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E3" w:rsidRPr="009128E3" w:rsidRDefault="009128E3" w:rsidP="009128E3">
      <w:pPr>
        <w:jc w:val="both"/>
        <w:rPr>
          <w:b/>
        </w:rPr>
      </w:pPr>
      <w:bookmarkStart w:id="0" w:name="_GoBack"/>
      <w:r w:rsidRPr="009128E3">
        <w:rPr>
          <w:b/>
        </w:rPr>
        <w:t>Bonton za mizo</w:t>
      </w:r>
    </w:p>
    <w:bookmarkEnd w:id="0"/>
    <w:p w:rsidR="009128E3" w:rsidRPr="009128E3" w:rsidRDefault="009128E3" w:rsidP="009128E3">
      <w:pPr>
        <w:jc w:val="both"/>
      </w:pPr>
      <w:r w:rsidRPr="009128E3">
        <w:t> </w:t>
      </w:r>
    </w:p>
    <w:p w:rsidR="009128E3" w:rsidRPr="009128E3" w:rsidRDefault="009128E3" w:rsidP="009128E3">
      <w:pPr>
        <w:jc w:val="both"/>
      </w:pPr>
      <w:r w:rsidRPr="009128E3">
        <w:t>Pozdravljeni!</w:t>
      </w:r>
    </w:p>
    <w:p w:rsidR="009128E3" w:rsidRPr="009128E3" w:rsidRDefault="009128E3" w:rsidP="009128E3">
      <w:pPr>
        <w:jc w:val="both"/>
      </w:pPr>
      <w:r w:rsidRPr="009128E3">
        <w:t>Z vami sem spet jaz, Matej Jakob, kar pomeni, da sledi nekaj strani pametovanja. Če ste dovolj čvrsti, da zdržite do konca prispevka pa je zelo velika možnost, da se boste kaj naučili in vaš čas in trud bosta poplačana.</w:t>
      </w:r>
    </w:p>
    <w:p w:rsidR="009128E3" w:rsidRPr="009128E3" w:rsidRDefault="009128E3" w:rsidP="009128E3">
      <w:pPr>
        <w:jc w:val="both"/>
      </w:pPr>
      <w:r w:rsidRPr="009128E3">
        <w:t> </w:t>
      </w:r>
    </w:p>
    <w:p w:rsidR="009128E3" w:rsidRPr="009128E3" w:rsidRDefault="009128E3" w:rsidP="009128E3">
      <w:pPr>
        <w:jc w:val="both"/>
      </w:pPr>
      <w:r w:rsidRPr="009128E3">
        <w:t>Današnja tema je malo krajša, je pa zelo pomembna. Sploh zato, ker je tako zelo zanemarjena. Zanemarjena kot so nekateri igralci v svojem obnašanju in izgledu na turnirjih zanemarjeni.</w:t>
      </w:r>
    </w:p>
    <w:p w:rsidR="009128E3" w:rsidRPr="009128E3" w:rsidRDefault="009128E3" w:rsidP="009128E3">
      <w:pPr>
        <w:jc w:val="both"/>
      </w:pPr>
      <w:r w:rsidRPr="009128E3">
        <w:t> </w:t>
      </w:r>
    </w:p>
    <w:p w:rsidR="009128E3" w:rsidRPr="009128E3" w:rsidRDefault="009128E3" w:rsidP="009128E3">
      <w:pPr>
        <w:jc w:val="both"/>
      </w:pPr>
      <w:r w:rsidRPr="009128E3">
        <w:t xml:space="preserve">Kaj je bonton? (definicija iz </w:t>
      </w:r>
      <w:proofErr w:type="spellStart"/>
      <w:r w:rsidRPr="009128E3">
        <w:t>wiki</w:t>
      </w:r>
      <w:proofErr w:type="spellEnd"/>
      <w:r w:rsidRPr="009128E3">
        <w:t>)</w:t>
      </w:r>
    </w:p>
    <w:p w:rsidR="009128E3" w:rsidRPr="009128E3" w:rsidRDefault="009128E3" w:rsidP="009128E3">
      <w:pPr>
        <w:jc w:val="both"/>
      </w:pPr>
      <w:r w:rsidRPr="009128E3">
        <w:t>Bontón (iz francoščine, pomeni dober ton) zajema pravila spodobnega vedenja v družbi. Gre za splošne konvencionalne oblike obnašanja, ki veljajo v določenem okolju. Pravil spodobnega vedenja ni mogoče vsesplošno definirati, ker so odvisna od kulture, časa, družbenega sloja ...</w:t>
      </w:r>
    </w:p>
    <w:p w:rsidR="009128E3" w:rsidRPr="009128E3" w:rsidRDefault="009128E3" w:rsidP="009128E3">
      <w:pPr>
        <w:jc w:val="both"/>
      </w:pPr>
      <w:r w:rsidRPr="009128E3">
        <w:t> </w:t>
      </w:r>
    </w:p>
    <w:p w:rsidR="009128E3" w:rsidRPr="009128E3" w:rsidRDefault="009128E3" w:rsidP="009128E3">
      <w:pPr>
        <w:jc w:val="both"/>
      </w:pPr>
      <w:r w:rsidRPr="009128E3">
        <w:t>Nekatera pravila pa lahko definiramo in jih celo zapišemo glede na to, da imamo vsi nekaj skupnega na turnirjih.</w:t>
      </w:r>
    </w:p>
    <w:p w:rsidR="009128E3" w:rsidRPr="009128E3" w:rsidRDefault="009128E3" w:rsidP="009128E3">
      <w:pPr>
        <w:jc w:val="both"/>
      </w:pPr>
      <w:r w:rsidRPr="009128E3">
        <w:t>Vsi smo tam iz istega razloga, to je igrati karte. Na turnirjih se zbirajo večje množice, to pomeni, da je tam večje število ljudi, ki naše obnašanje opazuje. Več je ljudi, manj je znancev, več je razlogov za primerno obnašanje in prijeten videz.</w:t>
      </w:r>
    </w:p>
    <w:p w:rsidR="009128E3" w:rsidRPr="009128E3" w:rsidRDefault="009128E3" w:rsidP="009128E3">
      <w:pPr>
        <w:jc w:val="both"/>
      </w:pPr>
      <w:r w:rsidRPr="009128E3">
        <w:t> </w:t>
      </w:r>
    </w:p>
    <w:p w:rsidR="009128E3" w:rsidRPr="009128E3" w:rsidRDefault="009128E3" w:rsidP="009128E3">
      <w:pPr>
        <w:jc w:val="both"/>
      </w:pPr>
      <w:r w:rsidRPr="009128E3">
        <w:t>Zato začnimo pri splošnih pravilih obnašanja in urejenosti.</w:t>
      </w:r>
    </w:p>
    <w:p w:rsidR="009128E3" w:rsidRPr="009128E3" w:rsidRDefault="009128E3" w:rsidP="009128E3">
      <w:pPr>
        <w:jc w:val="both"/>
      </w:pPr>
      <w:r w:rsidRPr="009128E3">
        <w:t> </w:t>
      </w:r>
    </w:p>
    <w:p w:rsidR="009128E3" w:rsidRPr="009128E3" w:rsidRDefault="009128E3" w:rsidP="009128E3">
      <w:pPr>
        <w:jc w:val="both"/>
      </w:pPr>
      <w:r w:rsidRPr="009128E3">
        <w:t>Glede na to, da smo tako daleč v sodobnosti in modernizaciji, kjer ni več »</w:t>
      </w:r>
      <w:proofErr w:type="spellStart"/>
      <w:r w:rsidRPr="009128E3">
        <w:t>kul</w:t>
      </w:r>
      <w:proofErr w:type="spellEnd"/>
      <w:r w:rsidRPr="009128E3">
        <w:t>« biti romantičen, staromoden ali se držati striktnih pravil bontona, vam predstavljam prirejena pravila, primerna za turnirje, ki vas ne bodo naredila nič manj »</w:t>
      </w:r>
      <w:proofErr w:type="spellStart"/>
      <w:r w:rsidRPr="009128E3">
        <w:t>kul</w:t>
      </w:r>
      <w:proofErr w:type="spellEnd"/>
      <w:r w:rsidRPr="009128E3">
        <w:t>«.</w:t>
      </w:r>
    </w:p>
    <w:p w:rsidR="009128E3" w:rsidRPr="009128E3" w:rsidRDefault="009128E3" w:rsidP="009128E3">
      <w:pPr>
        <w:jc w:val="both"/>
      </w:pPr>
      <w:r w:rsidRPr="009128E3">
        <w:t>Nekatera pravila bontona se res zdijo starokopitna (po angleško »</w:t>
      </w:r>
      <w:proofErr w:type="spellStart"/>
      <w:r w:rsidRPr="009128E3">
        <w:t>corny</w:t>
      </w:r>
      <w:proofErr w:type="spellEnd"/>
      <w:r w:rsidRPr="009128E3">
        <w:t>«), če pa si upate, jih preizkusite. Preizkusite sebe. Ko se navadite, boste s tem boljša oseba in vam bo to prišlo prav v prihodnosti. Navsezadnje vsega življenja ne boste preživeli v srednji šoli in za računalnikom. Nekega dne boste morali med ljudi.</w:t>
      </w:r>
    </w:p>
    <w:p w:rsidR="009128E3" w:rsidRPr="009128E3" w:rsidRDefault="009128E3" w:rsidP="009128E3">
      <w:pPr>
        <w:jc w:val="both"/>
      </w:pPr>
      <w:r w:rsidRPr="009128E3">
        <w:t> </w:t>
      </w:r>
    </w:p>
    <w:p w:rsidR="009128E3" w:rsidRPr="009128E3" w:rsidRDefault="009128E3" w:rsidP="009128E3">
      <w:pPr>
        <w:jc w:val="both"/>
      </w:pPr>
      <w:r w:rsidRPr="009128E3">
        <w:t xml:space="preserve">Spustimo del, ki pravi kdo gre prvi po stopnicah, moški ali ženska. Spustimo tudi del, ki pravi kdaj moški prvi stopi skozi vrata. Spustimo celoten del pravil lepega obnašanja, ki se navezuje na moško-ženske odnose. Itak noben od vas ne bo imel ženske, </w:t>
      </w:r>
      <w:proofErr w:type="spellStart"/>
      <w:r w:rsidRPr="009128E3">
        <w:t>kr</w:t>
      </w:r>
      <w:proofErr w:type="spellEnd"/>
      <w:r w:rsidRPr="009128E3">
        <w:t xml:space="preserve"> ste sami </w:t>
      </w:r>
      <w:proofErr w:type="spellStart"/>
      <w:r w:rsidRPr="009128E3">
        <w:t>giki</w:t>
      </w:r>
      <w:proofErr w:type="spellEnd"/>
      <w:r w:rsidRPr="009128E3">
        <w:t>.</w:t>
      </w:r>
    </w:p>
    <w:p w:rsidR="009128E3" w:rsidRPr="009128E3" w:rsidRDefault="009128E3" w:rsidP="009128E3">
      <w:pPr>
        <w:jc w:val="both"/>
      </w:pPr>
      <w:r w:rsidRPr="009128E3">
        <w:t> </w:t>
      </w:r>
    </w:p>
    <w:p w:rsidR="009128E3" w:rsidRPr="009128E3" w:rsidRDefault="009128E3" w:rsidP="009128E3">
      <w:pPr>
        <w:jc w:val="both"/>
      </w:pPr>
      <w:r w:rsidRPr="009128E3">
        <w:t>Začnimo pri zunanjem videzu, preden se sploh premaknete ali odprete usta.</w:t>
      </w:r>
    </w:p>
    <w:p w:rsidR="009128E3" w:rsidRPr="009128E3" w:rsidRDefault="009128E3" w:rsidP="009128E3">
      <w:pPr>
        <w:jc w:val="both"/>
      </w:pPr>
      <w:r w:rsidRPr="009128E3">
        <w:lastRenderedPageBreak/>
        <w:t> </w:t>
      </w:r>
    </w:p>
    <w:p w:rsidR="009128E3" w:rsidRPr="009128E3" w:rsidRDefault="009128E3" w:rsidP="009128E3">
      <w:pPr>
        <w:jc w:val="both"/>
      </w:pPr>
      <w:r w:rsidRPr="009128E3">
        <w:t xml:space="preserve">Igrate z rokami, roke so ves čas nad mizo. Postrizite in očistite nohte. To ni samo sitnost, ki se jo rado omenja ko se govori o </w:t>
      </w:r>
      <w:proofErr w:type="spellStart"/>
      <w:r w:rsidRPr="009128E3">
        <w:t>geekih</w:t>
      </w:r>
      <w:proofErr w:type="spellEnd"/>
      <w:r w:rsidRPr="009128E3">
        <w:t xml:space="preserve">. To je grozna resnica. Grozno je, koliko ljudi svoje roke zanemarja. Tudi če so nohti malo daljši zaradi kulturnih razlogov, pomanjkanja časa ali osebnih preferenc, naj bodo vsaj čisti! Najlepše pa je seveda, da so gladko postriženi ali celo spiljeni, da ne bodejo, praskajo in vas motijo. Ko se noht </w:t>
      </w:r>
      <w:proofErr w:type="spellStart"/>
      <w:r w:rsidRPr="009128E3">
        <w:t>nakrha</w:t>
      </w:r>
      <w:proofErr w:type="spellEnd"/>
      <w:r w:rsidRPr="009128E3">
        <w:t xml:space="preserve"> (ali ko podležete grdi navadi) si nohte grizete. Ne grizite si nohtov v javnosti. S temi oslinjenimi rokami boste držali karte, tudi tuje.</w:t>
      </w:r>
    </w:p>
    <w:p w:rsidR="009128E3" w:rsidRPr="009128E3" w:rsidRDefault="009128E3" w:rsidP="009128E3">
      <w:pPr>
        <w:jc w:val="both"/>
      </w:pPr>
      <w:r w:rsidRPr="009128E3">
        <w:t> </w:t>
      </w:r>
    </w:p>
    <w:p w:rsidR="009128E3" w:rsidRPr="009128E3" w:rsidRDefault="009128E3" w:rsidP="009128E3">
      <w:pPr>
        <w:jc w:val="both"/>
      </w:pPr>
      <w:r w:rsidRPr="009128E3">
        <w:t>Pred igro igralci pogosto sežejo v roke. Ve o tem kasneje, za zdaj pa samo ena stvar. Roke naj ne bodo potne. Seveda se zaradi živčnosti in drugih naravnih razlogov zgodi, da se roke spotijo. Dlani spotijo. Nič za to, preden komu sežete v roko, neopazno podrsajte z desnico po hlačnici in si pot obrišite. Predstavite se dostojanstveno.</w:t>
      </w:r>
    </w:p>
    <w:p w:rsidR="009128E3" w:rsidRPr="009128E3" w:rsidRDefault="009128E3" w:rsidP="009128E3">
      <w:pPr>
        <w:jc w:val="both"/>
      </w:pPr>
      <w:r w:rsidRPr="009128E3">
        <w:t> </w:t>
      </w:r>
    </w:p>
    <w:p w:rsidR="009128E3" w:rsidRPr="009128E3" w:rsidRDefault="009128E3" w:rsidP="009128E3">
      <w:pPr>
        <w:jc w:val="both"/>
      </w:pPr>
      <w:r w:rsidRPr="009128E3">
        <w:t>Več člankov (tujih) je bilo že napisano o vplivih in prvih vtisih. Prvi vtis, ki ga lahko pustite je tudi to. Lahko ste pustili slab vtis in si bo nasprotnik o vas slabo mislil in vas dajal v nič. Lahko pa nastopite z dvignjeno glavo, brez sramu in mu sežete v roko brez zadrege. S tem si boste dobili več njegovega spoštovanja kot bi si ga sicer.</w:t>
      </w:r>
    </w:p>
    <w:p w:rsidR="009128E3" w:rsidRPr="009128E3" w:rsidRDefault="009128E3" w:rsidP="009128E3">
      <w:pPr>
        <w:jc w:val="both"/>
      </w:pPr>
      <w:r w:rsidRPr="009128E3">
        <w:t> </w:t>
      </w:r>
    </w:p>
    <w:p w:rsidR="009128E3" w:rsidRPr="009128E3" w:rsidRDefault="009128E3" w:rsidP="009128E3">
      <w:pPr>
        <w:jc w:val="both"/>
      </w:pPr>
      <w:r w:rsidRPr="009128E3">
        <w:t xml:space="preserve">Lasje so po konvencionalnih pravilih urejeni, počesani, speti, niso v napoto, so lahko tudi modni dodatek na že »itak </w:t>
      </w:r>
      <w:proofErr w:type="spellStart"/>
      <w:r w:rsidRPr="009128E3">
        <w:t>awesome</w:t>
      </w:r>
      <w:proofErr w:type="spellEnd"/>
      <w:r w:rsidRPr="009128E3">
        <w:t xml:space="preserve"> </w:t>
      </w:r>
      <w:proofErr w:type="spellStart"/>
      <w:r w:rsidRPr="009128E3">
        <w:t>look</w:t>
      </w:r>
      <w:proofErr w:type="spellEnd"/>
      <w:r w:rsidRPr="009128E3">
        <w:t>«.</w:t>
      </w:r>
    </w:p>
    <w:p w:rsidR="009128E3" w:rsidRPr="009128E3" w:rsidRDefault="009128E3" w:rsidP="009128E3">
      <w:pPr>
        <w:jc w:val="both"/>
      </w:pPr>
      <w:r w:rsidRPr="009128E3">
        <w:t>Ker smo mladi in ker pripadamo različnim skupinam, verskim, modnim, hobi in glasbenim, je logično, da se razlikujejo tudi naši stili.</w:t>
      </w:r>
    </w:p>
    <w:p w:rsidR="009128E3" w:rsidRPr="009128E3" w:rsidRDefault="009128E3" w:rsidP="009128E3">
      <w:pPr>
        <w:jc w:val="both"/>
      </w:pPr>
      <w:r w:rsidRPr="009128E3">
        <w:t>Vendar nekatera pravila pa se lahko upoštevajo pri vseh teh skupinah ali podskupinah. Lasje so lahko počesani. Če imate radi razmršen videz, nič zato. Lasje so še vedno lahko razmršeni po tem, ko ste si jih umili in počesali odmrle kožne celice in odpadle lase.</w:t>
      </w:r>
    </w:p>
    <w:p w:rsidR="009128E3" w:rsidRPr="009128E3" w:rsidRDefault="009128E3" w:rsidP="009128E3">
      <w:pPr>
        <w:jc w:val="both"/>
      </w:pPr>
      <w:r w:rsidRPr="009128E3">
        <w:t xml:space="preserve">To gre še posebej za dolge lase. Če si lahko privoščite turnirje brez pisala in papirja za življenje, bi si jaz rad privoščil turnir brez tujih izpadlih las na </w:t>
      </w:r>
      <w:proofErr w:type="spellStart"/>
      <w:r w:rsidRPr="009128E3">
        <w:t>playmatu</w:t>
      </w:r>
      <w:proofErr w:type="spellEnd"/>
      <w:r w:rsidRPr="009128E3">
        <w:t>.</w:t>
      </w:r>
    </w:p>
    <w:p w:rsidR="009128E3" w:rsidRPr="009128E3" w:rsidRDefault="009128E3" w:rsidP="009128E3">
      <w:pPr>
        <w:jc w:val="both"/>
      </w:pPr>
      <w:r w:rsidRPr="009128E3">
        <w:t>Saj ne gre samo za turnirje. Gre tudi za obdobja dneva in življenja, ko ste v šoli in na ulici. Fantje, predlagam (in to resno mislim), vprašajte dekleta ali frizerke, kaj bi storile z vašimi lasmi. Nekateri izgledate naravnost obupno.</w:t>
      </w:r>
    </w:p>
    <w:p w:rsidR="009128E3" w:rsidRPr="009128E3" w:rsidRDefault="009128E3" w:rsidP="009128E3">
      <w:pPr>
        <w:jc w:val="both"/>
      </w:pPr>
      <w:r w:rsidRPr="009128E3">
        <w:t> </w:t>
      </w:r>
    </w:p>
    <w:p w:rsidR="009128E3" w:rsidRPr="009128E3" w:rsidRDefault="009128E3" w:rsidP="009128E3">
      <w:pPr>
        <w:jc w:val="both"/>
      </w:pPr>
      <w:r w:rsidRPr="009128E3">
        <w:t xml:space="preserve">Stuširajte se, neprijeten vonj bo motil vas in druge. Še posebej druge. Res je neprijetno igrati proti igralcu (ali ob igralcu) , ki zaudarja. Se zgodi seveda, da se spotimo do stopnje ko sami sebe vonjamo. Dogaja se tudi meni. V tem primeru poskusim obdržati na sebi vrhnje oblačilo, čeprav je vroče. Poskušam držati roke ob telesu. Turnir je treba končat. Je pa veliko težje, če je polovica tvoje pozornosti posvečena vonju in obnašanju, da ne bi spravil v neroden položaj sebe in drugih. Uporabljajte </w:t>
      </w:r>
      <w:proofErr w:type="spellStart"/>
      <w:r w:rsidRPr="009128E3">
        <w:t>deodorante</w:t>
      </w:r>
      <w:proofErr w:type="spellEnd"/>
      <w:r w:rsidRPr="009128E3">
        <w:t>, z razlogom se zanje zapravijo milijarde letno.</w:t>
      </w:r>
    </w:p>
    <w:p w:rsidR="009128E3" w:rsidRPr="009128E3" w:rsidRDefault="009128E3" w:rsidP="009128E3">
      <w:pPr>
        <w:jc w:val="both"/>
      </w:pPr>
      <w:r w:rsidRPr="009128E3">
        <w:t> </w:t>
      </w:r>
    </w:p>
    <w:p w:rsidR="009128E3" w:rsidRPr="009128E3" w:rsidRDefault="009128E3" w:rsidP="009128E3">
      <w:pPr>
        <w:jc w:val="both"/>
      </w:pPr>
      <w:r w:rsidRPr="009128E3">
        <w:t xml:space="preserve">Oblačila obstajajo toliko različnih vrst in stilov. Tega ne bom komentiral, ker sem prepričan, da bi nekateri najraje </w:t>
      </w:r>
      <w:proofErr w:type="spellStart"/>
      <w:r w:rsidRPr="009128E3">
        <w:t>bannali</w:t>
      </w:r>
      <w:proofErr w:type="spellEnd"/>
      <w:r w:rsidRPr="009128E3">
        <w:t xml:space="preserve"> moje roza majice ali kratke hlače.</w:t>
      </w:r>
    </w:p>
    <w:p w:rsidR="009128E3" w:rsidRPr="009128E3" w:rsidRDefault="009128E3" w:rsidP="009128E3">
      <w:pPr>
        <w:jc w:val="both"/>
      </w:pPr>
      <w:r w:rsidRPr="009128E3">
        <w:lastRenderedPageBreak/>
        <w:t>Bom pa komentiral urejenost teh oblačil. Naj bodo čista. Turnirji trajajo dalj časa. Oblačila naj bodo sveža, da se boste tudi vi počutili sveže. To je zelo pomembno za igro, saj ste bolj zbrani in ne razmišljate na packo na majici ali madež na hlačah.</w:t>
      </w:r>
    </w:p>
    <w:p w:rsidR="009128E3" w:rsidRPr="009128E3" w:rsidRDefault="009128E3" w:rsidP="009128E3">
      <w:pPr>
        <w:jc w:val="both"/>
      </w:pPr>
      <w:r w:rsidRPr="009128E3">
        <w:t> </w:t>
      </w:r>
    </w:p>
    <w:p w:rsidR="009128E3" w:rsidRPr="009128E3" w:rsidRDefault="009128E3" w:rsidP="009128E3">
      <w:pPr>
        <w:jc w:val="both"/>
      </w:pPr>
      <w:r w:rsidRPr="009128E3">
        <w:t xml:space="preserve">Pri oblačilih velja omeniti še nekaj. Ne slačite se. Nikoli. S sebe v javnosti slecite samo vrhnje oblačilo. To je jakna ali bunda ali plašč. Tudi </w:t>
      </w:r>
      <w:proofErr w:type="spellStart"/>
      <w:r w:rsidRPr="009128E3">
        <w:t>pulovra</w:t>
      </w:r>
      <w:proofErr w:type="spellEnd"/>
      <w:r w:rsidRPr="009128E3">
        <w:t xml:space="preserve"> se ne slači v javnosti. Mogoče jopo. Če čutite potrebo, da bi slekli vrhnje oblačilo, to storite na samem ali celo na stranišču. Vsak človek ima svoj vonj, človek, ki mu je vroče pa se verjetno znoji in ima sigurno nek določen vonj. Tudi če ne smrdi. Tega vonja ne velja deliti z drugimi.</w:t>
      </w:r>
    </w:p>
    <w:p w:rsidR="009128E3" w:rsidRPr="009128E3" w:rsidRDefault="009128E3" w:rsidP="009128E3">
      <w:pPr>
        <w:jc w:val="both"/>
      </w:pPr>
      <w:r w:rsidRPr="009128E3">
        <w:t> </w:t>
      </w:r>
    </w:p>
    <w:p w:rsidR="009128E3" w:rsidRPr="009128E3" w:rsidRDefault="009128E3" w:rsidP="009128E3">
      <w:pPr>
        <w:jc w:val="both"/>
      </w:pPr>
      <w:r w:rsidRPr="009128E3">
        <w:t>Tako pridemo še do čevljev. NIKOLI in res NIKOLI ne SEZUVAJTE ČEVLJEV. Tudi če ste sami zase prepričani, da vam noge ne smrdijo. Nekateri se od živčnosti igrajo s čevlji in jih sezuvajo. Odnehajte. To pravilo posebej velja za skupne prevoze. V zaprtem prostoru polnem ljudi pa ga je prav tako pomembno upoštevati. Čevlje imejte čiste tudi, če je zunaj packarija, organizacija turnirja ne more za vsakim z metlo in krpo, ohranjajte okolje za igro prijetno in čisto.</w:t>
      </w:r>
    </w:p>
    <w:p w:rsidR="009128E3" w:rsidRPr="009128E3" w:rsidRDefault="009128E3" w:rsidP="009128E3">
      <w:pPr>
        <w:jc w:val="both"/>
      </w:pPr>
      <w:r w:rsidRPr="009128E3">
        <w:t> </w:t>
      </w:r>
    </w:p>
    <w:p w:rsidR="009128E3" w:rsidRPr="009128E3" w:rsidRDefault="009128E3" w:rsidP="009128E3">
      <w:pPr>
        <w:jc w:val="both"/>
      </w:pPr>
      <w:r w:rsidRPr="009128E3">
        <w:t xml:space="preserve">Verjetno bi lahko na temo zunanjega izgleda napisal še kakšno vrstico. Ampak mislim, da ste dojeli to naravnost posredovano sporočilo. </w:t>
      </w:r>
      <w:proofErr w:type="spellStart"/>
      <w:r w:rsidRPr="009128E3">
        <w:t>Izgledajte</w:t>
      </w:r>
      <w:proofErr w:type="spellEnd"/>
      <w:r w:rsidRPr="009128E3">
        <w:t xml:space="preserve"> urejeno in ne smrdite!</w:t>
      </w:r>
    </w:p>
    <w:p w:rsidR="009128E3" w:rsidRPr="009128E3" w:rsidRDefault="009128E3" w:rsidP="009128E3">
      <w:pPr>
        <w:jc w:val="both"/>
      </w:pPr>
      <w:r w:rsidRPr="009128E3">
        <w:t> </w:t>
      </w:r>
    </w:p>
    <w:p w:rsidR="009128E3" w:rsidRPr="009128E3" w:rsidRDefault="009128E3" w:rsidP="009128E3">
      <w:pPr>
        <w:jc w:val="both"/>
      </w:pPr>
      <w:r w:rsidRPr="009128E3">
        <w:t>Zdaj pridemo do dela, ko odprete usta. Ker ste med prijatelji ali znanci s skupnim hobijem. Imate ogromno za predelat. Predelajte to tako, da se pri tem ne bodo vsi pačili od vašega zadaha. Ščetkajte si zobe. Imejte s seboj žvečilne gumije. Žvečenje človeka delno pomiri ali vsaj sprošča živčnost. To vam zna priti prav med igro.</w:t>
      </w:r>
    </w:p>
    <w:p w:rsidR="009128E3" w:rsidRPr="009128E3" w:rsidRDefault="009128E3" w:rsidP="009128E3">
      <w:pPr>
        <w:jc w:val="both"/>
      </w:pPr>
      <w:r w:rsidRPr="009128E3">
        <w:t> </w:t>
      </w:r>
    </w:p>
    <w:p w:rsidR="009128E3" w:rsidRPr="009128E3" w:rsidRDefault="009128E3" w:rsidP="009128E3">
      <w:pPr>
        <w:jc w:val="both"/>
      </w:pPr>
      <w:r w:rsidRPr="009128E3">
        <w:t>Usta odpirajte pogosteje. S tem ciljam na predstavitve. Nekateri igralci se predstavijo z imenom in priimkom. Nekateri še pozdravijo in zaželijo dobro igro. To je pravi športni duh in ustreza merilom bontona. Ti igralci me večkrat presenetijo. Ker igram na turnirju polnem trupel, ki niti v roko ne sežejo na začetku igre. Sam vedno pri mizi vprašam po imenu nasprotnika, ker ne bi rad bil kaznovan za igro z napačnim nasprotnikom za napačno mizo. S tem že začnem spoznavanje in navežem kontakt.</w:t>
      </w:r>
    </w:p>
    <w:p w:rsidR="009128E3" w:rsidRPr="009128E3" w:rsidRDefault="009128E3" w:rsidP="009128E3">
      <w:pPr>
        <w:jc w:val="both"/>
      </w:pPr>
      <w:r w:rsidRPr="009128E3">
        <w:t> </w:t>
      </w:r>
    </w:p>
    <w:p w:rsidR="009128E3" w:rsidRPr="009128E3" w:rsidRDefault="009128E3" w:rsidP="009128E3">
      <w:pPr>
        <w:jc w:val="both"/>
      </w:pPr>
      <w:r w:rsidRPr="009128E3">
        <w:t>V starih časih moški med sabo niso govorili, če niso bili predstavljeni. Znana je zgodba o dveh Angležih, ki sta bila brodolomca neznano število dni na samotnem otoku a nista spregovorila niti besede, ker ju nihče ni predstavil.</w:t>
      </w:r>
    </w:p>
    <w:p w:rsidR="009128E3" w:rsidRPr="009128E3" w:rsidRDefault="009128E3" w:rsidP="009128E3">
      <w:pPr>
        <w:jc w:val="both"/>
      </w:pPr>
      <w:r w:rsidRPr="009128E3">
        <w:t> </w:t>
      </w:r>
    </w:p>
    <w:p w:rsidR="009128E3" w:rsidRPr="009128E3" w:rsidRDefault="009128E3" w:rsidP="009128E3">
      <w:pPr>
        <w:jc w:val="both"/>
      </w:pPr>
      <w:r w:rsidRPr="009128E3">
        <w:t xml:space="preserve">Danes ni tako, danes kar pogumno. Ko pridete do mize, dostojanstveno sezite nasprotniku v roko in se predstavite. Nasprotnika ne poznate. Izkažite mu vsaj osnovno spoštovanje, ki si ga zasluži že samo zato, ker je plačal prijavnino in ima enake pravice kot vi. Človeške in tekmovalčeve. Spoštujte nasprotnika, posebej še, če je neznan, ker vas lahko preseneti. Najbolj me razveseli igra, ko me je nasprotnik presenetil in me nekaj novega naučil. Seveda sem vesel iger, ki jih zmagam, logično, a če sem že izgubil igro, imam rad, da je nasprotnik vedel kaj dela, da me je premagal z avtoriteto. Da me </w:t>
      </w:r>
      <w:r w:rsidRPr="009128E3">
        <w:lastRenderedPageBreak/>
        <w:t>je utrgal s svojimi pravilnimi potezami. S tem si je zaslužil še dodatno spoštovanje. Nikoli pa ne veste kdaj boste naleteli na takega nasprotnika, zato ga ne zasmehujte, ne zanemarjajte odnosa.</w:t>
      </w:r>
    </w:p>
    <w:p w:rsidR="009128E3" w:rsidRPr="009128E3" w:rsidRDefault="009128E3" w:rsidP="009128E3">
      <w:pPr>
        <w:jc w:val="both"/>
      </w:pPr>
      <w:r w:rsidRPr="009128E3">
        <w:t> </w:t>
      </w:r>
    </w:p>
    <w:p w:rsidR="009128E3" w:rsidRPr="009128E3" w:rsidRDefault="009128E3" w:rsidP="009128E3">
      <w:pPr>
        <w:jc w:val="both"/>
      </w:pPr>
      <w:r w:rsidRPr="009128E3">
        <w:t xml:space="preserve">Vitezi so se bojevali za čast. Danes je čast postranskega pomena. Še vedno pa gre za bojevanje. Bojevanje s kartami. En zmaga, en izgubi. Kot je znano, je </w:t>
      </w:r>
      <w:proofErr w:type="spellStart"/>
      <w:r w:rsidRPr="009128E3">
        <w:t>yugioh</w:t>
      </w:r>
      <w:proofErr w:type="spellEnd"/>
      <w:r w:rsidRPr="009128E3">
        <w:t xml:space="preserve"> igra parov. Igra se v parih. Z enim nasprotnikom. Če bi imeli namesto </w:t>
      </w:r>
      <w:proofErr w:type="spellStart"/>
      <w:r w:rsidRPr="009128E3">
        <w:t>deckov</w:t>
      </w:r>
      <w:proofErr w:type="spellEnd"/>
      <w:r w:rsidRPr="009128E3">
        <w:t xml:space="preserve"> meče, bi se znalo zgodit, da poraženec ne bi več vstal. Zato je najmanj kar lahko storimo, da izkažemo spoštovanje. In stisk roke ter nasmeh s prijazno besedo, je dober začetek.</w:t>
      </w:r>
    </w:p>
    <w:p w:rsidR="009128E3" w:rsidRPr="009128E3" w:rsidRDefault="009128E3" w:rsidP="009128E3">
      <w:pPr>
        <w:jc w:val="both"/>
      </w:pPr>
      <w:r w:rsidRPr="009128E3">
        <w:t> </w:t>
      </w:r>
    </w:p>
    <w:p w:rsidR="009128E3" w:rsidRPr="009128E3" w:rsidRDefault="009128E3" w:rsidP="009128E3">
      <w:pPr>
        <w:jc w:val="both"/>
      </w:pPr>
      <w:r w:rsidRPr="009128E3">
        <w:t>Bodite samozavestni, lahko že pred igro dosežete napako pri nasprotniku zaradi tega, ker bo »</w:t>
      </w:r>
      <w:proofErr w:type="spellStart"/>
      <w:r w:rsidRPr="009128E3">
        <w:t>overthinkal</w:t>
      </w:r>
      <w:proofErr w:type="spellEnd"/>
      <w:r w:rsidRPr="009128E3">
        <w:t xml:space="preserve">« kako stvar, ker se vas bo bal bolj kot si vaš </w:t>
      </w:r>
      <w:proofErr w:type="spellStart"/>
      <w:r w:rsidRPr="009128E3">
        <w:t>hand</w:t>
      </w:r>
      <w:proofErr w:type="spellEnd"/>
      <w:r w:rsidRPr="009128E3">
        <w:t xml:space="preserve"> zasluži.</w:t>
      </w:r>
    </w:p>
    <w:p w:rsidR="009128E3" w:rsidRPr="009128E3" w:rsidRDefault="009128E3" w:rsidP="009128E3">
      <w:pPr>
        <w:jc w:val="both"/>
      </w:pPr>
      <w:r w:rsidRPr="009128E3">
        <w:t>Bodite samozavestni ampak ne »</w:t>
      </w:r>
      <w:proofErr w:type="spellStart"/>
      <w:r w:rsidRPr="009128E3">
        <w:t>cocky</w:t>
      </w:r>
      <w:proofErr w:type="spellEnd"/>
      <w:r w:rsidRPr="009128E3">
        <w:t xml:space="preserve">«. Nihče nima rad teh petelinov, ki se samo hvalijo po tem ko so zmagali večino svojih iger s srečnim </w:t>
      </w:r>
      <w:proofErr w:type="spellStart"/>
      <w:r w:rsidRPr="009128E3">
        <w:t>topdeckanjem</w:t>
      </w:r>
      <w:proofErr w:type="spellEnd"/>
      <w:r w:rsidRPr="009128E3">
        <w:t>. Ta sreča se bo iztekla, ostal pa bo samo neprimeren odnos tega igralca.</w:t>
      </w:r>
    </w:p>
    <w:p w:rsidR="009128E3" w:rsidRPr="009128E3" w:rsidRDefault="009128E3" w:rsidP="009128E3">
      <w:pPr>
        <w:jc w:val="both"/>
      </w:pPr>
      <w:r w:rsidRPr="009128E3">
        <w:t> </w:t>
      </w:r>
    </w:p>
    <w:p w:rsidR="009128E3" w:rsidRPr="009128E3" w:rsidRDefault="009128E3" w:rsidP="009128E3">
      <w:pPr>
        <w:jc w:val="both"/>
      </w:pPr>
      <w:r w:rsidRPr="009128E3">
        <w:t>Ampak ta del je splošno že poznan in že v uporabi, ta stisk roke. Pri tem pa se nenehno pojavlja ena napaka. Spet smo pri moško-ženskih razlikah. Za dame to pravilo ne velja, upoštevajo ga le v primeru, če še srečujejo s kako visoko osebnostjo, kraljem ali papežem. Za moške, pa je to pravilo aktualno tudi danes, v tem stoletju.</w:t>
      </w:r>
    </w:p>
    <w:p w:rsidR="009128E3" w:rsidRPr="009128E3" w:rsidRDefault="009128E3" w:rsidP="009128E3">
      <w:pPr>
        <w:jc w:val="both"/>
      </w:pPr>
      <w:r w:rsidRPr="009128E3">
        <w:t> </w:t>
      </w:r>
    </w:p>
    <w:p w:rsidR="009128E3" w:rsidRPr="009128E3" w:rsidRDefault="009128E3" w:rsidP="009128E3">
      <w:pPr>
        <w:jc w:val="both"/>
      </w:pPr>
      <w:r w:rsidRPr="009128E3">
        <w:t>Vstajanje. Ko vstopi nova oseba skozi vrata, naj bi vstali in jo pozdravili. Recimo, da je to težko izvedljivo na turnirjih in tudi navada danes ni več takšna. Neznancem se ne izkazuje več takega spoštovanja, do žensk pa se sploh noben ne zna obnašat.</w:t>
      </w:r>
    </w:p>
    <w:p w:rsidR="009128E3" w:rsidRPr="009128E3" w:rsidRDefault="009128E3" w:rsidP="009128E3">
      <w:pPr>
        <w:jc w:val="both"/>
      </w:pPr>
      <w:r w:rsidRPr="009128E3">
        <w:t>Vstajanje pa je še bolj pomembno pri pozdravu. Pri stisku roke. VSI na turnirjih se imate za športnike, ker ste »športno« segli v roko nasprotniku. To je prav, ja. S tem ste naredili velik korak. Niste pa naredili praktično nič, ker ste ta stisk roke opravili samo zaradi lepšega.</w:t>
      </w:r>
    </w:p>
    <w:p w:rsidR="009128E3" w:rsidRPr="009128E3" w:rsidRDefault="009128E3" w:rsidP="009128E3">
      <w:pPr>
        <w:jc w:val="both"/>
      </w:pPr>
      <w:r w:rsidRPr="009128E3">
        <w:t> </w:t>
      </w:r>
    </w:p>
    <w:p w:rsidR="009128E3" w:rsidRPr="009128E3" w:rsidRDefault="009128E3" w:rsidP="009128E3">
      <w:pPr>
        <w:jc w:val="both"/>
      </w:pPr>
      <w:r w:rsidRPr="009128E3">
        <w:t>Pri seganju v roko, sega se z desnico, stojimo. Stojimo vzravnano. Če niste invalidi ali poškodovani, ste zmožni stati na nogah. S tem ko vstanete, ste na isti višini z očmi kot vaš nasprotnik, vaš sogovornik. Ste mu enakovredni, da tako rečem. Roko stisnemo in enkrat stresemo. Roko stisnemo čvrsto, a ne močno. To lahko pravilno naredimo le stoje, ko je roka pod ravno pravim kotom.</w:t>
      </w:r>
    </w:p>
    <w:p w:rsidR="009128E3" w:rsidRPr="009128E3" w:rsidRDefault="009128E3" w:rsidP="009128E3">
      <w:pPr>
        <w:jc w:val="both"/>
      </w:pPr>
      <w:r w:rsidRPr="009128E3">
        <w:t>Dame pri tem ne vstajajo, ker se tudi njihovih rok ne stiska enako.</w:t>
      </w:r>
    </w:p>
    <w:p w:rsidR="009128E3" w:rsidRPr="009128E3" w:rsidRDefault="009128E3" w:rsidP="009128E3">
      <w:pPr>
        <w:jc w:val="both"/>
      </w:pPr>
      <w:r w:rsidRPr="009128E3">
        <w:t>Gospodovo roko stresemo enkrat, saj mu ne čestitamo ampak ga pozdravljamo. Pri tem gledamo v oči. Smo iskreni v svojih dejanjih. Glasno se predstavimo ali vsaj preverimo nasprotnikovo ime, če se sam ne predstavi.</w:t>
      </w:r>
    </w:p>
    <w:p w:rsidR="009128E3" w:rsidRPr="009128E3" w:rsidRDefault="009128E3" w:rsidP="009128E3">
      <w:pPr>
        <w:jc w:val="both"/>
      </w:pPr>
      <w:r w:rsidRPr="009128E3">
        <w:t> </w:t>
      </w:r>
    </w:p>
    <w:p w:rsidR="009128E3" w:rsidRPr="009128E3" w:rsidRDefault="009128E3" w:rsidP="009128E3">
      <w:pPr>
        <w:jc w:val="both"/>
      </w:pPr>
      <w:r w:rsidRPr="009128E3">
        <w:t xml:space="preserve">Med igro nasprotnika ne zbadajmo, vzdušje naj bo prijateljsko ali pa popolnoma mirno. Nihče nima rad pritiska med igro. Ko se pojavi situacija, ki zahteva klic sodnika, je zelo velika možnost, da se boste sprli če vzdušje tudi prej ni bilo prijetno. Razmišljajte pa v to smer, da 1. igrate tri igre in v treh igrah se lahko </w:t>
      </w:r>
      <w:r w:rsidRPr="009128E3">
        <w:lastRenderedPageBreak/>
        <w:t>pripeti še marsikaj, bolje je, da niste na bojni nogi. In pa 2. nasprotnik je lahko slabši in ima srečo. Koliko izgovorov mu boste dali s petelinjenjem med igro, ki ste jo na koncu izgubili (čeprav je imel srečo). To pa ni športni duh.</w:t>
      </w:r>
    </w:p>
    <w:p w:rsidR="009128E3" w:rsidRPr="009128E3" w:rsidRDefault="009128E3" w:rsidP="009128E3">
      <w:pPr>
        <w:jc w:val="both"/>
      </w:pPr>
      <w:r w:rsidRPr="009128E3">
        <w:t>Po zmagi ali porazu nasprotnika ne zmerjajte. Lahko pokomentirate kako potezo, ga vprašate kaj je razmišljal, s tem ga lahko spoznate in se naučite kaj za prihodnost. Vse to pa počnite v nekem normalnem tonu.</w:t>
      </w:r>
    </w:p>
    <w:p w:rsidR="009128E3" w:rsidRPr="009128E3" w:rsidRDefault="009128E3" w:rsidP="009128E3">
      <w:pPr>
        <w:jc w:val="both"/>
      </w:pPr>
      <w:r w:rsidRPr="009128E3">
        <w:t> </w:t>
      </w:r>
    </w:p>
    <w:p w:rsidR="009128E3" w:rsidRPr="009128E3" w:rsidRDefault="009128E3" w:rsidP="009128E3">
      <w:pPr>
        <w:jc w:val="both"/>
      </w:pPr>
      <w:r w:rsidRPr="009128E3">
        <w:t xml:space="preserve">Rado se zgodi, da je en »posran«. To je zelo pogosto, ker je sreča tudi del te naše igre. Po taki igri igralci impulzivno vpijejo, preklinjajo, mečejo karte po mizi, so jezni, razočarani ali pa popolnoma presunjeni. Poskusite se zadržat. Z leti igre, boste za take stvari dobili debelejšo kožo. Jaz je še nimam dovolj debele, še vedno se ujamem pri glasnem komentiranju in jezno/šaljivem »sej ne morem </w:t>
      </w:r>
      <w:proofErr w:type="spellStart"/>
      <w:r w:rsidRPr="009128E3">
        <w:t>vrjet</w:t>
      </w:r>
      <w:proofErr w:type="spellEnd"/>
      <w:r w:rsidRPr="009128E3">
        <w:t>«.</w:t>
      </w:r>
    </w:p>
    <w:p w:rsidR="009128E3" w:rsidRPr="009128E3" w:rsidRDefault="009128E3" w:rsidP="009128E3">
      <w:pPr>
        <w:jc w:val="both"/>
      </w:pPr>
      <w:r w:rsidRPr="009128E3">
        <w:t>V mojih primerih pa tudi nasprotnik ve kaj je storil, včasih se celo opraviči. A šteje le zmaga in tega, mu ne zamerim. Vzamem kot trening za prihodnost.</w:t>
      </w:r>
    </w:p>
    <w:p w:rsidR="009128E3" w:rsidRPr="009128E3" w:rsidRDefault="009128E3" w:rsidP="009128E3">
      <w:pPr>
        <w:jc w:val="both"/>
      </w:pPr>
      <w:r w:rsidRPr="009128E3">
        <w:t> </w:t>
      </w:r>
    </w:p>
    <w:p w:rsidR="009128E3" w:rsidRPr="009128E3" w:rsidRDefault="009128E3" w:rsidP="009128E3">
      <w:pPr>
        <w:jc w:val="both"/>
      </w:pPr>
      <w:r w:rsidRPr="009128E3">
        <w:t>Zdaj ko smo v času po končani igri, pa bi vsi spet radi segli v roko. Ko nisem hotel seči v roko nasprotniku, so mi rekli, da sem nešporten. Seveda nisem segel v roko, bilo je pred leti, ko nisem bil tako odporen in pa po igri, kjer je vse šlo na roko nasprotniku.</w:t>
      </w:r>
    </w:p>
    <w:p w:rsidR="009128E3" w:rsidRPr="009128E3" w:rsidRDefault="009128E3" w:rsidP="009128E3">
      <w:pPr>
        <w:jc w:val="both"/>
      </w:pPr>
      <w:r w:rsidRPr="009128E3">
        <w:t> </w:t>
      </w:r>
    </w:p>
    <w:p w:rsidR="009128E3" w:rsidRPr="009128E3" w:rsidRDefault="009128E3" w:rsidP="009128E3">
      <w:pPr>
        <w:jc w:val="both"/>
      </w:pPr>
      <w:r w:rsidRPr="009128E3">
        <w:t>Zakaj bi segel v roko? Imam svojo pravico, da me prevzamejo občutki po končani igri. Imam pravico, da ne seže v roko. Res je, da je vljudno seči v roko tudi po končani igri. A nihče me ne more prisilit. Še posebej, če sem izgubil proti nekomu, ki ga tudi drugače ne maram. Danes je bonton seveda drugačen kot pred desetletji, ko je bil najbolj pomemben in koriščen.</w:t>
      </w:r>
    </w:p>
    <w:p w:rsidR="009128E3" w:rsidRPr="009128E3" w:rsidRDefault="009128E3" w:rsidP="009128E3">
      <w:pPr>
        <w:jc w:val="both"/>
      </w:pPr>
      <w:r w:rsidRPr="009128E3">
        <w:t> </w:t>
      </w:r>
    </w:p>
    <w:p w:rsidR="009128E3" w:rsidRPr="009128E3" w:rsidRDefault="009128E3" w:rsidP="009128E3">
      <w:pPr>
        <w:jc w:val="both"/>
      </w:pPr>
      <w:r w:rsidRPr="009128E3">
        <w:t xml:space="preserve">Zato je moj predlog (ki je v skladu s pravili bontona) naslednji. Poraženec naj seže v roko. Naj predlaga stisk roke s svojo gesto, ko vstane in </w:t>
      </w:r>
      <w:proofErr w:type="spellStart"/>
      <w:r w:rsidRPr="009128E3">
        <w:t>izproži</w:t>
      </w:r>
      <w:proofErr w:type="spellEnd"/>
      <w:r w:rsidRPr="009128E3">
        <w:t xml:space="preserve"> dlan proti nasprotniku, torej zmagovalcu. Poraženec naj bo tisti, ki s svojim dejanjem pokaže, da je sprejel izid tega dvoboja, da se z njim strinja (na večjih turnirjih se mora tudi podpisat na </w:t>
      </w:r>
      <w:proofErr w:type="spellStart"/>
      <w:r w:rsidRPr="009128E3">
        <w:t>result</w:t>
      </w:r>
      <w:proofErr w:type="spellEnd"/>
      <w:r w:rsidRPr="009128E3">
        <w:t xml:space="preserve"> </w:t>
      </w:r>
      <w:proofErr w:type="spellStart"/>
      <w:r w:rsidRPr="009128E3">
        <w:t>slip</w:t>
      </w:r>
      <w:proofErr w:type="spellEnd"/>
      <w:r w:rsidRPr="009128E3">
        <w:t xml:space="preserve"> ampak v Sloveniji za to še niso slišali). Poraženec naj bo tisti, ki je s športno, vljudno gesto predlagal stisk roke in nasmeh pred naslednjo rundo.</w:t>
      </w:r>
    </w:p>
    <w:p w:rsidR="009128E3" w:rsidRPr="009128E3" w:rsidRDefault="009128E3" w:rsidP="009128E3">
      <w:pPr>
        <w:jc w:val="both"/>
      </w:pPr>
      <w:r w:rsidRPr="009128E3">
        <w:t> </w:t>
      </w:r>
    </w:p>
    <w:p w:rsidR="009128E3" w:rsidRPr="009128E3" w:rsidRDefault="009128E3" w:rsidP="009128E3">
      <w:pPr>
        <w:jc w:val="both"/>
      </w:pPr>
      <w:r w:rsidRPr="009128E3">
        <w:t>Zmagovalci, sploh tisti, ki so imeli srečo pri igri, radi na veliko prekladajo besede in dejanja po igri. Med igro pa niso vedeli kaj delajo ampak so se zanašali na srečo in naše precenjevanje. To je napačno. Pusti poraženca, da najde svoj mir pred naslednjo rundo. Sploh, ko izgubiš dve rundi zapored in je vprašanje ali imaš možnosti za top, je najtežje priti nazaj v element.</w:t>
      </w:r>
    </w:p>
    <w:p w:rsidR="009128E3" w:rsidRPr="009128E3" w:rsidRDefault="009128E3" w:rsidP="009128E3">
      <w:pPr>
        <w:jc w:val="both"/>
      </w:pPr>
      <w:r w:rsidRPr="009128E3">
        <w:t> </w:t>
      </w:r>
    </w:p>
    <w:p w:rsidR="009128E3" w:rsidRPr="009128E3" w:rsidRDefault="009128E3" w:rsidP="009128E3">
      <w:pPr>
        <w:jc w:val="both"/>
      </w:pPr>
      <w:r w:rsidRPr="009128E3">
        <w:t>Nekatere teh stvari so logične, nekatere že poznate, nekatere pa so vam nove. Bonton je pravzaprav zanimiva stvar in niti približno ga ne poznamo in upoštevamo dovolj.</w:t>
      </w:r>
    </w:p>
    <w:p w:rsidR="009128E3" w:rsidRPr="009128E3" w:rsidRDefault="009128E3" w:rsidP="009128E3">
      <w:pPr>
        <w:jc w:val="both"/>
      </w:pPr>
      <w:r w:rsidRPr="009128E3">
        <w:t xml:space="preserve">Predlagam vam knjigo po kateri sem se jaz učil, to je »Knjiga o bontonu«, avtorjev Edvarda in Amalije </w:t>
      </w:r>
      <w:proofErr w:type="spellStart"/>
      <w:r w:rsidRPr="009128E3">
        <w:t>Osredecki</w:t>
      </w:r>
      <w:proofErr w:type="spellEnd"/>
      <w:r w:rsidRPr="009128E3">
        <w:t>.  Kratka knjiga, ki zajame vse pomembne dele in situacije.</w:t>
      </w:r>
    </w:p>
    <w:p w:rsidR="009128E3" w:rsidRPr="009128E3" w:rsidRDefault="009128E3" w:rsidP="009128E3">
      <w:pPr>
        <w:jc w:val="both"/>
      </w:pPr>
      <w:r w:rsidRPr="009128E3">
        <w:t> </w:t>
      </w:r>
    </w:p>
    <w:p w:rsidR="009128E3" w:rsidRPr="009128E3" w:rsidRDefault="009128E3" w:rsidP="009128E3">
      <w:pPr>
        <w:jc w:val="both"/>
      </w:pPr>
      <w:r w:rsidRPr="009128E3">
        <w:lastRenderedPageBreak/>
        <w:t>Do naslednjič, poskusite biti bolj uglajeni, turnirji bodo veliko bolj prijetni za igro.</w:t>
      </w:r>
    </w:p>
    <w:p w:rsidR="009128E3" w:rsidRPr="009128E3" w:rsidRDefault="009128E3" w:rsidP="009128E3">
      <w:pPr>
        <w:jc w:val="both"/>
      </w:pPr>
      <w:r w:rsidRPr="009128E3">
        <w:t> </w:t>
      </w:r>
    </w:p>
    <w:p w:rsidR="009128E3" w:rsidRPr="009128E3" w:rsidRDefault="009128E3" w:rsidP="009128E3">
      <w:pPr>
        <w:jc w:val="both"/>
      </w:pPr>
      <w:r w:rsidRPr="009128E3">
        <w:t>»Like a sir«, Matej Jakob</w:t>
      </w:r>
    </w:p>
    <w:p w:rsidR="0004718A" w:rsidRPr="009128E3" w:rsidRDefault="009128E3" w:rsidP="009128E3">
      <w:pPr>
        <w:jc w:val="both"/>
        <w:rPr>
          <w:color w:val="000000" w:themeColor="text1"/>
        </w:rPr>
      </w:pPr>
      <w:r w:rsidRPr="009128E3">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J PORTR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912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E3"/>
    <w:rsid w:val="0004718A"/>
    <w:rsid w:val="001A4A24"/>
    <w:rsid w:val="009128E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9D3F"/>
  <w15:chartTrackingRefBased/>
  <w15:docId w15:val="{2CA5D33A-8145-4BCF-A8C9-EEEA6F5E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912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128E3"/>
    <w:rPr>
      <w:rFonts w:ascii="Times New Roman" w:eastAsia="Times New Roman" w:hAnsi="Times New Roman" w:cs="Times New Roman"/>
      <w:b/>
      <w:bCs/>
      <w:kern w:val="36"/>
      <w:sz w:val="48"/>
      <w:szCs w:val="48"/>
      <w:lang w:eastAsia="sl-SI"/>
    </w:rPr>
  </w:style>
  <w:style w:type="paragraph" w:styleId="Brezrazmikov">
    <w:name w:val="No Spacing"/>
    <w:basedOn w:val="Navaden"/>
    <w:uiPriority w:val="1"/>
    <w:qFormat/>
    <w:rsid w:val="009128E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9128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83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2075</Words>
  <Characters>11829</Characters>
  <Application>Microsoft Office Word</Application>
  <DocSecurity>0</DocSecurity>
  <Lines>98</Lines>
  <Paragraphs>27</Paragraphs>
  <ScaleCrop>false</ScaleCrop>
  <Company>HP</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2022-01-10T20:08:00Z</dcterms:created>
  <dcterms:modified xsi:type="dcterms:W3CDTF">2022-01-10T20:12:00Z</dcterms:modified>
</cp:coreProperties>
</file>