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0476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lean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04762">
        <w:rPr>
          <w:sz w:val="52"/>
          <w:szCs w:val="52"/>
        </w:rPr>
        <w:t>liːn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D7B7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D7B73">
        <w:rPr>
          <w:rFonts w:ascii="Arial Unicode MS" w:eastAsia="Arial Unicode MS" w:hAnsi="Arial Unicode MS" w:cs="Arial Unicode MS"/>
          <w:sz w:val="48"/>
          <w:szCs w:val="48"/>
        </w:rPr>
        <w:t>thin in a healthy and attractive way</w:t>
      </w:r>
    </w:p>
    <w:p w:rsidR="005D7B73" w:rsidRDefault="005D7B7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A04762" w:rsidP="00A0476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04762">
        <w:rPr>
          <w:rFonts w:ascii="Arial Unicode MS" w:eastAsia="Arial Unicode MS" w:hAnsi="Arial Unicode MS" w:cs="Arial Unicode MS"/>
          <w:b/>
          <w:sz w:val="36"/>
          <w:szCs w:val="36"/>
        </w:rPr>
        <w:t>Gordon Wood was 185 centimetres tall, so 10 centimetres shorter than your police officer. He was 80 kilograms in weight, so 25 kilograms lighter, and he was lean, not bulky.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5D7B73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04762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2012-03-21T15:15:00Z</dcterms:modified>
</cp:coreProperties>
</file>