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93F1" w14:textId="77777777" w:rsidR="009410B1" w:rsidRPr="009410B1" w:rsidRDefault="009410B1" w:rsidP="009410B1">
      <w:r w:rsidRPr="009410B1">
        <w:t xml:space="preserve">A client shared that currently they perform regular inspection and maintenance of all their critical assets </w:t>
      </w:r>
      <w:proofErr w:type="gramStart"/>
      <w:r w:rsidRPr="009410B1">
        <w:t>on</w:t>
      </w:r>
      <w:proofErr w:type="gramEnd"/>
      <w:r w:rsidRPr="009410B1">
        <w:t xml:space="preserve"> the first week of every month. Which maintenance strategy is the client using in this case?</w:t>
      </w:r>
    </w:p>
    <w:p w14:paraId="4BD1D3ED" w14:textId="77777777" w:rsidR="009410B1" w:rsidRPr="009410B1" w:rsidRDefault="009410B1" w:rsidP="009410B1">
      <w:pPr>
        <w:rPr>
          <w:color w:val="00B0F0"/>
        </w:rPr>
      </w:pPr>
      <w:r w:rsidRPr="009410B1">
        <w:rPr>
          <w:color w:val="00B0F0"/>
        </w:rPr>
        <w:t>Calendar-based maintenance</w:t>
      </w:r>
    </w:p>
    <w:p w14:paraId="4BBC1246" w14:textId="77777777" w:rsidR="009410B1" w:rsidRPr="009410B1" w:rsidRDefault="009410B1" w:rsidP="009410B1">
      <w:r w:rsidRPr="009410B1">
        <w:t>Condition-based maintenance</w:t>
      </w:r>
    </w:p>
    <w:p w14:paraId="0915E5D8" w14:textId="77777777" w:rsidR="009410B1" w:rsidRPr="009410B1" w:rsidRDefault="009410B1" w:rsidP="009410B1">
      <w:r w:rsidRPr="009410B1">
        <w:t>Financial optimized</w:t>
      </w:r>
    </w:p>
    <w:p w14:paraId="281F3DDA" w14:textId="77777777" w:rsidR="009410B1" w:rsidRPr="009410B1" w:rsidRDefault="009410B1" w:rsidP="009410B1">
      <w:r w:rsidRPr="009410B1">
        <w:t>Predictive maintenance</w:t>
      </w:r>
    </w:p>
    <w:p w14:paraId="773CEB2A" w14:textId="77777777" w:rsidR="00E20D26" w:rsidRDefault="00E20D26" w:rsidP="00C82FFB"/>
    <w:p w14:paraId="62B61280" w14:textId="580C3318" w:rsidR="00B63193" w:rsidRDefault="00B63193">
      <w:pPr>
        <w:widowControl/>
        <w:wordWrap/>
        <w:autoSpaceDE/>
        <w:autoSpaceDN/>
      </w:pPr>
    </w:p>
    <w:p w14:paraId="7B7B247D" w14:textId="77777777" w:rsidR="00B63193" w:rsidRPr="00B63193" w:rsidRDefault="00B63193" w:rsidP="00B63193">
      <w:r w:rsidRPr="00B63193">
        <w:t xml:space="preserve">Maximo Application Suite (MAS) comes with several applications as well as many </w:t>
      </w:r>
      <w:proofErr w:type="gramStart"/>
      <w:r w:rsidRPr="00B63193">
        <w:t>industries</w:t>
      </w:r>
      <w:proofErr w:type="gramEnd"/>
      <w:r w:rsidRPr="00B63193">
        <w:t xml:space="preserve"> specific solutions. How is MAS sold to clients?</w:t>
      </w:r>
    </w:p>
    <w:p w14:paraId="6326BD93" w14:textId="77777777" w:rsidR="00B63193" w:rsidRPr="00B63193" w:rsidRDefault="00B63193" w:rsidP="00B63193">
      <w:r w:rsidRPr="00B63193">
        <w:t>An add-on offering with industry specific part numbers for each individual industry solution</w:t>
      </w:r>
    </w:p>
    <w:p w14:paraId="60438CDD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A single part number</w:t>
      </w:r>
    </w:p>
    <w:p w14:paraId="1A7FD9AC" w14:textId="77777777" w:rsidR="00B63193" w:rsidRPr="00B63193" w:rsidRDefault="00B63193" w:rsidP="00B63193">
      <w:r w:rsidRPr="00B63193">
        <w:t>A part number for each application in the suite</w:t>
      </w:r>
    </w:p>
    <w:p w14:paraId="35CE57BA" w14:textId="77777777" w:rsidR="00B63193" w:rsidRPr="00B63193" w:rsidRDefault="00B63193" w:rsidP="00B63193">
      <w:r w:rsidRPr="00B63193">
        <w:t>A complex user-based licensing model based on total number of users</w:t>
      </w:r>
    </w:p>
    <w:p w14:paraId="15F08E51" w14:textId="77777777" w:rsidR="00B63193" w:rsidRDefault="00B63193" w:rsidP="00C82FFB"/>
    <w:p w14:paraId="29B366B9" w14:textId="77777777" w:rsidR="00B63193" w:rsidRPr="00B63193" w:rsidRDefault="00B63193" w:rsidP="00B63193">
      <w:r w:rsidRPr="00B63193">
        <w:t xml:space="preserve">A client wants to learn more about the Reliability Strategies </w:t>
      </w:r>
      <w:proofErr w:type="gramStart"/>
      <w:r w:rsidRPr="00B63193">
        <w:t>offering</w:t>
      </w:r>
      <w:proofErr w:type="gramEnd"/>
      <w:r w:rsidRPr="00B63193">
        <w:t xml:space="preserve"> </w:t>
      </w:r>
      <w:proofErr w:type="gramStart"/>
      <w:r w:rsidRPr="00B63193">
        <w:t>in</w:t>
      </w:r>
      <w:proofErr w:type="gramEnd"/>
      <w:r w:rsidRPr="00B63193">
        <w:t xml:space="preserve"> the Maximo Application Suite. Which of the following statements is accurate?</w:t>
      </w:r>
    </w:p>
    <w:p w14:paraId="4925F6C3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It provides a library of maintenance best practices for thousands of assets tailored to their usage and risk with the ability for users to expand the library</w:t>
      </w:r>
    </w:p>
    <w:p w14:paraId="507881B0" w14:textId="77777777" w:rsidR="00B63193" w:rsidRPr="00B63193" w:rsidRDefault="00B63193" w:rsidP="00B63193">
      <w:r w:rsidRPr="00B63193">
        <w:t>It provides collaboration tools for field operations, enabling timely and reliable asset repairs</w:t>
      </w:r>
    </w:p>
    <w:p w14:paraId="3A141787" w14:textId="77777777" w:rsidR="00B63193" w:rsidRPr="00B63193" w:rsidRDefault="00B63193" w:rsidP="00B63193">
      <w:r w:rsidRPr="00B63193">
        <w:t>It provides a platform for developing deep-learning computer vision models to enhance asset reliability</w:t>
      </w:r>
    </w:p>
    <w:p w14:paraId="2FD760AC" w14:textId="77777777" w:rsidR="00B63193" w:rsidRPr="00B63193" w:rsidRDefault="00B63193" w:rsidP="00B63193">
      <w:r w:rsidRPr="00B63193">
        <w:t>It utilizes real-time asset sensor data to detect anomalies and improve asset reliability</w:t>
      </w:r>
    </w:p>
    <w:p w14:paraId="121A4AED" w14:textId="77777777" w:rsidR="00B63193" w:rsidRDefault="00B63193" w:rsidP="00C82FFB"/>
    <w:p w14:paraId="7ED179CF" w14:textId="77777777" w:rsidR="00B63193" w:rsidRDefault="00B63193" w:rsidP="00C82FFB"/>
    <w:p w14:paraId="704AD601" w14:textId="77777777" w:rsidR="00B63193" w:rsidRPr="00B63193" w:rsidRDefault="00B63193" w:rsidP="00B63193">
      <w:r w:rsidRPr="00B63193">
        <w:lastRenderedPageBreak/>
        <w:t xml:space="preserve">Which of the following statements accurately summarizes Maximo </w:t>
      </w:r>
      <w:proofErr w:type="gramStart"/>
      <w:r w:rsidRPr="00B63193">
        <w:t>Renewables</w:t>
      </w:r>
      <w:proofErr w:type="gramEnd"/>
      <w:r w:rsidRPr="00B63193">
        <w:t xml:space="preserve"> solution?</w:t>
      </w:r>
    </w:p>
    <w:p w14:paraId="74C69D98" w14:textId="77777777" w:rsidR="00B63193" w:rsidRPr="00B63193" w:rsidRDefault="00B63193" w:rsidP="00B63193">
      <w:r w:rsidRPr="00B63193">
        <w:t>Maximo Renewables is a deep learning platform that simplifies the creation of computer vision models by streamlining data ingestion, labeling, and training for domain experts</w:t>
      </w:r>
    </w:p>
    <w:p w14:paraId="0298BE12" w14:textId="77777777" w:rsidR="00B63193" w:rsidRPr="00B63193" w:rsidRDefault="00B63193" w:rsidP="00B63193">
      <w:r w:rsidRPr="00B63193">
        <w:t xml:space="preserve">Maximo Renewables is </w:t>
      </w:r>
      <w:proofErr w:type="gramStart"/>
      <w:r w:rsidRPr="00B63193">
        <w:t>an enterprise</w:t>
      </w:r>
      <w:proofErr w:type="gramEnd"/>
      <w:r w:rsidRPr="00B63193">
        <w:t xml:space="preserve"> asset management software that is designed for both renewable and non-renewable energy assets</w:t>
      </w:r>
    </w:p>
    <w:p w14:paraId="38C067AB" w14:textId="77777777" w:rsidR="00B63193" w:rsidRPr="00B63193" w:rsidRDefault="00B63193" w:rsidP="00B63193">
      <w:r w:rsidRPr="00B63193">
        <w:t>Maximo Renewables is an AI-powered knowledge platform that makes it easy for technicians to find relevant maintenance knowledge to improve renewable assets diagnostic accuracy</w:t>
      </w:r>
    </w:p>
    <w:p w14:paraId="4855EEA1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 xml:space="preserve">Maximo Renewables is an AI-based software as a Service (SaaS) platform that monitors renewable asset performance, </w:t>
      </w:r>
      <w:proofErr w:type="gramStart"/>
      <w:r w:rsidRPr="00B63193">
        <w:rPr>
          <w:color w:val="00B0F0"/>
        </w:rPr>
        <w:t>analyze</w:t>
      </w:r>
      <w:proofErr w:type="gramEnd"/>
      <w:r w:rsidRPr="00B63193">
        <w:rPr>
          <w:color w:val="00B0F0"/>
        </w:rPr>
        <w:t xml:space="preserve"> root causes of underperformance, and recommends actions to optimize energy generation</w:t>
      </w:r>
    </w:p>
    <w:p w14:paraId="02F58F8C" w14:textId="77777777" w:rsidR="00B63193" w:rsidRDefault="00B63193" w:rsidP="00C82FFB"/>
    <w:p w14:paraId="583AEFE2" w14:textId="77777777" w:rsidR="00B63193" w:rsidRPr="00B63193" w:rsidRDefault="00B63193" w:rsidP="00B63193">
      <w:r w:rsidRPr="00B63193">
        <w:t>A prospective client is interested in a comprehensive platform that combines both IT service management (ITSM) and IT asset management (ITAM). Which Maximo solution aligns with their requirements?</w:t>
      </w:r>
    </w:p>
    <w:p w14:paraId="082821E5" w14:textId="77777777" w:rsidR="00B63193" w:rsidRPr="00B63193" w:rsidRDefault="00B63193" w:rsidP="00B63193">
      <w:r w:rsidRPr="00B63193">
        <w:t>Maximo Mobile</w:t>
      </w:r>
    </w:p>
    <w:p w14:paraId="06A8F515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Maximo IT</w:t>
      </w:r>
    </w:p>
    <w:p w14:paraId="1ACEE486" w14:textId="77777777" w:rsidR="00B63193" w:rsidRPr="00B63193" w:rsidRDefault="00B63193" w:rsidP="00B63193">
      <w:r w:rsidRPr="00B63193">
        <w:t>Maximo Enterprise Asset Management (EAM)</w:t>
      </w:r>
    </w:p>
    <w:p w14:paraId="0E219D82" w14:textId="77777777" w:rsidR="00B63193" w:rsidRPr="00B63193" w:rsidRDefault="00B63193" w:rsidP="00B63193">
      <w:r w:rsidRPr="00B63193">
        <w:t>Maximo Asset Performance Management (APM)</w:t>
      </w:r>
    </w:p>
    <w:p w14:paraId="0746E6FC" w14:textId="77777777" w:rsidR="00B63193" w:rsidRDefault="00B63193" w:rsidP="00C82FFB"/>
    <w:p w14:paraId="3F452DFD" w14:textId="77777777" w:rsidR="00B63193" w:rsidRPr="00B63193" w:rsidRDefault="00B63193" w:rsidP="00B63193">
      <w:r w:rsidRPr="00B63193">
        <w:t>Which IBM solution integration provides advanced generative AI capabilities like the Work Order Intelligence (WOI) feature in Maximo Application Suite?</w:t>
      </w:r>
    </w:p>
    <w:p w14:paraId="5A408A76" w14:textId="77777777" w:rsidR="00B63193" w:rsidRPr="00B63193" w:rsidRDefault="00B63193" w:rsidP="00B63193">
      <w:r w:rsidRPr="00B63193">
        <w:t>Maximo Predict</w:t>
      </w:r>
    </w:p>
    <w:p w14:paraId="790CB485" w14:textId="77777777" w:rsidR="00B63193" w:rsidRPr="00B63193" w:rsidRDefault="00B63193" w:rsidP="00B63193">
      <w:proofErr w:type="spellStart"/>
      <w:r w:rsidRPr="00B63193">
        <w:t>webMethods</w:t>
      </w:r>
      <w:proofErr w:type="spellEnd"/>
    </w:p>
    <w:p w14:paraId="7776427B" w14:textId="77777777" w:rsidR="00B63193" w:rsidRPr="00B63193" w:rsidRDefault="00B63193" w:rsidP="00B63193">
      <w:pPr>
        <w:rPr>
          <w:color w:val="00B0F0"/>
        </w:rPr>
      </w:pPr>
      <w:proofErr w:type="spellStart"/>
      <w:r w:rsidRPr="00B63193">
        <w:rPr>
          <w:color w:val="00B0F0"/>
        </w:rPr>
        <w:t>watsonx</w:t>
      </w:r>
      <w:proofErr w:type="spellEnd"/>
    </w:p>
    <w:p w14:paraId="0EE165BE" w14:textId="77777777" w:rsidR="00B63193" w:rsidRPr="00B63193" w:rsidRDefault="00B63193" w:rsidP="00B63193">
      <w:r w:rsidRPr="00B63193">
        <w:t>Red Hat OpenShift</w:t>
      </w:r>
    </w:p>
    <w:p w14:paraId="00975507" w14:textId="77777777" w:rsidR="00B63193" w:rsidRDefault="00B63193" w:rsidP="00C82FFB"/>
    <w:p w14:paraId="406037BB" w14:textId="77777777" w:rsidR="00B63193" w:rsidRDefault="00B63193" w:rsidP="00C82FFB"/>
    <w:p w14:paraId="69150AE2" w14:textId="77777777" w:rsidR="00B63193" w:rsidRPr="00B63193" w:rsidRDefault="00B63193" w:rsidP="00B63193">
      <w:r w:rsidRPr="00B63193">
        <w:lastRenderedPageBreak/>
        <w:t>A prospective client has multiple applications deployed in different ways, across multiple cloud technologies. You share that Maximo Application Suite has multi-cloud deployment logic driven by what foundational technology?</w:t>
      </w:r>
    </w:p>
    <w:p w14:paraId="6FD7838F" w14:textId="77777777" w:rsidR="00B63193" w:rsidRPr="00B63193" w:rsidRDefault="00B63193" w:rsidP="00B63193">
      <w:r w:rsidRPr="00B63193">
        <w:t>Amazon Web Services</w:t>
      </w:r>
    </w:p>
    <w:p w14:paraId="39DEE96E" w14:textId="77777777" w:rsidR="00B63193" w:rsidRPr="00B63193" w:rsidRDefault="00B63193" w:rsidP="00B63193">
      <w:r w:rsidRPr="00B63193">
        <w:t>Microsoft Azure</w:t>
      </w:r>
    </w:p>
    <w:p w14:paraId="37ADEAC4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Red Hat OpenShift</w:t>
      </w:r>
    </w:p>
    <w:p w14:paraId="261437D2" w14:textId="77777777" w:rsidR="00B63193" w:rsidRPr="00B63193" w:rsidRDefault="00B63193" w:rsidP="00B63193">
      <w:r w:rsidRPr="00B63193">
        <w:t>Google Cloud</w:t>
      </w:r>
    </w:p>
    <w:p w14:paraId="2868E269" w14:textId="77777777" w:rsidR="00B63193" w:rsidRDefault="00B63193" w:rsidP="00C82FFB"/>
    <w:p w14:paraId="688CF186" w14:textId="77777777" w:rsidR="00B63193" w:rsidRPr="00B63193" w:rsidRDefault="00B63193" w:rsidP="00B63193">
      <w:r w:rsidRPr="00B63193">
        <w:t>When discussing challenges in asset-intensive industries with a prospective client, you can share that around what percentage of organizations today either run their assets to failure or rely on traditional time-based preventive maintenance?</w:t>
      </w:r>
    </w:p>
    <w:p w14:paraId="5100C0F3" w14:textId="77777777" w:rsidR="00B63193" w:rsidRPr="00B63193" w:rsidRDefault="00B63193" w:rsidP="00B63193">
      <w:r w:rsidRPr="00B63193">
        <w:t>20%</w:t>
      </w:r>
    </w:p>
    <w:p w14:paraId="24F6FA61" w14:textId="41CC8076" w:rsidR="00B63193" w:rsidRPr="00B63193" w:rsidRDefault="00B63193" w:rsidP="00B63193">
      <w:pPr>
        <w:rPr>
          <w:rFonts w:hint="eastAsia"/>
          <w:color w:val="00B0F0"/>
        </w:rPr>
      </w:pPr>
      <w:r w:rsidRPr="00B63193">
        <w:rPr>
          <w:color w:val="00B0F0"/>
        </w:rPr>
        <w:t>90%</w:t>
      </w:r>
      <w:r w:rsidR="00523627">
        <w:rPr>
          <w:rFonts w:hint="eastAsia"/>
          <w:color w:val="00B0F0"/>
        </w:rPr>
        <w:t xml:space="preserve"> </w:t>
      </w:r>
      <w:r w:rsidR="00523627" w:rsidRPr="00523627">
        <w:rPr>
          <w:rFonts w:hint="eastAsia"/>
          <w:color w:val="EE0000"/>
        </w:rPr>
        <w:t>(X)</w:t>
      </w:r>
    </w:p>
    <w:p w14:paraId="31F02C63" w14:textId="77777777" w:rsidR="00B63193" w:rsidRPr="00B63193" w:rsidRDefault="00B63193" w:rsidP="00B63193">
      <w:r w:rsidRPr="00B63193">
        <w:t>5%</w:t>
      </w:r>
    </w:p>
    <w:p w14:paraId="65E3A0F0" w14:textId="77777777" w:rsidR="00B63193" w:rsidRPr="00B63193" w:rsidRDefault="00B63193" w:rsidP="00B63193">
      <w:r w:rsidRPr="00B63193">
        <w:t>56%</w:t>
      </w:r>
    </w:p>
    <w:p w14:paraId="0127B539" w14:textId="77777777" w:rsidR="00B63193" w:rsidRDefault="00B63193" w:rsidP="00C82FFB"/>
    <w:p w14:paraId="5FA3B7A7" w14:textId="77777777" w:rsidR="00B63193" w:rsidRPr="00B63193" w:rsidRDefault="00B63193" w:rsidP="00B63193">
      <w:r w:rsidRPr="00B63193">
        <w:t>Which of the following is </w:t>
      </w:r>
      <w:r w:rsidRPr="00B63193">
        <w:rPr>
          <w:b/>
          <w:bCs/>
        </w:rPr>
        <w:t>NOT</w:t>
      </w:r>
      <w:r w:rsidRPr="00B63193">
        <w:t> a key challenge commonly reported by IBM clients in asset intensive organizations?</w:t>
      </w:r>
    </w:p>
    <w:p w14:paraId="18E1B835" w14:textId="77777777" w:rsidR="00B63193" w:rsidRPr="00B63193" w:rsidRDefault="00B63193" w:rsidP="00B63193">
      <w:r w:rsidRPr="00B63193">
        <w:t>Increasing costs and frequency of downtimes</w:t>
      </w:r>
    </w:p>
    <w:p w14:paraId="266489C5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Lack of adequate sensor data from assets leading to "data-poor" situations</w:t>
      </w:r>
    </w:p>
    <w:p w14:paraId="7A060D19" w14:textId="77777777" w:rsidR="00B63193" w:rsidRPr="00B63193" w:rsidRDefault="00B63193" w:rsidP="00B63193">
      <w:r w:rsidRPr="00B63193">
        <w:t>Data silos resulting from using several disparate applications for asset management</w:t>
      </w:r>
    </w:p>
    <w:p w14:paraId="553183AC" w14:textId="77777777" w:rsidR="00B63193" w:rsidRPr="00B63193" w:rsidRDefault="00B63193" w:rsidP="00B63193">
      <w:r w:rsidRPr="00B63193">
        <w:t>Mass exodus of skilled labor leaving unfilled roles</w:t>
      </w:r>
    </w:p>
    <w:p w14:paraId="25634A2A" w14:textId="77777777" w:rsidR="00B63193" w:rsidRDefault="00B63193" w:rsidP="00C82FFB"/>
    <w:p w14:paraId="05A45A3D" w14:textId="77777777" w:rsidR="00B63193" w:rsidRPr="00B63193" w:rsidRDefault="00B63193" w:rsidP="00B63193">
      <w:r w:rsidRPr="00B63193">
        <w:t xml:space="preserve">Maximo Application Suite (MAS) comes with several applications as well as many </w:t>
      </w:r>
      <w:proofErr w:type="gramStart"/>
      <w:r w:rsidRPr="00B63193">
        <w:t>industries</w:t>
      </w:r>
      <w:proofErr w:type="gramEnd"/>
      <w:r w:rsidRPr="00B63193">
        <w:t xml:space="preserve"> specific solutions. What metric is used for consumption of these applications?</w:t>
      </w:r>
    </w:p>
    <w:p w14:paraId="1C77CD00" w14:textId="77777777" w:rsidR="00B63193" w:rsidRPr="00B63193" w:rsidRDefault="00B63193" w:rsidP="00B63193">
      <w:pPr>
        <w:rPr>
          <w:color w:val="00B0F0"/>
        </w:rPr>
      </w:pPr>
      <w:proofErr w:type="spellStart"/>
      <w:r w:rsidRPr="00B63193">
        <w:rPr>
          <w:color w:val="00B0F0"/>
        </w:rPr>
        <w:t>AppPoint</w:t>
      </w:r>
      <w:proofErr w:type="spellEnd"/>
    </w:p>
    <w:p w14:paraId="3B002B81" w14:textId="77777777" w:rsidR="00B63193" w:rsidRPr="00B63193" w:rsidRDefault="00B63193" w:rsidP="00B63193">
      <w:proofErr w:type="spellStart"/>
      <w:r w:rsidRPr="00B63193">
        <w:t>SuitePoint</w:t>
      </w:r>
      <w:proofErr w:type="spellEnd"/>
    </w:p>
    <w:p w14:paraId="1091B7AD" w14:textId="77777777" w:rsidR="00B63193" w:rsidRPr="00B63193" w:rsidRDefault="00B63193" w:rsidP="00B63193">
      <w:proofErr w:type="spellStart"/>
      <w:r w:rsidRPr="00B63193">
        <w:lastRenderedPageBreak/>
        <w:t>MetricPoint</w:t>
      </w:r>
      <w:proofErr w:type="spellEnd"/>
    </w:p>
    <w:p w14:paraId="41402A16" w14:textId="77777777" w:rsidR="00B63193" w:rsidRPr="00B63193" w:rsidRDefault="00B63193" w:rsidP="00B63193">
      <w:proofErr w:type="spellStart"/>
      <w:r w:rsidRPr="00B63193">
        <w:t>MASpoint</w:t>
      </w:r>
      <w:proofErr w:type="spellEnd"/>
    </w:p>
    <w:p w14:paraId="414FA557" w14:textId="77777777" w:rsidR="00B63193" w:rsidRDefault="00B63193" w:rsidP="00C82FFB"/>
    <w:p w14:paraId="463880D8" w14:textId="77777777" w:rsidR="00B63193" w:rsidRDefault="00B63193" w:rsidP="00C82FFB"/>
    <w:p w14:paraId="4C447327" w14:textId="77777777" w:rsidR="00B63193" w:rsidRPr="00B63193" w:rsidRDefault="00B63193" w:rsidP="00B63193">
      <w:r w:rsidRPr="00B63193">
        <w:t>Which IBM Maximo application can be used to create visual AI models that can be introduced into quality inspection processes to detect and correct errors?</w:t>
      </w:r>
    </w:p>
    <w:p w14:paraId="6FA3EAFD" w14:textId="77777777" w:rsidR="00B63193" w:rsidRPr="00B63193" w:rsidRDefault="00B63193" w:rsidP="00B63193">
      <w:r w:rsidRPr="00B63193">
        <w:t>Maximo Predict</w:t>
      </w:r>
    </w:p>
    <w:p w14:paraId="7E7AEC69" w14:textId="77777777" w:rsidR="00B63193" w:rsidRPr="00B63193" w:rsidRDefault="00B63193" w:rsidP="00B63193">
      <w:r w:rsidRPr="00B63193">
        <w:t>Maximo AI Visual Inspection (MAVI)</w:t>
      </w:r>
    </w:p>
    <w:p w14:paraId="4CCC65C4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Maximo Visual Inspection (MVI)</w:t>
      </w:r>
    </w:p>
    <w:p w14:paraId="5868E027" w14:textId="77777777" w:rsidR="00B63193" w:rsidRPr="00B63193" w:rsidRDefault="00B63193" w:rsidP="00B63193">
      <w:r w:rsidRPr="00B63193">
        <w:t>Maximo Quality Inspector (MQI)</w:t>
      </w:r>
    </w:p>
    <w:p w14:paraId="0756DB89" w14:textId="77777777" w:rsidR="00B63193" w:rsidRDefault="00B63193" w:rsidP="00C82FFB"/>
    <w:p w14:paraId="7E8D1248" w14:textId="77777777" w:rsidR="00B63193" w:rsidRPr="00B63193" w:rsidRDefault="00B63193" w:rsidP="00B63193">
      <w:r w:rsidRPr="00B63193">
        <w:t>Who in the prospective client organization should you AVOID discussing the benefits of Maximo Application Suite, especially in the early stages of sales cycle?</w:t>
      </w:r>
    </w:p>
    <w:p w14:paraId="6D82CB40" w14:textId="77777777" w:rsidR="00B63193" w:rsidRPr="00B63193" w:rsidRDefault="00B63193" w:rsidP="00B63193">
      <w:r w:rsidRPr="00B63193">
        <w:t>Quality Assurance Owner</w:t>
      </w:r>
    </w:p>
    <w:p w14:paraId="4DBC4824" w14:textId="77777777" w:rsidR="00B63193" w:rsidRPr="00B63193" w:rsidRDefault="00B63193" w:rsidP="00B63193">
      <w:r w:rsidRPr="00B63193">
        <w:t>Operations Manager</w:t>
      </w:r>
    </w:p>
    <w:p w14:paraId="4B286A83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IT Director</w:t>
      </w:r>
    </w:p>
    <w:p w14:paraId="688B10D5" w14:textId="77777777" w:rsidR="00B63193" w:rsidRPr="00B63193" w:rsidRDefault="00B63193" w:rsidP="00B63193">
      <w:r w:rsidRPr="00B63193">
        <w:t>Plant Manager</w:t>
      </w:r>
    </w:p>
    <w:p w14:paraId="0647A368" w14:textId="77777777" w:rsidR="00B63193" w:rsidRDefault="00B63193" w:rsidP="00C82FFB"/>
    <w:p w14:paraId="282EF190" w14:textId="77777777" w:rsidR="00B63193" w:rsidRDefault="00B63193" w:rsidP="00C82FFB"/>
    <w:p w14:paraId="1BC624C3" w14:textId="77777777" w:rsidR="00B63193" w:rsidRPr="00B63193" w:rsidRDefault="00B63193" w:rsidP="00B63193">
      <w:pPr>
        <w:rPr>
          <w:b/>
          <w:bCs/>
        </w:rPr>
      </w:pPr>
      <w:r w:rsidRPr="00B63193">
        <w:rPr>
          <w:b/>
          <w:bCs/>
        </w:rPr>
        <w:t>A client asks about Maximo Field Service Management (FSM) and how it enhances field service efficiency. Which of the following best describes its functionality?</w:t>
      </w:r>
    </w:p>
    <w:p w14:paraId="285374A3" w14:textId="77777777" w:rsidR="00B63193" w:rsidRPr="00B63193" w:rsidRDefault="00B63193" w:rsidP="00B63193">
      <w:r w:rsidRPr="00B63193">
        <w:t>It only provides an optimization engine that assigns field technicians to tasks</w:t>
      </w:r>
    </w:p>
    <w:p w14:paraId="24AE6C08" w14:textId="77777777" w:rsidR="00B63193" w:rsidRPr="00B63193" w:rsidRDefault="00B63193" w:rsidP="00B63193">
      <w:pPr>
        <w:rPr>
          <w:color w:val="00B0F0"/>
        </w:rPr>
      </w:pPr>
      <w:r w:rsidRPr="00B63193">
        <w:rPr>
          <w:color w:val="00B0F0"/>
        </w:rPr>
        <w:t>It offers a comprehensive set of features, including planning, scheduling, dispatching, and mobility to allocate the right resources at the right time</w:t>
      </w:r>
    </w:p>
    <w:p w14:paraId="52732813" w14:textId="77777777" w:rsidR="00B63193" w:rsidRPr="00B63193" w:rsidRDefault="00B63193" w:rsidP="00B63193">
      <w:r w:rsidRPr="00B63193">
        <w:t>Its primary function is to provide tools to monitor the safety of field technicians</w:t>
      </w:r>
    </w:p>
    <w:p w14:paraId="26D55172" w14:textId="77777777" w:rsidR="00B63193" w:rsidRPr="00B63193" w:rsidRDefault="00B63193" w:rsidP="00B63193">
      <w:r w:rsidRPr="00B63193">
        <w:t>It is solely designed to facilitate on-demand collaboration between field technicians and experts</w:t>
      </w:r>
    </w:p>
    <w:p w14:paraId="146C32F7" w14:textId="77777777" w:rsidR="00B63193" w:rsidRDefault="00B63193" w:rsidP="00C82FFB"/>
    <w:p w14:paraId="2CFCB1C8" w14:textId="77777777" w:rsidR="00B63193" w:rsidRPr="00B63193" w:rsidRDefault="00B63193" w:rsidP="00B63193">
      <w:r w:rsidRPr="00B63193">
        <w:t>You are speaking with a plant manager who shared that they have millions of dollars stuck in their spare parts inventory and would like to know about a solution that can help. Which of the following Maximo Application Suite components can you discuss with the client?</w:t>
      </w:r>
    </w:p>
    <w:p w14:paraId="4064D10E" w14:textId="77777777" w:rsidR="00B63193" w:rsidRPr="00B63193" w:rsidRDefault="00B63193" w:rsidP="00B63193">
      <w:r w:rsidRPr="00B63193">
        <w:t>Maximo Asset Investment planning</w:t>
      </w:r>
    </w:p>
    <w:p w14:paraId="76B4EEE8" w14:textId="77777777" w:rsidR="00B63193" w:rsidRPr="00B63193" w:rsidRDefault="00B63193" w:rsidP="00B63193">
      <w:r w:rsidRPr="00B63193">
        <w:t>Maximo Enterprise Asset Management</w:t>
      </w:r>
    </w:p>
    <w:p w14:paraId="163E3EE8" w14:textId="77777777" w:rsidR="00B63193" w:rsidRPr="00B63193" w:rsidRDefault="00B63193" w:rsidP="00B63193">
      <w:r w:rsidRPr="00B63193">
        <w:t>Maximo Asset Performance Management</w:t>
      </w:r>
    </w:p>
    <w:p w14:paraId="6D00113C" w14:textId="77777777" w:rsidR="00B63193" w:rsidRPr="00B63193" w:rsidRDefault="00B63193" w:rsidP="00B63193">
      <w:r w:rsidRPr="00B63193">
        <w:rPr>
          <w:color w:val="00B0F0"/>
        </w:rPr>
        <w:t>Maximo MRO IO (Maintenance, Repair and Operations Inventory Optimization)</w:t>
      </w:r>
    </w:p>
    <w:p w14:paraId="792C73AF" w14:textId="77777777" w:rsidR="00B63193" w:rsidRDefault="00B63193" w:rsidP="00C82FFB"/>
    <w:p w14:paraId="1EF8DE2E" w14:textId="77777777" w:rsidR="00D56840" w:rsidRPr="00D56840" w:rsidRDefault="00D56840" w:rsidP="00D56840">
      <w:r w:rsidRPr="00D56840">
        <w:t>A client wants to start their journey to asset lifecycle management using Maximo Application Suite (MAS). Which of the following is the best way to get started?</w:t>
      </w:r>
    </w:p>
    <w:p w14:paraId="09E8FF49" w14:textId="77777777" w:rsidR="00D56840" w:rsidRPr="00D56840" w:rsidRDefault="00D56840" w:rsidP="00D56840">
      <w:r w:rsidRPr="00D56840">
        <w:t>Implement MAS enterprise-wide and then scale it down to where it provides the highest return on investment (ROI)</w:t>
      </w:r>
    </w:p>
    <w:p w14:paraId="4A964040" w14:textId="77777777" w:rsidR="00D56840" w:rsidRPr="00D56840" w:rsidRDefault="00D56840" w:rsidP="00D56840">
      <w:r w:rsidRPr="00D56840">
        <w:t>Implement MAS without analyzing the potential impact and value to the business</w:t>
      </w:r>
    </w:p>
    <w:p w14:paraId="012BC1F4" w14:textId="77777777" w:rsidR="00D56840" w:rsidRPr="00D56840" w:rsidRDefault="00D56840" w:rsidP="00D56840">
      <w:r w:rsidRPr="00D56840">
        <w:t>Implement MAS first in the most asset intensive area of the enterprise and then scale it to other areas</w:t>
      </w:r>
    </w:p>
    <w:p w14:paraId="06BC53EF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Identify a specific problem or pain point, explore how MAS could address the issue, and complete a return on Investment (ROI) analysis</w:t>
      </w:r>
    </w:p>
    <w:p w14:paraId="47ADECF0" w14:textId="77777777" w:rsidR="00D56840" w:rsidRDefault="00D56840" w:rsidP="00C82FFB"/>
    <w:p w14:paraId="2D612BDC" w14:textId="77777777" w:rsidR="00D56840" w:rsidRPr="00D56840" w:rsidRDefault="00D56840" w:rsidP="00D56840">
      <w:r w:rsidRPr="00D56840">
        <w:t xml:space="preserve">Which portable Maximo Application Suite solution can work both online and offline and </w:t>
      </w:r>
      <w:proofErr w:type="gramStart"/>
      <w:r w:rsidRPr="00D56840">
        <w:t>equips</w:t>
      </w:r>
      <w:proofErr w:type="gramEnd"/>
      <w:r w:rsidRPr="00D56840">
        <w:t xml:space="preserve"> field technicians with an intuitive toolset, real-time access to information, and collaboration features for first-time repair success?</w:t>
      </w:r>
    </w:p>
    <w:p w14:paraId="3B37D681" w14:textId="77777777" w:rsidR="00D56840" w:rsidRPr="00D56840" w:rsidRDefault="00D56840" w:rsidP="00D56840">
      <w:r w:rsidRPr="00D56840">
        <w:t>Maximo Predict</w:t>
      </w:r>
    </w:p>
    <w:p w14:paraId="682CDF96" w14:textId="77777777" w:rsidR="00D56840" w:rsidRPr="00D56840" w:rsidRDefault="00D56840" w:rsidP="00D56840">
      <w:r w:rsidRPr="00D56840">
        <w:t>Maximo Visual Inspection</w:t>
      </w:r>
    </w:p>
    <w:p w14:paraId="1C8A7DB2" w14:textId="77777777" w:rsidR="00D56840" w:rsidRPr="00D56840" w:rsidRDefault="00D56840" w:rsidP="00D56840">
      <w:r w:rsidRPr="00D56840">
        <w:t>Reliability Strategies</w:t>
      </w:r>
    </w:p>
    <w:p w14:paraId="0804E757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Maximo Mobile</w:t>
      </w:r>
    </w:p>
    <w:p w14:paraId="351FA25D" w14:textId="77777777" w:rsidR="00D56840" w:rsidRDefault="00D56840" w:rsidP="00C82FFB"/>
    <w:p w14:paraId="57CB00D8" w14:textId="77777777" w:rsidR="00D56840" w:rsidRPr="00D56840" w:rsidRDefault="00D56840" w:rsidP="00D56840">
      <w:r w:rsidRPr="00D56840">
        <w:lastRenderedPageBreak/>
        <w:t>A prospective client has experienced a signiﬁcant increase in plant downtime due to unexpected asset failures. They are interested in monitoring their assets for a “condition based” methodology rather than a reactive maintenance strategy. Which set of MAS applications should you discuss with them?</w:t>
      </w:r>
    </w:p>
    <w:p w14:paraId="01103FA8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Maximo Asset Performance Management (APM)</w:t>
      </w:r>
    </w:p>
    <w:p w14:paraId="6766BC3D" w14:textId="77777777" w:rsidR="00D56840" w:rsidRPr="00D56840" w:rsidRDefault="00D56840" w:rsidP="00D56840">
      <w:r w:rsidRPr="00D56840">
        <w:t>Maximo Asset Investment Planning and Optimization</w:t>
      </w:r>
    </w:p>
    <w:p w14:paraId="6B505071" w14:textId="77777777" w:rsidR="00D56840" w:rsidRPr="00D56840" w:rsidRDefault="00D56840" w:rsidP="00D56840">
      <w:r w:rsidRPr="00D56840">
        <w:t>Maximo Health Safety and Environment</w:t>
      </w:r>
    </w:p>
    <w:p w14:paraId="032AF405" w14:textId="77777777" w:rsidR="00D56840" w:rsidRPr="00D56840" w:rsidRDefault="00D56840" w:rsidP="00D56840">
      <w:r w:rsidRPr="00D56840">
        <w:t>Maximo Enterprise Asset Management (EAM)</w:t>
      </w:r>
    </w:p>
    <w:p w14:paraId="5EA9B6B8" w14:textId="77777777" w:rsidR="00D56840" w:rsidRDefault="00D56840" w:rsidP="00C82FFB"/>
    <w:p w14:paraId="540FFA73" w14:textId="77777777" w:rsidR="00D56840" w:rsidRPr="00D56840" w:rsidRDefault="00D56840" w:rsidP="00D56840">
      <w:r w:rsidRPr="00D56840">
        <w:t>Which of the following is </w:t>
      </w:r>
      <w:r w:rsidRPr="00D56840">
        <w:rPr>
          <w:b/>
          <w:bCs/>
        </w:rPr>
        <w:t>NOT</w:t>
      </w:r>
      <w:r w:rsidRPr="00D56840">
        <w:t> a feature of Asset Investment Planning (AIP) component in Maximo Application Suite (MAS)?</w:t>
      </w:r>
    </w:p>
    <w:p w14:paraId="3F41BF14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It automates real-time asset monitoring and generates predictive maintenance alerts</w:t>
      </w:r>
    </w:p>
    <w:p w14:paraId="584C36A2" w14:textId="77777777" w:rsidR="00D56840" w:rsidRPr="00D56840" w:rsidRDefault="00D56840" w:rsidP="00D56840">
      <w:r w:rsidRPr="00D56840">
        <w:t>It allows users to experiment with what-if scenarios to assess asset degradation and failure probability</w:t>
      </w:r>
    </w:p>
    <w:p w14:paraId="7ED8D2EB" w14:textId="77777777" w:rsidR="00D56840" w:rsidRPr="00D56840" w:rsidRDefault="00D56840" w:rsidP="00D56840">
      <w:r w:rsidRPr="00D56840">
        <w:t>It provides the ability to generate readouts for regulators and other stakeholders</w:t>
      </w:r>
    </w:p>
    <w:p w14:paraId="5F207B0E" w14:textId="77777777" w:rsidR="00D56840" w:rsidRPr="00D56840" w:rsidRDefault="00D56840" w:rsidP="00D56840">
      <w:r w:rsidRPr="00D56840">
        <w:t>It uses data from MAS and creates asset investment plans that factor in capital expenses (</w:t>
      </w:r>
      <w:proofErr w:type="spellStart"/>
      <w:r w:rsidRPr="00D56840">
        <w:t>CapEx</w:t>
      </w:r>
      <w:proofErr w:type="spellEnd"/>
      <w:r w:rsidRPr="00D56840">
        <w:t>), operational expenses (</w:t>
      </w:r>
      <w:proofErr w:type="spellStart"/>
      <w:r w:rsidRPr="00D56840">
        <w:t>OpEx</w:t>
      </w:r>
      <w:proofErr w:type="spellEnd"/>
      <w:r w:rsidRPr="00D56840">
        <w:t>), and average annual cost of the asset versus risk</w:t>
      </w:r>
    </w:p>
    <w:p w14:paraId="3D19BB36" w14:textId="77777777" w:rsidR="00D56840" w:rsidRDefault="00D56840" w:rsidP="00C82FFB"/>
    <w:p w14:paraId="38498B4F" w14:textId="77777777" w:rsidR="00D56840" w:rsidRPr="00D56840" w:rsidRDefault="00D56840" w:rsidP="00D56840">
      <w:r w:rsidRPr="00D56840">
        <w:t>You are preparing to discuss maintenance strategies for asset-intensive organizations with a prospect. Which of the following statements best reflects the optimal maintenance strategy?</w:t>
      </w:r>
    </w:p>
    <w:p w14:paraId="50BEA57C" w14:textId="77777777" w:rsidR="00D56840" w:rsidRPr="00D56840" w:rsidRDefault="00D56840" w:rsidP="00D56840">
      <w:r w:rsidRPr="00D56840">
        <w:t>Running all assets to failure is the most cost-effective way to reduce maintenance and monitoring expenses</w:t>
      </w:r>
    </w:p>
    <w:p w14:paraId="3CDF5D0A" w14:textId="77777777" w:rsidR="00D56840" w:rsidRPr="00D56840" w:rsidRDefault="00D56840" w:rsidP="00D56840">
      <w:r w:rsidRPr="00D56840">
        <w:t>A calendar-based maintenance strategy should be applied to all assets for consistent upkeep</w:t>
      </w:r>
    </w:p>
    <w:p w14:paraId="60011E0D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The best approach is to apply different maintenance strategies based on asset type and business impact to achieve optimal performance</w:t>
      </w:r>
    </w:p>
    <w:p w14:paraId="25EAB543" w14:textId="77777777" w:rsidR="00D56840" w:rsidRPr="00D56840" w:rsidRDefault="00D56840" w:rsidP="00D56840">
      <w:r w:rsidRPr="00D56840">
        <w:t>Every asset should follow a predictive maintenance strategy to maximize reliability</w:t>
      </w:r>
    </w:p>
    <w:p w14:paraId="5BF1475D" w14:textId="77777777" w:rsidR="00D56840" w:rsidRDefault="00D56840" w:rsidP="00C82FFB"/>
    <w:p w14:paraId="67F41185" w14:textId="77777777" w:rsidR="00D56840" w:rsidRPr="00D56840" w:rsidRDefault="00D56840" w:rsidP="00D56840">
      <w:r w:rsidRPr="00D56840">
        <w:t>How does Maximo Visual Inspection help clients avoid costly rework or recalls?</w:t>
      </w:r>
    </w:p>
    <w:p w14:paraId="52ABA7C3" w14:textId="77777777" w:rsidR="00D56840" w:rsidRPr="00D56840" w:rsidRDefault="00D56840" w:rsidP="00D56840"/>
    <w:p w14:paraId="1E4FC34D" w14:textId="77777777" w:rsidR="00D56840" w:rsidRPr="00D56840" w:rsidRDefault="00D56840" w:rsidP="00D56840">
      <w:r w:rsidRPr="00D56840">
        <w:t>It provides visual graphs of asset maintenance scheduling to prevent unexpected equipment failures</w:t>
      </w:r>
    </w:p>
    <w:p w14:paraId="7504242E" w14:textId="77777777" w:rsidR="00D56840" w:rsidRPr="00D56840" w:rsidRDefault="00D56840" w:rsidP="00D56840"/>
    <w:p w14:paraId="3AECF64B" w14:textId="77777777" w:rsidR="00D56840" w:rsidRPr="00D56840" w:rsidRDefault="00D56840" w:rsidP="00D56840">
      <w:pPr>
        <w:rPr>
          <w:color w:val="00B0F0"/>
        </w:rPr>
      </w:pPr>
      <w:r w:rsidRPr="00D56840">
        <w:rPr>
          <w:color w:val="00B0F0"/>
        </w:rPr>
        <w:t>It integrates visual AI models into quality inspection processes to detect and correct errors early</w:t>
      </w:r>
    </w:p>
    <w:p w14:paraId="2FB15F35" w14:textId="77777777" w:rsidR="00D56840" w:rsidRPr="00D56840" w:rsidRDefault="00D56840" w:rsidP="00D56840"/>
    <w:p w14:paraId="429E446D" w14:textId="77777777" w:rsidR="00D56840" w:rsidRPr="00D56840" w:rsidRDefault="00D56840" w:rsidP="00D56840">
      <w:r w:rsidRPr="00D56840">
        <w:t>It provides alerts when asset sensor data shows anomalies</w:t>
      </w:r>
    </w:p>
    <w:p w14:paraId="4CB3F113" w14:textId="77777777" w:rsidR="00D56840" w:rsidRPr="00D56840" w:rsidRDefault="00D56840" w:rsidP="00D56840"/>
    <w:p w14:paraId="31936B10" w14:textId="2E3439D3" w:rsidR="00D56840" w:rsidRPr="00D56840" w:rsidRDefault="00D56840" w:rsidP="00D56840">
      <w:pPr>
        <w:rPr>
          <w:rFonts w:hint="eastAsia"/>
        </w:rPr>
      </w:pPr>
      <w:r w:rsidRPr="00D56840">
        <w:t>It provides predictive analytics to forecast when an asset will require servicing</w:t>
      </w:r>
    </w:p>
    <w:sectPr w:rsidR="00D56840" w:rsidRPr="00D568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003"/>
    <w:multiLevelType w:val="multilevel"/>
    <w:tmpl w:val="925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09DB"/>
    <w:multiLevelType w:val="multilevel"/>
    <w:tmpl w:val="ABD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2BAD"/>
    <w:multiLevelType w:val="multilevel"/>
    <w:tmpl w:val="B40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53FE8"/>
    <w:multiLevelType w:val="multilevel"/>
    <w:tmpl w:val="BC5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C610C"/>
    <w:multiLevelType w:val="multilevel"/>
    <w:tmpl w:val="AD1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6297"/>
    <w:multiLevelType w:val="multilevel"/>
    <w:tmpl w:val="05A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401D5"/>
    <w:multiLevelType w:val="multilevel"/>
    <w:tmpl w:val="021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F6843"/>
    <w:multiLevelType w:val="multilevel"/>
    <w:tmpl w:val="34D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17942">
    <w:abstractNumId w:val="7"/>
  </w:num>
  <w:num w:numId="2" w16cid:durableId="1966964486">
    <w:abstractNumId w:val="4"/>
  </w:num>
  <w:num w:numId="3" w16cid:durableId="1601066963">
    <w:abstractNumId w:val="6"/>
  </w:num>
  <w:num w:numId="4" w16cid:durableId="1852455393">
    <w:abstractNumId w:val="0"/>
  </w:num>
  <w:num w:numId="5" w16cid:durableId="162014322">
    <w:abstractNumId w:val="2"/>
  </w:num>
  <w:num w:numId="6" w16cid:durableId="139925053">
    <w:abstractNumId w:val="3"/>
  </w:num>
  <w:num w:numId="7" w16cid:durableId="1182233704">
    <w:abstractNumId w:val="1"/>
  </w:num>
  <w:num w:numId="8" w16cid:durableId="2025474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0"/>
    <w:rsid w:val="000029AC"/>
    <w:rsid w:val="00136EAB"/>
    <w:rsid w:val="001451B4"/>
    <w:rsid w:val="00163FFC"/>
    <w:rsid w:val="001F335E"/>
    <w:rsid w:val="00221E53"/>
    <w:rsid w:val="00225D2E"/>
    <w:rsid w:val="0024497D"/>
    <w:rsid w:val="00272178"/>
    <w:rsid w:val="0041134E"/>
    <w:rsid w:val="004D51C0"/>
    <w:rsid w:val="00523627"/>
    <w:rsid w:val="005562C0"/>
    <w:rsid w:val="00564794"/>
    <w:rsid w:val="006763BC"/>
    <w:rsid w:val="007B1260"/>
    <w:rsid w:val="007B751E"/>
    <w:rsid w:val="007F4A84"/>
    <w:rsid w:val="009410B1"/>
    <w:rsid w:val="00993D36"/>
    <w:rsid w:val="00A439E5"/>
    <w:rsid w:val="00B63193"/>
    <w:rsid w:val="00C357E2"/>
    <w:rsid w:val="00C82FFB"/>
    <w:rsid w:val="00D56840"/>
    <w:rsid w:val="00D67CD0"/>
    <w:rsid w:val="00E20D26"/>
    <w:rsid w:val="00EB268C"/>
    <w:rsid w:val="00FD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0B148"/>
  <w15:chartTrackingRefBased/>
  <w15:docId w15:val="{0559FC8C-90F3-41D9-8402-1B98DE66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51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5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1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1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1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1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1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1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51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51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51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51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51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51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51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51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박재원</dc:creator>
  <cp:keywords/>
  <dc:description/>
  <cp:lastModifiedBy>박재원</cp:lastModifiedBy>
  <cp:revision>17</cp:revision>
  <dcterms:created xsi:type="dcterms:W3CDTF">2025-09-17T06:09:00Z</dcterms:created>
  <dcterms:modified xsi:type="dcterms:W3CDTF">2025-09-17T08:43:00Z</dcterms:modified>
</cp:coreProperties>
</file>