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2722" w14:textId="6D9C9675" w:rsidR="00793FD2" w:rsidRDefault="000F23DE">
      <w:r>
        <w:t>DS Project Notes/Text</w:t>
      </w:r>
    </w:p>
    <w:p w14:paraId="0E030ED6" w14:textId="77777777" w:rsidR="000F23DE" w:rsidRDefault="000F23DE"/>
    <w:sectPr w:rsidR="000F2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DE"/>
    <w:rsid w:val="000F23DE"/>
    <w:rsid w:val="00793FD2"/>
    <w:rsid w:val="00BA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B974C"/>
  <w15:chartTrackingRefBased/>
  <w15:docId w15:val="{2B758CD0-315B-4F99-A050-B63DD7F8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3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3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3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3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3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3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3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3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Rapeepat, Lucas</dc:creator>
  <cp:keywords/>
  <dc:description/>
  <cp:lastModifiedBy>Rapeepat, Lucas</cp:lastModifiedBy>
  <cp:revision>1</cp:revision>
  <dcterms:created xsi:type="dcterms:W3CDTF">2024-03-28T15:05:00Z</dcterms:created>
  <dcterms:modified xsi:type="dcterms:W3CDTF">2024-03-28T15:06:00Z</dcterms:modified>
</cp:coreProperties>
</file>