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AF289F">
      <w:hyperlink r:id="rId6" w:history="1">
        <w:r w:rsidR="00CD4669">
          <w:rPr>
            <w:rStyle w:val="a3"/>
            <w:rFonts w:ascii="微软雅黑" w:eastAsia="微软雅黑" w:hAnsi="微软雅黑" w:hint="eastAsia"/>
            <w:sz w:val="27"/>
            <w:szCs w:val="27"/>
          </w:rPr>
          <w:t>http://open.163.com/special/opencourse/machinelearning.html</w:t>
        </w:r>
      </w:hyperlink>
      <w:r w:rsidR="00C8672E">
        <w:rPr>
          <w:rStyle w:val="a3"/>
          <w:rFonts w:ascii="微软雅黑" w:eastAsia="微软雅黑" w:hAnsi="微软雅黑" w:hint="eastAsia"/>
          <w:sz w:val="27"/>
          <w:szCs w:val="27"/>
        </w:rPr>
        <w:t>(</w:t>
      </w:r>
      <w:r w:rsidR="00C8672E" w:rsidRPr="00C8672E">
        <w:rPr>
          <w:rStyle w:val="a3"/>
          <w:rFonts w:ascii="微软雅黑" w:eastAsia="微软雅黑" w:hAnsi="微软雅黑"/>
          <w:sz w:val="27"/>
          <w:szCs w:val="27"/>
        </w:rPr>
        <w:t>http://v.youku.com/v_show/id_XNTQxMzA2MTQ4.html</w:t>
      </w:r>
      <w:r w:rsidR="00C8672E">
        <w:rPr>
          <w:rStyle w:val="a3"/>
          <w:rFonts w:ascii="微软雅黑" w:eastAsia="微软雅黑" w:hAnsi="微软雅黑" w:hint="eastAsia"/>
          <w:sz w:val="27"/>
          <w:szCs w:val="27"/>
        </w:rPr>
        <w:t>)</w:t>
      </w:r>
    </w:p>
    <w:p w:rsidR="00CD4669" w:rsidRDefault="00CD4669"/>
    <w:p w:rsidR="00CD4669" w:rsidRDefault="00CD4669">
      <w:r w:rsidRPr="00CD4669">
        <w:rPr>
          <w:rFonts w:hint="eastAsia"/>
        </w:rPr>
        <w:t>斯坦福大学公开课</w:t>
      </w:r>
      <w:r w:rsidRPr="00CD4669">
        <w:rPr>
          <w:rFonts w:hint="eastAsia"/>
        </w:rPr>
        <w:t xml:space="preserve"> </w:t>
      </w:r>
      <w:r w:rsidRPr="00CD4669">
        <w:rPr>
          <w:rFonts w:hint="eastAsia"/>
        </w:rPr>
        <w:t>：机器学习课程</w:t>
      </w:r>
    </w:p>
    <w:p w:rsidR="00CD4669" w:rsidRDefault="00CD4669"/>
    <w:p w:rsidR="00CD4669" w:rsidRDefault="00E04338" w:rsidP="00E04338">
      <w:pPr>
        <w:pStyle w:val="a4"/>
        <w:numPr>
          <w:ilvl w:val="0"/>
          <w:numId w:val="1"/>
        </w:numPr>
        <w:ind w:firstLineChars="0"/>
      </w:pPr>
      <w:r w:rsidRPr="00E04338">
        <w:rPr>
          <w:rFonts w:hint="eastAsia"/>
        </w:rPr>
        <w:t>机器学习的动机与应用</w:t>
      </w:r>
    </w:p>
    <w:p w:rsidR="006049B9" w:rsidRDefault="00C63AA5" w:rsidP="006049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是计算机</w:t>
      </w:r>
      <w:r w:rsidR="00CE326B">
        <w:rPr>
          <w:rFonts w:hint="eastAsia"/>
        </w:rPr>
        <w:t>科学中</w:t>
      </w:r>
      <w:r w:rsidR="00F340E5">
        <w:rPr>
          <w:rFonts w:hint="eastAsia"/>
        </w:rPr>
        <w:t>最</w:t>
      </w:r>
      <w:r w:rsidR="007B302E">
        <w:rPr>
          <w:rFonts w:hint="eastAsia"/>
        </w:rPr>
        <w:t>激动人心的</w:t>
      </w:r>
      <w:r w:rsidR="00750C8F">
        <w:rPr>
          <w:rFonts w:hint="eastAsia"/>
        </w:rPr>
        <w:t>一个领域，</w:t>
      </w:r>
      <w:r w:rsidR="00750C8F">
        <w:rPr>
          <w:rFonts w:hint="eastAsia"/>
        </w:rPr>
        <w:t xml:space="preserve"> </w:t>
      </w:r>
      <w:r w:rsidR="00750C8F">
        <w:rPr>
          <w:rFonts w:hint="eastAsia"/>
        </w:rPr>
        <w:t>也是人类事业中最激动人心的。</w:t>
      </w:r>
    </w:p>
    <w:p w:rsidR="00CB1C06" w:rsidRDefault="00CB1C06" w:rsidP="006049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将机器学习应用到自然语言处理</w:t>
      </w:r>
    </w:p>
    <w:p w:rsidR="001D511B" w:rsidRDefault="001D511B" w:rsidP="006049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高度交叉的学科。</w:t>
      </w:r>
    </w:p>
    <w:p w:rsidR="00BA370A" w:rsidRDefault="00BA370A" w:rsidP="006049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老板不会拒绝的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IT</w:t>
      </w:r>
      <w:r>
        <w:rPr>
          <w:rFonts w:hint="eastAsia"/>
        </w:rPr>
        <w:t>技能中排名第一</w:t>
      </w:r>
    </w:p>
    <w:p w:rsidR="00754246" w:rsidRDefault="00754246" w:rsidP="006049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计算机科学、</w:t>
      </w:r>
      <w:r>
        <w:rPr>
          <w:rFonts w:hint="eastAsia"/>
        </w:rPr>
        <w:t>EE</w:t>
      </w:r>
      <w:r>
        <w:rPr>
          <w:rFonts w:hint="eastAsia"/>
        </w:rPr>
        <w:t>、生物学、统计学</w:t>
      </w:r>
    </w:p>
    <w:p w:rsidR="006464DD" w:rsidRDefault="006464DD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从人工智能研究开始</w:t>
      </w:r>
    </w:p>
    <w:p w:rsidR="00494A31" w:rsidRDefault="000D6F76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计算机的新能力</w:t>
      </w:r>
    </w:p>
    <w:p w:rsidR="0052733F" w:rsidRDefault="0052733F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计算机程序视别手写体、飞机自动飞起来。</w:t>
      </w:r>
      <w:r>
        <w:rPr>
          <w:rFonts w:hint="eastAsia"/>
        </w:rPr>
        <w:t xml:space="preserve"> </w:t>
      </w:r>
    </w:p>
    <w:p w:rsidR="0052733F" w:rsidRDefault="0052733F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学习型算法。</w:t>
      </w:r>
    </w:p>
    <w:p w:rsidR="003E7CE8" w:rsidRDefault="003E7CE8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学习型算法使数据挖掘领域的研究取得了重要的进展。</w:t>
      </w:r>
    </w:p>
    <w:p w:rsidR="00180404" w:rsidRDefault="00180404" w:rsidP="006464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每天都或多或少地使用学习型算法：</w:t>
      </w:r>
      <w:r>
        <w:rPr>
          <w:rFonts w:hint="eastAsia"/>
        </w:rPr>
        <w:t xml:space="preserve"> </w:t>
      </w:r>
    </w:p>
    <w:p w:rsidR="00432609" w:rsidRDefault="00FC5C62" w:rsidP="004326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学习</w:t>
      </w:r>
      <w:r w:rsidR="00284091">
        <w:rPr>
          <w:rFonts w:hint="eastAsia"/>
        </w:rPr>
        <w:t>型</w:t>
      </w:r>
      <w:r>
        <w:rPr>
          <w:rFonts w:hint="eastAsia"/>
        </w:rPr>
        <w:t>算法视别邮编</w:t>
      </w:r>
    </w:p>
    <w:p w:rsidR="00A03B08" w:rsidRDefault="00A03B08" w:rsidP="004326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信用卡是否被盗用</w:t>
      </w:r>
    </w:p>
    <w:p w:rsidR="002E4692" w:rsidRDefault="002E4692" w:rsidP="004326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个性化推荐</w:t>
      </w:r>
    </w:p>
    <w:p w:rsidR="00CC4255" w:rsidRDefault="00CC4255" w:rsidP="004326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汽车中学习</w:t>
      </w:r>
      <w:r w:rsidR="007905DB">
        <w:rPr>
          <w:rFonts w:hint="eastAsia"/>
        </w:rPr>
        <w:t>型</w:t>
      </w:r>
      <w:r>
        <w:rPr>
          <w:rFonts w:hint="eastAsia"/>
        </w:rPr>
        <w:t>算法，优化</w:t>
      </w:r>
      <w:r w:rsidR="00447532">
        <w:rPr>
          <w:rFonts w:hint="eastAsia"/>
        </w:rPr>
        <w:t>驾驶性能。</w:t>
      </w:r>
    </w:p>
    <w:p w:rsidR="00FB7981" w:rsidRDefault="00FB7981" w:rsidP="0043260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了解基因。</w:t>
      </w:r>
    </w:p>
    <w:p w:rsidR="008A319F" w:rsidRDefault="008A319F" w:rsidP="008A319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三个目标：</w:t>
      </w:r>
    </w:p>
    <w:p w:rsidR="008A319F" w:rsidRDefault="001511C8" w:rsidP="008A319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令人兴奋的地方</w:t>
      </w:r>
    </w:p>
    <w:p w:rsidR="00567E7C" w:rsidRDefault="00567E7C" w:rsidP="008A319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用机器学习解决你所感兴趣的问题</w:t>
      </w:r>
    </w:p>
    <w:p w:rsidR="00E42111" w:rsidRDefault="0023204E" w:rsidP="008A319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开始系统地研究机器</w:t>
      </w:r>
    </w:p>
    <w:p w:rsidR="003C600E" w:rsidRDefault="003C600E" w:rsidP="003C600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先修课：</w:t>
      </w:r>
    </w:p>
    <w:p w:rsidR="003C600E" w:rsidRDefault="003C600E" w:rsidP="003C600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计算机科学的基础</w:t>
      </w:r>
      <w:r w:rsidR="00EA19F3">
        <w:rPr>
          <w:rFonts w:hint="eastAsia"/>
        </w:rPr>
        <w:t>知识、基础技能和原理。</w:t>
      </w:r>
    </w:p>
    <w:p w:rsidR="003C600E" w:rsidRDefault="00B13707" w:rsidP="003C600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基本的统计课程</w:t>
      </w:r>
    </w:p>
    <w:p w:rsidR="00FC7E7E" w:rsidRDefault="00232B63" w:rsidP="003C600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线性代数</w:t>
      </w:r>
    </w:p>
    <w:p w:rsidR="00954627" w:rsidRDefault="00AF289F" w:rsidP="00954627">
      <w:pPr>
        <w:pStyle w:val="a4"/>
        <w:numPr>
          <w:ilvl w:val="1"/>
          <w:numId w:val="1"/>
        </w:numPr>
        <w:ind w:firstLineChars="0"/>
      </w:pPr>
      <w:hyperlink r:id="rId7" w:history="1">
        <w:r w:rsidR="00DF590B" w:rsidRPr="00813F36">
          <w:rPr>
            <w:rStyle w:val="a3"/>
          </w:rPr>
          <w:t>http://cs229.stanford.edu/</w:t>
        </w:r>
      </w:hyperlink>
    </w:p>
    <w:p w:rsidR="00DF590B" w:rsidRDefault="00DF590B" w:rsidP="0095462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Matlab</w:t>
      </w:r>
    </w:p>
    <w:p w:rsidR="00A82E40" w:rsidRDefault="002C4744" w:rsidP="0095462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机器学习定义：</w:t>
      </w:r>
      <w:r>
        <w:rPr>
          <w:rFonts w:hint="eastAsia"/>
        </w:rPr>
        <w:t xml:space="preserve"> </w:t>
      </w:r>
    </w:p>
    <w:p w:rsidR="002C4744" w:rsidRDefault="00797535" w:rsidP="0079753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Arthur Samuel(</w:t>
      </w:r>
      <w:r w:rsidR="004B0F8D">
        <w:rPr>
          <w:rFonts w:hint="eastAsia"/>
        </w:rPr>
        <w:t>1959</w:t>
      </w:r>
      <w:r w:rsidR="004B0F8D">
        <w:rPr>
          <w:rFonts w:hint="eastAsia"/>
        </w:rPr>
        <w:t>，</w:t>
      </w:r>
      <w:r w:rsidR="004B0F8D">
        <w:rPr>
          <w:rFonts w:hint="eastAsia"/>
        </w:rPr>
        <w:t xml:space="preserve"> </w:t>
      </w:r>
      <w:r w:rsidRPr="00797535">
        <w:t>https://en.wikipedia.org/wiki/Arthur_Samuel</w:t>
      </w:r>
      <w:r>
        <w:rPr>
          <w:rFonts w:hint="eastAsia"/>
        </w:rPr>
        <w:t xml:space="preserve">): </w:t>
      </w:r>
      <w:r w:rsidR="00D1719C">
        <w:t>L</w:t>
      </w:r>
      <w:r w:rsidR="00D1719C">
        <w:rPr>
          <w:rFonts w:hint="eastAsia"/>
        </w:rPr>
        <w:t xml:space="preserve">earn </w:t>
      </w:r>
      <w:r w:rsidR="00D1719C">
        <w:t>without</w:t>
      </w:r>
      <w:r w:rsidR="00D1719C">
        <w:rPr>
          <w:rFonts w:hint="eastAsia"/>
        </w:rPr>
        <w:t xml:space="preserve"> being explicitly programmed.</w:t>
      </w:r>
    </w:p>
    <w:p w:rsidR="00797535" w:rsidRDefault="002C6EBE" w:rsidP="002C6EBE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Chess</w:t>
      </w:r>
      <w:r>
        <w:rPr>
          <w:rFonts w:hint="eastAsia"/>
        </w:rPr>
        <w:t>自己跟自己下棋，</w:t>
      </w:r>
      <w:r>
        <w:rPr>
          <w:rFonts w:hint="eastAsia"/>
        </w:rPr>
        <w:t xml:space="preserve"> </w:t>
      </w:r>
      <w:r>
        <w:rPr>
          <w:rFonts w:hint="eastAsia"/>
        </w:rPr>
        <w:t>最终境界很高。</w:t>
      </w:r>
      <w:r>
        <w:rPr>
          <w:rFonts w:hint="eastAsia"/>
        </w:rPr>
        <w:t xml:space="preserve"> </w:t>
      </w:r>
    </w:p>
    <w:p w:rsidR="004B0F8D" w:rsidRPr="00CD4669" w:rsidRDefault="004B0F8D" w:rsidP="004B0F8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Tom Mitchell(1998): </w:t>
      </w:r>
      <w:r w:rsidR="00AF289F">
        <w:rPr>
          <w:rFonts w:hint="eastAsia"/>
        </w:rPr>
        <w:t>For T(ask)</w:t>
      </w:r>
      <w:r w:rsidR="00AF289F">
        <w:rPr>
          <w:rFonts w:hint="eastAsia"/>
        </w:rPr>
        <w:t>，</w:t>
      </w:r>
      <w:r w:rsidR="00AF289F">
        <w:rPr>
          <w:rFonts w:hint="eastAsia"/>
        </w:rPr>
        <w:t xml:space="preserve"> from E(xperience), P(erformance) improved.</w:t>
      </w:r>
      <w:bookmarkStart w:id="0" w:name="_GoBack"/>
      <w:bookmarkEnd w:id="0"/>
    </w:p>
    <w:sectPr w:rsidR="004B0F8D" w:rsidRPr="00CD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7054"/>
    <w:multiLevelType w:val="hybridMultilevel"/>
    <w:tmpl w:val="1EB0859A"/>
    <w:lvl w:ilvl="0" w:tplc="65922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69"/>
    <w:rsid w:val="000A0A38"/>
    <w:rsid w:val="000D6F76"/>
    <w:rsid w:val="001511C8"/>
    <w:rsid w:val="00180404"/>
    <w:rsid w:val="001D511B"/>
    <w:rsid w:val="0023204E"/>
    <w:rsid w:val="00232B63"/>
    <w:rsid w:val="00284091"/>
    <w:rsid w:val="002C4744"/>
    <w:rsid w:val="002C6EBE"/>
    <w:rsid w:val="002E4692"/>
    <w:rsid w:val="003C600E"/>
    <w:rsid w:val="003E7CE8"/>
    <w:rsid w:val="00432609"/>
    <w:rsid w:val="00447532"/>
    <w:rsid w:val="00494A31"/>
    <w:rsid w:val="004B0F8D"/>
    <w:rsid w:val="0052733F"/>
    <w:rsid w:val="00567E7C"/>
    <w:rsid w:val="006049B9"/>
    <w:rsid w:val="006464DD"/>
    <w:rsid w:val="00750C8F"/>
    <w:rsid w:val="00754246"/>
    <w:rsid w:val="007905DB"/>
    <w:rsid w:val="00797535"/>
    <w:rsid w:val="007B302E"/>
    <w:rsid w:val="00801252"/>
    <w:rsid w:val="008A319F"/>
    <w:rsid w:val="008B17C8"/>
    <w:rsid w:val="008F2345"/>
    <w:rsid w:val="00954627"/>
    <w:rsid w:val="00A03B08"/>
    <w:rsid w:val="00A82E40"/>
    <w:rsid w:val="00AF289F"/>
    <w:rsid w:val="00B13707"/>
    <w:rsid w:val="00B1646E"/>
    <w:rsid w:val="00B61425"/>
    <w:rsid w:val="00BA370A"/>
    <w:rsid w:val="00C63AA5"/>
    <w:rsid w:val="00C6411C"/>
    <w:rsid w:val="00C8672E"/>
    <w:rsid w:val="00CB1C06"/>
    <w:rsid w:val="00CC4255"/>
    <w:rsid w:val="00CD4669"/>
    <w:rsid w:val="00CE326B"/>
    <w:rsid w:val="00D1719C"/>
    <w:rsid w:val="00D97E19"/>
    <w:rsid w:val="00DF590B"/>
    <w:rsid w:val="00E04338"/>
    <w:rsid w:val="00E20680"/>
    <w:rsid w:val="00E42111"/>
    <w:rsid w:val="00E802A6"/>
    <w:rsid w:val="00E94C86"/>
    <w:rsid w:val="00EA19F3"/>
    <w:rsid w:val="00ED2525"/>
    <w:rsid w:val="00F340E5"/>
    <w:rsid w:val="00FB7981"/>
    <w:rsid w:val="00FC5C62"/>
    <w:rsid w:val="00F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867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86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229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.163.com/special/opencourse/machinelear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58</cp:revision>
  <dcterms:created xsi:type="dcterms:W3CDTF">2016-01-03T14:04:00Z</dcterms:created>
  <dcterms:modified xsi:type="dcterms:W3CDTF">2016-01-09T08:05:00Z</dcterms:modified>
</cp:coreProperties>
</file>