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5 · 10-A 30.09.2025 (Tuesday); 10-B 30.09.2025 (Tuesday); 10-C 02.10.2025 (Thursday); 10-D 02.10.2025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30.09.2025 (Tuesday); 10-B 30.09.2025 (Tuesday); 10-C 02.10.2025 (Thursday); 10-D 02.10.2025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Authentication, Password Authentication, Password Authentication 2, Biometric Authentication</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Authentication, Password Authentication, Password Authentication 2, Biometric Authentication using correct terminology. Identify key components, roles, or stages related to Authentication, Password Authentication, Password Authentication 2, Biometric Authentication. Analyze a real-world example where Authentication, Password Authentication, Password Authentication 2, Biometric Authentication is applied. Compare two representations or approaches within Authentication, Password Authentication, Password Authentication 2, Biometric Authentication. Apply Authentication, Password Authentication, Password Authentication 2, Biometric Authentication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Authentication, Password Authentication, Password Authentication 2, Biometric Authentication using correct terminology. Identify key components, roles, or stages related to Authentication, Password Authentication, Password Authentication 2, Biometric Authentication. Analyze a real-world example where Authentication, Password Authentication, Password Authentication 2, Biometric Authentication is applied. Compare two representations or approaches within Authentication, Password Authentication, Password Authentication 2, Biometric Authentication. Apply Authentication, Password Authentication, Password Authentication 2, Biometric Authentication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Authentication, Password Authentication, Password Authentication 2, Biometric Authentication.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Authentication, Password Authentication, Password Authentication 2, Biometric Authentication (news, product, or school system). Ask guiding questions to activate prior knowledge. Teacher: Define Authentication, Password Authentication, Password Authentication 2, Biometric Authentication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Authentication, Password Authentication, Password Authentication 2, Biometric Authentication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Authentication, Password Authentication, Password Authentication 2, Biometric Authentication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Authentication, Password Authentication, Password Authentication 2, Biometric Authentication?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Authentication, Password Authentication, Password Authentication 2, Biometric Authentication is used and write a 150-200 word summary. Create a one-page study sheet with definitions, components, and one diagram of Authentication, Password Authentication, Password Authentication 2, Biometric Authentication.</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5.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