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6 · 10-A 07.10.2025 (Tuesday); 10-B 07.10.2025 (Tuesday); 10-C 09.10.2025 (Thursday); 10-D 09.10.2025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07.10.2025 (Tuesday); 10-B 07.10.2025 (Tuesday); 10-C 09.10.2025 (Thursday); 10-D 09.10.2025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Number Systems, Truth Table, Arithmetic Operations with Binary Numbers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Number Systems, Truth Table, Arithmetic Operations with Binary Numbers using correct terminology. Identify key components, roles, or stages related to Number Systems, Truth Table, Arithmetic Operations with Binary Numbers. Analyze a real-world example where Number Systems, Truth Table, Arithmetic Operations with Binary Numbers is applied. Compare two representations or approaches within Number Systems, Truth Table, Arithmetic Operations with Binary Numbers. Apply Number Systems, Truth Table, Arithmetic Operations with Binary Numbers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Number Systems, Truth Table, Arithmetic Operations with Binary Numbers using correct terminology. Identify key components, roles, or stages related to Number Systems, Truth Table, Arithmetic Operations with Binary Numbers. Analyze a real-world example where Number Systems, Truth Table, Arithmetic Operations with Binary Numbers is applied. Compare two representations or approaches within Number Systems, Truth Table, Arithmetic Operations with Binary Numbers. Apply Number Systems, Truth Table, Arithmetic Operations with Binary Numbers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Number Systems, Truth Table, Arithmetic Operations with Binary Numbers.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Number Systems, Truth Table, Arithmetic Operations with Binary Numbers (news, product, or school system). Ask guiding questions to activate prior knowledge. Teacher: Define Number Systems, Truth Table, Arithmetic Operations with Binary Numbers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Number Systems, Truth Table, Arithmetic Operations with Binary Numbers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Number Systems, Truth Table, Arithmetic Operations with Binary Numbers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Number Systems, Truth Table, Arithmetic Operations with Binary Numbers?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Number Systems, Truth Table, Arithmetic Operations with Binary Numbers is used and write a 150-200 word summary. Create a one-page study sheet with definitions, components, and one diagram of Number Systems, Truth Table, Arithmetic Operations with Binary Numbers.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6.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