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923D8" w:rsidRPr="006B530B" w14:paraId="2FFC697A" w14:textId="77777777" w:rsidTr="003807B5">
        <w:tc>
          <w:tcPr>
            <w:tcW w:w="9016" w:type="dxa"/>
            <w:shd w:val="clear" w:color="auto" w:fill="002060"/>
          </w:tcPr>
          <w:p w14:paraId="616D0F9A" w14:textId="1E7413DF" w:rsidR="00D923D8" w:rsidRPr="006B530B" w:rsidRDefault="003807B5" w:rsidP="003807B5">
            <w:pPr>
              <w:jc w:val="center"/>
              <w:rPr>
                <w:rFonts w:eastAsiaTheme="minorHAnsi"/>
                <w:b/>
                <w:bCs/>
                <w:color w:val="FFFFFF" w:themeColor="background1"/>
                <w:szCs w:val="20"/>
              </w:rPr>
            </w:pPr>
            <w:r w:rsidRPr="006B530B">
              <w:rPr>
                <w:rFonts w:eastAsiaTheme="minorHAnsi"/>
                <w:b/>
                <w:bCs/>
                <w:color w:val="FFFFFF" w:themeColor="background1"/>
                <w:szCs w:val="20"/>
              </w:rPr>
              <w:t>Architecture All Access: Modern FPGA Architecture</w:t>
            </w:r>
          </w:p>
        </w:tc>
      </w:tr>
      <w:tr w:rsidR="00D923D8" w:rsidRPr="006B530B" w14:paraId="21F77F0D" w14:textId="77777777" w:rsidTr="004578EB">
        <w:trPr>
          <w:trHeight w:val="12053"/>
        </w:trPr>
        <w:tc>
          <w:tcPr>
            <w:tcW w:w="9016" w:type="dxa"/>
          </w:tcPr>
          <w:p w14:paraId="016741B2" w14:textId="378983DD" w:rsidR="00D923D8" w:rsidRPr="006B530B" w:rsidRDefault="003807B5" w:rsidP="00D923D8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  <w:rPr>
                <w:rFonts w:eastAsiaTheme="minorHAnsi"/>
                <w:szCs w:val="20"/>
              </w:rPr>
            </w:pPr>
            <w:r w:rsidRPr="006B530B">
              <w:rPr>
                <w:rFonts w:eastAsiaTheme="minorHAnsi" w:hint="eastAsia"/>
                <w:szCs w:val="20"/>
              </w:rPr>
              <w:t>동영상 내용 요약</w:t>
            </w:r>
            <w:r w:rsidR="00D923D8" w:rsidRPr="006B530B">
              <w:rPr>
                <w:rFonts w:eastAsiaTheme="minorHAnsi" w:hint="eastAsia"/>
                <w:szCs w:val="20"/>
              </w:rPr>
              <w:t>:</w:t>
            </w:r>
            <w:r w:rsidR="00D923D8" w:rsidRPr="006B530B">
              <w:rPr>
                <w:rFonts w:eastAsiaTheme="minorHAnsi"/>
                <w:szCs w:val="20"/>
              </w:rPr>
              <w:t xml:space="preserve"> </w:t>
            </w:r>
          </w:p>
          <w:p w14:paraId="6DA8A0A3" w14:textId="77777777" w:rsidR="005B0F3A" w:rsidRPr="006B530B" w:rsidRDefault="005B0F3A" w:rsidP="005B0F3A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-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강의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개요</w:t>
            </w:r>
          </w:p>
          <w:p w14:paraId="792781E0" w14:textId="77777777" w:rsidR="005B0F3A" w:rsidRPr="006B530B" w:rsidRDefault="005B0F3A" w:rsidP="005B0F3A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  <w:proofErr w:type="spellStart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fpga</w:t>
            </w:r>
            <w:proofErr w:type="spellEnd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프로그래밍이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가능한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회로로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언제든지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기능을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업데이트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혹은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완전히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변경할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 80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년대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중반에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개발되어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모든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응용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분야에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사용되고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지난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30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동안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기술은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나선형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,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모바일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빅데이터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및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고속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처리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등으로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변화하며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집중되어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왔다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활용하기에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알맞는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설정이라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</w:t>
            </w:r>
          </w:p>
          <w:p w14:paraId="7BAE6788" w14:textId="77777777" w:rsidR="005B0F3A" w:rsidRPr="006B530B" w:rsidRDefault="005B0F3A" w:rsidP="005B0F3A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</w:p>
          <w:p w14:paraId="6CC6C1AB" w14:textId="77777777" w:rsidR="005B0F3A" w:rsidRPr="006B530B" w:rsidRDefault="005B0F3A" w:rsidP="005B0F3A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- FPGA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개요</w:t>
            </w:r>
          </w:p>
          <w:p w14:paraId="2000A14D" w14:textId="77777777" w:rsidR="005B0F3A" w:rsidRPr="006B530B" w:rsidRDefault="005B0F3A" w:rsidP="005B0F3A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  <w:proofErr w:type="spellStart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Fpga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개발자는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CPU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설계하는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사람에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가깝다고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흔히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아는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소프트웨어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개발자는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파이썬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c++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등의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언어를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사용하여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특정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행위를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수행하게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명령을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한다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따라서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CPU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해당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명령을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통해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기존의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회로를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활용하여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결과값을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얻는다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하지만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FPGA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개발자는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다르게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행위를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수행할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디지털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회로를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제작하는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행위를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수행시키는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명령을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한다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</w:p>
          <w:p w14:paraId="5338DB44" w14:textId="77777777" w:rsidR="005B0F3A" w:rsidRPr="006B530B" w:rsidRDefault="005B0F3A" w:rsidP="005B0F3A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</w:p>
          <w:p w14:paraId="4740A6CE" w14:textId="042BB181" w:rsidR="005B0F3A" w:rsidRPr="006B530B" w:rsidRDefault="005B0F3A" w:rsidP="005B0F3A">
            <w:pPr>
              <w:tabs>
                <w:tab w:val="left" w:pos="20"/>
                <w:tab w:val="left" w:pos="283"/>
              </w:tabs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-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디지털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로직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개요</w:t>
            </w:r>
          </w:p>
          <w:p w14:paraId="7D4CF0A8" w14:textId="5B70B11F" w:rsidR="005B0F3A" w:rsidRPr="006B530B" w:rsidRDefault="005B0F3A" w:rsidP="005B0F3A">
            <w:pPr>
              <w:wordWrap/>
              <w:adjustRightInd w:val="0"/>
              <w:jc w:val="left"/>
              <w:rPr>
                <w:rFonts w:eastAsiaTheme="minorHAnsi" w:cs="Apple SD Gothic Neo" w:hint="eastAsia"/>
                <w:color w:val="000000"/>
                <w:kern w:val="0"/>
                <w:szCs w:val="20"/>
              </w:rPr>
            </w:pP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모든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디지털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논리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회로는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and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게이트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, or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게이트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,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인버터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/not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게이트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이렇게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가지의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회로로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구성되어있다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그리고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게이트는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반도체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재료로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만들어진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트랜지스터로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구성되어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위한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여러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중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첫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번째는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클럭이다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클럭은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설정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주파수의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상승과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하강하는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전압니다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주기를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알면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특정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시간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동안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클록이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몇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번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상승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및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하강하는지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두번째는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플립플랍이다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 D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플립플랍은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클록이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0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에서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1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,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즉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상승엣지에만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값을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저장한다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 D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입력이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달라지더라도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클록이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다시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상승하기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전까지는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출력이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대체되지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않는다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</w:t>
            </w:r>
          </w:p>
          <w:p w14:paraId="0BB94735" w14:textId="77777777" w:rsidR="005B0F3A" w:rsidRPr="006B530B" w:rsidRDefault="005B0F3A" w:rsidP="005B0F3A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</w:p>
          <w:p w14:paraId="5DED7E90" w14:textId="49B9CD65" w:rsidR="005B0F3A" w:rsidRPr="006B530B" w:rsidRDefault="005B0F3A" w:rsidP="005B0F3A">
            <w:pPr>
              <w:tabs>
                <w:tab w:val="left" w:pos="20"/>
                <w:tab w:val="left" w:pos="283"/>
              </w:tabs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- ASIC</w:t>
            </w:r>
          </w:p>
          <w:p w14:paraId="0D37985B" w14:textId="77777777" w:rsidR="006B530B" w:rsidRPr="006B530B" w:rsidRDefault="005B0F3A" w:rsidP="006B530B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회사에서만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사용하는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맞춤형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칩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, ASIC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우리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주변에서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흔히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다양한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전자기기에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포함되어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기기에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최적화된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설계를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있지만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거액이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필요하고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시간이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오래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걸린다는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,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그리고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실수나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수정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사항이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경우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다시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반복해야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한다는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단점이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따라서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ASIC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만큼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빠르거나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낮은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전력을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소모하는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것은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아니지만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새로운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기능이나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새로운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애플리케이션에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대해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빠르게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최적화가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가능하다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따라서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중간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규모의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애플리케이션에서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높은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비용적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이득을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얻을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</w:t>
            </w:r>
          </w:p>
          <w:p w14:paraId="3455D8EA" w14:textId="77777777" w:rsidR="006B530B" w:rsidRPr="006B530B" w:rsidRDefault="006B530B" w:rsidP="006B530B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</w:p>
          <w:p w14:paraId="28DC8B2A" w14:textId="019A6DC4" w:rsidR="006B530B" w:rsidRPr="006B530B" w:rsidRDefault="00844001" w:rsidP="00844001">
            <w:pPr>
              <w:tabs>
                <w:tab w:val="left" w:pos="20"/>
                <w:tab w:val="left" w:pos="283"/>
              </w:tabs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  <w:r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- 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FPGA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빌딩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블록</w:t>
            </w:r>
          </w:p>
          <w:p w14:paraId="2FD39543" w14:textId="77777777" w:rsidR="006B530B" w:rsidRPr="006B530B" w:rsidRDefault="006B530B" w:rsidP="006B530B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기본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구성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요소는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LUT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불리는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조회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테이블로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플립플랍에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연결되어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테이블은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특정한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입력에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대해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특정한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출력을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제공한다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 LUT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플립플랍은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ALM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이라는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구조로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통합된다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 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발전함에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따라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LUT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작은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규모로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쪼개거나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단일로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작동하는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등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향상되었다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 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다른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구성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요소로는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라우팅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기능이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 ASIC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에서는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플립플랍과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논리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게이트를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연결하는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라우팅이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물리적으로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구축된다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 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에서는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LUT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플립플랍을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연결하는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프로그래밍을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어레이로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설계되어있다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 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도시로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치자면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각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건물들을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놓고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해당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건물로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가기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위한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경로를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특정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도로를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활용하여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설정해놓은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것이라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</w:t>
            </w:r>
          </w:p>
          <w:p w14:paraId="6311FE5C" w14:textId="77777777" w:rsidR="006B530B" w:rsidRPr="006B530B" w:rsidRDefault="006B530B" w:rsidP="006B530B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</w:p>
          <w:p w14:paraId="4457F327" w14:textId="13BD2CE9" w:rsidR="006B530B" w:rsidRPr="006B530B" w:rsidRDefault="00844001" w:rsidP="00844001">
            <w:pPr>
              <w:tabs>
                <w:tab w:val="left" w:pos="20"/>
                <w:tab w:val="left" w:pos="283"/>
              </w:tabs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- 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FPGA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발전</w:t>
            </w:r>
          </w:p>
          <w:p w14:paraId="7D17EFF0" w14:textId="77777777" w:rsidR="006B530B" w:rsidRPr="006B530B" w:rsidRDefault="006B530B" w:rsidP="006B530B">
            <w:pPr>
              <w:wordWrap/>
              <w:adjustRightInd w:val="0"/>
              <w:jc w:val="left"/>
              <w:rPr>
                <w:rFonts w:eastAsiaTheme="minorHAnsi" w:cs="Apple SD Gothic Neo"/>
                <w:color w:val="000000"/>
                <w:kern w:val="0"/>
                <w:szCs w:val="20"/>
              </w:rPr>
            </w:pP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발전함에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따라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다양한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하드웨어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기능이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추가되었다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 On chip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으로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write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가능한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메모리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블록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,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디지털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신호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프로세서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,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주변장치와의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호환성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증대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등이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즉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위에서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설명한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도시가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여러개가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해당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도시들을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연결하는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고속도로를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놓은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것이다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도시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가까이에는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보관을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위한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창고를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두고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손쉽게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사용할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 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다양한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기능을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갖추고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있지만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그만큼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중요한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프로그래머블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로직을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많이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사용하여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시장경쟁력을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놓칠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</w:t>
            </w:r>
          </w:p>
          <w:p w14:paraId="31947C65" w14:textId="1A5CC30D" w:rsidR="003807B5" w:rsidRPr="006B530B" w:rsidRDefault="006B530B" w:rsidP="006B530B">
            <w:pPr>
              <w:spacing w:line="288" w:lineRule="auto"/>
              <w:rPr>
                <w:rFonts w:eastAsiaTheme="minorHAnsi"/>
                <w:szCs w:val="20"/>
              </w:rPr>
            </w:pP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VHDL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혹은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Verilog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두가지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언어로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수행되는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경우가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많다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하지만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하드웨어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설계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FPGA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와의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연결을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위해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설계해야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하는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소프트웨어도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존재하며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FPGA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에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CPU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내장된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경우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CPU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용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소프트웨어도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개발해야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한다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최근에는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FPGA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를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더욱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추상화하려는</w:t>
            </w:r>
            <w:proofErr w:type="spellEnd"/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노력을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보이고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있다</w:t>
            </w:r>
            <w:r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</w:t>
            </w:r>
          </w:p>
          <w:p w14:paraId="378B6EA4" w14:textId="77777777" w:rsidR="003807B5" w:rsidRPr="006B530B" w:rsidRDefault="003807B5" w:rsidP="003807B5">
            <w:pPr>
              <w:spacing w:line="288" w:lineRule="auto"/>
              <w:rPr>
                <w:rFonts w:eastAsiaTheme="minorHAnsi" w:hint="eastAsia"/>
                <w:szCs w:val="20"/>
              </w:rPr>
            </w:pPr>
          </w:p>
          <w:p w14:paraId="714FEB01" w14:textId="78D1F3BA" w:rsidR="003807B5" w:rsidRPr="006B530B" w:rsidRDefault="003807B5" w:rsidP="003807B5">
            <w:pPr>
              <w:pStyle w:val="a7"/>
              <w:numPr>
                <w:ilvl w:val="0"/>
                <w:numId w:val="2"/>
              </w:numPr>
              <w:spacing w:line="288" w:lineRule="auto"/>
              <w:ind w:leftChars="0" w:left="170" w:hanging="170"/>
              <w:rPr>
                <w:rFonts w:eastAsiaTheme="minorHAnsi" w:hint="eastAsia"/>
                <w:szCs w:val="20"/>
              </w:rPr>
            </w:pPr>
            <w:proofErr w:type="spellStart"/>
            <w:r w:rsidRPr="006B530B">
              <w:rPr>
                <w:rFonts w:eastAsiaTheme="minorHAnsi" w:hint="eastAsia"/>
                <w:szCs w:val="20"/>
              </w:rPr>
              <w:t>느낀점</w:t>
            </w:r>
            <w:proofErr w:type="spellEnd"/>
            <w:r w:rsidR="00D923D8" w:rsidRPr="006B530B">
              <w:rPr>
                <w:rFonts w:eastAsiaTheme="minorHAnsi" w:hint="eastAsia"/>
                <w:szCs w:val="20"/>
              </w:rPr>
              <w:t>:</w:t>
            </w:r>
            <w:r w:rsidR="00D923D8" w:rsidRPr="006B530B">
              <w:rPr>
                <w:rFonts w:eastAsiaTheme="minorHAnsi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FPGA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프로그래밍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언어인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줄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알았는데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강의를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통해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회로에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더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가깝다는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것을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알게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되었고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,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이를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다룰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있는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언어가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verilog</w:t>
            </w:r>
            <w:proofErr w:type="spellEnd"/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라는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것도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알았다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proofErr w:type="spellStart"/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verilog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들어본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적은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있지만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어떤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언어인지에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대해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더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자세히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알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있었고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VHDL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과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같은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선상의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언어라는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것도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알게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되었다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이런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개념들을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수업시간에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들어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알고는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있었으나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각자의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세세한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역할을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알게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된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것이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처음이라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많은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도움이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되었다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.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또한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,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그동안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개별적으로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배운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회로에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대한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지식과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프로그래밍에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대한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지식을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결합하여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새로운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개념을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배울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있어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다음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수업이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 xml:space="preserve"> </w:t>
            </w:r>
            <w:r w:rsidR="006B530B" w:rsidRPr="006B530B">
              <w:rPr>
                <w:rFonts w:eastAsiaTheme="minorHAnsi" w:cs="Apple SD Gothic Neo" w:hint="eastAsia"/>
                <w:color w:val="000000"/>
                <w:kern w:val="0"/>
                <w:szCs w:val="20"/>
              </w:rPr>
              <w:t>기대된다</w:t>
            </w:r>
            <w:r w:rsidR="006B530B" w:rsidRPr="006B530B">
              <w:rPr>
                <w:rFonts w:eastAsiaTheme="minorHAnsi" w:cs="Apple SD Gothic Neo"/>
                <w:color w:val="000000"/>
                <w:kern w:val="0"/>
                <w:szCs w:val="20"/>
              </w:rPr>
              <w:t>.</w:t>
            </w:r>
          </w:p>
        </w:tc>
      </w:tr>
    </w:tbl>
    <w:p w14:paraId="2BC379EA" w14:textId="77777777" w:rsidR="00B61D31" w:rsidRPr="006B530B" w:rsidRDefault="00B61D31" w:rsidP="00774F65">
      <w:pPr>
        <w:rPr>
          <w:rFonts w:eastAsiaTheme="minorHAnsi"/>
          <w:szCs w:val="20"/>
        </w:rPr>
      </w:pPr>
    </w:p>
    <w:sectPr w:rsidR="00B61D31" w:rsidRPr="006B530B" w:rsidSect="00C21236">
      <w:headerReference w:type="default" r:id="rId8"/>
      <w:footerReference w:type="default" r:id="rId9"/>
      <w:pgSz w:w="11906" w:h="16838"/>
      <w:pgMar w:top="1701" w:right="1440" w:bottom="1440" w:left="1440" w:header="567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64CC8" w14:textId="77777777" w:rsidR="00334ACE" w:rsidRDefault="00334ACE" w:rsidP="001C076C">
      <w:pPr>
        <w:spacing w:after="0" w:line="240" w:lineRule="auto"/>
      </w:pPr>
      <w:r>
        <w:separator/>
      </w:r>
    </w:p>
  </w:endnote>
  <w:endnote w:type="continuationSeparator" w:id="0">
    <w:p w14:paraId="76673878" w14:textId="77777777" w:rsidR="00334ACE" w:rsidRDefault="00334ACE" w:rsidP="001C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3"/>
      <w:gridCol w:w="4513"/>
    </w:tblGrid>
    <w:tr w:rsidR="008C1429" w14:paraId="5F008981" w14:textId="77777777" w:rsidTr="009B7176">
      <w:tc>
        <w:tcPr>
          <w:tcW w:w="4508" w:type="dxa"/>
        </w:tcPr>
        <w:p w14:paraId="64CF2F68" w14:textId="26AC3155" w:rsidR="008C1429" w:rsidRDefault="008C1429">
          <w:pPr>
            <w:pStyle w:val="a4"/>
          </w:pPr>
          <w:r>
            <w:rPr>
              <w:lang w:val="ko-KR"/>
            </w:rPr>
            <w:t xml:space="preserve">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ko-KR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ko-KR"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4508" w:type="dxa"/>
        </w:tcPr>
        <w:p w14:paraId="7B5AA1DD" w14:textId="0AE9333E" w:rsidR="008C1429" w:rsidRDefault="008C1429" w:rsidP="008C1429">
          <w:pPr>
            <w:pStyle w:val="a4"/>
            <w:jc w:val="right"/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TIME \@ "yyyy년 M월 d일"</w:instrText>
          </w:r>
          <w:r>
            <w:instrText xml:space="preserve"> </w:instrText>
          </w:r>
          <w:r>
            <w:fldChar w:fldCharType="separate"/>
          </w:r>
          <w:r w:rsidR="005B0F3A">
            <w:rPr>
              <w:noProof/>
            </w:rPr>
            <w:t>2023년 9월 13일</w:t>
          </w:r>
          <w:r>
            <w:fldChar w:fldCharType="end"/>
          </w:r>
        </w:p>
      </w:tc>
    </w:tr>
  </w:tbl>
  <w:p w14:paraId="3D9AE100" w14:textId="0CBA493A" w:rsidR="008C1429" w:rsidRDefault="008C14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10ABA" w14:textId="77777777" w:rsidR="00334ACE" w:rsidRDefault="00334ACE" w:rsidP="001C076C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2576354D" w14:textId="77777777" w:rsidR="00334ACE" w:rsidRDefault="00334ACE" w:rsidP="001C0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9EFD" w14:textId="25B9055A" w:rsidR="001C076C" w:rsidRPr="001C076C" w:rsidRDefault="00000000">
    <w:pPr>
      <w:pStyle w:val="a3"/>
    </w:pPr>
    <w:sdt>
      <w:sdtP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alias w:val="제목"/>
        <w:id w:val="78404852"/>
        <w:placeholder>
          <w:docPart w:val="78A1E36FA916405EA1D079F46A5735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578EB">
          <w:rPr>
            <w:rFonts w:asciiTheme="majorHAnsi" w:eastAsiaTheme="majorEastAsia" w:hAnsiTheme="majorHAnsi" w:cstheme="majorBidi"/>
            <w:b/>
            <w:bCs/>
            <w:sz w:val="28"/>
            <w:szCs w:val="28"/>
          </w:rPr>
          <w:t>1</w:t>
        </w:r>
        <w:r w:rsidR="00A53732">
          <w:rPr>
            <w:rFonts w:asciiTheme="majorHAnsi" w:eastAsiaTheme="majorEastAsia" w:hAnsiTheme="majorHAnsi" w:cstheme="majorBidi" w:hint="eastAsia"/>
            <w:b/>
            <w:bCs/>
            <w:sz w:val="28"/>
            <w:szCs w:val="28"/>
          </w:rPr>
          <w:t>주차 논리회로 실험 보고서</w:t>
        </w:r>
      </w:sdtContent>
    </w:sdt>
    <w:r w:rsidR="001C076C" w:rsidRPr="001C076C">
      <w:rPr>
        <w:rFonts w:asciiTheme="majorHAnsi" w:eastAsiaTheme="majorEastAsia" w:hAnsiTheme="majorHAnsi" w:cstheme="majorBidi"/>
        <w:b/>
        <w:bCs/>
        <w:sz w:val="28"/>
        <w:szCs w:val="28"/>
      </w:rPr>
      <w:ptab w:relativeTo="margin" w:alignment="right" w:leader="none"/>
    </w:r>
    <w:sdt>
      <w:sdtPr>
        <w:rPr>
          <w:rFonts w:asciiTheme="majorHAnsi" w:eastAsiaTheme="majorEastAsia" w:hAnsiTheme="majorHAnsi" w:cstheme="majorBidi" w:hint="eastAsia"/>
          <w:b/>
          <w:bCs/>
          <w:sz w:val="22"/>
        </w:rPr>
        <w:alias w:val="만든 이"/>
        <w:tag w:val=""/>
        <w:id w:val="525760864"/>
        <w:placeholder>
          <w:docPart w:val="27B4BF3FBA0444EC9C05216DFD2AE58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578EB">
          <w:rPr>
            <w:rFonts w:asciiTheme="majorHAnsi" w:eastAsiaTheme="majorEastAsia" w:hAnsiTheme="majorHAnsi" w:cstheme="majorBidi" w:hint="eastAsia"/>
            <w:b/>
            <w:bCs/>
            <w:sz w:val="22"/>
          </w:rPr>
          <w:t>고은서</w:t>
        </w:r>
        <w:r w:rsidR="00A53732">
          <w:rPr>
            <w:rFonts w:asciiTheme="majorHAnsi" w:eastAsiaTheme="majorEastAsia" w:hAnsiTheme="majorHAnsi" w:cstheme="majorBidi" w:hint="eastAsia"/>
            <w:b/>
            <w:bCs/>
            <w:sz w:val="22"/>
          </w:rPr>
          <w:t xml:space="preserve"> (</w:t>
        </w:r>
        <w:r w:rsidR="004578EB">
          <w:rPr>
            <w:rFonts w:asciiTheme="majorHAnsi" w:eastAsiaTheme="majorEastAsia" w:hAnsiTheme="majorHAnsi" w:cstheme="majorBidi"/>
            <w:b/>
            <w:bCs/>
            <w:sz w:val="22"/>
          </w:rPr>
          <w:t>2114665</w:t>
        </w:r>
        <w:r w:rsidR="00A53732">
          <w:rPr>
            <w:rFonts w:asciiTheme="majorHAnsi" w:eastAsiaTheme="majorEastAsia" w:hAnsiTheme="majorHAnsi" w:cstheme="majorBidi" w:hint="eastAsia"/>
            <w:b/>
            <w:bCs/>
            <w:sz w:val="22"/>
          </w:rPr>
          <w:t>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E363E37"/>
    <w:multiLevelType w:val="hybridMultilevel"/>
    <w:tmpl w:val="FFB2F866"/>
    <w:lvl w:ilvl="0" w:tplc="774648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A605C3"/>
    <w:multiLevelType w:val="hybridMultilevel"/>
    <w:tmpl w:val="822426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41502792">
    <w:abstractNumId w:val="3"/>
  </w:num>
  <w:num w:numId="2" w16cid:durableId="2009942633">
    <w:abstractNumId w:val="2"/>
  </w:num>
  <w:num w:numId="3" w16cid:durableId="924921618">
    <w:abstractNumId w:val="0"/>
  </w:num>
  <w:num w:numId="4" w16cid:durableId="4079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6C"/>
    <w:rsid w:val="0015222F"/>
    <w:rsid w:val="001746E9"/>
    <w:rsid w:val="001C076C"/>
    <w:rsid w:val="0031293D"/>
    <w:rsid w:val="00334ACE"/>
    <w:rsid w:val="003807B5"/>
    <w:rsid w:val="00451E06"/>
    <w:rsid w:val="004578EB"/>
    <w:rsid w:val="00491210"/>
    <w:rsid w:val="004E5EB9"/>
    <w:rsid w:val="005442F7"/>
    <w:rsid w:val="005B0F3A"/>
    <w:rsid w:val="006B530B"/>
    <w:rsid w:val="00722AF4"/>
    <w:rsid w:val="00764CD3"/>
    <w:rsid w:val="00774F65"/>
    <w:rsid w:val="00775097"/>
    <w:rsid w:val="007E41E3"/>
    <w:rsid w:val="00844001"/>
    <w:rsid w:val="008C1429"/>
    <w:rsid w:val="008D06BC"/>
    <w:rsid w:val="008E276B"/>
    <w:rsid w:val="009B7176"/>
    <w:rsid w:val="00A53732"/>
    <w:rsid w:val="00AD05AD"/>
    <w:rsid w:val="00B61D31"/>
    <w:rsid w:val="00B87B47"/>
    <w:rsid w:val="00BE4C0A"/>
    <w:rsid w:val="00C167A1"/>
    <w:rsid w:val="00C21236"/>
    <w:rsid w:val="00D22F09"/>
    <w:rsid w:val="00D333DD"/>
    <w:rsid w:val="00D923D8"/>
    <w:rsid w:val="00D94E2F"/>
    <w:rsid w:val="00E0259C"/>
    <w:rsid w:val="00E249AA"/>
    <w:rsid w:val="00E31656"/>
    <w:rsid w:val="00E43F97"/>
    <w:rsid w:val="00EA000A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CE23F"/>
  <w15:chartTrackingRefBased/>
  <w15:docId w15:val="{8979D78C-0807-463B-BB4C-0F0BEB01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3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07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076C"/>
  </w:style>
  <w:style w:type="paragraph" w:styleId="a4">
    <w:name w:val="footer"/>
    <w:basedOn w:val="a"/>
    <w:link w:val="Char0"/>
    <w:uiPriority w:val="99"/>
    <w:unhideWhenUsed/>
    <w:rsid w:val="001C07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076C"/>
  </w:style>
  <w:style w:type="character" w:styleId="a5">
    <w:name w:val="Placeholder Text"/>
    <w:basedOn w:val="a0"/>
    <w:uiPriority w:val="99"/>
    <w:semiHidden/>
    <w:rsid w:val="001C076C"/>
    <w:rPr>
      <w:color w:val="808080"/>
    </w:rPr>
  </w:style>
  <w:style w:type="table" w:styleId="a6">
    <w:name w:val="Table Grid"/>
    <w:basedOn w:val="a1"/>
    <w:uiPriority w:val="39"/>
    <w:rsid w:val="008C1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B71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A1E36FA916405EA1D079F46A5735F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AD34CE8-F09F-4CAA-89B0-74C39082CF17}"/>
      </w:docPartPr>
      <w:docPartBody>
        <w:p w:rsidR="007808AE" w:rsidRDefault="006312C5" w:rsidP="006312C5">
          <w:pPr>
            <w:pStyle w:val="78A1E36FA916405EA1D079F46A5735F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]</w:t>
          </w:r>
        </w:p>
      </w:docPartBody>
    </w:docPart>
    <w:docPart>
      <w:docPartPr>
        <w:name w:val="27B4BF3FBA0444EC9C05216DFD2AE58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F4C87A-7282-4FE4-9281-98179363EE30}"/>
      </w:docPartPr>
      <w:docPartBody>
        <w:p w:rsidR="007808AE" w:rsidRDefault="006312C5">
          <w:r w:rsidRPr="002B117B">
            <w:rPr>
              <w:rStyle w:val="a3"/>
            </w:rPr>
            <w:t>[</w:t>
          </w:r>
          <w:r w:rsidRPr="002B117B">
            <w:rPr>
              <w:rStyle w:val="a3"/>
            </w:rPr>
            <w:t>만든</w:t>
          </w:r>
          <w:r w:rsidRPr="002B117B">
            <w:rPr>
              <w:rStyle w:val="a3"/>
            </w:rPr>
            <w:t xml:space="preserve"> </w:t>
          </w:r>
          <w:r w:rsidRPr="002B117B">
            <w:rPr>
              <w:rStyle w:val="a3"/>
            </w:rPr>
            <w:t>이</w:t>
          </w:r>
          <w:r w:rsidRPr="002B117B">
            <w:rPr>
              <w:rStyle w:val="a3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C5"/>
    <w:rsid w:val="001A5A44"/>
    <w:rsid w:val="00487405"/>
    <w:rsid w:val="004C5A38"/>
    <w:rsid w:val="006312C5"/>
    <w:rsid w:val="006F6F7A"/>
    <w:rsid w:val="007808AE"/>
    <w:rsid w:val="00903FF3"/>
    <w:rsid w:val="00A1206A"/>
    <w:rsid w:val="00C23D72"/>
    <w:rsid w:val="00E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8A1E36FA916405EA1D079F46A5735FC">
    <w:name w:val="78A1E36FA916405EA1D079F46A5735FC"/>
    <w:rsid w:val="006312C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312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1주차 논리회로 실험 보고서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논리회로 실험 보고서</dc:title>
  <dc:subject/>
  <dc:creator>고은서 (2114665)</dc:creator>
  <cp:keywords/>
  <dc:description/>
  <cp:lastModifiedBy>고은서</cp:lastModifiedBy>
  <cp:revision>5</cp:revision>
  <dcterms:created xsi:type="dcterms:W3CDTF">2023-09-07T13:43:00Z</dcterms:created>
  <dcterms:modified xsi:type="dcterms:W3CDTF">2023-09-13T05:15:00Z</dcterms:modified>
</cp:coreProperties>
</file>