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85B36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  <w:r w:rsidRPr="00986732">
        <w:rPr>
          <w:rFonts w:ascii="inherit" w:hAnsi="inherit"/>
          <w:noProof/>
        </w:rPr>
        <w:drawing>
          <wp:inline distT="0" distB="0" distL="0" distR="0" wp14:anchorId="50D498A2" wp14:editId="06F04E94">
            <wp:extent cx="1828800" cy="1016000"/>
            <wp:effectExtent l="0" t="0" r="0" b="0"/>
            <wp:docPr id="1" name="Picture 1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due_aero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FF41" w14:textId="77777777" w:rsidR="007E3200" w:rsidRPr="00986732" w:rsidRDefault="007E3200" w:rsidP="007E3200">
      <w:pPr>
        <w:jc w:val="center"/>
        <w:rPr>
          <w:rFonts w:ascii="inherit" w:hAnsi="inherit" w:hint="eastAsia"/>
          <w:sz w:val="21"/>
          <w:szCs w:val="21"/>
        </w:rPr>
      </w:pPr>
    </w:p>
    <w:p w14:paraId="09A05C40" w14:textId="77777777" w:rsidR="007E3200" w:rsidRPr="00986732" w:rsidRDefault="007E3200" w:rsidP="007E3200">
      <w:pPr>
        <w:jc w:val="center"/>
        <w:rPr>
          <w:rFonts w:ascii="inherit" w:hAnsi="inherit" w:hint="eastAsia"/>
          <w:sz w:val="21"/>
          <w:szCs w:val="21"/>
        </w:rPr>
      </w:pPr>
    </w:p>
    <w:p w14:paraId="67FFAB7C" w14:textId="77777777" w:rsidR="007E3200" w:rsidRPr="00986732" w:rsidRDefault="007E3200" w:rsidP="007E3200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986732">
        <w:rPr>
          <w:rFonts w:ascii="inherit" w:hAnsi="inherit"/>
          <w:sz w:val="24"/>
          <w:szCs w:val="24"/>
        </w:rPr>
        <w:t xml:space="preserve">College of Engineering </w:t>
      </w:r>
    </w:p>
    <w:p w14:paraId="5662A2A4" w14:textId="77777777" w:rsidR="007E3200" w:rsidRPr="00986732" w:rsidRDefault="007E3200" w:rsidP="007E3200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986732">
        <w:rPr>
          <w:rFonts w:ascii="inherit" w:hAnsi="inherit"/>
          <w:sz w:val="24"/>
          <w:szCs w:val="24"/>
        </w:rPr>
        <w:t xml:space="preserve">School of Aeronautics and Astronautics </w:t>
      </w:r>
    </w:p>
    <w:p w14:paraId="21064B51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p w14:paraId="09841ED2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7EB7C471F1F447D29220A9C31999AD98"/>
        </w:placeholder>
        <w:text/>
      </w:sdtPr>
      <w:sdtContent>
        <w:p w14:paraId="2C9F2134" w14:textId="77777777" w:rsidR="007E3200" w:rsidRPr="00986732" w:rsidRDefault="007E3200" w:rsidP="007E3200">
          <w:pPr>
            <w:spacing w:after="100"/>
            <w:jc w:val="center"/>
            <w:rPr>
              <w:rFonts w:ascii="inherit" w:hAnsi="inherit" w:cstheme="minorHAnsi" w:hint="eastAsia"/>
              <w:sz w:val="28"/>
              <w:szCs w:val="28"/>
            </w:rPr>
          </w:pPr>
          <w:r w:rsidRPr="00986732">
            <w:rPr>
              <w:rFonts w:ascii="inherit" w:hAnsi="inherit" w:cstheme="minorHAnsi"/>
              <w:sz w:val="28"/>
              <w:szCs w:val="28"/>
            </w:rPr>
            <w:t>AAE 564</w:t>
          </w:r>
        </w:p>
      </w:sdtContent>
    </w:sdt>
    <w:p w14:paraId="6FC9833B" w14:textId="77777777" w:rsidR="007E3200" w:rsidRPr="00986732" w:rsidRDefault="007E3200" w:rsidP="007E3200">
      <w:pPr>
        <w:tabs>
          <w:tab w:val="center" w:pos="4680"/>
          <w:tab w:val="left" w:pos="6662"/>
        </w:tabs>
        <w:spacing w:after="100"/>
        <w:rPr>
          <w:rFonts w:ascii="inherit" w:hAnsi="inherit" w:cs="Aharoni" w:hint="eastAsia"/>
          <w:sz w:val="28"/>
          <w:szCs w:val="28"/>
        </w:rPr>
      </w:pPr>
      <w:r w:rsidRPr="00986732">
        <w:rPr>
          <w:rFonts w:ascii="inherit" w:hAnsi="inherit" w:cs="Aharoni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7FE81D4121D244E7AB23AE40E6A770B4"/>
          </w:placeholder>
          <w:text/>
        </w:sdtPr>
        <w:sdtContent>
          <w:r w:rsidRPr="00986732">
            <w:rPr>
              <w:rFonts w:ascii="inherit" w:hAnsi="inherit" w:cstheme="minorHAnsi"/>
              <w:sz w:val="28"/>
              <w:szCs w:val="28"/>
            </w:rPr>
            <w:t>System Analysis and Synthesis</w:t>
          </w:r>
        </w:sdtContent>
      </w:sdt>
      <w:r w:rsidRPr="00986732">
        <w:rPr>
          <w:rFonts w:ascii="inherit" w:hAnsi="inherit" w:cs="Aharoni"/>
          <w:sz w:val="28"/>
          <w:szCs w:val="28"/>
        </w:rPr>
        <w:tab/>
      </w:r>
    </w:p>
    <w:p w14:paraId="20BC693E" w14:textId="77777777" w:rsidR="007E3200" w:rsidRPr="00986732" w:rsidRDefault="007E3200" w:rsidP="007E3200">
      <w:pPr>
        <w:tabs>
          <w:tab w:val="center" w:pos="4680"/>
          <w:tab w:val="left" w:pos="6662"/>
        </w:tabs>
        <w:rPr>
          <w:rFonts w:ascii="inherit" w:hAnsi="inherit" w:cs="Aharoni" w:hint="eastAsia"/>
          <w:sz w:val="28"/>
          <w:szCs w:val="28"/>
        </w:rPr>
      </w:pPr>
    </w:p>
    <w:p w14:paraId="771E3E45" w14:textId="77777777" w:rsidR="007E3200" w:rsidRPr="00986732" w:rsidRDefault="007E3200" w:rsidP="007E3200">
      <w:pPr>
        <w:tabs>
          <w:tab w:val="center" w:pos="4680"/>
          <w:tab w:val="left" w:pos="7027"/>
        </w:tabs>
        <w:spacing w:after="100"/>
        <w:rPr>
          <w:rFonts w:ascii="inherit" w:hAnsi="inherit" w:hint="eastAsia"/>
          <w:sz w:val="28"/>
          <w:szCs w:val="28"/>
        </w:rPr>
      </w:pPr>
      <w:r w:rsidRPr="00986732">
        <w:rPr>
          <w:rFonts w:ascii="inherit" w:hAnsi="inherit"/>
          <w:sz w:val="24"/>
          <w:szCs w:val="24"/>
        </w:rPr>
        <w:tab/>
      </w:r>
      <w:sdt>
        <w:sdtPr>
          <w:rPr>
            <w:rFonts w:ascii="inherit" w:hAnsi="inherit"/>
            <w:sz w:val="24"/>
            <w:szCs w:val="24"/>
          </w:rPr>
          <w:id w:val="1820454851"/>
          <w:placeholder>
            <w:docPart w:val="A1DBFE8FE5C54B41BB3BE8C776E3097C"/>
          </w:placeholder>
        </w:sdtPr>
        <w:sdtEndPr>
          <w:rPr>
            <w:sz w:val="28"/>
            <w:szCs w:val="28"/>
          </w:rPr>
        </w:sdtEndPr>
        <w:sdtContent>
          <w:r w:rsidRPr="00986732">
            <w:rPr>
              <w:rFonts w:ascii="inherit" w:hAnsi="inherit"/>
              <w:sz w:val="28"/>
              <w:szCs w:val="28"/>
            </w:rPr>
            <w:t>Homework 1</w:t>
          </w:r>
          <w:r>
            <w:rPr>
              <w:rFonts w:ascii="inherit" w:hAnsi="inherit"/>
              <w:sz w:val="28"/>
              <w:szCs w:val="28"/>
            </w:rPr>
            <w:t>3</w:t>
          </w:r>
        </w:sdtContent>
      </w:sdt>
      <w:r w:rsidRPr="00986732">
        <w:rPr>
          <w:rFonts w:ascii="inherit" w:hAnsi="inherit"/>
          <w:sz w:val="28"/>
          <w:szCs w:val="28"/>
        </w:rPr>
        <w:tab/>
      </w:r>
    </w:p>
    <w:sdt>
      <w:sdtPr>
        <w:rPr>
          <w:rFonts w:ascii="inherit" w:hAnsi="inherit"/>
          <w:sz w:val="28"/>
          <w:szCs w:val="28"/>
        </w:rPr>
        <w:id w:val="-338688641"/>
        <w:placeholder>
          <w:docPart w:val="7FE81D4121D244E7AB23AE40E6A770B4"/>
        </w:placeholder>
      </w:sdtPr>
      <w:sdtContent>
        <w:p w14:paraId="5E47D999" w14:textId="77777777" w:rsidR="007E3200" w:rsidRPr="00986732" w:rsidRDefault="007E3200" w:rsidP="007E3200">
          <w:pPr>
            <w:tabs>
              <w:tab w:val="center" w:pos="4680"/>
              <w:tab w:val="left" w:pos="7027"/>
            </w:tabs>
            <w:spacing w:after="100"/>
            <w:jc w:val="center"/>
            <w:rPr>
              <w:rFonts w:ascii="inherit" w:hAnsi="inherit" w:hint="eastAsia"/>
              <w:sz w:val="28"/>
              <w:szCs w:val="28"/>
            </w:rPr>
          </w:pPr>
          <w:r>
            <w:rPr>
              <w:rFonts w:ascii="inherit" w:hAnsi="inherit"/>
              <w:sz w:val="28"/>
              <w:szCs w:val="28"/>
            </w:rPr>
            <w:t>Output Feedback and Lyapunov Theory</w:t>
          </w:r>
        </w:p>
      </w:sdtContent>
    </w:sdt>
    <w:p w14:paraId="0573983B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p w14:paraId="3EA3B426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p w14:paraId="2942EFCC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p w14:paraId="07F61E5C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p w14:paraId="07F75A36" w14:textId="77777777" w:rsidR="007E3200" w:rsidRPr="00986732" w:rsidRDefault="007E3200" w:rsidP="007E3200">
      <w:pPr>
        <w:jc w:val="center"/>
        <w:rPr>
          <w:rFonts w:ascii="inherit" w:hAnsi="inherit" w:hint="eastAsia"/>
        </w:rPr>
        <w:sectPr w:rsidR="007E3200" w:rsidRPr="00986732" w:rsidSect="00770EB1">
          <w:headerReference w:type="default" r:id="rId8"/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374C723B" w14:textId="77777777" w:rsidR="007E3200" w:rsidRPr="00986732" w:rsidRDefault="007E3200" w:rsidP="007E3200">
      <w:pPr>
        <w:spacing w:after="100"/>
        <w:ind w:left="72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986732"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9661A2CE359541C1A65028F699B17F4D"/>
        </w:placeholder>
      </w:sdtPr>
      <w:sdtContent>
        <w:p w14:paraId="0AC70625" w14:textId="77777777" w:rsidR="007E3200" w:rsidRPr="00986732" w:rsidRDefault="007E3200" w:rsidP="007E3200">
          <w:pPr>
            <w:spacing w:after="100"/>
            <w:ind w:left="720"/>
            <w:jc w:val="center"/>
            <w:rPr>
              <w:rFonts w:ascii="inherit" w:hAnsi="inherit" w:hint="eastAsia"/>
              <w:sz w:val="24"/>
              <w:szCs w:val="24"/>
            </w:rPr>
          </w:pPr>
          <w:r w:rsidRPr="00986732"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10438293" w14:textId="77777777" w:rsidR="007E3200" w:rsidRPr="00986732" w:rsidRDefault="007E3200" w:rsidP="007E3200">
      <w:pPr>
        <w:spacing w:after="10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986732"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7FE81D4121D244E7AB23AE40E6A770B4"/>
        </w:placeholder>
      </w:sdtPr>
      <w:sdtContent>
        <w:p w14:paraId="08F4FFAC" w14:textId="77777777" w:rsidR="007E3200" w:rsidRPr="00986732" w:rsidRDefault="007E3200" w:rsidP="007E3200">
          <w:pPr>
            <w:spacing w:after="100"/>
            <w:jc w:val="center"/>
            <w:rPr>
              <w:rFonts w:ascii="inherit" w:hAnsi="inherit" w:hint="eastAsia"/>
              <w:sz w:val="24"/>
              <w:szCs w:val="24"/>
            </w:rPr>
          </w:pPr>
          <w:r w:rsidRPr="00986732">
            <w:rPr>
              <w:rFonts w:ascii="inherit" w:hAnsi="inherit"/>
              <w:sz w:val="24"/>
              <w:szCs w:val="24"/>
            </w:rPr>
            <w:t xml:space="preserve">Martin </w:t>
          </w:r>
          <w:proofErr w:type="spellStart"/>
          <w:r w:rsidRPr="00986732">
            <w:rPr>
              <w:rFonts w:ascii="inherit" w:hAnsi="inherit"/>
              <w:sz w:val="24"/>
              <w:szCs w:val="24"/>
            </w:rPr>
            <w:t>Corless</w:t>
          </w:r>
          <w:proofErr w:type="spellEnd"/>
        </w:p>
      </w:sdtContent>
    </w:sdt>
    <w:p w14:paraId="3A011ACA" w14:textId="77777777" w:rsidR="007E3200" w:rsidRPr="00986732" w:rsidRDefault="007E3200" w:rsidP="007E3200">
      <w:pPr>
        <w:rPr>
          <w:rFonts w:ascii="inherit" w:hAnsi="inherit" w:hint="eastAsia"/>
        </w:rPr>
        <w:sectPr w:rsidR="007E3200" w:rsidRPr="00986732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360"/>
        </w:sectPr>
      </w:pPr>
    </w:p>
    <w:p w14:paraId="576D7ECA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p w14:paraId="1EA5E932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p w14:paraId="5DEFE686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p w14:paraId="576B87D5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p w14:paraId="5346D876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p w14:paraId="5FEAF7CA" w14:textId="77777777" w:rsidR="007E3200" w:rsidRPr="00986732" w:rsidRDefault="007E3200" w:rsidP="007E3200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286A018B03BD4B36B5196A5C70089AB4"/>
        </w:placeholder>
      </w:sdtPr>
      <w:sdtContent>
        <w:p w14:paraId="5430E0D1" w14:textId="79CDFFC9" w:rsidR="007E3200" w:rsidRPr="00986732" w:rsidRDefault="00BA3A82" w:rsidP="007E3200">
          <w:pPr>
            <w:spacing w:after="100"/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>
            <w:rPr>
              <w:rFonts w:ascii="inherit" w:hAnsi="inherit" w:cstheme="minorHAnsi"/>
              <w:sz w:val="24"/>
              <w:szCs w:val="24"/>
            </w:rPr>
            <w:t>December</w:t>
          </w:r>
          <w:r w:rsidR="007E3200" w:rsidRPr="00986732">
            <w:rPr>
              <w:rFonts w:ascii="inherit" w:hAnsi="inherit" w:cstheme="minorHAnsi"/>
              <w:sz w:val="24"/>
              <w:szCs w:val="24"/>
            </w:rPr>
            <w:t xml:space="preserve"> </w:t>
          </w:r>
          <w:r>
            <w:rPr>
              <w:rFonts w:ascii="inherit" w:hAnsi="inherit" w:cstheme="minorHAnsi"/>
              <w:sz w:val="24"/>
              <w:szCs w:val="24"/>
            </w:rPr>
            <w:t>4</w:t>
          </w:r>
          <w:r w:rsidR="007E3200" w:rsidRPr="00986732">
            <w:rPr>
              <w:rFonts w:ascii="inherit" w:hAnsi="inherit" w:cstheme="minorHAnsi"/>
              <w:sz w:val="24"/>
              <w:szCs w:val="24"/>
              <w:vertAlign w:val="superscript"/>
            </w:rPr>
            <w:t>th</w:t>
          </w:r>
          <w:r w:rsidR="007E3200" w:rsidRPr="00986732">
            <w:rPr>
              <w:rFonts w:ascii="inherit" w:hAnsi="inherit" w:cstheme="minorHAnsi"/>
              <w:sz w:val="24"/>
              <w:szCs w:val="24"/>
            </w:rPr>
            <w:t>, 2020 Friday</w:t>
          </w:r>
        </w:p>
      </w:sdtContent>
    </w:sdt>
    <w:p w14:paraId="722D82FF" w14:textId="77777777" w:rsidR="007E3200" w:rsidRPr="00986732" w:rsidRDefault="007E3200" w:rsidP="007E3200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986732"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57075F01" w14:textId="77777777" w:rsidR="007E3200" w:rsidRPr="00986732" w:rsidRDefault="007E3200" w:rsidP="007E3200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986732">
        <w:rPr>
          <w:rFonts w:ascii="inherit" w:hAnsi="inherit" w:cstheme="minorHAnsi"/>
          <w:sz w:val="24"/>
          <w:szCs w:val="24"/>
        </w:rPr>
        <w:t>West Lafayette, Indiana</w:t>
      </w:r>
    </w:p>
    <w:p w14:paraId="548CF7A1" w14:textId="2F0E5CF9" w:rsidR="000E3260" w:rsidRPr="00BA3A82" w:rsidRDefault="00BA3A82" w:rsidP="00BA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BA3A82">
        <w:rPr>
          <w:rFonts w:ascii="inherit" w:hAnsi="inherit"/>
          <w:b/>
          <w:bCs/>
          <w:sz w:val="24"/>
          <w:szCs w:val="24"/>
        </w:rPr>
        <w:lastRenderedPageBreak/>
        <w:t xml:space="preserve">Exercise 1 </w:t>
      </w:r>
    </w:p>
    <w:p w14:paraId="55119B3E" w14:textId="42588740" w:rsidR="00BA3A82" w:rsidRDefault="00BA3A82" w:rsidP="00BA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Determine </w:t>
      </w:r>
      <w:proofErr w:type="gramStart"/>
      <w:r>
        <w:rPr>
          <w:rFonts w:ascii="inherit" w:hAnsi="inherit"/>
          <w:sz w:val="24"/>
          <w:szCs w:val="24"/>
        </w:rPr>
        <w:t>whether or not</w:t>
      </w:r>
      <w:proofErr w:type="gramEnd"/>
      <w:r>
        <w:rPr>
          <w:rFonts w:ascii="inherit" w:hAnsi="inherit"/>
          <w:sz w:val="24"/>
          <w:szCs w:val="24"/>
        </w:rPr>
        <w:t xml:space="preserve"> each of the following systems are observable, detectable, or not detectable. </w:t>
      </w:r>
    </w:p>
    <w:p w14:paraId="539882D3" w14:textId="77777777" w:rsidR="00BA3A82" w:rsidRDefault="00BA3A82" w:rsidP="00BA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</w:t>
      </w:r>
    </w:p>
    <w:p w14:paraId="1CDFC84C" w14:textId="2FE19BD4" w:rsidR="00BA3A82" w:rsidRPr="00A55318" w:rsidRDefault="00F555A1" w:rsidP="00BA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mr>
          </m:m>
        </m:oMath>
      </m:oMathPara>
    </w:p>
    <w:p w14:paraId="5013D7D0" w14:textId="77777777" w:rsidR="00BA3A82" w:rsidRDefault="00BA3A82" w:rsidP="00BA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(b)</w:t>
      </w:r>
    </w:p>
    <w:p w14:paraId="244B15FD" w14:textId="510564A8" w:rsidR="00BA3A82" w:rsidRPr="00A55318" w:rsidRDefault="00F555A1" w:rsidP="00BA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mr>
          </m:m>
        </m:oMath>
      </m:oMathPara>
    </w:p>
    <w:p w14:paraId="6F975310" w14:textId="77777777" w:rsidR="00BA3A82" w:rsidRDefault="00BA3A82" w:rsidP="00BA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(c)</w:t>
      </w:r>
    </w:p>
    <w:p w14:paraId="1B5A89F2" w14:textId="74E14363" w:rsidR="00BA3A82" w:rsidRPr="00BA3A82" w:rsidRDefault="00F555A1" w:rsidP="00BA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mr>
          </m:m>
        </m:oMath>
      </m:oMathPara>
    </w:p>
    <w:p w14:paraId="00E31BF0" w14:textId="77777777" w:rsidR="00BA3A82" w:rsidRPr="00762B2A" w:rsidRDefault="00BA3A82" w:rsidP="00BA3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59497A97" w14:textId="7D7C80B8" w:rsidR="00BA3A82" w:rsidRDefault="00BA3A82" w:rsidP="007E3200">
      <w:pPr>
        <w:rPr>
          <w:rFonts w:ascii="inherit" w:hAnsi="inherit" w:hint="eastAsia"/>
          <w:sz w:val="24"/>
          <w:szCs w:val="24"/>
        </w:rPr>
      </w:pPr>
    </w:p>
    <w:p w14:paraId="2C630C01" w14:textId="6A0BB5F1" w:rsidR="00F01A02" w:rsidRDefault="00F01A02" w:rsidP="008A7E01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</w:t>
      </w:r>
    </w:p>
    <w:p w14:paraId="5E4FCA72" w14:textId="6314EA56" w:rsidR="00F01A02" w:rsidRDefault="00D565ED" w:rsidP="00F01A0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state matrices are </w:t>
      </w:r>
    </w:p>
    <w:p w14:paraId="346ED6AF" w14:textId="3CE023F4" w:rsidR="00D565ED" w:rsidRPr="00D565ED" w:rsidRDefault="00D565ED" w:rsidP="00F01A02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, 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DD02440" w14:textId="2269D8EA" w:rsidR="00D565ED" w:rsidRPr="00D565ED" w:rsidRDefault="00D565ED" w:rsidP="00F01A02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D=0  .</m:t>
          </m:r>
        </m:oMath>
      </m:oMathPara>
    </w:p>
    <w:p w14:paraId="38842349" w14:textId="180B4797" w:rsidR="00D565ED" w:rsidRDefault="00D565ED" w:rsidP="00F01A0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observability matrix </w:t>
      </w:r>
    </w:p>
    <w:p w14:paraId="03C6281A" w14:textId="2D62C95F" w:rsidR="00D565ED" w:rsidRPr="00D565ED" w:rsidRDefault="00F555A1" w:rsidP="00F01A02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CA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=2  .</m:t>
          </m:r>
        </m:oMath>
      </m:oMathPara>
    </w:p>
    <w:p w14:paraId="41D40446" w14:textId="3CB5280D" w:rsidR="00D565ED" w:rsidRPr="00D565ED" w:rsidRDefault="00D565ED" w:rsidP="00F01A0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system is </w:t>
      </w:r>
      <w:r w:rsidRPr="00D565ED">
        <w:rPr>
          <w:rFonts w:ascii="inherit" w:hAnsi="inherit"/>
          <w:color w:val="FF0000"/>
          <w:sz w:val="24"/>
          <w:szCs w:val="24"/>
        </w:rPr>
        <w:t>observable</w:t>
      </w:r>
      <w:r>
        <w:rPr>
          <w:rFonts w:ascii="inherit" w:hAnsi="inherit"/>
          <w:sz w:val="24"/>
          <w:szCs w:val="24"/>
        </w:rPr>
        <w:t xml:space="preserve">, and therefore, this system is </w:t>
      </w:r>
      <w:r w:rsidRPr="00D565ED">
        <w:rPr>
          <w:rFonts w:ascii="inherit" w:hAnsi="inherit"/>
          <w:color w:val="FF0000"/>
          <w:sz w:val="24"/>
          <w:szCs w:val="24"/>
        </w:rPr>
        <w:t>detectable</w:t>
      </w:r>
      <w:r>
        <w:rPr>
          <w:rFonts w:ascii="inherit" w:hAnsi="inherit"/>
          <w:sz w:val="24"/>
          <w:szCs w:val="24"/>
        </w:rPr>
        <w:t>.</w:t>
      </w:r>
    </w:p>
    <w:p w14:paraId="68967F81" w14:textId="77497695" w:rsidR="00D565ED" w:rsidRDefault="00D565ED" w:rsidP="00F01A02">
      <w:pPr>
        <w:rPr>
          <w:rFonts w:ascii="inherit" w:hAnsi="inherit" w:hint="eastAsia"/>
          <w:sz w:val="24"/>
          <w:szCs w:val="24"/>
        </w:rPr>
      </w:pPr>
    </w:p>
    <w:p w14:paraId="58571914" w14:textId="0EC1B626" w:rsidR="00936741" w:rsidRDefault="00936741" w:rsidP="008A7E01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(b)</w:t>
      </w:r>
    </w:p>
    <w:p w14:paraId="2609A607" w14:textId="77777777" w:rsidR="00936741" w:rsidRDefault="00936741" w:rsidP="0093674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state matrices are </w:t>
      </w:r>
    </w:p>
    <w:p w14:paraId="5B3319DB" w14:textId="77777777" w:rsidR="00936741" w:rsidRPr="00D565ED" w:rsidRDefault="00936741" w:rsidP="00936741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, 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273D30E" w14:textId="01ECD968" w:rsidR="00936741" w:rsidRPr="00D565ED" w:rsidRDefault="00936741" w:rsidP="0093674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D=0  .</m:t>
          </m:r>
        </m:oMath>
      </m:oMathPara>
    </w:p>
    <w:p w14:paraId="40749A86" w14:textId="77777777" w:rsidR="00936741" w:rsidRDefault="00936741" w:rsidP="0093674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The observability matrix </w:t>
      </w:r>
    </w:p>
    <w:p w14:paraId="5458E9BC" w14:textId="52DD2605" w:rsidR="00936741" w:rsidRPr="00D565ED" w:rsidRDefault="00F555A1" w:rsidP="00936741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CA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=1 &lt; 2  .</m:t>
          </m:r>
        </m:oMath>
      </m:oMathPara>
    </w:p>
    <w:p w14:paraId="54A859A4" w14:textId="01F66AEC" w:rsidR="00936741" w:rsidRDefault="00936741" w:rsidP="0093674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system is </w:t>
      </w:r>
      <w:r w:rsidRPr="00936741">
        <w:rPr>
          <w:rFonts w:ascii="inherit" w:hAnsi="inherit"/>
          <w:color w:val="FF0000"/>
          <w:sz w:val="24"/>
          <w:szCs w:val="24"/>
        </w:rPr>
        <w:t>un</w:t>
      </w:r>
      <w:r w:rsidRPr="00D565ED">
        <w:rPr>
          <w:rFonts w:ascii="inherit" w:hAnsi="inherit"/>
          <w:color w:val="FF0000"/>
          <w:sz w:val="24"/>
          <w:szCs w:val="24"/>
        </w:rPr>
        <w:t>observable</w:t>
      </w:r>
      <w:r>
        <w:rPr>
          <w:rFonts w:ascii="inherit" w:hAnsi="inherit"/>
          <w:sz w:val="24"/>
          <w:szCs w:val="24"/>
        </w:rPr>
        <w:t xml:space="preserve">. Next, we </w:t>
      </w:r>
      <w:proofErr w:type="gramStart"/>
      <w:r>
        <w:rPr>
          <w:rFonts w:ascii="inherit" w:hAnsi="inherit"/>
          <w:sz w:val="24"/>
          <w:szCs w:val="24"/>
        </w:rPr>
        <w:t>have to</w:t>
      </w:r>
      <w:proofErr w:type="gramEnd"/>
      <w:r>
        <w:rPr>
          <w:rFonts w:ascii="inherit" w:hAnsi="inherit"/>
          <w:sz w:val="24"/>
          <w:szCs w:val="24"/>
        </w:rPr>
        <w:t xml:space="preserve"> find the unobservable eigenvalues with the PBH test. The eigenvalues are </w:t>
      </w:r>
    </w:p>
    <w:p w14:paraId="65709036" w14:textId="31FE5F15" w:rsidR="00936741" w:rsidRDefault="00936741" w:rsidP="0093674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-1=0</m:t>
          </m:r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</m:t>
          </m:r>
          <m:r>
            <w:rPr>
              <w:rFonts w:ascii="Cambria Math" w:hAnsi="Cambria Math"/>
              <w:sz w:val="24"/>
              <w:szCs w:val="24"/>
            </w:rPr>
            <m:t>1  .</m:t>
          </m:r>
        </m:oMath>
      </m:oMathPara>
    </w:p>
    <w:p w14:paraId="04027080" w14:textId="0AEFD4D5" w:rsidR="00936741" w:rsidRDefault="00936741" w:rsidP="0093674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 -1</m:t>
        </m:r>
      </m:oMath>
      <w:r>
        <w:rPr>
          <w:rFonts w:ascii="inherit" w:hAnsi="inherit"/>
          <w:sz w:val="24"/>
          <w:szCs w:val="24"/>
        </w:rPr>
        <w:t>,</w:t>
      </w:r>
    </w:p>
    <w:p w14:paraId="3D7F829F" w14:textId="022EE09E" w:rsidR="00936741" w:rsidRPr="00D565ED" w:rsidRDefault="00936741" w:rsidP="00936741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 I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=2  .</m:t>
          </m:r>
        </m:oMath>
      </m:oMathPara>
    </w:p>
    <w:p w14:paraId="387594F7" w14:textId="03846006" w:rsidR="00936741" w:rsidRDefault="00936741" w:rsidP="00F01A0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eigenvalue is observable. </w:t>
      </w:r>
    </w:p>
    <w:p w14:paraId="08646581" w14:textId="100EE02B" w:rsidR="00936741" w:rsidRDefault="00936741" w:rsidP="00F01A0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rFonts w:ascii="inherit" w:hAnsi="inherit"/>
          <w:sz w:val="24"/>
          <w:szCs w:val="24"/>
        </w:rPr>
        <w:t>,</w:t>
      </w:r>
    </w:p>
    <w:p w14:paraId="1C3F307E" w14:textId="70C498D5" w:rsidR="00936741" w:rsidRPr="00D565ED" w:rsidRDefault="00936741" w:rsidP="00936741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 I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=1 &lt; 2  .</m:t>
          </m:r>
        </m:oMath>
      </m:oMathPara>
    </w:p>
    <w:p w14:paraId="3F341A61" w14:textId="1745FAC7" w:rsidR="00936741" w:rsidRDefault="00936741" w:rsidP="0093674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eigenvalue is unobservable. </w:t>
      </w:r>
    </w:p>
    <w:p w14:paraId="25BA8D31" w14:textId="13F197D6" w:rsidR="00936741" w:rsidRDefault="00936741" w:rsidP="00F01A0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unobservable eigenvalue has a positive real part, and therefore, this system is </w:t>
      </w:r>
      <w:r w:rsidRPr="00936741">
        <w:rPr>
          <w:rFonts w:ascii="inherit" w:hAnsi="inherit"/>
          <w:color w:val="FF0000"/>
          <w:sz w:val="24"/>
          <w:szCs w:val="24"/>
        </w:rPr>
        <w:t>not detectable</w:t>
      </w:r>
      <w:r>
        <w:rPr>
          <w:rFonts w:ascii="inherit" w:hAnsi="inherit"/>
          <w:sz w:val="24"/>
          <w:szCs w:val="24"/>
        </w:rPr>
        <w:t>.</w:t>
      </w:r>
    </w:p>
    <w:p w14:paraId="365AB02E" w14:textId="50259A78" w:rsidR="00936741" w:rsidRDefault="00936741" w:rsidP="00F01A02">
      <w:pPr>
        <w:rPr>
          <w:rFonts w:ascii="inherit" w:hAnsi="inherit" w:hint="eastAsia"/>
          <w:sz w:val="24"/>
          <w:szCs w:val="24"/>
        </w:rPr>
      </w:pPr>
    </w:p>
    <w:p w14:paraId="4DA3CB8E" w14:textId="0A875920" w:rsidR="00936741" w:rsidRDefault="00936741" w:rsidP="008A7E01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(c)</w:t>
      </w:r>
    </w:p>
    <w:p w14:paraId="4315BC88" w14:textId="77777777" w:rsidR="00936741" w:rsidRDefault="00936741" w:rsidP="0093674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state matrices are </w:t>
      </w:r>
    </w:p>
    <w:p w14:paraId="33EE8B71" w14:textId="5C403989" w:rsidR="00936741" w:rsidRPr="00D565ED" w:rsidRDefault="00936741" w:rsidP="00936741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, 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1684651" w14:textId="4BC73DDA" w:rsidR="00936741" w:rsidRPr="00D565ED" w:rsidRDefault="00936741" w:rsidP="0093674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D=0  .</m:t>
          </m:r>
        </m:oMath>
      </m:oMathPara>
    </w:p>
    <w:p w14:paraId="785E6A36" w14:textId="77777777" w:rsidR="00936741" w:rsidRDefault="00936741" w:rsidP="0093674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observability matrix </w:t>
      </w:r>
    </w:p>
    <w:p w14:paraId="591DA32F" w14:textId="77777777" w:rsidR="00936741" w:rsidRPr="00D565ED" w:rsidRDefault="00F555A1" w:rsidP="00936741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CA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=1 &lt; 2  .</m:t>
          </m:r>
        </m:oMath>
      </m:oMathPara>
    </w:p>
    <w:p w14:paraId="5DDE1123" w14:textId="77777777" w:rsidR="003143D6" w:rsidRDefault="00936741" w:rsidP="003143D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system is </w:t>
      </w:r>
      <w:r w:rsidRPr="00936741">
        <w:rPr>
          <w:rFonts w:ascii="inherit" w:hAnsi="inherit"/>
          <w:color w:val="FF0000"/>
          <w:sz w:val="24"/>
          <w:szCs w:val="24"/>
        </w:rPr>
        <w:t>un</w:t>
      </w:r>
      <w:r w:rsidRPr="00D565ED">
        <w:rPr>
          <w:rFonts w:ascii="inherit" w:hAnsi="inherit"/>
          <w:color w:val="FF0000"/>
          <w:sz w:val="24"/>
          <w:szCs w:val="24"/>
        </w:rPr>
        <w:t>observable</w:t>
      </w:r>
      <w:r>
        <w:rPr>
          <w:rFonts w:ascii="inherit" w:hAnsi="inherit"/>
          <w:sz w:val="24"/>
          <w:szCs w:val="24"/>
        </w:rPr>
        <w:t xml:space="preserve">. Next, we </w:t>
      </w:r>
      <w:proofErr w:type="gramStart"/>
      <w:r>
        <w:rPr>
          <w:rFonts w:ascii="inherit" w:hAnsi="inherit"/>
          <w:sz w:val="24"/>
          <w:szCs w:val="24"/>
        </w:rPr>
        <w:t>have to</w:t>
      </w:r>
      <w:proofErr w:type="gramEnd"/>
      <w:r>
        <w:rPr>
          <w:rFonts w:ascii="inherit" w:hAnsi="inherit"/>
          <w:sz w:val="24"/>
          <w:szCs w:val="24"/>
        </w:rPr>
        <w:t xml:space="preserve"> find the unobservable eigenvalues with the PBH test.</w:t>
      </w:r>
      <w:r w:rsidR="003143D6">
        <w:rPr>
          <w:rFonts w:ascii="inherit" w:hAnsi="inherit"/>
          <w:sz w:val="24"/>
          <w:szCs w:val="24"/>
        </w:rPr>
        <w:t xml:space="preserve"> The eigenvalues are </w:t>
      </w:r>
    </w:p>
    <w:p w14:paraId="2B44494D" w14:textId="0B3B3743" w:rsidR="003143D6" w:rsidRDefault="003143D6" w:rsidP="003143D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+1=0</m:t>
          </m:r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=1  .</m:t>
          </m:r>
        </m:oMath>
      </m:oMathPara>
    </w:p>
    <w:p w14:paraId="610A2ECB" w14:textId="314826AB" w:rsidR="00936741" w:rsidRDefault="003143D6" w:rsidP="0093674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rFonts w:ascii="inherit" w:hAnsi="inherit"/>
          <w:sz w:val="24"/>
          <w:szCs w:val="24"/>
        </w:rPr>
        <w:t>,</w:t>
      </w:r>
    </w:p>
    <w:p w14:paraId="61285351" w14:textId="63CC808E" w:rsidR="003143D6" w:rsidRPr="00D565ED" w:rsidRDefault="003143D6" w:rsidP="003143D6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lastRenderedPageBreak/>
            <m:t>Z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 I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=1 &lt; 2  .</m:t>
          </m:r>
        </m:oMath>
      </m:oMathPara>
    </w:p>
    <w:p w14:paraId="63113D24" w14:textId="376CB056" w:rsidR="003143D6" w:rsidRDefault="003143D6" w:rsidP="003143D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eigenvalue is unobservable. </w:t>
      </w:r>
    </w:p>
    <w:p w14:paraId="58D0FFD4" w14:textId="77777777" w:rsidR="003143D6" w:rsidRDefault="003143D6" w:rsidP="003143D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unobservable eigenvalue has a positive real part, and therefore, this system is </w:t>
      </w:r>
      <w:r w:rsidRPr="00936741">
        <w:rPr>
          <w:rFonts w:ascii="inherit" w:hAnsi="inherit"/>
          <w:color w:val="FF0000"/>
          <w:sz w:val="24"/>
          <w:szCs w:val="24"/>
        </w:rPr>
        <w:t>not detectable</w:t>
      </w:r>
      <w:r>
        <w:rPr>
          <w:rFonts w:ascii="inherit" w:hAnsi="inherit"/>
          <w:sz w:val="24"/>
          <w:szCs w:val="24"/>
        </w:rPr>
        <w:t>.</w:t>
      </w:r>
    </w:p>
    <w:p w14:paraId="5FB5AA88" w14:textId="77777777" w:rsidR="003143D6" w:rsidRDefault="003143D6" w:rsidP="003143D6">
      <w:pPr>
        <w:rPr>
          <w:rFonts w:ascii="inherit" w:hAnsi="inherit" w:hint="eastAsia"/>
          <w:sz w:val="24"/>
          <w:szCs w:val="24"/>
        </w:rPr>
      </w:pPr>
    </w:p>
    <w:p w14:paraId="38002E56" w14:textId="77777777" w:rsidR="003143D6" w:rsidRDefault="003143D6" w:rsidP="00936741">
      <w:pPr>
        <w:rPr>
          <w:rFonts w:ascii="inherit" w:hAnsi="inherit" w:hint="eastAsia"/>
          <w:sz w:val="24"/>
          <w:szCs w:val="24"/>
        </w:rPr>
      </w:pPr>
    </w:p>
    <w:p w14:paraId="0572E317" w14:textId="6D0EB3ED" w:rsidR="0039559C" w:rsidRDefault="0039559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68197B7D" w14:textId="21C8C377" w:rsidR="00936741" w:rsidRPr="008A7E01" w:rsidRDefault="0039559C" w:rsidP="008A7E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8A7E01">
        <w:rPr>
          <w:rFonts w:ascii="inherit" w:hAnsi="inherit"/>
          <w:b/>
          <w:bCs/>
          <w:sz w:val="24"/>
          <w:szCs w:val="24"/>
        </w:rPr>
        <w:lastRenderedPageBreak/>
        <w:t>Exercise 2</w:t>
      </w:r>
    </w:p>
    <w:p w14:paraId="2DFF6447" w14:textId="4DDE0329" w:rsidR="0039559C" w:rsidRDefault="0039559C" w:rsidP="008A7E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Consider the system described by </w:t>
      </w:r>
    </w:p>
    <w:p w14:paraId="592C1BE0" w14:textId="05378C3F" w:rsidR="0039559C" w:rsidRPr="008A7E01" w:rsidRDefault="00F555A1" w:rsidP="008A7E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-u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mr>
          </m:m>
        </m:oMath>
      </m:oMathPara>
    </w:p>
    <w:p w14:paraId="484DF46F" w14:textId="7E8CBAFB" w:rsidR="008A7E01" w:rsidRDefault="008A7E01" w:rsidP="008A7E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>here all quantities are scalars.</w:t>
      </w:r>
    </w:p>
    <w:p w14:paraId="77EE1D40" w14:textId="7E3D09D9" w:rsidR="008A7E01" w:rsidRDefault="008A7E01" w:rsidP="008A7E01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>s this system observable?</w:t>
      </w:r>
    </w:p>
    <w:p w14:paraId="06AFC757" w14:textId="208904AB" w:rsidR="008A7E01" w:rsidRDefault="008A7E01" w:rsidP="008A7E01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>s this system detectable?</w:t>
      </w:r>
    </w:p>
    <w:p w14:paraId="4384C80C" w14:textId="478DC7FD" w:rsidR="008A7E01" w:rsidRDefault="008A7E01" w:rsidP="008A7E01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D</w:t>
      </w:r>
      <w:r>
        <w:rPr>
          <w:rFonts w:ascii="inherit" w:hAnsi="inherit"/>
          <w:sz w:val="24"/>
          <w:szCs w:val="24"/>
        </w:rPr>
        <w:t xml:space="preserve">oes there exist an asymptotic state estimator for this system? </w:t>
      </w: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>f an estimator does not exist, explain why; if one does exist, give an example of one.</w:t>
      </w:r>
    </w:p>
    <w:p w14:paraId="253E0EFA" w14:textId="2878B055" w:rsidR="008A7E01" w:rsidRDefault="008A7E01" w:rsidP="008A7E01">
      <w:pPr>
        <w:pStyle w:val="ListParagraph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>f the answer to part (c) is yes, illustrate the effectiveness of your observer with a simulation.</w:t>
      </w:r>
    </w:p>
    <w:p w14:paraId="391171E3" w14:textId="257B062C" w:rsidR="008A7E01" w:rsidRDefault="008A7E01" w:rsidP="008A7E01">
      <w:pPr>
        <w:rPr>
          <w:rFonts w:ascii="inherit" w:hAnsi="inherit" w:hint="eastAsia"/>
          <w:sz w:val="24"/>
          <w:szCs w:val="24"/>
        </w:rPr>
      </w:pPr>
    </w:p>
    <w:p w14:paraId="7BA890D6" w14:textId="4FE85C5B" w:rsidR="008A7E01" w:rsidRDefault="008A7E01" w:rsidP="00CA7EB3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</w:t>
      </w:r>
    </w:p>
    <w:p w14:paraId="47015961" w14:textId="77777777" w:rsidR="008A7E01" w:rsidRDefault="008A7E01" w:rsidP="008A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state matrices are </w:t>
      </w:r>
    </w:p>
    <w:p w14:paraId="19CEAC77" w14:textId="3C693B8A" w:rsidR="008A7E01" w:rsidRPr="00D565ED" w:rsidRDefault="008A7E01" w:rsidP="008A7E01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, 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</m:oMath>
      </m:oMathPara>
    </w:p>
    <w:p w14:paraId="28BB1CFC" w14:textId="152B1989" w:rsidR="008A7E01" w:rsidRPr="00D565ED" w:rsidRDefault="008A7E01" w:rsidP="008A7E0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D=0  .</m:t>
          </m:r>
        </m:oMath>
      </m:oMathPara>
    </w:p>
    <w:p w14:paraId="2D53BB87" w14:textId="77777777" w:rsidR="008A7E01" w:rsidRDefault="008A7E01" w:rsidP="008A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observability matrix </w:t>
      </w:r>
    </w:p>
    <w:p w14:paraId="004DE491" w14:textId="2A0595EF" w:rsidR="008A7E01" w:rsidRPr="00D565ED" w:rsidRDefault="00F555A1" w:rsidP="008A7E01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CA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=1 &lt; 2  .</m:t>
          </m:r>
        </m:oMath>
      </m:oMathPara>
    </w:p>
    <w:p w14:paraId="202BF09E" w14:textId="43E3000D" w:rsidR="008A7E01" w:rsidRDefault="008A7E01" w:rsidP="008A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system is </w:t>
      </w:r>
      <w:r w:rsidRPr="00936741">
        <w:rPr>
          <w:rFonts w:ascii="inherit" w:hAnsi="inherit"/>
          <w:color w:val="FF0000"/>
          <w:sz w:val="24"/>
          <w:szCs w:val="24"/>
        </w:rPr>
        <w:t>un</w:t>
      </w:r>
      <w:r w:rsidRPr="00D565ED">
        <w:rPr>
          <w:rFonts w:ascii="inherit" w:hAnsi="inherit"/>
          <w:color w:val="FF0000"/>
          <w:sz w:val="24"/>
          <w:szCs w:val="24"/>
        </w:rPr>
        <w:t>observable</w:t>
      </w:r>
      <w:r>
        <w:rPr>
          <w:rFonts w:ascii="inherit" w:hAnsi="inherit"/>
          <w:sz w:val="24"/>
          <w:szCs w:val="24"/>
        </w:rPr>
        <w:t>.</w:t>
      </w:r>
    </w:p>
    <w:p w14:paraId="7685B914" w14:textId="031A239D" w:rsidR="009079E9" w:rsidRDefault="009079E9" w:rsidP="008A7E01">
      <w:pPr>
        <w:rPr>
          <w:rFonts w:ascii="inherit" w:hAnsi="inherit" w:hint="eastAsia"/>
          <w:sz w:val="24"/>
          <w:szCs w:val="24"/>
        </w:rPr>
      </w:pPr>
    </w:p>
    <w:p w14:paraId="1CD4EE84" w14:textId="46888552" w:rsidR="009079E9" w:rsidRDefault="009079E9" w:rsidP="00CA7EB3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(b)</w:t>
      </w:r>
    </w:p>
    <w:p w14:paraId="44BF4CED" w14:textId="77777777" w:rsidR="009079E9" w:rsidRDefault="009079E9" w:rsidP="009079E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eigenvalues are </w:t>
      </w:r>
    </w:p>
    <w:p w14:paraId="79F6FDC1" w14:textId="77777777" w:rsidR="009079E9" w:rsidRDefault="009079E9" w:rsidP="009079E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-1=0</m:t>
          </m:r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</m:t>
          </m:r>
          <m:r>
            <w:rPr>
              <w:rFonts w:ascii="Cambria Math" w:hAnsi="Cambria Math"/>
              <w:sz w:val="24"/>
              <w:szCs w:val="24"/>
            </w:rPr>
            <m:t>1  .</m:t>
          </m:r>
        </m:oMath>
      </m:oMathPara>
    </w:p>
    <w:p w14:paraId="1371D744" w14:textId="77777777" w:rsidR="009079E9" w:rsidRDefault="009079E9" w:rsidP="009079E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 -1</m:t>
        </m:r>
      </m:oMath>
      <w:r>
        <w:rPr>
          <w:rFonts w:ascii="inherit" w:hAnsi="inherit"/>
          <w:sz w:val="24"/>
          <w:szCs w:val="24"/>
        </w:rPr>
        <w:t>,</w:t>
      </w:r>
    </w:p>
    <w:p w14:paraId="115C12D0" w14:textId="75122F25" w:rsidR="009079E9" w:rsidRPr="00D565ED" w:rsidRDefault="009079E9" w:rsidP="009079E9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 I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=1  .</m:t>
          </m:r>
        </m:oMath>
      </m:oMathPara>
    </w:p>
    <w:p w14:paraId="144A7781" w14:textId="1AE3FD23" w:rsidR="009079E9" w:rsidRDefault="009079E9" w:rsidP="009079E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eigenvalue is </w:t>
      </w:r>
      <w:r w:rsidR="00BC4048">
        <w:rPr>
          <w:rFonts w:ascii="inherit" w:hAnsi="inherit"/>
          <w:sz w:val="24"/>
          <w:szCs w:val="24"/>
        </w:rPr>
        <w:t>un</w:t>
      </w:r>
      <w:r>
        <w:rPr>
          <w:rFonts w:ascii="inherit" w:hAnsi="inherit"/>
          <w:sz w:val="24"/>
          <w:szCs w:val="24"/>
        </w:rPr>
        <w:t xml:space="preserve">observable. </w:t>
      </w:r>
    </w:p>
    <w:p w14:paraId="07D73D59" w14:textId="77777777" w:rsidR="009079E9" w:rsidRDefault="009079E9" w:rsidP="009079E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=1</m:t>
        </m:r>
      </m:oMath>
      <w:r>
        <w:rPr>
          <w:rFonts w:ascii="inherit" w:hAnsi="inherit"/>
          <w:sz w:val="24"/>
          <w:szCs w:val="24"/>
        </w:rPr>
        <w:t>,</w:t>
      </w:r>
    </w:p>
    <w:p w14:paraId="67593C9F" w14:textId="00D72925" w:rsidR="009079E9" w:rsidRPr="00D565ED" w:rsidRDefault="009079E9" w:rsidP="009079E9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lastRenderedPageBreak/>
            <m:t>Z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 I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=2   .</m:t>
          </m:r>
        </m:oMath>
      </m:oMathPara>
    </w:p>
    <w:p w14:paraId="65778FED" w14:textId="77777777" w:rsidR="009079E9" w:rsidRDefault="009079E9" w:rsidP="009079E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eigenvalue is unobservable. </w:t>
      </w:r>
    </w:p>
    <w:p w14:paraId="36D97414" w14:textId="3DD253A9" w:rsidR="009079E9" w:rsidRDefault="009079E9" w:rsidP="009079E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unobservable eigenvalue has a </w:t>
      </w:r>
      <w:r w:rsidR="00BC4048">
        <w:rPr>
          <w:rFonts w:ascii="inherit" w:hAnsi="inherit"/>
          <w:sz w:val="24"/>
          <w:szCs w:val="24"/>
        </w:rPr>
        <w:t>negative</w:t>
      </w:r>
      <w:r>
        <w:rPr>
          <w:rFonts w:ascii="inherit" w:hAnsi="inherit"/>
          <w:sz w:val="24"/>
          <w:szCs w:val="24"/>
        </w:rPr>
        <w:t xml:space="preserve"> real part, and therefore, this system is</w:t>
      </w:r>
      <w:r w:rsidR="00BC4048">
        <w:rPr>
          <w:rFonts w:ascii="inherit" w:hAnsi="inherit"/>
          <w:sz w:val="24"/>
          <w:szCs w:val="24"/>
        </w:rPr>
        <w:t xml:space="preserve"> </w:t>
      </w:r>
      <w:r w:rsidRPr="00936741">
        <w:rPr>
          <w:rFonts w:ascii="inherit" w:hAnsi="inherit"/>
          <w:color w:val="FF0000"/>
          <w:sz w:val="24"/>
          <w:szCs w:val="24"/>
        </w:rPr>
        <w:t>detectable</w:t>
      </w:r>
      <w:r>
        <w:rPr>
          <w:rFonts w:ascii="inherit" w:hAnsi="inherit"/>
          <w:sz w:val="24"/>
          <w:szCs w:val="24"/>
        </w:rPr>
        <w:t>.</w:t>
      </w:r>
    </w:p>
    <w:p w14:paraId="2120FA13" w14:textId="54998D40" w:rsidR="00BC4048" w:rsidRDefault="00BC4048" w:rsidP="008A7E01">
      <w:pPr>
        <w:rPr>
          <w:rFonts w:ascii="inherit" w:hAnsi="inherit" w:hint="eastAsia"/>
          <w:sz w:val="24"/>
          <w:szCs w:val="24"/>
        </w:rPr>
      </w:pPr>
    </w:p>
    <w:p w14:paraId="21CCB721" w14:textId="54A472E1" w:rsidR="00BC4048" w:rsidRDefault="00BC4048" w:rsidP="00CA7EB3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(c)</w:t>
      </w:r>
    </w:p>
    <w:p w14:paraId="43D80252" w14:textId="5CAC93F8" w:rsidR="00BC4048" w:rsidRDefault="00B0490D" w:rsidP="008A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L</w:t>
      </w:r>
      <w:r>
        <w:rPr>
          <w:rFonts w:ascii="inherit" w:hAnsi="inherit"/>
          <w:sz w:val="24"/>
          <w:szCs w:val="24"/>
        </w:rPr>
        <w:t xml:space="preserve">et </w:t>
      </w:r>
    </w:p>
    <w:p w14:paraId="63B5666F" w14:textId="385CDC29" w:rsidR="00B0490D" w:rsidRPr="00B0490D" w:rsidRDefault="00B0490D" w:rsidP="008A7E0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D76E590" w14:textId="6DF356BD" w:rsidR="00B0490D" w:rsidRDefault="00B0490D" w:rsidP="008A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have </w:t>
      </w:r>
    </w:p>
    <w:p w14:paraId="2B537BCF" w14:textId="2C9FDA36" w:rsidR="00B0490D" w:rsidRPr="00B0490D" w:rsidRDefault="00B0490D" w:rsidP="008A7E0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A+LC=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B831C44" w14:textId="5AC200A0" w:rsidR="00B0490D" w:rsidRDefault="00B0490D" w:rsidP="008A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Hence,</w:t>
      </w:r>
    </w:p>
    <w:p w14:paraId="5F9EEEB6" w14:textId="610F8B8D" w:rsidR="00B0490D" w:rsidRPr="00B0490D" w:rsidRDefault="00B0490D" w:rsidP="008A7E0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sI-A-LC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e>
          </m:d>
        </m:oMath>
      </m:oMathPara>
    </w:p>
    <w:p w14:paraId="2C6984EE" w14:textId="7BA8B9E1" w:rsidR="00B0490D" w:rsidRPr="00B0490D" w:rsidRDefault="00B0490D" w:rsidP="008A7E0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⇒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s-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+1=0  .</m:t>
          </m:r>
        </m:oMath>
      </m:oMathPara>
    </w:p>
    <w:p w14:paraId="12EFE8F9" w14:textId="15EED089" w:rsidR="00B0490D" w:rsidRDefault="00B0490D" w:rsidP="008A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nd </w:t>
      </w:r>
      <m:oMath>
        <m:r>
          <w:rPr>
            <w:rFonts w:ascii="Cambria Math" w:hAnsi="Cambria Math"/>
            <w:sz w:val="24"/>
            <w:szCs w:val="24"/>
          </w:rPr>
          <m:t>A+LC</m:t>
        </m:r>
      </m:oMath>
      <w:r>
        <w:rPr>
          <w:rFonts w:ascii="inherit" w:hAnsi="inherit"/>
          <w:sz w:val="24"/>
          <w:szCs w:val="24"/>
        </w:rPr>
        <w:t xml:space="preserve"> is asymptotically stable if </w:t>
      </w:r>
    </w:p>
    <w:p w14:paraId="05C2E4CD" w14:textId="6A3ED049" w:rsidR="00B0490D" w:rsidRPr="00B0490D" w:rsidRDefault="00F555A1" w:rsidP="008A7E01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&gt;0       and      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+1&gt;0     </m:t>
          </m:r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6C95E7C" w14:textId="37194C26" w:rsidR="00B0490D" w:rsidRDefault="00B0490D" w:rsidP="008A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there </w:t>
      </w:r>
      <w:r w:rsidRPr="00B0490D">
        <w:rPr>
          <w:rFonts w:ascii="inherit" w:hAnsi="inherit"/>
          <w:color w:val="FF0000"/>
          <w:sz w:val="24"/>
          <w:szCs w:val="24"/>
        </w:rPr>
        <w:t>exists</w:t>
      </w:r>
      <w:r>
        <w:rPr>
          <w:rFonts w:ascii="inherit" w:hAnsi="inherit"/>
          <w:sz w:val="24"/>
          <w:szCs w:val="24"/>
        </w:rPr>
        <w:t xml:space="preserve"> an asymptotic state estimator.</w:t>
      </w:r>
    </w:p>
    <w:p w14:paraId="608B2A7D" w14:textId="5BE7EB9F" w:rsidR="00B0490D" w:rsidRDefault="00B0490D" w:rsidP="008A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An example of an asymptotic observer is then given by </w:t>
      </w:r>
    </w:p>
    <w:p w14:paraId="6B472C85" w14:textId="64BB93C1" w:rsidR="00B0490D" w:rsidRPr="00CA48CF" w:rsidRDefault="00F555A1" w:rsidP="008A7E01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-u-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</m:mr>
          </m:m>
        </m:oMath>
      </m:oMathPara>
    </w:p>
    <w:p w14:paraId="0B202F81" w14:textId="32486634" w:rsidR="00CA48CF" w:rsidRDefault="00CA48CF" w:rsidP="008A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</m:oMath>
    </w:p>
    <w:p w14:paraId="2354361A" w14:textId="5180C6BC" w:rsidR="00CA48CF" w:rsidRPr="008439AD" w:rsidRDefault="00F555A1" w:rsidP="00CA48CF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+u-y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-u-2y</m:t>
                </m:r>
              </m:e>
            </m:mr>
          </m:m>
        </m:oMath>
      </m:oMathPara>
    </w:p>
    <w:p w14:paraId="5454FF13" w14:textId="5175CB61" w:rsidR="008439AD" w:rsidRDefault="008439AD" w:rsidP="00CA48C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is an example of an asymptotic observer. </w:t>
      </w:r>
    </w:p>
    <w:p w14:paraId="2F08352F" w14:textId="10F4708D" w:rsidR="005D065F" w:rsidRDefault="005D065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0C8E9A0E" w14:textId="51026DFF" w:rsidR="008439AD" w:rsidRDefault="005D065F" w:rsidP="00CA7EB3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(d)</w:t>
      </w:r>
    </w:p>
    <w:p w14:paraId="6542BF0E" w14:textId="4DDB1B61" w:rsidR="005D065F" w:rsidRDefault="005D065F" w:rsidP="00CA48C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Using the following Simulink model</w:t>
      </w:r>
    </w:p>
    <w:p w14:paraId="69B62D34" w14:textId="28CA483B" w:rsidR="005D065F" w:rsidRDefault="005D065F" w:rsidP="00CA48CF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08DDBDB1" wp14:editId="196DEA82">
            <wp:extent cx="5943600" cy="2658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D274" w14:textId="5CF0EB39" w:rsidR="005D065F" w:rsidRDefault="005D065F" w:rsidP="00CA48C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define </w:t>
      </w:r>
    </w:p>
    <w:p w14:paraId="217CCB44" w14:textId="01583B03" w:rsidR="005D065F" w:rsidRPr="005D065F" w:rsidRDefault="005D065F" w:rsidP="00CA48C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0DC92B8" w14:textId="297E572F" w:rsidR="005D065F" w:rsidRDefault="005D065F" w:rsidP="00CA48C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And simulate the model. Then </w:t>
      </w:r>
      <m:oMath>
        <m:acc>
          <m:accPr>
            <m:chr m:val="̃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acc>
          <m:accPr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-x</m:t>
        </m:r>
      </m:oMath>
      <w:r>
        <w:rPr>
          <w:rFonts w:ascii="inherit" w:hAnsi="inherit"/>
          <w:sz w:val="24"/>
          <w:szCs w:val="24"/>
        </w:rPr>
        <w:t xml:space="preserve"> becomes </w:t>
      </w:r>
    </w:p>
    <w:p w14:paraId="6EE36A2E" w14:textId="233F8FE7" w:rsidR="005D065F" w:rsidRDefault="005D065F" w:rsidP="00CA48CF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4FCA07C4" wp14:editId="23DAFD99">
            <wp:extent cx="5943600" cy="322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6908" w14:textId="3C0DD59D" w:rsidR="005D065F" w:rsidRDefault="005D065F" w:rsidP="00CA48C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And the output,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inherit" w:hAnsi="inherit"/>
          <w:sz w:val="24"/>
          <w:szCs w:val="24"/>
        </w:rPr>
        <w:t xml:space="preserve"> being </w:t>
      </w:r>
    </w:p>
    <w:p w14:paraId="79C8C578" w14:textId="77777777" w:rsidR="005D065F" w:rsidRPr="00CA48CF" w:rsidRDefault="005D065F" w:rsidP="00CA48CF">
      <w:pPr>
        <w:rPr>
          <w:rFonts w:ascii="inherit" w:hAnsi="inherit" w:hint="eastAsia"/>
          <w:sz w:val="24"/>
          <w:szCs w:val="24"/>
        </w:rPr>
      </w:pPr>
    </w:p>
    <w:p w14:paraId="1E859B0E" w14:textId="5BCA5869" w:rsidR="00CA48CF" w:rsidRDefault="005D065F" w:rsidP="008A7E01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88716" wp14:editId="76B6BF00">
            <wp:extent cx="5943600" cy="3220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A642" w14:textId="532D2451" w:rsidR="005D065F" w:rsidRDefault="005D065F" w:rsidP="008A7E01">
      <w:pPr>
        <w:rPr>
          <w:rFonts w:ascii="inherit" w:hAnsi="inherit" w:hint="eastAsia"/>
          <w:sz w:val="24"/>
          <w:szCs w:val="24"/>
        </w:rPr>
      </w:pPr>
    </w:p>
    <w:p w14:paraId="05D71876" w14:textId="4C8E9675" w:rsidR="009E2367" w:rsidRDefault="005D065F" w:rsidP="008A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Since the difference between the estimated states and actual states are </w:t>
      </w:r>
      <w:proofErr w:type="gramStart"/>
      <w:r>
        <w:rPr>
          <w:rFonts w:ascii="inherit" w:hAnsi="inherit"/>
          <w:sz w:val="24"/>
          <w:szCs w:val="24"/>
        </w:rPr>
        <w:t>zero</w:t>
      </w:r>
      <w:proofErr w:type="gramEnd"/>
      <w:r>
        <w:rPr>
          <w:rFonts w:ascii="inherit" w:hAnsi="inherit"/>
          <w:sz w:val="24"/>
          <w:szCs w:val="24"/>
        </w:rPr>
        <w:t xml:space="preserve"> we can see that the observer is effective. </w:t>
      </w:r>
    </w:p>
    <w:p w14:paraId="152ED1F6" w14:textId="77777777" w:rsidR="009E2367" w:rsidRDefault="009E236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7B42CBBA" w14:textId="67C88DD3" w:rsidR="005D065F" w:rsidRPr="009E2367" w:rsidRDefault="009E2367" w:rsidP="009E23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9E2367">
        <w:rPr>
          <w:rFonts w:ascii="inherit" w:hAnsi="inherit"/>
          <w:b/>
          <w:bCs/>
          <w:sz w:val="24"/>
          <w:szCs w:val="24"/>
        </w:rPr>
        <w:lastRenderedPageBreak/>
        <w:t>Exercise 3</w:t>
      </w:r>
    </w:p>
    <w:p w14:paraId="7B3AA37C" w14:textId="22D051E7" w:rsidR="009E2367" w:rsidRDefault="009E2367" w:rsidP="009E23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Consider the system,</w:t>
      </w:r>
    </w:p>
    <w:p w14:paraId="0B155100" w14:textId="6E631608" w:rsidR="009E2367" w:rsidRPr="009E2367" w:rsidRDefault="00F555A1" w:rsidP="009E23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mr>
          </m:m>
        </m:oMath>
      </m:oMathPara>
    </w:p>
    <w:p w14:paraId="6A51190E" w14:textId="64E3C7E0" w:rsidR="009E2367" w:rsidRDefault="009E2367" w:rsidP="009E23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where all quantities are scalar. Obtain (by hand) an output feedback controller which results in an asymptotically stable closed loop system.</w:t>
      </w:r>
    </w:p>
    <w:p w14:paraId="1177CF2B" w14:textId="41781632" w:rsidR="009E2367" w:rsidRDefault="009E2367" w:rsidP="009E2367">
      <w:pPr>
        <w:rPr>
          <w:rFonts w:ascii="inherit" w:hAnsi="inherit" w:hint="eastAsia"/>
          <w:sz w:val="24"/>
          <w:szCs w:val="24"/>
        </w:rPr>
      </w:pPr>
    </w:p>
    <w:p w14:paraId="3A1FA561" w14:textId="77777777" w:rsidR="009A7905" w:rsidRDefault="009A7905" w:rsidP="009A79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state matrices are </w:t>
      </w:r>
    </w:p>
    <w:p w14:paraId="6B184DDB" w14:textId="596C280E" w:rsidR="009A7905" w:rsidRPr="00D565ED" w:rsidRDefault="009A7905" w:rsidP="009A790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, 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E6FBFAD" w14:textId="12C09C73" w:rsidR="009A7905" w:rsidRPr="00D565ED" w:rsidRDefault="009A7905" w:rsidP="009A790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D=0  .</m:t>
          </m:r>
        </m:oMath>
      </m:oMathPara>
    </w:p>
    <w:p w14:paraId="4018FFBA" w14:textId="77777777" w:rsidR="009A7905" w:rsidRDefault="009A7905" w:rsidP="009A79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observability matrix </w:t>
      </w:r>
    </w:p>
    <w:p w14:paraId="1A175F09" w14:textId="645654A3" w:rsidR="009A7905" w:rsidRPr="009A7905" w:rsidRDefault="00F555A1" w:rsidP="009A790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CA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=2  .</m:t>
          </m:r>
        </m:oMath>
      </m:oMathPara>
    </w:p>
    <w:p w14:paraId="5EF9E4D4" w14:textId="47760184" w:rsidR="009A7905" w:rsidRDefault="009A7905" w:rsidP="009A79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This system is observable, and thus detectable.</w:t>
      </w:r>
    </w:p>
    <w:p w14:paraId="1524FDF9" w14:textId="5F6F6CE9" w:rsidR="009A7905" w:rsidRDefault="009A7905" w:rsidP="009A79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controllability matrix </w:t>
      </w:r>
    </w:p>
    <w:p w14:paraId="5433A900" w14:textId="7AF7C9B2" w:rsidR="009A7905" w:rsidRPr="009A7905" w:rsidRDefault="00F555A1" w:rsidP="009A790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AB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=2.</m:t>
          </m:r>
        </m:oMath>
      </m:oMathPara>
    </w:p>
    <w:p w14:paraId="5CE75311" w14:textId="4E994365" w:rsidR="009A7905" w:rsidRDefault="009A7905" w:rsidP="009A79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This system is controllable, and thus stabilizable.</w:t>
      </w:r>
    </w:p>
    <w:p w14:paraId="50B2067A" w14:textId="4355FF94" w:rsidR="009A7905" w:rsidRDefault="009A7905" w:rsidP="009A79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the </w:t>
      </w:r>
      <w:r w:rsidR="00E656AC">
        <w:rPr>
          <w:rFonts w:ascii="inherit" w:hAnsi="inherit"/>
          <w:sz w:val="24"/>
          <w:szCs w:val="24"/>
        </w:rPr>
        <w:t>state feedback and observer matrix be</w:t>
      </w:r>
    </w:p>
    <w:p w14:paraId="553ABC36" w14:textId="2D087CE6" w:rsidR="00E656AC" w:rsidRPr="00E656AC" w:rsidRDefault="00E656AC" w:rsidP="009A790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448E6B13" w14:textId="435938AA" w:rsidR="00E656AC" w:rsidRPr="00E656AC" w:rsidRDefault="00E656AC" w:rsidP="009A790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50DFB1F7" w14:textId="05E74C86" w:rsidR="00E656AC" w:rsidRDefault="00E656AC" w:rsidP="009A79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closed loop system can be characterized as </w:t>
      </w:r>
    </w:p>
    <w:p w14:paraId="1B60D7A1" w14:textId="25D98256" w:rsidR="0078023A" w:rsidRPr="0078023A" w:rsidRDefault="00F555A1" w:rsidP="009A7905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acc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A+BK+L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C+DK</m:t>
                        </m:r>
                      </m:e>
                    </m:d>
                  </m:e>
                </m:d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-Ly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</m:mr>
          </m:m>
        </m:oMath>
      </m:oMathPara>
    </w:p>
    <w:p w14:paraId="3593E68A" w14:textId="7FD4A23C" w:rsidR="00E656AC" w:rsidRDefault="00E656AC" w:rsidP="009A790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Now,</w:t>
      </w:r>
    </w:p>
    <w:p w14:paraId="3511CE9A" w14:textId="51F2427B" w:rsidR="00E656AC" w:rsidRPr="00D565ED" w:rsidRDefault="00F555A1" w:rsidP="009A790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=A+BK+L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C+DK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36F8587A" w14:textId="5EE4CAA9" w:rsidR="009E2367" w:rsidRPr="0078023A" w:rsidRDefault="00F555A1" w:rsidP="009E2367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=-L=-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66C51F1D" w14:textId="69E55343" w:rsidR="0078023A" w:rsidRPr="00E907B3" w:rsidRDefault="00F555A1" w:rsidP="009E2367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.</m:t>
          </m:r>
        </m:oMath>
      </m:oMathPara>
    </w:p>
    <w:p w14:paraId="1DB813DF" w14:textId="4813C24D" w:rsidR="00E907B3" w:rsidRDefault="00E907B3" w:rsidP="009E236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Set our desired poles as </w:t>
      </w:r>
      <m:oMath>
        <m:r>
          <w:rPr>
            <w:rFonts w:ascii="Cambria Math" w:hAnsi="Cambria Math"/>
            <w:sz w:val="24"/>
            <w:szCs w:val="24"/>
          </w:rPr>
          <m:t>p = -2, -5</m:t>
        </m:r>
      </m:oMath>
      <w:r>
        <w:rPr>
          <w:rFonts w:ascii="inherit" w:hAnsi="inherit"/>
          <w:sz w:val="24"/>
          <w:szCs w:val="24"/>
        </w:rPr>
        <w:t>.</w:t>
      </w:r>
    </w:p>
    <w:p w14:paraId="120D2FEE" w14:textId="7E07B029" w:rsidR="00276DFE" w:rsidRPr="00E907B3" w:rsidRDefault="00E907B3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first find </w:t>
      </w:r>
      <w:r>
        <w:rPr>
          <w:rFonts w:ascii="inherit" w:hAnsi="inherit"/>
          <w:i/>
          <w:iCs/>
          <w:sz w:val="24"/>
          <w:szCs w:val="24"/>
        </w:rPr>
        <w:t>K</w:t>
      </w:r>
      <w:r>
        <w:rPr>
          <w:rFonts w:ascii="inherit" w:hAnsi="inherit"/>
          <w:sz w:val="24"/>
          <w:szCs w:val="24"/>
        </w:rPr>
        <w:t xml:space="preserve"> for these desired poles</w:t>
      </w:r>
      <w:r w:rsidR="00276DFE">
        <w:rPr>
          <w:rFonts w:ascii="inherit" w:hAnsi="inherit"/>
          <w:sz w:val="24"/>
          <w:szCs w:val="24"/>
        </w:rPr>
        <w:t xml:space="preserve"> using the Brogan’s algorithm </w:t>
      </w:r>
    </w:p>
    <w:p w14:paraId="46D1E06A" w14:textId="77777777" w:rsidR="00276DFE" w:rsidRDefault="00276DFE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Find</w:t>
      </w:r>
    </w:p>
    <w:p w14:paraId="7C9B0C75" w14:textId="64722117" w:rsidR="00276DFE" w:rsidRPr="00276DFE" w:rsidRDefault="00276DFE" w:rsidP="00276DFE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ϕ</m:t>
          </m:r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×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-A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02C8E90" w14:textId="77777777" w:rsidR="00276DFE" w:rsidRDefault="00276DFE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Compute </w:t>
      </w:r>
    </w:p>
    <w:p w14:paraId="58661143" w14:textId="08CFA639" w:rsidR="00276DFE" w:rsidRPr="00276DFE" w:rsidRDefault="00276DFE" w:rsidP="00276DFE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ψ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ϕ</m:t>
          </m:r>
          <m:r>
            <w:rPr>
              <w:rFonts w:ascii="Cambria Math" w:hAnsi="Cambria Math"/>
              <w:sz w:val="24"/>
              <w:szCs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74B4384B" w14:textId="77777777" w:rsidR="00276DFE" w:rsidRDefault="00276DFE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Calculate </w:t>
      </w:r>
    </w:p>
    <w:p w14:paraId="40E0815E" w14:textId="0C1BB112" w:rsidR="00276DFE" w:rsidRPr="0046092C" w:rsidRDefault="00F555A1" w:rsidP="00276DFE">
      <w:pPr>
        <w:rPr>
          <w:rFonts w:ascii="inherit" w:hAnsi="inherit" w:hint="eastAsia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7FCFD12E" w14:textId="74AFD7C8" w:rsidR="00276DFE" w:rsidRDefault="00276DFE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ψ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ascii="inherit" w:hAnsi="inherit"/>
          <w:sz w:val="24"/>
          <w:szCs w:val="24"/>
        </w:rPr>
        <w:t xml:space="preserve"> correspond to the columns of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ψ</m:t>
        </m:r>
      </m:oMath>
      <w:r>
        <w:rPr>
          <w:rFonts w:ascii="inherit" w:hAnsi="inherit"/>
          <w:sz w:val="24"/>
          <w:szCs w:val="24"/>
        </w:rPr>
        <w:t>.</w:t>
      </w:r>
    </w:p>
    <w:p w14:paraId="3A583ECB" w14:textId="77777777" w:rsidR="00276DFE" w:rsidRDefault="00276DFE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Find the gains with </w:t>
      </w:r>
    </w:p>
    <w:p w14:paraId="666DD420" w14:textId="091F0B44" w:rsidR="00276DFE" w:rsidRPr="00632DC4" w:rsidRDefault="00276DFE" w:rsidP="00276DF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K=E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ψ</m:t>
                  </m:r>
                </m:e>
              </m:acc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1E6FC7E3" w14:textId="77777777" w:rsidR="00276DFE" w:rsidRDefault="00276DFE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here </w:t>
      </w:r>
    </w:p>
    <w:p w14:paraId="41541765" w14:textId="44898BE7" w:rsidR="00276DFE" w:rsidRPr="00276DFE" w:rsidRDefault="00276DFE" w:rsidP="00276DF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6BC8F674" w14:textId="7E4C6318" w:rsidR="00276DFE" w:rsidRPr="00276DFE" w:rsidRDefault="00BA1A35" w:rsidP="00276DFE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K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  .</m:t>
          </m:r>
        </m:oMath>
      </m:oMathPara>
    </w:p>
    <w:p w14:paraId="286C4F40" w14:textId="76E329A8" w:rsidR="00276DFE" w:rsidRDefault="00276DFE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Then,</w:t>
      </w:r>
    </w:p>
    <w:p w14:paraId="03C1FBE9" w14:textId="22E34010" w:rsidR="00276DFE" w:rsidRPr="00276DFE" w:rsidRDefault="00F555A1" w:rsidP="00276DFE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BK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 xml:space="preserve">  eig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cl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=-2,-5  .</m:t>
          </m:r>
        </m:oMath>
      </m:oMathPara>
    </w:p>
    <w:p w14:paraId="5FC7CD18" w14:textId="5986A331" w:rsidR="00BA1A35" w:rsidRDefault="00BA1A35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Next, for the same desired poles we will find the observer gains </w:t>
      </w:r>
      <w:r>
        <w:rPr>
          <w:rFonts w:ascii="inherit" w:hAnsi="inherit"/>
          <w:i/>
          <w:iCs/>
          <w:sz w:val="24"/>
          <w:szCs w:val="24"/>
        </w:rPr>
        <w:t>L</w:t>
      </w:r>
      <w:r>
        <w:rPr>
          <w:rFonts w:ascii="inherit" w:hAnsi="inherit"/>
          <w:sz w:val="24"/>
          <w:szCs w:val="24"/>
        </w:rPr>
        <w:t>.</w:t>
      </w:r>
    </w:p>
    <w:p w14:paraId="1D2F7707" w14:textId="0A390FB0" w:rsidR="00BA1A35" w:rsidRDefault="00BA1A35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characteristic equation for the desired poles is </w:t>
      </w:r>
    </w:p>
    <w:p w14:paraId="525BDB05" w14:textId="0E1E9E26" w:rsidR="00BA1A35" w:rsidRPr="00BA1A35" w:rsidRDefault="00BA1A35" w:rsidP="00276DF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CE≔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s+2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s+5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+7s+10  .</m:t>
          </m:r>
        </m:oMath>
      </m:oMathPara>
    </w:p>
    <w:p w14:paraId="47A5CF67" w14:textId="740A6683" w:rsidR="00BA1A35" w:rsidRDefault="00BA1A35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Now,</w:t>
      </w:r>
    </w:p>
    <w:p w14:paraId="4E0BAAC5" w14:textId="695B2BEB" w:rsidR="00BA1A35" w:rsidRPr="00D52632" w:rsidRDefault="00D52632" w:rsidP="00276DF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sI-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s-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69B0D66C" w14:textId="3131C013" w:rsidR="00D52632" w:rsidRDefault="00D52632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Thus,</w:t>
      </w:r>
    </w:p>
    <w:p w14:paraId="5CA26B06" w14:textId="3FA52892" w:rsidR="00D52632" w:rsidRPr="00D52632" w:rsidRDefault="00F555A1" w:rsidP="00276DFE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mr>
          </m:m>
          <m:r>
            <w:rPr>
              <w:rFonts w:ascii="Cambria Math" w:hAnsi="Cambria Math"/>
              <w:sz w:val="24"/>
              <w:szCs w:val="24"/>
            </w:rPr>
            <m:t xml:space="preserve">  </m:t>
          </m:r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 xml:space="preserve">   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-7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-10</m:t>
                </m:r>
              </m:e>
            </m:mr>
          </m:m>
        </m:oMath>
      </m:oMathPara>
    </w:p>
    <w:p w14:paraId="3E1234B8" w14:textId="264CBE9A" w:rsidR="00D52632" w:rsidRDefault="00D52632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Hence,</w:t>
      </w:r>
    </w:p>
    <w:p w14:paraId="6938DB81" w14:textId="6EF1BD97" w:rsidR="00D52632" w:rsidRPr="00D52632" w:rsidRDefault="00D52632" w:rsidP="00276DFE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K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L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4B032B90" w14:textId="1DA3F5F0" w:rsidR="00D52632" w:rsidRDefault="00D52632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nd </w:t>
      </w:r>
    </w:p>
    <w:p w14:paraId="68E1A776" w14:textId="76B94281" w:rsidR="00D52632" w:rsidRPr="00D565ED" w:rsidRDefault="00F555A1" w:rsidP="00D52632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BK</m:t>
          </m:r>
          <m: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C+DK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-9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33E2373B" w14:textId="389AAB7A" w:rsidR="00D52632" w:rsidRPr="0078023A" w:rsidRDefault="00F555A1" w:rsidP="00D52632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</m:t>
                    </m:r>
                  </m:e>
                </m:mr>
              </m:m>
            </m:e>
          </m:d>
        </m:oMath>
      </m:oMathPara>
    </w:p>
    <w:p w14:paraId="086D925A" w14:textId="468234AC" w:rsidR="00D52632" w:rsidRPr="00E907B3" w:rsidRDefault="00F555A1" w:rsidP="00D52632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.</m:t>
          </m:r>
        </m:oMath>
      </m:oMathPara>
    </w:p>
    <w:p w14:paraId="361EA838" w14:textId="51CDA916" w:rsidR="00D52632" w:rsidRDefault="00D52632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Now we check that it is asymptotically stable</w:t>
      </w:r>
    </w:p>
    <w:p w14:paraId="59DCA25C" w14:textId="54BC2E05" w:rsidR="00D52632" w:rsidRPr="00D52632" w:rsidRDefault="00D52632" w:rsidP="00276DF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=-7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</m:t>
          </m:r>
          <m:r>
            <w:rPr>
              <w:rFonts w:ascii="Cambria Math" w:hAnsi="Cambria Math"/>
              <w:sz w:val="24"/>
              <w:szCs w:val="24"/>
            </w:rPr>
            <m:t>1.4142j  .</m:t>
          </m:r>
        </m:oMath>
      </m:oMathPara>
    </w:p>
    <w:p w14:paraId="523E6AB4" w14:textId="228DBCDD" w:rsidR="00D52632" w:rsidRDefault="00D52632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It is asymptotically stable.</w:t>
      </w:r>
    </w:p>
    <w:p w14:paraId="32932B40" w14:textId="0AF24001" w:rsidR="00D52632" w:rsidRDefault="00D52632" w:rsidP="00276DF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output feedback controller is </w:t>
      </w:r>
    </w:p>
    <w:p w14:paraId="7F517A7F" w14:textId="4838CF53" w:rsidR="00D52632" w:rsidRPr="00D52632" w:rsidRDefault="00F555A1" w:rsidP="00D52632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mP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acc>
              </m:e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=</m:t>
                </m: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-9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0.6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-10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-5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d>
                <m:acc>
                  <m:accPr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y</m:t>
                </m:r>
              </m:e>
            </m:mr>
            <m:m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u</m:t>
                </m:r>
              </m:e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=</m:t>
                </m: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-2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-0.04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-5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d>
                <m:acc>
                  <m:accPr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x</m:t>
                    </m:r>
                  </m:e>
                </m:acc>
              </m:e>
            </m:mr>
          </m:m>
        </m:oMath>
      </m:oMathPara>
    </w:p>
    <w:p w14:paraId="0A8E2EE6" w14:textId="6DDC85F0" w:rsidR="00D52632" w:rsidRPr="00BA1A35" w:rsidRDefault="00D52632" w:rsidP="00276DFE">
      <w:pPr>
        <w:rPr>
          <w:rFonts w:ascii="inherit" w:hAnsi="inherit" w:hint="eastAsia"/>
          <w:sz w:val="24"/>
          <w:szCs w:val="24"/>
        </w:rPr>
      </w:pPr>
    </w:p>
    <w:p w14:paraId="1EBB0E44" w14:textId="77777777" w:rsidR="00BA1A35" w:rsidRPr="00BA1A35" w:rsidRDefault="00BA1A35" w:rsidP="00276DFE">
      <w:pPr>
        <w:rPr>
          <w:rFonts w:ascii="inherit" w:hAnsi="inherit" w:hint="eastAsia"/>
          <w:sz w:val="24"/>
          <w:szCs w:val="24"/>
        </w:rPr>
      </w:pPr>
    </w:p>
    <w:p w14:paraId="18F603AD" w14:textId="5CEC6916" w:rsidR="00D52632" w:rsidRDefault="00D52632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0A9A46D6" w14:textId="52F0CD90" w:rsidR="00B152E5" w:rsidRPr="00B152E5" w:rsidRDefault="00B152E5" w:rsidP="00B152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B152E5">
        <w:rPr>
          <w:rFonts w:ascii="inherit" w:hAnsi="inherit"/>
          <w:b/>
          <w:bCs/>
          <w:sz w:val="24"/>
          <w:szCs w:val="24"/>
        </w:rPr>
        <w:lastRenderedPageBreak/>
        <w:t>Exercise 4</w:t>
      </w:r>
    </w:p>
    <w:p w14:paraId="74884B0E" w14:textId="0F7EB2B3" w:rsidR="00276DFE" w:rsidRDefault="00B152E5" w:rsidP="00B152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Consider the system </w:t>
      </w:r>
    </w:p>
    <w:p w14:paraId="7B0AF383" w14:textId="0C099F23" w:rsidR="00B152E5" w:rsidRPr="00B152E5" w:rsidRDefault="00F555A1" w:rsidP="00B152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mr>
          </m:m>
        </m:oMath>
      </m:oMathPara>
    </w:p>
    <w:p w14:paraId="682ACB5E" w14:textId="1DE2576D" w:rsidR="00B152E5" w:rsidRDefault="00B152E5" w:rsidP="00B152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with scalar control input </w:t>
      </w:r>
      <m:oMath>
        <m:r>
          <w:rPr>
            <w:rFonts w:ascii="Cambria Math" w:hAnsi="Cambria Math"/>
            <w:sz w:val="24"/>
            <w:szCs w:val="24"/>
          </w:rPr>
          <m:t>u</m:t>
        </m:r>
      </m:oMath>
      <w:r>
        <w:rPr>
          <w:rFonts w:ascii="inherit" w:hAnsi="inherit"/>
          <w:sz w:val="24"/>
          <w:szCs w:val="24"/>
        </w:rPr>
        <w:t xml:space="preserve"> and scalar measured output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inherit" w:hAnsi="inherit"/>
          <w:sz w:val="24"/>
          <w:szCs w:val="24"/>
        </w:rPr>
        <w:t>.</w:t>
      </w:r>
    </w:p>
    <w:p w14:paraId="0F40A400" w14:textId="7A2337EF" w:rsidR="00B152E5" w:rsidRDefault="00B152E5" w:rsidP="00B152E5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O</w:t>
      </w:r>
      <w:r>
        <w:rPr>
          <w:rFonts w:ascii="inherit" w:hAnsi="inherit"/>
          <w:sz w:val="24"/>
          <w:szCs w:val="24"/>
        </w:rPr>
        <w:t>btain (by hand) an observer-based output feedback controller which results in an asymptotically stable closed loop system.</w:t>
      </w:r>
    </w:p>
    <w:p w14:paraId="3425D312" w14:textId="5C964898" w:rsidR="00B152E5" w:rsidRDefault="00B152E5" w:rsidP="00B152E5">
      <w:pPr>
        <w:pStyle w:val="ListParagraph"/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Can all the eigenvalues of the closed loop system be arbitrarily placed?</w:t>
      </w:r>
    </w:p>
    <w:p w14:paraId="0C6BD8DF" w14:textId="73FBD9B0" w:rsidR="00B152E5" w:rsidRDefault="00B152E5" w:rsidP="00B152E5">
      <w:pPr>
        <w:rPr>
          <w:rFonts w:ascii="inherit" w:hAnsi="inherit" w:hint="eastAsia"/>
          <w:sz w:val="24"/>
          <w:szCs w:val="24"/>
        </w:rPr>
      </w:pPr>
    </w:p>
    <w:p w14:paraId="1FDB37EA" w14:textId="606B4DD1" w:rsidR="00B152E5" w:rsidRDefault="00B152E5" w:rsidP="004F5AD9">
      <w:pPr>
        <w:shd w:val="clear" w:color="auto" w:fill="002060"/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</w:t>
      </w:r>
    </w:p>
    <w:p w14:paraId="174F07B6" w14:textId="77777777" w:rsidR="00133055" w:rsidRDefault="00133055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state matrices are </w:t>
      </w:r>
    </w:p>
    <w:p w14:paraId="4DE791DB" w14:textId="0CB1F5B3" w:rsidR="00133055" w:rsidRPr="00D565ED" w:rsidRDefault="00133055" w:rsidP="00133055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,  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47D35600" w14:textId="4882B23E" w:rsidR="00133055" w:rsidRPr="00D565ED" w:rsidRDefault="00133055" w:rsidP="0013305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D=0  .</m:t>
          </m:r>
        </m:oMath>
      </m:oMathPara>
    </w:p>
    <w:p w14:paraId="119716DE" w14:textId="77777777" w:rsidR="00133055" w:rsidRDefault="00133055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observability matrix </w:t>
      </w:r>
    </w:p>
    <w:p w14:paraId="6C550675" w14:textId="63A2EF84" w:rsidR="00133055" w:rsidRPr="009A7905" w:rsidRDefault="00F555A1" w:rsidP="0013305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=2 &lt; 3  .</m:t>
          </m:r>
        </m:oMath>
      </m:oMathPara>
    </w:p>
    <w:p w14:paraId="14E59F1B" w14:textId="13A4FDAE" w:rsidR="00133055" w:rsidRDefault="00133055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system is </w:t>
      </w:r>
      <w:r w:rsidRPr="000C7C60">
        <w:rPr>
          <w:rFonts w:ascii="inherit" w:hAnsi="inherit"/>
          <w:color w:val="0000FF"/>
          <w:sz w:val="24"/>
          <w:szCs w:val="24"/>
        </w:rPr>
        <w:t>unobservable</w:t>
      </w:r>
      <w:r>
        <w:rPr>
          <w:rFonts w:ascii="inherit" w:hAnsi="inherit"/>
          <w:sz w:val="24"/>
          <w:szCs w:val="24"/>
        </w:rPr>
        <w:t>.</w:t>
      </w:r>
    </w:p>
    <w:p w14:paraId="3BA4B7C8" w14:textId="07329FC5" w:rsidR="00133055" w:rsidRPr="00133055" w:rsidRDefault="00133055" w:rsidP="0013305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sI-A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  </m:t>
          </m:r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 xml:space="preserve">  eig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=0,-1</m:t>
          </m:r>
        </m:oMath>
      </m:oMathPara>
    </w:p>
    <w:p w14:paraId="3C280BDA" w14:textId="34811DF0" w:rsidR="00133055" w:rsidRDefault="00133055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=-1</m:t>
        </m:r>
      </m:oMath>
      <w:r>
        <w:rPr>
          <w:rFonts w:ascii="inherit" w:hAnsi="inherit"/>
          <w:sz w:val="24"/>
          <w:szCs w:val="24"/>
        </w:rPr>
        <w:t>,</w:t>
      </w:r>
    </w:p>
    <w:p w14:paraId="75578558" w14:textId="0A2B79AE" w:rsidR="00133055" w:rsidRPr="000C7C60" w:rsidRDefault="00F555A1" w:rsidP="0013305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 I-A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=2&lt;3</m:t>
          </m:r>
        </m:oMath>
      </m:oMathPara>
    </w:p>
    <w:p w14:paraId="40E7C547" w14:textId="153DD186" w:rsidR="000C7C60" w:rsidRDefault="000C7C60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eigenvalue is </w:t>
      </w:r>
      <w:r w:rsidRPr="000C7C60">
        <w:rPr>
          <w:rFonts w:ascii="inherit" w:hAnsi="inherit"/>
          <w:color w:val="0000FF"/>
          <w:sz w:val="24"/>
          <w:szCs w:val="24"/>
        </w:rPr>
        <w:t>unobservable</w:t>
      </w:r>
      <w:r>
        <w:rPr>
          <w:rFonts w:ascii="inherit" w:hAnsi="inherit"/>
          <w:sz w:val="24"/>
          <w:szCs w:val="24"/>
        </w:rPr>
        <w:t>.</w:t>
      </w:r>
    </w:p>
    <w:p w14:paraId="7F9BCEDA" w14:textId="71DD73BC" w:rsidR="000C7C60" w:rsidRDefault="000C7C60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I</w:t>
      </w:r>
      <w:r>
        <w:rPr>
          <w:rFonts w:ascii="inherit" w:hAnsi="inherit"/>
          <w:sz w:val="24"/>
          <w:szCs w:val="24"/>
        </w:rPr>
        <w:t xml:space="preserve">f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rFonts w:ascii="inherit" w:hAnsi="inherit"/>
          <w:sz w:val="24"/>
          <w:szCs w:val="24"/>
        </w:rPr>
        <w:t>,</w:t>
      </w:r>
    </w:p>
    <w:p w14:paraId="6C5EF893" w14:textId="2B77D0E2" w:rsidR="000C7C60" w:rsidRPr="000C7C60" w:rsidRDefault="00F555A1" w:rsidP="000C7C60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 I-A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ank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=3</m:t>
          </m:r>
        </m:oMath>
      </m:oMathPara>
    </w:p>
    <w:p w14:paraId="2E953B0E" w14:textId="67566534" w:rsidR="000C7C60" w:rsidRPr="000C7C60" w:rsidRDefault="000C7C60" w:rsidP="000C7C6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This eigenvalue is observable. Now, since the unobservable eigenvalue has a negative real part, this system is </w:t>
      </w:r>
      <w:r w:rsidRPr="000C7C60">
        <w:rPr>
          <w:rFonts w:ascii="inherit" w:hAnsi="inherit"/>
          <w:color w:val="FF0000"/>
          <w:sz w:val="24"/>
          <w:szCs w:val="24"/>
        </w:rPr>
        <w:t>detectable</w:t>
      </w:r>
      <w:r>
        <w:rPr>
          <w:rFonts w:ascii="inherit" w:hAnsi="inherit"/>
          <w:sz w:val="24"/>
          <w:szCs w:val="24"/>
        </w:rPr>
        <w:t>.</w:t>
      </w:r>
    </w:p>
    <w:p w14:paraId="57ADF0E0" w14:textId="77777777" w:rsidR="000C7C60" w:rsidRDefault="000C7C60" w:rsidP="00133055">
      <w:pPr>
        <w:rPr>
          <w:rFonts w:ascii="inherit" w:hAnsi="inherit" w:hint="eastAsia"/>
          <w:sz w:val="24"/>
          <w:szCs w:val="24"/>
        </w:rPr>
      </w:pPr>
    </w:p>
    <w:p w14:paraId="4815982A" w14:textId="77777777" w:rsidR="00133055" w:rsidRDefault="00133055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controllability matrix </w:t>
      </w:r>
    </w:p>
    <w:p w14:paraId="7F7B566D" w14:textId="66BB4E18" w:rsidR="00133055" w:rsidRPr="009A7905" w:rsidRDefault="00F555A1" w:rsidP="0013305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B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=3.</m:t>
          </m:r>
        </m:oMath>
      </m:oMathPara>
    </w:p>
    <w:p w14:paraId="39AF8544" w14:textId="77777777" w:rsidR="00133055" w:rsidRDefault="00133055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system is </w:t>
      </w:r>
      <w:r w:rsidRPr="000C7C60">
        <w:rPr>
          <w:rFonts w:ascii="inherit" w:hAnsi="inherit"/>
          <w:color w:val="FF0000"/>
          <w:sz w:val="24"/>
          <w:szCs w:val="24"/>
        </w:rPr>
        <w:t>controllable</w:t>
      </w:r>
      <w:r>
        <w:rPr>
          <w:rFonts w:ascii="inherit" w:hAnsi="inherit"/>
          <w:sz w:val="24"/>
          <w:szCs w:val="24"/>
        </w:rPr>
        <w:t xml:space="preserve">, and thus </w:t>
      </w:r>
      <w:r w:rsidRPr="000C7C60">
        <w:rPr>
          <w:rFonts w:ascii="inherit" w:hAnsi="inherit"/>
          <w:color w:val="FF0000"/>
          <w:sz w:val="24"/>
          <w:szCs w:val="24"/>
        </w:rPr>
        <w:t>stabilizable</w:t>
      </w:r>
      <w:r>
        <w:rPr>
          <w:rFonts w:ascii="inherit" w:hAnsi="inherit"/>
          <w:sz w:val="24"/>
          <w:szCs w:val="24"/>
        </w:rPr>
        <w:t>.</w:t>
      </w:r>
    </w:p>
    <w:p w14:paraId="1D984A50" w14:textId="77777777" w:rsidR="00133055" w:rsidRDefault="00133055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Let the state feedback and observer matrix be</w:t>
      </w:r>
    </w:p>
    <w:p w14:paraId="766792E9" w14:textId="3E2A5E08" w:rsidR="00133055" w:rsidRPr="00E656AC" w:rsidRDefault="00133055" w:rsidP="0013305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7338E61C" w14:textId="6CB2140C" w:rsidR="000C7C60" w:rsidRPr="00CA2BAA" w:rsidRDefault="00133055" w:rsidP="0013305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6B80879" w14:textId="0F49A7CB" w:rsidR="00CA2BAA" w:rsidRDefault="00CA2BAA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Now,</w:t>
      </w:r>
    </w:p>
    <w:p w14:paraId="17B6D889" w14:textId="17BB22FF" w:rsidR="00CA2BAA" w:rsidRPr="00CA2BAA" w:rsidRDefault="00CA2BAA" w:rsidP="0013305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sI-A-BK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 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 s-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</m:oMath>
      </m:oMathPara>
    </w:p>
    <w:p w14:paraId="013A435E" w14:textId="19D5D3BA" w:rsidR="00CA2BAA" w:rsidRDefault="00CA2BAA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eigenvalues become asymptotically stable if all the coefficients are positive. </w:t>
      </w:r>
    </w:p>
    <w:p w14:paraId="3B28500A" w14:textId="1381C45F" w:rsidR="00CA2BAA" w:rsidRPr="00CA2BAA" w:rsidRDefault="00F555A1" w:rsidP="00133055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&gt;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&gt;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&gt;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mr>
          </m:m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74573D9C" w14:textId="25870035" w:rsidR="00CA2BAA" w:rsidRPr="00CA2BAA" w:rsidRDefault="00CA2BAA" w:rsidP="0013305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sI-A-LC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 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 s-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3800A676" w14:textId="11230425" w:rsidR="00CA2BAA" w:rsidRDefault="00CA2BAA" w:rsidP="0013305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The eigenvalues become asymptotically stable if all the coefficients are positive.</w:t>
      </w:r>
    </w:p>
    <w:p w14:paraId="0762ACED" w14:textId="0E515023" w:rsidR="00CA2BAA" w:rsidRPr="00CA2BAA" w:rsidRDefault="00F555A1" w:rsidP="00133055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&gt;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&gt;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&gt;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mr>
          </m:m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108795A3" w14:textId="19964EF6" w:rsidR="006E5E18" w:rsidRPr="006E5E18" w:rsidRDefault="009259B0" w:rsidP="00B152E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</w:t>
      </w:r>
      <w:r w:rsidR="006E5E18">
        <w:rPr>
          <w:rFonts w:ascii="inherit" w:hAnsi="inherit"/>
          <w:sz w:val="24"/>
          <w:szCs w:val="24"/>
        </w:rPr>
        <w:t xml:space="preserve">or the </w:t>
      </w:r>
      <w:r w:rsidR="006E5E18">
        <w:rPr>
          <w:rFonts w:ascii="inherit" w:hAnsi="inherit"/>
          <w:i/>
          <w:iCs/>
          <w:sz w:val="24"/>
          <w:szCs w:val="24"/>
        </w:rPr>
        <w:t>L</w:t>
      </w:r>
      <w:r w:rsidR="006E5E18">
        <w:rPr>
          <w:rFonts w:ascii="inherit" w:hAnsi="inherit"/>
          <w:sz w:val="24"/>
          <w:szCs w:val="24"/>
        </w:rPr>
        <w:t xml:space="preserve"> matrix we find the </w:t>
      </w:r>
      <w:r w:rsidR="005959CA">
        <w:rPr>
          <w:rFonts w:ascii="inherit" w:hAnsi="inherit"/>
          <w:sz w:val="24"/>
          <w:szCs w:val="24"/>
        </w:rPr>
        <w:t xml:space="preserve">positive combinations of </w:t>
      </w:r>
      <m:oMath>
        <m:r>
          <w:rPr>
            <w:rFonts w:ascii="Cambria Math" w:hAnsi="Cambria Math"/>
            <w:sz w:val="24"/>
            <w:szCs w:val="24"/>
          </w:rPr>
          <m:t>a,b,c</m:t>
        </m:r>
      </m:oMath>
      <w:r w:rsidR="005959CA">
        <w:rPr>
          <w:rFonts w:ascii="inherit" w:hAnsi="inherit"/>
          <w:sz w:val="24"/>
          <w:szCs w:val="24"/>
        </w:rPr>
        <w:t xml:space="preserve"> that satisfy the following</w:t>
      </w:r>
    </w:p>
    <w:p w14:paraId="36DB71A5" w14:textId="5A166A17" w:rsidR="006E5E18" w:rsidRPr="005959CA" w:rsidRDefault="00F555A1" w:rsidP="00B152E5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  <m:r>
            <w:rPr>
              <w:rFonts w:ascii="Cambria Math" w:hAnsi="Cambria Math"/>
              <w:sz w:val="24"/>
              <w:szCs w:val="24"/>
            </w:rPr>
            <m:t> </m:t>
          </m:r>
        </m:oMath>
      </m:oMathPara>
    </w:p>
    <w:p w14:paraId="28F0D790" w14:textId="76103C18" w:rsidR="005959CA" w:rsidRDefault="005959CA" w:rsidP="00B152E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hich means that </w:t>
      </w:r>
      <m:oMath>
        <m:r>
          <w:rPr>
            <w:rFonts w:ascii="Cambria Math" w:hAnsi="Cambria Math"/>
            <w:sz w:val="24"/>
            <w:szCs w:val="24"/>
          </w:rPr>
          <m:t>a,c</m:t>
        </m:r>
      </m:oMath>
      <w:r>
        <w:rPr>
          <w:rFonts w:ascii="inherit" w:hAnsi="inherit"/>
          <w:sz w:val="24"/>
          <w:szCs w:val="24"/>
        </w:rPr>
        <w:t xml:space="preserve"> can be arbitrary but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>
        <w:rPr>
          <w:rFonts w:ascii="inherit" w:hAnsi="inherit"/>
          <w:sz w:val="24"/>
          <w:szCs w:val="24"/>
        </w:rPr>
        <w:t xml:space="preserve"> must satisfy </w:t>
      </w:r>
      <m:oMath>
        <m:r>
          <w:rPr>
            <w:rFonts w:ascii="Cambria Math" w:hAnsi="Cambria Math"/>
            <w:sz w:val="24"/>
            <w:szCs w:val="24"/>
          </w:rPr>
          <m:t>b=a+c-1</m:t>
        </m:r>
      </m:oMath>
      <w:r>
        <w:rPr>
          <w:rFonts w:ascii="inherit" w:hAnsi="inherit"/>
          <w:sz w:val="24"/>
          <w:szCs w:val="24"/>
        </w:rPr>
        <w:t xml:space="preserve">. Thus, we choose </w:t>
      </w:r>
    </w:p>
    <w:p w14:paraId="67DE6811" w14:textId="6766D772" w:rsidR="005959CA" w:rsidRPr="005959CA" w:rsidRDefault="005959CA" w:rsidP="00B152E5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a=5,  b= 10,  c=6</m:t>
          </m:r>
        </m:oMath>
      </m:oMathPara>
    </w:p>
    <w:p w14:paraId="6F6424C7" w14:textId="5AC32681" w:rsidR="005959CA" w:rsidRDefault="005959CA" w:rsidP="00B152E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here </w:t>
      </w:r>
    </w:p>
    <w:p w14:paraId="0BA9186E" w14:textId="26DD4D27" w:rsidR="005959CA" w:rsidRPr="005959CA" w:rsidRDefault="00F555A1" w:rsidP="00B152E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=-6,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=-4</m:t>
          </m:r>
        </m:oMath>
      </m:oMathPara>
    </w:p>
    <w:p w14:paraId="12E58F10" w14:textId="41E4E3B1" w:rsidR="005959CA" w:rsidRDefault="005959CA" w:rsidP="00B152E5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lastRenderedPageBreak/>
        <w:t>A</w:t>
      </w:r>
      <w:r>
        <w:rPr>
          <w:rFonts w:ascii="inherit" w:hAnsi="inherit"/>
          <w:sz w:val="24"/>
          <w:szCs w:val="24"/>
        </w:rPr>
        <w:t xml:space="preserve">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 xml:space="preserve"> can be any value so we select </w:t>
      </w:r>
    </w:p>
    <w:p w14:paraId="04FFDD96" w14:textId="365FEFAF" w:rsidR="005959CA" w:rsidRPr="009259B0" w:rsidRDefault="00F555A1" w:rsidP="00B152E5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=-1  .</m:t>
          </m:r>
        </m:oMath>
      </m:oMathPara>
    </w:p>
    <w:p w14:paraId="1C2B1391" w14:textId="67AB67B9" w:rsidR="009259B0" w:rsidRDefault="009259B0" w:rsidP="009259B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Corresponding to the coefficients </w:t>
      </w:r>
      <m:oMath>
        <m:r>
          <w:rPr>
            <w:rFonts w:ascii="Cambria Math" w:hAnsi="Cambria Math"/>
            <w:sz w:val="24"/>
            <w:szCs w:val="24"/>
          </w:rPr>
          <m:t>a,b,c</m:t>
        </m:r>
      </m:oMath>
      <w:r>
        <w:rPr>
          <w:rFonts w:ascii="inherit" w:hAnsi="inherit"/>
          <w:sz w:val="24"/>
          <w:szCs w:val="24"/>
        </w:rPr>
        <w:t xml:space="preserve">, the characteristic equation becomes </w:t>
      </w:r>
    </w:p>
    <w:p w14:paraId="3B9A75BF" w14:textId="1CE6CBEF" w:rsidR="009259B0" w:rsidRPr="006E5E18" w:rsidRDefault="009259B0" w:rsidP="009259B0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CE≔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+5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+10s+6</m:t>
          </m:r>
        </m:oMath>
      </m:oMathPara>
    </w:p>
    <w:p w14:paraId="2FA3F296" w14:textId="77777777" w:rsidR="009259B0" w:rsidRPr="00E656AC" w:rsidRDefault="009259B0" w:rsidP="009259B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 xml:space="preserve">hen, </w:t>
      </w:r>
    </w:p>
    <w:p w14:paraId="3F9E21EF" w14:textId="072E2896" w:rsidR="009259B0" w:rsidRPr="006E5E18" w:rsidRDefault="00F555A1" w:rsidP="009259B0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  <m:r>
            <w:rPr>
              <w:rFonts w:ascii="Cambria Math" w:hAnsi="Cambria Math"/>
              <w:sz w:val="24"/>
              <w:szCs w:val="24"/>
            </w:rPr>
            <m:t> 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 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-4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-6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  <m:r>
            <w:rPr>
              <w:rFonts w:ascii="Cambria Math" w:hAnsi="Cambria Math"/>
              <w:sz w:val="24"/>
              <w:szCs w:val="24"/>
            </w:rPr>
            <m:t xml:space="preserve">  .  </m:t>
          </m:r>
        </m:oMath>
      </m:oMathPara>
    </w:p>
    <w:p w14:paraId="197AEEE2" w14:textId="77777777" w:rsidR="009259B0" w:rsidRPr="005959CA" w:rsidRDefault="009259B0" w:rsidP="00B152E5">
      <w:pPr>
        <w:rPr>
          <w:rFonts w:ascii="inherit" w:hAnsi="inherit" w:hint="eastAsia"/>
          <w:sz w:val="24"/>
          <w:szCs w:val="24"/>
        </w:rPr>
      </w:pPr>
    </w:p>
    <w:p w14:paraId="505ACEA1" w14:textId="77777777" w:rsidR="005959CA" w:rsidRDefault="005959CA" w:rsidP="005959C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Hence,</w:t>
      </w:r>
    </w:p>
    <w:p w14:paraId="46B5E588" w14:textId="7B4FEFF9" w:rsidR="005959CA" w:rsidRPr="00C34C7D" w:rsidRDefault="005959CA" w:rsidP="005959CA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K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,  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L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1BB38E6F" w14:textId="77777777" w:rsidR="00C34C7D" w:rsidRDefault="00C34C7D" w:rsidP="00C34C7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closed loop system can be characterized as </w:t>
      </w:r>
    </w:p>
    <w:p w14:paraId="44B62B9A" w14:textId="5DA0CC2B" w:rsidR="00C34C7D" w:rsidRPr="00D52632" w:rsidRDefault="00F555A1" w:rsidP="005959CA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acc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A+BK+L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C+DK</m:t>
                        </m:r>
                      </m:e>
                    </m:d>
                  </m:e>
                </m:d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-Ly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</m:mr>
          </m:m>
        </m:oMath>
      </m:oMathPara>
    </w:p>
    <w:p w14:paraId="4B337396" w14:textId="77777777" w:rsidR="005959CA" w:rsidRDefault="005959CA" w:rsidP="005959C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nd </w:t>
      </w:r>
    </w:p>
    <w:p w14:paraId="0FE631E3" w14:textId="6A41BB49" w:rsidR="005959CA" w:rsidRPr="00D565ED" w:rsidRDefault="00F555A1" w:rsidP="005959CA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BK</m:t>
          </m:r>
          <m: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C+DK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0D1496A1" w14:textId="0F473CA5" w:rsidR="005959CA" w:rsidRPr="0078023A" w:rsidRDefault="00F555A1" w:rsidP="005959CA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69E344B3" w14:textId="31D43337" w:rsidR="005959CA" w:rsidRPr="00E907B3" w:rsidRDefault="00F555A1" w:rsidP="005959CA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4ECF794B" w14:textId="77777777" w:rsidR="005959CA" w:rsidRDefault="005959CA" w:rsidP="005959C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Now we check that it is asymptotically stable</w:t>
      </w:r>
    </w:p>
    <w:p w14:paraId="086D0C2A" w14:textId="25DECEC9" w:rsidR="005959CA" w:rsidRPr="00D52632" w:rsidRDefault="005959CA" w:rsidP="005959CA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=-4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±3.464</m:t>
          </m:r>
          <m:r>
            <w:rPr>
              <w:rFonts w:ascii="Cambria Math" w:hAnsi="Cambria Math"/>
              <w:sz w:val="24"/>
              <w:szCs w:val="24"/>
            </w:rPr>
            <m:t>j, -1  .</m:t>
          </m:r>
        </m:oMath>
      </m:oMathPara>
    </w:p>
    <w:p w14:paraId="5A785989" w14:textId="77777777" w:rsidR="005959CA" w:rsidRDefault="005959CA" w:rsidP="005959C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It is asymptotically stable.</w:t>
      </w:r>
    </w:p>
    <w:p w14:paraId="560FB209" w14:textId="77777777" w:rsidR="005959CA" w:rsidRDefault="005959CA" w:rsidP="005959CA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output feedback controller is </w:t>
      </w:r>
    </w:p>
    <w:p w14:paraId="332DF83C" w14:textId="66A929A2" w:rsidR="00AD24A1" w:rsidRDefault="00F555A1" w:rsidP="005959CA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mP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acc>
              </m:e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=</m:t>
                </m: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-1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-4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-12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-4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d>
                <m:acc>
                  <m:accPr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FF0000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y</m:t>
                </m:r>
              </m:e>
            </m:mr>
            <m:m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u</m:t>
                </m:r>
              </m:e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=</m:t>
                </m: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FF0000"/>
                              <w:sz w:val="24"/>
                              <w:szCs w:val="24"/>
                            </w:rPr>
                            <m:t>-6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d>
                <m:acc>
                  <m:accPr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x</m:t>
                    </m:r>
                  </m:e>
                </m:acc>
              </m:e>
            </m:mr>
          </m:m>
          <m:r>
            <w:rPr>
              <w:rFonts w:ascii="Cambria Math" w:hAnsi="Cambria Math"/>
              <w:color w:val="FF0000"/>
              <w:sz w:val="24"/>
              <w:szCs w:val="24"/>
            </w:rPr>
            <m:t xml:space="preserve">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180718EA" w14:textId="77777777" w:rsidR="00AD24A1" w:rsidRDefault="00AD24A1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0FF43DC5" w14:textId="495482AC" w:rsidR="00AD24A1" w:rsidRPr="00C34C7D" w:rsidRDefault="00AD24A1" w:rsidP="004F5AD9">
      <w:pPr>
        <w:shd w:val="clear" w:color="auto" w:fill="002060"/>
        <w:rPr>
          <w:rFonts w:ascii="inherit" w:hAnsi="inherit" w:hint="eastAsia"/>
          <w:color w:val="FFFFFF" w:themeColor="background1"/>
          <w:sz w:val="24"/>
          <w:szCs w:val="24"/>
        </w:rPr>
      </w:pPr>
      <w:r w:rsidRPr="00C34C7D">
        <w:rPr>
          <w:rFonts w:ascii="inherit" w:hAnsi="inherit"/>
          <w:color w:val="FFFFFF" w:themeColor="background1"/>
          <w:sz w:val="24"/>
          <w:szCs w:val="24"/>
        </w:rPr>
        <w:lastRenderedPageBreak/>
        <w:t>(b)</w:t>
      </w:r>
    </w:p>
    <w:p w14:paraId="0B8F36A7" w14:textId="77777777" w:rsidR="00AD24A1" w:rsidRPr="00AD24A1" w:rsidRDefault="00AD24A1">
      <w:pPr>
        <w:rPr>
          <w:rFonts w:ascii="inherit" w:hAnsi="inherit" w:hint="eastAsia"/>
          <w:color w:val="000000" w:themeColor="text1"/>
          <w:sz w:val="24"/>
          <w:szCs w:val="24"/>
        </w:rPr>
      </w:pPr>
      <w:r w:rsidRPr="00AD24A1">
        <w:rPr>
          <w:rFonts w:ascii="inherit" w:hAnsi="inherit"/>
          <w:color w:val="000000" w:themeColor="text1"/>
          <w:sz w:val="24"/>
          <w:szCs w:val="24"/>
        </w:rPr>
        <w:t>From the relation in part (a),</w:t>
      </w:r>
    </w:p>
    <w:p w14:paraId="103049D6" w14:textId="77777777" w:rsidR="00AD24A1" w:rsidRPr="00AD24A1" w:rsidRDefault="00AD24A1" w:rsidP="00AD24A1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sI-A-LC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 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 s-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72EF11CE" w14:textId="77777777" w:rsidR="00AD24A1" w:rsidRPr="00AD24A1" w:rsidRDefault="00F555A1" w:rsidP="00AD24A1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3</m:t>
                    </m:r>
                  </m:sub>
                </m:sSub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&gt;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3</m:t>
                    </m:r>
                  </m:sub>
                </m:sSub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&gt;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&gt;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0</m:t>
                </m:r>
              </m:e>
            </m:mr>
          </m:m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00B8DF18" w14:textId="77777777" w:rsidR="00AD24A1" w:rsidRPr="00AD24A1" w:rsidRDefault="00AD24A1">
      <w:pPr>
        <w:rPr>
          <w:rFonts w:ascii="inherit" w:hAnsi="inherit" w:hint="eastAsia"/>
          <w:color w:val="000000" w:themeColor="text1"/>
          <w:sz w:val="24"/>
          <w:szCs w:val="24"/>
        </w:rPr>
      </w:pPr>
      <w:r w:rsidRPr="00AD24A1">
        <w:rPr>
          <w:rFonts w:ascii="inherit" w:hAnsi="inherit"/>
          <w:color w:val="000000" w:themeColor="text1"/>
          <w:sz w:val="24"/>
          <w:szCs w:val="24"/>
        </w:rPr>
        <w:t xml:space="preserve">We can see that the matrix representing these three inequality equations can be represented by the matrix </w:t>
      </w:r>
    </w:p>
    <w:p w14:paraId="58339D4B" w14:textId="77777777" w:rsidR="00AD24A1" w:rsidRPr="00AD24A1" w:rsidRDefault="00F555A1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57F00FD4" w14:textId="1DF58FAB" w:rsidR="009259B0" w:rsidRDefault="009259B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This shows that</w:t>
      </w:r>
      <w:r w:rsidR="00AD24A1">
        <w:rPr>
          <w:rFonts w:ascii="inherit" w:hAnsi="inherit"/>
          <w:color w:val="000000" w:themeColor="text1"/>
          <w:sz w:val="24"/>
          <w:szCs w:val="24"/>
        </w:rPr>
        <w:t xml:space="preserve"> the eigenvalues </w:t>
      </w:r>
      <w:proofErr w:type="gramStart"/>
      <w:r w:rsidR="00AD24A1">
        <w:rPr>
          <w:rFonts w:ascii="inherit" w:hAnsi="inherit"/>
          <w:color w:val="000000" w:themeColor="text1"/>
          <w:sz w:val="24"/>
          <w:szCs w:val="24"/>
        </w:rPr>
        <w:t>have to</w:t>
      </w:r>
      <w:proofErr w:type="gramEnd"/>
      <w:r w:rsidR="00AD24A1">
        <w:rPr>
          <w:rFonts w:ascii="inherit" w:hAnsi="inherit"/>
          <w:color w:val="000000" w:themeColor="text1"/>
          <w:sz w:val="24"/>
          <w:szCs w:val="24"/>
        </w:rPr>
        <w:t xml:space="preserve"> be selected so that the following relationship </w:t>
      </w:r>
      <w:r>
        <w:rPr>
          <w:rFonts w:ascii="inherit" w:hAnsi="inherit"/>
          <w:color w:val="000000" w:themeColor="text1"/>
          <w:sz w:val="24"/>
          <w:szCs w:val="24"/>
        </w:rPr>
        <w:t xml:space="preserve">is satisfied </w:t>
      </w:r>
    </w:p>
    <w:p w14:paraId="7095453F" w14:textId="754D6A21" w:rsidR="009259B0" w:rsidRDefault="00F555A1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170AA027" w14:textId="77777777" w:rsidR="009259B0" w:rsidRDefault="009259B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Thus, the desired poles </w:t>
      </w:r>
      <w:r w:rsidRPr="009259B0">
        <w:rPr>
          <w:rFonts w:ascii="inherit" w:hAnsi="inherit"/>
          <w:color w:val="FF0000"/>
          <w:sz w:val="24"/>
          <w:szCs w:val="24"/>
        </w:rPr>
        <w:t>CANNOT be selected arbitrarily</w:t>
      </w:r>
      <w:r>
        <w:rPr>
          <w:rFonts w:ascii="inherit" w:hAnsi="inherit"/>
          <w:color w:val="000000" w:themeColor="text1"/>
          <w:sz w:val="24"/>
          <w:szCs w:val="24"/>
        </w:rPr>
        <w:t xml:space="preserve">. </w:t>
      </w:r>
    </w:p>
    <w:p w14:paraId="0473E2A8" w14:textId="77777777" w:rsidR="009259B0" w:rsidRDefault="009259B0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0F690A24" w14:textId="77777777" w:rsidR="009259B0" w:rsidRPr="00457AE8" w:rsidRDefault="009259B0" w:rsidP="00457A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color w:val="000000" w:themeColor="text1"/>
          <w:sz w:val="24"/>
          <w:szCs w:val="24"/>
        </w:rPr>
      </w:pPr>
      <w:r w:rsidRPr="00457AE8">
        <w:rPr>
          <w:rFonts w:ascii="inherit" w:hAnsi="inherit"/>
          <w:b/>
          <w:bCs/>
          <w:color w:val="000000" w:themeColor="text1"/>
          <w:sz w:val="24"/>
          <w:szCs w:val="24"/>
        </w:rPr>
        <w:lastRenderedPageBreak/>
        <w:t>Exercise 5</w:t>
      </w:r>
    </w:p>
    <w:p w14:paraId="01AA0CC0" w14:textId="77777777" w:rsidR="009259B0" w:rsidRDefault="009259B0" w:rsidP="00457A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Consider the system,</w:t>
      </w:r>
    </w:p>
    <w:p w14:paraId="340EF508" w14:textId="3987CBDB" w:rsidR="00457AE8" w:rsidRPr="00457AE8" w:rsidRDefault="00F555A1" w:rsidP="00457A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+u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mr>
          </m:m>
        </m:oMath>
      </m:oMathPara>
    </w:p>
    <w:p w14:paraId="29A46A53" w14:textId="5E2E8378" w:rsidR="00457AE8" w:rsidRDefault="00457AE8" w:rsidP="00457A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where all quantities are scalar. Obtain (by hand) an output feedback controller which results in an asymptotically stable closed loop system.</w:t>
      </w:r>
    </w:p>
    <w:p w14:paraId="1BC442B2" w14:textId="77777777" w:rsidR="004F5AD9" w:rsidRDefault="004F5AD9" w:rsidP="004F5AD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state matrices are </w:t>
      </w:r>
    </w:p>
    <w:p w14:paraId="533F7171" w14:textId="7E0C239B" w:rsidR="004F5AD9" w:rsidRPr="00D565ED" w:rsidRDefault="004F5AD9" w:rsidP="004F5AD9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,  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</m:t>
          </m:r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43EFE088" w14:textId="256973F7" w:rsidR="004F5AD9" w:rsidRPr="00D565ED" w:rsidRDefault="004F5AD9" w:rsidP="004F5AD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  D=0  .</m:t>
          </m:r>
        </m:oMath>
      </m:oMathPara>
    </w:p>
    <w:p w14:paraId="64858B22" w14:textId="77777777" w:rsidR="004F5AD9" w:rsidRDefault="004F5AD9" w:rsidP="004F5AD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observability matrix </w:t>
      </w:r>
    </w:p>
    <w:p w14:paraId="72378D5C" w14:textId="2C1C89C8" w:rsidR="004F5AD9" w:rsidRPr="009A7905" w:rsidRDefault="00F555A1" w:rsidP="004F5AD9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CA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=2   .</m:t>
          </m:r>
        </m:oMath>
      </m:oMathPara>
    </w:p>
    <w:p w14:paraId="583705D8" w14:textId="53F6E589" w:rsidR="004F5AD9" w:rsidRDefault="004F5AD9" w:rsidP="004F5AD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system is </w:t>
      </w:r>
      <w:r w:rsidRPr="004F5AD9">
        <w:rPr>
          <w:rFonts w:ascii="inherit" w:hAnsi="inherit"/>
          <w:color w:val="FF0000"/>
          <w:sz w:val="24"/>
          <w:szCs w:val="24"/>
        </w:rPr>
        <w:t>observable</w:t>
      </w:r>
      <w:r w:rsidR="00C34C7D">
        <w:rPr>
          <w:rFonts w:ascii="inherit" w:hAnsi="inherit"/>
          <w:sz w:val="24"/>
          <w:szCs w:val="24"/>
        </w:rPr>
        <w:t xml:space="preserve">, and therefore, </w:t>
      </w:r>
      <w:r w:rsidR="00C34C7D" w:rsidRPr="00C34C7D">
        <w:rPr>
          <w:rFonts w:ascii="inherit" w:hAnsi="inherit"/>
          <w:color w:val="FF0000"/>
          <w:sz w:val="24"/>
          <w:szCs w:val="24"/>
        </w:rPr>
        <w:t>detectable</w:t>
      </w:r>
      <w:r w:rsidR="00C34C7D">
        <w:rPr>
          <w:rFonts w:ascii="inherit" w:hAnsi="inherit"/>
          <w:sz w:val="24"/>
          <w:szCs w:val="24"/>
        </w:rPr>
        <w:t>.</w:t>
      </w:r>
    </w:p>
    <w:p w14:paraId="560EC0D7" w14:textId="77777777" w:rsidR="004F5AD9" w:rsidRDefault="004F5AD9" w:rsidP="004F5AD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controllability matrix </w:t>
      </w:r>
    </w:p>
    <w:p w14:paraId="0F08CAAE" w14:textId="3DC7177F" w:rsidR="004F5AD9" w:rsidRPr="009A7905" w:rsidRDefault="00F555A1" w:rsidP="004F5AD9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AB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hint="eastAsia"/>
              <w:sz w:val="24"/>
              <w:szCs w:val="24"/>
            </w:rPr>
            <m:t>⇒</m:t>
          </m:r>
          <m:r>
            <w:rPr>
              <w:rFonts w:ascii="Cambria Math" w:hAnsi="Cambria Math"/>
              <w:sz w:val="24"/>
              <w:szCs w:val="24"/>
            </w:rPr>
            <m:t>rank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=2.</m:t>
          </m:r>
        </m:oMath>
      </m:oMathPara>
    </w:p>
    <w:p w14:paraId="5F542F21" w14:textId="77777777" w:rsidR="004F5AD9" w:rsidRDefault="004F5AD9" w:rsidP="004F5AD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 system is </w:t>
      </w:r>
      <w:r w:rsidRPr="000C7C60">
        <w:rPr>
          <w:rFonts w:ascii="inherit" w:hAnsi="inherit"/>
          <w:color w:val="FF0000"/>
          <w:sz w:val="24"/>
          <w:szCs w:val="24"/>
        </w:rPr>
        <w:t>controllable</w:t>
      </w:r>
      <w:r>
        <w:rPr>
          <w:rFonts w:ascii="inherit" w:hAnsi="inherit"/>
          <w:sz w:val="24"/>
          <w:szCs w:val="24"/>
        </w:rPr>
        <w:t xml:space="preserve">, and thus </w:t>
      </w:r>
      <w:r w:rsidRPr="000C7C60">
        <w:rPr>
          <w:rFonts w:ascii="inherit" w:hAnsi="inherit"/>
          <w:color w:val="FF0000"/>
          <w:sz w:val="24"/>
          <w:szCs w:val="24"/>
        </w:rPr>
        <w:t>stabilizable</w:t>
      </w:r>
      <w:r>
        <w:rPr>
          <w:rFonts w:ascii="inherit" w:hAnsi="inherit"/>
          <w:sz w:val="24"/>
          <w:szCs w:val="24"/>
        </w:rPr>
        <w:t>.</w:t>
      </w:r>
    </w:p>
    <w:p w14:paraId="3BA0EE7D" w14:textId="77777777" w:rsidR="004F5AD9" w:rsidRDefault="004F5AD9" w:rsidP="004F5AD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Let the state feedback and observer matrix be</w:t>
      </w:r>
    </w:p>
    <w:p w14:paraId="27EA01A9" w14:textId="27165AAF" w:rsidR="004F5AD9" w:rsidRPr="00E656AC" w:rsidRDefault="004F5AD9" w:rsidP="004F5AD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574E7879" w14:textId="1B2AF02D" w:rsidR="004F5AD9" w:rsidRPr="00C34C7D" w:rsidRDefault="004F5AD9" w:rsidP="004F5AD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5F58A4F" w14:textId="26633E87" w:rsidR="00C34C7D" w:rsidRDefault="00C34C7D" w:rsidP="004F5AD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the desired poles be </w:t>
      </w:r>
      <m:oMath>
        <m:r>
          <w:rPr>
            <w:rFonts w:ascii="Cambria Math" w:hAnsi="Cambria Math"/>
            <w:sz w:val="24"/>
            <w:szCs w:val="24"/>
          </w:rPr>
          <m:t>p=-2, -3</m:t>
        </m:r>
      </m:oMath>
      <w:r>
        <w:rPr>
          <w:rFonts w:ascii="inherit" w:hAnsi="inherit"/>
          <w:sz w:val="24"/>
          <w:szCs w:val="24"/>
        </w:rPr>
        <w:t xml:space="preserve">, the corresponding characteristic equation becomes </w:t>
      </w:r>
    </w:p>
    <w:p w14:paraId="48628EBE" w14:textId="0CF8582A" w:rsidR="00C34C7D" w:rsidRPr="00C34C7D" w:rsidRDefault="00C34C7D" w:rsidP="004F5AD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CE≔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s+2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s+3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+5s+6</m:t>
          </m:r>
        </m:oMath>
      </m:oMathPara>
    </w:p>
    <w:p w14:paraId="2E5B0DD0" w14:textId="60E35FB4" w:rsidR="00C34C7D" w:rsidRPr="00C34C7D" w:rsidRDefault="00C34C7D" w:rsidP="004F5AD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Now,</w:t>
      </w:r>
    </w:p>
    <w:p w14:paraId="14615A2C" w14:textId="187896D4" w:rsidR="00C34C7D" w:rsidRPr="00CA2BAA" w:rsidRDefault="00C34C7D" w:rsidP="00C34C7D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sI-A-BK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 s-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-1</m:t>
          </m:r>
        </m:oMath>
      </m:oMathPara>
    </w:p>
    <w:p w14:paraId="767166DB" w14:textId="2525D2AF" w:rsidR="00C34C7D" w:rsidRPr="00C34C7D" w:rsidRDefault="00C34C7D" w:rsidP="00C34C7D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sI-A-LC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 s-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-1</m:t>
          </m:r>
        </m:oMath>
      </m:oMathPara>
    </w:p>
    <w:p w14:paraId="371052B3" w14:textId="2C59F519" w:rsidR="00C34C7D" w:rsidRDefault="00C34C7D" w:rsidP="00C34C7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Hence,</w:t>
      </w:r>
    </w:p>
    <w:p w14:paraId="2E293EAF" w14:textId="260BDA03" w:rsidR="00C34C7D" w:rsidRPr="00D52632" w:rsidRDefault="00C34C7D" w:rsidP="00C34C7D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,  L=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90F90DE" w14:textId="77777777" w:rsidR="00C34C7D" w:rsidRDefault="00C34C7D" w:rsidP="00C34C7D">
      <w:pPr>
        <w:rPr>
          <w:rFonts w:ascii="inherit" w:hAnsi="inherit" w:hint="eastAsia"/>
          <w:sz w:val="24"/>
          <w:szCs w:val="24"/>
        </w:rPr>
      </w:pPr>
    </w:p>
    <w:p w14:paraId="1598B182" w14:textId="55BCDA4D" w:rsidR="00C34C7D" w:rsidRDefault="00C34C7D" w:rsidP="00C34C7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The closed loop system can be characterized as </w:t>
      </w:r>
    </w:p>
    <w:p w14:paraId="121C9701" w14:textId="753566C4" w:rsidR="00C34C7D" w:rsidRPr="00CA2BAA" w:rsidRDefault="00F555A1" w:rsidP="00C34C7D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acc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A+BK+L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C+DK</m:t>
                        </m:r>
                      </m:e>
                    </m:d>
                  </m:e>
                </m:d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-Ly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</m:mr>
          </m:m>
        </m:oMath>
      </m:oMathPara>
    </w:p>
    <w:p w14:paraId="144560D6" w14:textId="77777777" w:rsidR="00C34C7D" w:rsidRDefault="00C34C7D" w:rsidP="00C34C7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A</w:t>
      </w:r>
      <w:r>
        <w:rPr>
          <w:rFonts w:ascii="inherit" w:hAnsi="inherit"/>
          <w:sz w:val="24"/>
          <w:szCs w:val="24"/>
        </w:rPr>
        <w:t xml:space="preserve">nd </w:t>
      </w:r>
    </w:p>
    <w:p w14:paraId="44A0B960" w14:textId="3E56B389" w:rsidR="00C34C7D" w:rsidRPr="00D565ED" w:rsidRDefault="00F555A1" w:rsidP="00C34C7D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</m:t>
          </m:r>
          <m: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BK</m:t>
          </m:r>
          <m: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C+DK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64F4643A" w14:textId="50713DBC" w:rsidR="00C34C7D" w:rsidRPr="0078023A" w:rsidRDefault="00F555A1" w:rsidP="00C34C7D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</m:oMath>
      </m:oMathPara>
    </w:p>
    <w:p w14:paraId="0EB5E26F" w14:textId="0DFFB607" w:rsidR="00C34C7D" w:rsidRPr="00E907B3" w:rsidRDefault="00F555A1" w:rsidP="00C34C7D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72BC7C3C" w14:textId="77777777" w:rsidR="00C34C7D" w:rsidRDefault="00C34C7D" w:rsidP="00C34C7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Now we check that it is asymptotically stable</w:t>
      </w:r>
    </w:p>
    <w:p w14:paraId="43F707AD" w14:textId="680224AA" w:rsidR="00C34C7D" w:rsidRPr="00D52632" w:rsidRDefault="00C34C7D" w:rsidP="00C34C7D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=-5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±3.6056</m:t>
          </m:r>
          <m:r>
            <w:rPr>
              <w:rFonts w:ascii="Cambria Math" w:hAnsi="Cambria Math"/>
              <w:sz w:val="24"/>
              <w:szCs w:val="24"/>
            </w:rPr>
            <m:t>j  .</m:t>
          </m:r>
        </m:oMath>
      </m:oMathPara>
    </w:p>
    <w:p w14:paraId="76EE57AE" w14:textId="77777777" w:rsidR="00C34C7D" w:rsidRDefault="00C34C7D" w:rsidP="00C34C7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It is asymptotically stable.</w:t>
      </w:r>
    </w:p>
    <w:p w14:paraId="30A69444" w14:textId="77777777" w:rsidR="00C34C7D" w:rsidRDefault="00C34C7D" w:rsidP="00C34C7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output feedback controller is </w:t>
      </w:r>
    </w:p>
    <w:p w14:paraId="0192B778" w14:textId="1E4245D7" w:rsidR="00C34C7D" w:rsidRDefault="00F555A1" w:rsidP="00C34C7D">
      <w:pPr>
        <w:rPr>
          <w:rFonts w:ascii="inherit" w:hAnsi="inherit" w:hint="eastAsia"/>
          <w:color w:val="FF0000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FF0000"/>
                  <w:sz w:val="24"/>
                  <w:szCs w:val="24"/>
                </w:rPr>
              </m:ctrlPr>
            </m:mP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acc>
              </m:e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=</m:t>
                </m: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-5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-13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-5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d>
                <m:acc>
                  <m:accPr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5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7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y</m:t>
                </m:r>
              </m:e>
            </m:mr>
            <m:mr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u</m:t>
                </m:r>
              </m:e>
              <m:e>
                <m:r>
                  <w:rPr>
                    <w:rFonts w:ascii="Cambria Math" w:hAnsi="Cambria Math"/>
                    <w:color w:val="FF0000"/>
                    <w:sz w:val="24"/>
                    <w:szCs w:val="24"/>
                  </w:rPr>
                  <m:t>=</m:t>
                </m: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-7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24"/>
                              <w:szCs w:val="24"/>
                            </w:rPr>
                            <m:t>-5</m:t>
                          </m: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24"/>
                              <w:szCs w:val="24"/>
                            </w:rPr>
                          </m:ctrlP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  <w:color w:val="FF0000"/>
                        <w:sz w:val="24"/>
                        <w:szCs w:val="24"/>
                      </w:rPr>
                    </m:ctrlPr>
                  </m:e>
                </m:d>
                <m:acc>
                  <m:accPr>
                    <m:ctrlP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FF0000"/>
                        <w:sz w:val="24"/>
                        <w:szCs w:val="24"/>
                      </w:rPr>
                      <m:t>x</m:t>
                    </m:r>
                  </m:e>
                </m:acc>
              </m:e>
            </m:mr>
          </m:m>
          <m:r>
            <w:rPr>
              <w:rFonts w:ascii="Cambria Math" w:hAnsi="Cambria Math"/>
              <w:color w:val="FF0000"/>
              <w:sz w:val="24"/>
              <w:szCs w:val="24"/>
            </w:rPr>
            <m:t xml:space="preserve">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57B5F3C7" w14:textId="77777777" w:rsidR="00C34C7D" w:rsidRPr="00CA2BAA" w:rsidRDefault="00C34C7D" w:rsidP="004F5AD9">
      <w:pPr>
        <w:rPr>
          <w:rFonts w:ascii="inherit" w:hAnsi="inherit" w:hint="eastAsia"/>
          <w:sz w:val="24"/>
          <w:szCs w:val="24"/>
        </w:rPr>
      </w:pPr>
    </w:p>
    <w:p w14:paraId="39766ADC" w14:textId="486E7D83" w:rsidR="00457AE8" w:rsidRDefault="00457AE8" w:rsidP="00457AE8">
      <w:pPr>
        <w:rPr>
          <w:rFonts w:ascii="inherit" w:hAnsi="inherit" w:hint="eastAsia"/>
          <w:sz w:val="24"/>
          <w:szCs w:val="24"/>
        </w:rPr>
      </w:pPr>
    </w:p>
    <w:p w14:paraId="51D1D392" w14:textId="77777777" w:rsidR="00457AE8" w:rsidRDefault="00457AE8" w:rsidP="00457AE8">
      <w:pPr>
        <w:rPr>
          <w:rFonts w:ascii="inherit" w:hAnsi="inherit" w:hint="eastAsia"/>
          <w:sz w:val="24"/>
          <w:szCs w:val="24"/>
        </w:rPr>
      </w:pPr>
    </w:p>
    <w:p w14:paraId="67E7F352" w14:textId="77777777" w:rsidR="00457AE8" w:rsidRPr="009E2367" w:rsidRDefault="00457AE8" w:rsidP="00457AE8">
      <w:pPr>
        <w:rPr>
          <w:rFonts w:ascii="inherit" w:hAnsi="inherit" w:hint="eastAsia"/>
          <w:sz w:val="24"/>
          <w:szCs w:val="24"/>
        </w:rPr>
      </w:pPr>
    </w:p>
    <w:p w14:paraId="5EE4CD0F" w14:textId="201C886A" w:rsidR="00AD24A1" w:rsidRPr="00AD24A1" w:rsidRDefault="00AD24A1">
      <w:pPr>
        <w:rPr>
          <w:rFonts w:ascii="inherit" w:hAnsi="inherit" w:hint="eastAsia"/>
          <w:color w:val="000000" w:themeColor="text1"/>
          <w:sz w:val="24"/>
          <w:szCs w:val="24"/>
        </w:rPr>
      </w:pPr>
      <w:r w:rsidRPr="00AD24A1">
        <w:rPr>
          <w:rFonts w:ascii="inherit" w:hAnsi="inherit" w:hint="eastAsia"/>
          <w:color w:val="000000" w:themeColor="text1"/>
          <w:sz w:val="24"/>
          <w:szCs w:val="24"/>
        </w:rPr>
        <w:br/>
      </w:r>
      <w:r w:rsidRPr="00AD24A1"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0B73E26A" w14:textId="4AC57F02" w:rsidR="005959CA" w:rsidRPr="00C90186" w:rsidRDefault="00C90186" w:rsidP="00C90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color w:val="000000" w:themeColor="text1"/>
          <w:sz w:val="24"/>
          <w:szCs w:val="24"/>
        </w:rPr>
      </w:pPr>
      <w:r w:rsidRPr="00C90186">
        <w:rPr>
          <w:rFonts w:ascii="inherit" w:hAnsi="inherit"/>
          <w:b/>
          <w:bCs/>
          <w:color w:val="000000" w:themeColor="text1"/>
          <w:sz w:val="24"/>
          <w:szCs w:val="24"/>
        </w:rPr>
        <w:lastRenderedPageBreak/>
        <w:t>Exercise 6</w:t>
      </w:r>
    </w:p>
    <w:p w14:paraId="15A64E5D" w14:textId="14A30DDA" w:rsidR="00C90186" w:rsidRDefault="00C90186" w:rsidP="00C90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(Stabilization of cart pendulum system via output feedback.) consider the cart pendulum system with the displacement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y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as the measured output. </w:t>
      </w:r>
      <w:r>
        <w:rPr>
          <w:rFonts w:ascii="inherit" w:hAnsi="inherit" w:hint="eastAsia"/>
          <w:color w:val="000000" w:themeColor="text1"/>
          <w:sz w:val="24"/>
          <w:szCs w:val="24"/>
        </w:rPr>
        <w:t>C</w:t>
      </w:r>
      <w:r>
        <w:rPr>
          <w:rFonts w:ascii="inherit" w:hAnsi="inherit"/>
          <w:color w:val="000000" w:themeColor="text1"/>
          <w:sz w:val="24"/>
          <w:szCs w:val="24"/>
        </w:rPr>
        <w:t xml:space="preserve">arry out the following for parameter P4 and equilibriums </w:t>
      </w:r>
      <w:r>
        <w:rPr>
          <w:rFonts w:ascii="inherit" w:hAnsi="inherit"/>
          <w:i/>
          <w:iCs/>
          <w:color w:val="000000" w:themeColor="text1"/>
          <w:sz w:val="24"/>
          <w:szCs w:val="24"/>
        </w:rPr>
        <w:t>E1</w:t>
      </w:r>
      <w:r>
        <w:rPr>
          <w:rFonts w:ascii="inherit" w:hAnsi="inherit"/>
          <w:color w:val="000000" w:themeColor="text1"/>
          <w:sz w:val="24"/>
          <w:szCs w:val="24"/>
        </w:rPr>
        <w:t xml:space="preserve"> and </w:t>
      </w:r>
      <w:r>
        <w:rPr>
          <w:rFonts w:ascii="inherit" w:hAnsi="inherit"/>
          <w:i/>
          <w:iCs/>
          <w:color w:val="000000" w:themeColor="text1"/>
          <w:sz w:val="24"/>
          <w:szCs w:val="24"/>
        </w:rPr>
        <w:t>E2</w:t>
      </w:r>
      <w:r>
        <w:rPr>
          <w:rFonts w:ascii="inherit" w:hAnsi="inherit"/>
          <w:color w:val="000000" w:themeColor="text1"/>
          <w:sz w:val="24"/>
          <w:szCs w:val="24"/>
        </w:rPr>
        <w:t>. Illustrate the effectiveness of your controllers with numerical simulations.</w:t>
      </w:r>
      <w:r>
        <w:rPr>
          <w:rFonts w:ascii="inherit" w:hAnsi="inherit"/>
          <w:color w:val="000000" w:themeColor="text1"/>
          <w:sz w:val="24"/>
          <w:szCs w:val="24"/>
        </w:rPr>
        <w:br/>
        <w:t xml:space="preserve">using eigenvalue placement techniques, obtain </w:t>
      </w:r>
      <w:proofErr w:type="gramStart"/>
      <w:r>
        <w:rPr>
          <w:rFonts w:ascii="inherit" w:hAnsi="inherit"/>
          <w:color w:val="000000" w:themeColor="text1"/>
          <w:sz w:val="24"/>
          <w:szCs w:val="24"/>
        </w:rPr>
        <w:t>a</w:t>
      </w:r>
      <w:proofErr w:type="gramEnd"/>
      <w:r>
        <w:rPr>
          <w:rFonts w:ascii="inherit" w:hAnsi="inherit"/>
          <w:color w:val="000000" w:themeColor="text1"/>
          <w:sz w:val="24"/>
          <w:szCs w:val="24"/>
        </w:rPr>
        <w:t xml:space="preserve"> output feedback controller which stabilizes the nonlinear system about the equilibrium. </w:t>
      </w:r>
      <w:r>
        <w:rPr>
          <w:rFonts w:ascii="inherit" w:hAnsi="inherit"/>
          <w:color w:val="000000" w:themeColor="text1"/>
          <w:sz w:val="24"/>
          <w:szCs w:val="24"/>
        </w:rPr>
        <w:br/>
        <w:t xml:space="preserve">What is the largest value of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δ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(in degrees) for which your controller guarantees convergence of the closed loop system to the equilibrium for initial </w:t>
      </w:r>
      <w:proofErr w:type="gramStart"/>
      <w:r>
        <w:rPr>
          <w:rFonts w:ascii="inherit" w:hAnsi="inherit"/>
          <w:color w:val="000000" w:themeColor="text1"/>
          <w:sz w:val="24"/>
          <w:szCs w:val="24"/>
        </w:rPr>
        <w:t>condition</w:t>
      </w:r>
      <w:proofErr w:type="gramEnd"/>
      <w:r>
        <w:rPr>
          <w:rFonts w:ascii="inherit" w:hAnsi="inherit"/>
          <w:color w:val="000000" w:themeColor="text1"/>
          <w:sz w:val="24"/>
          <w:szCs w:val="24"/>
        </w:rPr>
        <w:t xml:space="preserve"> </w:t>
      </w:r>
    </w:p>
    <w:p w14:paraId="73A64C30" w14:textId="77777777" w:rsidR="00C90186" w:rsidRPr="00936D5D" w:rsidRDefault="00F555A1" w:rsidP="00C90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acc>
                <m:accPr>
                  <m:chr m:val="̇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sz w:val="24"/>
                  <w:szCs w:val="24"/>
                </w:rPr>
                <m:t>,0,0,0</m:t>
              </m:r>
            </m:e>
          </m:d>
        </m:oMath>
      </m:oMathPara>
    </w:p>
    <w:p w14:paraId="05A0CFED" w14:textId="77777777" w:rsidR="00C90186" w:rsidRDefault="00C90186" w:rsidP="00C901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here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</m:oMath>
      <w:r>
        <w:rPr>
          <w:rFonts w:ascii="inherit" w:hAnsi="inherit"/>
          <w:sz w:val="24"/>
          <w:szCs w:val="24"/>
        </w:rPr>
        <w:t xml:space="preserve"> and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</m:oMath>
      <w:r>
        <w:rPr>
          <w:rFonts w:ascii="inherit" w:hAnsi="inherit"/>
          <w:sz w:val="24"/>
          <w:szCs w:val="24"/>
        </w:rPr>
        <w:t xml:space="preserve"> are the equilibrium values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="inherit" w:hAnsi="inherit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>.</w:t>
      </w:r>
    </w:p>
    <w:p w14:paraId="1EDEB2A6" w14:textId="77777777" w:rsidR="00C90186" w:rsidRPr="00C524A0" w:rsidRDefault="00C90186" w:rsidP="00C90186">
      <w:pPr>
        <w:rPr>
          <w:rFonts w:ascii="inherit" w:hAnsi="inherit" w:hint="eastAsia"/>
          <w:sz w:val="24"/>
          <w:szCs w:val="24"/>
        </w:rPr>
      </w:pPr>
      <w:r w:rsidRPr="00C524A0">
        <w:rPr>
          <w:rFonts w:ascii="inherit" w:hAnsi="inherit"/>
          <w:sz w:val="24"/>
          <w:szCs w:val="24"/>
        </w:rPr>
        <w:t xml:space="preserve">The system equation for the double pendulum cart system is </w:t>
      </w:r>
    </w:p>
    <w:p w14:paraId="60785A67" w14:textId="77777777" w:rsidR="00C90186" w:rsidRPr="00C524A0" w:rsidRDefault="00F555A1" w:rsidP="00C90186">
      <w:pPr>
        <w:pStyle w:val="ListParagraph"/>
        <w:ind w:left="360"/>
        <w:rPr>
          <w:rFonts w:ascii="inherit" w:hAnsi="inherit" w:hint="eastAsia"/>
          <w:sz w:val="24"/>
          <w:szCs w:val="24"/>
          <w:vertAlign w:val="subscript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p>
              </m:sSubSup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p>
              </m:sSubSup>
            </m:e>
          </m:acc>
          <m:r>
            <m:rPr>
              <m:aln/>
            </m:rPr>
            <w:rPr>
              <w:rFonts w:ascii="Cambria Math" w:hAnsi="Cambria Math"/>
              <w:sz w:val="24"/>
              <w:szCs w:val="24"/>
              <w:vertAlign w:val="subscript"/>
            </w:rPr>
            <m:t>=u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  <w:vertAlign w:val="subscript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p>
          </m:sSubSup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         +  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gsin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</m:t>
          </m:r>
          <m:r>
            <m:rPr>
              <m:aln/>
            </m:rPr>
            <w:rPr>
              <w:rFonts w:ascii="Cambria Math" w:hAnsi="Cambria Math"/>
              <w:sz w:val="24"/>
              <w:szCs w:val="24"/>
              <w:vertAlign w:val="subscript"/>
            </w:rPr>
            <m:t>=0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  <w:vertAlign w:val="subscript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  <w:vertAlign w:val="subscript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p>
          </m:sSubSup>
          <m:acc>
            <m:accPr>
              <m:chr m:val="̈"/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        +  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>gsin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vertAlign w:val="subscript"/>
                </w:rPr>
                <m:t>θ</m:t>
              </m:r>
              <m:ctrlPr>
                <w:rPr>
                  <w:rFonts w:ascii="Cambria Math" w:hAnsi="Cambria Math"/>
                  <w:sz w:val="24"/>
                  <w:szCs w:val="24"/>
                  <w:vertAlign w:val="subscript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vertAlign w:val="subscript"/>
            </w:rPr>
            <m:t xml:space="preserve">                 </m:t>
          </m:r>
          <m:r>
            <m:rPr>
              <m:aln/>
            </m:rPr>
            <w:rPr>
              <w:rFonts w:ascii="Cambria Math" w:hAnsi="Cambria Math"/>
              <w:sz w:val="24"/>
              <w:szCs w:val="24"/>
              <w:vertAlign w:val="subscript"/>
            </w:rPr>
            <m:t>=0</m:t>
          </m:r>
        </m:oMath>
      </m:oMathPara>
    </w:p>
    <w:p w14:paraId="043101EE" w14:textId="77777777" w:rsidR="00C90186" w:rsidRDefault="00C90186" w:rsidP="00C90186">
      <w:pPr>
        <w:rPr>
          <w:rFonts w:ascii="inherit" w:hAnsi="inherit" w:hint="eastAsia"/>
          <w:sz w:val="24"/>
          <w:szCs w:val="24"/>
        </w:rPr>
      </w:pPr>
    </w:p>
    <w:p w14:paraId="6723B923" w14:textId="77777777" w:rsidR="00C90186" w:rsidRDefault="00C90186" w:rsidP="00C9018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Have the system be a single output of the displacement y.</w:t>
      </w:r>
    </w:p>
    <w:p w14:paraId="60825DF6" w14:textId="77777777" w:rsidR="00C90186" w:rsidRDefault="00C90186" w:rsidP="00C90186">
      <w:pPr>
        <w:rPr>
          <w:rFonts w:ascii="inherit" w:hAnsi="inherit" w:hint="eastAsia"/>
          <w:sz w:val="24"/>
          <w:szCs w:val="24"/>
        </w:rPr>
      </w:pPr>
    </w:p>
    <w:p w14:paraId="045B95F0" w14:textId="77777777" w:rsidR="00C90186" w:rsidRPr="00243552" w:rsidRDefault="00C90186" w:rsidP="00C9018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E1: 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0,0,0</m:t>
              </m:r>
            </m:e>
          </m:d>
        </m:oMath>
      </m:oMathPara>
    </w:p>
    <w:p w14:paraId="4893DD6C" w14:textId="77777777" w:rsidR="00C90186" w:rsidRPr="00243552" w:rsidRDefault="00C90186" w:rsidP="00C90186">
      <w:pPr>
        <w:pStyle w:val="ListParagraph"/>
        <w:ind w:left="360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E2: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0,π,π</m:t>
              </m:r>
            </m:e>
          </m:d>
        </m:oMath>
      </m:oMathPara>
    </w:p>
    <w:p w14:paraId="6BA24BC7" w14:textId="77777777" w:rsidR="00C90186" w:rsidRPr="00243552" w:rsidRDefault="00C90186" w:rsidP="00C90186">
      <w:pPr>
        <w:pStyle w:val="ListParagraph"/>
        <w:ind w:left="360"/>
        <w:rPr>
          <w:rFonts w:ascii="inherit" w:hAnsi="inherit" w:hint="eastAsia"/>
          <w:sz w:val="24"/>
          <w:szCs w:val="24"/>
        </w:rPr>
      </w:pPr>
    </w:p>
    <w:tbl>
      <w:tblPr>
        <w:tblStyle w:val="PlainTable5"/>
        <w:tblW w:w="0" w:type="auto"/>
        <w:jc w:val="center"/>
        <w:tblLook w:val="04A0" w:firstRow="1" w:lastRow="0" w:firstColumn="1" w:lastColumn="0" w:noHBand="0" w:noVBand="1"/>
      </w:tblPr>
      <w:tblGrid>
        <w:gridCol w:w="506"/>
        <w:gridCol w:w="844"/>
        <w:gridCol w:w="720"/>
        <w:gridCol w:w="900"/>
        <w:gridCol w:w="720"/>
        <w:gridCol w:w="990"/>
        <w:gridCol w:w="630"/>
        <w:gridCol w:w="990"/>
      </w:tblGrid>
      <w:tr w:rsidR="00C90186" w14:paraId="3F2CF1DE" w14:textId="77777777" w:rsidTr="00FE40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6" w:type="dxa"/>
            <w:tcBorders>
              <w:top w:val="nil"/>
              <w:left w:val="nil"/>
            </w:tcBorders>
          </w:tcPr>
          <w:p w14:paraId="4C41FF70" w14:textId="77777777" w:rsidR="00C90186" w:rsidRDefault="00C90186" w:rsidP="00FE40E7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844" w:type="dxa"/>
            <w:tcBorders>
              <w:top w:val="nil"/>
              <w:left w:val="nil"/>
              <w:right w:val="nil"/>
            </w:tcBorders>
            <w:hideMark/>
          </w:tcPr>
          <w:p w14:paraId="1AF14621" w14:textId="77777777" w:rsidR="00C90186" w:rsidRDefault="00F555A1" w:rsidP="00FE4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hideMark/>
          </w:tcPr>
          <w:p w14:paraId="351C1CAE" w14:textId="77777777" w:rsidR="00C90186" w:rsidRDefault="00F555A1" w:rsidP="00FE4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hideMark/>
          </w:tcPr>
          <w:p w14:paraId="12851E00" w14:textId="77777777" w:rsidR="00C90186" w:rsidRDefault="00F555A1" w:rsidP="00FE4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hideMark/>
          </w:tcPr>
          <w:p w14:paraId="17DC90DD" w14:textId="77777777" w:rsidR="00C90186" w:rsidRDefault="00F555A1" w:rsidP="00FE4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hideMark/>
          </w:tcPr>
          <w:p w14:paraId="03AE1DDE" w14:textId="77777777" w:rsidR="00C90186" w:rsidRDefault="00F555A1" w:rsidP="00FE4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hideMark/>
          </w:tcPr>
          <w:p w14:paraId="49BC8E3D" w14:textId="77777777" w:rsidR="00C90186" w:rsidRDefault="00C90186" w:rsidP="00FE4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g</m:t>
                </m:r>
              </m:oMath>
            </m:oMathPara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hideMark/>
          </w:tcPr>
          <w:p w14:paraId="61A983AA" w14:textId="77777777" w:rsidR="00C90186" w:rsidRDefault="00C90186" w:rsidP="00FE4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Yu Mincho" w:hAnsi="inherit" w:cs="Times New Roman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  <w:sz w:val="24"/>
                    <w:szCs w:val="24"/>
                  </w:rPr>
                  <m:t>u</m:t>
                </m:r>
              </m:oMath>
            </m:oMathPara>
          </w:p>
        </w:tc>
      </w:tr>
      <w:tr w:rsidR="00C90186" w14:paraId="60F3337F" w14:textId="77777777" w:rsidTr="00FE40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3A4794B6" w14:textId="77777777" w:rsidR="00C90186" w:rsidRDefault="00C90186" w:rsidP="00FE40E7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44" w:type="dxa"/>
            <w:hideMark/>
          </w:tcPr>
          <w:p w14:paraId="6720D365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715ABC41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40F4FF67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  <w:hideMark/>
          </w:tcPr>
          <w:p w14:paraId="11F6DA94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462C102B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630" w:type="dxa"/>
            <w:hideMark/>
          </w:tcPr>
          <w:p w14:paraId="23752880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609F7909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C90186" w14:paraId="6B205FB6" w14:textId="77777777" w:rsidTr="00FE40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6D0B782F" w14:textId="77777777" w:rsidR="00C90186" w:rsidRDefault="00C90186" w:rsidP="00FE40E7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44" w:type="dxa"/>
            <w:hideMark/>
          </w:tcPr>
          <w:p w14:paraId="6C0E963D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06A6830C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3CFE1197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  <w:hideMark/>
          </w:tcPr>
          <w:p w14:paraId="79F5AA77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6099848D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0.99</w:t>
            </w:r>
          </w:p>
        </w:tc>
        <w:tc>
          <w:tcPr>
            <w:tcW w:w="630" w:type="dxa"/>
            <w:hideMark/>
          </w:tcPr>
          <w:p w14:paraId="7C7EEFA8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2CBD0974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C90186" w14:paraId="58840DFF" w14:textId="77777777" w:rsidTr="00FE40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5404A846" w14:textId="77777777" w:rsidR="00C90186" w:rsidRDefault="00C90186" w:rsidP="00FE40E7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44" w:type="dxa"/>
            <w:hideMark/>
          </w:tcPr>
          <w:p w14:paraId="51B879A5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2D1F7E38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2C39E491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720" w:type="dxa"/>
            <w:hideMark/>
          </w:tcPr>
          <w:p w14:paraId="44024752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2676FAEB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630" w:type="dxa"/>
            <w:hideMark/>
          </w:tcPr>
          <w:p w14:paraId="3D84D2F3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2B9D9C5B" w14:textId="77777777" w:rsidR="00C90186" w:rsidRDefault="00C90186" w:rsidP="00FE40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C90186" w14:paraId="3A151E4F" w14:textId="77777777" w:rsidTr="00FE40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  <w:tcBorders>
              <w:top w:val="nil"/>
              <w:left w:val="nil"/>
              <w:bottom w:val="nil"/>
            </w:tcBorders>
            <w:hideMark/>
          </w:tcPr>
          <w:p w14:paraId="5D19DFA7" w14:textId="77777777" w:rsidR="00C90186" w:rsidRDefault="00C90186" w:rsidP="00FE40E7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44" w:type="dxa"/>
            <w:hideMark/>
          </w:tcPr>
          <w:p w14:paraId="44A5F8B6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  <w:hideMark/>
          </w:tcPr>
          <w:p w14:paraId="2E433F4D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  <w:hideMark/>
          </w:tcPr>
          <w:p w14:paraId="64E03700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  <w:hideMark/>
          </w:tcPr>
          <w:p w14:paraId="08AAE687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1F5A6F42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630" w:type="dxa"/>
            <w:hideMark/>
          </w:tcPr>
          <w:p w14:paraId="6B6B02E0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  <w:hideMark/>
          </w:tcPr>
          <w:p w14:paraId="035A4BA8" w14:textId="77777777" w:rsidR="00C90186" w:rsidRDefault="00C90186" w:rsidP="00FE40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</w:tbl>
    <w:p w14:paraId="573891F7" w14:textId="77777777" w:rsidR="00C90186" w:rsidRDefault="00C90186" w:rsidP="00C90186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6"/>
        <w:gridCol w:w="739"/>
        <w:gridCol w:w="810"/>
      </w:tblGrid>
      <w:tr w:rsidR="00C90186" w14:paraId="0C0569DB" w14:textId="77777777" w:rsidTr="00FE40E7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3044A5B2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L1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549565E5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272DFEE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C90186" w14:paraId="76243ACA" w14:textId="77777777" w:rsidTr="00FE40E7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46BAB979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L2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046A294C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7BF04B3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C90186" w14:paraId="5EC245B4" w14:textId="77777777" w:rsidTr="00C90186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hideMark/>
          </w:tcPr>
          <w:p w14:paraId="66F049A5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L3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B463F4C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F6FFDB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C90186" w14:paraId="395FC32B" w14:textId="77777777" w:rsidTr="00C90186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hideMark/>
          </w:tcPr>
          <w:p w14:paraId="5DF8FFBA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L4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34776DA5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B61C12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C90186" w14:paraId="09C20207" w14:textId="77777777" w:rsidTr="00FE40E7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29CF204A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L5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0A167E4B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BF7BAB2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C90186" w14:paraId="53CCB42F" w14:textId="77777777" w:rsidTr="00FE40E7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hideMark/>
          </w:tcPr>
          <w:p w14:paraId="72D48555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L6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hideMark/>
          </w:tcPr>
          <w:p w14:paraId="5E0BEFF5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B01815E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C90186" w14:paraId="3530BCDA" w14:textId="77777777" w:rsidTr="00FE40E7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7CAAC" w:themeFill="accent2" w:themeFillTint="66"/>
            <w:hideMark/>
          </w:tcPr>
          <w:p w14:paraId="6F296263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L7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shd w:val="clear" w:color="auto" w:fill="F7CAAC" w:themeFill="accent2" w:themeFillTint="66"/>
            <w:hideMark/>
          </w:tcPr>
          <w:p w14:paraId="21B05EB6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062E3194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C90186" w14:paraId="66718E44" w14:textId="77777777" w:rsidTr="00FE40E7">
        <w:trPr>
          <w:jc w:val="center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F7CAAC" w:themeFill="accent2" w:themeFillTint="66"/>
            <w:hideMark/>
          </w:tcPr>
          <w:p w14:paraId="29C9D8FA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L8</w:t>
            </w:r>
          </w:p>
        </w:tc>
        <w:tc>
          <w:tcPr>
            <w:tcW w:w="7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shd w:val="clear" w:color="auto" w:fill="F7CAAC" w:themeFill="accent2" w:themeFillTint="66"/>
            <w:hideMark/>
          </w:tcPr>
          <w:p w14:paraId="3F95CA3C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707C2A59" w14:textId="77777777" w:rsidR="00C90186" w:rsidRDefault="00C90186" w:rsidP="00FE40E7">
            <w:pPr>
              <w:jc w:val="center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</w:tbl>
    <w:p w14:paraId="4E573052" w14:textId="77777777" w:rsidR="00C90186" w:rsidRPr="00C90186" w:rsidRDefault="00C90186" w:rsidP="00AD24A1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02FD6F35" w14:textId="3BF4A56B" w:rsidR="00C90186" w:rsidRDefault="00C90186" w:rsidP="00C9018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The nonlinear Simulink model used for this is shown below,</w:t>
      </w:r>
    </w:p>
    <w:p w14:paraId="4F9FE6F2" w14:textId="77777777" w:rsidR="00C90186" w:rsidRDefault="00C90186" w:rsidP="00C90186">
      <w:pPr>
        <w:rPr>
          <w:rFonts w:ascii="inherit" w:hAnsi="inherit" w:hint="eastAsia"/>
          <w:sz w:val="24"/>
          <w:szCs w:val="24"/>
        </w:rPr>
      </w:pPr>
      <w:r>
        <w:rPr>
          <w:noProof/>
        </w:rPr>
        <w:drawing>
          <wp:inline distT="0" distB="0" distL="0" distR="0" wp14:anchorId="17A75125" wp14:editId="08E0B0DE">
            <wp:extent cx="5943600" cy="2658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AF94" w14:textId="77777777" w:rsidR="00C90186" w:rsidRDefault="00C90186" w:rsidP="00C90186">
      <w:pPr>
        <w:spacing w:after="0"/>
        <w:rPr>
          <w:rFonts w:ascii="inherit" w:hAnsi="inherit" w:hint="eastAsia"/>
        </w:rPr>
      </w:pPr>
    </w:p>
    <w:p w14:paraId="723B8D31" w14:textId="77777777" w:rsidR="00C90186" w:rsidRDefault="00C90186" w:rsidP="00C90186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t>Embedded MATLAB Block – Function (code)</w:t>
      </w:r>
    </w:p>
    <w:p w14:paraId="71A47521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data1, data2)</w:t>
      </w:r>
    </w:p>
    <w:p w14:paraId="4D2E5538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05882448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</w:t>
      </w:r>
    </w:p>
    <w:p w14:paraId="52E496F3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267FDC58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234DD4F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111AE22A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4F631D27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8624E57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-m1*l1*sin(u(1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u(3)*u(3) - m2*l2*sin(u(2))*u(4)*u(4)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E642C08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m1*g*sin(u(1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cos(u(1)) - m2*g*sin(u(2))*cos(u(2))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3FA133C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5);</w:t>
      </w:r>
    </w:p>
    <w:p w14:paraId="6BC0C6F3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m2*cos(u(2))^2;</w:t>
      </w:r>
    </w:p>
    <w:p w14:paraId="5D9D5688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780D7BCA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852F32A" w14:textId="77777777" w:rsidR="00C90186" w:rsidRDefault="00C90186" w:rsidP="00C90186">
      <w:pPr>
        <w:spacing w:after="0"/>
        <w:rPr>
          <w:rFonts w:ascii="inherit" w:hAnsi="inherit" w:hint="eastAsia"/>
        </w:rPr>
      </w:pPr>
    </w:p>
    <w:p w14:paraId="6147529F" w14:textId="77777777" w:rsidR="00C90186" w:rsidRDefault="00C90186" w:rsidP="00C90186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t>Embedded MATLAB Block – Function1 (code)</w:t>
      </w:r>
    </w:p>
    <w:p w14:paraId="083978BA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data1, data2)</w:t>
      </w:r>
    </w:p>
    <w:p w14:paraId="1FD93EAE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6C465B25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FUNCTION1</w:t>
      </w:r>
    </w:p>
    <w:p w14:paraId="622394A6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0A0A880A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5111920B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2A1C827E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22C6F517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-(m1*l1*cos(u(1))*sin(u(1))*u(3)*u(3) + m2*l2*cos(u(1))*sin(u(2))*u(4)*u(4))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5B53A9D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m2*g*(sin(u(1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cos(u(2))^2 - cos(u(1))*sin(u(2))*cos(u(2)))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49668E8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g*sin(u(1)) + u(5)*cos(u(1));</w:t>
      </w:r>
    </w:p>
    <w:p w14:paraId="29437E40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l1*(m0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m2*cos(u(2))^2);</w:t>
      </w:r>
    </w:p>
    <w:p w14:paraId="1D4F1B4B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7ED6CF01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1D05380" w14:textId="77777777" w:rsidR="00C90186" w:rsidRDefault="00C90186" w:rsidP="00C90186">
      <w:pPr>
        <w:spacing w:after="0"/>
        <w:rPr>
          <w:rFonts w:ascii="inherit" w:hAnsi="inherit" w:hint="eastAsia"/>
        </w:rPr>
      </w:pPr>
    </w:p>
    <w:p w14:paraId="00200BFA" w14:textId="77777777" w:rsidR="00C90186" w:rsidRDefault="00C90186" w:rsidP="00C90186">
      <w:pPr>
        <w:spacing w:after="0"/>
        <w:rPr>
          <w:rFonts w:ascii="inherit" w:hAnsi="inherit" w:hint="eastAsia"/>
        </w:rPr>
      </w:pPr>
    </w:p>
    <w:p w14:paraId="68782B51" w14:textId="77777777" w:rsidR="00C90186" w:rsidRDefault="00C90186" w:rsidP="00C90186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t>Embedded MATLAB Block – Function2 (code)</w:t>
      </w:r>
    </w:p>
    <w:p w14:paraId="6522B6CA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data2, data1)</w:t>
      </w:r>
    </w:p>
    <w:p w14:paraId="7FCB4EFA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35A1C6BB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FUNCTION2</w:t>
      </w:r>
    </w:p>
    <w:p w14:paraId="1A51BBCB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4C9E15A4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67B10593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0D2FBFCF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BDE0EC9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-(m1*l1*cos(u(2,1))*sin(u(1))*u(3)*u(3) + m2*l2*cos(u(2))*sin(u(2))*u(4)*u(4))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10EA23C4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m1*g*(sin(u(2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cos(u(1))^2 - cos(u(2))*sin(u(1))*cos(u(1)))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16ADBAA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g*sin(u(2)) + u(5)*cos(u(2));</w:t>
      </w:r>
    </w:p>
    <w:p w14:paraId="7B79CAD7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l2*(m0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m2*cos(u(2))^2);</w:t>
      </w:r>
    </w:p>
    <w:p w14:paraId="0A67A241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44C85847" w14:textId="77777777" w:rsidR="00C90186" w:rsidRDefault="00C90186" w:rsidP="00C90186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4EF6C44" w14:textId="77777777" w:rsidR="00C90186" w:rsidRDefault="00C90186" w:rsidP="00C90186">
      <w:pPr>
        <w:rPr>
          <w:rFonts w:ascii="inherit" w:hAnsi="inherit" w:hint="eastAsia"/>
          <w:sz w:val="24"/>
          <w:szCs w:val="24"/>
        </w:rPr>
      </w:pPr>
    </w:p>
    <w:p w14:paraId="001949B2" w14:textId="77777777" w:rsidR="00C90186" w:rsidRDefault="00C90186" w:rsidP="00C90186">
      <w:pPr>
        <w:rPr>
          <w:rFonts w:ascii="inherit" w:hAnsi="inherit" w:hint="eastAsia"/>
          <w:sz w:val="24"/>
          <w:szCs w:val="24"/>
        </w:rPr>
      </w:pPr>
    </w:p>
    <w:p w14:paraId="652CCEBC" w14:textId="77777777" w:rsidR="00C90186" w:rsidRDefault="00C90186" w:rsidP="00C90186">
      <w:pPr>
        <w:rPr>
          <w:rFonts w:ascii="inherit" w:hAnsi="inherit" w:hint="eastAsia"/>
          <w:sz w:val="24"/>
          <w:szCs w:val="24"/>
        </w:rPr>
      </w:pPr>
    </w:p>
    <w:p w14:paraId="0303EE6D" w14:textId="77777777" w:rsidR="00C90186" w:rsidRDefault="00C90186" w:rsidP="00C9018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the conditions E1 and E2, we set the initial conditions of the integrator block of y,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ascii="inherit" w:hAnsi="inherit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inherit" w:hAnsi="inherit"/>
          <w:sz w:val="24"/>
          <w:szCs w:val="24"/>
        </w:rPr>
        <w:t xml:space="preserve"> correspondingly to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</m:oMath>
      <w:r>
        <w:rPr>
          <w:rFonts w:ascii="inherit" w:hAnsi="inherit"/>
          <w:sz w:val="24"/>
          <w:szCs w:val="24"/>
        </w:rPr>
        <w:t>; like in the following windows,</w:t>
      </w:r>
    </w:p>
    <w:p w14:paraId="48DE6A78" w14:textId="77777777" w:rsidR="00C90186" w:rsidRDefault="00C90186" w:rsidP="00C90186">
      <w:pPr>
        <w:jc w:val="center"/>
        <w:rPr>
          <w:rFonts w:ascii="inherit" w:hAnsi="inherit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EDDF82" wp14:editId="76A4542B">
                <wp:simplePos x="0" y="0"/>
                <wp:positionH relativeFrom="column">
                  <wp:posOffset>3528060</wp:posOffset>
                </wp:positionH>
                <wp:positionV relativeFrom="paragraph">
                  <wp:posOffset>779145</wp:posOffset>
                </wp:positionV>
                <wp:extent cx="542925" cy="205740"/>
                <wp:effectExtent l="0" t="0" r="28575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5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DBCAD" id="Rectangle 30" o:spid="_x0000_s1026" style="position:absolute;margin-left:277.8pt;margin-top:61.35pt;width:42.75pt;height:1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3DDC93" wp14:editId="7543BD0E">
                <wp:simplePos x="0" y="0"/>
                <wp:positionH relativeFrom="column">
                  <wp:posOffset>2052955</wp:posOffset>
                </wp:positionH>
                <wp:positionV relativeFrom="paragraph">
                  <wp:posOffset>796290</wp:posOffset>
                </wp:positionV>
                <wp:extent cx="542925" cy="189865"/>
                <wp:effectExtent l="0" t="0" r="28575" b="1968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892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C280B" id="Rectangle 31" o:spid="_x0000_s1026" style="position:absolute;margin-left:161.65pt;margin-top:62.7pt;width:42.75pt;height:1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B8B121" wp14:editId="42702052">
                <wp:simplePos x="0" y="0"/>
                <wp:positionH relativeFrom="column">
                  <wp:posOffset>448310</wp:posOffset>
                </wp:positionH>
                <wp:positionV relativeFrom="paragraph">
                  <wp:posOffset>779145</wp:posOffset>
                </wp:positionV>
                <wp:extent cx="542925" cy="207010"/>
                <wp:effectExtent l="0" t="0" r="28575" b="2159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70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02812" id="Rectangle 29" o:spid="_x0000_s1026" style="position:absolute;margin-left:35.3pt;margin-top:61.35pt;width:42.75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294C1C1" wp14:editId="7FD9EC64">
            <wp:extent cx="5123815" cy="251904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59D4" w14:textId="77777777" w:rsidR="005959CA" w:rsidRPr="00AD24A1" w:rsidRDefault="005959CA" w:rsidP="00B152E5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ACBA731" w14:textId="77777777" w:rsidR="00B152E5" w:rsidRPr="00AD24A1" w:rsidRDefault="00B152E5" w:rsidP="00B152E5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21289B53" w14:textId="77777777" w:rsidR="00276DFE" w:rsidRPr="00AD24A1" w:rsidRDefault="00276DFE" w:rsidP="00276DFE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096C65E5" w14:textId="77777777" w:rsidR="00276DFE" w:rsidRPr="00AD24A1" w:rsidRDefault="00276DFE" w:rsidP="00276DFE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67E2B8B3" w14:textId="6240F90C" w:rsidR="0078023A" w:rsidRPr="00AD24A1" w:rsidRDefault="00D64F57" w:rsidP="009E2367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The system state space matrices and poles computed from the linearization for L7 and L8 are the following</w:t>
      </w:r>
    </w:p>
    <w:p w14:paraId="11FFC313" w14:textId="7FF1A48D" w:rsidR="00D64F57" w:rsidRDefault="00D64F57" w:rsidP="00D64F5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L7 (P4 &amp; E1):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D64F57" w14:paraId="4EDA00B9" w14:textId="77777777" w:rsidTr="00FE40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BEB60FC" w14:textId="77777777" w:rsidR="00D64F57" w:rsidRDefault="00D64F57" w:rsidP="00FE40E7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2FF4560D" w14:textId="77777777" w:rsidR="00D64F57" w:rsidRDefault="00D64F57" w:rsidP="00FE40E7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4B95F488" w14:textId="77777777" w:rsidR="00D64F57" w:rsidRDefault="00D64F57" w:rsidP="00FE40E7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52D2EE01" w14:textId="77777777" w:rsidR="00D64F57" w:rsidRDefault="00D64F57" w:rsidP="00FE40E7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01018C16" w14:textId="77777777" w:rsidR="00D64F57" w:rsidRDefault="00D64F57" w:rsidP="00FE40E7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3367D4CD" w14:textId="77777777" w:rsidR="00D64F57" w:rsidRDefault="00D64F57" w:rsidP="00FE40E7">
            <w:pPr>
              <w:pStyle w:val="HTMLPreformatted"/>
            </w:pPr>
            <w:r>
              <w:t xml:space="preserve">         0   -1.5000   -0.5000         0         0         0</w:t>
            </w:r>
          </w:p>
          <w:p w14:paraId="315B87C7" w14:textId="77777777" w:rsidR="00D64F57" w:rsidRDefault="00D64F57" w:rsidP="00FE40E7">
            <w:pPr>
              <w:pStyle w:val="HTMLPreformatted"/>
            </w:pPr>
            <w:r>
              <w:t xml:space="preserve">         0   -1.0000   -3.0000         0         0         0</w:t>
            </w:r>
          </w:p>
          <w:p w14:paraId="1F74B154" w14:textId="77777777" w:rsidR="00D64F57" w:rsidRDefault="00D64F57" w:rsidP="00FE40E7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5AC39F0B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1DB9620C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6BF31783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67D9DC6C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2BEA015D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4B43165D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67BDD5DC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1.0000</w:t>
            </w:r>
          </w:p>
          <w:p w14:paraId="78C23E39" w14:textId="77777777" w:rsidR="00D64F57" w:rsidRDefault="00D64F57" w:rsidP="00FE4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D64F57" w14:paraId="70CD208A" w14:textId="77777777" w:rsidTr="00FE40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C5AA854" w14:textId="77777777" w:rsidR="00D64F57" w:rsidRDefault="00D64F57" w:rsidP="00FE40E7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5CF8604D" w14:textId="77777777" w:rsidR="00D64F57" w:rsidRDefault="00D64F57" w:rsidP="00FE40E7">
            <w:pPr>
              <w:pStyle w:val="HTMLPreformatted"/>
            </w:pPr>
            <w:r>
              <w:t xml:space="preserve">     1     0     0     0     0     0</w:t>
            </w:r>
          </w:p>
          <w:p w14:paraId="3F93563F" w14:textId="77777777" w:rsidR="00D64F57" w:rsidRDefault="00D64F57" w:rsidP="00FE40E7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260746C" w14:textId="77777777" w:rsidR="00D64F57" w:rsidRDefault="00D64F57" w:rsidP="00FE40E7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195F1C4B" w14:textId="77777777" w:rsidR="00D64F57" w:rsidRDefault="00D64F57" w:rsidP="00FE40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08665049" w14:textId="3207ED92" w:rsidR="00D64F57" w:rsidRDefault="00D64F57" w:rsidP="00D64F57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D64F57" w14:paraId="16A1A71D" w14:textId="77777777" w:rsidTr="00FE40E7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0F1C6425" w14:textId="77777777" w:rsidR="00D64F57" w:rsidRDefault="00D64F57" w:rsidP="00FE40E7">
            <w:pPr>
              <w:pStyle w:val="HTMLPreformatted"/>
              <w:spacing w:before="240"/>
              <w:ind w:left="720"/>
            </w:pPr>
            <w:proofErr w:type="spellStart"/>
            <w:r>
              <w:t>eigVal</w:t>
            </w:r>
            <w:proofErr w:type="spellEnd"/>
            <w:r>
              <w:t xml:space="preserve">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 complex</w:t>
            </w:r>
          </w:p>
          <w:p w14:paraId="4F3A916B" w14:textId="77777777" w:rsidR="00D64F57" w:rsidRDefault="00D64F57" w:rsidP="00FE40E7">
            <w:pPr>
              <w:pStyle w:val="HTMLPreformatted"/>
              <w:ind w:left="720"/>
            </w:pPr>
            <w:r>
              <w:t xml:space="preserve">   0.0000 + 0.0000i</w:t>
            </w:r>
          </w:p>
          <w:p w14:paraId="14E995A2" w14:textId="77777777" w:rsidR="00D64F57" w:rsidRDefault="00D64F57" w:rsidP="00FE40E7">
            <w:pPr>
              <w:pStyle w:val="HTMLPreformatted"/>
              <w:ind w:left="720"/>
            </w:pPr>
            <w:r>
              <w:t xml:space="preserve">   0.0000 + 0.0000i</w:t>
            </w:r>
          </w:p>
          <w:p w14:paraId="601E2092" w14:textId="77777777" w:rsidR="00D64F57" w:rsidRDefault="00D64F57" w:rsidP="00FE40E7">
            <w:pPr>
              <w:pStyle w:val="HTMLPreformatted"/>
              <w:ind w:left="720"/>
            </w:pPr>
            <w:r>
              <w:t xml:space="preserve">   0.0000 + 1.8113i</w:t>
            </w:r>
          </w:p>
          <w:p w14:paraId="7ED46E22" w14:textId="77777777" w:rsidR="00D64F57" w:rsidRDefault="00D64F57" w:rsidP="00FE40E7">
            <w:pPr>
              <w:pStyle w:val="HTMLPreformatted"/>
              <w:ind w:left="720"/>
            </w:pPr>
            <w:r>
              <w:t xml:space="preserve">   0.0000 - 1.8113i</w:t>
            </w:r>
          </w:p>
          <w:p w14:paraId="3691FA2D" w14:textId="77777777" w:rsidR="00D64F57" w:rsidRDefault="00D64F57" w:rsidP="00FE40E7">
            <w:pPr>
              <w:pStyle w:val="HTMLPreformatted"/>
              <w:ind w:left="720"/>
            </w:pPr>
            <w:r>
              <w:t xml:space="preserve">  -0.0000 + 1.1042i</w:t>
            </w:r>
          </w:p>
          <w:p w14:paraId="19375283" w14:textId="77777777" w:rsidR="00D64F57" w:rsidRDefault="00D64F57" w:rsidP="00FE40E7">
            <w:pPr>
              <w:pStyle w:val="HTMLPreformatted"/>
              <w:ind w:left="720"/>
            </w:pPr>
            <w:r>
              <w:t xml:space="preserve">  -0.0000 - 1.1042i</w:t>
            </w:r>
          </w:p>
          <w:p w14:paraId="7A652DF9" w14:textId="77777777" w:rsidR="00D64F57" w:rsidRDefault="00D64F57" w:rsidP="00FE40E7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7531B5E7" w14:textId="77777777" w:rsidR="00D64F57" w:rsidRDefault="00D64F57" w:rsidP="00D64F57">
      <w:pPr>
        <w:rPr>
          <w:rFonts w:ascii="inherit" w:hAnsi="inherit" w:hint="eastAsia"/>
          <w:sz w:val="24"/>
          <w:szCs w:val="24"/>
        </w:rPr>
      </w:pPr>
    </w:p>
    <w:p w14:paraId="17576C7D" w14:textId="5383F0AF" w:rsidR="00D64F57" w:rsidRDefault="00D64F57" w:rsidP="00D64F5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L8 (P4 &amp; E2):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D64F57" w14:paraId="2CE34EC4" w14:textId="77777777" w:rsidTr="00FE40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E9ACD6" w14:textId="77777777" w:rsidR="00D64F57" w:rsidRDefault="00D64F57" w:rsidP="00FE40E7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129854C7" w14:textId="77777777" w:rsidR="00D64F57" w:rsidRDefault="00D64F57" w:rsidP="00FE40E7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78F91142" w14:textId="77777777" w:rsidR="00D64F57" w:rsidRDefault="00D64F57" w:rsidP="00FE40E7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06180F4F" w14:textId="77777777" w:rsidR="00D64F57" w:rsidRDefault="00D64F57" w:rsidP="00FE40E7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641006C4" w14:textId="77777777" w:rsidR="00D64F57" w:rsidRDefault="00D64F57" w:rsidP="00FE40E7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55E06877" w14:textId="77777777" w:rsidR="00D64F57" w:rsidRDefault="00D64F57" w:rsidP="00FE40E7">
            <w:pPr>
              <w:pStyle w:val="HTMLPreformatted"/>
            </w:pPr>
            <w:r>
              <w:t xml:space="preserve">         0    1.5000    0.5000         0         0         0</w:t>
            </w:r>
          </w:p>
          <w:p w14:paraId="1D148037" w14:textId="77777777" w:rsidR="00D64F57" w:rsidRDefault="00D64F57" w:rsidP="00FE40E7">
            <w:pPr>
              <w:pStyle w:val="HTMLPreformatted"/>
            </w:pPr>
            <w:r>
              <w:t xml:space="preserve">         0    1.0000    3.0000         0         0         0</w:t>
            </w:r>
          </w:p>
          <w:p w14:paraId="36876F6F" w14:textId="77777777" w:rsidR="00D64F57" w:rsidRDefault="00D64F57" w:rsidP="00FE40E7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4CACAAC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72CDD7B0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DD86569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1B74B54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7FD1BBB7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2C1B5265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2F34AA5C" w14:textId="77777777" w:rsidR="00D64F57" w:rsidRDefault="00D64F57" w:rsidP="00FE40E7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-1.0000</w:t>
            </w:r>
          </w:p>
          <w:p w14:paraId="127851B5" w14:textId="77777777" w:rsidR="00D64F57" w:rsidRDefault="00D64F57" w:rsidP="00FE4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D64F57" w14:paraId="37248FA0" w14:textId="77777777" w:rsidTr="00FE40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7519005" w14:textId="77777777" w:rsidR="00D64F57" w:rsidRDefault="00D64F57" w:rsidP="00FE40E7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7F0EC8FC" w14:textId="77777777" w:rsidR="00D64F57" w:rsidRDefault="00D64F57" w:rsidP="00FE40E7">
            <w:pPr>
              <w:pStyle w:val="HTMLPreformatted"/>
            </w:pPr>
            <w:r>
              <w:t xml:space="preserve">     1     0     0     0     0     0</w:t>
            </w:r>
          </w:p>
          <w:p w14:paraId="75415C16" w14:textId="77777777" w:rsidR="00D64F57" w:rsidRDefault="00D64F57" w:rsidP="00FE40E7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776B199" w14:textId="77777777" w:rsidR="00D64F57" w:rsidRDefault="00D64F57" w:rsidP="00FE40E7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D = 0</w:t>
            </w:r>
          </w:p>
          <w:p w14:paraId="4F88334A" w14:textId="77777777" w:rsidR="00D64F57" w:rsidRDefault="00D64F57" w:rsidP="00FE40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0FF5949E" w14:textId="77777777" w:rsidR="00D64F57" w:rsidRPr="00AD24A1" w:rsidRDefault="00D64F57" w:rsidP="009E2367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D64F57" w14:paraId="0BADA049" w14:textId="77777777" w:rsidTr="00FE40E7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5B53337C" w14:textId="77777777" w:rsidR="00D64F57" w:rsidRDefault="00D64F57" w:rsidP="00FE40E7">
            <w:pPr>
              <w:pStyle w:val="HTMLPreformatted"/>
              <w:spacing w:before="240"/>
              <w:ind w:left="916"/>
            </w:pPr>
            <w:proofErr w:type="spellStart"/>
            <w:r>
              <w:t>eigVal</w:t>
            </w:r>
            <w:proofErr w:type="spellEnd"/>
            <w:r>
              <w:t xml:space="preserve">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21EAFDD5" w14:textId="77777777" w:rsidR="00D64F57" w:rsidRDefault="00D64F57" w:rsidP="00FE40E7">
            <w:pPr>
              <w:pStyle w:val="HTMLPreformatted"/>
              <w:ind w:left="916"/>
            </w:pPr>
            <w:r>
              <w:t xml:space="preserve">         0</w:t>
            </w:r>
          </w:p>
          <w:p w14:paraId="4F18896D" w14:textId="77777777" w:rsidR="00D64F57" w:rsidRDefault="00D64F57" w:rsidP="00FE40E7">
            <w:pPr>
              <w:pStyle w:val="HTMLPreformatted"/>
              <w:ind w:left="916"/>
            </w:pPr>
            <w:r>
              <w:t xml:space="preserve">         0</w:t>
            </w:r>
          </w:p>
          <w:p w14:paraId="7B5D0B83" w14:textId="77777777" w:rsidR="00D64F57" w:rsidRDefault="00D64F57" w:rsidP="00FE40E7">
            <w:pPr>
              <w:pStyle w:val="HTMLPreformatted"/>
              <w:ind w:left="916"/>
            </w:pPr>
            <w:r>
              <w:t xml:space="preserve">   -1.8113</w:t>
            </w:r>
          </w:p>
          <w:p w14:paraId="3B8F9687" w14:textId="77777777" w:rsidR="00D64F57" w:rsidRDefault="00D64F57" w:rsidP="00FE40E7">
            <w:pPr>
              <w:pStyle w:val="HTMLPreformatted"/>
              <w:ind w:left="916"/>
            </w:pPr>
            <w:r>
              <w:t xml:space="preserve">   -1.1042</w:t>
            </w:r>
          </w:p>
          <w:p w14:paraId="0E8E8F4A" w14:textId="77777777" w:rsidR="00D64F57" w:rsidRDefault="00D64F57" w:rsidP="00FE40E7">
            <w:pPr>
              <w:pStyle w:val="HTMLPreformatted"/>
              <w:ind w:left="916"/>
            </w:pPr>
            <w:r>
              <w:t xml:space="preserve">    1.8113</w:t>
            </w:r>
          </w:p>
          <w:p w14:paraId="0E1BBFFC" w14:textId="77777777" w:rsidR="00D64F57" w:rsidRDefault="00D64F57" w:rsidP="00FE40E7">
            <w:pPr>
              <w:pStyle w:val="HTMLPreformatted"/>
              <w:ind w:left="916"/>
            </w:pPr>
            <w:r>
              <w:t xml:space="preserve">    1.1042</w:t>
            </w:r>
          </w:p>
          <w:p w14:paraId="59A0DF91" w14:textId="77777777" w:rsidR="00D64F57" w:rsidRDefault="00D64F57" w:rsidP="00FE40E7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65F9F6A5" w14:textId="67CBC947" w:rsidR="009E2367" w:rsidRPr="00AD24A1" w:rsidRDefault="009E2367" w:rsidP="009E2367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2CE2D1F4" w14:textId="404098E2" w:rsidR="009E2367" w:rsidRDefault="00A33088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 xml:space="preserve">Using the following MATLAB </w:t>
      </w:r>
      <w:proofErr w:type="gramStart"/>
      <w:r>
        <w:rPr>
          <w:rFonts w:ascii="inherit" w:hAnsi="inherit"/>
          <w:color w:val="000000" w:themeColor="text1"/>
          <w:sz w:val="24"/>
          <w:szCs w:val="24"/>
        </w:rPr>
        <w:t>code</w:t>
      </w:r>
      <w:proofErr w:type="gramEnd"/>
      <w:r>
        <w:rPr>
          <w:rFonts w:ascii="inherit" w:hAnsi="inherit"/>
          <w:color w:val="000000" w:themeColor="text1"/>
          <w:sz w:val="24"/>
          <w:szCs w:val="24"/>
        </w:rPr>
        <w:t xml:space="preserve"> we can simulate the nonlinear system controlled by the output feedback controller. The </w:t>
      </w:r>
      <w:r>
        <w:rPr>
          <w:rFonts w:ascii="inherit" w:hAnsi="inherit"/>
          <w:i/>
          <w:iCs/>
          <w:color w:val="000000" w:themeColor="text1"/>
          <w:sz w:val="24"/>
          <w:szCs w:val="24"/>
        </w:rPr>
        <w:t>K</w:t>
      </w:r>
      <w:r>
        <w:rPr>
          <w:rFonts w:ascii="inherit" w:hAnsi="inherit"/>
          <w:color w:val="000000" w:themeColor="text1"/>
          <w:sz w:val="24"/>
          <w:szCs w:val="24"/>
        </w:rPr>
        <w:t xml:space="preserve"> and </w:t>
      </w:r>
      <w:r>
        <w:rPr>
          <w:rFonts w:ascii="inherit" w:hAnsi="inherit"/>
          <w:i/>
          <w:iCs/>
          <w:color w:val="000000" w:themeColor="text1"/>
          <w:sz w:val="24"/>
          <w:szCs w:val="24"/>
        </w:rPr>
        <w:t>L</w:t>
      </w:r>
      <w:r>
        <w:rPr>
          <w:rFonts w:ascii="inherit" w:hAnsi="inherit"/>
          <w:color w:val="000000" w:themeColor="text1"/>
          <w:sz w:val="24"/>
          <w:szCs w:val="24"/>
        </w:rPr>
        <w:t xml:space="preserve"> gains are computed using the pole placement with arbitrarily selected poles.</w:t>
      </w:r>
    </w:p>
    <w:p w14:paraId="69FCFCD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close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all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clear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all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proofErr w:type="spellStart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clc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297DA47F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set(</w:t>
      </w:r>
      <w:proofErr w:type="spellStart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groot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defaulttextinterpreter</w:t>
      </w:r>
      <w:proofErr w:type="spell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'latex'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541C596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set(</w:t>
      </w:r>
      <w:proofErr w:type="spellStart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groot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defaultAxesTickLabelInterpreter</w:t>
      </w:r>
      <w:proofErr w:type="spell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'latex'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5E9F9AC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set(</w:t>
      </w:r>
      <w:proofErr w:type="spellStart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groot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defaultLegendInterpreter</w:t>
      </w:r>
      <w:proofErr w:type="spell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'latex'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2C0127D2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addpath(genpath(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"C:\Users\Tomo\Desktop\studies\2020-Fall\AAE564\matlab_simulink"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))</w:t>
      </w:r>
    </w:p>
    <w:p w14:paraId="43617C3B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0DE7AE37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System requirements </w:t>
      </w:r>
    </w:p>
    <w:p w14:paraId="0C133219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p = [-1, -1.22, -1.5, -2, -2.3, -2.7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];</w:t>
      </w:r>
      <w:proofErr w:type="gramEnd"/>
    </w:p>
    <w:p w14:paraId="5775B2CF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959A536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global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m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g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ye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</w:p>
    <w:p w14:paraId="5F23E5A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warning(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'off'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7F2F0E9C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param_combo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"L7"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"L8"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];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%["L7","L8"]</w:t>
      </w:r>
    </w:p>
    <w:p w14:paraId="4B508509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for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1:numel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param_combo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6B0C889A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define_params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param_combo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5AE17015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xe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trim(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db_pend_cart_lin</w:t>
      </w:r>
      <w:proofErr w:type="spell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1595C473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[A, B, C, D] =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linmod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'db_pend_cart_</w:t>
      </w:r>
      <w:proofErr w:type="spell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lin</w:t>
      </w:r>
      <w:proofErr w:type="spellEnd"/>
      <w:proofErr w:type="gram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xe</w:t>
      </w:r>
      <w:proofErr w:type="spellEnd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2D9E3C0E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lin_sys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).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Amat</w:t>
      </w:r>
      <w:proofErr w:type="spellEnd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A;</w:t>
      </w:r>
    </w:p>
    <w:p w14:paraId="2A72BB7B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lin_sys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).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Bmat</w:t>
      </w:r>
      <w:proofErr w:type="spellEnd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B;</w:t>
      </w:r>
    </w:p>
    <w:p w14:paraId="0E8F21B9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lin_sys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).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Cmat</w:t>
      </w:r>
      <w:proofErr w:type="spellEnd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C;</w:t>
      </w:r>
    </w:p>
    <w:p w14:paraId="240D66F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lin_sys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).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Dmat</w:t>
      </w:r>
      <w:proofErr w:type="spellEnd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D;</w:t>
      </w:r>
    </w:p>
    <w:p w14:paraId="3134B4E7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</w:p>
    <w:p w14:paraId="4E0CD636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Compute the gains</w:t>
      </w:r>
    </w:p>
    <w:p w14:paraId="5D82BCB8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K    = -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place(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A, B, p);</w:t>
      </w:r>
    </w:p>
    <w:p w14:paraId="7B8EB648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lin_sys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).K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K;</w:t>
      </w:r>
    </w:p>
    <w:p w14:paraId="2CF3E763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L    = -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place(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A', C', p)';</w:t>
      </w:r>
    </w:p>
    <w:p w14:paraId="240084E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lin_sys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).L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L;</w:t>
      </w:r>
    </w:p>
    <w:p w14:paraId="42F84845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</w:p>
    <w:p w14:paraId="49F9668B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Output feedback matrices </w:t>
      </w:r>
    </w:p>
    <w:p w14:paraId="7FDFB66A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Ac = A + B*K + L*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C;</w:t>
      </w:r>
      <w:proofErr w:type="gramEnd"/>
    </w:p>
    <w:p w14:paraId="4465EB21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Bc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-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L;</w:t>
      </w:r>
      <w:proofErr w:type="gramEnd"/>
    </w:p>
    <w:p w14:paraId="14FA3D1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[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B_rows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B_cols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]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size(</w:t>
      </w:r>
      <w:proofErr w:type="spellStart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Bc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5F073921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Cc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K;</w:t>
      </w:r>
      <w:proofErr w:type="gramEnd"/>
    </w:p>
    <w:p w14:paraId="33279EA6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[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C_rows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C_cols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]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size(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Cc);</w:t>
      </w:r>
    </w:p>
    <w:p w14:paraId="11FE2338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Dc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zeros(</w:t>
      </w:r>
      <w:proofErr w:type="spellStart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C_rows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B_cols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5D99D7CF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ICc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zeros(</w:t>
      </w:r>
      <w:proofErr w:type="spellStart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B_rows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, 1);</w:t>
      </w:r>
    </w:p>
    <w:p w14:paraId="71F91070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</w:p>
    <w:p w14:paraId="7AF89CA2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Plotting </w:t>
      </w:r>
    </w:p>
    <w:p w14:paraId="2E9DEE1C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Initialize figure</w:t>
      </w:r>
    </w:p>
    <w:p w14:paraId="7BC47A5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fig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figure(</w:t>
      </w:r>
      <w:proofErr w:type="gram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Renderer'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"painters</w:t>
      </w:r>
      <w:proofErr w:type="spell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'Position'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[10 10 900 1000]); </w:t>
      </w:r>
    </w:p>
    <w:p w14:paraId="3B974BF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delta_max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"0</w:t>
      </w:r>
      <w:proofErr w:type="gram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3649A762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inc_history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];</w:t>
      </w:r>
      <w:proofErr w:type="gramEnd"/>
    </w:p>
    <w:p w14:paraId="42A728FA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while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true</w:t>
      </w:r>
    </w:p>
    <w:p w14:paraId="21DBD883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delta = </w:t>
      </w:r>
      <w:proofErr w:type="spellStart"/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linspace</w:t>
      </w:r>
      <w:proofErr w:type="spellEnd"/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(</w:t>
      </w:r>
      <w:proofErr w:type="gramStart"/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0,deg</w:t>
      </w:r>
      <w:proofErr w:type="gramEnd"/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2rad(str2double(</w:t>
      </w:r>
      <w:proofErr w:type="spellStart"/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delta_max</w:t>
      </w:r>
      <w:proofErr w:type="spellEnd"/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i</w:t>
      </w:r>
      <w:proofErr w:type="spellEnd"/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))),50)</w:t>
      </w:r>
    </w:p>
    <w:p w14:paraId="0A0DDD5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delta = str2double(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delta_max</w:t>
      </w:r>
      <w:proofErr w:type="spellEnd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50F09AC8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Initial conditions </w:t>
      </w:r>
    </w:p>
    <w:p w14:paraId="396EDE7F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dyi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0;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</w:p>
    <w:p w14:paraId="6D5A80EE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u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0;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</w:p>
    <w:p w14:paraId="44111FA6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yi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ye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proofErr w:type="spellStart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dyi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</w:p>
    <w:p w14:paraId="5FF80070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theta1i =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deg2rad(delta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</w:p>
    <w:p w14:paraId="4835C06C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theta2i =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deg2rad(delta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5123D31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 xml:space="preserve">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IC_ss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yi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, theta1i, theta2i, 0, 0, 0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];</w:t>
      </w:r>
      <w:proofErr w:type="gramEnd"/>
    </w:p>
    <w:p w14:paraId="6666DE3E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</w:p>
    <w:p w14:paraId="1368E125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Simulate </w:t>
      </w:r>
    </w:p>
    <w:p w14:paraId="3991FC25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simout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sim(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db_pend_cart_lin_outputFeedback</w:t>
      </w:r>
      <w:proofErr w:type="spell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3082D7A8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lin_sys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).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simout</w:t>
      </w:r>
      <w:proofErr w:type="spellEnd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simout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  </w:t>
      </w:r>
    </w:p>
    <w:p w14:paraId="2698150F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</w:p>
    <w:p w14:paraId="336CAFC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Plot </w:t>
      </w:r>
    </w:p>
    <w:p w14:paraId="6BA10CA8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time = </w:t>
      </w:r>
      <w:proofErr w:type="spellStart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simout.tout</w:t>
      </w:r>
      <w:proofErr w:type="spellEnd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1C6F8A49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data = </w:t>
      </w:r>
      <w:proofErr w:type="spellStart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simout.res.signals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.values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7E18D2BB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y = data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(:,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1);</w:t>
      </w:r>
    </w:p>
    <w:p w14:paraId="19594353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theta1 = data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(:,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2);</w:t>
      </w:r>
    </w:p>
    <w:p w14:paraId="10789681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theta2 = data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(:,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3);</w:t>
      </w:r>
    </w:p>
    <w:p w14:paraId="7D32940C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</w:p>
    <w:p w14:paraId="1866919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if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1</w:t>
      </w:r>
    </w:p>
    <w:p w14:paraId="31ECF440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abs(theta1(end)-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0.1 || abs(theta2(end)-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0.1</w:t>
      </w:r>
    </w:p>
    <w:p w14:paraId="6A630846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    </w:t>
      </w:r>
      <w:proofErr w:type="gramStart"/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break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74415B2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abs(theta1(end)-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0.08 || abs(theta2(end)-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0.08</w:t>
      </w:r>
    </w:p>
    <w:p w14:paraId="0A525BA2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inc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0.01;</w:t>
      </w:r>
      <w:proofErr w:type="gramEnd"/>
    </w:p>
    <w:p w14:paraId="14920A87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abs(theta1(end)-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0.05 || abs(theta2(end)-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0.05</w:t>
      </w:r>
    </w:p>
    <w:p w14:paraId="41AAAB1E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inc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0.1;</w:t>
      </w:r>
      <w:proofErr w:type="gramEnd"/>
    </w:p>
    <w:p w14:paraId="4B73821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abs(theta1(end)-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0.01 || abs(theta2(end)-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0.01</w:t>
      </w:r>
    </w:p>
    <w:p w14:paraId="29520D7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inc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0.5;</w:t>
      </w:r>
      <w:proofErr w:type="gramEnd"/>
    </w:p>
    <w:p w14:paraId="4BDC2E2E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abs(theta1(end)-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0.001 || abs(theta2(end)-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0.001</w:t>
      </w:r>
    </w:p>
    <w:p w14:paraId="58E47646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inc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0.8;</w:t>
      </w:r>
      <w:proofErr w:type="gramEnd"/>
    </w:p>
    <w:p w14:paraId="4F9A33EB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else</w:t>
      </w:r>
    </w:p>
    <w:p w14:paraId="69C6AC10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inc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1;</w:t>
      </w:r>
      <w:proofErr w:type="gramEnd"/>
    </w:p>
    <w:p w14:paraId="05C3DF06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464F8A4C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else</w:t>
      </w:r>
    </w:p>
    <w:p w14:paraId="74796A63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abs(theta1(end)-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0.1 || abs(theta2(end)-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 &gt; 0.1</w:t>
      </w:r>
    </w:p>
    <w:p w14:paraId="70F33D91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    </w:t>
      </w:r>
      <w:proofErr w:type="gramStart"/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break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3E8DC93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else</w:t>
      </w:r>
    </w:p>
    <w:p w14:paraId="606CAE86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inc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0.01;</w:t>
      </w:r>
      <w:proofErr w:type="gramEnd"/>
    </w:p>
    <w:p w14:paraId="4470345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1F9458B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191BB13B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</w:p>
    <w:p w14:paraId="566AF4FB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subplot(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3,1,1) </w:t>
      </w:r>
    </w:p>
    <w:p w14:paraId="60452523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minor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box </w:t>
      </w:r>
      <w:proofErr w:type="gram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57AE956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plot(</w:t>
      </w:r>
      <w:proofErr w:type="spellStart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time,y</w:t>
      </w:r>
      <w:proofErr w:type="spellEnd"/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5FA609D3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hold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minor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box </w:t>
      </w:r>
      <w:proofErr w:type="gram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7FD3BE16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ylabel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'y [m]'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79305B68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subplot(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3,1,2)</w:t>
      </w:r>
    </w:p>
    <w:p w14:paraId="4F2FAA1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minor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box </w:t>
      </w:r>
      <w:proofErr w:type="gram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729CA07F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plot(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time,theta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1)</w:t>
      </w:r>
    </w:p>
    <w:p w14:paraId="7DC6232A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hold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minor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box </w:t>
      </w:r>
      <w:proofErr w:type="gram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</w:p>
    <w:p w14:paraId="35400C5A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ylabel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'$\theta_1$ [rad]'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7526A98A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subplot(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3,1,3)</w:t>
      </w:r>
    </w:p>
    <w:p w14:paraId="674312F5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minor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box </w:t>
      </w:r>
      <w:proofErr w:type="gram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133B3CB7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plot(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time,theta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2)</w:t>
      </w:r>
    </w:p>
    <w:p w14:paraId="6294E7AF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hold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grid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minor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box </w:t>
      </w:r>
      <w:proofErr w:type="gram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on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05890F0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ylabel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'$\theta_2$ [rad]'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76131D77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</w:p>
    <w:p w14:paraId="565E63D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delta_max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num2str(str2double(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delta_max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) +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inc</w:t>
      </w:r>
      <w:proofErr w:type="spellEnd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7E2890C2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inc_history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inc_history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inc</w:t>
      </w:r>
      <w:proofErr w:type="spellEnd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];</w:t>
      </w:r>
      <w:proofErr w:type="gramEnd"/>
    </w:p>
    <w:p w14:paraId="75464D06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2505C469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 xml:space="preserve">    hold </w:t>
      </w:r>
      <w:proofErr w:type="gram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off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694CB2E7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xlabel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'time, [sec]'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3E78420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line1 =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param_combo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)+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 Time Histories for Output Feedback Controlled</w:t>
      </w:r>
      <w:proofErr w:type="gram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  <w:proofErr w:type="gramEnd"/>
    </w:p>
    <w:p w14:paraId="268AC969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delta_char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compose(</w:t>
      </w:r>
      <w:proofErr w:type="gram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"%d"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, str2double(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delta_max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));</w:t>
      </w:r>
    </w:p>
    <w:p w14:paraId="355D8F12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line2 =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'Cart Pendulum System for $\delta\in[0,'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+delta_char+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'^{\circ</w:t>
      </w:r>
      <w:proofErr w:type="gram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}]$</w:t>
      </w:r>
      <w:proofErr w:type="gram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 xml:space="preserve"> - T. Koike'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14:paraId="61467BC8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title_string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{line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1,line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2};</w:t>
      </w:r>
    </w:p>
    <w:p w14:paraId="6807841E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sgtitle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title_string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03645249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saveas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fig,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'p6_'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+param_combo(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i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)+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'.</w:t>
      </w:r>
      <w:proofErr w:type="spellStart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png</w:t>
      </w:r>
      <w:proofErr w:type="spell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3AB576C3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5E99F22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52EC924C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function </w:t>
      </w:r>
      <w:proofErr w:type="spell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define_params</w:t>
      </w:r>
      <w:proofErr w:type="spellEnd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(L)</w:t>
      </w:r>
    </w:p>
    <w:p w14:paraId="58B5414E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Function to define parameters</w:t>
      </w:r>
    </w:p>
    <w:p w14:paraId="3C97230E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global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m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g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ye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</w:p>
    <w:p w14:paraId="0D28A223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L ==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"L1"</w:t>
      </w:r>
    </w:p>
    <w:p w14:paraId="6AE0C838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m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[2,1,1];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[1,1];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g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P1</w:t>
      </w:r>
    </w:p>
    <w:p w14:paraId="4C6DEC5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ye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E1</w:t>
      </w:r>
    </w:p>
    <w:p w14:paraId="30102038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L ==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"L2"</w:t>
      </w:r>
    </w:p>
    <w:p w14:paraId="75B0C5AE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m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[2,1,1];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[1,1];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g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P1</w:t>
      </w:r>
    </w:p>
    <w:p w14:paraId="199C8D0A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ye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pi;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pi;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E2 </w:t>
      </w:r>
    </w:p>
    <w:p w14:paraId="25DB709B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L ==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"L3"</w:t>
      </w:r>
    </w:p>
    <w:p w14:paraId="6E7BB815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m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[2,1,1];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[1,0.99];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g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P2</w:t>
      </w:r>
    </w:p>
    <w:p w14:paraId="1B51EC4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ye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E1</w:t>
      </w:r>
    </w:p>
    <w:p w14:paraId="30E3046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L ==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"L4"</w:t>
      </w:r>
    </w:p>
    <w:p w14:paraId="102C2F92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m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[2,1,1];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[1,0.99];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g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P2</w:t>
      </w:r>
    </w:p>
    <w:p w14:paraId="0A29B335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ye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pi;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pi;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E2 </w:t>
      </w:r>
    </w:p>
    <w:p w14:paraId="7CCCB072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L ==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"L5"</w:t>
      </w:r>
    </w:p>
    <w:p w14:paraId="539A0E75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m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[2,1,0.5];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[1,1];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g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P3</w:t>
      </w:r>
    </w:p>
    <w:p w14:paraId="582980E2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ye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E1</w:t>
      </w:r>
    </w:p>
    <w:p w14:paraId="4B424AE6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L ==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"L6"</w:t>
      </w:r>
    </w:p>
    <w:p w14:paraId="49402981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m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[2,1,0.5];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[1,1];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g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P3</w:t>
      </w:r>
    </w:p>
    <w:p w14:paraId="3D850C6F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ye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pi;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pi;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E2 </w:t>
      </w:r>
    </w:p>
    <w:p w14:paraId="343ADE9C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L ==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"L7"</w:t>
      </w:r>
    </w:p>
    <w:p w14:paraId="517AC9CF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m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[2,1,1];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[1,0.5];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g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P4</w:t>
      </w:r>
    </w:p>
    <w:p w14:paraId="6E9CDA72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ye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E1</w:t>
      </w:r>
    </w:p>
    <w:p w14:paraId="127535DD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elseif 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L == </w:t>
      </w:r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"L8"</w:t>
      </w:r>
    </w:p>
    <w:p w14:paraId="35A008DF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m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[2,1,1];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l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[1,0.5];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g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1;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P4</w:t>
      </w:r>
    </w:p>
    <w:p w14:paraId="57812595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ye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0;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theta1e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pi; </w:t>
      </w:r>
      <w:r w:rsidRPr="00850CA6">
        <w:rPr>
          <w:rFonts w:ascii="Consolas" w:eastAsia="Times New Roman" w:hAnsi="Consolas" w:cs="Times New Roman"/>
          <w:color w:val="00A3A3"/>
          <w:sz w:val="20"/>
          <w:szCs w:val="20"/>
        </w:rPr>
        <w:t>theta2e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pi; </w:t>
      </w:r>
      <w:r w:rsidRPr="00850CA6">
        <w:rPr>
          <w:rFonts w:ascii="Consolas" w:eastAsia="Times New Roman" w:hAnsi="Consolas" w:cs="Times New Roman"/>
          <w:color w:val="3C763D"/>
          <w:sz w:val="20"/>
          <w:szCs w:val="20"/>
        </w:rPr>
        <w:t>% E2</w:t>
      </w:r>
    </w:p>
    <w:p w14:paraId="108BA56A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else</w:t>
      </w:r>
    </w:p>
    <w:p w14:paraId="585596A4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gramStart"/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print(</w:t>
      </w:r>
      <w:proofErr w:type="gramEnd"/>
      <w:r w:rsidRPr="00850CA6">
        <w:rPr>
          <w:rFonts w:ascii="Consolas" w:eastAsia="Times New Roman" w:hAnsi="Consolas" w:cs="Times New Roman"/>
          <w:color w:val="A020F0"/>
          <w:sz w:val="20"/>
          <w:szCs w:val="20"/>
        </w:rPr>
        <w:t>'error: did not match any'</w:t>
      </w: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66810830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7F2407E1" w14:textId="77777777" w:rsidR="00850CA6" w:rsidRPr="00850CA6" w:rsidRDefault="00850CA6" w:rsidP="00850CA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50CA6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6397C111" w14:textId="77777777" w:rsidR="00A33088" w:rsidRDefault="00A33088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14EBADBF" w14:textId="77777777" w:rsidR="00850CA6" w:rsidRDefault="00850CA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3DC1FDBA" w14:textId="114CBCDC" w:rsidR="003029ED" w:rsidRDefault="003029ED">
      <w:pPr>
        <w:rPr>
          <w:rFonts w:ascii="inherit" w:hAnsi="inherit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 xml:space="preserve">We implement an output feedback controller by finding the </w:t>
      </w:r>
      <w:r>
        <w:rPr>
          <w:rFonts w:ascii="inherit" w:hAnsi="inherit"/>
          <w:i/>
          <w:iCs/>
          <w:color w:val="000000" w:themeColor="text1"/>
          <w:sz w:val="24"/>
          <w:szCs w:val="24"/>
        </w:rPr>
        <w:t>K</w:t>
      </w:r>
      <w:r>
        <w:rPr>
          <w:rFonts w:ascii="inherit" w:hAnsi="inherit"/>
          <w:color w:val="000000" w:themeColor="text1"/>
          <w:sz w:val="24"/>
          <w:szCs w:val="24"/>
        </w:rPr>
        <w:t xml:space="preserve"> and </w:t>
      </w:r>
      <w:r>
        <w:rPr>
          <w:rFonts w:ascii="inherit" w:hAnsi="inherit"/>
          <w:i/>
          <w:iCs/>
          <w:color w:val="000000" w:themeColor="text1"/>
          <w:sz w:val="24"/>
          <w:szCs w:val="24"/>
        </w:rPr>
        <w:t>L</w:t>
      </w:r>
      <w:r>
        <w:rPr>
          <w:rFonts w:ascii="inherit" w:hAnsi="inherit"/>
          <w:color w:val="000000" w:themeColor="text1"/>
          <w:sz w:val="24"/>
          <w:szCs w:val="24"/>
        </w:rPr>
        <w:t xml:space="preserve"> gains using eigenvalue placement. T</w:t>
      </w:r>
      <w:r>
        <w:rPr>
          <w:rFonts w:ascii="inherit" w:hAnsi="inherit" w:hint="eastAsia"/>
          <w:color w:val="000000" w:themeColor="text1"/>
          <w:sz w:val="24"/>
          <w:szCs w:val="24"/>
        </w:rPr>
        <w:t>h</w:t>
      </w:r>
      <w:r>
        <w:rPr>
          <w:rFonts w:ascii="inherit" w:hAnsi="inherit"/>
          <w:color w:val="000000" w:themeColor="text1"/>
          <w:sz w:val="24"/>
          <w:szCs w:val="24"/>
        </w:rPr>
        <w:t xml:space="preserve">e controller is defined as </w:t>
      </w:r>
    </w:p>
    <w:p w14:paraId="41887C95" w14:textId="77777777" w:rsidR="003029ED" w:rsidRPr="0078023A" w:rsidRDefault="003029ED" w:rsidP="003029ED">
      <w:pPr>
        <w:rPr>
          <w:rFonts w:ascii="inherit" w:hAnsi="inherit" w:hint="eastAsia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acc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A+BK+L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C+DK</m:t>
                        </m:r>
                      </m:e>
                    </m:d>
                  </m:e>
                </m:d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-Ly</m:t>
                </m:r>
              </m:e>
            </m:m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  <m:acc>
                  <m:ac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acc>
              </m:e>
            </m:mr>
          </m:m>
        </m:oMath>
      </m:oMathPara>
    </w:p>
    <w:p w14:paraId="47F5F36D" w14:textId="6BEEBC29" w:rsidR="003029ED" w:rsidRDefault="003029ED">
      <w:pPr>
        <w:rPr>
          <w:rFonts w:ascii="inherit" w:hAnsi="inherit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and the poles are</w:t>
      </w:r>
    </w:p>
    <w:p w14:paraId="40B5621D" w14:textId="7EE87FD7" w:rsidR="003029ED" w:rsidRPr="003029ED" w:rsidRDefault="003029ED">
      <w:pPr>
        <w:rPr>
          <w:rFonts w:ascii="inherit" w:hAnsi="inherit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p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m>
            <m:mPr>
              <m:mcs>
                <m:mc>
                  <m:mcPr>
                    <m:count m:val="6"/>
                    <m:mcJc m:val="center"/>
                  </m:mcPr>
                </m:mc>
              </m:mcs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-1</m:t>
                </m:r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-1.22</m:t>
                </m:r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-1.5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</w:rPr>
                  <m:t>-2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</w:rPr>
                  <m:t>-2.3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</w:rPr>
                  <m:t>-2.7</m:t>
                </m:r>
              </m:e>
            </m:mr>
          </m:m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7C02052C" w14:textId="77777777" w:rsidR="003029ED" w:rsidRPr="003029ED" w:rsidRDefault="003029ED">
      <w:pPr>
        <w:rPr>
          <w:rFonts w:ascii="inherit" w:hAnsi="inherit"/>
          <w:color w:val="000000" w:themeColor="text1"/>
          <w:sz w:val="24"/>
          <w:szCs w:val="24"/>
        </w:rPr>
      </w:pPr>
    </w:p>
    <w:p w14:paraId="44EDEE14" w14:textId="576FA289" w:rsidR="00A33088" w:rsidRDefault="00A3308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The Simulink model used for the output </w:t>
      </w:r>
      <w:proofErr w:type="gramStart"/>
      <w:r>
        <w:rPr>
          <w:rFonts w:ascii="inherit" w:hAnsi="inherit"/>
          <w:color w:val="000000" w:themeColor="text1"/>
          <w:sz w:val="24"/>
          <w:szCs w:val="24"/>
        </w:rPr>
        <w:t>feedback controlled</w:t>
      </w:r>
      <w:proofErr w:type="gramEnd"/>
      <w:r>
        <w:rPr>
          <w:rFonts w:ascii="inherit" w:hAnsi="inherit"/>
          <w:color w:val="000000" w:themeColor="text1"/>
          <w:sz w:val="24"/>
          <w:szCs w:val="24"/>
        </w:rPr>
        <w:t xml:space="preserve"> system is </w:t>
      </w:r>
    </w:p>
    <w:p w14:paraId="0935F6D6" w14:textId="216B7C21" w:rsidR="00A33088" w:rsidRDefault="00A3308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5723F51" wp14:editId="2095E311">
            <wp:simplePos x="0" y="0"/>
            <wp:positionH relativeFrom="column">
              <wp:posOffset>-914987</wp:posOffset>
            </wp:positionH>
            <wp:positionV relativeFrom="paragraph">
              <wp:posOffset>282036</wp:posOffset>
            </wp:positionV>
            <wp:extent cx="7990481" cy="3573058"/>
            <wp:effectExtent l="0" t="0" r="0" b="8890"/>
            <wp:wrapTight wrapText="bothSides">
              <wp:wrapPolygon edited="0">
                <wp:start x="0" y="0"/>
                <wp:lineTo x="0" y="21539"/>
                <wp:lineTo x="21526" y="21539"/>
                <wp:lineTo x="2152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0481" cy="3573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61B0A52E" w14:textId="7A931D82" w:rsidR="00A33088" w:rsidRDefault="00A33088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 xml:space="preserve">The simulation results are the following </w:t>
      </w:r>
    </w:p>
    <w:p w14:paraId="0E5D63F4" w14:textId="77777777" w:rsidR="00A33088" w:rsidRDefault="00A33088" w:rsidP="00A3308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L7 (P4 &amp; E1):</w:t>
      </w:r>
    </w:p>
    <w:p w14:paraId="78DFFC8F" w14:textId="21C7E8D0" w:rsidR="00A33088" w:rsidRDefault="00850CA6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noProof/>
          <w:color w:val="000000" w:themeColor="text1"/>
          <w:sz w:val="24"/>
          <w:szCs w:val="24"/>
        </w:rPr>
        <w:drawing>
          <wp:inline distT="0" distB="0" distL="0" distR="0" wp14:anchorId="0D3B4384" wp14:editId="795132EA">
            <wp:extent cx="5943600" cy="6607175"/>
            <wp:effectExtent l="0" t="0" r="0" b="317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AAAA" w14:textId="00B5777A" w:rsidR="00A33088" w:rsidRDefault="00A33088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The results show that </w:t>
      </w:r>
      <m:oMath>
        <m:r>
          <w:rPr>
            <w:rFonts w:ascii="Cambria Math" w:hAnsi="Cambria Math"/>
            <w:color w:val="FF0000"/>
            <w:sz w:val="24"/>
            <w:szCs w:val="24"/>
          </w:rPr>
          <m:t>max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4"/>
              </w:rPr>
              <m:t>δ</m:t>
            </m:r>
          </m:e>
        </m:d>
        <m:r>
          <w:rPr>
            <w:rFonts w:ascii="Cambria Math" w:hAnsi="Cambria Math"/>
            <w:color w:val="FF0000"/>
            <w:sz w:val="24"/>
            <w:szCs w:val="24"/>
          </w:rPr>
          <m:t>=48</m:t>
        </m:r>
        <m:r>
          <m:rPr>
            <m:sty m:val="p"/>
          </m:rPr>
          <w:rPr>
            <w:rFonts w:ascii="Cambria Math" w:hAnsi="Cambria Math"/>
            <w:color w:val="FF0000"/>
            <w:sz w:val="24"/>
            <w:szCs w:val="24"/>
          </w:rPr>
          <m:t>°</m:t>
        </m:r>
      </m:oMath>
      <w:r w:rsidRPr="00A33088">
        <w:rPr>
          <w:rFonts w:ascii="inherit" w:hAnsi="inherit"/>
          <w:color w:val="FF0000"/>
          <w:sz w:val="24"/>
          <w:szCs w:val="24"/>
        </w:rPr>
        <w:t xml:space="preserve"> </w:t>
      </w:r>
      <w:r w:rsidR="00850CA6">
        <w:rPr>
          <w:rFonts w:ascii="inherit" w:hAnsi="inherit"/>
          <w:color w:val="000000" w:themeColor="text1"/>
          <w:sz w:val="24"/>
          <w:szCs w:val="24"/>
        </w:rPr>
        <w:t>.</w:t>
      </w:r>
    </w:p>
    <w:p w14:paraId="78129B80" w14:textId="77777777" w:rsidR="00A33088" w:rsidRDefault="00A3308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458EBA80" w14:textId="50832D99" w:rsidR="00A33088" w:rsidRDefault="00A33088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>L8 (P4 &amp; E2):</w:t>
      </w:r>
    </w:p>
    <w:p w14:paraId="537916B8" w14:textId="45349410" w:rsidR="00A33088" w:rsidRDefault="00850CA6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noProof/>
          <w:color w:val="000000" w:themeColor="text1"/>
          <w:sz w:val="24"/>
          <w:szCs w:val="24"/>
        </w:rPr>
        <w:drawing>
          <wp:inline distT="0" distB="0" distL="0" distR="0" wp14:anchorId="0D210FB8" wp14:editId="28D3EC6C">
            <wp:extent cx="5943600" cy="6607175"/>
            <wp:effectExtent l="0" t="0" r="0" b="317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4925" w14:textId="1AEE27C2" w:rsidR="00A33088" w:rsidRDefault="00A33088" w:rsidP="00A33088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The results show that </w:t>
      </w:r>
      <m:oMath>
        <m:r>
          <w:rPr>
            <w:rFonts w:ascii="Cambria Math" w:hAnsi="Cambria Math"/>
            <w:color w:val="FF0000"/>
            <w:sz w:val="24"/>
            <w:szCs w:val="24"/>
          </w:rPr>
          <m:t>max</m:t>
        </m:r>
        <m:d>
          <m:d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4"/>
              </w:rPr>
              <m:t>δ</m:t>
            </m:r>
          </m:e>
        </m:d>
        <m:r>
          <w:rPr>
            <w:rFonts w:ascii="Cambria Math" w:hAnsi="Cambria Math"/>
            <w:color w:val="FF0000"/>
            <w:sz w:val="24"/>
            <w:szCs w:val="24"/>
          </w:rPr>
          <m:t>=1.98</m:t>
        </m:r>
        <m:r>
          <m:rPr>
            <m:sty m:val="p"/>
          </m:rPr>
          <w:rPr>
            <w:rFonts w:ascii="Cambria Math" w:hAnsi="Cambria Math"/>
            <w:color w:val="FF0000"/>
            <w:sz w:val="24"/>
            <w:szCs w:val="24"/>
          </w:rPr>
          <m:t>°</m:t>
        </m:r>
      </m:oMath>
      <w:r w:rsidRPr="00A33088">
        <w:rPr>
          <w:rFonts w:ascii="inherit" w:hAnsi="inherit"/>
          <w:color w:val="FF0000"/>
          <w:sz w:val="24"/>
          <w:szCs w:val="24"/>
        </w:rPr>
        <w:t xml:space="preserve"> </w:t>
      </w:r>
      <w:r w:rsidR="00850CA6">
        <w:rPr>
          <w:rFonts w:ascii="inherit" w:hAnsi="inherit"/>
          <w:color w:val="000000" w:themeColor="text1"/>
          <w:sz w:val="24"/>
          <w:szCs w:val="24"/>
        </w:rPr>
        <w:t>.</w:t>
      </w:r>
    </w:p>
    <w:p w14:paraId="49184952" w14:textId="77777777" w:rsidR="00850CA6" w:rsidRDefault="00850CA6" w:rsidP="00A33088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39845537" w14:textId="5858A4C9" w:rsidR="00A33088" w:rsidRDefault="00A33088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5BB692C7" w14:textId="0629BB61" w:rsidR="00223F3A" w:rsidRDefault="00223F3A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0A063EF9" w14:textId="404D3812" w:rsidR="00223F3A" w:rsidRPr="00FE40E7" w:rsidRDefault="00FE40E7" w:rsidP="00FE4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color w:val="000000" w:themeColor="text1"/>
          <w:sz w:val="24"/>
          <w:szCs w:val="24"/>
        </w:rPr>
      </w:pPr>
      <w:r w:rsidRPr="00FE40E7">
        <w:rPr>
          <w:rFonts w:ascii="inherit" w:hAnsi="inherit"/>
          <w:b/>
          <w:bCs/>
          <w:color w:val="000000" w:themeColor="text1"/>
          <w:sz w:val="24"/>
          <w:szCs w:val="24"/>
        </w:rPr>
        <w:lastRenderedPageBreak/>
        <w:t>Exercise 7</w:t>
      </w:r>
    </w:p>
    <w:p w14:paraId="0B6CA2F4" w14:textId="7519D73A" w:rsidR="00FE40E7" w:rsidRDefault="00FE40E7" w:rsidP="00FE4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Using the Lyapunov equation determine (by hand) </w:t>
      </w:r>
      <w:proofErr w:type="gramStart"/>
      <w:r>
        <w:rPr>
          <w:rFonts w:ascii="inherit" w:hAnsi="inherit"/>
          <w:color w:val="000000" w:themeColor="text1"/>
          <w:sz w:val="24"/>
          <w:szCs w:val="24"/>
        </w:rPr>
        <w:t>whether or not</w:t>
      </w:r>
      <w:proofErr w:type="gramEnd"/>
      <w:r>
        <w:rPr>
          <w:rFonts w:ascii="inherit" w:hAnsi="inherit"/>
          <w:color w:val="000000" w:themeColor="text1"/>
          <w:sz w:val="24"/>
          <w:szCs w:val="24"/>
        </w:rPr>
        <w:t xml:space="preserve"> the system </w:t>
      </w:r>
      <m:oMath>
        <m:acc>
          <m:accPr>
            <m:chr m:val="̇"/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=Ax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is asymptotically stable for each one of the following </w:t>
      </w:r>
      <w:r>
        <w:rPr>
          <w:rFonts w:ascii="inherit" w:hAnsi="inherit"/>
          <w:i/>
          <w:iCs/>
          <w:color w:val="000000" w:themeColor="text1"/>
          <w:sz w:val="24"/>
          <w:szCs w:val="24"/>
        </w:rPr>
        <w:t>A</w:t>
      </w:r>
      <w:r>
        <w:rPr>
          <w:rFonts w:ascii="inherit" w:hAnsi="inherit"/>
          <w:color w:val="000000" w:themeColor="text1"/>
          <w:sz w:val="24"/>
          <w:szCs w:val="24"/>
        </w:rPr>
        <w:t xml:space="preserve"> matrices.</w:t>
      </w:r>
    </w:p>
    <w:p w14:paraId="7B62CE5E" w14:textId="6E6016EE" w:rsidR="00FE40E7" w:rsidRDefault="00FE40E7" w:rsidP="00FE4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(a)</w:t>
      </w:r>
    </w:p>
    <w:p w14:paraId="775C9D1F" w14:textId="73A2CD0A" w:rsidR="00FE40E7" w:rsidRPr="00FE40E7" w:rsidRDefault="00F555A1" w:rsidP="00FE4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</m:oMath>
      </m:oMathPara>
    </w:p>
    <w:p w14:paraId="47A0FC82" w14:textId="3966C87E" w:rsidR="00FE40E7" w:rsidRDefault="00FE40E7" w:rsidP="00FE4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(b)</w:t>
      </w:r>
    </w:p>
    <w:p w14:paraId="3726498A" w14:textId="53E86F1C" w:rsidR="00FE40E7" w:rsidRPr="00FE40E7" w:rsidRDefault="00F555A1" w:rsidP="00FE4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-1 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09083D0" w14:textId="271DCB6B" w:rsidR="00FE40E7" w:rsidRDefault="00FE40E7" w:rsidP="00FE4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(c)</w:t>
      </w:r>
    </w:p>
    <w:p w14:paraId="3D117CB2" w14:textId="7024719B" w:rsidR="00FE40E7" w:rsidRPr="00FE40E7" w:rsidRDefault="00F555A1" w:rsidP="00FE4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1274B68" w14:textId="4828CEE6" w:rsidR="00FE40E7" w:rsidRDefault="00FE40E7" w:rsidP="00FE40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C</w:t>
      </w:r>
      <w:r>
        <w:rPr>
          <w:rFonts w:ascii="inherit" w:hAnsi="inherit"/>
          <w:color w:val="000000" w:themeColor="text1"/>
          <w:sz w:val="24"/>
          <w:szCs w:val="24"/>
        </w:rPr>
        <w:t xml:space="preserve">heck your answers using the MATLAB command </w:t>
      </w:r>
      <w:proofErr w:type="spellStart"/>
      <w:r>
        <w:rPr>
          <w:rFonts w:ascii="inherit" w:hAnsi="inherit"/>
          <w:color w:val="000000" w:themeColor="text1"/>
          <w:sz w:val="24"/>
          <w:szCs w:val="24"/>
        </w:rPr>
        <w:t>lyap</w:t>
      </w:r>
      <w:proofErr w:type="spellEnd"/>
      <w:r>
        <w:rPr>
          <w:rFonts w:ascii="inherit" w:hAnsi="inherit"/>
          <w:color w:val="000000" w:themeColor="text1"/>
          <w:sz w:val="24"/>
          <w:szCs w:val="24"/>
        </w:rPr>
        <w:t xml:space="preserve">. </w:t>
      </w:r>
    </w:p>
    <w:p w14:paraId="60961CC1" w14:textId="641F339A" w:rsidR="00FE40E7" w:rsidRPr="000A7B8F" w:rsidRDefault="00FE40E7" w:rsidP="000A7B8F">
      <w:pPr>
        <w:shd w:val="clear" w:color="auto" w:fill="002060"/>
        <w:rPr>
          <w:rFonts w:ascii="inherit" w:hAnsi="inherit" w:hint="eastAsia"/>
          <w:color w:val="FFFFFF" w:themeColor="background1"/>
          <w:sz w:val="24"/>
          <w:szCs w:val="24"/>
        </w:rPr>
      </w:pPr>
      <w:r w:rsidRPr="000A7B8F">
        <w:rPr>
          <w:rFonts w:ascii="inherit" w:hAnsi="inherit"/>
          <w:color w:val="FFFFFF" w:themeColor="background1"/>
          <w:sz w:val="24"/>
          <w:szCs w:val="24"/>
        </w:rPr>
        <w:t>(a)</w:t>
      </w:r>
    </w:p>
    <w:p w14:paraId="1C0B9934" w14:textId="2CDA2C7F" w:rsidR="00FE40E7" w:rsidRDefault="00FE40E7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Let a Hermitian matrix </w:t>
      </w:r>
      <w:r>
        <w:rPr>
          <w:rFonts w:ascii="inherit" w:hAnsi="inherit"/>
          <w:i/>
          <w:iCs/>
          <w:color w:val="000000" w:themeColor="text1"/>
          <w:sz w:val="24"/>
          <w:szCs w:val="24"/>
        </w:rPr>
        <w:t>P</w:t>
      </w:r>
      <w:r>
        <w:rPr>
          <w:rFonts w:ascii="inherit" w:hAnsi="inherit"/>
          <w:color w:val="000000" w:themeColor="text1"/>
          <w:sz w:val="24"/>
          <w:szCs w:val="24"/>
        </w:rPr>
        <w:t xml:space="preserve"> be</w:t>
      </w:r>
    </w:p>
    <w:p w14:paraId="48E9C39A" w14:textId="641EE670" w:rsidR="00FE40E7" w:rsidRPr="006331A4" w:rsidRDefault="00FE40E7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P=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7F01C6F7" w14:textId="647461D4" w:rsidR="006331A4" w:rsidRDefault="006331A4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S</w:t>
      </w:r>
      <w:r>
        <w:rPr>
          <w:rFonts w:ascii="inherit" w:hAnsi="inherit"/>
          <w:color w:val="000000" w:themeColor="text1"/>
          <w:sz w:val="24"/>
          <w:szCs w:val="24"/>
        </w:rPr>
        <w:t xml:space="preserve">ay </w:t>
      </w:r>
    </w:p>
    <w:p w14:paraId="5FD9EFB6" w14:textId="286BFEB9" w:rsidR="006331A4" w:rsidRPr="00CC7DE6" w:rsidRDefault="006331A4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Q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 = 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5217C710" w14:textId="41D235CC" w:rsidR="00CC7DE6" w:rsidRDefault="00CC7DE6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Since, </w:t>
      </w:r>
    </w:p>
    <w:p w14:paraId="3866B878" w14:textId="1A344A0F" w:rsidR="00CC7DE6" w:rsidRPr="00FE40E7" w:rsidRDefault="00CC7DE6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Q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=0.3820,   2.6180</m:t>
          </m:r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Q&gt;0  .</m:t>
          </m:r>
        </m:oMath>
      </m:oMathPara>
    </w:p>
    <w:p w14:paraId="3C5D1D94" w14:textId="76E850FD" w:rsidR="00FE40E7" w:rsidRDefault="006331A4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T</w:t>
      </w:r>
      <w:r>
        <w:rPr>
          <w:rFonts w:ascii="inherit" w:hAnsi="inherit"/>
          <w:color w:val="000000" w:themeColor="text1"/>
          <w:sz w:val="24"/>
          <w:szCs w:val="24"/>
        </w:rPr>
        <w:t xml:space="preserve">hen from the Lyapunov equation </w:t>
      </w:r>
    </w:p>
    <w:p w14:paraId="4977FB29" w14:textId="42665305" w:rsidR="006331A4" w:rsidRPr="006331A4" w:rsidRDefault="006331A4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PA+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P+Q=0</m:t>
          </m:r>
        </m:oMath>
      </m:oMathPara>
    </w:p>
    <w:p w14:paraId="04B84725" w14:textId="3F67F66E" w:rsidR="006331A4" w:rsidRPr="00CC7DE6" w:rsidRDefault="00CC7DE6" w:rsidP="006331A4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265A425" w14:textId="644467DB" w:rsidR="00CC7DE6" w:rsidRP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1-2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4 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+2=0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</m:oMath>
      </m:oMathPara>
    </w:p>
    <w:p w14:paraId="2F513BDD" w14:textId="220D8735" w:rsid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S</w:t>
      </w:r>
      <w:r>
        <w:rPr>
          <w:rFonts w:ascii="inherit" w:hAnsi="inherit"/>
          <w:color w:val="000000" w:themeColor="text1"/>
          <w:sz w:val="24"/>
          <w:szCs w:val="24"/>
        </w:rPr>
        <w:t xml:space="preserve">olving these equations, we get </w:t>
      </w:r>
    </w:p>
    <w:p w14:paraId="0F67F422" w14:textId="6C970B28" w:rsidR="00CC7DE6" w:rsidRP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P=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7993E29B" w14:textId="285C5608" w:rsidR="00CC7DE6" w:rsidRP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=0.5,   1</m:t>
          </m:r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P&gt;0  .</m:t>
          </m:r>
        </m:oMath>
      </m:oMathPara>
    </w:p>
    <w:p w14:paraId="795D4127" w14:textId="321CEC88" w:rsid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 xml:space="preserve">Thus, the system </w:t>
      </w:r>
      <m:oMath>
        <m:acc>
          <m:accPr>
            <m:chr m:val="̇"/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=Ax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is </w:t>
      </w:r>
      <w:r w:rsidRPr="00CC7DE6">
        <w:rPr>
          <w:rFonts w:ascii="inherit" w:hAnsi="inherit"/>
          <w:color w:val="FF0000"/>
          <w:sz w:val="24"/>
          <w:szCs w:val="24"/>
        </w:rPr>
        <w:t>asymptotically stable</w:t>
      </w:r>
      <w:r>
        <w:rPr>
          <w:rFonts w:ascii="inherit" w:hAnsi="inherit"/>
          <w:color w:val="000000" w:themeColor="text1"/>
          <w:sz w:val="24"/>
          <w:szCs w:val="24"/>
        </w:rPr>
        <w:t>.</w:t>
      </w:r>
    </w:p>
    <w:p w14:paraId="1AAADB99" w14:textId="77777777" w:rsidR="006A5287" w:rsidRPr="00FE40E7" w:rsidRDefault="006A5287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579691BA" w14:textId="2316FDC0" w:rsidR="006A5287" w:rsidRDefault="006A5287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MATLAB Verification:</w:t>
      </w:r>
    </w:p>
    <w:p w14:paraId="3500B1DC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verify </w:t>
      </w:r>
    </w:p>
    <w:p w14:paraId="76B41B3C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A = [-1, 2; 0, -1</w:t>
      </w:r>
      <w:proofErr w:type="gramStart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685D696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Q = [1, -1; -1, 2</w:t>
      </w:r>
      <w:proofErr w:type="gramStart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7863A32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 = </w:t>
      </w:r>
      <w:proofErr w:type="spellStart"/>
      <w:proofErr w:type="gramStart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lyap</w:t>
      </w:r>
      <w:proofErr w:type="spellEnd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A', Q)</w:t>
      </w:r>
    </w:p>
    <w:p w14:paraId="437353D3" w14:textId="0609B1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eigVal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eig</w:t>
      </w:r>
      <w:proofErr w:type="spellEnd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(P)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3330"/>
      </w:tblGrid>
      <w:tr w:rsidR="006A5287" w14:paraId="20A8CC15" w14:textId="77777777" w:rsidTr="006A5287">
        <w:trPr>
          <w:jc w:val="center"/>
        </w:trPr>
        <w:tc>
          <w:tcPr>
            <w:tcW w:w="4675" w:type="dxa"/>
          </w:tcPr>
          <w:p w14:paraId="7534B384" w14:textId="77777777" w:rsidR="006A5287" w:rsidRDefault="006A5287" w:rsidP="006A52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2728AB3" w14:textId="47A3E27D" w:rsidR="006A5287" w:rsidRPr="006A5287" w:rsidRDefault="006A5287" w:rsidP="006A52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528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 = </w:t>
            </w:r>
            <w:r w:rsidRPr="006A5287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2×2</w:t>
            </w:r>
          </w:p>
          <w:p w14:paraId="7F3FB2EA" w14:textId="77777777" w:rsidR="006A5287" w:rsidRPr="006A5287" w:rsidRDefault="006A5287" w:rsidP="006A52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528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0.5000         0</w:t>
            </w:r>
          </w:p>
          <w:p w14:paraId="49BFBC90" w14:textId="77777777" w:rsidR="006A5287" w:rsidRPr="006A5287" w:rsidRDefault="006A5287" w:rsidP="006A52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528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0    1.0000</w:t>
            </w:r>
          </w:p>
          <w:p w14:paraId="24F97BAA" w14:textId="77777777" w:rsidR="006A5287" w:rsidRDefault="006A5287" w:rsidP="008A7E01">
            <w:pPr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3330" w:type="dxa"/>
            <w:shd w:val="clear" w:color="auto" w:fill="D9E2F3" w:themeFill="accent1" w:themeFillTint="33"/>
          </w:tcPr>
          <w:p w14:paraId="5001F9F7" w14:textId="77777777" w:rsidR="006A5287" w:rsidRDefault="006A5287" w:rsidP="008A7E01">
            <w:pPr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</w:p>
          <w:p w14:paraId="5F9A4B66" w14:textId="77777777" w:rsidR="006A5287" w:rsidRPr="006A5287" w:rsidRDefault="006A5287" w:rsidP="006A52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6A5287">
              <w:rPr>
                <w:rFonts w:ascii="Courier New" w:eastAsia="Times New Roman" w:hAnsi="Courier New" w:cs="Courier New"/>
                <w:sz w:val="20"/>
                <w:szCs w:val="20"/>
              </w:rPr>
              <w:t>eigVal</w:t>
            </w:r>
            <w:proofErr w:type="spellEnd"/>
            <w:r w:rsidRPr="006A528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r w:rsidRPr="006A5287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2×1</w:t>
            </w:r>
          </w:p>
          <w:p w14:paraId="3D4B675D" w14:textId="77777777" w:rsidR="006A5287" w:rsidRPr="006A5287" w:rsidRDefault="006A5287" w:rsidP="006A52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528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0.5000</w:t>
            </w:r>
          </w:p>
          <w:p w14:paraId="10C9366D" w14:textId="77777777" w:rsidR="006A5287" w:rsidRPr="006A5287" w:rsidRDefault="006A5287" w:rsidP="006A52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528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1.0000</w:t>
            </w:r>
          </w:p>
          <w:p w14:paraId="1209E527" w14:textId="01D7D48E" w:rsidR="006A5287" w:rsidRDefault="006A5287" w:rsidP="008A7E01">
            <w:pPr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</w:p>
        </w:tc>
      </w:tr>
    </w:tbl>
    <w:p w14:paraId="441164EC" w14:textId="7BE7F3B2" w:rsidR="006A5287" w:rsidRDefault="006A5287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0C7CFDAF" w14:textId="77777777" w:rsidR="006A5287" w:rsidRDefault="006A5287" w:rsidP="008A7E01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2A28CF62" w14:textId="5D7AFD62" w:rsidR="00CC7DE6" w:rsidRPr="000A7B8F" w:rsidRDefault="00CC7DE6" w:rsidP="000A7B8F">
      <w:pPr>
        <w:shd w:val="clear" w:color="auto" w:fill="002060"/>
        <w:rPr>
          <w:rFonts w:ascii="inherit" w:hAnsi="inherit" w:hint="eastAsia"/>
          <w:color w:val="FFFFFF" w:themeColor="background1"/>
          <w:sz w:val="24"/>
          <w:szCs w:val="24"/>
        </w:rPr>
      </w:pPr>
      <w:r w:rsidRPr="000A7B8F">
        <w:rPr>
          <w:rFonts w:ascii="inherit" w:hAnsi="inherit"/>
          <w:color w:val="FFFFFF" w:themeColor="background1"/>
          <w:sz w:val="24"/>
          <w:szCs w:val="24"/>
        </w:rPr>
        <w:t>(b)</w:t>
      </w:r>
    </w:p>
    <w:p w14:paraId="280018F5" w14:textId="77777777" w:rsid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Let a Hermitian matrix </w:t>
      </w:r>
      <w:r>
        <w:rPr>
          <w:rFonts w:ascii="inherit" w:hAnsi="inherit"/>
          <w:i/>
          <w:iCs/>
          <w:color w:val="000000" w:themeColor="text1"/>
          <w:sz w:val="24"/>
          <w:szCs w:val="24"/>
        </w:rPr>
        <w:t>P</w:t>
      </w:r>
      <w:r>
        <w:rPr>
          <w:rFonts w:ascii="inherit" w:hAnsi="inherit"/>
          <w:color w:val="000000" w:themeColor="text1"/>
          <w:sz w:val="24"/>
          <w:szCs w:val="24"/>
        </w:rPr>
        <w:t xml:space="preserve"> be</w:t>
      </w:r>
    </w:p>
    <w:p w14:paraId="26CA3FDA" w14:textId="77777777" w:rsidR="00CC7DE6" w:rsidRPr="006331A4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P=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380067A9" w14:textId="77777777" w:rsid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S</w:t>
      </w:r>
      <w:r>
        <w:rPr>
          <w:rFonts w:ascii="inherit" w:hAnsi="inherit"/>
          <w:color w:val="000000" w:themeColor="text1"/>
          <w:sz w:val="24"/>
          <w:szCs w:val="24"/>
        </w:rPr>
        <w:t xml:space="preserve">ay </w:t>
      </w:r>
    </w:p>
    <w:p w14:paraId="02959398" w14:textId="77777777" w:rsidR="00CC7DE6" w:rsidRP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Q = 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3F4BCF7D" w14:textId="77777777" w:rsid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Since, </w:t>
      </w:r>
    </w:p>
    <w:p w14:paraId="5A63BAC3" w14:textId="77777777" w:rsidR="00CC7DE6" w:rsidRPr="00FE40E7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Q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=0.3820,   2.6180</m:t>
          </m:r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Q&gt;0  .</m:t>
          </m:r>
        </m:oMath>
      </m:oMathPara>
    </w:p>
    <w:p w14:paraId="3F00BF34" w14:textId="77777777" w:rsid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T</w:t>
      </w:r>
      <w:r>
        <w:rPr>
          <w:rFonts w:ascii="inherit" w:hAnsi="inherit"/>
          <w:color w:val="000000" w:themeColor="text1"/>
          <w:sz w:val="24"/>
          <w:szCs w:val="24"/>
        </w:rPr>
        <w:t xml:space="preserve">hen from the Lyapunov equation </w:t>
      </w:r>
    </w:p>
    <w:p w14:paraId="1AB40B1B" w14:textId="77777777" w:rsidR="00CC7DE6" w:rsidRPr="006331A4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PA+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P+Q=0</m:t>
          </m:r>
        </m:oMath>
      </m:oMathPara>
    </w:p>
    <w:p w14:paraId="081ABCCA" w14:textId="45A31471" w:rsidR="00CC7DE6" w:rsidRP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-1 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-1 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4C94AC8" w14:textId="11222C83" w:rsidR="00CC7DE6" w:rsidRP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1-2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4 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+2 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+2=0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</m:oMath>
      </m:oMathPara>
    </w:p>
    <w:p w14:paraId="39469361" w14:textId="77777777" w:rsid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S</w:t>
      </w:r>
      <w:r>
        <w:rPr>
          <w:rFonts w:ascii="inherit" w:hAnsi="inherit"/>
          <w:color w:val="000000" w:themeColor="text1"/>
          <w:sz w:val="24"/>
          <w:szCs w:val="24"/>
        </w:rPr>
        <w:t xml:space="preserve">olving these equations, we get </w:t>
      </w:r>
    </w:p>
    <w:p w14:paraId="6390B6F8" w14:textId="40CF54F2" w:rsidR="00CC7DE6" w:rsidRPr="00CC7DE6" w:rsidRDefault="006A5287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P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  .</m:t>
          </m:r>
        </m:oMath>
      </m:oMathPara>
    </w:p>
    <w:p w14:paraId="41C833EA" w14:textId="16AFDDAF" w:rsidR="00CC7DE6" w:rsidRP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=-0.3090,   0.8090</m:t>
          </m:r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P is not positive definite  .</m:t>
          </m:r>
        </m:oMath>
      </m:oMathPara>
    </w:p>
    <w:p w14:paraId="387C8075" w14:textId="6E09640A" w:rsidR="00CC7DE6" w:rsidRDefault="00CC7DE6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Thus, the system </w:t>
      </w:r>
      <m:oMath>
        <m:acc>
          <m:accPr>
            <m:chr m:val="̇"/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=Ax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is </w:t>
      </w:r>
      <w:r w:rsidR="006A5287" w:rsidRPr="006A5287">
        <w:rPr>
          <w:rFonts w:ascii="inherit" w:hAnsi="inherit"/>
          <w:color w:val="FF0000"/>
          <w:sz w:val="24"/>
          <w:szCs w:val="24"/>
        </w:rPr>
        <w:t>NOT</w:t>
      </w:r>
      <w:r w:rsidR="006A5287">
        <w:rPr>
          <w:rFonts w:ascii="inherit" w:hAnsi="inherit"/>
          <w:color w:val="000000" w:themeColor="text1"/>
          <w:sz w:val="24"/>
          <w:szCs w:val="24"/>
        </w:rPr>
        <w:t xml:space="preserve"> </w:t>
      </w:r>
      <w:r w:rsidRPr="00CC7DE6">
        <w:rPr>
          <w:rFonts w:ascii="inherit" w:hAnsi="inherit"/>
          <w:color w:val="FF0000"/>
          <w:sz w:val="24"/>
          <w:szCs w:val="24"/>
        </w:rPr>
        <w:t>asymptotically stable</w:t>
      </w:r>
      <w:r>
        <w:rPr>
          <w:rFonts w:ascii="inherit" w:hAnsi="inherit"/>
          <w:color w:val="000000" w:themeColor="text1"/>
          <w:sz w:val="24"/>
          <w:szCs w:val="24"/>
        </w:rPr>
        <w:t>.</w:t>
      </w:r>
    </w:p>
    <w:p w14:paraId="794FCC90" w14:textId="38084083" w:rsidR="006A5287" w:rsidRDefault="006A5287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>MATLAB Verification:</w:t>
      </w:r>
    </w:p>
    <w:p w14:paraId="7DE72AF1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verify </w:t>
      </w:r>
    </w:p>
    <w:p w14:paraId="286763A7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A = [-1, 2; 0, 1</w:t>
      </w:r>
      <w:proofErr w:type="gramStart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166BA23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Q = [1, -1; -1, 2</w:t>
      </w:r>
      <w:proofErr w:type="gramStart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7CFF9A97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 = </w:t>
      </w:r>
      <w:proofErr w:type="spellStart"/>
      <w:proofErr w:type="gramStart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lyap</w:t>
      </w:r>
      <w:proofErr w:type="spellEnd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A', Q)</w:t>
      </w:r>
    </w:p>
    <w:p w14:paraId="32F61D4C" w14:textId="25666D53" w:rsidR="006A5287" w:rsidRPr="006A5287" w:rsidRDefault="006A5287" w:rsidP="006A5287">
      <w:pPr>
        <w:rPr>
          <w:color w:val="FF0000"/>
        </w:rPr>
      </w:pPr>
      <w:r w:rsidRPr="006A5287">
        <w:rPr>
          <w:color w:val="FF0000"/>
        </w:rPr>
        <w:t xml:space="preserve">Error using </w:t>
      </w:r>
      <w:hyperlink r:id="rId18" w:history="1">
        <w:proofErr w:type="spellStart"/>
        <w:r w:rsidRPr="006A5287">
          <w:rPr>
            <w:rStyle w:val="Hyperlink"/>
            <w:b/>
            <w:bCs/>
            <w:color w:val="FF0000"/>
          </w:rPr>
          <w:t>lyap</w:t>
        </w:r>
        <w:proofErr w:type="spellEnd"/>
      </w:hyperlink>
      <w:r w:rsidRPr="006A5287">
        <w:rPr>
          <w:color w:val="FF0000"/>
        </w:rPr>
        <w:t xml:space="preserve"> (</w:t>
      </w:r>
      <w:hyperlink r:id="rId19" w:history="1">
        <w:r w:rsidRPr="006A5287">
          <w:rPr>
            <w:rStyle w:val="Hyperlink"/>
            <w:color w:val="FF0000"/>
          </w:rPr>
          <w:t>line 73</w:t>
        </w:r>
      </w:hyperlink>
      <w:r w:rsidRPr="006A5287">
        <w:rPr>
          <w:color w:val="FF0000"/>
        </w:rPr>
        <w:t>)</w:t>
      </w:r>
      <w:r w:rsidRPr="006A5287">
        <w:rPr>
          <w:color w:val="FF0000"/>
        </w:rPr>
        <w:br/>
        <w:t>The solution of this Lyapunov equation does not exist or is not unique.</w:t>
      </w:r>
    </w:p>
    <w:p w14:paraId="2F9FA840" w14:textId="26CEB837" w:rsidR="006A5287" w:rsidRDefault="006A5287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3B9C02CB" w14:textId="657CBFA0" w:rsidR="006A5287" w:rsidRDefault="006A5287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7DD038FC" w14:textId="38270FE9" w:rsidR="006A5287" w:rsidRDefault="006A5287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D9A3AEE" w14:textId="30D39BC5" w:rsidR="006A5287" w:rsidRDefault="006A5287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410BB034" w14:textId="77777777" w:rsidR="006A5287" w:rsidRDefault="006A5287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76E87E51" w14:textId="4E1FE9E3" w:rsidR="006A5287" w:rsidRPr="000A7B8F" w:rsidRDefault="006A5287" w:rsidP="000A7B8F">
      <w:pPr>
        <w:shd w:val="clear" w:color="auto" w:fill="002060"/>
        <w:rPr>
          <w:rFonts w:ascii="inherit" w:hAnsi="inherit" w:hint="eastAsia"/>
          <w:color w:val="FFFFFF" w:themeColor="background1"/>
          <w:sz w:val="24"/>
          <w:szCs w:val="24"/>
        </w:rPr>
      </w:pPr>
      <w:r w:rsidRPr="000A7B8F">
        <w:rPr>
          <w:rFonts w:ascii="inherit" w:hAnsi="inherit"/>
          <w:color w:val="FFFFFF" w:themeColor="background1"/>
          <w:sz w:val="24"/>
          <w:szCs w:val="24"/>
        </w:rPr>
        <w:t>(c)</w:t>
      </w:r>
    </w:p>
    <w:p w14:paraId="15786479" w14:textId="77777777" w:rsidR="006A5287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Let a Hermitian matrix </w:t>
      </w:r>
      <w:r>
        <w:rPr>
          <w:rFonts w:ascii="inherit" w:hAnsi="inherit"/>
          <w:i/>
          <w:iCs/>
          <w:color w:val="000000" w:themeColor="text1"/>
          <w:sz w:val="24"/>
          <w:szCs w:val="24"/>
        </w:rPr>
        <w:t>P</w:t>
      </w:r>
      <w:r>
        <w:rPr>
          <w:rFonts w:ascii="inherit" w:hAnsi="inherit"/>
          <w:color w:val="000000" w:themeColor="text1"/>
          <w:sz w:val="24"/>
          <w:szCs w:val="24"/>
        </w:rPr>
        <w:t xml:space="preserve"> be</w:t>
      </w:r>
    </w:p>
    <w:p w14:paraId="46B324A3" w14:textId="77777777" w:rsidR="006A5287" w:rsidRPr="006331A4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P=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61916145" w14:textId="77777777" w:rsidR="006A5287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S</w:t>
      </w:r>
      <w:r>
        <w:rPr>
          <w:rFonts w:ascii="inherit" w:hAnsi="inherit"/>
          <w:color w:val="000000" w:themeColor="text1"/>
          <w:sz w:val="24"/>
          <w:szCs w:val="24"/>
        </w:rPr>
        <w:t xml:space="preserve">ay </w:t>
      </w:r>
    </w:p>
    <w:p w14:paraId="214D8F07" w14:textId="77777777" w:rsidR="006A5287" w:rsidRPr="00CC7DE6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Q = 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3774B5CB" w14:textId="77777777" w:rsidR="006A5287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Since, </w:t>
      </w:r>
    </w:p>
    <w:p w14:paraId="136EF3B5" w14:textId="77777777" w:rsidR="006A5287" w:rsidRPr="00FE40E7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Q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=0.3820,   2.6180</m:t>
          </m:r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Q&gt;0  .</m:t>
          </m:r>
        </m:oMath>
      </m:oMathPara>
    </w:p>
    <w:p w14:paraId="22881AC2" w14:textId="77777777" w:rsidR="006A5287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T</w:t>
      </w:r>
      <w:r>
        <w:rPr>
          <w:rFonts w:ascii="inherit" w:hAnsi="inherit"/>
          <w:color w:val="000000" w:themeColor="text1"/>
          <w:sz w:val="24"/>
          <w:szCs w:val="24"/>
        </w:rPr>
        <w:t xml:space="preserve">hen from the Lyapunov equation </w:t>
      </w:r>
    </w:p>
    <w:p w14:paraId="5A773A33" w14:textId="77777777" w:rsidR="006A5287" w:rsidRPr="006331A4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PA+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P+Q=0</m:t>
          </m:r>
        </m:oMath>
      </m:oMathPara>
    </w:p>
    <w:p w14:paraId="2B00996F" w14:textId="6FA89D5F" w:rsidR="006A5287" w:rsidRPr="00CC7DE6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10B082C" w14:textId="55CE5E75" w:rsidR="006A5287" w:rsidRPr="00CC7DE6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+1=0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+2 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+2 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4 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+2 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+2=0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</m:oMath>
      </m:oMathPara>
    </w:p>
    <w:p w14:paraId="2F455973" w14:textId="77777777" w:rsidR="006A5287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S</w:t>
      </w:r>
      <w:r>
        <w:rPr>
          <w:rFonts w:ascii="inherit" w:hAnsi="inherit"/>
          <w:color w:val="000000" w:themeColor="text1"/>
          <w:sz w:val="24"/>
          <w:szCs w:val="24"/>
        </w:rPr>
        <w:t xml:space="preserve">olving these equations, we get </w:t>
      </w:r>
    </w:p>
    <w:p w14:paraId="128565F9" w14:textId="22672EF7" w:rsidR="006A5287" w:rsidRPr="00CC7DE6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P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  .</m:t>
          </m:r>
        </m:oMath>
      </m:oMathPara>
    </w:p>
    <w:p w14:paraId="22A5C917" w14:textId="24F0C862" w:rsidR="006A5287" w:rsidRPr="00CC7DE6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=-0.3090,   -0.1492</m:t>
          </m:r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P is not positive definite  .</m:t>
          </m:r>
        </m:oMath>
      </m:oMathPara>
    </w:p>
    <w:p w14:paraId="4D2043B5" w14:textId="77777777" w:rsidR="006A5287" w:rsidRDefault="006A5287" w:rsidP="006A5287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Thus, the system </w:t>
      </w:r>
      <m:oMath>
        <m:acc>
          <m:accPr>
            <m:chr m:val="̇"/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color w:val="000000" w:themeColor="text1"/>
            <w:sz w:val="24"/>
            <w:szCs w:val="24"/>
          </w:rPr>
          <m:t>=Ax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is </w:t>
      </w:r>
      <w:r w:rsidRPr="006A5287">
        <w:rPr>
          <w:rFonts w:ascii="inherit" w:hAnsi="inherit"/>
          <w:color w:val="FF0000"/>
          <w:sz w:val="24"/>
          <w:szCs w:val="24"/>
        </w:rPr>
        <w:t>NOT</w:t>
      </w:r>
      <w:r>
        <w:rPr>
          <w:rFonts w:ascii="inherit" w:hAnsi="inherit"/>
          <w:color w:val="000000" w:themeColor="text1"/>
          <w:sz w:val="24"/>
          <w:szCs w:val="24"/>
        </w:rPr>
        <w:t xml:space="preserve"> </w:t>
      </w:r>
      <w:r w:rsidRPr="00CC7DE6">
        <w:rPr>
          <w:rFonts w:ascii="inherit" w:hAnsi="inherit"/>
          <w:color w:val="FF0000"/>
          <w:sz w:val="24"/>
          <w:szCs w:val="24"/>
        </w:rPr>
        <w:t>asymptotically stable</w:t>
      </w:r>
      <w:r>
        <w:rPr>
          <w:rFonts w:ascii="inherit" w:hAnsi="inherit"/>
          <w:color w:val="000000" w:themeColor="text1"/>
          <w:sz w:val="24"/>
          <w:szCs w:val="24"/>
        </w:rPr>
        <w:t>.</w:t>
      </w:r>
    </w:p>
    <w:p w14:paraId="43AAD1BF" w14:textId="7797C5E1" w:rsidR="006A5287" w:rsidRDefault="006A5287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lastRenderedPageBreak/>
        <w:t>MATLAB Verification:</w:t>
      </w:r>
    </w:p>
    <w:p w14:paraId="32BEA065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verify </w:t>
      </w:r>
    </w:p>
    <w:p w14:paraId="561C02FB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A = [1, 2; 0, 1</w:t>
      </w:r>
      <w:proofErr w:type="gramStart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BAB2B2F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Q = [1, -1; -1, 2</w:t>
      </w:r>
      <w:proofErr w:type="gramStart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0A44EF0" w14:textId="77777777" w:rsidR="006A5287" w:rsidRPr="006A5287" w:rsidRDefault="006A5287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 xml:space="preserve">P = </w:t>
      </w:r>
      <w:proofErr w:type="spellStart"/>
      <w:proofErr w:type="gramStart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lyap</w:t>
      </w:r>
      <w:proofErr w:type="spellEnd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A5287">
        <w:rPr>
          <w:rFonts w:ascii="Consolas" w:eastAsia="Times New Roman" w:hAnsi="Consolas" w:cs="Times New Roman"/>
          <w:color w:val="000000"/>
          <w:sz w:val="21"/>
          <w:szCs w:val="21"/>
        </w:rPr>
        <w:t>A', Q)</w:t>
      </w:r>
    </w:p>
    <w:p w14:paraId="7A75351C" w14:textId="448A2078" w:rsidR="006A5287" w:rsidRPr="006A5287" w:rsidRDefault="008673E4" w:rsidP="006A52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eigVal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="006A5287" w:rsidRPr="006A5287">
        <w:rPr>
          <w:rFonts w:ascii="Consolas" w:eastAsia="Times New Roman" w:hAnsi="Consolas" w:cs="Times New Roman"/>
          <w:color w:val="000000"/>
          <w:sz w:val="21"/>
          <w:szCs w:val="21"/>
        </w:rPr>
        <w:t>eig</w:t>
      </w:r>
      <w:proofErr w:type="spellEnd"/>
      <w:r w:rsidR="006A5287" w:rsidRPr="006A5287">
        <w:rPr>
          <w:rFonts w:ascii="Consolas" w:eastAsia="Times New Roman" w:hAnsi="Consolas" w:cs="Times New Roman"/>
          <w:color w:val="000000"/>
          <w:sz w:val="21"/>
          <w:szCs w:val="21"/>
        </w:rPr>
        <w:t>(P)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3330"/>
      </w:tblGrid>
      <w:tr w:rsidR="006A5287" w14:paraId="4E5ACF91" w14:textId="77777777" w:rsidTr="00165A3A">
        <w:trPr>
          <w:jc w:val="center"/>
        </w:trPr>
        <w:tc>
          <w:tcPr>
            <w:tcW w:w="4675" w:type="dxa"/>
          </w:tcPr>
          <w:p w14:paraId="634D21A0" w14:textId="77777777" w:rsidR="006A5287" w:rsidRDefault="006A5287" w:rsidP="00165A3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E63BFB0" w14:textId="77777777" w:rsidR="006A5287" w:rsidRPr="006A5287" w:rsidRDefault="006A5287" w:rsidP="006A52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528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 = </w:t>
            </w:r>
            <w:r w:rsidRPr="006A5287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2×2</w:t>
            </w:r>
          </w:p>
          <w:p w14:paraId="33BDA46C" w14:textId="77777777" w:rsidR="006A5287" w:rsidRPr="006A5287" w:rsidRDefault="006A5287" w:rsidP="006A52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528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-0.5000    1.0000</w:t>
            </w:r>
          </w:p>
          <w:p w14:paraId="0D5982C7" w14:textId="77777777" w:rsidR="006A5287" w:rsidRPr="006A5287" w:rsidRDefault="006A5287" w:rsidP="006A528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A528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1.0000   -3.0000</w:t>
            </w:r>
          </w:p>
          <w:p w14:paraId="5814C21F" w14:textId="77777777" w:rsidR="006A5287" w:rsidRDefault="006A5287" w:rsidP="00165A3A">
            <w:pPr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3330" w:type="dxa"/>
            <w:shd w:val="clear" w:color="auto" w:fill="D9E2F3" w:themeFill="accent1" w:themeFillTint="33"/>
          </w:tcPr>
          <w:p w14:paraId="2F680251" w14:textId="77777777" w:rsidR="006A5287" w:rsidRDefault="006A5287" w:rsidP="00165A3A">
            <w:pPr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</w:p>
          <w:p w14:paraId="29AEB68D" w14:textId="7C90419A" w:rsidR="008673E4" w:rsidRPr="008673E4" w:rsidRDefault="008673E4" w:rsidP="008673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</w:rPr>
              <w:t>eigVal</w:t>
            </w:r>
            <w:proofErr w:type="spellEnd"/>
            <w:r w:rsidRPr="008673E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r w:rsidRPr="008673E4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2×1</w:t>
            </w:r>
          </w:p>
          <w:p w14:paraId="2E9E1278" w14:textId="77777777" w:rsidR="008673E4" w:rsidRPr="008673E4" w:rsidRDefault="008673E4" w:rsidP="008673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673E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-3.3508</w:t>
            </w:r>
          </w:p>
          <w:p w14:paraId="013757DF" w14:textId="77777777" w:rsidR="008673E4" w:rsidRPr="008673E4" w:rsidRDefault="008673E4" w:rsidP="008673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673E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-0.1492</w:t>
            </w:r>
          </w:p>
          <w:p w14:paraId="78F79D4F" w14:textId="77777777" w:rsidR="006A5287" w:rsidRDefault="006A5287" w:rsidP="00165A3A">
            <w:pPr>
              <w:rPr>
                <w:rFonts w:ascii="inherit" w:hAnsi="inherit" w:hint="eastAsia"/>
                <w:color w:val="000000" w:themeColor="text1"/>
                <w:sz w:val="24"/>
                <w:szCs w:val="24"/>
              </w:rPr>
            </w:pPr>
          </w:p>
        </w:tc>
      </w:tr>
    </w:tbl>
    <w:p w14:paraId="148F3E27" w14:textId="77777777" w:rsidR="006A5287" w:rsidRPr="00FE40E7" w:rsidRDefault="006A5287" w:rsidP="00CC7DE6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525770CB" w14:textId="7832649D" w:rsidR="00342692" w:rsidRDefault="00342692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br w:type="page"/>
      </w:r>
    </w:p>
    <w:p w14:paraId="404AC309" w14:textId="323E0EF1" w:rsidR="00CC7DE6" w:rsidRPr="00B079B9" w:rsidRDefault="00342692" w:rsidP="00B07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color w:val="000000" w:themeColor="text1"/>
          <w:sz w:val="24"/>
          <w:szCs w:val="24"/>
        </w:rPr>
      </w:pPr>
      <w:r w:rsidRPr="00B079B9">
        <w:rPr>
          <w:rFonts w:ascii="inherit" w:hAnsi="inherit"/>
          <w:b/>
          <w:bCs/>
          <w:color w:val="000000" w:themeColor="text1"/>
          <w:sz w:val="24"/>
          <w:szCs w:val="24"/>
        </w:rPr>
        <w:lastRenderedPageBreak/>
        <w:t>Exercise 8</w:t>
      </w:r>
    </w:p>
    <w:p w14:paraId="11CFF2B8" w14:textId="2F1584FA" w:rsidR="00342692" w:rsidRDefault="00165A3A" w:rsidP="00B07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Consider the system with disturbance input </w:t>
      </w:r>
      <m:oMath>
        <m:r>
          <m:rPr>
            <m:scr m:val="script"/>
          </m:rPr>
          <w:rPr>
            <w:rFonts w:ascii="Cambria Math" w:hAnsi="Cambria Math"/>
            <w:color w:val="000000" w:themeColor="text1"/>
            <w:sz w:val="24"/>
            <w:szCs w:val="24"/>
          </w:rPr>
          <m:t>w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and performance output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z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described by </w:t>
      </w:r>
    </w:p>
    <w:p w14:paraId="6104AB75" w14:textId="2FB93727" w:rsidR="00CB6DAD" w:rsidRPr="00B079B9" w:rsidRDefault="00F555A1" w:rsidP="00B07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b>
                </m:sSub>
                <m:r>
                  <m:rPr>
                    <m:scr m:val="script"/>
                  </m:r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+w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=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-4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+2</m:t>
                </m:r>
                <m:r>
                  <m:rPr>
                    <m:scr m:val="script"/>
                  </m:r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w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</w:rPr>
                  <m:t>z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</w:rPr>
                  <m:t>=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sub>
                </m:sSub>
              </m:e>
            </m:mr>
          </m:m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6F859BC5" w14:textId="2C717EA4" w:rsidR="00B079B9" w:rsidRDefault="00B079B9" w:rsidP="00B07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Using an appropriate Lyapunov equation, determine (by hand) </w:t>
      </w:r>
    </w:p>
    <w:p w14:paraId="1914118D" w14:textId="57E0C5D4" w:rsidR="00B079B9" w:rsidRPr="00B079B9" w:rsidRDefault="00F555A1" w:rsidP="00B07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nary>
            <m:nary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  <w:color w:val="000000" w:themeColor="text1"/>
                  <w:sz w:val="24"/>
                  <w:szCs w:val="24"/>
                </w:rPr>
                <m:t>∞</m:t>
              </m: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z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nary>
          <m:r>
            <w:rPr>
              <w:rFonts w:ascii="Cambria Math" w:hAnsi="Cambria Math"/>
              <w:color w:val="000000" w:themeColor="text1"/>
              <w:sz w:val="24"/>
              <w:szCs w:val="24"/>
            </w:rPr>
            <m:t>dt</m:t>
          </m:r>
        </m:oMath>
      </m:oMathPara>
    </w:p>
    <w:p w14:paraId="65123D0A" w14:textId="280D4165" w:rsidR="00B079B9" w:rsidRDefault="00B079B9" w:rsidP="00B07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for each of the following situations.</w:t>
      </w:r>
    </w:p>
    <w:p w14:paraId="1F928F6B" w14:textId="13F8C79D" w:rsidR="00B079B9" w:rsidRDefault="00B079B9" w:rsidP="00B07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(a)</w:t>
      </w:r>
    </w:p>
    <w:p w14:paraId="4A0E8C8E" w14:textId="47202E48" w:rsidR="00B079B9" w:rsidRPr="00B079B9" w:rsidRDefault="00B079B9" w:rsidP="00B07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w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=0     and    x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1, 0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389C6310" w14:textId="09952C9C" w:rsidR="00B079B9" w:rsidRDefault="00B079B9" w:rsidP="00B07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>(b)</w:t>
      </w:r>
    </w:p>
    <w:p w14:paraId="3ADD09A1" w14:textId="568A789C" w:rsidR="00B079B9" w:rsidRPr="00B079B9" w:rsidRDefault="00B079B9" w:rsidP="00B07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δ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    and     x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=0  .</m:t>
          </m:r>
        </m:oMath>
      </m:oMathPara>
    </w:p>
    <w:p w14:paraId="1941D9A2" w14:textId="77777777" w:rsidR="00B079B9" w:rsidRPr="00B079B9" w:rsidRDefault="00B079B9" w:rsidP="00B079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color w:val="000000" w:themeColor="text1"/>
          <w:sz w:val="24"/>
          <w:szCs w:val="24"/>
        </w:rPr>
      </w:pPr>
    </w:p>
    <w:p w14:paraId="539E0AD9" w14:textId="3100883D" w:rsidR="00B079B9" w:rsidRDefault="00B079B9" w:rsidP="00B079B9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From the given system we know that </w:t>
      </w:r>
    </w:p>
    <w:p w14:paraId="7C77476D" w14:textId="7C350388" w:rsidR="00B079B9" w:rsidRPr="00B079B9" w:rsidRDefault="00B079B9" w:rsidP="00B079B9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A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,  B=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,  C=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,  D=0</m:t>
          </m:r>
        </m:oMath>
      </m:oMathPara>
    </w:p>
    <w:p w14:paraId="18D57CA8" w14:textId="42831A78" w:rsidR="00B079B9" w:rsidRDefault="00B079B9" w:rsidP="00B079B9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Then </w:t>
      </w:r>
    </w:p>
    <w:p w14:paraId="3A9B43FD" w14:textId="02CDD5DF" w:rsidR="00B079B9" w:rsidRPr="00B079B9" w:rsidRDefault="00B079B9" w:rsidP="00B079B9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Q=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C=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3A218BA7" w14:textId="0A25F253" w:rsidR="00B079B9" w:rsidRDefault="00B079B9" w:rsidP="00B079B9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Let </w:t>
      </w:r>
    </w:p>
    <w:p w14:paraId="28060546" w14:textId="51EF32B9" w:rsidR="00B079B9" w:rsidRPr="00B079B9" w:rsidRDefault="00B079B9" w:rsidP="00B079B9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P=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6079B6E6" w14:textId="4021B3E2" w:rsidR="00B079B9" w:rsidRDefault="00B079B9" w:rsidP="00B079B9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Then solving the Lyapunov equation we get </w:t>
      </w:r>
    </w:p>
    <w:p w14:paraId="03F0EFA7" w14:textId="77777777" w:rsidR="00B079B9" w:rsidRPr="006331A4" w:rsidRDefault="00B079B9" w:rsidP="00B079B9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PA+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P+Q=0</m:t>
          </m:r>
        </m:oMath>
      </m:oMathPara>
    </w:p>
    <w:p w14:paraId="67FEAF34" w14:textId="6597FBC7" w:rsidR="00B079B9" w:rsidRPr="0073635C" w:rsidRDefault="0073635C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d>
            <m:d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1-2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-5 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-5 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-8 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=0</m:t>
                    </m: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d>
        </m:oMath>
      </m:oMathPara>
    </w:p>
    <w:p w14:paraId="12A2EC12" w14:textId="3FACA087" w:rsidR="0073635C" w:rsidRPr="0073635C" w:rsidRDefault="0073635C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11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=0.4200, 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=0.0800, 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  <w:szCs w:val="24"/>
            </w:rPr>
            <m:t>=0.0200</m:t>
          </m:r>
        </m:oMath>
      </m:oMathPara>
    </w:p>
    <w:p w14:paraId="5C973A6D" w14:textId="5F8A3A7A" w:rsidR="0073635C" w:rsidRPr="006331A4" w:rsidRDefault="0073635C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P=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0.4200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0.0800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0.0800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0.0200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 xml:space="preserve">  .</m:t>
          </m:r>
        </m:oMath>
      </m:oMathPara>
    </w:p>
    <w:p w14:paraId="1BCBFC66" w14:textId="72D362D3" w:rsidR="0073635C" w:rsidRPr="0073635C" w:rsidRDefault="0073635C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eig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=0.0046,   0.4354</m:t>
          </m:r>
          <m:r>
            <w:rPr>
              <w:rFonts w:ascii="Cambria Math" w:hAnsi="Cambria Math" w:hint="eastAsia"/>
              <w:color w:val="000000" w:themeColor="text1"/>
              <w:sz w:val="24"/>
              <w:szCs w:val="24"/>
            </w:rPr>
            <m:t>⇒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P is positive definite  .</m:t>
          </m:r>
        </m:oMath>
      </m:oMathPara>
    </w:p>
    <w:p w14:paraId="328328AC" w14:textId="6CBC173D" w:rsidR="0073635C" w:rsidRDefault="0073635C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06D46750" w14:textId="3C194795" w:rsidR="0073635C" w:rsidRPr="003C3535" w:rsidRDefault="0073635C" w:rsidP="003C3535">
      <w:pPr>
        <w:shd w:val="clear" w:color="auto" w:fill="002060"/>
        <w:rPr>
          <w:rFonts w:ascii="inherit" w:hAnsi="inherit" w:hint="eastAsia"/>
          <w:color w:val="FFFFFF" w:themeColor="background1"/>
          <w:sz w:val="24"/>
          <w:szCs w:val="24"/>
        </w:rPr>
      </w:pPr>
      <w:r w:rsidRPr="003C3535">
        <w:rPr>
          <w:rFonts w:ascii="inherit" w:hAnsi="inherit"/>
          <w:color w:val="FFFFFF" w:themeColor="background1"/>
          <w:sz w:val="24"/>
          <w:szCs w:val="24"/>
        </w:rPr>
        <w:t>(a)</w:t>
      </w:r>
    </w:p>
    <w:p w14:paraId="30DBF3E0" w14:textId="7355938C" w:rsidR="0073635C" w:rsidRDefault="0073635C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/>
          <w:color w:val="000000" w:themeColor="text1"/>
          <w:sz w:val="24"/>
          <w:szCs w:val="24"/>
        </w:rPr>
        <w:t xml:space="preserve">With </w:t>
      </w:r>
      <m:oMath>
        <m:r>
          <m:rPr>
            <m:scr m:val="script"/>
          </m:rPr>
          <w:rPr>
            <w:rFonts w:ascii="Cambria Math" w:hAnsi="Cambria Math"/>
            <w:color w:val="000000" w:themeColor="text1"/>
            <w:sz w:val="24"/>
            <w:szCs w:val="24"/>
          </w:rPr>
          <m:t>w</m:t>
        </m:r>
        <m:r>
          <w:rPr>
            <w:rFonts w:ascii="Cambria Math" w:hAnsi="Cambria Math"/>
            <w:color w:val="000000" w:themeColor="text1"/>
            <w:sz w:val="24"/>
            <w:szCs w:val="24"/>
          </w:rPr>
          <m:t>=0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and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color w:val="000000" w:themeColor="text1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1, 0</m:t>
                </m:r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'</m:t>
            </m:r>
          </m:sup>
        </m:sSup>
      </m:oMath>
    </w:p>
    <w:p w14:paraId="29CB2FEA" w14:textId="621BDEC1" w:rsidR="0073635C" w:rsidRDefault="00F555A1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nary>
            <m:nary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  <w:color w:val="000000" w:themeColor="text1"/>
                  <w:sz w:val="24"/>
                  <w:szCs w:val="24"/>
                </w:rPr>
                <m:t>∞</m:t>
              </m: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z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nary>
          <m:r>
            <w:rPr>
              <w:rFonts w:ascii="Cambria Math" w:hAnsi="Cambria Math"/>
              <w:color w:val="000000" w:themeColor="text1"/>
              <w:sz w:val="24"/>
              <w:szCs w:val="24"/>
            </w:rPr>
            <m:t>dt=x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Px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1, 0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0.4200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0.0800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0.0800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0.0200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0.4200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67ADFF06" w14:textId="191D8AA9" w:rsidR="0073635C" w:rsidRDefault="0073635C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5B02173B" w14:textId="7A422200" w:rsidR="0073635C" w:rsidRDefault="0073635C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561F4599" w14:textId="2EF084C1" w:rsidR="0073635C" w:rsidRPr="003C3535" w:rsidRDefault="0073635C" w:rsidP="003C3535">
      <w:pPr>
        <w:shd w:val="clear" w:color="auto" w:fill="002060"/>
        <w:rPr>
          <w:rFonts w:ascii="inherit" w:hAnsi="inherit" w:hint="eastAsia"/>
          <w:color w:val="FFFFFF" w:themeColor="background1"/>
          <w:sz w:val="24"/>
          <w:szCs w:val="24"/>
        </w:rPr>
      </w:pPr>
      <w:r w:rsidRPr="003C3535">
        <w:rPr>
          <w:rFonts w:ascii="inherit" w:hAnsi="inherit"/>
          <w:color w:val="FFFFFF" w:themeColor="background1"/>
          <w:sz w:val="24"/>
          <w:szCs w:val="24"/>
        </w:rPr>
        <w:t>(b)</w:t>
      </w:r>
    </w:p>
    <w:p w14:paraId="5C21A7BE" w14:textId="108C9107" w:rsidR="0073635C" w:rsidRDefault="0073635C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  <w:r>
        <w:rPr>
          <w:rFonts w:ascii="inherit" w:hAnsi="inherit" w:hint="eastAsia"/>
          <w:color w:val="000000" w:themeColor="text1"/>
          <w:sz w:val="24"/>
          <w:szCs w:val="24"/>
        </w:rPr>
        <w:t>W</w:t>
      </w:r>
      <w:r>
        <w:rPr>
          <w:rFonts w:ascii="inherit" w:hAnsi="inherit"/>
          <w:color w:val="000000" w:themeColor="text1"/>
          <w:sz w:val="24"/>
          <w:szCs w:val="24"/>
        </w:rPr>
        <w:t xml:space="preserve">ith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color w:val="000000" w:themeColor="text1"/>
            <w:sz w:val="24"/>
            <w:szCs w:val="24"/>
          </w:rPr>
          <m:t>=0</m:t>
        </m:r>
      </m:oMath>
      <w:r>
        <w:rPr>
          <w:rFonts w:ascii="inherit" w:hAnsi="inherit"/>
          <w:color w:val="000000" w:themeColor="text1"/>
          <w:sz w:val="24"/>
          <w:szCs w:val="24"/>
        </w:rPr>
        <w:t xml:space="preserve"> and </w:t>
      </w:r>
      <m:oMath>
        <m:r>
          <m:rPr>
            <m:scr m:val="script"/>
          </m:rPr>
          <w:rPr>
            <w:rFonts w:ascii="Cambria Math" w:hAnsi="Cambria Math"/>
            <w:color w:val="000000" w:themeColor="text1"/>
            <w:sz w:val="24"/>
            <w:szCs w:val="24"/>
          </w:rPr>
          <m:t>w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color w:val="000000" w:themeColor="text1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>δ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t</m:t>
            </m:r>
          </m:e>
        </m:d>
      </m:oMath>
    </w:p>
    <w:p w14:paraId="1ABBA50E" w14:textId="4B46AFE0" w:rsidR="0073635C" w:rsidRPr="00B079B9" w:rsidRDefault="00F555A1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  <m:oMathPara>
        <m:oMath>
          <m:nary>
            <m:naryPr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0</m:t>
              </m: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hint="eastAsia"/>
                  <w:color w:val="000000" w:themeColor="text1"/>
                  <w:sz w:val="24"/>
                  <w:szCs w:val="24"/>
                </w:rPr>
                <m:t>∞</m:t>
              </m: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  <w:szCs w:val="24"/>
                            </w:rPr>
                            <m:t>z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e>
          </m:nary>
          <m:r>
            <w:rPr>
              <w:rFonts w:ascii="Cambria Math" w:hAnsi="Cambria Math"/>
              <w:color w:val="000000" w:themeColor="text1"/>
              <w:sz w:val="24"/>
              <w:szCs w:val="24"/>
            </w:rPr>
            <m:t>dt=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color w:val="000000" w:themeColor="text1"/>
              <w:sz w:val="24"/>
              <w:szCs w:val="24"/>
            </w:rPr>
            <m:t>PB=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0.4200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0.0800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0.0800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0.0200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/>
              <w:color w:val="FF0000"/>
              <w:sz w:val="24"/>
              <w:szCs w:val="24"/>
            </w:rPr>
            <m:t xml:space="preserve">0.8200  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.</m:t>
          </m:r>
        </m:oMath>
      </m:oMathPara>
    </w:p>
    <w:p w14:paraId="7BA464B3" w14:textId="77777777" w:rsidR="0073635C" w:rsidRPr="00CC7DE6" w:rsidRDefault="0073635C" w:rsidP="0073635C">
      <w:pPr>
        <w:rPr>
          <w:rFonts w:ascii="inherit" w:hAnsi="inherit" w:hint="eastAsia"/>
          <w:color w:val="000000" w:themeColor="text1"/>
          <w:sz w:val="24"/>
          <w:szCs w:val="24"/>
        </w:rPr>
      </w:pPr>
    </w:p>
    <w:p w14:paraId="35D17CEB" w14:textId="77777777" w:rsidR="00B079B9" w:rsidRPr="00B079B9" w:rsidRDefault="00B079B9" w:rsidP="00B079B9">
      <w:pPr>
        <w:rPr>
          <w:rFonts w:ascii="inherit" w:hAnsi="inherit" w:hint="eastAsia"/>
          <w:color w:val="000000" w:themeColor="text1"/>
          <w:sz w:val="24"/>
          <w:szCs w:val="24"/>
        </w:rPr>
      </w:pPr>
    </w:p>
    <w:sectPr w:rsidR="00B079B9" w:rsidRPr="00B079B9" w:rsidSect="00522A7D">
      <w:headerReference w:type="default" r:id="rId20"/>
      <w:footerReference w:type="default" r:id="rId21"/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50BEFF" w14:textId="77777777" w:rsidR="00794FD9" w:rsidRDefault="00794FD9" w:rsidP="009A02B2">
      <w:pPr>
        <w:spacing w:after="0" w:line="240" w:lineRule="auto"/>
      </w:pPr>
      <w:r>
        <w:separator/>
      </w:r>
    </w:p>
  </w:endnote>
  <w:endnote w:type="continuationSeparator" w:id="0">
    <w:p w14:paraId="4A325B69" w14:textId="77777777" w:rsidR="00794FD9" w:rsidRDefault="00794FD9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655597369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491861335"/>
          <w:docPartObj>
            <w:docPartGallery w:val="Page Numbers (Top of Page)"/>
            <w:docPartUnique/>
          </w:docPartObj>
        </w:sdtPr>
        <w:sdtContent>
          <w:p w14:paraId="66CDF3AF" w14:textId="77777777" w:rsidR="00F555A1" w:rsidRPr="00EA1E45" w:rsidRDefault="00F555A1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60A5B64" w14:textId="77777777" w:rsidR="00F555A1" w:rsidRPr="00EA1E45" w:rsidRDefault="00F555A1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21E5FA5" w14:textId="77777777" w:rsidR="00F555A1" w:rsidRPr="00EA1E45" w:rsidRDefault="00F555A1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F555A1" w:rsidRPr="00EA1E45" w:rsidRDefault="00F555A1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8B2BED" w14:textId="77777777" w:rsidR="00794FD9" w:rsidRDefault="00794FD9" w:rsidP="009A02B2">
      <w:pPr>
        <w:spacing w:after="0" w:line="240" w:lineRule="auto"/>
      </w:pPr>
      <w:r>
        <w:separator/>
      </w:r>
    </w:p>
  </w:footnote>
  <w:footnote w:type="continuationSeparator" w:id="0">
    <w:p w14:paraId="5E460A4F" w14:textId="77777777" w:rsidR="00794FD9" w:rsidRDefault="00794FD9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03416E" w14:textId="77777777" w:rsidR="00F555A1" w:rsidRPr="00EA1E45" w:rsidRDefault="00F555A1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905918436"/>
        <w:placeholder>
          <w:docPart w:val="E1E15CAF514741A3B23C4BB1DA5C8103"/>
        </w:placeholder>
      </w:sdtPr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030144897"/>
        <w:placeholder>
          <w:docPart w:val="EE08FD9F0FD848628E49B7D2CCA6FAEB"/>
        </w:placeholder>
      </w:sdtPr>
      <w:sdtContent>
        <w:r>
          <w:rPr>
            <w:rFonts w:ascii="inherit" w:hAnsi="inherit"/>
            <w:sz w:val="24"/>
            <w:szCs w:val="24"/>
          </w:rPr>
          <w:t>Homework 1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7204098F" w:rsidR="00F555A1" w:rsidRPr="00EA1E45" w:rsidRDefault="00F555A1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</w:sdtPr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</w:sdtPr>
      <w:sdtContent>
        <w:r>
          <w:rPr>
            <w:rFonts w:ascii="inherit" w:hAnsi="inherit"/>
            <w:sz w:val="24"/>
            <w:szCs w:val="24"/>
          </w:rPr>
          <w:t>Homework 13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B64CF"/>
    <w:multiLevelType w:val="hybridMultilevel"/>
    <w:tmpl w:val="EBF23C6C"/>
    <w:lvl w:ilvl="0" w:tplc="277664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51D1C"/>
    <w:multiLevelType w:val="hybridMultilevel"/>
    <w:tmpl w:val="B29C9B4E"/>
    <w:lvl w:ilvl="0" w:tplc="219014AE">
      <w:start w:val="1"/>
      <w:numFmt w:val="lowerRoman"/>
      <w:suff w:val="space"/>
      <w:lvlText w:val="(%1)"/>
      <w:lvlJc w:val="left"/>
      <w:pPr>
        <w:ind w:left="1080" w:hanging="72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D6E43"/>
    <w:multiLevelType w:val="hybridMultilevel"/>
    <w:tmpl w:val="B21ED2F6"/>
    <w:lvl w:ilvl="0" w:tplc="7D00078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9874B0"/>
    <w:multiLevelType w:val="hybridMultilevel"/>
    <w:tmpl w:val="E11214A4"/>
    <w:lvl w:ilvl="0" w:tplc="DC123BF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3C564F"/>
    <w:multiLevelType w:val="hybridMultilevel"/>
    <w:tmpl w:val="A9B8A552"/>
    <w:lvl w:ilvl="0" w:tplc="A5F0802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982513"/>
    <w:multiLevelType w:val="hybridMultilevel"/>
    <w:tmpl w:val="5B5EC2A8"/>
    <w:lvl w:ilvl="0" w:tplc="658898E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1F14E0"/>
    <w:multiLevelType w:val="hybridMultilevel"/>
    <w:tmpl w:val="FB745154"/>
    <w:lvl w:ilvl="0" w:tplc="C464C59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BA75BD"/>
    <w:multiLevelType w:val="hybridMultilevel"/>
    <w:tmpl w:val="5FA47002"/>
    <w:lvl w:ilvl="0" w:tplc="2902840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5912A6F"/>
    <w:multiLevelType w:val="hybridMultilevel"/>
    <w:tmpl w:val="35BCB6F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F125F2F"/>
    <w:multiLevelType w:val="hybridMultilevel"/>
    <w:tmpl w:val="95F67656"/>
    <w:lvl w:ilvl="0" w:tplc="F0B616F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4A3FAB"/>
    <w:multiLevelType w:val="hybridMultilevel"/>
    <w:tmpl w:val="7BB6643C"/>
    <w:lvl w:ilvl="0" w:tplc="727A507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9423984"/>
    <w:multiLevelType w:val="hybridMultilevel"/>
    <w:tmpl w:val="17160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1716F"/>
    <w:multiLevelType w:val="hybridMultilevel"/>
    <w:tmpl w:val="4B7C6272"/>
    <w:lvl w:ilvl="0" w:tplc="C9123C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A837D4"/>
    <w:multiLevelType w:val="hybridMultilevel"/>
    <w:tmpl w:val="8CFC28BE"/>
    <w:lvl w:ilvl="0" w:tplc="A51E0AA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AE54081"/>
    <w:multiLevelType w:val="hybridMultilevel"/>
    <w:tmpl w:val="408E1414"/>
    <w:lvl w:ilvl="0" w:tplc="3538361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BDE2BD6"/>
    <w:multiLevelType w:val="hybridMultilevel"/>
    <w:tmpl w:val="6F8A88B4"/>
    <w:lvl w:ilvl="0" w:tplc="75F8095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E7878E7"/>
    <w:multiLevelType w:val="hybridMultilevel"/>
    <w:tmpl w:val="5510A3A8"/>
    <w:lvl w:ilvl="0" w:tplc="46D48CD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E97114B"/>
    <w:multiLevelType w:val="hybridMultilevel"/>
    <w:tmpl w:val="F71CAC80"/>
    <w:lvl w:ilvl="0" w:tplc="BC9ACF5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CBF263B"/>
    <w:multiLevelType w:val="hybridMultilevel"/>
    <w:tmpl w:val="74708A24"/>
    <w:lvl w:ilvl="0" w:tplc="97DECEC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DDE2588"/>
    <w:multiLevelType w:val="hybridMultilevel"/>
    <w:tmpl w:val="ED88303C"/>
    <w:lvl w:ilvl="0" w:tplc="6E6EE51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3695E95"/>
    <w:multiLevelType w:val="hybridMultilevel"/>
    <w:tmpl w:val="1F38291A"/>
    <w:lvl w:ilvl="0" w:tplc="82961C2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A584888"/>
    <w:multiLevelType w:val="hybridMultilevel"/>
    <w:tmpl w:val="F6327536"/>
    <w:lvl w:ilvl="0" w:tplc="A18850D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1"/>
  </w:num>
  <w:num w:numId="3">
    <w:abstractNumId w:val="7"/>
  </w:num>
  <w:num w:numId="4">
    <w:abstractNumId w:val="17"/>
  </w:num>
  <w:num w:numId="5">
    <w:abstractNumId w:val="21"/>
  </w:num>
  <w:num w:numId="6">
    <w:abstractNumId w:val="8"/>
  </w:num>
  <w:num w:numId="7">
    <w:abstractNumId w:val="13"/>
  </w:num>
  <w:num w:numId="8">
    <w:abstractNumId w:val="19"/>
  </w:num>
  <w:num w:numId="9">
    <w:abstractNumId w:val="20"/>
  </w:num>
  <w:num w:numId="10">
    <w:abstractNumId w:val="9"/>
  </w:num>
  <w:num w:numId="11">
    <w:abstractNumId w:val="15"/>
  </w:num>
  <w:num w:numId="12">
    <w:abstractNumId w:val="18"/>
  </w:num>
  <w:num w:numId="13">
    <w:abstractNumId w:val="10"/>
  </w:num>
  <w:num w:numId="14">
    <w:abstractNumId w:val="6"/>
  </w:num>
  <w:num w:numId="15">
    <w:abstractNumId w:val="16"/>
  </w:num>
  <w:num w:numId="16">
    <w:abstractNumId w:val="14"/>
  </w:num>
  <w:num w:numId="17">
    <w:abstractNumId w:val="11"/>
  </w:num>
  <w:num w:numId="18">
    <w:abstractNumId w:val="2"/>
  </w:num>
  <w:num w:numId="19">
    <w:abstractNumId w:val="0"/>
  </w:num>
  <w:num w:numId="20">
    <w:abstractNumId w:val="3"/>
  </w:num>
  <w:num w:numId="21">
    <w:abstractNumId w:val="4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01EAF"/>
    <w:rsid w:val="00004BCE"/>
    <w:rsid w:val="000107B3"/>
    <w:rsid w:val="0001533A"/>
    <w:rsid w:val="000172AE"/>
    <w:rsid w:val="0002450F"/>
    <w:rsid w:val="00033152"/>
    <w:rsid w:val="00043C53"/>
    <w:rsid w:val="000445EA"/>
    <w:rsid w:val="00047688"/>
    <w:rsid w:val="000520C5"/>
    <w:rsid w:val="00052126"/>
    <w:rsid w:val="00057D96"/>
    <w:rsid w:val="000613EB"/>
    <w:rsid w:val="00064D3E"/>
    <w:rsid w:val="0007145C"/>
    <w:rsid w:val="00082E63"/>
    <w:rsid w:val="00091D29"/>
    <w:rsid w:val="00093F0E"/>
    <w:rsid w:val="000940BE"/>
    <w:rsid w:val="000945DF"/>
    <w:rsid w:val="000952D5"/>
    <w:rsid w:val="000A7B8F"/>
    <w:rsid w:val="000B06B4"/>
    <w:rsid w:val="000C1136"/>
    <w:rsid w:val="000C7C60"/>
    <w:rsid w:val="000D2C9E"/>
    <w:rsid w:val="000D5800"/>
    <w:rsid w:val="000D701C"/>
    <w:rsid w:val="000D76C8"/>
    <w:rsid w:val="000E171B"/>
    <w:rsid w:val="000E3260"/>
    <w:rsid w:val="000E4D18"/>
    <w:rsid w:val="000E4F7C"/>
    <w:rsid w:val="000F53B7"/>
    <w:rsid w:val="00107DBA"/>
    <w:rsid w:val="00115CE6"/>
    <w:rsid w:val="00116D37"/>
    <w:rsid w:val="001230CB"/>
    <w:rsid w:val="0012716A"/>
    <w:rsid w:val="00127DE4"/>
    <w:rsid w:val="00130C43"/>
    <w:rsid w:val="00133055"/>
    <w:rsid w:val="00135938"/>
    <w:rsid w:val="00137FC1"/>
    <w:rsid w:val="00154DDA"/>
    <w:rsid w:val="00162BAC"/>
    <w:rsid w:val="00163234"/>
    <w:rsid w:val="0016428F"/>
    <w:rsid w:val="00165A3A"/>
    <w:rsid w:val="001742F0"/>
    <w:rsid w:val="00177494"/>
    <w:rsid w:val="00180A03"/>
    <w:rsid w:val="00184617"/>
    <w:rsid w:val="00186058"/>
    <w:rsid w:val="00186B5E"/>
    <w:rsid w:val="00193F89"/>
    <w:rsid w:val="00194F54"/>
    <w:rsid w:val="001A3AC1"/>
    <w:rsid w:val="001B1A0C"/>
    <w:rsid w:val="001B2B79"/>
    <w:rsid w:val="001C7EAD"/>
    <w:rsid w:val="001D18B5"/>
    <w:rsid w:val="001D6210"/>
    <w:rsid w:val="001E0DC8"/>
    <w:rsid w:val="001E10D4"/>
    <w:rsid w:val="001E4101"/>
    <w:rsid w:val="00200B50"/>
    <w:rsid w:val="00201701"/>
    <w:rsid w:val="0020214D"/>
    <w:rsid w:val="002075FA"/>
    <w:rsid w:val="00210E95"/>
    <w:rsid w:val="0021252B"/>
    <w:rsid w:val="00212CCE"/>
    <w:rsid w:val="00214076"/>
    <w:rsid w:val="00214EF1"/>
    <w:rsid w:val="00223F0D"/>
    <w:rsid w:val="00223F3A"/>
    <w:rsid w:val="00227626"/>
    <w:rsid w:val="00230699"/>
    <w:rsid w:val="002330A3"/>
    <w:rsid w:val="0023375E"/>
    <w:rsid w:val="002343C5"/>
    <w:rsid w:val="0024198D"/>
    <w:rsid w:val="002422BE"/>
    <w:rsid w:val="00243552"/>
    <w:rsid w:val="00245910"/>
    <w:rsid w:val="00262614"/>
    <w:rsid w:val="00262D49"/>
    <w:rsid w:val="00263782"/>
    <w:rsid w:val="002674C2"/>
    <w:rsid w:val="00270E50"/>
    <w:rsid w:val="00276866"/>
    <w:rsid w:val="00276DFE"/>
    <w:rsid w:val="002804B8"/>
    <w:rsid w:val="00282FF0"/>
    <w:rsid w:val="00286EC0"/>
    <w:rsid w:val="00287F1F"/>
    <w:rsid w:val="00294DA2"/>
    <w:rsid w:val="002952DF"/>
    <w:rsid w:val="002A035F"/>
    <w:rsid w:val="002A367D"/>
    <w:rsid w:val="002A716D"/>
    <w:rsid w:val="002B3B79"/>
    <w:rsid w:val="002C07FD"/>
    <w:rsid w:val="002C25B1"/>
    <w:rsid w:val="002D45EF"/>
    <w:rsid w:val="002D5F64"/>
    <w:rsid w:val="002E1B27"/>
    <w:rsid w:val="002E2222"/>
    <w:rsid w:val="002E2A8A"/>
    <w:rsid w:val="002E76C5"/>
    <w:rsid w:val="002F4992"/>
    <w:rsid w:val="002F5AB4"/>
    <w:rsid w:val="003029ED"/>
    <w:rsid w:val="00307FDD"/>
    <w:rsid w:val="0031164A"/>
    <w:rsid w:val="00311C03"/>
    <w:rsid w:val="003130F8"/>
    <w:rsid w:val="003143D6"/>
    <w:rsid w:val="00315C3C"/>
    <w:rsid w:val="0031634A"/>
    <w:rsid w:val="00323EF4"/>
    <w:rsid w:val="00323F15"/>
    <w:rsid w:val="00324B28"/>
    <w:rsid w:val="003276C5"/>
    <w:rsid w:val="0032774E"/>
    <w:rsid w:val="003338DD"/>
    <w:rsid w:val="003368C5"/>
    <w:rsid w:val="00340265"/>
    <w:rsid w:val="00340BF3"/>
    <w:rsid w:val="00341639"/>
    <w:rsid w:val="00342692"/>
    <w:rsid w:val="00342887"/>
    <w:rsid w:val="003457C7"/>
    <w:rsid w:val="003503C0"/>
    <w:rsid w:val="003579EF"/>
    <w:rsid w:val="00362CCE"/>
    <w:rsid w:val="00366678"/>
    <w:rsid w:val="0037156F"/>
    <w:rsid w:val="00372F93"/>
    <w:rsid w:val="003743D9"/>
    <w:rsid w:val="0038047F"/>
    <w:rsid w:val="00381ADA"/>
    <w:rsid w:val="003821F7"/>
    <w:rsid w:val="00383923"/>
    <w:rsid w:val="00383C96"/>
    <w:rsid w:val="00384FC7"/>
    <w:rsid w:val="003913FD"/>
    <w:rsid w:val="0039559C"/>
    <w:rsid w:val="00397A80"/>
    <w:rsid w:val="003A3135"/>
    <w:rsid w:val="003A3FE7"/>
    <w:rsid w:val="003A4A6B"/>
    <w:rsid w:val="003C3535"/>
    <w:rsid w:val="003D03B1"/>
    <w:rsid w:val="003D6E4A"/>
    <w:rsid w:val="003D7B9A"/>
    <w:rsid w:val="003E165A"/>
    <w:rsid w:val="003E3621"/>
    <w:rsid w:val="00401C53"/>
    <w:rsid w:val="0040266F"/>
    <w:rsid w:val="00403303"/>
    <w:rsid w:val="00403B69"/>
    <w:rsid w:val="004159B9"/>
    <w:rsid w:val="004200A6"/>
    <w:rsid w:val="00420458"/>
    <w:rsid w:val="00424A98"/>
    <w:rsid w:val="00453758"/>
    <w:rsid w:val="004554ED"/>
    <w:rsid w:val="00457AE8"/>
    <w:rsid w:val="0046092C"/>
    <w:rsid w:val="004612E6"/>
    <w:rsid w:val="00477F13"/>
    <w:rsid w:val="00481280"/>
    <w:rsid w:val="004866A4"/>
    <w:rsid w:val="00492272"/>
    <w:rsid w:val="004A1D35"/>
    <w:rsid w:val="004B476F"/>
    <w:rsid w:val="004C0CD3"/>
    <w:rsid w:val="004D2B80"/>
    <w:rsid w:val="004E1663"/>
    <w:rsid w:val="004E29A9"/>
    <w:rsid w:val="004E3137"/>
    <w:rsid w:val="004E763C"/>
    <w:rsid w:val="004F1090"/>
    <w:rsid w:val="004F549F"/>
    <w:rsid w:val="004F5AD9"/>
    <w:rsid w:val="0050114F"/>
    <w:rsid w:val="00505DE6"/>
    <w:rsid w:val="00507411"/>
    <w:rsid w:val="005168FE"/>
    <w:rsid w:val="00522A7D"/>
    <w:rsid w:val="00523043"/>
    <w:rsid w:val="005365CD"/>
    <w:rsid w:val="00537FB7"/>
    <w:rsid w:val="00540505"/>
    <w:rsid w:val="00547B55"/>
    <w:rsid w:val="00550A17"/>
    <w:rsid w:val="0057310B"/>
    <w:rsid w:val="00580AF0"/>
    <w:rsid w:val="005821F2"/>
    <w:rsid w:val="005826DB"/>
    <w:rsid w:val="00583A8F"/>
    <w:rsid w:val="0058442C"/>
    <w:rsid w:val="00593E4F"/>
    <w:rsid w:val="00595431"/>
    <w:rsid w:val="005955F5"/>
    <w:rsid w:val="00595613"/>
    <w:rsid w:val="005959CA"/>
    <w:rsid w:val="00596426"/>
    <w:rsid w:val="005A5D05"/>
    <w:rsid w:val="005B193F"/>
    <w:rsid w:val="005B5E40"/>
    <w:rsid w:val="005B7B81"/>
    <w:rsid w:val="005D065F"/>
    <w:rsid w:val="005D6261"/>
    <w:rsid w:val="005E0C2C"/>
    <w:rsid w:val="005E189E"/>
    <w:rsid w:val="005E43CF"/>
    <w:rsid w:val="005F0F8F"/>
    <w:rsid w:val="005F6655"/>
    <w:rsid w:val="006002B0"/>
    <w:rsid w:val="00601C58"/>
    <w:rsid w:val="006032C3"/>
    <w:rsid w:val="0061193A"/>
    <w:rsid w:val="00620835"/>
    <w:rsid w:val="00624F7C"/>
    <w:rsid w:val="006265B1"/>
    <w:rsid w:val="006304A1"/>
    <w:rsid w:val="00632DC4"/>
    <w:rsid w:val="006331A4"/>
    <w:rsid w:val="00634C9B"/>
    <w:rsid w:val="00637E23"/>
    <w:rsid w:val="00640603"/>
    <w:rsid w:val="00642FE1"/>
    <w:rsid w:val="00643501"/>
    <w:rsid w:val="0066720A"/>
    <w:rsid w:val="00674F3D"/>
    <w:rsid w:val="0068287A"/>
    <w:rsid w:val="006A3C2F"/>
    <w:rsid w:val="006A5287"/>
    <w:rsid w:val="006A72C0"/>
    <w:rsid w:val="006C1BDE"/>
    <w:rsid w:val="006C4880"/>
    <w:rsid w:val="006E273F"/>
    <w:rsid w:val="006E3BDF"/>
    <w:rsid w:val="006E5A53"/>
    <w:rsid w:val="006E5E18"/>
    <w:rsid w:val="006F03A3"/>
    <w:rsid w:val="0070096D"/>
    <w:rsid w:val="0070323F"/>
    <w:rsid w:val="00703328"/>
    <w:rsid w:val="0070736B"/>
    <w:rsid w:val="00713F5E"/>
    <w:rsid w:val="007219D2"/>
    <w:rsid w:val="00727BAD"/>
    <w:rsid w:val="0073635C"/>
    <w:rsid w:val="00742806"/>
    <w:rsid w:val="00743960"/>
    <w:rsid w:val="00744E64"/>
    <w:rsid w:val="007523F6"/>
    <w:rsid w:val="007628CA"/>
    <w:rsid w:val="0076296D"/>
    <w:rsid w:val="00762B2A"/>
    <w:rsid w:val="007701F8"/>
    <w:rsid w:val="00770EB1"/>
    <w:rsid w:val="0078023A"/>
    <w:rsid w:val="007905BC"/>
    <w:rsid w:val="007929B6"/>
    <w:rsid w:val="00794FD9"/>
    <w:rsid w:val="007A75B8"/>
    <w:rsid w:val="007B09A7"/>
    <w:rsid w:val="007C0EBC"/>
    <w:rsid w:val="007C1991"/>
    <w:rsid w:val="007C2F84"/>
    <w:rsid w:val="007C324A"/>
    <w:rsid w:val="007E3200"/>
    <w:rsid w:val="007E36AA"/>
    <w:rsid w:val="007F007E"/>
    <w:rsid w:val="007F1B20"/>
    <w:rsid w:val="007F2FB8"/>
    <w:rsid w:val="007F419A"/>
    <w:rsid w:val="007F5343"/>
    <w:rsid w:val="007F62C7"/>
    <w:rsid w:val="007F7D79"/>
    <w:rsid w:val="008042AE"/>
    <w:rsid w:val="008058B7"/>
    <w:rsid w:val="00825CD7"/>
    <w:rsid w:val="008266FB"/>
    <w:rsid w:val="00836912"/>
    <w:rsid w:val="008409AC"/>
    <w:rsid w:val="008439AD"/>
    <w:rsid w:val="008457CD"/>
    <w:rsid w:val="00846A99"/>
    <w:rsid w:val="00850CA6"/>
    <w:rsid w:val="00860B4A"/>
    <w:rsid w:val="008673E4"/>
    <w:rsid w:val="0086781B"/>
    <w:rsid w:val="00870377"/>
    <w:rsid w:val="008845A9"/>
    <w:rsid w:val="00885E2B"/>
    <w:rsid w:val="00886C71"/>
    <w:rsid w:val="00887DE3"/>
    <w:rsid w:val="00892773"/>
    <w:rsid w:val="00896E04"/>
    <w:rsid w:val="008A6248"/>
    <w:rsid w:val="008A7C8D"/>
    <w:rsid w:val="008A7E01"/>
    <w:rsid w:val="008B33D3"/>
    <w:rsid w:val="008B54E8"/>
    <w:rsid w:val="008B7BF4"/>
    <w:rsid w:val="008C413D"/>
    <w:rsid w:val="008C5227"/>
    <w:rsid w:val="008C6FBD"/>
    <w:rsid w:val="008C7396"/>
    <w:rsid w:val="008C7A29"/>
    <w:rsid w:val="008D5C06"/>
    <w:rsid w:val="008D60E5"/>
    <w:rsid w:val="008D651B"/>
    <w:rsid w:val="008D7E94"/>
    <w:rsid w:val="008E0145"/>
    <w:rsid w:val="008E1599"/>
    <w:rsid w:val="008E1A48"/>
    <w:rsid w:val="008E7511"/>
    <w:rsid w:val="008F1757"/>
    <w:rsid w:val="008F26C3"/>
    <w:rsid w:val="0090311E"/>
    <w:rsid w:val="00903981"/>
    <w:rsid w:val="009079E9"/>
    <w:rsid w:val="0091271D"/>
    <w:rsid w:val="0091362A"/>
    <w:rsid w:val="00922513"/>
    <w:rsid w:val="00923BEC"/>
    <w:rsid w:val="0092414F"/>
    <w:rsid w:val="0092478C"/>
    <w:rsid w:val="00924916"/>
    <w:rsid w:val="009259B0"/>
    <w:rsid w:val="00931B65"/>
    <w:rsid w:val="00936741"/>
    <w:rsid w:val="00936D5D"/>
    <w:rsid w:val="00937195"/>
    <w:rsid w:val="00943683"/>
    <w:rsid w:val="00946122"/>
    <w:rsid w:val="00950DD6"/>
    <w:rsid w:val="009537C8"/>
    <w:rsid w:val="009679EC"/>
    <w:rsid w:val="009711FA"/>
    <w:rsid w:val="0097176A"/>
    <w:rsid w:val="00985B9B"/>
    <w:rsid w:val="00986732"/>
    <w:rsid w:val="009868F2"/>
    <w:rsid w:val="0098724C"/>
    <w:rsid w:val="00992E3F"/>
    <w:rsid w:val="00993C1F"/>
    <w:rsid w:val="009A02B2"/>
    <w:rsid w:val="009A5F47"/>
    <w:rsid w:val="009A7905"/>
    <w:rsid w:val="009B0142"/>
    <w:rsid w:val="009B053F"/>
    <w:rsid w:val="009D0C0C"/>
    <w:rsid w:val="009D2B0A"/>
    <w:rsid w:val="009D30AE"/>
    <w:rsid w:val="009D3FB3"/>
    <w:rsid w:val="009E0927"/>
    <w:rsid w:val="009E1A02"/>
    <w:rsid w:val="009E2367"/>
    <w:rsid w:val="009E63DF"/>
    <w:rsid w:val="009F0E17"/>
    <w:rsid w:val="009F383A"/>
    <w:rsid w:val="00A06480"/>
    <w:rsid w:val="00A13CFB"/>
    <w:rsid w:val="00A17BD1"/>
    <w:rsid w:val="00A26F3F"/>
    <w:rsid w:val="00A33088"/>
    <w:rsid w:val="00A3596C"/>
    <w:rsid w:val="00A40DAD"/>
    <w:rsid w:val="00A42977"/>
    <w:rsid w:val="00A43BD3"/>
    <w:rsid w:val="00A5001F"/>
    <w:rsid w:val="00A50C40"/>
    <w:rsid w:val="00A52C54"/>
    <w:rsid w:val="00A53E10"/>
    <w:rsid w:val="00A55318"/>
    <w:rsid w:val="00A664C4"/>
    <w:rsid w:val="00A7378A"/>
    <w:rsid w:val="00A84567"/>
    <w:rsid w:val="00A9373A"/>
    <w:rsid w:val="00A94DBA"/>
    <w:rsid w:val="00A978C1"/>
    <w:rsid w:val="00AA01B9"/>
    <w:rsid w:val="00AA077C"/>
    <w:rsid w:val="00AA083B"/>
    <w:rsid w:val="00AA1A00"/>
    <w:rsid w:val="00AA1A06"/>
    <w:rsid w:val="00AA2F80"/>
    <w:rsid w:val="00AB1E66"/>
    <w:rsid w:val="00AC31AE"/>
    <w:rsid w:val="00AC4925"/>
    <w:rsid w:val="00AD24A1"/>
    <w:rsid w:val="00AE06CE"/>
    <w:rsid w:val="00AE488C"/>
    <w:rsid w:val="00AF234F"/>
    <w:rsid w:val="00B01509"/>
    <w:rsid w:val="00B03702"/>
    <w:rsid w:val="00B043B4"/>
    <w:rsid w:val="00B0490D"/>
    <w:rsid w:val="00B06DA2"/>
    <w:rsid w:val="00B079B9"/>
    <w:rsid w:val="00B150F9"/>
    <w:rsid w:val="00B152E5"/>
    <w:rsid w:val="00B23CCE"/>
    <w:rsid w:val="00B23CDC"/>
    <w:rsid w:val="00B2432B"/>
    <w:rsid w:val="00B352D8"/>
    <w:rsid w:val="00B36719"/>
    <w:rsid w:val="00B520FE"/>
    <w:rsid w:val="00B53349"/>
    <w:rsid w:val="00B56476"/>
    <w:rsid w:val="00B56C76"/>
    <w:rsid w:val="00B613F7"/>
    <w:rsid w:val="00B6157D"/>
    <w:rsid w:val="00B81994"/>
    <w:rsid w:val="00B8338F"/>
    <w:rsid w:val="00B91171"/>
    <w:rsid w:val="00BA1A35"/>
    <w:rsid w:val="00BA3A82"/>
    <w:rsid w:val="00BA5F28"/>
    <w:rsid w:val="00BB4980"/>
    <w:rsid w:val="00BB5EAA"/>
    <w:rsid w:val="00BC1CFA"/>
    <w:rsid w:val="00BC4048"/>
    <w:rsid w:val="00BC4299"/>
    <w:rsid w:val="00BD2F3A"/>
    <w:rsid w:val="00BD4BD9"/>
    <w:rsid w:val="00BD5E54"/>
    <w:rsid w:val="00BE47DF"/>
    <w:rsid w:val="00BF0238"/>
    <w:rsid w:val="00BF4CD6"/>
    <w:rsid w:val="00C02A8B"/>
    <w:rsid w:val="00C10968"/>
    <w:rsid w:val="00C13241"/>
    <w:rsid w:val="00C163E8"/>
    <w:rsid w:val="00C17F55"/>
    <w:rsid w:val="00C2284D"/>
    <w:rsid w:val="00C241E9"/>
    <w:rsid w:val="00C25E76"/>
    <w:rsid w:val="00C274E7"/>
    <w:rsid w:val="00C30A43"/>
    <w:rsid w:val="00C33C10"/>
    <w:rsid w:val="00C34C7D"/>
    <w:rsid w:val="00C36A85"/>
    <w:rsid w:val="00C45DEC"/>
    <w:rsid w:val="00C52311"/>
    <w:rsid w:val="00C524A0"/>
    <w:rsid w:val="00C52876"/>
    <w:rsid w:val="00C61CE7"/>
    <w:rsid w:val="00C65C88"/>
    <w:rsid w:val="00C71DB3"/>
    <w:rsid w:val="00C741A9"/>
    <w:rsid w:val="00C8026C"/>
    <w:rsid w:val="00C90186"/>
    <w:rsid w:val="00C91C7A"/>
    <w:rsid w:val="00C97AC9"/>
    <w:rsid w:val="00CA04F1"/>
    <w:rsid w:val="00CA2BAA"/>
    <w:rsid w:val="00CA41AB"/>
    <w:rsid w:val="00CA48CF"/>
    <w:rsid w:val="00CA5576"/>
    <w:rsid w:val="00CA6493"/>
    <w:rsid w:val="00CA7EB3"/>
    <w:rsid w:val="00CB34D5"/>
    <w:rsid w:val="00CB6DAD"/>
    <w:rsid w:val="00CC4FBF"/>
    <w:rsid w:val="00CC7DE6"/>
    <w:rsid w:val="00CD1D20"/>
    <w:rsid w:val="00CE3819"/>
    <w:rsid w:val="00CE683E"/>
    <w:rsid w:val="00CF1375"/>
    <w:rsid w:val="00CF7860"/>
    <w:rsid w:val="00D06B08"/>
    <w:rsid w:val="00D10881"/>
    <w:rsid w:val="00D12C0C"/>
    <w:rsid w:val="00D12EF9"/>
    <w:rsid w:val="00D14186"/>
    <w:rsid w:val="00D14815"/>
    <w:rsid w:val="00D14DE9"/>
    <w:rsid w:val="00D14E0E"/>
    <w:rsid w:val="00D235D4"/>
    <w:rsid w:val="00D337FF"/>
    <w:rsid w:val="00D45E06"/>
    <w:rsid w:val="00D45F44"/>
    <w:rsid w:val="00D46935"/>
    <w:rsid w:val="00D46A22"/>
    <w:rsid w:val="00D501D2"/>
    <w:rsid w:val="00D52632"/>
    <w:rsid w:val="00D565ED"/>
    <w:rsid w:val="00D64F57"/>
    <w:rsid w:val="00D67369"/>
    <w:rsid w:val="00D727B6"/>
    <w:rsid w:val="00D80CBF"/>
    <w:rsid w:val="00D938AF"/>
    <w:rsid w:val="00D970DF"/>
    <w:rsid w:val="00DB5CAD"/>
    <w:rsid w:val="00DC7BD3"/>
    <w:rsid w:val="00DD1AB2"/>
    <w:rsid w:val="00DD5105"/>
    <w:rsid w:val="00DE1C62"/>
    <w:rsid w:val="00DE4683"/>
    <w:rsid w:val="00DF3360"/>
    <w:rsid w:val="00DF35A3"/>
    <w:rsid w:val="00E06139"/>
    <w:rsid w:val="00E0780E"/>
    <w:rsid w:val="00E07F1C"/>
    <w:rsid w:val="00E12519"/>
    <w:rsid w:val="00E14527"/>
    <w:rsid w:val="00E14A7B"/>
    <w:rsid w:val="00E17541"/>
    <w:rsid w:val="00E27D73"/>
    <w:rsid w:val="00E3607D"/>
    <w:rsid w:val="00E4337C"/>
    <w:rsid w:val="00E44B65"/>
    <w:rsid w:val="00E536EA"/>
    <w:rsid w:val="00E656AC"/>
    <w:rsid w:val="00E707F0"/>
    <w:rsid w:val="00E7460C"/>
    <w:rsid w:val="00E80A12"/>
    <w:rsid w:val="00E81658"/>
    <w:rsid w:val="00E81D22"/>
    <w:rsid w:val="00E907B3"/>
    <w:rsid w:val="00E9306E"/>
    <w:rsid w:val="00E95F21"/>
    <w:rsid w:val="00E9697C"/>
    <w:rsid w:val="00EA03EC"/>
    <w:rsid w:val="00EA1E45"/>
    <w:rsid w:val="00EA39BB"/>
    <w:rsid w:val="00EB309A"/>
    <w:rsid w:val="00EB543A"/>
    <w:rsid w:val="00EB5D83"/>
    <w:rsid w:val="00EC37A1"/>
    <w:rsid w:val="00EC561A"/>
    <w:rsid w:val="00EE03CA"/>
    <w:rsid w:val="00EE1DEA"/>
    <w:rsid w:val="00EE596B"/>
    <w:rsid w:val="00EF04E1"/>
    <w:rsid w:val="00EF647A"/>
    <w:rsid w:val="00F004EA"/>
    <w:rsid w:val="00F0143E"/>
    <w:rsid w:val="00F01A02"/>
    <w:rsid w:val="00F05090"/>
    <w:rsid w:val="00F07DF8"/>
    <w:rsid w:val="00F100C1"/>
    <w:rsid w:val="00F15E45"/>
    <w:rsid w:val="00F1678D"/>
    <w:rsid w:val="00F37204"/>
    <w:rsid w:val="00F479AA"/>
    <w:rsid w:val="00F51C53"/>
    <w:rsid w:val="00F539F1"/>
    <w:rsid w:val="00F555A1"/>
    <w:rsid w:val="00F5784C"/>
    <w:rsid w:val="00F6542E"/>
    <w:rsid w:val="00F72CE9"/>
    <w:rsid w:val="00F75A98"/>
    <w:rsid w:val="00F90766"/>
    <w:rsid w:val="00F90903"/>
    <w:rsid w:val="00F9185C"/>
    <w:rsid w:val="00F94CA0"/>
    <w:rsid w:val="00FA28B0"/>
    <w:rsid w:val="00FA52BC"/>
    <w:rsid w:val="00FB39D4"/>
    <w:rsid w:val="00FD510F"/>
    <w:rsid w:val="00FD5CF9"/>
    <w:rsid w:val="00FE2582"/>
    <w:rsid w:val="00FE40E7"/>
    <w:rsid w:val="00FF2298"/>
    <w:rsid w:val="00FF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9ED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B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5343"/>
    <w:pPr>
      <w:ind w:left="720"/>
      <w:contextualSpacing/>
    </w:pPr>
  </w:style>
  <w:style w:type="table" w:styleId="TableGrid">
    <w:name w:val="Table Grid"/>
    <w:basedOn w:val="TableNormal"/>
    <w:uiPriority w:val="39"/>
    <w:rsid w:val="007F5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7F53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324B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DB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6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603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64060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58f0ce4f41">
    <w:name w:val="s58f0ce4f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58f0ce4f0">
    <w:name w:val="s58f0ce4f0"/>
    <w:basedOn w:val="DefaultParagraphFont"/>
    <w:rsid w:val="00C91C7A"/>
  </w:style>
  <w:style w:type="character" w:customStyle="1" w:styleId="s58f0ce4f51">
    <w:name w:val="s58f0ce4f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customStyle="1" w:styleId="s58f0ce4f61">
    <w:name w:val="s58f0ce4f61"/>
    <w:basedOn w:val="DefaultParagraphFont"/>
    <w:rsid w:val="00C91C7A"/>
    <w:rPr>
      <w:strike w:val="0"/>
      <w:dstrike w:val="0"/>
      <w:color w:val="0000FF"/>
      <w:u w:val="none"/>
      <w:effect w:val="none"/>
    </w:rPr>
  </w:style>
  <w:style w:type="character" w:customStyle="1" w:styleId="s3d3ee01c41">
    <w:name w:val="s3d3ee01c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3d3ee01c0">
    <w:name w:val="s3d3ee01c0"/>
    <w:basedOn w:val="DefaultParagraphFont"/>
    <w:rsid w:val="00C91C7A"/>
  </w:style>
  <w:style w:type="character" w:customStyle="1" w:styleId="s3d3ee01c51">
    <w:name w:val="s3d3ee01c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customStyle="1" w:styleId="s5a5eb7d70">
    <w:name w:val="s5a5eb7d70"/>
    <w:basedOn w:val="DefaultParagraphFont"/>
    <w:rsid w:val="00163234"/>
  </w:style>
  <w:style w:type="character" w:customStyle="1" w:styleId="s5a5eb7d741">
    <w:name w:val="s5a5eb7d741"/>
    <w:basedOn w:val="DefaultParagraphFont"/>
    <w:rsid w:val="00163234"/>
    <w:rPr>
      <w:strike w:val="0"/>
      <w:dstrike w:val="0"/>
      <w:color w:val="A020F0"/>
      <w:u w:val="none"/>
      <w:effect w:val="none"/>
    </w:rPr>
  </w:style>
  <w:style w:type="character" w:styleId="Hyperlink">
    <w:name w:val="Hyperlink"/>
    <w:basedOn w:val="DefaultParagraphFont"/>
    <w:uiPriority w:val="99"/>
    <w:unhideWhenUsed/>
    <w:rsid w:val="00F004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04EA"/>
    <w:rPr>
      <w:color w:val="605E5C"/>
      <w:shd w:val="clear" w:color="auto" w:fill="E1DFDD"/>
    </w:rPr>
  </w:style>
  <w:style w:type="character" w:customStyle="1" w:styleId="se455b2f341">
    <w:name w:val="se455b2f341"/>
    <w:basedOn w:val="DefaultParagraphFont"/>
    <w:rsid w:val="0086781B"/>
    <w:rPr>
      <w:strike w:val="0"/>
      <w:dstrike w:val="0"/>
      <w:color w:val="3C763D"/>
      <w:u w:val="none"/>
      <w:effect w:val="none"/>
    </w:rPr>
  </w:style>
  <w:style w:type="character" w:customStyle="1" w:styleId="se455b2f30">
    <w:name w:val="se455b2f30"/>
    <w:basedOn w:val="DefaultParagraphFont"/>
    <w:rsid w:val="0086781B"/>
  </w:style>
  <w:style w:type="character" w:customStyle="1" w:styleId="scad8d40e41">
    <w:name w:val="scad8d40e41"/>
    <w:basedOn w:val="DefaultParagraphFont"/>
    <w:rsid w:val="00057D96"/>
    <w:rPr>
      <w:strike w:val="0"/>
      <w:dstrike w:val="0"/>
      <w:color w:val="3C763D"/>
      <w:u w:val="none"/>
      <w:effect w:val="none"/>
    </w:rPr>
  </w:style>
  <w:style w:type="character" w:customStyle="1" w:styleId="scad8d40e0">
    <w:name w:val="scad8d40e0"/>
    <w:basedOn w:val="DefaultParagraphFont"/>
    <w:rsid w:val="00057D96"/>
  </w:style>
  <w:style w:type="character" w:customStyle="1" w:styleId="s526ca1070">
    <w:name w:val="s526ca1070"/>
    <w:basedOn w:val="DefaultParagraphFont"/>
    <w:rsid w:val="0070096D"/>
  </w:style>
  <w:style w:type="character" w:customStyle="1" w:styleId="sdb50698a0">
    <w:name w:val="sdb50698a0"/>
    <w:basedOn w:val="DefaultParagraphFont"/>
    <w:rsid w:val="00DF35A3"/>
  </w:style>
  <w:style w:type="character" w:customStyle="1" w:styleId="sdb50698a41">
    <w:name w:val="sdb50698a41"/>
    <w:basedOn w:val="DefaultParagraphFont"/>
    <w:rsid w:val="00DF35A3"/>
    <w:rPr>
      <w:strike w:val="0"/>
      <w:dstrike w:val="0"/>
      <w:color w:val="3C763D"/>
      <w:u w:val="none"/>
      <w:effect w:val="none"/>
    </w:rPr>
  </w:style>
  <w:style w:type="character" w:customStyle="1" w:styleId="sdb50698a51">
    <w:name w:val="sdb50698a51"/>
    <w:basedOn w:val="DefaultParagraphFont"/>
    <w:rsid w:val="00DF35A3"/>
    <w:rPr>
      <w:strike w:val="0"/>
      <w:dstrike w:val="0"/>
      <w:color w:val="A020F0"/>
      <w:u w:val="none"/>
      <w:effect w:val="none"/>
    </w:rPr>
  </w:style>
  <w:style w:type="character" w:customStyle="1" w:styleId="s924fd8b70">
    <w:name w:val="s924fd8b70"/>
    <w:basedOn w:val="DefaultParagraphFont"/>
    <w:rsid w:val="00EE03CA"/>
  </w:style>
  <w:style w:type="character" w:customStyle="1" w:styleId="s924fd8b741">
    <w:name w:val="s924fd8b741"/>
    <w:basedOn w:val="DefaultParagraphFont"/>
    <w:rsid w:val="00EE03CA"/>
    <w:rPr>
      <w:strike w:val="0"/>
      <w:dstrike w:val="0"/>
      <w:color w:val="3C763D"/>
      <w:u w:val="none"/>
      <w:effect w:val="none"/>
    </w:rPr>
  </w:style>
  <w:style w:type="character" w:customStyle="1" w:styleId="s924fd8b751">
    <w:name w:val="s924fd8b751"/>
    <w:basedOn w:val="DefaultParagraphFont"/>
    <w:rsid w:val="00EE03CA"/>
    <w:rPr>
      <w:strike w:val="0"/>
      <w:dstrike w:val="0"/>
      <w:color w:val="A020F0"/>
      <w:u w:val="none"/>
      <w:effect w:val="none"/>
    </w:rPr>
  </w:style>
  <w:style w:type="character" w:customStyle="1" w:styleId="s66b4304841">
    <w:name w:val="s66b4304841"/>
    <w:basedOn w:val="DefaultParagraphFont"/>
    <w:rsid w:val="00507411"/>
    <w:rPr>
      <w:strike w:val="0"/>
      <w:dstrike w:val="0"/>
      <w:color w:val="3C763D"/>
      <w:u w:val="none"/>
      <w:effect w:val="none"/>
    </w:rPr>
  </w:style>
  <w:style w:type="character" w:customStyle="1" w:styleId="s66b430480">
    <w:name w:val="s66b430480"/>
    <w:basedOn w:val="DefaultParagraphFont"/>
    <w:rsid w:val="00507411"/>
  </w:style>
  <w:style w:type="character" w:customStyle="1" w:styleId="s66b4304851">
    <w:name w:val="s66b4304851"/>
    <w:basedOn w:val="DefaultParagraphFont"/>
    <w:rsid w:val="00507411"/>
    <w:rPr>
      <w:strike w:val="0"/>
      <w:dstrike w:val="0"/>
      <w:color w:val="A020F0"/>
      <w:u w:val="none"/>
      <w:effect w:val="none"/>
    </w:rPr>
  </w:style>
  <w:style w:type="character" w:customStyle="1" w:styleId="sd7e6fd8d41">
    <w:name w:val="sd7e6fd8d41"/>
    <w:basedOn w:val="DefaultParagraphFont"/>
    <w:rsid w:val="00C52311"/>
    <w:rPr>
      <w:strike w:val="0"/>
      <w:dstrike w:val="0"/>
      <w:color w:val="3C763D"/>
      <w:u w:val="none"/>
      <w:effect w:val="none"/>
    </w:rPr>
  </w:style>
  <w:style w:type="character" w:customStyle="1" w:styleId="sd7e6fd8d0">
    <w:name w:val="sd7e6fd8d0"/>
    <w:basedOn w:val="DefaultParagraphFont"/>
    <w:rsid w:val="00C52311"/>
  </w:style>
  <w:style w:type="character" w:customStyle="1" w:styleId="sd7e6fd8d51">
    <w:name w:val="sd7e6fd8d51"/>
    <w:basedOn w:val="DefaultParagraphFont"/>
    <w:rsid w:val="00C52311"/>
    <w:rPr>
      <w:strike w:val="0"/>
      <w:dstrike w:val="0"/>
      <w:color w:val="A020F0"/>
      <w:u w:val="none"/>
      <w:effect w:val="none"/>
    </w:rPr>
  </w:style>
  <w:style w:type="character" w:customStyle="1" w:styleId="sf07ad74a0">
    <w:name w:val="sf07ad74a0"/>
    <w:basedOn w:val="DefaultParagraphFont"/>
    <w:rsid w:val="00C52311"/>
  </w:style>
  <w:style w:type="character" w:customStyle="1" w:styleId="s524ec87341">
    <w:name w:val="s524ec87341"/>
    <w:basedOn w:val="DefaultParagraphFont"/>
    <w:rsid w:val="00C36A85"/>
    <w:rPr>
      <w:strike w:val="0"/>
      <w:dstrike w:val="0"/>
      <w:color w:val="0000FF"/>
      <w:u w:val="none"/>
      <w:effect w:val="none"/>
    </w:rPr>
  </w:style>
  <w:style w:type="character" w:customStyle="1" w:styleId="s524ec8730">
    <w:name w:val="s524ec8730"/>
    <w:basedOn w:val="DefaultParagraphFont"/>
    <w:rsid w:val="00C36A85"/>
  </w:style>
  <w:style w:type="character" w:customStyle="1" w:styleId="sf0269e5e0">
    <w:name w:val="sf0269e5e0"/>
    <w:basedOn w:val="DefaultParagraphFont"/>
    <w:rsid w:val="00C36A85"/>
  </w:style>
  <w:style w:type="character" w:customStyle="1" w:styleId="s890a7f9341">
    <w:name w:val="s890a7f9341"/>
    <w:basedOn w:val="DefaultParagraphFont"/>
    <w:rsid w:val="002C25B1"/>
    <w:rPr>
      <w:strike w:val="0"/>
      <w:dstrike w:val="0"/>
      <w:color w:val="3C763D"/>
      <w:u w:val="none"/>
      <w:effect w:val="none"/>
    </w:rPr>
  </w:style>
  <w:style w:type="character" w:customStyle="1" w:styleId="s890a7f930">
    <w:name w:val="s890a7f930"/>
    <w:basedOn w:val="DefaultParagraphFont"/>
    <w:rsid w:val="002C25B1"/>
  </w:style>
  <w:style w:type="character" w:customStyle="1" w:styleId="s890a7f9351">
    <w:name w:val="s890a7f9351"/>
    <w:basedOn w:val="DefaultParagraphFont"/>
    <w:rsid w:val="002C25B1"/>
    <w:rPr>
      <w:strike w:val="0"/>
      <w:dstrike w:val="0"/>
      <w:color w:val="A020F0"/>
      <w:u w:val="none"/>
      <w:effect w:val="none"/>
    </w:rPr>
  </w:style>
  <w:style w:type="character" w:customStyle="1" w:styleId="s92e3912c41">
    <w:name w:val="s92e3912c41"/>
    <w:basedOn w:val="DefaultParagraphFont"/>
    <w:rsid w:val="007C2F84"/>
    <w:rPr>
      <w:strike w:val="0"/>
      <w:dstrike w:val="0"/>
      <w:color w:val="3C763D"/>
      <w:u w:val="none"/>
      <w:effect w:val="none"/>
    </w:rPr>
  </w:style>
  <w:style w:type="character" w:customStyle="1" w:styleId="s92e3912c0">
    <w:name w:val="s92e3912c0"/>
    <w:basedOn w:val="DefaultParagraphFont"/>
    <w:rsid w:val="007C2F84"/>
  </w:style>
  <w:style w:type="character" w:customStyle="1" w:styleId="s92e3912c51">
    <w:name w:val="s92e3912c51"/>
    <w:basedOn w:val="DefaultParagraphFont"/>
    <w:rsid w:val="007C2F84"/>
    <w:rPr>
      <w:strike w:val="0"/>
      <w:dstrike w:val="0"/>
      <w:color w:val="A020F0"/>
      <w:u w:val="none"/>
      <w:effect w:val="none"/>
    </w:rPr>
  </w:style>
  <w:style w:type="character" w:customStyle="1" w:styleId="se691ac2a41">
    <w:name w:val="se691ac2a41"/>
    <w:basedOn w:val="DefaultParagraphFont"/>
    <w:rsid w:val="00082E63"/>
    <w:rPr>
      <w:strike w:val="0"/>
      <w:dstrike w:val="0"/>
      <w:color w:val="3C763D"/>
      <w:u w:val="none"/>
      <w:effect w:val="none"/>
    </w:rPr>
  </w:style>
  <w:style w:type="character" w:customStyle="1" w:styleId="se691ac2a0">
    <w:name w:val="se691ac2a0"/>
    <w:basedOn w:val="DefaultParagraphFont"/>
    <w:rsid w:val="00082E63"/>
  </w:style>
  <w:style w:type="character" w:customStyle="1" w:styleId="se691ac2a51">
    <w:name w:val="se691ac2a51"/>
    <w:basedOn w:val="DefaultParagraphFont"/>
    <w:rsid w:val="00082E63"/>
    <w:rPr>
      <w:strike w:val="0"/>
      <w:dstrike w:val="0"/>
      <w:color w:val="A020F0"/>
      <w:u w:val="none"/>
      <w:effect w:val="none"/>
    </w:rPr>
  </w:style>
  <w:style w:type="character" w:customStyle="1" w:styleId="s34016b1641">
    <w:name w:val="s34016b1641"/>
    <w:basedOn w:val="DefaultParagraphFont"/>
    <w:rsid w:val="008266FB"/>
    <w:rPr>
      <w:strike w:val="0"/>
      <w:dstrike w:val="0"/>
      <w:color w:val="3C763D"/>
      <w:u w:val="none"/>
      <w:effect w:val="none"/>
    </w:rPr>
  </w:style>
  <w:style w:type="character" w:customStyle="1" w:styleId="s34016b160">
    <w:name w:val="s34016b160"/>
    <w:basedOn w:val="DefaultParagraphFont"/>
    <w:rsid w:val="008266FB"/>
  </w:style>
  <w:style w:type="character" w:customStyle="1" w:styleId="s34016b1651">
    <w:name w:val="s34016b1651"/>
    <w:basedOn w:val="DefaultParagraphFont"/>
    <w:rsid w:val="008266FB"/>
    <w:rPr>
      <w:strike w:val="0"/>
      <w:dstrike w:val="0"/>
      <w:color w:val="A020F0"/>
      <w:u w:val="none"/>
      <w:effect w:val="none"/>
    </w:rPr>
  </w:style>
  <w:style w:type="character" w:customStyle="1" w:styleId="s6b1724f541">
    <w:name w:val="s6b1724f541"/>
    <w:basedOn w:val="DefaultParagraphFont"/>
    <w:rsid w:val="00F6542E"/>
    <w:rPr>
      <w:strike w:val="0"/>
      <w:dstrike w:val="0"/>
      <w:color w:val="3C763D"/>
      <w:u w:val="none"/>
      <w:effect w:val="none"/>
    </w:rPr>
  </w:style>
  <w:style w:type="character" w:customStyle="1" w:styleId="s6b1724f50">
    <w:name w:val="s6b1724f50"/>
    <w:basedOn w:val="DefaultParagraphFont"/>
    <w:rsid w:val="00F6542E"/>
  </w:style>
  <w:style w:type="character" w:customStyle="1" w:styleId="s6b1724f551">
    <w:name w:val="s6b1724f551"/>
    <w:basedOn w:val="DefaultParagraphFont"/>
    <w:rsid w:val="00F6542E"/>
    <w:rPr>
      <w:strike w:val="0"/>
      <w:dstrike w:val="0"/>
      <w:color w:val="A020F0"/>
      <w:u w:val="none"/>
      <w:effect w:val="none"/>
    </w:rPr>
  </w:style>
  <w:style w:type="character" w:customStyle="1" w:styleId="s6b1724f561">
    <w:name w:val="s6b1724f561"/>
    <w:basedOn w:val="DefaultParagraphFont"/>
    <w:rsid w:val="00F6542E"/>
    <w:rPr>
      <w:strike w:val="0"/>
      <w:dstrike w:val="0"/>
      <w:color w:val="0000FF"/>
      <w:u w:val="none"/>
      <w:effect w:val="none"/>
    </w:rPr>
  </w:style>
  <w:style w:type="character" w:customStyle="1" w:styleId="sf594cc0a41">
    <w:name w:val="sf594cc0a41"/>
    <w:basedOn w:val="DefaultParagraphFont"/>
    <w:rsid w:val="00F539F1"/>
    <w:rPr>
      <w:strike w:val="0"/>
      <w:dstrike w:val="0"/>
      <w:color w:val="3C763D"/>
      <w:u w:val="none"/>
      <w:effect w:val="none"/>
    </w:rPr>
  </w:style>
  <w:style w:type="character" w:customStyle="1" w:styleId="sf594cc0a0">
    <w:name w:val="sf594cc0a0"/>
    <w:basedOn w:val="DefaultParagraphFont"/>
    <w:rsid w:val="00F539F1"/>
  </w:style>
  <w:style w:type="character" w:customStyle="1" w:styleId="sf594cc0a51">
    <w:name w:val="sf594cc0a51"/>
    <w:basedOn w:val="DefaultParagraphFont"/>
    <w:rsid w:val="00F539F1"/>
    <w:rPr>
      <w:strike w:val="0"/>
      <w:dstrike w:val="0"/>
      <w:color w:val="A020F0"/>
      <w:u w:val="none"/>
      <w:effect w:val="none"/>
    </w:rPr>
  </w:style>
  <w:style w:type="character" w:customStyle="1" w:styleId="sac3c669341">
    <w:name w:val="sac3c669341"/>
    <w:basedOn w:val="DefaultParagraphFont"/>
    <w:rsid w:val="00200B50"/>
    <w:rPr>
      <w:strike w:val="0"/>
      <w:dstrike w:val="0"/>
      <w:color w:val="3C763D"/>
      <w:u w:val="none"/>
      <w:effect w:val="none"/>
    </w:rPr>
  </w:style>
  <w:style w:type="character" w:customStyle="1" w:styleId="sac3c66930">
    <w:name w:val="sac3c66930"/>
    <w:basedOn w:val="DefaultParagraphFont"/>
    <w:rsid w:val="00200B50"/>
  </w:style>
  <w:style w:type="character" w:customStyle="1" w:styleId="sac3c669351">
    <w:name w:val="sac3c669351"/>
    <w:basedOn w:val="DefaultParagraphFont"/>
    <w:rsid w:val="00200B50"/>
    <w:rPr>
      <w:strike w:val="0"/>
      <w:dstrike w:val="0"/>
      <w:color w:val="A020F0"/>
      <w:u w:val="none"/>
      <w:effect w:val="none"/>
    </w:rPr>
  </w:style>
  <w:style w:type="character" w:customStyle="1" w:styleId="s20709b3541">
    <w:name w:val="s20709b3541"/>
    <w:basedOn w:val="DefaultParagraphFont"/>
    <w:rsid w:val="00E27D73"/>
    <w:rPr>
      <w:strike w:val="0"/>
      <w:dstrike w:val="0"/>
      <w:color w:val="3C763D"/>
      <w:u w:val="none"/>
      <w:effect w:val="none"/>
    </w:rPr>
  </w:style>
  <w:style w:type="character" w:customStyle="1" w:styleId="s20709b350">
    <w:name w:val="s20709b350"/>
    <w:basedOn w:val="DefaultParagraphFont"/>
    <w:rsid w:val="00E27D73"/>
  </w:style>
  <w:style w:type="character" w:customStyle="1" w:styleId="s20709b3551">
    <w:name w:val="s20709b3551"/>
    <w:basedOn w:val="DefaultParagraphFont"/>
    <w:rsid w:val="00E27D73"/>
    <w:rPr>
      <w:strike w:val="0"/>
      <w:dstrike w:val="0"/>
      <w:color w:val="A020F0"/>
      <w:u w:val="none"/>
      <w:effect w:val="none"/>
    </w:rPr>
  </w:style>
  <w:style w:type="character" w:customStyle="1" w:styleId="sc2fe4c9c41">
    <w:name w:val="sc2fe4c9c41"/>
    <w:basedOn w:val="DefaultParagraphFont"/>
    <w:rsid w:val="00033152"/>
    <w:rPr>
      <w:strike w:val="0"/>
      <w:dstrike w:val="0"/>
      <w:color w:val="0000FF"/>
      <w:u w:val="none"/>
      <w:effect w:val="none"/>
    </w:rPr>
  </w:style>
  <w:style w:type="character" w:customStyle="1" w:styleId="sc2fe4c9c0">
    <w:name w:val="sc2fe4c9c0"/>
    <w:basedOn w:val="DefaultParagraphFont"/>
    <w:rsid w:val="00033152"/>
  </w:style>
  <w:style w:type="character" w:customStyle="1" w:styleId="sb442f12f41">
    <w:name w:val="sb442f12f41"/>
    <w:basedOn w:val="DefaultParagraphFont"/>
    <w:rsid w:val="00033152"/>
    <w:rPr>
      <w:strike w:val="0"/>
      <w:dstrike w:val="0"/>
      <w:color w:val="3C763D"/>
      <w:u w:val="none"/>
      <w:effect w:val="none"/>
    </w:rPr>
  </w:style>
  <w:style w:type="character" w:customStyle="1" w:styleId="sb442f12f0">
    <w:name w:val="sb442f12f0"/>
    <w:basedOn w:val="DefaultParagraphFont"/>
    <w:rsid w:val="00033152"/>
  </w:style>
  <w:style w:type="character" w:customStyle="1" w:styleId="saa6a3b0e41">
    <w:name w:val="saa6a3b0e41"/>
    <w:basedOn w:val="DefaultParagraphFont"/>
    <w:rsid w:val="0021252B"/>
    <w:rPr>
      <w:strike w:val="0"/>
      <w:dstrike w:val="0"/>
      <w:color w:val="0000FF"/>
      <w:u w:val="none"/>
      <w:effect w:val="none"/>
    </w:rPr>
  </w:style>
  <w:style w:type="character" w:customStyle="1" w:styleId="saa6a3b0e0">
    <w:name w:val="saa6a3b0e0"/>
    <w:basedOn w:val="DefaultParagraphFont"/>
    <w:rsid w:val="0021252B"/>
  </w:style>
  <w:style w:type="character" w:customStyle="1" w:styleId="s13aeb7b841">
    <w:name w:val="s13aeb7b841"/>
    <w:basedOn w:val="DefaultParagraphFont"/>
    <w:rsid w:val="0021252B"/>
    <w:rPr>
      <w:strike w:val="0"/>
      <w:dstrike w:val="0"/>
      <w:color w:val="3C763D"/>
      <w:u w:val="none"/>
      <w:effect w:val="none"/>
    </w:rPr>
  </w:style>
  <w:style w:type="character" w:customStyle="1" w:styleId="s13aeb7b80">
    <w:name w:val="s13aeb7b80"/>
    <w:basedOn w:val="DefaultParagraphFont"/>
    <w:rsid w:val="0021252B"/>
  </w:style>
  <w:style w:type="character" w:customStyle="1" w:styleId="seccc811141">
    <w:name w:val="seccc811141"/>
    <w:basedOn w:val="DefaultParagraphFont"/>
    <w:rsid w:val="002E2A8A"/>
    <w:rPr>
      <w:strike w:val="0"/>
      <w:dstrike w:val="0"/>
      <w:color w:val="3C763D"/>
      <w:u w:val="none"/>
      <w:effect w:val="none"/>
    </w:rPr>
  </w:style>
  <w:style w:type="character" w:customStyle="1" w:styleId="seccc81110">
    <w:name w:val="seccc81110"/>
    <w:basedOn w:val="DefaultParagraphFont"/>
    <w:rsid w:val="002E2A8A"/>
  </w:style>
  <w:style w:type="character" w:customStyle="1" w:styleId="seccc811151">
    <w:name w:val="seccc811151"/>
    <w:basedOn w:val="DefaultParagraphFont"/>
    <w:rsid w:val="002E2A8A"/>
    <w:rPr>
      <w:strike w:val="0"/>
      <w:dstrike w:val="0"/>
      <w:color w:val="A020F0"/>
      <w:u w:val="none"/>
      <w:effect w:val="none"/>
    </w:rPr>
  </w:style>
  <w:style w:type="character" w:customStyle="1" w:styleId="seccc811161">
    <w:name w:val="seccc811161"/>
    <w:basedOn w:val="DefaultParagraphFont"/>
    <w:rsid w:val="002E2A8A"/>
    <w:rPr>
      <w:strike w:val="0"/>
      <w:dstrike w:val="0"/>
      <w:color w:val="0000FF"/>
      <w:u w:val="none"/>
      <w:effect w:val="none"/>
    </w:rPr>
  </w:style>
  <w:style w:type="character" w:customStyle="1" w:styleId="seccc811171">
    <w:name w:val="seccc811171"/>
    <w:basedOn w:val="DefaultParagraphFont"/>
    <w:rsid w:val="002E2A8A"/>
    <w:rPr>
      <w:strike w:val="0"/>
      <w:dstrike w:val="0"/>
      <w:color w:val="00A3A3"/>
      <w:u w:val="none"/>
      <w:effect w:val="none"/>
    </w:rPr>
  </w:style>
  <w:style w:type="character" w:customStyle="1" w:styleId="sb40b8dd941">
    <w:name w:val="sb40b8dd941"/>
    <w:basedOn w:val="DefaultParagraphFont"/>
    <w:rsid w:val="00193F89"/>
    <w:rPr>
      <w:strike w:val="0"/>
      <w:dstrike w:val="0"/>
      <w:color w:val="0000FF"/>
      <w:u w:val="none"/>
      <w:effect w:val="none"/>
    </w:rPr>
  </w:style>
  <w:style w:type="character" w:customStyle="1" w:styleId="sb40b8dd90">
    <w:name w:val="sb40b8dd90"/>
    <w:basedOn w:val="DefaultParagraphFont"/>
    <w:rsid w:val="00193F89"/>
  </w:style>
  <w:style w:type="character" w:customStyle="1" w:styleId="s22ac472f41">
    <w:name w:val="s22ac472f41"/>
    <w:basedOn w:val="DefaultParagraphFont"/>
    <w:rsid w:val="00193F89"/>
    <w:rPr>
      <w:strike w:val="0"/>
      <w:dstrike w:val="0"/>
      <w:color w:val="3C763D"/>
      <w:u w:val="none"/>
      <w:effect w:val="none"/>
    </w:rPr>
  </w:style>
  <w:style w:type="character" w:customStyle="1" w:styleId="s22ac472f0">
    <w:name w:val="s22ac472f0"/>
    <w:basedOn w:val="DefaultParagraphFont"/>
    <w:rsid w:val="00193F89"/>
  </w:style>
  <w:style w:type="character" w:customStyle="1" w:styleId="s29c590f641">
    <w:name w:val="s29c590f641"/>
    <w:basedOn w:val="DefaultParagraphFont"/>
    <w:rsid w:val="003130F8"/>
    <w:rPr>
      <w:strike w:val="0"/>
      <w:dstrike w:val="0"/>
      <w:color w:val="3C763D"/>
      <w:u w:val="none"/>
      <w:effect w:val="none"/>
    </w:rPr>
  </w:style>
  <w:style w:type="character" w:customStyle="1" w:styleId="s29c590f651">
    <w:name w:val="s29c590f651"/>
    <w:basedOn w:val="DefaultParagraphFont"/>
    <w:rsid w:val="003130F8"/>
    <w:rPr>
      <w:strike w:val="0"/>
      <w:dstrike w:val="0"/>
      <w:color w:val="0000FF"/>
      <w:u w:val="none"/>
      <w:effect w:val="none"/>
    </w:rPr>
  </w:style>
  <w:style w:type="character" w:customStyle="1" w:styleId="s29c590f661">
    <w:name w:val="s29c590f661"/>
    <w:basedOn w:val="DefaultParagraphFont"/>
    <w:rsid w:val="003130F8"/>
    <w:rPr>
      <w:strike w:val="0"/>
      <w:dstrike w:val="0"/>
      <w:color w:val="00A3A3"/>
      <w:u w:val="none"/>
      <w:effect w:val="none"/>
    </w:rPr>
  </w:style>
  <w:style w:type="character" w:customStyle="1" w:styleId="s29c590f60">
    <w:name w:val="s29c590f60"/>
    <w:basedOn w:val="DefaultParagraphFont"/>
    <w:rsid w:val="003130F8"/>
  </w:style>
  <w:style w:type="character" w:customStyle="1" w:styleId="s29c590f671">
    <w:name w:val="s29c590f671"/>
    <w:basedOn w:val="DefaultParagraphFont"/>
    <w:rsid w:val="003130F8"/>
    <w:rPr>
      <w:strike w:val="0"/>
      <w:dstrike w:val="0"/>
      <w:color w:val="A020F0"/>
      <w:u w:val="none"/>
      <w:effect w:val="none"/>
    </w:rPr>
  </w:style>
  <w:style w:type="character" w:customStyle="1" w:styleId="s7bd3640f41">
    <w:name w:val="s7bd3640f41"/>
    <w:basedOn w:val="DefaultParagraphFont"/>
    <w:rsid w:val="007B09A7"/>
    <w:rPr>
      <w:strike w:val="0"/>
      <w:dstrike w:val="0"/>
      <w:color w:val="3C763D"/>
      <w:u w:val="none"/>
      <w:effect w:val="none"/>
    </w:rPr>
  </w:style>
  <w:style w:type="character" w:customStyle="1" w:styleId="s7bd3640f0">
    <w:name w:val="s7bd3640f0"/>
    <w:basedOn w:val="DefaultParagraphFont"/>
    <w:rsid w:val="007B09A7"/>
  </w:style>
  <w:style w:type="character" w:customStyle="1" w:styleId="s500f4a2041">
    <w:name w:val="s500f4a2041"/>
    <w:basedOn w:val="DefaultParagraphFont"/>
    <w:rsid w:val="00D46A22"/>
    <w:rPr>
      <w:strike w:val="0"/>
      <w:dstrike w:val="0"/>
      <w:color w:val="3C763D"/>
      <w:u w:val="none"/>
      <w:effect w:val="none"/>
    </w:rPr>
  </w:style>
  <w:style w:type="character" w:customStyle="1" w:styleId="s500f4a200">
    <w:name w:val="s500f4a200"/>
    <w:basedOn w:val="DefaultParagraphFont"/>
    <w:rsid w:val="00D46A22"/>
  </w:style>
  <w:style w:type="character" w:customStyle="1" w:styleId="sbb14766d0">
    <w:name w:val="sbb14766d0"/>
    <w:basedOn w:val="DefaultParagraphFont"/>
    <w:rsid w:val="00943683"/>
  </w:style>
  <w:style w:type="character" w:customStyle="1" w:styleId="s02c086200">
    <w:name w:val="s02c086200"/>
    <w:basedOn w:val="DefaultParagraphFont"/>
    <w:rsid w:val="00A33088"/>
  </w:style>
  <w:style w:type="character" w:customStyle="1" w:styleId="s02c0862041">
    <w:name w:val="s02c0862041"/>
    <w:basedOn w:val="DefaultParagraphFont"/>
    <w:rsid w:val="00A33088"/>
    <w:rPr>
      <w:strike w:val="0"/>
      <w:dstrike w:val="0"/>
      <w:color w:val="A020F0"/>
      <w:u w:val="none"/>
      <w:effect w:val="none"/>
    </w:rPr>
  </w:style>
  <w:style w:type="character" w:customStyle="1" w:styleId="s02c0862051">
    <w:name w:val="s02c0862051"/>
    <w:basedOn w:val="DefaultParagraphFont"/>
    <w:rsid w:val="00A33088"/>
    <w:rPr>
      <w:strike w:val="0"/>
      <w:dstrike w:val="0"/>
      <w:color w:val="3C763D"/>
      <w:u w:val="none"/>
      <w:effect w:val="none"/>
    </w:rPr>
  </w:style>
  <w:style w:type="character" w:customStyle="1" w:styleId="s02c0862061">
    <w:name w:val="s02c0862061"/>
    <w:basedOn w:val="DefaultParagraphFont"/>
    <w:rsid w:val="00A33088"/>
    <w:rPr>
      <w:strike w:val="0"/>
      <w:dstrike w:val="0"/>
      <w:color w:val="0000FF"/>
      <w:u w:val="none"/>
      <w:effect w:val="none"/>
    </w:rPr>
  </w:style>
  <w:style w:type="character" w:customStyle="1" w:styleId="s02c0862071">
    <w:name w:val="s02c0862071"/>
    <w:basedOn w:val="DefaultParagraphFont"/>
    <w:rsid w:val="00A33088"/>
    <w:rPr>
      <w:strike w:val="0"/>
      <w:dstrike w:val="0"/>
      <w:color w:val="00A3A3"/>
      <w:u w:val="none"/>
      <w:effect w:val="none"/>
    </w:rPr>
  </w:style>
  <w:style w:type="character" w:customStyle="1" w:styleId="s6ed6ced341">
    <w:name w:val="s6ed6ced341"/>
    <w:basedOn w:val="DefaultParagraphFont"/>
    <w:rsid w:val="006A5287"/>
    <w:rPr>
      <w:strike w:val="0"/>
      <w:dstrike w:val="0"/>
      <w:color w:val="3C763D"/>
      <w:u w:val="none"/>
      <w:effect w:val="none"/>
    </w:rPr>
  </w:style>
  <w:style w:type="character" w:customStyle="1" w:styleId="s6ed6ced30">
    <w:name w:val="s6ed6ced30"/>
    <w:basedOn w:val="DefaultParagraphFont"/>
    <w:rsid w:val="006A5287"/>
  </w:style>
  <w:style w:type="character" w:customStyle="1" w:styleId="sd0ecd11541">
    <w:name w:val="sd0ecd11541"/>
    <w:basedOn w:val="DefaultParagraphFont"/>
    <w:rsid w:val="006A5287"/>
    <w:rPr>
      <w:strike w:val="0"/>
      <w:dstrike w:val="0"/>
      <w:color w:val="3C763D"/>
      <w:u w:val="none"/>
      <w:effect w:val="none"/>
    </w:rPr>
  </w:style>
  <w:style w:type="character" w:customStyle="1" w:styleId="sd0ecd1150">
    <w:name w:val="sd0ecd1150"/>
    <w:basedOn w:val="DefaultParagraphFont"/>
    <w:rsid w:val="006A5287"/>
  </w:style>
  <w:style w:type="character" w:customStyle="1" w:styleId="s750e439541">
    <w:name w:val="s750e439541"/>
    <w:basedOn w:val="DefaultParagraphFont"/>
    <w:rsid w:val="006A5287"/>
    <w:rPr>
      <w:strike w:val="0"/>
      <w:dstrike w:val="0"/>
      <w:color w:val="3C763D"/>
      <w:u w:val="none"/>
      <w:effect w:val="none"/>
    </w:rPr>
  </w:style>
  <w:style w:type="character" w:customStyle="1" w:styleId="s750e43950">
    <w:name w:val="s750e43950"/>
    <w:basedOn w:val="DefaultParagraphFont"/>
    <w:rsid w:val="006A5287"/>
  </w:style>
  <w:style w:type="character" w:customStyle="1" w:styleId="s8c2aa4dd0">
    <w:name w:val="s8c2aa4dd0"/>
    <w:basedOn w:val="DefaultParagraphFont"/>
    <w:rsid w:val="00850CA6"/>
  </w:style>
  <w:style w:type="character" w:customStyle="1" w:styleId="s8c2aa4dd41">
    <w:name w:val="s8c2aa4dd41"/>
    <w:basedOn w:val="DefaultParagraphFont"/>
    <w:rsid w:val="00850CA6"/>
    <w:rPr>
      <w:strike w:val="0"/>
      <w:dstrike w:val="0"/>
      <w:color w:val="A020F0"/>
      <w:u w:val="none"/>
      <w:effect w:val="none"/>
    </w:rPr>
  </w:style>
  <w:style w:type="character" w:customStyle="1" w:styleId="s8c2aa4dd51">
    <w:name w:val="s8c2aa4dd51"/>
    <w:basedOn w:val="DefaultParagraphFont"/>
    <w:rsid w:val="00850CA6"/>
    <w:rPr>
      <w:strike w:val="0"/>
      <w:dstrike w:val="0"/>
      <w:color w:val="3C763D"/>
      <w:u w:val="none"/>
      <w:effect w:val="none"/>
    </w:rPr>
  </w:style>
  <w:style w:type="character" w:customStyle="1" w:styleId="s8c2aa4dd61">
    <w:name w:val="s8c2aa4dd61"/>
    <w:basedOn w:val="DefaultParagraphFont"/>
    <w:rsid w:val="00850CA6"/>
    <w:rPr>
      <w:strike w:val="0"/>
      <w:dstrike w:val="0"/>
      <w:color w:val="0000FF"/>
      <w:u w:val="none"/>
      <w:effect w:val="none"/>
    </w:rPr>
  </w:style>
  <w:style w:type="character" w:customStyle="1" w:styleId="s8c2aa4dd71">
    <w:name w:val="s8c2aa4dd71"/>
    <w:basedOn w:val="DefaultParagraphFont"/>
    <w:rsid w:val="00850CA6"/>
    <w:rPr>
      <w:strike w:val="0"/>
      <w:dstrike w:val="0"/>
      <w:color w:val="00A3A3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9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1016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568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608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233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13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89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234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875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61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522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96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83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90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2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412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70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829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20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94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02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17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33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92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16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5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62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55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81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28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838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01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726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18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817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81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76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938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62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392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84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539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17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49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008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246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03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3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06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272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71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0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266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82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08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21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3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32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474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87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6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567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56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02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207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37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31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224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01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554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91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571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8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0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225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17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35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4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4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19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90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430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21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9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0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18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5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1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4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815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89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91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5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802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1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07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33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212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71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241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9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296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46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96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0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726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80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78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37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25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65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574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727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0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46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2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508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62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12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9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507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58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644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0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230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4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096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58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77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14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8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62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52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98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04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984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38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15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29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69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345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29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185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17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32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0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696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357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63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65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534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1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90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34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230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3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78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42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74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39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183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76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50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2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67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17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4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57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350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9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13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73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3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72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193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40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700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21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938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79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714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1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709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55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07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17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83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111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47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962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93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126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56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890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23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441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48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207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846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10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10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700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52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540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72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94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17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141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1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12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4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852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44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478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59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14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2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92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36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13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51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771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65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078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15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301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1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375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13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81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49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07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33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331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41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965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09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17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65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827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1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21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514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79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149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53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832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16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74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35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56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98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258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32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582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888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9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656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18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826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58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79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18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604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85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713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588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22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62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303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59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29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58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572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64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573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32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063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65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16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04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962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70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80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54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722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50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954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11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888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84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669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360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55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902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1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051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6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201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57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20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9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839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95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11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08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261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72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717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62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341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67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483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83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251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15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3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15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785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26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75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42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2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82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37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81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09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750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81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492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93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280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1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807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78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934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40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755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245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40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112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05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041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12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4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5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77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51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577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52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383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5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7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129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3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87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65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092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97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05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50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362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40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05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60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3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39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00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22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0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453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57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146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02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88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34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30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81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5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938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73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465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75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90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75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7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6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71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2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1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933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692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82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6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18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505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36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262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83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80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33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86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9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48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050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21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93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70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322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1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63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72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68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798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61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85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06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1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829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1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605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77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950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98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329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68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130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96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99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43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10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767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11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2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6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92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152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24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08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01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51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08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16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269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93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050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72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79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35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27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12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46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1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70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082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6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13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052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97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6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8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13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5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1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493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84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014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77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96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97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901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67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73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42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17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51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03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715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4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72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4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50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624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84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9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93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34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39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383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57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2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530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97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00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66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80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85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435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0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402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05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95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54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541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93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26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39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743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49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668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2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17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06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32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17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09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58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680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64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451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48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984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93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07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25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318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79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29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696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3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8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153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5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90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06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78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47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20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9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885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23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287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07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640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26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96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3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41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127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02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6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4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07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35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82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084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98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627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422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8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489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42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723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1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979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135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96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743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78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728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46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79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92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16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91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81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59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05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28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063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38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58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64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8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6218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11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62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91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13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1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12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51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4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903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101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44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92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18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3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2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532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49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970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49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28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16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6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49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76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9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4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93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397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17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583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46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5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890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31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709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20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00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52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815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59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11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0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4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633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08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79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3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58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666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24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06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67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062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35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201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65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981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2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71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68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635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1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208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589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01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6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8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7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07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03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198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80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7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288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86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344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9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299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83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30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17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660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4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039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26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11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41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0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40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66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537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41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82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62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30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83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975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8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362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02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752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590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433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70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425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16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78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8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465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8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14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32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10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37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3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04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347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2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177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18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895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4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15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7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4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7713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3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209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4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996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2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7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753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7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018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0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408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14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46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01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84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3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92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9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43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9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359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226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191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57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993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9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770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53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6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63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16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477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5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372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41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50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176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58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9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78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466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47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73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20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62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09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39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0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12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23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753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53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05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94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195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34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6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5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3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2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1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831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51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76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2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091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15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690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74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552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64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525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61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1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899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86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457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222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2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5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98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43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732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07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6940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1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16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5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83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27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179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226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31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210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5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9686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5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316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37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610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4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085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4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077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35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19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071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2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617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74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72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1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506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8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762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06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291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1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052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20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365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89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761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1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700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02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714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2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413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75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965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12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284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26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65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0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54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27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1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85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96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79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538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75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49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88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5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53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692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46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488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14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03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578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31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50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875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65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166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74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63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0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901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43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923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05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475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11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737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23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301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98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51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941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93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896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73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872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99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869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02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966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3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97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14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526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604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229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13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4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60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2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85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733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40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103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35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41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01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304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92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85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82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690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47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68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27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6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94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935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10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839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43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31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6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449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3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58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52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886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32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939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12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897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55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010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08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322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61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679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76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103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55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878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43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31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3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124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9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500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71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567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55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417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98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21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804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00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54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144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27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39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08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82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1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855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45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202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40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54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1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871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78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927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3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16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5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807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68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06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71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660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69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98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98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1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49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222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9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94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029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039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73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96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8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37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49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375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23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49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1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141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08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699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68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159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19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37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94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99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593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4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65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63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25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13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7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82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0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30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3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64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878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25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598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77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916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80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301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31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927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99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805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51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547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54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9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67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37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9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358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2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09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73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754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838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35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67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79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8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21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66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161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47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851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17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9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38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4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90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235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8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165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22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809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77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83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03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06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71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387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58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345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7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49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814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75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132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5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90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46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84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1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21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117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36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178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71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991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8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916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247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18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1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905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1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297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39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38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45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9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83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879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785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26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512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92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38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89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24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9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81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982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36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016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60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50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04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7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80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632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97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068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71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00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405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421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23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846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45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6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44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916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5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8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61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351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03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51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9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952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7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22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22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493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69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862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21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186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89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63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88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954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10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0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9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8442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815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23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746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4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215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8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4649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0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157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30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634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44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552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35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8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87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06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5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54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89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59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02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72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57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64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22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50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484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2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39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37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44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48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844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5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24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1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266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43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315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92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015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84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45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05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15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117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19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00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88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55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380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08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248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81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442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01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10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33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355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27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573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75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43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27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018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92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704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01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290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30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99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50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157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19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07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07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87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92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2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817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58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399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100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045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30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190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02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193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3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793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507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401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756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126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73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808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76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927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36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968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64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557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04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319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20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491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02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405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73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148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2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46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49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503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1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0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80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520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69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3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96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71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51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0992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15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227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4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335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19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374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859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99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76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9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20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2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09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356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303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988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05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87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0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75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021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87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79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3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84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893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456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2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3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0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9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6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181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242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27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93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3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46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96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314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03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531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24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08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11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965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8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494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76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52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14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42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16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142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616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996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97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1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829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4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9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83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63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0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89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1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05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82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832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11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87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03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65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625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22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669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1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01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15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233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047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43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10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9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7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9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469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454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130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3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19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026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57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713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03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641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57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65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162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22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4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089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70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478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25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523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00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13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7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676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48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800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10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88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68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975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55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734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02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72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27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768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58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20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0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983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6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4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56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43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30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78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3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2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93808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2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9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03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50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0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45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80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37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263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29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3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5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11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74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769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5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31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5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4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2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54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1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756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80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51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4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2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86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52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21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2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234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9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11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8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90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9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06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13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506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24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7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2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96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8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1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10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0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37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6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22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1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79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92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4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35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1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11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90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90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46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9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70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99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0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15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15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2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46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8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2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6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75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7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9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36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10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53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09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24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89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43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2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48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0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93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5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53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1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64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31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21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20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53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3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3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67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75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8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9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91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48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8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8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21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7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1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67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71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9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11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63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24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06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729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4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241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07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1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2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6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29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8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77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1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9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38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26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8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67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0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50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56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64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8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05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031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9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960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5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9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9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74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07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1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30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0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0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50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2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4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658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2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15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6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20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99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14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9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2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5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7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7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6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5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9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6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9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51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61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8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6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4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4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3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1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69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6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934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09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57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942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08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61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7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074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3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10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9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44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94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54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8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8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25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07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934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81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12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0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04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96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26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4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52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0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78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9700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8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387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71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802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42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248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84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902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06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07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1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44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3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0451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1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627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20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206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0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5679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25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03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482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79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1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38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914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5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6116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21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216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22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691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15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667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61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310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65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363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843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5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07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34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01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41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385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63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361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93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634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46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640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4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913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8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297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22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80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9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50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29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33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28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115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20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20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55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222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781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76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00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795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10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951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1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15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087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00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079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15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19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2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5432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0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653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56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590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5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817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60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82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47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97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20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15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62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434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90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183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70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207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94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264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49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585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67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548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63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62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24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056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11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58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67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26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57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71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9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43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7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95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49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19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702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685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58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85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328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5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91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88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5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47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750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28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139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8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192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81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99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29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125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7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463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23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7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42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841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6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58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71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1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006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0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76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83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866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51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55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984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06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307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6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7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2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064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49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70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56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80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79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449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74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877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2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2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21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1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95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992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5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704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2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151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8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6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6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1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7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matlab:matlab.internal.language.introspective.errorDocCallback('lyap',%20'C:\Program%20Files\MATLAB\R2020a\toolbox\control\control\lyap.m',%2073)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matlab:%20opentoline('C:\Program%20Files\MATLAB\R2020a\toolbox\control\control\lyap.m',73,0)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EB7C471F1F447D29220A9C31999AD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84DAEB-BEC3-4434-A5DE-656C0D2C8AC8}"/>
      </w:docPartPr>
      <w:docPartBody>
        <w:p w:rsidR="00ED13B6" w:rsidRDefault="007C7A21" w:rsidP="007C7A21">
          <w:pPr>
            <w:pStyle w:val="7EB7C471F1F447D29220A9C31999AD98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7FE81D4121D244E7AB23AE40E6A770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D1E67-38D7-489E-8692-70D21EB3DF7D}"/>
      </w:docPartPr>
      <w:docPartBody>
        <w:p w:rsidR="00ED13B6" w:rsidRDefault="007C7A21" w:rsidP="007C7A21">
          <w:pPr>
            <w:pStyle w:val="7FE81D4121D244E7AB23AE40E6A770B4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1DBFE8FE5C54B41BB3BE8C776E309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4A7CDB-C2DB-4522-A069-9E498BBC4275}"/>
      </w:docPartPr>
      <w:docPartBody>
        <w:p w:rsidR="00ED13B6" w:rsidRDefault="007C7A21" w:rsidP="007C7A21">
          <w:pPr>
            <w:pStyle w:val="A1DBFE8FE5C54B41BB3BE8C776E3097C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9661A2CE359541C1A65028F699B17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D1C8CD-5187-4213-9AD9-A7517650296D}"/>
      </w:docPartPr>
      <w:docPartBody>
        <w:p w:rsidR="00ED13B6" w:rsidRDefault="007C7A21" w:rsidP="007C7A21">
          <w:pPr>
            <w:pStyle w:val="9661A2CE359541C1A65028F699B17F4D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86A018B03BD4B36B5196A5C70089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750BFC-C9BB-440E-A8FF-44B073A9F675}"/>
      </w:docPartPr>
      <w:docPartBody>
        <w:p w:rsidR="00ED13B6" w:rsidRDefault="007C7A21" w:rsidP="007C7A21">
          <w:pPr>
            <w:pStyle w:val="286A018B03BD4B36B5196A5C70089AB4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05F3"/>
    <w:rsid w:val="00036342"/>
    <w:rsid w:val="000723FB"/>
    <w:rsid w:val="00073974"/>
    <w:rsid w:val="000776DB"/>
    <w:rsid w:val="000926A5"/>
    <w:rsid w:val="000A054B"/>
    <w:rsid w:val="000B4A47"/>
    <w:rsid w:val="000F79A6"/>
    <w:rsid w:val="00145DE2"/>
    <w:rsid w:val="00174564"/>
    <w:rsid w:val="001C0EAB"/>
    <w:rsid w:val="001E4B60"/>
    <w:rsid w:val="00210AFD"/>
    <w:rsid w:val="00240711"/>
    <w:rsid w:val="00272D93"/>
    <w:rsid w:val="002A390B"/>
    <w:rsid w:val="002E49C2"/>
    <w:rsid w:val="003048E2"/>
    <w:rsid w:val="00386A20"/>
    <w:rsid w:val="00394B6A"/>
    <w:rsid w:val="003A452D"/>
    <w:rsid w:val="003B0BA5"/>
    <w:rsid w:val="004416F6"/>
    <w:rsid w:val="004D6ACE"/>
    <w:rsid w:val="00512116"/>
    <w:rsid w:val="005137B3"/>
    <w:rsid w:val="005B0148"/>
    <w:rsid w:val="005C17D9"/>
    <w:rsid w:val="005C4798"/>
    <w:rsid w:val="00622283"/>
    <w:rsid w:val="00640686"/>
    <w:rsid w:val="00642E89"/>
    <w:rsid w:val="00644233"/>
    <w:rsid w:val="006C1D58"/>
    <w:rsid w:val="00701856"/>
    <w:rsid w:val="00725740"/>
    <w:rsid w:val="00734F50"/>
    <w:rsid w:val="0073748F"/>
    <w:rsid w:val="0075036C"/>
    <w:rsid w:val="007B2083"/>
    <w:rsid w:val="007C4585"/>
    <w:rsid w:val="007C7A21"/>
    <w:rsid w:val="00802209"/>
    <w:rsid w:val="008401DD"/>
    <w:rsid w:val="008829B6"/>
    <w:rsid w:val="008B7407"/>
    <w:rsid w:val="00975BCE"/>
    <w:rsid w:val="00A34026"/>
    <w:rsid w:val="00A3717A"/>
    <w:rsid w:val="00A4258A"/>
    <w:rsid w:val="00A46EC0"/>
    <w:rsid w:val="00A56274"/>
    <w:rsid w:val="00A66EBD"/>
    <w:rsid w:val="00A67C92"/>
    <w:rsid w:val="00AB05E9"/>
    <w:rsid w:val="00AD5156"/>
    <w:rsid w:val="00AE2B95"/>
    <w:rsid w:val="00AF2125"/>
    <w:rsid w:val="00AF506B"/>
    <w:rsid w:val="00B77327"/>
    <w:rsid w:val="00B87760"/>
    <w:rsid w:val="00BA4130"/>
    <w:rsid w:val="00C14E53"/>
    <w:rsid w:val="00C2196D"/>
    <w:rsid w:val="00C30546"/>
    <w:rsid w:val="00C34DFE"/>
    <w:rsid w:val="00C36C86"/>
    <w:rsid w:val="00C435E4"/>
    <w:rsid w:val="00C91DF9"/>
    <w:rsid w:val="00C9721C"/>
    <w:rsid w:val="00CA035C"/>
    <w:rsid w:val="00CA63A4"/>
    <w:rsid w:val="00CD6E56"/>
    <w:rsid w:val="00D10943"/>
    <w:rsid w:val="00D200D3"/>
    <w:rsid w:val="00D2201B"/>
    <w:rsid w:val="00D30316"/>
    <w:rsid w:val="00D51EFC"/>
    <w:rsid w:val="00D82707"/>
    <w:rsid w:val="00D87FCE"/>
    <w:rsid w:val="00DF7D82"/>
    <w:rsid w:val="00E11F60"/>
    <w:rsid w:val="00E3517F"/>
    <w:rsid w:val="00EB450D"/>
    <w:rsid w:val="00EB47B1"/>
    <w:rsid w:val="00ED13B6"/>
    <w:rsid w:val="00ED64D6"/>
    <w:rsid w:val="00EF163C"/>
    <w:rsid w:val="00F12B38"/>
    <w:rsid w:val="00F30C65"/>
    <w:rsid w:val="00F4516B"/>
    <w:rsid w:val="00F8382B"/>
    <w:rsid w:val="00FC6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1856"/>
    <w:rPr>
      <w:color w:val="808080"/>
    </w:rPr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7EB7C471F1F447D29220A9C31999AD98">
    <w:name w:val="7EB7C471F1F447D29220A9C31999AD98"/>
    <w:rsid w:val="007C7A21"/>
  </w:style>
  <w:style w:type="paragraph" w:customStyle="1" w:styleId="7FE81D4121D244E7AB23AE40E6A770B4">
    <w:name w:val="7FE81D4121D244E7AB23AE40E6A770B4"/>
    <w:rsid w:val="007C7A21"/>
  </w:style>
  <w:style w:type="paragraph" w:customStyle="1" w:styleId="A1DBFE8FE5C54B41BB3BE8C776E3097C">
    <w:name w:val="A1DBFE8FE5C54B41BB3BE8C776E3097C"/>
    <w:rsid w:val="007C7A21"/>
  </w:style>
  <w:style w:type="paragraph" w:customStyle="1" w:styleId="9661A2CE359541C1A65028F699B17F4D">
    <w:name w:val="9661A2CE359541C1A65028F699B17F4D"/>
    <w:rsid w:val="007C7A21"/>
  </w:style>
  <w:style w:type="paragraph" w:customStyle="1" w:styleId="286A018B03BD4B36B5196A5C70089AB4">
    <w:name w:val="286A018B03BD4B36B5196A5C70089AB4"/>
    <w:rsid w:val="007C7A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33</Pages>
  <Words>3740</Words>
  <Characters>21318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30</cp:revision>
  <cp:lastPrinted>2020-12-02T09:17:00Z</cp:lastPrinted>
  <dcterms:created xsi:type="dcterms:W3CDTF">2020-11-23T23:39:00Z</dcterms:created>
  <dcterms:modified xsi:type="dcterms:W3CDTF">2020-12-02T10:52:00Z</dcterms:modified>
</cp:coreProperties>
</file>