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Default="00A43BD3" w:rsidP="00A43BD3">
      <w:pPr>
        <w:jc w:val="center"/>
      </w:pPr>
    </w:p>
    <w:p w14:paraId="5C89A6C8" w14:textId="1B08DA13" w:rsidR="009A02B2" w:rsidRDefault="009A02B2" w:rsidP="00A43BD3">
      <w:pPr>
        <w:jc w:val="center"/>
      </w:pPr>
    </w:p>
    <w:p w14:paraId="473FBADA" w14:textId="77777777" w:rsidR="004E1663" w:rsidRDefault="004E1663" w:rsidP="00A43BD3">
      <w:pPr>
        <w:jc w:val="center"/>
      </w:pPr>
    </w:p>
    <w:sdt>
      <w:sdtPr>
        <w:rPr>
          <w:rFonts w:ascii="Bookman Old Style" w:hAnsi="Bookman Old Style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5E173BF9" w:rsidR="00A43BD3" w:rsidRPr="00F90766" w:rsidRDefault="00D61E9E" w:rsidP="00A43BD3">
          <w:pPr>
            <w:jc w:val="center"/>
            <w:rPr>
              <w:rFonts w:ascii="Bookman Old Style" w:hAnsi="Bookman Old Style" w:cstheme="minorHAnsi"/>
              <w:sz w:val="44"/>
              <w:szCs w:val="44"/>
            </w:rPr>
          </w:pPr>
          <w:r>
            <w:rPr>
              <w:rFonts w:ascii="Bookman Old Style" w:hAnsi="Bookman Old Style" w:cstheme="minorHAnsi"/>
              <w:sz w:val="44"/>
              <w:szCs w:val="44"/>
            </w:rPr>
            <w:t>AAE339: Aerospace Propulsion</w:t>
          </w:r>
        </w:p>
      </w:sdtContent>
    </w:sdt>
    <w:sdt>
      <w:sdtPr>
        <w:rPr>
          <w:rFonts w:ascii="Bookman Old Style" w:hAnsi="Bookman Old Style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0C4FFF06" w14:textId="7A58A3B5" w:rsidR="00A43BD3" w:rsidRPr="00FD3457" w:rsidRDefault="00D61E9E" w:rsidP="00FD3457">
          <w:pPr>
            <w:jc w:val="center"/>
            <w:rPr>
              <w:rFonts w:ascii="Bookman Old Style" w:hAnsi="Bookman Old Style" w:cs="Aharon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>HW4: Propulsion Thermochemistry</w:t>
          </w:r>
        </w:p>
      </w:sdtContent>
    </w:sdt>
    <w:p w14:paraId="73F7316A" w14:textId="76D23C1A" w:rsidR="00A43BD3" w:rsidRPr="00FD3457" w:rsidRDefault="00FD3457" w:rsidP="00A43BD3">
      <w:pPr>
        <w:jc w:val="center"/>
        <w:rPr>
          <w:rFonts w:ascii="Bookman Old Style" w:hAnsi="Bookman Old Style"/>
          <w:sz w:val="28"/>
          <w:szCs w:val="28"/>
        </w:rPr>
      </w:pPr>
      <w:r w:rsidRPr="00FD3457">
        <w:rPr>
          <w:rFonts w:ascii="Bookman Old Style" w:hAnsi="Bookman Old Style"/>
          <w:sz w:val="28"/>
          <w:szCs w:val="28"/>
        </w:rPr>
        <w:t>Dr. Anderson</w:t>
      </w:r>
    </w:p>
    <w:p w14:paraId="5CD1A794" w14:textId="77777777" w:rsidR="009A02B2" w:rsidRPr="00F90766" w:rsidRDefault="009A02B2" w:rsidP="00A43BD3">
      <w:pPr>
        <w:jc w:val="center"/>
        <w:rPr>
          <w:rFonts w:ascii="Bookman Old Style" w:hAnsi="Bookman Old Style"/>
        </w:rPr>
      </w:pPr>
    </w:p>
    <w:p w14:paraId="6D2F9E19" w14:textId="358D571B" w:rsidR="00A43BD3" w:rsidRDefault="00A43BD3" w:rsidP="00A43BD3">
      <w:pPr>
        <w:jc w:val="center"/>
        <w:rPr>
          <w:rFonts w:ascii="Bookman Old Style" w:hAnsi="Bookman Old Style"/>
        </w:rPr>
      </w:pPr>
    </w:p>
    <w:sdt>
      <w:sdtPr>
        <w:rPr>
          <w:rFonts w:ascii="Bookman Old Style" w:hAnsi="Bookman Old Style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F90766" w:rsidRDefault="00F90766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 w:rsidRPr="00F90766">
            <w:rPr>
              <w:rFonts w:ascii="Bookman Old Style" w:hAnsi="Bookman Old Style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Bookman Old Style" w:hAnsi="Bookman Old Style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54491CBB" w:rsidR="00A43BD3" w:rsidRPr="00F90766" w:rsidRDefault="00D61E9E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>February 12, 2020</w:t>
          </w:r>
        </w:p>
      </w:sdtContent>
    </w:sdt>
    <w:p w14:paraId="4B6EAA95" w14:textId="6F9304A5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76262B12" w14:textId="6A9EBD70" w:rsidR="00887DE3" w:rsidRDefault="00FD3457" w:rsidP="00A43BD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154750" wp14:editId="66423D1F">
            <wp:simplePos x="0" y="0"/>
            <wp:positionH relativeFrom="column">
              <wp:posOffset>1413687</wp:posOffset>
            </wp:positionH>
            <wp:positionV relativeFrom="page">
              <wp:posOffset>4880344</wp:posOffset>
            </wp:positionV>
            <wp:extent cx="2854960" cy="2743200"/>
            <wp:effectExtent l="552450" t="0" r="0" b="76200"/>
            <wp:wrapSquare wrapText="bothSides"/>
            <wp:docPr id="2" name="Picture 2" descr="A close up of a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entangle_polyhedron-removeb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743200"/>
                    </a:xfrm>
                    <a:prstGeom prst="rect">
                      <a:avLst/>
                    </a:prstGeom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E339" w14:textId="12CEE5A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64D6A13" w14:textId="02EB210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115F30B6" w14:textId="0BDC72D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32D64FD" w14:textId="1F880612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05D90F1" w14:textId="608E546D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F49C27F" w14:textId="77777777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490F387" w14:textId="77777777" w:rsidR="00FD3457" w:rsidRDefault="00FD3457" w:rsidP="00FD3457">
      <w:pPr>
        <w:rPr>
          <w:rFonts w:ascii="Agency FB" w:hAnsi="Agency FB"/>
          <w:sz w:val="32"/>
          <w:szCs w:val="32"/>
        </w:rPr>
      </w:pPr>
    </w:p>
    <w:p w14:paraId="58B6E884" w14:textId="77777777" w:rsidR="00FD3457" w:rsidRDefault="00FD3457" w:rsidP="00FD3457">
      <w:pPr>
        <w:rPr>
          <w:rFonts w:ascii="Agency FB" w:hAnsi="Agency FB"/>
          <w:sz w:val="32"/>
          <w:szCs w:val="32"/>
        </w:rPr>
      </w:pPr>
    </w:p>
    <w:p w14:paraId="1AC694C5" w14:textId="77777777" w:rsidR="00FD3457" w:rsidRDefault="00FD3457" w:rsidP="00FD3457">
      <w:pPr>
        <w:rPr>
          <w:rFonts w:ascii="Agency FB" w:hAnsi="Agency FB"/>
          <w:sz w:val="32"/>
          <w:szCs w:val="32"/>
        </w:rPr>
      </w:pPr>
    </w:p>
    <w:p w14:paraId="4B70DC03" w14:textId="77777777" w:rsidR="00FD3457" w:rsidRDefault="00FD3457" w:rsidP="00FD3457">
      <w:pPr>
        <w:rPr>
          <w:rFonts w:ascii="Agency FB" w:hAnsi="Agency FB"/>
          <w:sz w:val="32"/>
          <w:szCs w:val="32"/>
        </w:rPr>
      </w:pPr>
    </w:p>
    <w:p w14:paraId="1B080C1E" w14:textId="77777777" w:rsidR="00FD3457" w:rsidRDefault="00FD3457" w:rsidP="00FD3457">
      <w:pPr>
        <w:rPr>
          <w:rFonts w:ascii="Agency FB" w:hAnsi="Agency FB"/>
          <w:sz w:val="32"/>
          <w:szCs w:val="32"/>
        </w:rPr>
      </w:pPr>
    </w:p>
    <w:p w14:paraId="61E405EA" w14:textId="162FC03B" w:rsidR="00A43BD3" w:rsidRDefault="00A43BD3" w:rsidP="00FD3457">
      <w:pPr>
        <w:rPr>
          <w:rFonts w:ascii="Agency FB" w:hAnsi="Agency FB"/>
          <w:sz w:val="32"/>
          <w:szCs w:val="32"/>
        </w:rPr>
      </w:pPr>
    </w:p>
    <w:p w14:paraId="40EE5579" w14:textId="19B60BDF" w:rsidR="00FD3457" w:rsidRDefault="00F545A3" w:rsidP="00FD345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F23071" wp14:editId="328137E6">
            <wp:extent cx="5943600" cy="676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06C9" w14:textId="77777777" w:rsidR="00FD3457" w:rsidRDefault="00FD345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51454934" w14:textId="3FC2B1AA" w:rsidR="00FD3457" w:rsidRDefault="00F545A3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269FC6" wp14:editId="56ADC57D">
            <wp:extent cx="5943600" cy="6181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EB37" w14:textId="77777777" w:rsidR="00FD3457" w:rsidRDefault="00FD345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7D034627" w14:textId="02787A72" w:rsidR="00FD3457" w:rsidRDefault="00F545A3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FE2A40" wp14:editId="77710E74">
            <wp:extent cx="5943600" cy="6683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56E7" w14:textId="77777777" w:rsidR="00FD3457" w:rsidRDefault="00FD345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7E54687" w14:textId="77777777" w:rsidR="00FD3457" w:rsidRDefault="00FD345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EF18C9" wp14:editId="02050A19">
            <wp:extent cx="5943600" cy="7199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31FB" w14:textId="77777777" w:rsidR="00FD3457" w:rsidRDefault="00FD345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6944CE" wp14:editId="669C51B6">
            <wp:extent cx="5943600" cy="1374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897" w14:textId="66899621" w:rsidR="00FD3457" w:rsidRDefault="00FD3457">
      <w:pPr>
        <w:rPr>
          <w:rFonts w:ascii="Agency FB" w:hAnsi="Agency FB"/>
          <w:sz w:val="32"/>
          <w:szCs w:val="32"/>
        </w:rPr>
      </w:pPr>
      <w:r>
        <w:rPr>
          <w:noProof/>
        </w:rPr>
        <w:drawing>
          <wp:inline distT="0" distB="0" distL="0" distR="0" wp14:anchorId="475154EB" wp14:editId="21E574AE">
            <wp:extent cx="5943600" cy="2795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D7B" w14:textId="0F213F17" w:rsidR="00FD3457" w:rsidRDefault="00FD345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7755C8D5" w14:textId="77777777" w:rsidR="00FD3457" w:rsidRDefault="00FD345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CB116E" wp14:editId="7E49F5CB">
            <wp:extent cx="5943600" cy="682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C3D2" w14:textId="2092AB82" w:rsidR="00FD3457" w:rsidRDefault="00FD3457">
      <w:pPr>
        <w:rPr>
          <w:rFonts w:ascii="Agency FB" w:hAnsi="Agency FB"/>
          <w:sz w:val="32"/>
          <w:szCs w:val="32"/>
        </w:rPr>
      </w:pPr>
      <w:r>
        <w:rPr>
          <w:noProof/>
        </w:rPr>
        <w:drawing>
          <wp:inline distT="0" distB="0" distL="0" distR="0" wp14:anchorId="35CA64DB" wp14:editId="2A46CE8D">
            <wp:extent cx="5943600" cy="724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/>
          <w:sz w:val="32"/>
          <w:szCs w:val="32"/>
        </w:rPr>
        <w:br w:type="page"/>
      </w:r>
    </w:p>
    <w:p w14:paraId="497EB696" w14:textId="77777777" w:rsidR="00FD3457" w:rsidRDefault="00FD345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804A0C" wp14:editId="03F9BAD2">
            <wp:extent cx="5943600" cy="4913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836A" w14:textId="77777777" w:rsidR="00FD3457" w:rsidRDefault="00FD345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1DA17373" w14:textId="77777777" w:rsidR="00FD3457" w:rsidRDefault="00FD345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3EAA30" wp14:editId="7DF44DB4">
            <wp:extent cx="5943600" cy="6387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BACB" w14:textId="77777777" w:rsidR="00FD3457" w:rsidRDefault="00FD345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15221D6C" w14:textId="77777777" w:rsidR="00FD3457" w:rsidRDefault="00FD345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9EF9FC" wp14:editId="18DBA036">
            <wp:extent cx="5943600" cy="4702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FBF2" w14:textId="714F05F8" w:rsidR="00FD3457" w:rsidRDefault="00FD345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A4ED0E" wp14:editId="34CC89B1">
            <wp:extent cx="5943600" cy="44170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/>
          <w:sz w:val="32"/>
          <w:szCs w:val="32"/>
        </w:rPr>
        <w:br w:type="page"/>
      </w:r>
    </w:p>
    <w:p w14:paraId="7EEA97EA" w14:textId="7F62FA05" w:rsidR="00FD3457" w:rsidRDefault="003D56F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1E8F8D" wp14:editId="6C2C1B86">
            <wp:extent cx="5943600" cy="5496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457">
        <w:rPr>
          <w:rFonts w:ascii="Agency FB" w:hAnsi="Agency FB"/>
          <w:sz w:val="32"/>
          <w:szCs w:val="32"/>
        </w:rPr>
        <w:br w:type="page"/>
      </w:r>
    </w:p>
    <w:p w14:paraId="76462E35" w14:textId="77777777" w:rsidR="003D56F7" w:rsidRDefault="003D56F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EC1755" wp14:editId="54D4921D">
            <wp:extent cx="5943600" cy="5674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1F1F" w14:textId="77777777" w:rsidR="003D56F7" w:rsidRDefault="003D56F7">
      <w:pPr>
        <w:rPr>
          <w:rFonts w:ascii="Agency FB" w:hAnsi="Agency FB"/>
          <w:sz w:val="32"/>
          <w:szCs w:val="32"/>
        </w:rPr>
      </w:pPr>
    </w:p>
    <w:p w14:paraId="1ED68421" w14:textId="7D679878" w:rsidR="00FD3457" w:rsidRDefault="00FD345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106DA7B" w14:textId="2BA46472" w:rsidR="00FD3457" w:rsidRDefault="003D56F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AE31DE" wp14:editId="017345C3">
            <wp:extent cx="5943600" cy="6442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457">
        <w:rPr>
          <w:rFonts w:ascii="Agency FB" w:hAnsi="Agency FB"/>
          <w:sz w:val="32"/>
          <w:szCs w:val="32"/>
        </w:rPr>
        <w:br w:type="page"/>
      </w:r>
    </w:p>
    <w:p w14:paraId="0ABA7FD7" w14:textId="28618673" w:rsidR="003D56F7" w:rsidRDefault="003D56F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2D4E86" wp14:editId="1851D15C">
            <wp:simplePos x="0" y="0"/>
            <wp:positionH relativeFrom="column">
              <wp:posOffset>563526</wp:posOffset>
            </wp:positionH>
            <wp:positionV relativeFrom="page">
              <wp:posOffset>6911163</wp:posOffset>
            </wp:positionV>
            <wp:extent cx="4975860" cy="162052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5676A2" wp14:editId="3A7CADDB">
            <wp:extent cx="5943600" cy="58839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A528" w14:textId="2171DE15" w:rsidR="00FD3457" w:rsidRDefault="00FD345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0EAF4C26" w14:textId="121E32E1" w:rsidR="00FD3457" w:rsidRDefault="003D56F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6BDBFC" wp14:editId="2E17A56B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507355" cy="1903095"/>
            <wp:effectExtent l="0" t="0" r="0" b="190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D705AC8" wp14:editId="6AA33467">
            <wp:extent cx="5943600" cy="9880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A4F3" w14:textId="3992F998" w:rsidR="003D56F7" w:rsidRDefault="003D56F7">
      <w:pPr>
        <w:rPr>
          <w:rFonts w:ascii="Agency FB" w:hAnsi="Agency FB"/>
          <w:sz w:val="32"/>
          <w:szCs w:val="32"/>
        </w:rPr>
      </w:pPr>
      <w:r>
        <w:rPr>
          <w:noProof/>
        </w:rPr>
        <w:drawing>
          <wp:inline distT="0" distB="0" distL="0" distR="0" wp14:anchorId="567DFE14" wp14:editId="1FEA2E49">
            <wp:extent cx="5943600" cy="5185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CB31" w14:textId="7CFAE43A" w:rsidR="00FD3457" w:rsidRDefault="003D56F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128ABE" wp14:editId="1833B75C">
            <wp:extent cx="5943600" cy="6530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0537" w14:textId="7CFADC14" w:rsidR="00FD3457" w:rsidRDefault="00FD345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3ED9E7F2" w14:textId="4E10F052" w:rsidR="003D56F7" w:rsidRDefault="003D56F7" w:rsidP="00FD345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92D452" wp14:editId="62600AA3">
            <wp:extent cx="5943600" cy="71012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49E2" w14:textId="77777777" w:rsidR="003D56F7" w:rsidRDefault="003D56F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1AFBEF1D" w14:textId="7206F6EB" w:rsidR="003D56F7" w:rsidRDefault="003D56F7" w:rsidP="00FD3457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B326AD" wp14:editId="79247360">
            <wp:extent cx="5943600" cy="27698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94AD" w14:textId="77777777" w:rsidR="003D56F7" w:rsidRDefault="003D56F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59D240A6" w14:textId="7D1ED95A" w:rsidR="00FD3457" w:rsidRDefault="003D56F7" w:rsidP="003D56F7">
      <w:pPr>
        <w:jc w:val="center"/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lastRenderedPageBreak/>
        <w:t>Appendix</w:t>
      </w:r>
    </w:p>
    <w:p w14:paraId="55B8781A" w14:textId="33426B66" w:rsidR="003D56F7" w:rsidRDefault="003D56F7" w:rsidP="003D56F7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&gt;&gt;</w:t>
      </w:r>
      <w:proofErr w:type="spellStart"/>
      <w:r>
        <w:rPr>
          <w:rFonts w:ascii="Bookman Old Style" w:hAnsi="Bookman Old Style"/>
          <w:sz w:val="28"/>
          <w:szCs w:val="28"/>
        </w:rPr>
        <w:t>Matlab</w:t>
      </w:r>
      <w:proofErr w:type="spellEnd"/>
      <w:r>
        <w:rPr>
          <w:rFonts w:ascii="Bookman Old Style" w:hAnsi="Bookman Old Style"/>
          <w:sz w:val="28"/>
          <w:szCs w:val="28"/>
        </w:rPr>
        <w:t xml:space="preserve"> Code</w:t>
      </w:r>
    </w:p>
    <w:p w14:paraId="161F01AC" w14:textId="77777777" w:rsidR="00F545A3" w:rsidRPr="003D56F7" w:rsidRDefault="00F545A3" w:rsidP="003D56F7">
      <w:pPr>
        <w:rPr>
          <w:rFonts w:ascii="Bookman Old Style" w:hAnsi="Bookman Old Style"/>
          <w:sz w:val="28"/>
          <w:szCs w:val="28"/>
        </w:rPr>
      </w:pPr>
      <w:bookmarkStart w:id="0" w:name="_GoBack"/>
      <w:bookmarkEnd w:id="0"/>
    </w:p>
    <w:p w14:paraId="3B717207" w14:textId="77777777" w:rsidR="00F545A3" w:rsidRDefault="00F545A3" w:rsidP="00F545A3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Helvetica"/>
          <w:b/>
          <w:bCs/>
          <w:color w:val="3C3C3C"/>
          <w:sz w:val="30"/>
          <w:szCs w:val="30"/>
        </w:rPr>
      </w:pPr>
      <w:r>
        <w:rPr>
          <w:rStyle w:val="s09f35bb10"/>
          <w:rFonts w:ascii="Helvetica" w:hAnsi="Helvetica" w:cs="Helvetica"/>
          <w:b/>
          <w:bCs/>
          <w:color w:val="3C3C3C"/>
          <w:sz w:val="30"/>
          <w:szCs w:val="30"/>
        </w:rPr>
        <w:t xml:space="preserve">AAE339 </w:t>
      </w:r>
      <w:proofErr w:type="spellStart"/>
      <w:r>
        <w:rPr>
          <w:rStyle w:val="s09f35bb10"/>
          <w:rFonts w:ascii="Helvetica" w:hAnsi="Helvetica" w:cs="Helvetica"/>
          <w:b/>
          <w:bCs/>
          <w:color w:val="3C3C3C"/>
          <w:sz w:val="30"/>
          <w:szCs w:val="30"/>
        </w:rPr>
        <w:t>matlab</w:t>
      </w:r>
      <w:proofErr w:type="spellEnd"/>
      <w:r>
        <w:rPr>
          <w:rStyle w:val="s09f35bb10"/>
          <w:rFonts w:ascii="Helvetica" w:hAnsi="Helvetica" w:cs="Helvetica"/>
          <w:b/>
          <w:bCs/>
          <w:color w:val="3C3C3C"/>
          <w:sz w:val="30"/>
          <w:szCs w:val="30"/>
        </w:rPr>
        <w:t xml:space="preserve"> code</w:t>
      </w:r>
    </w:p>
    <w:p w14:paraId="7BEA215D" w14:textId="44F983CF" w:rsidR="00F545A3" w:rsidRPr="00F545A3" w:rsidRDefault="00F545A3" w:rsidP="00F545A3">
      <w:pPr>
        <w:shd w:val="clear" w:color="auto" w:fill="F7F7F7"/>
        <w:spacing w:line="258" w:lineRule="atLeast"/>
        <w:rPr>
          <w:rFonts w:ascii="Consolas" w:hAnsi="Consolas" w:cs="Times New Roman"/>
          <w:color w:val="000000"/>
          <w:sz w:val="21"/>
          <w:szCs w:val="21"/>
        </w:rPr>
      </w:pPr>
      <w:r>
        <w:rPr>
          <w:rStyle w:val="s09f35bb10"/>
          <w:rFonts w:ascii="Consolas" w:hAnsi="Consolas"/>
          <w:color w:val="000000"/>
          <w:sz w:val="21"/>
          <w:szCs w:val="21"/>
        </w:rPr>
        <w:t xml:space="preserve">clear </w:t>
      </w:r>
      <w:r>
        <w:rPr>
          <w:rStyle w:val="s09f35bb151"/>
          <w:rFonts w:ascii="Consolas" w:hAnsi="Consolas"/>
          <w:sz w:val="21"/>
          <w:szCs w:val="21"/>
        </w:rPr>
        <w:t>all</w:t>
      </w:r>
      <w:r>
        <w:rPr>
          <w:rStyle w:val="s09f35bb10"/>
          <w:rFonts w:ascii="Consolas" w:hAnsi="Consolas"/>
          <w:color w:val="000000"/>
          <w:sz w:val="21"/>
          <w:szCs w:val="21"/>
        </w:rPr>
        <w:t xml:space="preserve">; close </w:t>
      </w:r>
      <w:r>
        <w:rPr>
          <w:rStyle w:val="s09f35bb151"/>
          <w:rFonts w:ascii="Consolas" w:hAnsi="Consolas"/>
          <w:sz w:val="21"/>
          <w:szCs w:val="21"/>
        </w:rPr>
        <w:t>all</w:t>
      </w:r>
      <w:r>
        <w:rPr>
          <w:rStyle w:val="s09f35bb10"/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proofErr w:type="gramStart"/>
      <w:r>
        <w:rPr>
          <w:rStyle w:val="s09f35bb10"/>
          <w:rFonts w:ascii="Consolas" w:hAnsi="Consolas"/>
          <w:color w:val="000000"/>
          <w:sz w:val="21"/>
          <w:szCs w:val="21"/>
        </w:rPr>
        <w:t>clc</w:t>
      </w:r>
      <w:proofErr w:type="spellEnd"/>
      <w:r>
        <w:rPr>
          <w:rStyle w:val="s09f35bb1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600EE45E" w14:textId="77777777" w:rsidR="00F545A3" w:rsidRDefault="00F545A3" w:rsidP="00F545A3">
      <w:pPr>
        <w:pStyle w:val="Heading3"/>
        <w:spacing w:before="45" w:after="75" w:line="270" w:lineRule="atLeast"/>
        <w:ind w:right="150"/>
        <w:rPr>
          <w:rFonts w:ascii="Helvetica" w:hAnsi="Helvetica" w:cs="Helvetica"/>
          <w:color w:val="3C3C3C"/>
          <w:sz w:val="26"/>
          <w:szCs w:val="26"/>
        </w:rPr>
      </w:pPr>
      <w:r>
        <w:rPr>
          <w:rStyle w:val="s09f35bb10"/>
          <w:rFonts w:ascii="Helvetica" w:hAnsi="Helvetica" w:cs="Helvetica"/>
          <w:color w:val="3C3C3C"/>
          <w:sz w:val="26"/>
          <w:szCs w:val="26"/>
        </w:rPr>
        <w:t>problem 2</w:t>
      </w:r>
    </w:p>
    <w:p w14:paraId="365BE675" w14:textId="77777777" w:rsidR="00F545A3" w:rsidRDefault="00F545A3" w:rsidP="00F545A3">
      <w:pPr>
        <w:shd w:val="clear" w:color="auto" w:fill="F7F7F7"/>
        <w:spacing w:line="258" w:lineRule="atLeast"/>
        <w:rPr>
          <w:rFonts w:ascii="Consolas" w:hAnsi="Consolas" w:cs="Times New Roman"/>
          <w:color w:val="000000"/>
          <w:sz w:val="21"/>
          <w:szCs w:val="21"/>
        </w:rPr>
      </w:pPr>
      <w:r>
        <w:rPr>
          <w:rStyle w:val="s09f35bb171"/>
          <w:rFonts w:ascii="Consolas" w:hAnsi="Consolas"/>
          <w:sz w:val="21"/>
          <w:szCs w:val="21"/>
        </w:rPr>
        <w:t xml:space="preserve">% </w:t>
      </w:r>
      <w:proofErr w:type="spellStart"/>
      <w:r>
        <w:rPr>
          <w:rStyle w:val="s09f35bb171"/>
          <w:rFonts w:ascii="Consolas" w:hAnsi="Consolas"/>
          <w:sz w:val="21"/>
          <w:szCs w:val="21"/>
        </w:rPr>
        <w:t>Optimazation</w:t>
      </w:r>
      <w:proofErr w:type="spellEnd"/>
      <w:r>
        <w:rPr>
          <w:rStyle w:val="s09f35bb171"/>
          <w:rFonts w:ascii="Consolas" w:hAnsi="Consolas"/>
          <w:sz w:val="21"/>
          <w:szCs w:val="21"/>
        </w:rPr>
        <w:t xml:space="preserve"> for the sum of integrals to equal the heat of reaction</w:t>
      </w:r>
    </w:p>
    <w:p w14:paraId="7EA4D717" w14:textId="77777777" w:rsidR="00F545A3" w:rsidRDefault="00F545A3" w:rsidP="00F545A3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f35bb10"/>
          <w:rFonts w:ascii="Consolas" w:hAnsi="Consolas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09f35bb10"/>
          <w:rFonts w:ascii="Consolas" w:hAnsi="Consolas"/>
          <w:color w:val="000000"/>
          <w:sz w:val="21"/>
          <w:szCs w:val="21"/>
        </w:rPr>
        <w:t>x,fval</w:t>
      </w:r>
      <w:proofErr w:type="gramEnd"/>
      <w:r>
        <w:rPr>
          <w:rStyle w:val="s09f35bb10"/>
          <w:rFonts w:ascii="Consolas" w:hAnsi="Consolas"/>
          <w:color w:val="000000"/>
          <w:sz w:val="21"/>
          <w:szCs w:val="21"/>
        </w:rPr>
        <w:t>,exitflag,output,lambda,grad,hessian</w:t>
      </w:r>
      <w:proofErr w:type="spellEnd"/>
      <w:r>
        <w:rPr>
          <w:rStyle w:val="s09f35bb10"/>
          <w:rFonts w:ascii="Consolas" w:hAnsi="Consolas"/>
          <w:color w:val="000000"/>
          <w:sz w:val="21"/>
          <w:szCs w:val="21"/>
        </w:rPr>
        <w:t>] = HW4_opt_T_ad_p2([301], [300], [3500]);</w:t>
      </w:r>
    </w:p>
    <w:p w14:paraId="14DC7D3A" w14:textId="77777777" w:rsidR="00F545A3" w:rsidRDefault="00F545A3" w:rsidP="00F545A3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Style w:val="s09f35bb10"/>
          <w:rFonts w:ascii="Consolas" w:hAnsi="Consolas"/>
          <w:color w:val="000000"/>
          <w:sz w:val="21"/>
          <w:szCs w:val="21"/>
        </w:rPr>
        <w:t>vpa</w:t>
      </w:r>
      <w:proofErr w:type="spellEnd"/>
      <w:r>
        <w:rPr>
          <w:rStyle w:val="s09f35bb1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09f35bb10"/>
          <w:rFonts w:ascii="Consolas" w:hAnsi="Consolas"/>
          <w:color w:val="000000"/>
          <w:sz w:val="21"/>
          <w:szCs w:val="21"/>
        </w:rPr>
        <w:t>x, 10)</w:t>
      </w:r>
    </w:p>
    <w:p w14:paraId="69BCD4E3" w14:textId="77777777" w:rsidR="00F545A3" w:rsidRDefault="00F545A3" w:rsidP="00F545A3">
      <w:pPr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0C3FF8DC" w14:textId="77777777" w:rsidR="00F545A3" w:rsidRDefault="00F545A3" w:rsidP="00F545A3">
      <w:pPr>
        <w:pStyle w:val="Heading3"/>
        <w:spacing w:before="45" w:after="75" w:line="270" w:lineRule="atLeast"/>
        <w:ind w:right="150"/>
        <w:rPr>
          <w:rFonts w:ascii="Helvetica" w:hAnsi="Helvetica" w:cs="Helvetica"/>
          <w:color w:val="3C3C3C"/>
          <w:sz w:val="26"/>
          <w:szCs w:val="26"/>
        </w:rPr>
      </w:pPr>
      <w:r>
        <w:rPr>
          <w:rStyle w:val="s09f35bb10"/>
          <w:rFonts w:ascii="Helvetica" w:hAnsi="Helvetica" w:cs="Helvetica"/>
          <w:color w:val="3C3C3C"/>
          <w:sz w:val="26"/>
          <w:szCs w:val="26"/>
        </w:rPr>
        <w:t>problem 3</w:t>
      </w:r>
    </w:p>
    <w:p w14:paraId="0D3AD516" w14:textId="77777777" w:rsidR="00F545A3" w:rsidRDefault="00F545A3" w:rsidP="00F545A3">
      <w:pPr>
        <w:pStyle w:val="Heading4"/>
        <w:spacing w:before="150" w:after="75" w:line="270" w:lineRule="atLeast"/>
        <w:ind w:right="150"/>
        <w:rPr>
          <w:rFonts w:ascii="Helvetica" w:hAnsi="Helvetica" w:cs="Helvetica"/>
          <w:color w:val="3C3C3C"/>
          <w:sz w:val="23"/>
          <w:szCs w:val="23"/>
        </w:rPr>
      </w:pPr>
      <w:r>
        <w:rPr>
          <w:rStyle w:val="s09f35bb10"/>
          <w:rFonts w:ascii="Helvetica" w:hAnsi="Helvetica" w:cs="Helvetica"/>
          <w:color w:val="3C3C3C"/>
          <w:sz w:val="23"/>
          <w:szCs w:val="23"/>
        </w:rPr>
        <w:t>&lt;b&gt;</w:t>
      </w:r>
    </w:p>
    <w:p w14:paraId="250D5335" w14:textId="77777777" w:rsidR="00F545A3" w:rsidRDefault="00F545A3" w:rsidP="00F545A3">
      <w:pPr>
        <w:shd w:val="clear" w:color="auto" w:fill="F7F7F7"/>
        <w:spacing w:line="258" w:lineRule="atLeast"/>
        <w:rPr>
          <w:rFonts w:ascii="Consolas" w:hAnsi="Consolas" w:cs="Times New Roman"/>
          <w:color w:val="000000"/>
          <w:sz w:val="21"/>
          <w:szCs w:val="21"/>
        </w:rPr>
      </w:pPr>
      <w:r>
        <w:rPr>
          <w:rStyle w:val="s09f35bb171"/>
          <w:rFonts w:ascii="Consolas" w:hAnsi="Consolas"/>
          <w:sz w:val="21"/>
          <w:szCs w:val="21"/>
        </w:rPr>
        <w:t xml:space="preserve">% </w:t>
      </w:r>
      <w:proofErr w:type="spellStart"/>
      <w:r>
        <w:rPr>
          <w:rStyle w:val="s09f35bb171"/>
          <w:rFonts w:ascii="Consolas" w:hAnsi="Consolas"/>
          <w:sz w:val="21"/>
          <w:szCs w:val="21"/>
        </w:rPr>
        <w:t>Optimazation</w:t>
      </w:r>
      <w:proofErr w:type="spellEnd"/>
      <w:r>
        <w:rPr>
          <w:rStyle w:val="s09f35bb171"/>
          <w:rFonts w:ascii="Consolas" w:hAnsi="Consolas"/>
          <w:sz w:val="21"/>
          <w:szCs w:val="21"/>
        </w:rPr>
        <w:t xml:space="preserve"> for the sum of integrals to equal the heat of reaction</w:t>
      </w:r>
    </w:p>
    <w:p w14:paraId="0B3DE429" w14:textId="77777777" w:rsidR="00F545A3" w:rsidRDefault="00F545A3" w:rsidP="00F545A3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f35bb10"/>
          <w:rFonts w:ascii="Consolas" w:hAnsi="Consolas"/>
          <w:color w:val="000000"/>
          <w:sz w:val="21"/>
          <w:szCs w:val="21"/>
        </w:rPr>
        <w:t>[x</w:t>
      </w:r>
      <w:proofErr w:type="gramStart"/>
      <w:r>
        <w:rPr>
          <w:rStyle w:val="s09f35bb10"/>
          <w:rFonts w:ascii="Consolas" w:hAnsi="Consolas"/>
          <w:color w:val="000000"/>
          <w:sz w:val="21"/>
          <w:szCs w:val="21"/>
        </w:rPr>
        <w:t>2,fval</w:t>
      </w:r>
      <w:proofErr w:type="gramEnd"/>
      <w:r>
        <w:rPr>
          <w:rStyle w:val="s09f35bb10"/>
          <w:rFonts w:ascii="Consolas" w:hAnsi="Consolas"/>
          <w:color w:val="000000"/>
          <w:sz w:val="21"/>
          <w:szCs w:val="21"/>
        </w:rPr>
        <w:t>2,exitflag2,output2,lambda2,grad2,hessian2] = HW4_opt_T_ad_p3([301], [300], [5000]);</w:t>
      </w:r>
    </w:p>
    <w:p w14:paraId="6066AC72" w14:textId="77777777" w:rsidR="00F545A3" w:rsidRDefault="00F545A3" w:rsidP="00F545A3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Style w:val="s09f35bb10"/>
          <w:rFonts w:ascii="Consolas" w:hAnsi="Consolas"/>
          <w:color w:val="000000"/>
          <w:sz w:val="21"/>
          <w:szCs w:val="21"/>
        </w:rPr>
        <w:t>vpa</w:t>
      </w:r>
      <w:proofErr w:type="spellEnd"/>
      <w:r>
        <w:rPr>
          <w:rStyle w:val="s09f35bb1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09f35bb10"/>
          <w:rFonts w:ascii="Consolas" w:hAnsi="Consolas"/>
          <w:color w:val="000000"/>
          <w:sz w:val="21"/>
          <w:szCs w:val="21"/>
        </w:rPr>
        <w:t>x2, 10)</w:t>
      </w:r>
    </w:p>
    <w:p w14:paraId="5DF26A0D" w14:textId="77777777" w:rsidR="00F545A3" w:rsidRDefault="00F545A3" w:rsidP="00F545A3">
      <w:pPr>
        <w:spacing w:after="240" w:line="258" w:lineRule="atLeast"/>
        <w:rPr>
          <w:rFonts w:ascii="Consolas" w:hAnsi="Consolas"/>
          <w:color w:val="000000"/>
          <w:sz w:val="21"/>
          <w:szCs w:val="21"/>
        </w:rPr>
      </w:pPr>
    </w:p>
    <w:p w14:paraId="37DB705B" w14:textId="77777777" w:rsidR="00F545A3" w:rsidRDefault="00F545A3" w:rsidP="00F545A3">
      <w:pPr>
        <w:pStyle w:val="Heading4"/>
        <w:spacing w:before="45" w:after="75" w:line="270" w:lineRule="atLeast"/>
        <w:ind w:right="150"/>
        <w:rPr>
          <w:rFonts w:ascii="Helvetica" w:hAnsi="Helvetica" w:cs="Helvetica"/>
          <w:color w:val="3C3C3C"/>
          <w:sz w:val="23"/>
          <w:szCs w:val="23"/>
        </w:rPr>
      </w:pPr>
      <w:r>
        <w:rPr>
          <w:rStyle w:val="s09f35bb10"/>
          <w:rFonts w:ascii="Helvetica" w:hAnsi="Helvetica" w:cs="Helvetica"/>
          <w:color w:val="3C3C3C"/>
          <w:sz w:val="23"/>
          <w:szCs w:val="23"/>
        </w:rPr>
        <w:t>&lt;c&gt;</w:t>
      </w:r>
    </w:p>
    <w:p w14:paraId="787221A8" w14:textId="77777777" w:rsidR="00F545A3" w:rsidRDefault="00F545A3" w:rsidP="00F545A3">
      <w:pPr>
        <w:shd w:val="clear" w:color="auto" w:fill="F7F7F7"/>
        <w:spacing w:line="258" w:lineRule="atLeast"/>
        <w:rPr>
          <w:rFonts w:ascii="Consolas" w:hAnsi="Consolas" w:cs="Times New Roman"/>
          <w:color w:val="000000"/>
          <w:sz w:val="21"/>
          <w:szCs w:val="21"/>
        </w:rPr>
      </w:pPr>
      <w:r>
        <w:rPr>
          <w:rStyle w:val="s09f35bb171"/>
          <w:rFonts w:ascii="Consolas" w:hAnsi="Consolas"/>
          <w:sz w:val="21"/>
          <w:szCs w:val="21"/>
        </w:rPr>
        <w:t>% interpolating</w:t>
      </w:r>
    </w:p>
    <w:p w14:paraId="4D8218A0" w14:textId="77777777" w:rsidR="00F545A3" w:rsidRDefault="00F545A3" w:rsidP="00F545A3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09f35bb10"/>
          <w:rFonts w:ascii="Consolas" w:hAnsi="Consolas"/>
          <w:color w:val="000000"/>
          <w:sz w:val="21"/>
          <w:szCs w:val="21"/>
        </w:rPr>
        <w:t>T_chamber</w:t>
      </w:r>
      <w:proofErr w:type="spellEnd"/>
      <w:r>
        <w:rPr>
          <w:rStyle w:val="s09f35bb1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09f35bb10"/>
          <w:rFonts w:ascii="Consolas" w:hAnsi="Consolas"/>
          <w:color w:val="000000"/>
          <w:sz w:val="21"/>
          <w:szCs w:val="21"/>
        </w:rPr>
        <w:t>two_point_</w:t>
      </w:r>
      <w:proofErr w:type="gramStart"/>
      <w:r>
        <w:rPr>
          <w:rStyle w:val="s09f35bb10"/>
          <w:rFonts w:ascii="Consolas" w:hAnsi="Consolas"/>
          <w:color w:val="000000"/>
          <w:sz w:val="21"/>
          <w:szCs w:val="21"/>
        </w:rPr>
        <w:t>interpolate</w:t>
      </w:r>
      <w:proofErr w:type="spellEnd"/>
      <w:r>
        <w:rPr>
          <w:rStyle w:val="s09f35bb1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09f35bb10"/>
          <w:rFonts w:ascii="Consolas" w:hAnsi="Consolas"/>
          <w:color w:val="000000"/>
          <w:sz w:val="21"/>
          <w:szCs w:val="21"/>
        </w:rPr>
        <w:t>0.56552,0.51807,1.5528,3500,4000);</w:t>
      </w:r>
    </w:p>
    <w:p w14:paraId="12F78FDD" w14:textId="77777777" w:rsidR="00F545A3" w:rsidRDefault="00F545A3" w:rsidP="00F545A3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f35bb10"/>
          <w:rFonts w:ascii="Consolas" w:hAnsi="Consolas"/>
          <w:color w:val="000000"/>
          <w:sz w:val="21"/>
          <w:szCs w:val="21"/>
        </w:rPr>
        <w:t xml:space="preserve">Kp2 = </w:t>
      </w:r>
      <w:proofErr w:type="spellStart"/>
      <w:r>
        <w:rPr>
          <w:rStyle w:val="s09f35bb10"/>
          <w:rFonts w:ascii="Consolas" w:hAnsi="Consolas"/>
          <w:color w:val="000000"/>
          <w:sz w:val="21"/>
          <w:szCs w:val="21"/>
        </w:rPr>
        <w:t>two_point_</w:t>
      </w:r>
      <w:proofErr w:type="gramStart"/>
      <w:r>
        <w:rPr>
          <w:rStyle w:val="s09f35bb10"/>
          <w:rFonts w:ascii="Consolas" w:hAnsi="Consolas"/>
          <w:color w:val="000000"/>
          <w:sz w:val="21"/>
          <w:szCs w:val="21"/>
        </w:rPr>
        <w:t>interpolate</w:t>
      </w:r>
      <w:proofErr w:type="spellEnd"/>
      <w:r>
        <w:rPr>
          <w:rStyle w:val="s09f35bb1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09f35bb10"/>
          <w:rFonts w:ascii="Consolas" w:hAnsi="Consolas"/>
          <w:color w:val="000000"/>
          <w:sz w:val="21"/>
          <w:szCs w:val="21"/>
        </w:rPr>
        <w:t>3522.9,3500,4000,0.58993,1.5933);</w:t>
      </w:r>
    </w:p>
    <w:p w14:paraId="3E56CDAE" w14:textId="77777777" w:rsidR="00F545A3" w:rsidRDefault="00F545A3" w:rsidP="00F545A3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f35bb10"/>
          <w:rFonts w:ascii="Consolas" w:hAnsi="Consolas"/>
          <w:color w:val="000000"/>
          <w:sz w:val="21"/>
          <w:szCs w:val="21"/>
        </w:rPr>
        <w:t xml:space="preserve">Kp1 = </w:t>
      </w:r>
      <w:proofErr w:type="spellStart"/>
      <w:r>
        <w:rPr>
          <w:rStyle w:val="s09f35bb10"/>
          <w:rFonts w:ascii="Consolas" w:hAnsi="Consolas"/>
          <w:color w:val="000000"/>
          <w:sz w:val="21"/>
          <w:szCs w:val="21"/>
        </w:rPr>
        <w:t>two_point_</w:t>
      </w:r>
      <w:proofErr w:type="gramStart"/>
      <w:r>
        <w:rPr>
          <w:rStyle w:val="s09f35bb10"/>
          <w:rFonts w:ascii="Consolas" w:hAnsi="Consolas"/>
          <w:color w:val="000000"/>
          <w:sz w:val="21"/>
          <w:szCs w:val="21"/>
        </w:rPr>
        <w:t>interpolate</w:t>
      </w:r>
      <w:proofErr w:type="spellEnd"/>
      <w:r>
        <w:rPr>
          <w:rStyle w:val="s09f35bb1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09f35bb10"/>
          <w:rFonts w:ascii="Consolas" w:hAnsi="Consolas"/>
          <w:color w:val="000000"/>
          <w:sz w:val="21"/>
          <w:szCs w:val="21"/>
        </w:rPr>
        <w:t>3522.9,3500,4000,1.3046,1.5315);</w:t>
      </w:r>
    </w:p>
    <w:p w14:paraId="231D4F20" w14:textId="77777777" w:rsidR="00F545A3" w:rsidRDefault="00F545A3" w:rsidP="00F545A3">
      <w:pPr>
        <w:shd w:val="clear" w:color="auto" w:fill="F7F7F7"/>
        <w:spacing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f35bb10"/>
          <w:rFonts w:ascii="Consolas" w:hAnsi="Consolas"/>
          <w:color w:val="000000"/>
          <w:sz w:val="21"/>
          <w:szCs w:val="21"/>
        </w:rPr>
        <w:t xml:space="preserve">Kp0 = </w:t>
      </w:r>
      <w:proofErr w:type="spellStart"/>
      <w:r>
        <w:rPr>
          <w:rStyle w:val="s09f35bb10"/>
          <w:rFonts w:ascii="Consolas" w:hAnsi="Consolas"/>
          <w:color w:val="000000"/>
          <w:sz w:val="21"/>
          <w:szCs w:val="21"/>
        </w:rPr>
        <w:t>two_point_</w:t>
      </w:r>
      <w:proofErr w:type="gramStart"/>
      <w:r>
        <w:rPr>
          <w:rStyle w:val="s09f35bb10"/>
          <w:rFonts w:ascii="Consolas" w:hAnsi="Consolas"/>
          <w:color w:val="000000"/>
          <w:sz w:val="21"/>
          <w:szCs w:val="21"/>
        </w:rPr>
        <w:t>interpolate</w:t>
      </w:r>
      <w:proofErr w:type="spellEnd"/>
      <w:r>
        <w:rPr>
          <w:rStyle w:val="s09f35bb1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09f35bb10"/>
          <w:rFonts w:ascii="Consolas" w:hAnsi="Consolas"/>
          <w:color w:val="000000"/>
          <w:sz w:val="21"/>
          <w:szCs w:val="21"/>
        </w:rPr>
        <w:t>3522.9,3500,4000,4.9295,1.6623);</w:t>
      </w:r>
    </w:p>
    <w:p w14:paraId="739655F2" w14:textId="1D1F44E1" w:rsidR="003D56F7" w:rsidRDefault="003D56F7" w:rsidP="003D56F7">
      <w:pPr>
        <w:rPr>
          <w:rFonts w:ascii="Bookman Old Style" w:hAnsi="Bookman Old Style"/>
          <w:sz w:val="40"/>
          <w:szCs w:val="40"/>
        </w:rPr>
      </w:pPr>
    </w:p>
    <w:p w14:paraId="78EA2813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obj = HW4_p2_objective(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A1067EC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 Functions for the Cp for each element in the product</w:t>
      </w:r>
    </w:p>
    <w:p w14:paraId="726FAEDC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nitrogen_Cp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@(theta) 39.060-512.79*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theta.^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(-1.5)+1072.7*theta.^(-2)-820.40*theta.^(-3);</w:t>
      </w:r>
    </w:p>
    <w:p w14:paraId="41941DDD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oxygen_Cp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@(theta) 37.432+0.020102*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theta.^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(1.5)-178.57*theta.^(-1.5)+236.88*theta.^(-2);</w:t>
      </w:r>
    </w:p>
    <w:p w14:paraId="6A4A8F82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carbon_dioxide_Cp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@(theta) -3.7357+30.529*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theta.^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(0.5)-4.1034*theta+0.024198*theta.^2;</w:t>
      </w:r>
    </w:p>
    <w:p w14:paraId="49706177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water_vapor_Cp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@(theta) 143.05-183.54*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theta.^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(0.25)+82.751*theta.^(0.5)-3.6989*theta;</w:t>
      </w:r>
    </w:p>
    <w:p w14:paraId="7757FA01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051EE829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Moles </w:t>
      </w:r>
    </w:p>
    <w:p w14:paraId="0DBD20AC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n_n2 = 23.513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[moles]</w:t>
      </w:r>
    </w:p>
    <w:p w14:paraId="2B9B2DAB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n_o2 = 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1.25;</w:t>
      </w:r>
      <w:proofErr w:type="gramEnd"/>
    </w:p>
    <w:p w14:paraId="7B33C206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n_co2 = 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3;</w:t>
      </w:r>
      <w:proofErr w:type="gramEnd"/>
    </w:p>
    <w:p w14:paraId="0BA75645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n_h2o = 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4;</w:t>
      </w:r>
      <w:proofErr w:type="gramEnd"/>
    </w:p>
    <w:p w14:paraId="2DA552BC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A63BC95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T_ref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278;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%[K]</w:t>
      </w:r>
    </w:p>
    <w:p w14:paraId="1F466225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theta_ref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T_ref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100;</w:t>
      </w:r>
      <w:proofErr w:type="gramEnd"/>
    </w:p>
    <w:p w14:paraId="6A2FD9E4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theta_ad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100;</w:t>
      </w:r>
      <w:proofErr w:type="gramEnd"/>
    </w:p>
    <w:p w14:paraId="48C6DF5D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Summations of integrations </w:t>
      </w:r>
    </w:p>
    <w:p w14:paraId="1073BCF8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H_rxn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(n_n2*integral(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nitrogen_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Cp,theta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_ref,theta_ad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 + n_o2*integral(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oxygen_Cp,theta_ref,theta_ad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+ </w:t>
      </w:r>
      <w:r w:rsidRPr="003D56F7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432522D3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n_co2*integral(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carbon_dioxide_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Cp,theta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_ref,theta_ad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 + n_h2o*integral(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water_vapor_Cp,theta_ref,theta_ad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))*100;</w:t>
      </w:r>
    </w:p>
    <w:p w14:paraId="02B5E35B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obj = 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abs(</w:t>
      </w:r>
      <w:proofErr w:type="spellStart"/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H_rxn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- 2.0447*10^6);</w:t>
      </w:r>
    </w:p>
    <w:p w14:paraId="16DFC05A" w14:textId="77777777" w:rsidR="003D56F7" w:rsidRPr="003D56F7" w:rsidRDefault="003D56F7" w:rsidP="003D56F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3A22163" w14:textId="20E2E935" w:rsidR="003D56F7" w:rsidRDefault="003D56F7" w:rsidP="003D56F7">
      <w:pPr>
        <w:rPr>
          <w:rFonts w:ascii="Bookman Old Style" w:hAnsi="Bookman Old Style"/>
          <w:sz w:val="40"/>
          <w:szCs w:val="40"/>
        </w:rPr>
      </w:pPr>
    </w:p>
    <w:p w14:paraId="36328697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x,fval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,exitflag,output,lambda,grad,hessian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] = HW4_opt_T_ad_p2(x0,lb,ub)</w:t>
      </w:r>
    </w:p>
    <w:p w14:paraId="4B6226E5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%% Start with the default options</w:t>
      </w:r>
    </w:p>
    <w:p w14:paraId="0F7B0971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options =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optimoptions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fmincon</w:t>
      </w:r>
      <w:proofErr w:type="spellEnd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E25FD41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%% Modify options setting</w:t>
      </w:r>
    </w:p>
    <w:p w14:paraId="12719237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options = </w:t>
      </w:r>
      <w:proofErr w:type="spellStart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optimoptions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options,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'Display</w:t>
      </w:r>
      <w:proofErr w:type="spellEnd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'off'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02F52A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options = </w:t>
      </w:r>
      <w:proofErr w:type="spellStart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optimoptions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options,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PlotFcn</w:t>
      </w:r>
      <w:proofErr w:type="spellEnd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, {  @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optimplotfunccount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@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optimplotfval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});</w:t>
      </w:r>
    </w:p>
    <w:p w14:paraId="4E84140A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options = </w:t>
      </w:r>
      <w:proofErr w:type="spellStart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optimoptions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options,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HessianApproximation</w:t>
      </w:r>
      <w:proofErr w:type="spellEnd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bfgs</w:t>
      </w:r>
      <w:proofErr w:type="spellEnd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C019DEC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x,fval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,exitflag,output,lambda,grad,hessian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3D56F7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25143BDB" w14:textId="77777777" w:rsidR="003D56F7" w:rsidRPr="003D56F7" w:rsidRDefault="003D56F7" w:rsidP="003D56F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fmincon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(@HW4_p2_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objective,x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0,[],[],[],[],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lb,ub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,[],options);</w:t>
      </w:r>
    </w:p>
    <w:p w14:paraId="3C195CB0" w14:textId="1449013A" w:rsidR="003D56F7" w:rsidRDefault="003D56F7" w:rsidP="003D56F7">
      <w:pPr>
        <w:rPr>
          <w:rFonts w:ascii="Bookman Old Style" w:hAnsi="Bookman Old Style"/>
          <w:sz w:val="40"/>
          <w:szCs w:val="40"/>
        </w:rPr>
      </w:pPr>
    </w:p>
    <w:p w14:paraId="54CE6658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obj = HW4_p3_objective(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D3923CD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 Functions for the Cp for each element in the product</w:t>
      </w:r>
    </w:p>
    <w:p w14:paraId="641F1D2D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oxygen_Cp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@(theta) 37.432+0.020102*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theta.^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(1.5)-178.57*theta.^(-1.5)+236.88*theta.^(-2);</w:t>
      </w:r>
    </w:p>
    <w:p w14:paraId="18AF3FE9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water_vapor_Cp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@(theta) 143.05-183.54*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theta.^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(0.25)+82.751*theta.^(0.5)-3.6989*theta;</w:t>
      </w:r>
    </w:p>
    <w:p w14:paraId="16338B17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spellStart"/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hydro_monoxide_Cp</w:t>
      </w:r>
      <w:proofErr w:type="spellEnd"/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 xml:space="preserve"> = @(theta) 81.546-59.350*</w:t>
      </w:r>
      <w:proofErr w:type="gramStart"/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theta.^</w:t>
      </w:r>
      <w:proofErr w:type="gramEnd"/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(0.25)+17.329*theta.^(0.75)-4.266*theta;</w:t>
      </w:r>
    </w:p>
    <w:p w14:paraId="526BA2BB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spellStart"/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hydro_molecule_Cp</w:t>
      </w:r>
      <w:proofErr w:type="spellEnd"/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 xml:space="preserve"> = @(theta) 20.78603+4.850638*</w:t>
      </w:r>
      <w:proofErr w:type="gramStart"/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10.^</w:t>
      </w:r>
      <w:proofErr w:type="gramEnd"/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(-10)*(theta/10)...</w:t>
      </w:r>
    </w:p>
    <w:p w14:paraId="064ED4AD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    -1.582916*</w:t>
      </w:r>
      <w:proofErr w:type="gramStart"/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10.^</w:t>
      </w:r>
      <w:proofErr w:type="gramEnd"/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(-10)*(theta/10).^2+1.525102*10.^(-11)*(theta/10).^3+3.196347*10.^(-11)*(theta/10).^2;</w:t>
      </w:r>
    </w:p>
    <w:p w14:paraId="1941A42D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06441616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Moles   </w:t>
      </w:r>
    </w:p>
    <w:p w14:paraId="7D100542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n_o2 = 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0.25;</w:t>
      </w:r>
      <w:proofErr w:type="gramEnd"/>
    </w:p>
    <w:p w14:paraId="6AA6A8D0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n_h2o = 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16A72CE0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267143C6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T_ref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300;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%[K]</w:t>
      </w:r>
    </w:p>
    <w:p w14:paraId="6241D7D2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theta_ref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T_ref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100;</w:t>
      </w:r>
      <w:proofErr w:type="gramEnd"/>
    </w:p>
    <w:p w14:paraId="13018BC7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theta_ad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100;</w:t>
      </w:r>
      <w:proofErr w:type="gramEnd"/>
    </w:p>
    <w:p w14:paraId="3D5C07C4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Summations of integrations </w:t>
      </w:r>
    </w:p>
    <w:p w14:paraId="0EA2C612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H_rxn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(n_o2*integral(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oxygen_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Cp,theta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_ref,theta_ad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 + n_h2o*integral(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water_vapor_Cp,theta_ref,theta_ad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))*100;</w:t>
      </w:r>
    </w:p>
    <w:p w14:paraId="1595482E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obj = 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abs(</w:t>
      </w:r>
      <w:proofErr w:type="spellStart"/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H_rxn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- 241.826*10^3);</w:t>
      </w:r>
    </w:p>
    <w:p w14:paraId="1AFEC390" w14:textId="77777777" w:rsidR="003D56F7" w:rsidRPr="003D56F7" w:rsidRDefault="003D56F7" w:rsidP="003D56F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FC0B82E" w14:textId="3AA11D4A" w:rsidR="003D56F7" w:rsidRDefault="003D56F7" w:rsidP="003D56F7">
      <w:pPr>
        <w:rPr>
          <w:rFonts w:ascii="Bookman Old Style" w:hAnsi="Bookman Old Style"/>
          <w:sz w:val="40"/>
          <w:szCs w:val="40"/>
        </w:rPr>
      </w:pPr>
    </w:p>
    <w:p w14:paraId="0D7F2AFC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x,fval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,exitflag,output,lambda,grad,hessian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] = HW4_opt_T_ad_p3(x0,lb,ub)</w:t>
      </w:r>
    </w:p>
    <w:p w14:paraId="62A0C83B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%% Start with the default options</w:t>
      </w:r>
    </w:p>
    <w:p w14:paraId="4D2E7299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options =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optimoptions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fmincon</w:t>
      </w:r>
      <w:proofErr w:type="spellEnd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9EF3865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228B22"/>
          <w:sz w:val="21"/>
          <w:szCs w:val="21"/>
        </w:rPr>
        <w:t>%% Modify options setting</w:t>
      </w:r>
    </w:p>
    <w:p w14:paraId="395321E1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options = </w:t>
      </w:r>
      <w:proofErr w:type="spellStart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optimoptions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options,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'Display</w:t>
      </w:r>
      <w:proofErr w:type="spellEnd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'off'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5478E81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options = </w:t>
      </w:r>
      <w:proofErr w:type="spellStart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optimoptions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options,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PlotFcn</w:t>
      </w:r>
      <w:proofErr w:type="spellEnd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, {  @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optimplotfunccount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@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optimplotfval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});</w:t>
      </w:r>
    </w:p>
    <w:p w14:paraId="6532B591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options = </w:t>
      </w:r>
      <w:proofErr w:type="spellStart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optimoptions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options,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HessianApproximation</w:t>
      </w:r>
      <w:proofErr w:type="spellEnd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bfgs</w:t>
      </w:r>
      <w:proofErr w:type="spellEnd"/>
      <w:r w:rsidRPr="003D56F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56C592F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x,fval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,exitflag,output,lambda,grad,hessian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3D56F7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08A6544B" w14:textId="77777777" w:rsidR="003D56F7" w:rsidRPr="003D56F7" w:rsidRDefault="003D56F7" w:rsidP="003D56F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fmincon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(@HW4_p3_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objective,x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0,[],[],[],[],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lb,ub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,[],options);</w:t>
      </w:r>
    </w:p>
    <w:p w14:paraId="51ED7FA4" w14:textId="6FFC6A28" w:rsidR="003D56F7" w:rsidRDefault="003D56F7" w:rsidP="003D56F7">
      <w:pPr>
        <w:rPr>
          <w:rFonts w:ascii="Bookman Old Style" w:hAnsi="Bookman Old Style"/>
          <w:sz w:val="40"/>
          <w:szCs w:val="40"/>
        </w:rPr>
      </w:pPr>
    </w:p>
    <w:p w14:paraId="2462C451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y =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two_point_interpolate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x,x</w:t>
      </w:r>
      <w:proofErr w:type="gram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_low,x_high,y_low,y_high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C122725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slope = (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y_high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y_low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 / (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x_high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x_low</w:t>
      </w:r>
      <w:proofErr w:type="spellEnd"/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F74C0D5" w14:textId="77777777" w:rsidR="003D56F7" w:rsidRPr="003D56F7" w:rsidRDefault="003D56F7" w:rsidP="003D56F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y = slope * (x -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x_low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+ </w:t>
      </w:r>
      <w:proofErr w:type="spell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y_</w:t>
      </w:r>
      <w:proofErr w:type="gramStart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low</w:t>
      </w:r>
      <w:proofErr w:type="spellEnd"/>
      <w:r w:rsidRPr="003D56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D16981A" w14:textId="77777777" w:rsidR="003D56F7" w:rsidRPr="003D56F7" w:rsidRDefault="003D56F7" w:rsidP="003D56F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56F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181611D" w14:textId="06D5E66E" w:rsidR="003D56F7" w:rsidRDefault="003D56F7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br w:type="page"/>
      </w:r>
    </w:p>
    <w:p w14:paraId="56F5BA4A" w14:textId="1B4833B0" w:rsidR="003D56F7" w:rsidRDefault="003D56F7" w:rsidP="003D56F7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&gt;&gt;CEA results </w:t>
      </w:r>
    </w:p>
    <w:p w14:paraId="3BF39BFD" w14:textId="29F8576E" w:rsidR="003D56F7" w:rsidRDefault="003D56F7" w:rsidP="003D56F7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For problem 2</w:t>
      </w:r>
    </w:p>
    <w:p w14:paraId="0539E2AF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*******************************************************************************</w:t>
      </w:r>
    </w:p>
    <w:p w14:paraId="18BA009C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2B61A85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NASA-GLENN CHEMICAL EQUILIBRIUM PROGRAM CEA2, FEBRUARY 5, 2004</w:t>
      </w:r>
    </w:p>
    <w:p w14:paraId="0F241C7D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BY  BONNIE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MCBRIDE AND SANFORD GORDON</w:t>
      </w:r>
    </w:p>
    <w:p w14:paraId="7765956A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REFS: NASA RP-1311, PART I, 1994 AND NASA RP-1311, PART II, 1996</w:t>
      </w:r>
    </w:p>
    <w:p w14:paraId="0F21F195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3D8E2A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*******************************************************************************</w:t>
      </w:r>
    </w:p>
    <w:p w14:paraId="68839B1A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E216FB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984930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C3CA482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D7FE28C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### CEA analysis performed on Sun 09-Feb-2020 17:49:04</w:t>
      </w:r>
    </w:p>
    <w:p w14:paraId="1E22EE1A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D151BBC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Problem Type: "Rocket" (Infinite Area Combustor)</w:t>
      </w:r>
    </w:p>
    <w:p w14:paraId="6DD5CF4A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E7E3B79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prob case=1111___________7282 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ro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equilibrium</w:t>
      </w:r>
    </w:p>
    <w:p w14:paraId="0BBC78E3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8764D77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Pressure (1 value):</w:t>
      </w:r>
    </w:p>
    <w:p w14:paraId="4D86C67D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p,atm</w:t>
      </w:r>
      <w:proofErr w:type="spellEnd"/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= 1</w:t>
      </w:r>
    </w:p>
    <w:p w14:paraId="467997B4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1BDBC9E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Equivalence based on Fuel/Oxid. 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wt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ratio (Eq 9.19*) (1 value):</w:t>
      </w:r>
    </w:p>
    <w:p w14:paraId="26F9C647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phi= 0.8</w:t>
      </w:r>
    </w:p>
    <w:p w14:paraId="57385334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6DCE1AF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You selected the following fuels and oxidizers:</w:t>
      </w:r>
    </w:p>
    <w:p w14:paraId="02CAD0B8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reac</w:t>
      </w:r>
      <w:proofErr w:type="spellEnd"/>
    </w:p>
    <w:p w14:paraId="39B5C3AA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fuel C3H8             mole=100.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0000  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,k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= 298.000</w:t>
      </w:r>
    </w:p>
    <w:p w14:paraId="0D2019AB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oxid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Air              mole=100.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0000  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,k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= 298.000</w:t>
      </w:r>
    </w:p>
    <w:p w14:paraId="2385757D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1F8F102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You selected these options for output:</w:t>
      </w:r>
    </w:p>
    <w:p w14:paraId="5642C732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short version of output</w:t>
      </w:r>
    </w:p>
    <w:p w14:paraId="5AE0B177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output short</w:t>
      </w:r>
    </w:p>
    <w:p w14:paraId="7904F612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Proportions of any products will be expressed as Mole Fractions.</w:t>
      </w:r>
    </w:p>
    <w:p w14:paraId="4E611A8E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Heat will be expressed as 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siunits</w:t>
      </w:r>
      <w:proofErr w:type="spellEnd"/>
    </w:p>
    <w:p w14:paraId="7E44A9E6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output 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siunits</w:t>
      </w:r>
      <w:proofErr w:type="spellEnd"/>
    </w:p>
    <w:p w14:paraId="2B36E779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745ADDCD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Input prepared by this </w:t>
      </w:r>
      <w:proofErr w:type="spellStart"/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script:prepareInputFile.cgi</w:t>
      </w:r>
      <w:proofErr w:type="spellEnd"/>
      <w:proofErr w:type="gramEnd"/>
    </w:p>
    <w:p w14:paraId="5CFC014D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ACABC51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### IMPORTANT:  The following line is the end of your CEA input file!</w:t>
      </w:r>
    </w:p>
    <w:p w14:paraId="5EA744FE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end</w:t>
      </w:r>
    </w:p>
    <w:p w14:paraId="520EAEBF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52B380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BCEE5F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611872E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7BD34A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65A715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THEORETICAL ROCKET PERFORMANCE ASSUMING EQUILIBRIUM</w:t>
      </w:r>
    </w:p>
    <w:p w14:paraId="0CC7AB5F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060DB6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COMPOSITION DURING EXPANSION FROM INFINITE AREA COMBUSTOR</w:t>
      </w:r>
    </w:p>
    <w:p w14:paraId="7A48F3C7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BBD1260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 =    14.7 PSIA</w:t>
      </w:r>
    </w:p>
    <w:p w14:paraId="7F76DB17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CASE = 1111___________</w:t>
      </w:r>
    </w:p>
    <w:p w14:paraId="0DC008FB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252FF8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REACTANT                       MOLES         ENERGY      TEMP</w:t>
      </w:r>
    </w:p>
    <w:p w14:paraId="7CAE0C11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                         KJ/KG-MOL      K</w:t>
      </w:r>
    </w:p>
    <w:p w14:paraId="3C11D340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FUEL        C3H8                       100.0000000   -104691.036    298.000</w:t>
      </w:r>
    </w:p>
    <w:p w14:paraId="12E20775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OXIDANT     Air                        100.0000000      -129.895    298.000</w:t>
      </w:r>
    </w:p>
    <w:p w14:paraId="0444D8BE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3B9E34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O/F=   19.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59862  %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FUEL=  4.854693  R,EQ.RATIO= 0.800304  PHI,EQ.RATIO= 0.800000</w:t>
      </w:r>
    </w:p>
    <w:p w14:paraId="6A311F08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980768E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CHAMBER   THROAT</w:t>
      </w:r>
    </w:p>
    <w:p w14:paraId="50512111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Pinf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/P            1.0000   1.8045</w:t>
      </w:r>
    </w:p>
    <w:p w14:paraId="536E7034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P, BAR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1.0132  0.56152</w:t>
      </w:r>
      <w:proofErr w:type="gramEnd"/>
    </w:p>
    <w:p w14:paraId="4ED34B5D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T, K   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2040.47</w:t>
      </w: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1819.87</w:t>
      </w:r>
      <w:proofErr w:type="gramEnd"/>
    </w:p>
    <w:p w14:paraId="1AFF0BC6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RHO, KG/CU M    1.7019-1 1.0584-1</w:t>
      </w:r>
    </w:p>
    <w:p w14:paraId="45736E5D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H, KJ/KG         -119.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53  -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451.65</w:t>
      </w:r>
    </w:p>
    <w:p w14:paraId="785DD1E7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U, KJ/KG         -714.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87  -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982.18</w:t>
      </w:r>
    </w:p>
    <w:p w14:paraId="424A8F3E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G, KJ/KG        -19273.5 -17534.9</w:t>
      </w:r>
    </w:p>
    <w:p w14:paraId="41660EF9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S, KJ/(KG)(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K)   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9.3871   9.3871</w:t>
      </w:r>
    </w:p>
    <w:p w14:paraId="03592AF2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ED13A24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M, (1/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n)   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28.497   28.521</w:t>
      </w:r>
    </w:p>
    <w:p w14:paraId="0BB041B6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dLV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dLP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)t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-1.00047 -1.00011</w:t>
      </w:r>
    </w:p>
    <w:p w14:paraId="03D5934D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dLV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dLT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)p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1.0156   1.0043</w:t>
      </w:r>
    </w:p>
    <w:p w14:paraId="33809C95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Cp, KJ/(KG)(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K)   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1.5938   1.4598</w:t>
      </w:r>
    </w:p>
    <w:p w14:paraId="6803CF07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GAMMAs            1.2321   1.2521</w:t>
      </w:r>
    </w:p>
    <w:p w14:paraId="752A23A5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SON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VEL,M</w:t>
      </w:r>
      <w:proofErr w:type="gram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/SEC      856.4    815.0</w:t>
      </w:r>
    </w:p>
    <w:p w14:paraId="6CA6648E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MACH NUMBER        0.000    1.000</w:t>
      </w:r>
    </w:p>
    <w:p w14:paraId="466C7FEA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74163D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PERFORMANCE PARAMETERS</w:t>
      </w:r>
    </w:p>
    <w:p w14:paraId="3F860105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E1F503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Ae/At                      1.0000</w:t>
      </w:r>
    </w:p>
    <w:p w14:paraId="01811F8D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CSTAR, M/SEC               1174.6</w:t>
      </w:r>
    </w:p>
    <w:p w14:paraId="51A4252F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CF                         0.6939</w:t>
      </w:r>
    </w:p>
    <w:p w14:paraId="2133686D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Ivac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, M/SEC                1466.0</w:t>
      </w:r>
    </w:p>
    <w:p w14:paraId="4C39CF33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Isp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, M/SEC                  815.0</w:t>
      </w:r>
    </w:p>
    <w:p w14:paraId="60CEBACE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E16486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DA53E6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MOLE FRACTIONS</w:t>
      </w:r>
    </w:p>
    <w:p w14:paraId="6CD19C0F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05CCECE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  <w:proofErr w:type="spell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Ar</w:t>
      </w:r>
      <w:proofErr w:type="spellEnd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0.00877  0.00877</w:t>
      </w:r>
      <w:proofErr w:type="gramEnd"/>
    </w:p>
    <w:p w14:paraId="43768948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*CO 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0.00088  0.00016</w:t>
      </w:r>
      <w:proofErr w:type="gramEnd"/>
    </w:p>
    <w:p w14:paraId="357D5DD5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*CO2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0.09354  0.09434</w:t>
      </w:r>
      <w:proofErr w:type="gramEnd"/>
    </w:p>
    <w:p w14:paraId="25858394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*H  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0.00003  0.00000</w:t>
      </w:r>
      <w:proofErr w:type="gramEnd"/>
    </w:p>
    <w:p w14:paraId="0E159E62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*H2 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0.00025  0.00006</w:t>
      </w:r>
      <w:proofErr w:type="gramEnd"/>
    </w:p>
    <w:p w14:paraId="6E69D25E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H2O 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0.12422  0.12517</w:t>
      </w:r>
      <w:proofErr w:type="gramEnd"/>
    </w:p>
    <w:p w14:paraId="6CB845E6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*NO 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0.00347  0.00183</w:t>
      </w:r>
      <w:proofErr w:type="gramEnd"/>
    </w:p>
    <w:p w14:paraId="745E7C2B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*N2 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0.72918  0.73064</w:t>
      </w:r>
      <w:proofErr w:type="gramEnd"/>
    </w:p>
    <w:p w14:paraId="67CE61F3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*O  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0.00017  0.00004</w:t>
      </w:r>
      <w:proofErr w:type="gramEnd"/>
    </w:p>
    <w:p w14:paraId="73908981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*OH 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0.00203  0.00075</w:t>
      </w:r>
      <w:proofErr w:type="gramEnd"/>
    </w:p>
    <w:p w14:paraId="0AF81F17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*O2              </w:t>
      </w:r>
      <w:proofErr w:type="gramStart"/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>0.03746  0.03824</w:t>
      </w:r>
      <w:proofErr w:type="gramEnd"/>
    </w:p>
    <w:p w14:paraId="6BCD6755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20207A3" w14:textId="77777777" w:rsidR="003D56F7" w:rsidRPr="007F02E6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2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* THERMODYNAMIC PROPERTIES FITTED TO 20000.K</w:t>
      </w:r>
    </w:p>
    <w:p w14:paraId="62EBD772" w14:textId="77777777" w:rsidR="003D56F7" w:rsidRDefault="003D56F7" w:rsidP="003D56F7"/>
    <w:p w14:paraId="13F5BBCF" w14:textId="77777777" w:rsidR="003D56F7" w:rsidRPr="003D56F7" w:rsidRDefault="003D56F7" w:rsidP="003D56F7">
      <w:pPr>
        <w:rPr>
          <w:rFonts w:ascii="Bookman Old Style" w:hAnsi="Bookman Old Style"/>
          <w:sz w:val="28"/>
          <w:szCs w:val="28"/>
        </w:rPr>
      </w:pPr>
    </w:p>
    <w:p w14:paraId="64CF17FF" w14:textId="0DC333BA" w:rsidR="00FD3457" w:rsidRDefault="003D56F7" w:rsidP="00FD3457">
      <w:pPr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sz w:val="32"/>
          <w:szCs w:val="32"/>
        </w:rPr>
        <w:lastRenderedPageBreak/>
        <w:t>For problem 3</w:t>
      </w:r>
    </w:p>
    <w:p w14:paraId="0CD258D7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*******************************************************************************</w:t>
      </w:r>
    </w:p>
    <w:p w14:paraId="7CA6F629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C3E7CBB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NASA-GLENN CHEMICAL EQUILIBRIUM PROGRAM CEA2, FEBRUARY 5, 2004</w:t>
      </w:r>
    </w:p>
    <w:p w14:paraId="7443D2E5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BY  BONNIE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MCBRIDE AND SANFORD GORDON</w:t>
      </w:r>
    </w:p>
    <w:p w14:paraId="68FE8789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REFS: NASA RP-1311, PART I, 1994 AND NASA RP-1311, PART II, 1996</w:t>
      </w:r>
    </w:p>
    <w:p w14:paraId="07A285CA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0F342E5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*******************************************************************************</w:t>
      </w:r>
    </w:p>
    <w:p w14:paraId="0F59FAA0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F07EC8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A3C758A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C761E24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A6F158E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### CEA analysis performed on Tue 11-Feb-2020 13:09:56</w:t>
      </w:r>
    </w:p>
    <w:p w14:paraId="229AD78F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94C3CCD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Problem Type: "Rocket" (Infinite Area Combustor)</w:t>
      </w:r>
    </w:p>
    <w:p w14:paraId="6CC5529F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68FF88E8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prob case=1111___________1362 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ro</w:t>
      </w:r>
      <w:proofErr w:type="spell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equilibrium</w:t>
      </w:r>
    </w:p>
    <w:p w14:paraId="2E3422E5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12B7346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Pressure (1 value):</w:t>
      </w:r>
    </w:p>
    <w:p w14:paraId="1AF2143B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p,atm</w:t>
      </w:r>
      <w:proofErr w:type="spellEnd"/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= 100</w:t>
      </w:r>
    </w:p>
    <w:p w14:paraId="53FEE011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73E6D4B3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Oxidizer/Fuel Wt. ratio (1 value):</w:t>
      </w:r>
    </w:p>
    <w:p w14:paraId="797ABFC6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o/f= 12</w:t>
      </w:r>
    </w:p>
    <w:p w14:paraId="751C0CBB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021613C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You selected the following fuels and oxidizers:</w:t>
      </w:r>
    </w:p>
    <w:p w14:paraId="2B9C2C04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reac</w:t>
      </w:r>
      <w:proofErr w:type="spellEnd"/>
    </w:p>
    <w:p w14:paraId="21515A8A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fuel H2               mole=100.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0000  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,k</w:t>
      </w:r>
      <w:proofErr w:type="spell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= 300.000</w:t>
      </w:r>
    </w:p>
    <w:p w14:paraId="490B25BE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oxid</w:t>
      </w:r>
      <w:proofErr w:type="spell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O2               mole=100.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0000  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,k</w:t>
      </w:r>
      <w:proofErr w:type="spell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= 300.000</w:t>
      </w:r>
    </w:p>
    <w:p w14:paraId="4BB3BA0C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8F537E6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You selected these options for output:</w:t>
      </w:r>
    </w:p>
    <w:p w14:paraId="026E4EB8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short version of output</w:t>
      </w:r>
    </w:p>
    <w:p w14:paraId="5CCEAC5A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output short</w:t>
      </w:r>
    </w:p>
    <w:p w14:paraId="7FB6EBC9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Proportions of any products will be expressed as Mole Fractions.</w:t>
      </w:r>
    </w:p>
    <w:p w14:paraId="27806EDD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Heat will be expressed as 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siunits</w:t>
      </w:r>
      <w:proofErr w:type="spellEnd"/>
    </w:p>
    <w:p w14:paraId="0529DD0B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output 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siunits</w:t>
      </w:r>
      <w:proofErr w:type="spellEnd"/>
    </w:p>
    <w:p w14:paraId="3211B0C9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6BB7D4ED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Input prepared by this </w:t>
      </w:r>
      <w:proofErr w:type="spellStart"/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script:prepareInputFile.cgi</w:t>
      </w:r>
      <w:proofErr w:type="spellEnd"/>
      <w:proofErr w:type="gramEnd"/>
    </w:p>
    <w:p w14:paraId="06707400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31EC6B2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### IMPORTANT:  The following line is the end of your CEA input file!</w:t>
      </w:r>
    </w:p>
    <w:p w14:paraId="6EB951F5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end</w:t>
      </w:r>
    </w:p>
    <w:p w14:paraId="568A2627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CE693A4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BABC85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ADEE7CD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6F60C4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FE00902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THEORETICAL ROCKET PERFORMANCE ASSUMING EQUILIBRIUM</w:t>
      </w:r>
    </w:p>
    <w:p w14:paraId="30C66858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9DD0E9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COMPOSITION DURING EXPANSION FROM INFINITE AREA COMBUSTOR</w:t>
      </w:r>
    </w:p>
    <w:p w14:paraId="2F64456D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4C824B7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=  1469.6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PSIA</w:t>
      </w:r>
    </w:p>
    <w:p w14:paraId="7D354A35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CASE = 1111___________</w:t>
      </w:r>
    </w:p>
    <w:p w14:paraId="006CC945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7212D6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REACTANT                       MOLES         ENERGY      TEMP</w:t>
      </w:r>
    </w:p>
    <w:p w14:paraId="7B49937A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                         KJ/KG-MOL      K</w:t>
      </w:r>
    </w:p>
    <w:p w14:paraId="50AB9EAA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FUEL        H2                         100.0000000        53.359    300.000</w:t>
      </w:r>
    </w:p>
    <w:p w14:paraId="62F2B699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OXIDANT     O2                         100.0000000        54.358    300.000</w:t>
      </w:r>
    </w:p>
    <w:p w14:paraId="1453F96E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494AF60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O/F=   12.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00000  %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FUEL=  7.692308  R,EQ.RATIO= 0.661390  PHI,EQ.RATIO= 0.661390</w:t>
      </w:r>
    </w:p>
    <w:p w14:paraId="0718DB7B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FA8BCD9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CHAMBER   THROAT</w:t>
      </w:r>
    </w:p>
    <w:p w14:paraId="6761AF64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Pinf</w:t>
      </w:r>
      <w:proofErr w:type="spell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/P            1.0000   1.7311</w:t>
      </w:r>
    </w:p>
    <w:p w14:paraId="29927203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P, BAR            101.33   58.531</w:t>
      </w:r>
    </w:p>
    <w:p w14:paraId="722C9908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T, K   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3559.29</w:t>
      </w: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3372.16</w:t>
      </w:r>
      <w:proofErr w:type="gramEnd"/>
    </w:p>
    <w:p w14:paraId="33F7ADBC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RHO, KG/CU M    6.6625 0 4.1082 0</w:t>
      </w:r>
    </w:p>
    <w:p w14:paraId="3FD0D971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H, KJ/KG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3.6042  -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804.29</w:t>
      </w:r>
    </w:p>
    <w:p w14:paraId="4A329D37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U, KJ/KG        -1517.22 -2229.03</w:t>
      </w:r>
    </w:p>
    <w:p w14:paraId="12C626AB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G, KJ/KG        -46860.1 -45204.2</w:t>
      </w:r>
    </w:p>
    <w:p w14:paraId="56C61FDF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S, KJ/(KG)(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K)   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13.1666  13.1666</w:t>
      </w:r>
    </w:p>
    <w:p w14:paraId="09C19F3B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065F84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M, (1/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n)   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19.459   19.679</w:t>
      </w:r>
    </w:p>
    <w:p w14:paraId="638B36EC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dLV</w:t>
      </w:r>
      <w:proofErr w:type="spell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dLP</w:t>
      </w:r>
      <w:proofErr w:type="spell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)t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-1.02763 -1.02307</w:t>
      </w:r>
    </w:p>
    <w:p w14:paraId="6EC6F21E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dLV</w:t>
      </w:r>
      <w:proofErr w:type="spell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dLT</w:t>
      </w:r>
      <w:proofErr w:type="spell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)p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1.4934   1.4373</w:t>
      </w:r>
    </w:p>
    <w:p w14:paraId="614368CD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Cp, KJ/(KG)(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K)   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6.4682   6.1769</w:t>
      </w:r>
    </w:p>
    <w:p w14:paraId="72185CB5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GAMMAs            1.1360   1.1341</w:t>
      </w:r>
    </w:p>
    <w:p w14:paraId="2BA97C99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SON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VEL,M</w:t>
      </w:r>
      <w:proofErr w:type="gram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/SEC     1314.4   1271.1</w:t>
      </w:r>
    </w:p>
    <w:p w14:paraId="201DC257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MACH NUMBER        0.000    1.000</w:t>
      </w:r>
    </w:p>
    <w:p w14:paraId="30B54565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33F99A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PERFORMANCE PARAMETERS</w:t>
      </w:r>
    </w:p>
    <w:p w14:paraId="25FB4E7B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4FE8DBD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Ae/At                      1.0000</w:t>
      </w:r>
    </w:p>
    <w:p w14:paraId="24906953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CSTAR, M/SEC               1940.3</w:t>
      </w:r>
    </w:p>
    <w:p w14:paraId="53254A93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CF                         0.6551</w:t>
      </w:r>
    </w:p>
    <w:p w14:paraId="58AAD6CC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Ivac</w:t>
      </w:r>
      <w:proofErr w:type="spell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, M/SEC                2392.0</w:t>
      </w:r>
    </w:p>
    <w:p w14:paraId="2CFF3171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Isp</w:t>
      </w:r>
      <w:proofErr w:type="spellEnd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, M/SEC                 1271.1</w:t>
      </w:r>
    </w:p>
    <w:p w14:paraId="55189404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F340BC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07399F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MOLE FRACTIONS</w:t>
      </w:r>
    </w:p>
    <w:p w14:paraId="1D3A73FD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680619D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*H     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0.01237  0.00967</w:t>
      </w:r>
      <w:proofErr w:type="gramEnd"/>
    </w:p>
    <w:p w14:paraId="662DA06B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HO2    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0.00070  0.00049</w:t>
      </w:r>
      <w:proofErr w:type="gramEnd"/>
    </w:p>
    <w:p w14:paraId="7F7027A5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*H2    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0.03406  0.02853</w:t>
      </w:r>
      <w:proofErr w:type="gramEnd"/>
    </w:p>
    <w:p w14:paraId="0CADF209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H2O    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0.64249  0.66548</w:t>
      </w:r>
      <w:proofErr w:type="gramEnd"/>
    </w:p>
    <w:p w14:paraId="082AF7F3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H2O2   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0.00009  0.00006</w:t>
      </w:r>
      <w:proofErr w:type="gramEnd"/>
    </w:p>
    <w:p w14:paraId="7376CCFD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*O     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0.02327  0.01917</w:t>
      </w:r>
      <w:proofErr w:type="gramEnd"/>
    </w:p>
    <w:p w14:paraId="2FA2EA17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*OH    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0.11870  0.10357</w:t>
      </w:r>
      <w:proofErr w:type="gramEnd"/>
    </w:p>
    <w:p w14:paraId="17FB48A7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*O2              </w:t>
      </w:r>
      <w:proofErr w:type="gramStart"/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>0.16832  0.17304</w:t>
      </w:r>
      <w:proofErr w:type="gramEnd"/>
    </w:p>
    <w:p w14:paraId="1E1EEF69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D3403A" w14:textId="77777777" w:rsidR="003D56F7" w:rsidRPr="003D56F7" w:rsidRDefault="003D56F7" w:rsidP="003D56F7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D56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* THERMODYNAMIC PROPERTIES FITTED TO 20000.K</w:t>
      </w:r>
    </w:p>
    <w:p w14:paraId="14A418DA" w14:textId="77777777" w:rsidR="003D56F7" w:rsidRPr="003D56F7" w:rsidRDefault="003D56F7" w:rsidP="00FD3457">
      <w:pPr>
        <w:rPr>
          <w:rFonts w:ascii="Bookman Old Style" w:hAnsi="Bookman Old Style"/>
          <w:sz w:val="32"/>
          <w:szCs w:val="32"/>
        </w:rPr>
      </w:pPr>
    </w:p>
    <w:sectPr w:rsidR="003D56F7" w:rsidRPr="003D56F7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D14A6" w14:textId="77777777" w:rsidR="00E70D1E" w:rsidRDefault="00E70D1E" w:rsidP="009A02B2">
      <w:pPr>
        <w:spacing w:after="0" w:line="240" w:lineRule="auto"/>
      </w:pPr>
      <w:r>
        <w:separator/>
      </w:r>
    </w:p>
  </w:endnote>
  <w:endnote w:type="continuationSeparator" w:id="0">
    <w:p w14:paraId="6C7665E6" w14:textId="77777777" w:rsidR="00E70D1E" w:rsidRDefault="00E70D1E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33CE8074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D61E9E">
          <w:rPr>
            <w:rFonts w:ascii="Bookman Old Style" w:hAnsi="Bookman Old Style" w:cstheme="majorHAnsi"/>
            <w:sz w:val="24"/>
            <w:szCs w:val="24"/>
          </w:rPr>
          <w:t>AAE339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1F96B" w14:textId="77777777" w:rsidR="00E70D1E" w:rsidRDefault="00E70D1E" w:rsidP="009A02B2">
      <w:pPr>
        <w:spacing w:after="0" w:line="240" w:lineRule="auto"/>
      </w:pPr>
      <w:r>
        <w:separator/>
      </w:r>
    </w:p>
  </w:footnote>
  <w:footnote w:type="continuationSeparator" w:id="0">
    <w:p w14:paraId="7665D410" w14:textId="77777777" w:rsidR="00E70D1E" w:rsidRDefault="00E70D1E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12716A"/>
    <w:rsid w:val="001B1A0C"/>
    <w:rsid w:val="0023375E"/>
    <w:rsid w:val="00262D49"/>
    <w:rsid w:val="0032774E"/>
    <w:rsid w:val="003D56F7"/>
    <w:rsid w:val="00481280"/>
    <w:rsid w:val="004E1663"/>
    <w:rsid w:val="007701F8"/>
    <w:rsid w:val="007A75B8"/>
    <w:rsid w:val="007F419A"/>
    <w:rsid w:val="00887DE3"/>
    <w:rsid w:val="00892773"/>
    <w:rsid w:val="00923BEC"/>
    <w:rsid w:val="00950DD6"/>
    <w:rsid w:val="009A02B2"/>
    <w:rsid w:val="00A43BD3"/>
    <w:rsid w:val="00A5001F"/>
    <w:rsid w:val="00A70EF3"/>
    <w:rsid w:val="00C163E8"/>
    <w:rsid w:val="00CF7860"/>
    <w:rsid w:val="00D61E9E"/>
    <w:rsid w:val="00D80CBF"/>
    <w:rsid w:val="00DE1C62"/>
    <w:rsid w:val="00E70D1E"/>
    <w:rsid w:val="00F545A3"/>
    <w:rsid w:val="00F8636D"/>
    <w:rsid w:val="00F90766"/>
    <w:rsid w:val="00FB39D4"/>
    <w:rsid w:val="00FD3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45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7808c5570">
    <w:name w:val="s7808c5570"/>
    <w:basedOn w:val="DefaultParagraphFont"/>
    <w:rsid w:val="003D56F7"/>
  </w:style>
  <w:style w:type="character" w:customStyle="1" w:styleId="s7808c55751">
    <w:name w:val="s7808c55751"/>
    <w:basedOn w:val="DefaultParagraphFont"/>
    <w:rsid w:val="003D56F7"/>
    <w:rPr>
      <w:color w:val="A020F0"/>
    </w:rPr>
  </w:style>
  <w:style w:type="character" w:customStyle="1" w:styleId="s7808c55781">
    <w:name w:val="s7808c55781"/>
    <w:basedOn w:val="DefaultParagraphFont"/>
    <w:rsid w:val="003D56F7"/>
    <w:rPr>
      <w:color w:val="228B22"/>
    </w:rPr>
  </w:style>
  <w:style w:type="character" w:customStyle="1" w:styleId="sc8f66f0441">
    <w:name w:val="sc8f66f0441"/>
    <w:basedOn w:val="DefaultParagraphFont"/>
    <w:rsid w:val="003D56F7"/>
    <w:rPr>
      <w:color w:val="0000FF"/>
    </w:rPr>
  </w:style>
  <w:style w:type="character" w:customStyle="1" w:styleId="sc8f66f040">
    <w:name w:val="sc8f66f040"/>
    <w:basedOn w:val="DefaultParagraphFont"/>
    <w:rsid w:val="003D56F7"/>
  </w:style>
  <w:style w:type="character" w:customStyle="1" w:styleId="sc8f66f0451">
    <w:name w:val="sc8f66f0451"/>
    <w:basedOn w:val="DefaultParagraphFont"/>
    <w:rsid w:val="003D56F7"/>
    <w:rPr>
      <w:color w:val="228B22"/>
    </w:rPr>
  </w:style>
  <w:style w:type="character" w:customStyle="1" w:styleId="sf071018241">
    <w:name w:val="sf071018241"/>
    <w:basedOn w:val="DefaultParagraphFont"/>
    <w:rsid w:val="003D56F7"/>
    <w:rPr>
      <w:color w:val="0000FF"/>
    </w:rPr>
  </w:style>
  <w:style w:type="character" w:customStyle="1" w:styleId="sf07101820">
    <w:name w:val="sf07101820"/>
    <w:basedOn w:val="DefaultParagraphFont"/>
    <w:rsid w:val="003D56F7"/>
  </w:style>
  <w:style w:type="character" w:customStyle="1" w:styleId="sf071018251">
    <w:name w:val="sf071018251"/>
    <w:basedOn w:val="DefaultParagraphFont"/>
    <w:rsid w:val="003D56F7"/>
    <w:rPr>
      <w:color w:val="228B22"/>
    </w:rPr>
  </w:style>
  <w:style w:type="character" w:customStyle="1" w:styleId="sf071018261">
    <w:name w:val="sf071018261"/>
    <w:basedOn w:val="DefaultParagraphFont"/>
    <w:rsid w:val="003D56F7"/>
    <w:rPr>
      <w:color w:val="A020F0"/>
    </w:rPr>
  </w:style>
  <w:style w:type="character" w:customStyle="1" w:styleId="sea35753a41">
    <w:name w:val="sea35753a41"/>
    <w:basedOn w:val="DefaultParagraphFont"/>
    <w:rsid w:val="003D56F7"/>
    <w:rPr>
      <w:color w:val="0000FF"/>
    </w:rPr>
  </w:style>
  <w:style w:type="character" w:customStyle="1" w:styleId="sea35753a0">
    <w:name w:val="sea35753a0"/>
    <w:basedOn w:val="DefaultParagraphFont"/>
    <w:rsid w:val="003D56F7"/>
  </w:style>
  <w:style w:type="character" w:customStyle="1" w:styleId="sea35753a51">
    <w:name w:val="sea35753a51"/>
    <w:basedOn w:val="DefaultParagraphFont"/>
    <w:rsid w:val="003D56F7"/>
    <w:rPr>
      <w:color w:val="228B22"/>
    </w:rPr>
  </w:style>
  <w:style w:type="character" w:customStyle="1" w:styleId="s8fdfdac741">
    <w:name w:val="s8fdfdac741"/>
    <w:basedOn w:val="DefaultParagraphFont"/>
    <w:rsid w:val="003D56F7"/>
    <w:rPr>
      <w:color w:val="0000FF"/>
    </w:rPr>
  </w:style>
  <w:style w:type="character" w:customStyle="1" w:styleId="s8fdfdac70">
    <w:name w:val="s8fdfdac70"/>
    <w:basedOn w:val="DefaultParagraphFont"/>
    <w:rsid w:val="003D56F7"/>
  </w:style>
  <w:style w:type="character" w:customStyle="1" w:styleId="s8fdfdac751">
    <w:name w:val="s8fdfdac751"/>
    <w:basedOn w:val="DefaultParagraphFont"/>
    <w:rsid w:val="003D56F7"/>
    <w:rPr>
      <w:color w:val="228B22"/>
    </w:rPr>
  </w:style>
  <w:style w:type="character" w:customStyle="1" w:styleId="s8fdfdac761">
    <w:name w:val="s8fdfdac761"/>
    <w:basedOn w:val="DefaultParagraphFont"/>
    <w:rsid w:val="003D56F7"/>
    <w:rPr>
      <w:color w:val="A020F0"/>
    </w:rPr>
  </w:style>
  <w:style w:type="character" w:customStyle="1" w:styleId="s901e312041">
    <w:name w:val="s901e312041"/>
    <w:basedOn w:val="DefaultParagraphFont"/>
    <w:rsid w:val="003D56F7"/>
    <w:rPr>
      <w:color w:val="0000FF"/>
    </w:rPr>
  </w:style>
  <w:style w:type="character" w:customStyle="1" w:styleId="s901e31200">
    <w:name w:val="s901e31200"/>
    <w:basedOn w:val="DefaultParagraphFont"/>
    <w:rsid w:val="003D56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56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56F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45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09f35bb10">
    <w:name w:val="s09f35bb10"/>
    <w:basedOn w:val="DefaultParagraphFont"/>
    <w:rsid w:val="00F545A3"/>
  </w:style>
  <w:style w:type="character" w:customStyle="1" w:styleId="s09f35bb151">
    <w:name w:val="s09f35bb151"/>
    <w:basedOn w:val="DefaultParagraphFont"/>
    <w:rsid w:val="00F545A3"/>
    <w:rPr>
      <w:color w:val="A020F0"/>
    </w:rPr>
  </w:style>
  <w:style w:type="character" w:customStyle="1" w:styleId="s09f35bb171">
    <w:name w:val="s09f35bb171"/>
    <w:basedOn w:val="DefaultParagraphFont"/>
    <w:rsid w:val="00F545A3"/>
    <w:rPr>
      <w:color w:val="228B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4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40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0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89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91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74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336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11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88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29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176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63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5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6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39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749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25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966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201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02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06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89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53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655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057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98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43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959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18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994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1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38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30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049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58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661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59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828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49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422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23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231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03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455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65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217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18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5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901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33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852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2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496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18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33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10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04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495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591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69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04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58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94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33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570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41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785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36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24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29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090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44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575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29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323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805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7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9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1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7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4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4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67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92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5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652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22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17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3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26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3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57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1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20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8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95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99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744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19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53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55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740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49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894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97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92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61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247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3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64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5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485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71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263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09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78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57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541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27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859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30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269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40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296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73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324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72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679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976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16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986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1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17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198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83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111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57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030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61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6764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1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06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1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828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3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638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153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4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33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737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90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39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59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309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80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42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9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3279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73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33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94237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9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92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01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8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06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260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05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420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7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64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50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613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6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49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9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037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75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310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03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43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118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06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52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18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81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861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92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41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67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196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73974"/>
    <w:rsid w:val="002F72ED"/>
    <w:rsid w:val="00394B6A"/>
    <w:rsid w:val="00401484"/>
    <w:rsid w:val="005C17D9"/>
    <w:rsid w:val="00642E89"/>
    <w:rsid w:val="006C1D58"/>
    <w:rsid w:val="0073748F"/>
    <w:rsid w:val="00BA4130"/>
    <w:rsid w:val="00C34DFE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17D9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26</Pages>
  <Words>1444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4</cp:revision>
  <dcterms:created xsi:type="dcterms:W3CDTF">2020-02-11T22:47:00Z</dcterms:created>
  <dcterms:modified xsi:type="dcterms:W3CDTF">2020-02-12T08:14:00Z</dcterms:modified>
</cp:coreProperties>
</file>