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212A4" w14:textId="5E8A3D56" w:rsidR="008552E6" w:rsidRDefault="008552E6">
      <w:r>
        <w:t>Purchase Ticket api response</w:t>
      </w:r>
    </w:p>
    <w:p w14:paraId="072F651E" w14:textId="1E45F956" w:rsidR="001C4983" w:rsidRDefault="009C1ED6" w:rsidP="001C4983">
      <w:r>
        <w:rPr>
          <w:noProof/>
        </w:rPr>
        <w:drawing>
          <wp:inline distT="0" distB="0" distL="0" distR="0" wp14:anchorId="7D7B2617" wp14:editId="654249D8">
            <wp:extent cx="5731510" cy="3799840"/>
            <wp:effectExtent l="0" t="0" r="2540" b="0"/>
            <wp:docPr id="1235331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3156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0D9D" w14:textId="77777777" w:rsidR="009C1ED6" w:rsidRDefault="009C1ED6" w:rsidP="001C4983"/>
    <w:p w14:paraId="1CC85FB3" w14:textId="6A36F7B6" w:rsidR="001C4983" w:rsidRDefault="001C4983" w:rsidP="001C4983">
      <w:r>
        <w:rPr>
          <w:noProof/>
        </w:rPr>
        <w:drawing>
          <wp:inline distT="0" distB="0" distL="0" distR="0" wp14:anchorId="59C9F1BC" wp14:editId="7CB65A57">
            <wp:extent cx="5731510" cy="3142615"/>
            <wp:effectExtent l="0" t="0" r="2540" b="635"/>
            <wp:docPr id="8929860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8602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1720" w14:textId="77777777" w:rsidR="001C4983" w:rsidRDefault="001C4983" w:rsidP="001C4983"/>
    <w:p w14:paraId="21F986D5" w14:textId="15930618" w:rsidR="001C4983" w:rsidRDefault="001C4983" w:rsidP="001C4983">
      <w:r>
        <w:rPr>
          <w:noProof/>
        </w:rPr>
        <w:lastRenderedPageBreak/>
        <w:drawing>
          <wp:inline distT="0" distB="0" distL="0" distR="0" wp14:anchorId="445D7F71" wp14:editId="7EB7A3B7">
            <wp:extent cx="5731510" cy="3289300"/>
            <wp:effectExtent l="0" t="0" r="2540" b="6350"/>
            <wp:docPr id="20611014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0147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EA1F" w14:textId="7E808A2A" w:rsidR="001C4983" w:rsidRDefault="00C70043" w:rsidP="001C4983">
      <w:r>
        <w:rPr>
          <w:noProof/>
        </w:rPr>
        <w:drawing>
          <wp:inline distT="0" distB="0" distL="0" distR="0" wp14:anchorId="24415BA1" wp14:editId="209036EB">
            <wp:extent cx="5731510" cy="3773805"/>
            <wp:effectExtent l="0" t="0" r="2540" b="0"/>
            <wp:docPr id="15646886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8868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F83E" w14:textId="786C565F" w:rsidR="00F550CB" w:rsidRDefault="00F550CB" w:rsidP="001C4983">
      <w:r>
        <w:rPr>
          <w:noProof/>
        </w:rPr>
        <w:lastRenderedPageBreak/>
        <w:drawing>
          <wp:inline distT="0" distB="0" distL="0" distR="0" wp14:anchorId="6F3A6309" wp14:editId="080CA187">
            <wp:extent cx="5731510" cy="3598545"/>
            <wp:effectExtent l="0" t="0" r="2540" b="1905"/>
            <wp:docPr id="3008928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9281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96"/>
    <w:rsid w:val="001C4983"/>
    <w:rsid w:val="0053423D"/>
    <w:rsid w:val="008552E6"/>
    <w:rsid w:val="00936930"/>
    <w:rsid w:val="00945296"/>
    <w:rsid w:val="009C1ED6"/>
    <w:rsid w:val="00C70043"/>
    <w:rsid w:val="00C952F4"/>
    <w:rsid w:val="00F550CB"/>
    <w:rsid w:val="00F7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8F9B"/>
  <w15:chartTrackingRefBased/>
  <w15:docId w15:val="{A95F308D-F1BC-4E76-9352-C07AAF84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2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Mamillapalli</dc:creator>
  <cp:keywords/>
  <dc:description/>
  <cp:lastModifiedBy>Srikanth Mamillapalli</cp:lastModifiedBy>
  <cp:revision>5</cp:revision>
  <dcterms:created xsi:type="dcterms:W3CDTF">2025-04-17T12:55:00Z</dcterms:created>
  <dcterms:modified xsi:type="dcterms:W3CDTF">2025-04-17T16:24:00Z</dcterms:modified>
</cp:coreProperties>
</file>