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FORM OF ALL FDS IS 3NF. THIS WAS ONE OF THE RECOMMENDED REQUIREMENT WHICH WE ENSURED.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WALLET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CUSTOMERID, BRANDID</w:t>
      </w:r>
      <w:r w:rsidDel="00000000" w:rsidR="00000000" w:rsidRPr="00000000">
        <w:rPr>
          <w:rtl w:val="0"/>
        </w:rPr>
        <w:t xml:space="preserve">, POINTSEARNED, POINTSREDEEMED, TIER, MULTIPLIER)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FD’s: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CUSTOMERID, BRANDID</w:t>
      </w:r>
      <w:r w:rsidDel="00000000" w:rsidR="00000000" w:rsidRPr="00000000">
        <w:rPr>
          <w:rtl w:val="0"/>
        </w:rPr>
        <w:t xml:space="preserve"> -&gt; POINTSEARNED, POINTSREDEEMED, TIER, MULTIPLIER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BRANDID, TIERLEVEL</w:t>
      </w:r>
      <w:r w:rsidDel="00000000" w:rsidR="00000000" w:rsidRPr="00000000">
        <w:rPr>
          <w:rtl w:val="0"/>
        </w:rPr>
        <w:t xml:space="preserve">, TIERNAME, POINTSREQUIRED, MULTIPLIER)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FD’s: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BRANDID, TIERLEVEL </w:t>
      </w:r>
      <w:r w:rsidDel="00000000" w:rsidR="00000000" w:rsidRPr="00000000">
        <w:rPr>
          <w:rtl w:val="0"/>
        </w:rPr>
        <w:t xml:space="preserve">-&gt; TIERNAME, POINTSREQUIRED, MULTIPLIER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RRRULETABLE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BRANDID, REWARDCATEGORYCODE, VERSION</w:t>
      </w:r>
      <w:r w:rsidDel="00000000" w:rsidR="00000000" w:rsidRPr="00000000">
        <w:rPr>
          <w:rtl w:val="0"/>
        </w:rPr>
        <w:t xml:space="preserve">, INSTANCES, POINTS)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BRANDID, REWARDCATEGORYCODE, VERSION</w:t>
      </w:r>
      <w:r w:rsidDel="00000000" w:rsidR="00000000" w:rsidRPr="00000000">
        <w:rPr>
          <w:rtl w:val="0"/>
        </w:rPr>
        <w:t xml:space="preserve"> -&gt; POINTS, INSTANCES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RERULETABLE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BRANDID, ACTIVITYCATEGORYCODE, VERSION</w:t>
      </w:r>
      <w:r w:rsidDel="00000000" w:rsidR="00000000" w:rsidRPr="00000000">
        <w:rPr>
          <w:rtl w:val="0"/>
        </w:rPr>
        <w:t xml:space="preserve">, 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FD’s: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BRANDID, ACTIVITYCATEGORYCDE, VERSION </w:t>
      </w:r>
      <w:r w:rsidDel="00000000" w:rsidR="00000000" w:rsidRPr="00000000">
        <w:rPr>
          <w:rtl w:val="0"/>
        </w:rPr>
        <w:t xml:space="preserve">-&gt;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REWARDCATEGORY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REWARDCATEGIRYCODE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REWARDCATEGORYCODE</w:t>
      </w:r>
      <w:r w:rsidDel="00000000" w:rsidR="00000000" w:rsidRPr="00000000">
        <w:rPr>
          <w:rtl w:val="0"/>
        </w:rPr>
        <w:t xml:space="preserve"> -&gt; 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ACTIVITYCATEGORY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ACTIVITYCATEGORYCODE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ACTIVITYCATEGORYCODE</w:t>
      </w:r>
      <w:r w:rsidDel="00000000" w:rsidR="00000000" w:rsidRPr="00000000">
        <w:rPr>
          <w:rtl w:val="0"/>
        </w:rPr>
        <w:t xml:space="preserve"> -&gt;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REWARDACTIVITY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CUSTOMERID,BRANDID, REWARDCATEGORYCODE, REWARDDATE</w:t>
      </w:r>
      <w:r w:rsidDel="00000000" w:rsidR="00000000" w:rsidRPr="00000000">
        <w:rPr>
          <w:rtl w:val="0"/>
        </w:rPr>
        <w:t xml:space="preserve">, POINTSREDEEMED,VERSION)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FD’s: </w:t>
      </w:r>
      <w:r w:rsidDel="00000000" w:rsidR="00000000" w:rsidRPr="00000000">
        <w:rPr>
          <w:u w:val="single"/>
          <w:rtl w:val="0"/>
        </w:rPr>
        <w:t xml:space="preserve">CUSTOMERID,BRANDID,REWARDCATEGORYCODE, REWARDDATE,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-&gt; POINTSREDEEMED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LOYALTYACTIVITY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CUSTOMERID, BRANDID, ACTIVITYCATEGORYCODE, ACTIVITYDATE,</w:t>
      </w:r>
      <w:r w:rsidDel="00000000" w:rsidR="00000000" w:rsidRPr="00000000">
        <w:rPr>
          <w:rtl w:val="0"/>
        </w:rPr>
        <w:t xml:space="preserve"> POINTSEARNED, VERSION)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FD’s: </w:t>
      </w:r>
      <w:r w:rsidDel="00000000" w:rsidR="00000000" w:rsidRPr="00000000">
        <w:rPr>
          <w:u w:val="single"/>
          <w:rtl w:val="0"/>
        </w:rPr>
        <w:t xml:space="preserve">CUSTOMERID, BRANDID,ACTIVITYCATEGORYCODE,VERSION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ACTIVITYDATE</w:t>
      </w:r>
      <w:r w:rsidDel="00000000" w:rsidR="00000000" w:rsidRPr="00000000">
        <w:rPr>
          <w:rtl w:val="0"/>
        </w:rPr>
        <w:t xml:space="preserve"> -&gt;  POINTSEARNED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LP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LOYALTYPROGRAMCODEID,</w:t>
      </w:r>
      <w:r w:rsidDel="00000000" w:rsidR="00000000" w:rsidRPr="00000000">
        <w:rPr>
          <w:rtl w:val="0"/>
        </w:rPr>
        <w:t xml:space="preserve"> NAME, STATE, BRANDID, TIER)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FD’s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LOYALTYPROGRAMCODEID</w:t>
      </w:r>
      <w:r w:rsidDel="00000000" w:rsidR="00000000" w:rsidRPr="00000000">
        <w:rPr>
          <w:rtl w:val="0"/>
        </w:rPr>
        <w:t xml:space="preserve"> -&gt; BRANDID, NAME, STATE, TIER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BRANDID -&gt; </w:t>
      </w:r>
      <w:r w:rsidDel="00000000" w:rsidR="00000000" w:rsidRPr="00000000">
        <w:rPr>
          <w:u w:val="single"/>
          <w:rtl w:val="0"/>
        </w:rPr>
        <w:t xml:space="preserve">LOYALTYPROGRAMCODEID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ENROLLED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CUSTOMERID, BRANDID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CUSTOMERID, BRANDID</w:t>
      </w:r>
      <w:r w:rsidDel="00000000" w:rsidR="00000000" w:rsidRPr="00000000">
        <w:rPr>
          <w:rtl w:val="0"/>
        </w:rPr>
        <w:t xml:space="preserve">-&gt; 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PASSWORD, CUSTOMERNAME, PHONE, ADDRESS)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-&gt; PASSWORD CUSTOMERNAME, PHONE, ADDRESS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BRAND_REWARDTYPE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BRANDID, REWARDCATEGORYCODE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INSTANCES)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BRANDID, REWARDCATEGORYCODE</w:t>
      </w:r>
      <w:r w:rsidDel="00000000" w:rsidR="00000000" w:rsidRPr="00000000">
        <w:rPr>
          <w:rtl w:val="0"/>
        </w:rPr>
        <w:t xml:space="preserve"> -&gt; INSTANCES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BRAND_ACTIVITYTYPE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BRANDID, ACTIVITYCATEGORYCODE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FD’s: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BRANDID, ACTIVITYCATEGORYCODE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u w:val="single"/>
          <w:rtl w:val="0"/>
        </w:rPr>
        <w:t xml:space="preserve">BRANDID, ACTIVITYCATEGORYCODE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BRAND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BRANDID</w:t>
      </w:r>
      <w:r w:rsidDel="00000000" w:rsidR="00000000" w:rsidRPr="00000000">
        <w:rPr>
          <w:rtl w:val="0"/>
        </w:rPr>
        <w:t xml:space="preserve">, PASSWORD, BRANDNAME, JOINDATE, ADDRESS)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BRANDID</w:t>
      </w:r>
      <w:r w:rsidDel="00000000" w:rsidR="00000000" w:rsidRPr="00000000">
        <w:rPr>
          <w:rtl w:val="0"/>
        </w:rPr>
        <w:t xml:space="preserve"> -&gt; PASSWORD, BRANDNAME, JOINDATE, ADDRESS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, PASSWORD)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FD’s: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ADMINID</w:t>
      </w:r>
      <w:r w:rsidDel="00000000" w:rsidR="00000000" w:rsidRPr="00000000">
        <w:rPr>
          <w:rtl w:val="0"/>
        </w:rPr>
        <w:t xml:space="preserve"> -&gt;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