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EB57" w14:textId="77777777" w:rsidR="00672670" w:rsidRDefault="00672670">
      <w:hyperlink r:id="rId4" w:history="1">
        <w:r w:rsidRPr="00C327DC">
          <w:rPr>
            <w:rStyle w:val="Hyperlink"/>
          </w:rPr>
          <w:t>https://public.tableau.com/app/profile/harish.ragavendar</w:t>
        </w:r>
      </w:hyperlink>
    </w:p>
    <w:p w14:paraId="1CE31E68" w14:textId="2E591415" w:rsidR="00672670" w:rsidRDefault="00A17A1D">
      <w:r>
        <w:t xml:space="preserve">Email: </w:t>
      </w:r>
      <w:hyperlink r:id="rId5" w:history="1">
        <w:r w:rsidRPr="00C327DC">
          <w:rPr>
            <w:rStyle w:val="Hyperlink"/>
          </w:rPr>
          <w:t>harthanks52@gmail.com</w:t>
        </w:r>
      </w:hyperlink>
    </w:p>
    <w:p w14:paraId="5B69C243" w14:textId="2C03C657" w:rsidR="00A17A1D" w:rsidRDefault="00A17A1D">
      <w:r>
        <w:t>Password:HARISHRAg@12</w:t>
      </w:r>
    </w:p>
    <w:sectPr w:rsidR="00A17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70"/>
    <w:rsid w:val="00672670"/>
    <w:rsid w:val="00A1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9E64B"/>
  <w15:chartTrackingRefBased/>
  <w15:docId w15:val="{9EC76CED-C2AA-E64A-B624-5ECBD0B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harthanks52@gmail.com" TargetMode="External" /><Relationship Id="rId4" Type="http://schemas.openxmlformats.org/officeDocument/2006/relationships/hyperlink" Target="https://public.tableau.com/app/profile/harish.ragavend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harthanks52@gmail.com</dc:creator>
  <cp:keywords/>
  <dc:description/>
  <cp:lastModifiedBy>harthanks52@gmail.com</cp:lastModifiedBy>
  <cp:revision>2</cp:revision>
  <dcterms:created xsi:type="dcterms:W3CDTF">2023-06-07T19:40:00Z</dcterms:created>
  <dcterms:modified xsi:type="dcterms:W3CDTF">2023-06-07T19:40:00Z</dcterms:modified>
</cp:coreProperties>
</file>