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18417285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36"/>
          <w:szCs w:val="36"/>
        </w:rPr>
      </w:sdtEndPr>
      <w:sdtContent>
        <w:p w14:paraId="652A8E41" w14:textId="416410BF" w:rsidR="00A11987" w:rsidRDefault="00A1198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16302ED" wp14:editId="4E73E9C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4472C4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09B276B11C7E40129E232B6F813AFB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8360A3B" w14:textId="6066EEFF" w:rsidR="00A11987" w:rsidRPr="000F71DB" w:rsidRDefault="00A11987" w:rsidP="000F71D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</w:pPr>
              <w:r w:rsidRPr="000F71DB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DA_Assignment</w:t>
              </w:r>
              <w:r w:rsidR="00AA2613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-</w:t>
              </w:r>
              <w:r w:rsidRPr="000F71DB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 xml:space="preserve"> </w:t>
              </w:r>
              <w:r w:rsidR="00AA2613">
                <w:rPr>
                  <w:rFonts w:ascii="Algerian" w:eastAsiaTheme="majorEastAsia" w:hAnsi="Algerian" w:cstheme="majorBidi"/>
                  <w:caps/>
                  <w:color w:val="4472C4" w:themeColor="accent1"/>
                  <w:sz w:val="80"/>
                  <w:szCs w:val="80"/>
                </w:rPr>
                <w:t>2</w:t>
              </w:r>
            </w:p>
          </w:sdtContent>
        </w:sdt>
        <w:p w14:paraId="6C3326C3" w14:textId="77777777" w:rsidR="00A11987" w:rsidRDefault="00A1198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DC7386" wp14:editId="5748C72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8-3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99DEA0B" w14:textId="6CB2D89C" w:rsidR="00A11987" w:rsidRDefault="00A1198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August 30, 2023</w:t>
                                    </w:r>
                                  </w:p>
                                </w:sdtContent>
                              </w:sdt>
                              <w:p w14:paraId="4A2881E9" w14:textId="5FA8206E" w:rsidR="00A1198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11987">
                                      <w:rPr>
                                        <w:caps/>
                                        <w:color w:val="4472C4" w:themeColor="accent1"/>
                                      </w:rPr>
                                      <w:t>VIT-AP</w:t>
                                    </w:r>
                                  </w:sdtContent>
                                </w:sdt>
                              </w:p>
                              <w:p w14:paraId="0F0CABC1" w14:textId="5EBA7E7B" w:rsidR="00A11987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11987">
                                      <w:rPr>
                                        <w:color w:val="4472C4" w:themeColor="accent1"/>
                                      </w:rPr>
                                      <w:t>ANDHRA PRADESH, AMARAVATHI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DC738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8-3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99DEA0B" w14:textId="6CB2D89C" w:rsidR="00A11987" w:rsidRDefault="00A1198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August 30, 2023</w:t>
                              </w:r>
                            </w:p>
                          </w:sdtContent>
                        </w:sdt>
                        <w:p w14:paraId="4A2881E9" w14:textId="5FA8206E" w:rsidR="00A11987" w:rsidRDefault="00A1198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VIT-AP</w:t>
                              </w:r>
                            </w:sdtContent>
                          </w:sdt>
                        </w:p>
                        <w:p w14:paraId="0F0CABC1" w14:textId="5EBA7E7B" w:rsidR="00A11987" w:rsidRDefault="00A1198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ANDHRA PRADESH, AMARAVATHI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E0C0299" wp14:editId="4DCC779B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3AAAB5" w14:textId="77777777" w:rsidR="00A11987" w:rsidRDefault="00A11987"/>
        <w:p w14:paraId="4460E329" w14:textId="77777777" w:rsidR="00A11987" w:rsidRDefault="00A11987"/>
        <w:p w14:paraId="5D5CF1D2" w14:textId="6AA5C8AA" w:rsidR="00A11987" w:rsidRPr="00A11987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A11987">
            <w:rPr>
              <w:rFonts w:ascii="Times New Roman" w:hAnsi="Times New Roman" w:cs="Times New Roman"/>
              <w:b/>
              <w:sz w:val="36"/>
              <w:szCs w:val="36"/>
            </w:rPr>
            <w:t>NAME:</w:t>
          </w:r>
          <w:r w:rsidRPr="00A11987">
            <w:rPr>
              <w:rFonts w:ascii="Times New Roman" w:hAnsi="Times New Roman" w:cs="Times New Roman"/>
              <w:sz w:val="36"/>
              <w:szCs w:val="36"/>
            </w:rPr>
            <w:t xml:space="preserve"> DERANGULA CHARAN KUMAR</w:t>
          </w:r>
        </w:p>
        <w:p w14:paraId="3E10C1B7" w14:textId="20E88D21" w:rsidR="00A11987" w:rsidRPr="00A11987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A11987">
            <w:rPr>
              <w:rFonts w:ascii="Times New Roman" w:hAnsi="Times New Roman" w:cs="Times New Roman"/>
              <w:b/>
              <w:sz w:val="36"/>
              <w:szCs w:val="36"/>
            </w:rPr>
            <w:t>REG.NO:</w:t>
          </w:r>
          <w:r w:rsidRPr="00A11987">
            <w:rPr>
              <w:rFonts w:ascii="Times New Roman" w:hAnsi="Times New Roman" w:cs="Times New Roman"/>
              <w:sz w:val="36"/>
              <w:szCs w:val="36"/>
            </w:rPr>
            <w:t>21BCB7109</w:t>
          </w:r>
        </w:p>
        <w:p w14:paraId="042DABFD" w14:textId="77777777" w:rsidR="00A11987" w:rsidRPr="00A11987" w:rsidRDefault="00A11987">
          <w:pPr>
            <w:rPr>
              <w:rFonts w:ascii="Times New Roman" w:hAnsi="Times New Roman" w:cs="Times New Roman"/>
              <w:sz w:val="36"/>
              <w:szCs w:val="36"/>
            </w:rPr>
          </w:pPr>
          <w:r w:rsidRPr="00A11987">
            <w:rPr>
              <w:rFonts w:ascii="Times New Roman" w:hAnsi="Times New Roman" w:cs="Times New Roman"/>
              <w:b/>
              <w:bCs/>
              <w:sz w:val="36"/>
              <w:szCs w:val="36"/>
            </w:rPr>
            <w:t>CAMPUS:</w:t>
          </w:r>
          <w:r w:rsidRPr="00A11987">
            <w:rPr>
              <w:rFonts w:ascii="Times New Roman" w:hAnsi="Times New Roman" w:cs="Times New Roman"/>
              <w:sz w:val="36"/>
              <w:szCs w:val="36"/>
            </w:rPr>
            <w:t xml:space="preserve"> VIT-AP  </w:t>
          </w:r>
        </w:p>
        <w:p w14:paraId="5A2F9F27" w14:textId="52D1D129" w:rsidR="00A11987" w:rsidRPr="00A11987" w:rsidRDefault="00A11987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A11987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COURSE: </w:t>
          </w:r>
          <w:r w:rsidRPr="00A11987">
            <w:rPr>
              <w:rFonts w:ascii="Times New Roman" w:hAnsi="Times New Roman" w:cs="Times New Roman"/>
              <w:color w:val="202124"/>
              <w:sz w:val="36"/>
              <w:szCs w:val="36"/>
              <w:shd w:val="clear" w:color="auto" w:fill="FFFFFF"/>
            </w:rPr>
            <w:t>Data Analytics with IBM cogon’s Analytics</w:t>
          </w:r>
        </w:p>
      </w:sdtContent>
    </w:sdt>
    <w:p w14:paraId="53467A27" w14:textId="77777777" w:rsidR="00A11987" w:rsidRDefault="00A11987"/>
    <w:p w14:paraId="27FC0EC7" w14:textId="77777777" w:rsidR="00A11987" w:rsidRDefault="00A11987"/>
    <w:p w14:paraId="3C3AA551" w14:textId="77777777" w:rsidR="00A11987" w:rsidRDefault="00A11987"/>
    <w:p w14:paraId="59F1743C" w14:textId="77777777" w:rsidR="00A11987" w:rsidRDefault="00A11987"/>
    <w:p w14:paraId="2061096B" w14:textId="77777777" w:rsidR="00A11987" w:rsidRDefault="00A11987"/>
    <w:p w14:paraId="0346D6F8" w14:textId="77777777" w:rsidR="00A11987" w:rsidRDefault="00A11987"/>
    <w:p w14:paraId="6A345286" w14:textId="77777777" w:rsidR="00A11987" w:rsidRDefault="00A11987"/>
    <w:p w14:paraId="0E371364" w14:textId="77777777" w:rsidR="00A11987" w:rsidRDefault="00A11987"/>
    <w:p w14:paraId="12DD4774" w14:textId="77777777" w:rsidR="00A11987" w:rsidRDefault="00A11987"/>
    <w:p w14:paraId="5403BAFC" w14:textId="77777777" w:rsidR="00A11987" w:rsidRDefault="00A11987"/>
    <w:p w14:paraId="2131DB78" w14:textId="77777777" w:rsidR="008D73E2" w:rsidRDefault="008D73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EA872" w14:textId="77777777" w:rsidR="00AA2613" w:rsidRPr="00E43ABF" w:rsidRDefault="00AA2613" w:rsidP="00AA2613">
      <w:pPr>
        <w:rPr>
          <w:b/>
          <w:bCs/>
          <w:sz w:val="32"/>
          <w:szCs w:val="32"/>
        </w:rPr>
      </w:pPr>
      <w:r w:rsidRPr="00E43ABF">
        <w:rPr>
          <w:b/>
          <w:bCs/>
          <w:sz w:val="32"/>
          <w:szCs w:val="32"/>
        </w:rPr>
        <w:lastRenderedPageBreak/>
        <w:t>1. Dashboards</w:t>
      </w:r>
    </w:p>
    <w:p w14:paraId="6ED0EAD0" w14:textId="77777777" w:rsidR="00AA2613" w:rsidRDefault="00AA2613" w:rsidP="00AA2613"/>
    <w:p w14:paraId="5FCD1FC0" w14:textId="77777777" w:rsidR="00AA2613" w:rsidRDefault="00AA2613" w:rsidP="00AA2613">
      <w:r w:rsidRPr="000A258E">
        <w:rPr>
          <w:noProof/>
        </w:rPr>
        <w:drawing>
          <wp:inline distT="0" distB="0" distL="0" distR="0" wp14:anchorId="7E2FB69E" wp14:editId="077DC649">
            <wp:extent cx="5731510" cy="3248025"/>
            <wp:effectExtent l="0" t="0" r="2540" b="9525"/>
            <wp:docPr id="103235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58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020F" w14:textId="77777777" w:rsidR="00AA2613" w:rsidRDefault="00AA2613" w:rsidP="00AA2613">
      <w:pPr>
        <w:rPr>
          <w:sz w:val="28"/>
          <w:szCs w:val="28"/>
        </w:rPr>
      </w:pPr>
    </w:p>
    <w:p w14:paraId="7483D635" w14:textId="77777777" w:rsidR="00AA2613" w:rsidRDefault="00AA2613" w:rsidP="00AA2613"/>
    <w:p w14:paraId="00BDAA84" w14:textId="77777777" w:rsidR="00AA2613" w:rsidRDefault="00AA2613" w:rsidP="00AA2613">
      <w:r w:rsidRPr="002F2D68">
        <w:rPr>
          <w:noProof/>
        </w:rPr>
        <w:drawing>
          <wp:inline distT="0" distB="0" distL="0" distR="0" wp14:anchorId="7F2C8DCC" wp14:editId="6B48BC8C">
            <wp:extent cx="5731510" cy="3197860"/>
            <wp:effectExtent l="0" t="0" r="2540" b="2540"/>
            <wp:docPr id="64148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86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35CA" w14:textId="77777777" w:rsidR="00AA2613" w:rsidRDefault="00AA2613" w:rsidP="00AA2613">
      <w:pPr>
        <w:rPr>
          <w:sz w:val="28"/>
          <w:szCs w:val="28"/>
        </w:rPr>
      </w:pPr>
    </w:p>
    <w:p w14:paraId="387343D3" w14:textId="77777777" w:rsidR="00AA2613" w:rsidRPr="00E43ABF" w:rsidRDefault="00AA2613" w:rsidP="00AA2613">
      <w:pPr>
        <w:rPr>
          <w:sz w:val="32"/>
          <w:szCs w:val="32"/>
        </w:rPr>
      </w:pPr>
    </w:p>
    <w:p w14:paraId="38FDD8E5" w14:textId="77777777" w:rsidR="00AA2613" w:rsidRPr="00E43ABF" w:rsidRDefault="00AA2613" w:rsidP="00AA2613">
      <w:pPr>
        <w:rPr>
          <w:b/>
          <w:bCs/>
          <w:sz w:val="32"/>
          <w:szCs w:val="32"/>
        </w:rPr>
      </w:pPr>
      <w:r w:rsidRPr="00E43ABF">
        <w:rPr>
          <w:b/>
          <w:bCs/>
          <w:sz w:val="32"/>
          <w:szCs w:val="32"/>
        </w:rPr>
        <w:lastRenderedPageBreak/>
        <w:t>2. Report</w:t>
      </w:r>
    </w:p>
    <w:p w14:paraId="7D76A640" w14:textId="77777777" w:rsidR="00AA2613" w:rsidRDefault="00AA2613" w:rsidP="00AA2613"/>
    <w:p w14:paraId="4BD4D604" w14:textId="77777777" w:rsidR="00AA2613" w:rsidRDefault="00AA2613" w:rsidP="00AA2613"/>
    <w:p w14:paraId="3F233F87" w14:textId="77777777" w:rsidR="00AA2613" w:rsidRDefault="00AA2613" w:rsidP="00AA2613">
      <w:r w:rsidRPr="00402D4F">
        <w:rPr>
          <w:noProof/>
        </w:rPr>
        <w:drawing>
          <wp:inline distT="0" distB="0" distL="0" distR="0" wp14:anchorId="6076475C" wp14:editId="349C820B">
            <wp:extent cx="5731510" cy="4641850"/>
            <wp:effectExtent l="0" t="0" r="2540" b="6350"/>
            <wp:docPr id="109763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31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359" w14:textId="77777777" w:rsidR="00AA2613" w:rsidRDefault="00AA2613" w:rsidP="00AA2613"/>
    <w:p w14:paraId="7A1236FC" w14:textId="77777777" w:rsidR="00AA2613" w:rsidRDefault="00AA2613" w:rsidP="00AA2613">
      <w:pPr>
        <w:rPr>
          <w:sz w:val="28"/>
          <w:szCs w:val="28"/>
        </w:rPr>
      </w:pPr>
    </w:p>
    <w:p w14:paraId="27D45098" w14:textId="77777777" w:rsidR="00AA2613" w:rsidRDefault="00AA2613" w:rsidP="00AA2613">
      <w:pPr>
        <w:rPr>
          <w:sz w:val="28"/>
          <w:szCs w:val="28"/>
        </w:rPr>
      </w:pPr>
    </w:p>
    <w:p w14:paraId="17249231" w14:textId="77777777" w:rsidR="00AA2613" w:rsidRDefault="00AA2613" w:rsidP="00AA2613">
      <w:pPr>
        <w:rPr>
          <w:sz w:val="28"/>
          <w:szCs w:val="28"/>
        </w:rPr>
      </w:pPr>
    </w:p>
    <w:p w14:paraId="71091367" w14:textId="77777777" w:rsidR="00AA2613" w:rsidRDefault="00AA2613" w:rsidP="00AA2613">
      <w:pPr>
        <w:rPr>
          <w:sz w:val="28"/>
          <w:szCs w:val="28"/>
        </w:rPr>
      </w:pPr>
    </w:p>
    <w:p w14:paraId="043A39B4" w14:textId="77777777" w:rsidR="00AA2613" w:rsidRPr="00E43ABF" w:rsidRDefault="00AA2613" w:rsidP="00AA2613">
      <w:pPr>
        <w:rPr>
          <w:sz w:val="32"/>
          <w:szCs w:val="32"/>
        </w:rPr>
      </w:pPr>
    </w:p>
    <w:p w14:paraId="48C4556E" w14:textId="77777777" w:rsidR="00AA2613" w:rsidRDefault="00AA2613" w:rsidP="00AA2613">
      <w:pPr>
        <w:rPr>
          <w:b/>
          <w:bCs/>
          <w:sz w:val="32"/>
          <w:szCs w:val="32"/>
        </w:rPr>
      </w:pPr>
    </w:p>
    <w:p w14:paraId="2F0E28CA" w14:textId="77777777" w:rsidR="00AA2613" w:rsidRDefault="00AA2613" w:rsidP="00AA2613">
      <w:pPr>
        <w:rPr>
          <w:b/>
          <w:bCs/>
          <w:sz w:val="32"/>
          <w:szCs w:val="32"/>
        </w:rPr>
      </w:pPr>
    </w:p>
    <w:p w14:paraId="4D3FA054" w14:textId="77777777" w:rsidR="00AA2613" w:rsidRDefault="00AA2613" w:rsidP="00AA2613">
      <w:pPr>
        <w:rPr>
          <w:b/>
          <w:bCs/>
          <w:sz w:val="32"/>
          <w:szCs w:val="32"/>
        </w:rPr>
      </w:pPr>
    </w:p>
    <w:p w14:paraId="1CF69348" w14:textId="77777777" w:rsidR="00AA2613" w:rsidRPr="00E43ABF" w:rsidRDefault="00AA2613" w:rsidP="00AA2613">
      <w:pPr>
        <w:rPr>
          <w:b/>
          <w:bCs/>
          <w:sz w:val="32"/>
          <w:szCs w:val="32"/>
        </w:rPr>
      </w:pPr>
      <w:r w:rsidRPr="00E43ABF">
        <w:rPr>
          <w:b/>
          <w:bCs/>
          <w:sz w:val="32"/>
          <w:szCs w:val="32"/>
        </w:rPr>
        <w:lastRenderedPageBreak/>
        <w:t>3. Story</w:t>
      </w:r>
    </w:p>
    <w:p w14:paraId="3A7CDFB0" w14:textId="77777777" w:rsidR="00AA2613" w:rsidRDefault="00AA2613" w:rsidP="00AA2613"/>
    <w:p w14:paraId="639E350F" w14:textId="77777777" w:rsidR="00AA2613" w:rsidRDefault="00AA2613" w:rsidP="00AA2613">
      <w:r w:rsidRPr="00E43ABF">
        <w:rPr>
          <w:noProof/>
        </w:rPr>
        <w:drawing>
          <wp:inline distT="0" distB="0" distL="0" distR="0" wp14:anchorId="7335AFDE" wp14:editId="6DA8C99D">
            <wp:extent cx="5731510" cy="3159125"/>
            <wp:effectExtent l="0" t="0" r="2540" b="3175"/>
            <wp:docPr id="112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5D49" w14:textId="77777777" w:rsidR="00AA2613" w:rsidRDefault="00AA2613" w:rsidP="00AA2613">
      <w:r w:rsidRPr="00E43ABF">
        <w:rPr>
          <w:noProof/>
        </w:rPr>
        <w:drawing>
          <wp:inline distT="0" distB="0" distL="0" distR="0" wp14:anchorId="7F4B7083" wp14:editId="0C2841C3">
            <wp:extent cx="5731510" cy="3270250"/>
            <wp:effectExtent l="0" t="0" r="2540" b="6350"/>
            <wp:docPr id="2271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88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9562" w14:textId="77777777" w:rsidR="00AA2613" w:rsidRDefault="00AA2613" w:rsidP="00AA2613">
      <w:r w:rsidRPr="00E43ABF">
        <w:rPr>
          <w:noProof/>
        </w:rPr>
        <w:lastRenderedPageBreak/>
        <w:drawing>
          <wp:inline distT="0" distB="0" distL="0" distR="0" wp14:anchorId="7F6F862A" wp14:editId="747AFF87">
            <wp:extent cx="5731510" cy="3246120"/>
            <wp:effectExtent l="0" t="0" r="2540" b="0"/>
            <wp:docPr id="15311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E9B" w14:textId="77777777" w:rsidR="00AA2613" w:rsidRDefault="00AA2613" w:rsidP="00AA2613">
      <w:r w:rsidRPr="00E43ABF">
        <w:rPr>
          <w:noProof/>
        </w:rPr>
        <w:drawing>
          <wp:inline distT="0" distB="0" distL="0" distR="0" wp14:anchorId="2DA9CB11" wp14:editId="65E009BD">
            <wp:extent cx="5731510" cy="3261360"/>
            <wp:effectExtent l="0" t="0" r="2540" b="0"/>
            <wp:docPr id="1937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1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5729" w14:textId="77777777" w:rsidR="00AA2613" w:rsidRDefault="00AA2613" w:rsidP="00AA2613">
      <w:r w:rsidRPr="00E43ABF">
        <w:rPr>
          <w:noProof/>
        </w:rPr>
        <w:lastRenderedPageBreak/>
        <w:drawing>
          <wp:inline distT="0" distB="0" distL="0" distR="0" wp14:anchorId="5EE28B33" wp14:editId="340300D0">
            <wp:extent cx="5731510" cy="3192780"/>
            <wp:effectExtent l="0" t="0" r="2540" b="7620"/>
            <wp:docPr id="166751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3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71E1" w14:textId="77777777" w:rsidR="00AA2613" w:rsidRDefault="00AA2613" w:rsidP="00AA2613">
      <w:r w:rsidRPr="00E43ABF">
        <w:rPr>
          <w:noProof/>
        </w:rPr>
        <w:drawing>
          <wp:inline distT="0" distB="0" distL="0" distR="0" wp14:anchorId="72430ADE" wp14:editId="1104E8A7">
            <wp:extent cx="5731510" cy="3153410"/>
            <wp:effectExtent l="0" t="0" r="2540" b="8890"/>
            <wp:docPr id="8945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5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656E" w14:textId="77777777" w:rsidR="00AA2613" w:rsidRDefault="00AA2613" w:rsidP="00AA2613">
      <w:r w:rsidRPr="00E43ABF">
        <w:rPr>
          <w:noProof/>
        </w:rPr>
        <w:lastRenderedPageBreak/>
        <w:drawing>
          <wp:inline distT="0" distB="0" distL="0" distR="0" wp14:anchorId="045E07D8" wp14:editId="265F8D49">
            <wp:extent cx="5731510" cy="4248785"/>
            <wp:effectExtent l="0" t="0" r="2540" b="0"/>
            <wp:docPr id="4043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91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014" w14:textId="77777777" w:rsidR="00AA2613" w:rsidRDefault="00AA2613" w:rsidP="00AA2613">
      <w:pPr>
        <w:rPr>
          <w:sz w:val="28"/>
          <w:szCs w:val="28"/>
        </w:rPr>
      </w:pPr>
    </w:p>
    <w:p w14:paraId="06465E7B" w14:textId="77777777" w:rsidR="00AA2613" w:rsidRDefault="00AA2613" w:rsidP="00AA2613">
      <w:pPr>
        <w:rPr>
          <w:sz w:val="28"/>
          <w:szCs w:val="28"/>
        </w:rPr>
      </w:pPr>
    </w:p>
    <w:p w14:paraId="54A33A12" w14:textId="77777777" w:rsidR="00AA2613" w:rsidRDefault="00AA2613" w:rsidP="00AA2613">
      <w:pPr>
        <w:rPr>
          <w:sz w:val="28"/>
          <w:szCs w:val="28"/>
        </w:rPr>
      </w:pPr>
    </w:p>
    <w:p w14:paraId="14F7B6E2" w14:textId="77777777" w:rsidR="00AA2613" w:rsidRDefault="00AA2613" w:rsidP="00AA2613">
      <w:pPr>
        <w:rPr>
          <w:sz w:val="28"/>
          <w:szCs w:val="28"/>
        </w:rPr>
      </w:pPr>
    </w:p>
    <w:p w14:paraId="3ACE7E82" w14:textId="22DD6461" w:rsidR="00513ABE" w:rsidRPr="00A11987" w:rsidRDefault="00513ABE" w:rsidP="00242A0C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513ABE" w:rsidRPr="00A11987" w:rsidSect="00A11987">
      <w:pgSz w:w="11906" w:h="16838"/>
      <w:pgMar w:top="1440" w:right="1440" w:bottom="1440" w:left="1440" w:header="708" w:footer="708" w:gutter="0"/>
      <w:pgBorders w:offsetFrom="page">
        <w:top w:val="double" w:sz="4" w:space="24" w:color="4472C4" w:themeColor="accent1"/>
        <w:left w:val="double" w:sz="4" w:space="24" w:color="4472C4" w:themeColor="accent1"/>
        <w:bottom w:val="double" w:sz="4" w:space="24" w:color="4472C4" w:themeColor="accent1"/>
        <w:right w:val="double" w:sz="4" w:space="24" w:color="4472C4" w:themeColor="accent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67B85"/>
    <w:multiLevelType w:val="multilevel"/>
    <w:tmpl w:val="D590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122E51"/>
    <w:multiLevelType w:val="multilevel"/>
    <w:tmpl w:val="3098A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2C0C85"/>
    <w:multiLevelType w:val="hybridMultilevel"/>
    <w:tmpl w:val="DAAEBF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4712E"/>
    <w:multiLevelType w:val="multilevel"/>
    <w:tmpl w:val="83281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1702380">
    <w:abstractNumId w:val="0"/>
  </w:num>
  <w:num w:numId="2" w16cid:durableId="905650529">
    <w:abstractNumId w:val="3"/>
  </w:num>
  <w:num w:numId="3" w16cid:durableId="1653220290">
    <w:abstractNumId w:val="1"/>
  </w:num>
  <w:num w:numId="4" w16cid:durableId="250941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8A"/>
    <w:rsid w:val="000A6EBB"/>
    <w:rsid w:val="000F71DB"/>
    <w:rsid w:val="0011643D"/>
    <w:rsid w:val="001C6ECC"/>
    <w:rsid w:val="00202CDA"/>
    <w:rsid w:val="00206095"/>
    <w:rsid w:val="00242A0C"/>
    <w:rsid w:val="00297219"/>
    <w:rsid w:val="002E0667"/>
    <w:rsid w:val="003309CE"/>
    <w:rsid w:val="00425E9E"/>
    <w:rsid w:val="00444684"/>
    <w:rsid w:val="00464F8E"/>
    <w:rsid w:val="00513ABE"/>
    <w:rsid w:val="005F3FC1"/>
    <w:rsid w:val="006044FF"/>
    <w:rsid w:val="00615979"/>
    <w:rsid w:val="00685732"/>
    <w:rsid w:val="006B77E6"/>
    <w:rsid w:val="008B1247"/>
    <w:rsid w:val="008D73E2"/>
    <w:rsid w:val="0095072D"/>
    <w:rsid w:val="00966A42"/>
    <w:rsid w:val="00A11987"/>
    <w:rsid w:val="00AA2613"/>
    <w:rsid w:val="00B847AA"/>
    <w:rsid w:val="00B948E8"/>
    <w:rsid w:val="00C64CBA"/>
    <w:rsid w:val="00CA0F6A"/>
    <w:rsid w:val="00CB5840"/>
    <w:rsid w:val="00CE0325"/>
    <w:rsid w:val="00CE3703"/>
    <w:rsid w:val="00D322F4"/>
    <w:rsid w:val="00DA3F8A"/>
    <w:rsid w:val="00E06E39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3321A"/>
  <w15:docId w15:val="{503D918A-A9EC-41FD-B38F-803AEDA1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198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11987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B5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6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B276B11C7E40129E232B6F813AF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E2DE8F-8F82-4C59-A196-A22C6AF95697}"/>
      </w:docPartPr>
      <w:docPartBody>
        <w:p w:rsidR="00EC1587" w:rsidRDefault="007070A0" w:rsidP="007070A0">
          <w:pPr>
            <w:pStyle w:val="09B276B11C7E40129E232B6F813AFB2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A0"/>
    <w:rsid w:val="00250862"/>
    <w:rsid w:val="007070A0"/>
    <w:rsid w:val="00DF40D2"/>
    <w:rsid w:val="00EC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B276B11C7E40129E232B6F813AFB2B">
    <w:name w:val="09B276B11C7E40129E232B6F813AFB2B"/>
    <w:rsid w:val="007070A0"/>
    <w:rPr>
      <w:rFonts w:cs="Gautam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2023-08-30T00:00:00</PublishDate>
  <Abstract/>
  <CompanyAddress>ANDHRA PRADESH, AMARAVATHI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4D77D6-62F1-4C7E-9524-AD7255B72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DA_Assignment 1</vt:lpstr>
    </vt:vector>
  </TitlesOfParts>
  <Company>VIT-AP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DA_Assignment- 2</dc:title>
  <dc:subject>visualizations</dc:subject>
  <dc:creator>derangula charan kumar</dc:creator>
  <cp:keywords/>
  <dc:description/>
  <cp:lastModifiedBy>derangula charan kumar</cp:lastModifiedBy>
  <cp:revision>2</cp:revision>
  <cp:lastPrinted>2023-08-30T10:40:00Z</cp:lastPrinted>
  <dcterms:created xsi:type="dcterms:W3CDTF">2023-09-21T15:22:00Z</dcterms:created>
  <dcterms:modified xsi:type="dcterms:W3CDTF">2023-09-21T15:22:00Z</dcterms:modified>
</cp:coreProperties>
</file>