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EF2E" w14:textId="77777777" w:rsidR="004A5A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Hlk150503570"/>
      <w:bookmarkEnd w:id="0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C777647" w14:textId="77777777" w:rsidR="004A5A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E014EF8" w14:textId="77777777" w:rsidR="004A5A1A" w:rsidRDefault="004A5A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A5A1A" w14:paraId="5CEFA37F" w14:textId="77777777">
        <w:tc>
          <w:tcPr>
            <w:tcW w:w="4508" w:type="dxa"/>
          </w:tcPr>
          <w:p w14:paraId="233F5D62" w14:textId="77777777" w:rsidR="004A5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EE318C" w14:textId="6D78DD52" w:rsidR="004A5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</w:t>
            </w:r>
            <w:r w:rsidR="00385609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vember 202</w:t>
            </w:r>
            <w:r w:rsidR="00385609">
              <w:rPr>
                <w:rFonts w:ascii="Calibri" w:eastAsia="Calibri" w:hAnsi="Calibri" w:cs="Calibri"/>
              </w:rPr>
              <w:t>3</w:t>
            </w:r>
          </w:p>
        </w:tc>
      </w:tr>
      <w:tr w:rsidR="00385609" w14:paraId="56DFC109" w14:textId="77777777">
        <w:tc>
          <w:tcPr>
            <w:tcW w:w="4508" w:type="dxa"/>
          </w:tcPr>
          <w:p w14:paraId="70601E98" w14:textId="77777777" w:rsidR="00385609" w:rsidRDefault="00385609" w:rsidP="003856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8296CB" w14:textId="2CDBE5B8" w:rsidR="00385609" w:rsidRDefault="00385609" w:rsidP="00385609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Team-593053</w:t>
            </w:r>
          </w:p>
        </w:tc>
      </w:tr>
      <w:tr w:rsidR="00385609" w14:paraId="25D896A3" w14:textId="77777777">
        <w:tc>
          <w:tcPr>
            <w:tcW w:w="4508" w:type="dxa"/>
          </w:tcPr>
          <w:p w14:paraId="60FD678F" w14:textId="77777777" w:rsidR="00385609" w:rsidRDefault="00385609" w:rsidP="003856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7ACB5D" w14:textId="447F038B" w:rsidR="00385609" w:rsidRDefault="00385609" w:rsidP="00385609">
            <w:pPr>
              <w:rPr>
                <w:rFonts w:ascii="Calibri" w:eastAsia="Calibri" w:hAnsi="Calibri" w:cs="Calibri"/>
              </w:rPr>
            </w:pPr>
            <w:r w:rsidRPr="002F0FBB">
              <w:t xml:space="preserve">Predicting Mental Health Illness </w:t>
            </w:r>
            <w:proofErr w:type="gramStart"/>
            <w:r w:rsidRPr="002F0FBB">
              <w:t>Of</w:t>
            </w:r>
            <w:proofErr w:type="gramEnd"/>
            <w:r w:rsidRPr="002F0FBB">
              <w:t xml:space="preserve"> Working Professionals Using Machine Learning</w:t>
            </w:r>
          </w:p>
        </w:tc>
      </w:tr>
      <w:tr w:rsidR="00385609" w14:paraId="1F50506D" w14:textId="77777777">
        <w:tc>
          <w:tcPr>
            <w:tcW w:w="4508" w:type="dxa"/>
          </w:tcPr>
          <w:p w14:paraId="0117BBC4" w14:textId="77777777" w:rsidR="00385609" w:rsidRDefault="00385609" w:rsidP="003856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68B0BCC" w14:textId="77777777" w:rsidR="00385609" w:rsidRDefault="00385609" w:rsidP="003856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72A373A" w14:textId="77777777" w:rsidR="004A5A1A" w:rsidRDefault="004A5A1A">
      <w:pPr>
        <w:spacing w:after="160" w:line="259" w:lineRule="auto"/>
        <w:rPr>
          <w:rFonts w:ascii="Calibri" w:eastAsia="Calibri" w:hAnsi="Calibri" w:cs="Calibri"/>
          <w:b/>
        </w:rPr>
      </w:pPr>
    </w:p>
    <w:p w14:paraId="5962D03A" w14:textId="57B7BCA4" w:rsidR="004A5A1A" w:rsidRDefault="004A5A1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1984"/>
        <w:gridCol w:w="5381"/>
      </w:tblGrid>
      <w:tr w:rsidR="004A5A1A" w14:paraId="17379D01" w14:textId="77777777" w:rsidTr="00216C85">
        <w:trPr>
          <w:trHeight w:val="557"/>
        </w:trPr>
        <w:tc>
          <w:tcPr>
            <w:tcW w:w="735" w:type="dxa"/>
          </w:tcPr>
          <w:p w14:paraId="3EDB21A7" w14:textId="77777777" w:rsidR="004A5A1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45" w:type="dxa"/>
          </w:tcPr>
          <w:p w14:paraId="77A6E2AD" w14:textId="77777777" w:rsidR="004A5A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1984" w:type="dxa"/>
          </w:tcPr>
          <w:p w14:paraId="5852ECF9" w14:textId="77777777" w:rsidR="004A5A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381" w:type="dxa"/>
          </w:tcPr>
          <w:p w14:paraId="0059FC7B" w14:textId="77777777" w:rsidR="004A5A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A5A1A" w14:paraId="392D20BE" w14:textId="77777777" w:rsidTr="00216C85">
        <w:trPr>
          <w:trHeight w:val="817"/>
        </w:trPr>
        <w:tc>
          <w:tcPr>
            <w:tcW w:w="735" w:type="dxa"/>
          </w:tcPr>
          <w:p w14:paraId="4B8EEA2F" w14:textId="77777777" w:rsidR="004A5A1A" w:rsidRDefault="004A5A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44BAE579" w14:textId="77777777" w:rsidR="004A5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1984" w:type="dxa"/>
          </w:tcPr>
          <w:p w14:paraId="061A718F" w14:textId="1DB4FB2B" w:rsidR="00865561" w:rsidRPr="00865561" w:rsidRDefault="00000000" w:rsidP="00865561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</w:t>
            </w:r>
            <w:r w:rsidR="00865561">
              <w:rPr>
                <w:rFonts w:ascii="Calibri" w:eastAsia="Calibri" w:hAnsi="Calibri" w:cs="Calibri"/>
              </w:rPr>
              <w:t>-</w:t>
            </w:r>
            <w:r w:rsidR="00865561" w:rsidRPr="00865561">
              <w:rPr>
                <w:rFonts w:ascii="var(--jp-code-font-family)" w:hAnsi="var(--jp-code-font-family)"/>
              </w:rPr>
              <w:t>0.218666</w:t>
            </w:r>
            <w:r w:rsidR="00865561">
              <w:rPr>
                <w:rFonts w:ascii="var(--jp-code-font-family)" w:hAnsi="var(--jp-code-font-family)"/>
              </w:rPr>
              <w:t>,</w:t>
            </w:r>
          </w:p>
          <w:p w14:paraId="34151D64" w14:textId="555ABA45" w:rsidR="008655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MSE</w:t>
            </w:r>
            <w:r w:rsidR="00865561">
              <w:rPr>
                <w:rFonts w:ascii="Calibri" w:eastAsia="Calibri" w:hAnsi="Calibri" w:cs="Calibri"/>
              </w:rPr>
              <w:t>-0.218666</w:t>
            </w:r>
            <w:r>
              <w:rPr>
                <w:rFonts w:ascii="Calibri" w:eastAsia="Calibri" w:hAnsi="Calibri" w:cs="Calibri"/>
              </w:rPr>
              <w:t>,</w:t>
            </w:r>
          </w:p>
          <w:p w14:paraId="1758868A" w14:textId="77777777" w:rsidR="00865561" w:rsidRDefault="00000000" w:rsidP="0086556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Calibri" w:eastAsia="Calibri" w:hAnsi="Calibri" w:cs="Calibri"/>
              </w:rPr>
              <w:t>R2 score-</w:t>
            </w:r>
            <w:r w:rsidR="00865561">
              <w:rPr>
                <w:rFonts w:ascii="var(--jp-code-font-family)" w:hAnsi="var(--jp-code-font-family)"/>
              </w:rPr>
              <w:t>0.125277</w:t>
            </w:r>
          </w:p>
          <w:p w14:paraId="1C8BB8F9" w14:textId="77777777" w:rsidR="00216C85" w:rsidRDefault="00000000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  <w:p w14:paraId="44AC0B37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388CFB4A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3E617193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5BFFEA40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08800D1A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4E3B6FCE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168B36CC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2C94E886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60CE674C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4D3BA599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  <w:b/>
              </w:rPr>
            </w:pPr>
          </w:p>
          <w:p w14:paraId="7D075D9B" w14:textId="695DC42B" w:rsidR="00216C85" w:rsidRDefault="00000000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Confusion Matrix-</w:t>
            </w:r>
          </w:p>
          <w:p w14:paraId="0FC52D09" w14:textId="7847D2D9" w:rsidR="00865561" w:rsidRP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50.72222</w:t>
            </w:r>
            <w:r w:rsidR="00000000">
              <w:rPr>
                <w:rFonts w:ascii="Calibri" w:eastAsia="Calibri" w:hAnsi="Calibri" w:cs="Calibri"/>
              </w:rPr>
              <w:t>,</w:t>
            </w:r>
          </w:p>
          <w:p w14:paraId="0FB048E0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05BC0EDB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06C26964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3EBC64BB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7D2F8C5C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43252260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011106D1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6627EDA0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758887A9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7389F8FC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1E1567D0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41B4D605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382DE98A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45F45B3A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5E7226D7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7A02D5F5" w14:textId="4A5C9FFA" w:rsidR="00216C8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</w:t>
            </w:r>
          </w:p>
          <w:p w14:paraId="7ED31186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  <w:r>
              <w:rPr>
                <w:rFonts w:ascii="var(--jp-code-font-family)" w:hAnsi="var(--jp-code-font-family)"/>
              </w:rPr>
              <w:t>0.7813333</w:t>
            </w:r>
            <w:r>
              <w:rPr>
                <w:rFonts w:ascii="var(--jp-code-font-family)" w:hAnsi="var(--jp-code-font-family)"/>
              </w:rPr>
              <w:t xml:space="preserve"> </w:t>
            </w:r>
            <w:r w:rsidR="00000000">
              <w:rPr>
                <w:rFonts w:ascii="Calibri" w:eastAsia="Calibri" w:hAnsi="Calibri" w:cs="Calibri"/>
              </w:rPr>
              <w:t xml:space="preserve">&amp; </w:t>
            </w:r>
          </w:p>
          <w:p w14:paraId="746AA592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</w:p>
          <w:p w14:paraId="63D6B922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</w:p>
          <w:p w14:paraId="0C7D6B4B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</w:p>
          <w:p w14:paraId="3E0685F4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</w:p>
          <w:p w14:paraId="10C7C7BA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</w:p>
          <w:p w14:paraId="262178F8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</w:p>
          <w:p w14:paraId="122C455C" w14:textId="77777777" w:rsid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</w:p>
          <w:p w14:paraId="668052A8" w14:textId="6D2A7DE2" w:rsidR="00216C85" w:rsidRDefault="00000000" w:rsidP="00216C85">
            <w:pPr>
              <w:pStyle w:val="HTMLPreformatted"/>
              <w:shd w:val="clear" w:color="auto" w:fill="FFFFFF"/>
              <w:wordWrap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Report-</w:t>
            </w:r>
          </w:p>
          <w:p w14:paraId="51021B30" w14:textId="642850F3" w:rsidR="004A5A1A" w:rsidRPr="00216C85" w:rsidRDefault="00216C85" w:rsidP="00216C8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Calibri" w:eastAsia="Calibri" w:hAnsi="Calibri" w:cs="Calibri"/>
              </w:rPr>
              <w:t>0.80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81" w:type="dxa"/>
          </w:tcPr>
          <w:p w14:paraId="1DC74140" w14:textId="2E92C1D8" w:rsidR="00216C85" w:rsidRDefault="00216C85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lastRenderedPageBreak/>
              <w:t>MAE,MSE</w:t>
            </w:r>
            <w:proofErr w:type="gramEnd"/>
            <w:r>
              <w:rPr>
                <w:rFonts w:ascii="Calibri" w:eastAsia="Calibri" w:hAnsi="Calibri" w:cs="Calibri"/>
              </w:rPr>
              <w:t>,R2:</w:t>
            </w:r>
          </w:p>
          <w:p w14:paraId="33C9E4F5" w14:textId="7354F851" w:rsidR="004A5A1A" w:rsidRDefault="00865561">
            <w:pPr>
              <w:rPr>
                <w:rFonts w:ascii="Calibri" w:eastAsia="Calibri" w:hAnsi="Calibri" w:cs="Calibri"/>
              </w:rPr>
            </w:pPr>
            <w:r w:rsidRPr="00865561">
              <w:rPr>
                <w:rFonts w:ascii="Calibri" w:eastAsia="Calibri" w:hAnsi="Calibri" w:cs="Calibri"/>
              </w:rPr>
              <w:drawing>
                <wp:inline distT="0" distB="0" distL="0" distR="0" wp14:anchorId="1CA9D7AA" wp14:editId="4412AB5B">
                  <wp:extent cx="3398520" cy="2164080"/>
                  <wp:effectExtent l="0" t="0" r="0" b="7620"/>
                  <wp:docPr id="1134648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6489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52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3CFEC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2A4CA54E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7E3621FE" w14:textId="1BC46587" w:rsidR="00216C85" w:rsidRDefault="00216C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MATRIX:</w:t>
            </w:r>
          </w:p>
          <w:p w14:paraId="04EF6C4A" w14:textId="77777777" w:rsidR="00216C85" w:rsidRDefault="00216C85">
            <w:pPr>
              <w:rPr>
                <w:rFonts w:ascii="Calibri" w:eastAsia="Calibri" w:hAnsi="Calibri" w:cs="Calibri"/>
              </w:rPr>
            </w:pPr>
            <w:r w:rsidRPr="00216C85">
              <w:rPr>
                <w:rFonts w:ascii="Calibri" w:eastAsia="Calibri" w:hAnsi="Calibri" w:cs="Calibri"/>
              </w:rPr>
              <w:drawing>
                <wp:inline distT="0" distB="0" distL="0" distR="0" wp14:anchorId="29B295EE" wp14:editId="432EA227">
                  <wp:extent cx="3279775" cy="2957195"/>
                  <wp:effectExtent l="0" t="0" r="0" b="0"/>
                  <wp:docPr id="670090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0909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417E1" w14:textId="77777777" w:rsidR="00216C85" w:rsidRDefault="00216C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ACCURACY SCORE:</w:t>
            </w:r>
          </w:p>
          <w:p w14:paraId="68B6A7A3" w14:textId="77777777" w:rsidR="00216C85" w:rsidRDefault="00216C85">
            <w:pPr>
              <w:rPr>
                <w:rFonts w:ascii="Calibri" w:eastAsia="Calibri" w:hAnsi="Calibri" w:cs="Calibri"/>
              </w:rPr>
            </w:pPr>
            <w:r w:rsidRPr="00216C85">
              <w:rPr>
                <w:rFonts w:ascii="Calibri" w:eastAsia="Calibri" w:hAnsi="Calibri" w:cs="Calibri"/>
              </w:rPr>
              <w:drawing>
                <wp:inline distT="0" distB="0" distL="0" distR="0" wp14:anchorId="3E2C1FB6" wp14:editId="6A10445B">
                  <wp:extent cx="3279775" cy="1028700"/>
                  <wp:effectExtent l="0" t="0" r="0" b="0"/>
                  <wp:docPr id="62537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3792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57BAC" w14:textId="77777777" w:rsidR="00216C85" w:rsidRDefault="00216C85">
            <w:pPr>
              <w:rPr>
                <w:rFonts w:ascii="Calibri" w:eastAsia="Calibri" w:hAnsi="Calibri" w:cs="Calibri"/>
              </w:rPr>
            </w:pPr>
          </w:p>
          <w:p w14:paraId="3DBE0020" w14:textId="77777777" w:rsidR="00216C85" w:rsidRDefault="00216C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REPORT:</w:t>
            </w:r>
          </w:p>
          <w:p w14:paraId="58D9DE2C" w14:textId="307DC9FC" w:rsidR="00216C85" w:rsidRDefault="00216C85">
            <w:pPr>
              <w:rPr>
                <w:rFonts w:ascii="Calibri" w:eastAsia="Calibri" w:hAnsi="Calibri" w:cs="Calibri"/>
              </w:rPr>
            </w:pPr>
            <w:r w:rsidRPr="00216C85">
              <w:rPr>
                <w:rFonts w:ascii="Calibri" w:eastAsia="Calibri" w:hAnsi="Calibri" w:cs="Calibri"/>
              </w:rPr>
              <w:drawing>
                <wp:inline distT="0" distB="0" distL="0" distR="0" wp14:anchorId="64BA884F" wp14:editId="630C2EA4">
                  <wp:extent cx="3279775" cy="1487805"/>
                  <wp:effectExtent l="0" t="0" r="0" b="0"/>
                  <wp:docPr id="874582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5829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A1A" w14:paraId="558D1136" w14:textId="77777777" w:rsidTr="00216C85">
        <w:trPr>
          <w:trHeight w:val="817"/>
        </w:trPr>
        <w:tc>
          <w:tcPr>
            <w:tcW w:w="735" w:type="dxa"/>
          </w:tcPr>
          <w:p w14:paraId="134DDBF0" w14:textId="77777777" w:rsidR="004A5A1A" w:rsidRDefault="004A5A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2CFB4188" w14:textId="77777777" w:rsidR="004A5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1984" w:type="dxa"/>
          </w:tcPr>
          <w:p w14:paraId="3E0DD2DA" w14:textId="77777777" w:rsidR="004A5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381" w:type="dxa"/>
          </w:tcPr>
          <w:p w14:paraId="24EC2A8D" w14:textId="0BE49533" w:rsidR="004A5A1A" w:rsidRDefault="00AB7D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HYPERPARAMETER TUNING:</w:t>
            </w:r>
          </w:p>
          <w:p w14:paraId="37ECE4B4" w14:textId="431D7232" w:rsidR="00AB7DDE" w:rsidRDefault="00AB7DDE">
            <w:pPr>
              <w:rPr>
                <w:rFonts w:ascii="Calibri" w:eastAsia="Calibri" w:hAnsi="Calibri" w:cs="Calibri"/>
              </w:rPr>
            </w:pPr>
            <w:r w:rsidRPr="00AB7DDE">
              <w:rPr>
                <w:rFonts w:ascii="Calibri" w:eastAsia="Calibri" w:hAnsi="Calibri" w:cs="Calibri"/>
              </w:rPr>
              <w:drawing>
                <wp:inline distT="0" distB="0" distL="0" distR="0" wp14:anchorId="5BB2C8DC" wp14:editId="74D0763D">
                  <wp:extent cx="3279775" cy="391795"/>
                  <wp:effectExtent l="0" t="0" r="0" b="8255"/>
                  <wp:docPr id="2025788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7887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8AD31" w14:textId="2696BC8C" w:rsidR="00AB7DDE" w:rsidRDefault="00AB7DDE">
            <w:pPr>
              <w:rPr>
                <w:rFonts w:ascii="Calibri" w:eastAsia="Calibri" w:hAnsi="Calibri" w:cs="Calibri"/>
              </w:rPr>
            </w:pPr>
            <w:r w:rsidRPr="00AB7DDE">
              <w:rPr>
                <w:rFonts w:ascii="Calibri" w:eastAsia="Calibri" w:hAnsi="Calibri" w:cs="Calibri"/>
              </w:rPr>
              <w:drawing>
                <wp:inline distT="0" distB="0" distL="0" distR="0" wp14:anchorId="7FCC0160" wp14:editId="505DBAC2">
                  <wp:extent cx="3279775" cy="475615"/>
                  <wp:effectExtent l="0" t="0" r="0" b="635"/>
                  <wp:docPr id="1921336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3363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C70AA" w14:textId="77777777" w:rsidR="00AB7DDE" w:rsidRDefault="00AB7D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METHOD:</w:t>
            </w:r>
          </w:p>
          <w:p w14:paraId="335EC3DF" w14:textId="0A9F86B9" w:rsidR="00AB7DDE" w:rsidRDefault="00AB7DDE">
            <w:pPr>
              <w:rPr>
                <w:rFonts w:ascii="Calibri" w:eastAsia="Calibri" w:hAnsi="Calibri" w:cs="Calibri"/>
              </w:rPr>
            </w:pPr>
            <w:r w:rsidRPr="00AB7DDE">
              <w:rPr>
                <w:rFonts w:ascii="Calibri" w:eastAsia="Calibri" w:hAnsi="Calibri" w:cs="Calibri"/>
              </w:rPr>
              <w:drawing>
                <wp:inline distT="0" distB="0" distL="0" distR="0" wp14:anchorId="250016DD" wp14:editId="6E214B08">
                  <wp:extent cx="3299460" cy="2073275"/>
                  <wp:effectExtent l="0" t="0" r="0" b="3175"/>
                  <wp:docPr id="1573985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9855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A1E3C" w14:textId="77777777" w:rsidR="004A5A1A" w:rsidRDefault="004A5A1A">
      <w:pPr>
        <w:spacing w:after="160" w:line="259" w:lineRule="auto"/>
        <w:rPr>
          <w:rFonts w:ascii="Calibri" w:eastAsia="Calibri" w:hAnsi="Calibri" w:cs="Calibri"/>
        </w:rPr>
      </w:pPr>
    </w:p>
    <w:p w14:paraId="0DC6A091" w14:textId="31FD15BB" w:rsidR="004A5A1A" w:rsidRDefault="00216C85">
      <w:r>
        <w:t>SCREENSHOTS:</w:t>
      </w:r>
    </w:p>
    <w:p w14:paraId="49912DD7" w14:textId="77777777" w:rsidR="00216C85" w:rsidRDefault="00216C85" w:rsidP="00216C8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MAE,MSE</w:t>
      </w:r>
      <w:proofErr w:type="gramEnd"/>
      <w:r>
        <w:rPr>
          <w:rFonts w:ascii="Calibri" w:eastAsia="Calibri" w:hAnsi="Calibri" w:cs="Calibri"/>
        </w:rPr>
        <w:t>,R2:</w:t>
      </w:r>
    </w:p>
    <w:p w14:paraId="61986AA5" w14:textId="77777777" w:rsidR="00216C85" w:rsidRDefault="00216C85" w:rsidP="00216C85">
      <w:pPr>
        <w:rPr>
          <w:rFonts w:ascii="Calibri" w:eastAsia="Calibri" w:hAnsi="Calibri" w:cs="Calibri"/>
        </w:rPr>
      </w:pPr>
      <w:r w:rsidRPr="00865561">
        <w:rPr>
          <w:rFonts w:ascii="Calibri" w:eastAsia="Calibri" w:hAnsi="Calibri" w:cs="Calibri"/>
        </w:rPr>
        <w:lastRenderedPageBreak/>
        <w:drawing>
          <wp:inline distT="0" distB="0" distL="0" distR="0" wp14:anchorId="60EAC5CF" wp14:editId="7A2D45DE">
            <wp:extent cx="3970020" cy="2491740"/>
            <wp:effectExtent l="0" t="0" r="0" b="3810"/>
            <wp:docPr id="713659908" name="Picture 713659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48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2392" w14:textId="77777777" w:rsidR="00216C85" w:rsidRDefault="00216C85" w:rsidP="00216C85">
      <w:pPr>
        <w:rPr>
          <w:rFonts w:ascii="Calibri" w:eastAsia="Calibri" w:hAnsi="Calibri" w:cs="Calibri"/>
        </w:rPr>
      </w:pPr>
    </w:p>
    <w:p w14:paraId="4AA15388" w14:textId="77777777" w:rsidR="00216C85" w:rsidRDefault="00216C85" w:rsidP="00216C85">
      <w:pPr>
        <w:rPr>
          <w:rFonts w:ascii="Calibri" w:eastAsia="Calibri" w:hAnsi="Calibri" w:cs="Calibri"/>
        </w:rPr>
      </w:pPr>
    </w:p>
    <w:p w14:paraId="2A0E6ACA" w14:textId="77777777" w:rsidR="00216C85" w:rsidRDefault="00216C85" w:rsidP="00216C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CONFUSION MATRIX:</w:t>
      </w:r>
    </w:p>
    <w:p w14:paraId="06238DD2" w14:textId="77777777" w:rsidR="00216C85" w:rsidRDefault="00216C85" w:rsidP="00216C85">
      <w:pPr>
        <w:rPr>
          <w:rFonts w:ascii="Calibri" w:eastAsia="Calibri" w:hAnsi="Calibri" w:cs="Calibri"/>
        </w:rPr>
      </w:pPr>
      <w:r w:rsidRPr="00216C85">
        <w:rPr>
          <w:rFonts w:ascii="Calibri" w:eastAsia="Calibri" w:hAnsi="Calibri" w:cs="Calibri"/>
        </w:rPr>
        <w:drawing>
          <wp:inline distT="0" distB="0" distL="0" distR="0" wp14:anchorId="66C0C011" wp14:editId="64ED9D66">
            <wp:extent cx="4038600" cy="3596640"/>
            <wp:effectExtent l="0" t="0" r="0" b="3810"/>
            <wp:docPr id="784265015" name="Picture 78426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90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5AE0" w14:textId="77777777" w:rsidR="00216C85" w:rsidRDefault="00216C85" w:rsidP="00216C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ACCURACY SCORE:</w:t>
      </w:r>
    </w:p>
    <w:p w14:paraId="4B1F15F2" w14:textId="77777777" w:rsidR="00216C85" w:rsidRDefault="00216C85" w:rsidP="00216C85">
      <w:pPr>
        <w:rPr>
          <w:rFonts w:ascii="Calibri" w:eastAsia="Calibri" w:hAnsi="Calibri" w:cs="Calibri"/>
        </w:rPr>
      </w:pPr>
      <w:r w:rsidRPr="00216C85">
        <w:rPr>
          <w:rFonts w:ascii="Calibri" w:eastAsia="Calibri" w:hAnsi="Calibri" w:cs="Calibri"/>
        </w:rPr>
        <w:lastRenderedPageBreak/>
        <w:drawing>
          <wp:inline distT="0" distB="0" distL="0" distR="0" wp14:anchorId="7610BFE7" wp14:editId="47B20381">
            <wp:extent cx="3566160" cy="1737360"/>
            <wp:effectExtent l="0" t="0" r="0" b="0"/>
            <wp:docPr id="852349320" name="Picture 85234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9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C533" w14:textId="77777777" w:rsidR="00216C85" w:rsidRDefault="00216C85" w:rsidP="00216C85">
      <w:pPr>
        <w:rPr>
          <w:rFonts w:ascii="Calibri" w:eastAsia="Calibri" w:hAnsi="Calibri" w:cs="Calibri"/>
        </w:rPr>
      </w:pPr>
    </w:p>
    <w:p w14:paraId="602EF8A9" w14:textId="77777777" w:rsidR="00216C85" w:rsidRDefault="00216C85" w:rsidP="00216C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CLASSIFICATION REPORT:</w:t>
      </w:r>
    </w:p>
    <w:p w14:paraId="491E0E19" w14:textId="1EFAED56" w:rsidR="00216C85" w:rsidRDefault="00216C85" w:rsidP="00216C85">
      <w:r w:rsidRPr="00216C85">
        <w:rPr>
          <w:rFonts w:ascii="Calibri" w:eastAsia="Calibri" w:hAnsi="Calibri" w:cs="Calibri"/>
        </w:rPr>
        <w:drawing>
          <wp:inline distT="0" distB="0" distL="0" distR="0" wp14:anchorId="1E373138" wp14:editId="466800FE">
            <wp:extent cx="3279775" cy="1487805"/>
            <wp:effectExtent l="0" t="0" r="0" b="0"/>
            <wp:docPr id="521381482" name="Picture 52138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2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73D8" w14:textId="77777777" w:rsidR="00AB7DDE" w:rsidRDefault="00AB7DDE" w:rsidP="00AB7D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HYPERPARAMETER TUNING:</w:t>
      </w:r>
    </w:p>
    <w:p w14:paraId="2774000F" w14:textId="77777777" w:rsidR="00AB7DDE" w:rsidRDefault="00AB7DDE" w:rsidP="00AB7DDE">
      <w:pPr>
        <w:rPr>
          <w:rFonts w:ascii="Calibri" w:eastAsia="Calibri" w:hAnsi="Calibri" w:cs="Calibri"/>
        </w:rPr>
      </w:pPr>
      <w:r w:rsidRPr="00AB7DDE">
        <w:rPr>
          <w:rFonts w:ascii="Calibri" w:eastAsia="Calibri" w:hAnsi="Calibri" w:cs="Calibri"/>
        </w:rPr>
        <w:drawing>
          <wp:inline distT="0" distB="0" distL="0" distR="0" wp14:anchorId="3D68F0E2" wp14:editId="3F3CB23A">
            <wp:extent cx="3619500" cy="731520"/>
            <wp:effectExtent l="0" t="0" r="0" b="0"/>
            <wp:docPr id="1817639536" name="Picture 1817639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88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0A14" w14:textId="7642C7C6" w:rsidR="00AB7DDE" w:rsidRDefault="00AB7DDE" w:rsidP="00AB7DDE">
      <w:pPr>
        <w:rPr>
          <w:rFonts w:ascii="Calibri" w:eastAsia="Calibri" w:hAnsi="Calibri" w:cs="Calibri"/>
        </w:rPr>
      </w:pPr>
      <w:r w:rsidRPr="00AB7DDE">
        <w:rPr>
          <w:rFonts w:ascii="Calibri" w:eastAsia="Calibri" w:hAnsi="Calibri" w:cs="Calibri"/>
        </w:rPr>
        <w:drawing>
          <wp:inline distT="0" distB="0" distL="0" distR="0" wp14:anchorId="7AF6F0E9" wp14:editId="6E850FC1">
            <wp:extent cx="3817620" cy="1028700"/>
            <wp:effectExtent l="0" t="0" r="0" b="0"/>
            <wp:docPr id="881172845" name="Picture 88117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36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77CF" w14:textId="77777777" w:rsidR="00AB7DDE" w:rsidRDefault="00AB7DDE" w:rsidP="00AB7D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VALIDATION METHOD:</w:t>
      </w:r>
    </w:p>
    <w:p w14:paraId="43A3C257" w14:textId="1AAC30E5" w:rsidR="00AB7DDE" w:rsidRDefault="00AB7DDE" w:rsidP="00AB7DDE">
      <w:r w:rsidRPr="00AB7DDE">
        <w:rPr>
          <w:rFonts w:ascii="Calibri" w:eastAsia="Calibri" w:hAnsi="Calibri" w:cs="Calibri"/>
        </w:rPr>
        <w:lastRenderedPageBreak/>
        <w:drawing>
          <wp:inline distT="0" distB="0" distL="0" distR="0" wp14:anchorId="67CD4749" wp14:editId="18DF6280">
            <wp:extent cx="4998720" cy="3703320"/>
            <wp:effectExtent l="0" t="0" r="0" b="0"/>
            <wp:docPr id="97638386" name="Picture 9763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85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05C2"/>
    <w:multiLevelType w:val="multilevel"/>
    <w:tmpl w:val="49A010C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9486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1A"/>
    <w:rsid w:val="00216C85"/>
    <w:rsid w:val="00385609"/>
    <w:rsid w:val="004A5A1A"/>
    <w:rsid w:val="00865561"/>
    <w:rsid w:val="00A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4B46"/>
  <w15:docId w15:val="{D4D4912B-FDBA-4E7B-A6B1-98ADB375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6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561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nair</cp:lastModifiedBy>
  <cp:revision>2</cp:revision>
  <dcterms:created xsi:type="dcterms:W3CDTF">2023-11-10T03:53:00Z</dcterms:created>
  <dcterms:modified xsi:type="dcterms:W3CDTF">2023-11-10T04:43:00Z</dcterms:modified>
</cp:coreProperties>
</file>