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17DE" w14:textId="425DCB33" w:rsidR="009C3202" w:rsidRDefault="009C3202" w:rsidP="00CB45BC">
      <w:pPr>
        <w:jc w:val="center"/>
        <w:rPr>
          <w:b/>
          <w:color w:val="000000" w:themeColor="text1"/>
          <w:sz w:val="28"/>
          <w:szCs w:val="28"/>
        </w:rPr>
      </w:pPr>
      <w:r w:rsidRPr="00390B10">
        <w:rPr>
          <w:b/>
          <w:color w:val="000000" w:themeColor="text1"/>
          <w:sz w:val="28"/>
          <w:szCs w:val="28"/>
        </w:rPr>
        <w:t xml:space="preserve">A </w:t>
      </w:r>
      <w:r w:rsidR="00DE1875">
        <w:rPr>
          <w:b/>
          <w:color w:val="000000" w:themeColor="text1"/>
          <w:sz w:val="28"/>
          <w:szCs w:val="28"/>
        </w:rPr>
        <w:t xml:space="preserve">Mini </w:t>
      </w:r>
      <w:r w:rsidRPr="00390B10">
        <w:rPr>
          <w:b/>
          <w:color w:val="000000" w:themeColor="text1"/>
          <w:sz w:val="28"/>
          <w:szCs w:val="28"/>
        </w:rPr>
        <w:t>Project Report</w:t>
      </w:r>
    </w:p>
    <w:p w14:paraId="23492ADD" w14:textId="77777777" w:rsidR="00E8755C" w:rsidRPr="00390B10" w:rsidRDefault="00E8755C" w:rsidP="00CB45BC">
      <w:pPr>
        <w:jc w:val="center"/>
        <w:rPr>
          <w:b/>
          <w:color w:val="000000" w:themeColor="text1"/>
          <w:sz w:val="28"/>
          <w:szCs w:val="28"/>
        </w:rPr>
      </w:pPr>
    </w:p>
    <w:p w14:paraId="7A4D60AF" w14:textId="77777777" w:rsidR="009C3202" w:rsidRPr="00E8755C" w:rsidRDefault="009C3202" w:rsidP="00CB45BC">
      <w:pPr>
        <w:jc w:val="center"/>
        <w:rPr>
          <w:bCs/>
          <w:color w:val="000000" w:themeColor="text1"/>
          <w:sz w:val="28"/>
          <w:szCs w:val="28"/>
        </w:rPr>
      </w:pPr>
      <w:r w:rsidRPr="00E8755C">
        <w:rPr>
          <w:bCs/>
          <w:color w:val="000000" w:themeColor="text1"/>
          <w:sz w:val="28"/>
          <w:szCs w:val="28"/>
        </w:rPr>
        <w:t>On</w:t>
      </w:r>
    </w:p>
    <w:p w14:paraId="05830CE5" w14:textId="77777777" w:rsidR="00014C0D" w:rsidRPr="00390B10" w:rsidRDefault="00014C0D" w:rsidP="00CB45BC">
      <w:pPr>
        <w:jc w:val="center"/>
        <w:rPr>
          <w:sz w:val="28"/>
          <w:szCs w:val="28"/>
        </w:rPr>
      </w:pPr>
    </w:p>
    <w:p w14:paraId="0F924F49" w14:textId="7B7D4B0C" w:rsidR="00014C0D" w:rsidRPr="005F39F5" w:rsidRDefault="00046215" w:rsidP="00CB45BC">
      <w:pPr>
        <w:jc w:val="center"/>
        <w:rPr>
          <w:b/>
          <w:bCs/>
          <w:sz w:val="28"/>
          <w:szCs w:val="28"/>
        </w:rPr>
      </w:pPr>
      <w:r w:rsidRPr="005F39F5">
        <w:rPr>
          <w:b/>
          <w:bCs/>
          <w:sz w:val="28"/>
          <w:szCs w:val="28"/>
        </w:rPr>
        <w:t xml:space="preserve">HEALTH INSURANCE PREMIUM PREDICTION </w:t>
      </w:r>
      <w:r w:rsidR="005F39F5" w:rsidRPr="005F39F5">
        <w:rPr>
          <w:b/>
          <w:bCs/>
          <w:sz w:val="28"/>
          <w:szCs w:val="28"/>
        </w:rPr>
        <w:t>USING IBM AUTO AI SERVICE</w:t>
      </w:r>
    </w:p>
    <w:p w14:paraId="7AF86FCB" w14:textId="77777777" w:rsidR="00014C0D" w:rsidRPr="00390B10" w:rsidRDefault="00014C0D" w:rsidP="00CB45BC">
      <w:pPr>
        <w:jc w:val="center"/>
        <w:rPr>
          <w:sz w:val="28"/>
          <w:szCs w:val="28"/>
        </w:rPr>
      </w:pPr>
    </w:p>
    <w:p w14:paraId="2CD9B992" w14:textId="1ED478DA" w:rsidR="009C3202" w:rsidRPr="00390B10" w:rsidRDefault="005F39F5" w:rsidP="005F39F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9C3202" w:rsidRPr="00390B10">
        <w:rPr>
          <w:sz w:val="28"/>
          <w:szCs w:val="28"/>
        </w:rPr>
        <w:t>By</w:t>
      </w:r>
    </w:p>
    <w:p w14:paraId="37B0CEE9" w14:textId="737CA871" w:rsidR="009C3202" w:rsidRDefault="009C3202" w:rsidP="00CB45BC">
      <w:pPr>
        <w:jc w:val="center"/>
        <w:rPr>
          <w:sz w:val="28"/>
          <w:szCs w:val="28"/>
        </w:rPr>
      </w:pPr>
    </w:p>
    <w:p w14:paraId="3D264138" w14:textId="331A4363" w:rsidR="00E8755C" w:rsidRPr="00E8755C" w:rsidRDefault="00654B8E" w:rsidP="00E8755C">
      <w:pPr>
        <w:jc w:val="center"/>
        <w:rPr>
          <w:sz w:val="28"/>
          <w:szCs w:val="28"/>
        </w:rPr>
      </w:pPr>
      <w:r w:rsidRPr="00654B8E">
        <w:rPr>
          <w:b/>
          <w:noProof/>
          <w:color w:val="BFBFBF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5D7E1F" wp14:editId="0520F33C">
                <wp:simplePos x="0" y="0"/>
                <wp:positionH relativeFrom="margin">
                  <wp:align>right</wp:align>
                </wp:positionH>
                <wp:positionV relativeFrom="paragraph">
                  <wp:posOffset>149860</wp:posOffset>
                </wp:positionV>
                <wp:extent cx="1600200" cy="558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26AA2" w14:textId="08461D78" w:rsidR="00654B8E" w:rsidRPr="00E8755C" w:rsidRDefault="005F39F5" w:rsidP="00654B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B. Kavitha</w:t>
                            </w:r>
                          </w:p>
                          <w:p w14:paraId="476CE82B" w14:textId="6E192905" w:rsidR="00654B8E" w:rsidRDefault="00654B8E" w:rsidP="00654B8E">
                            <w:r w:rsidRPr="00E8755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17RH1A05</w:t>
                            </w:r>
                            <w:r w:rsidR="005F39F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7E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8pt;margin-top:11.8pt;width:126pt;height:4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" stroked="f">
                <v:textbox>
                  <w:txbxContent>
                    <w:p w14:paraId="43626AA2" w14:textId="08461D78" w:rsidR="00654B8E" w:rsidRPr="00E8755C" w:rsidRDefault="005F39F5" w:rsidP="00654B8E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B. Kavitha</w:t>
                      </w:r>
                    </w:p>
                    <w:p w14:paraId="476CE82B" w14:textId="6E192905" w:rsidR="00654B8E" w:rsidRDefault="00654B8E" w:rsidP="00654B8E">
                      <w:r w:rsidRPr="00E8755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17RH1A05</w:t>
                      </w:r>
                      <w:r w:rsidR="005F39F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755C" w:rsidRPr="00E8755C">
        <w:rPr>
          <w:b/>
          <w:noProof/>
          <w:color w:val="BFBFBF"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CDC687" wp14:editId="521E81AF">
                <wp:simplePos x="0" y="0"/>
                <wp:positionH relativeFrom="column">
                  <wp:posOffset>2209800</wp:posOffset>
                </wp:positionH>
                <wp:positionV relativeFrom="paragraph">
                  <wp:posOffset>149860</wp:posOffset>
                </wp:positionV>
                <wp:extent cx="1282700" cy="54610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D1602" w14:textId="6A85C680" w:rsidR="00E8755C" w:rsidRPr="00E8755C" w:rsidRDefault="005F39F5" w:rsidP="00E875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G. Shivani</w:t>
                            </w:r>
                          </w:p>
                          <w:p w14:paraId="434244DC" w14:textId="7379CB76" w:rsidR="00E8755C" w:rsidRPr="00E8755C" w:rsidRDefault="00E8755C" w:rsidP="00E8755C">
                            <w:pPr>
                              <w:rPr>
                                <w:lang w:val="en-IN"/>
                              </w:rPr>
                            </w:pPr>
                            <w:r w:rsidRPr="00E8755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17RH1A05</w:t>
                            </w:r>
                            <w:r w:rsidR="005F39F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64</w:t>
                            </w:r>
                          </w:p>
                          <w:p w14:paraId="7D3FE785" w14:textId="526321BB" w:rsidR="00E8755C" w:rsidRDefault="00E875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C687" id="_x0000_s1027" type="#_x0000_t202" style="position:absolute;left:0;text-align:left;margin-left:174pt;margin-top:11.8pt;width:101pt;height:4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" stroked="f">
                <v:textbox>
                  <w:txbxContent>
                    <w:p w14:paraId="77FD1602" w14:textId="6A85C680" w:rsidR="00E8755C" w:rsidRPr="00E8755C" w:rsidRDefault="005F39F5" w:rsidP="00E8755C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G. Shivani</w:t>
                      </w:r>
                    </w:p>
                    <w:p w14:paraId="434244DC" w14:textId="7379CB76" w:rsidR="00E8755C" w:rsidRPr="00E8755C" w:rsidRDefault="00E8755C" w:rsidP="00E8755C">
                      <w:pPr>
                        <w:rPr>
                          <w:lang w:val="en-IN"/>
                        </w:rPr>
                      </w:pPr>
                      <w:r w:rsidRPr="00E8755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17RH1A05</w:t>
                      </w:r>
                      <w:r w:rsidR="005F39F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64</w:t>
                      </w:r>
                    </w:p>
                    <w:p w14:paraId="7D3FE785" w14:textId="526321BB" w:rsidR="00E8755C" w:rsidRDefault="00E8755C"/>
                  </w:txbxContent>
                </v:textbox>
                <w10:wrap type="square"/>
              </v:shape>
            </w:pict>
          </mc:Fallback>
        </mc:AlternateContent>
      </w:r>
      <w:r w:rsidR="00E8755C" w:rsidRPr="00E8755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32E55E" wp14:editId="242FA1BB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403350" cy="5334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58AB6" w14:textId="5647A671" w:rsidR="00E8755C" w:rsidRPr="00E8755C" w:rsidRDefault="005F39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K. Yaswitha</w:t>
                            </w:r>
                          </w:p>
                          <w:p w14:paraId="5FE05945" w14:textId="26784E77" w:rsidR="00E8755C" w:rsidRPr="00E8755C" w:rsidRDefault="00E8755C">
                            <w:pPr>
                              <w:rPr>
                                <w:lang w:val="en-IN"/>
                              </w:rPr>
                            </w:pPr>
                            <w:r w:rsidRPr="00E8755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17RH1A05</w:t>
                            </w:r>
                            <w:r w:rsidR="005F39F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E55E" id="_x0000_s1028" type="#_x0000_t202" style="position:absolute;left:0;text-align:left;margin-left:0;margin-top:10.8pt;width:110.5pt;height:4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" stroked="f">
                <v:textbox>
                  <w:txbxContent>
                    <w:p w14:paraId="7DE58AB6" w14:textId="5647A671" w:rsidR="00E8755C" w:rsidRPr="00E8755C" w:rsidRDefault="005F39F5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K. Yaswitha</w:t>
                      </w:r>
                    </w:p>
                    <w:p w14:paraId="5FE05945" w14:textId="26784E77" w:rsidR="00E8755C" w:rsidRPr="00E8755C" w:rsidRDefault="00E8755C">
                      <w:pPr>
                        <w:rPr>
                          <w:lang w:val="en-IN"/>
                        </w:rPr>
                      </w:pPr>
                      <w:r w:rsidRPr="00E8755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17RH1A05</w:t>
                      </w:r>
                      <w:r w:rsidR="005F39F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B0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C3DF2A" w14:textId="0E497500" w:rsidR="00B67BD5" w:rsidRPr="00390B10" w:rsidRDefault="00B67BD5" w:rsidP="00011267">
      <w:pPr>
        <w:jc w:val="center"/>
        <w:rPr>
          <w:b/>
          <w:color w:val="BFBFBF"/>
          <w:sz w:val="16"/>
          <w:szCs w:val="16"/>
        </w:rPr>
      </w:pPr>
    </w:p>
    <w:p w14:paraId="12EAFBD3" w14:textId="07EAAE98" w:rsidR="00E8755C" w:rsidRDefault="00E8755C" w:rsidP="00E8755C">
      <w:pPr>
        <w:ind w:left="2880" w:firstLine="720"/>
        <w:rPr>
          <w:b/>
          <w:color w:val="BFBFBF"/>
          <w:sz w:val="28"/>
          <w:szCs w:val="22"/>
        </w:rPr>
      </w:pPr>
    </w:p>
    <w:p w14:paraId="28AA0639" w14:textId="5C914BC3" w:rsidR="00E8755C" w:rsidRDefault="00E8755C" w:rsidP="00E8755C">
      <w:pPr>
        <w:ind w:left="2880" w:firstLine="720"/>
        <w:rPr>
          <w:b/>
          <w:color w:val="BFBFBF"/>
          <w:sz w:val="28"/>
          <w:szCs w:val="22"/>
        </w:rPr>
      </w:pPr>
    </w:p>
    <w:p w14:paraId="0A6A1088" w14:textId="77777777" w:rsidR="00E8755C" w:rsidRDefault="00E8755C" w:rsidP="00E8755C">
      <w:pPr>
        <w:ind w:left="2880" w:firstLine="720"/>
        <w:rPr>
          <w:b/>
          <w:color w:val="BFBFBF"/>
          <w:sz w:val="28"/>
          <w:szCs w:val="22"/>
        </w:rPr>
      </w:pPr>
    </w:p>
    <w:p w14:paraId="47D77F94" w14:textId="34ED07C8" w:rsidR="00E8755C" w:rsidRDefault="00654B8E" w:rsidP="00654B8E">
      <w:pPr>
        <w:rPr>
          <w:bCs/>
          <w:i/>
          <w:iCs/>
          <w:color w:val="000000" w:themeColor="text1"/>
          <w:sz w:val="28"/>
          <w:szCs w:val="28"/>
        </w:rPr>
      </w:pPr>
      <w:r w:rsidRPr="00654B8E">
        <w:rPr>
          <w:bCs/>
          <w:i/>
          <w:iCs/>
          <w:color w:val="000000" w:themeColor="text1"/>
          <w:sz w:val="28"/>
          <w:szCs w:val="28"/>
        </w:rPr>
        <w:t xml:space="preserve">  </w:t>
      </w:r>
      <w:r>
        <w:rPr>
          <w:bCs/>
          <w:i/>
          <w:iCs/>
          <w:color w:val="000000" w:themeColor="text1"/>
          <w:sz w:val="28"/>
          <w:szCs w:val="28"/>
        </w:rPr>
        <w:tab/>
      </w:r>
      <w:r w:rsidRPr="00654B8E">
        <w:rPr>
          <w:bCs/>
          <w:i/>
          <w:iCs/>
          <w:color w:val="000000" w:themeColor="text1"/>
          <w:sz w:val="28"/>
          <w:szCs w:val="28"/>
        </w:rPr>
        <w:t xml:space="preserve">in partial fulfillment of the Academic Requirements for the </w:t>
      </w:r>
      <w:r>
        <w:rPr>
          <w:bCs/>
          <w:i/>
          <w:iCs/>
          <w:color w:val="000000" w:themeColor="text1"/>
          <w:sz w:val="28"/>
          <w:szCs w:val="28"/>
        </w:rPr>
        <w:t>D</w:t>
      </w:r>
      <w:r w:rsidRPr="00654B8E">
        <w:rPr>
          <w:bCs/>
          <w:i/>
          <w:iCs/>
          <w:color w:val="000000" w:themeColor="text1"/>
          <w:sz w:val="28"/>
          <w:szCs w:val="28"/>
        </w:rPr>
        <w:t xml:space="preserve">egree of </w:t>
      </w:r>
    </w:p>
    <w:p w14:paraId="04505482" w14:textId="77777777" w:rsidR="00654B8E" w:rsidRDefault="00654B8E" w:rsidP="00654B8E">
      <w:pPr>
        <w:rPr>
          <w:bCs/>
          <w:i/>
          <w:iCs/>
          <w:color w:val="000000" w:themeColor="text1"/>
          <w:sz w:val="28"/>
          <w:szCs w:val="28"/>
        </w:rPr>
      </w:pPr>
    </w:p>
    <w:p w14:paraId="5DD0CA5D" w14:textId="4C38AA60" w:rsidR="00654B8E" w:rsidRPr="00654B8E" w:rsidRDefault="00654B8E" w:rsidP="00654B8E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BACHELOR OF TECHNOLOGY</w:t>
      </w:r>
    </w:p>
    <w:p w14:paraId="223FA109" w14:textId="77777777" w:rsidR="00654B8E" w:rsidRPr="00654B8E" w:rsidRDefault="00654B8E" w:rsidP="00654B8E">
      <w:pPr>
        <w:rPr>
          <w:bCs/>
          <w:i/>
          <w:iCs/>
          <w:color w:val="BFBFBF"/>
          <w:sz w:val="28"/>
          <w:szCs w:val="28"/>
        </w:rPr>
      </w:pPr>
    </w:p>
    <w:p w14:paraId="24DD654A" w14:textId="2208D4C6" w:rsidR="00FB0E34" w:rsidRPr="00E8755C" w:rsidRDefault="00A00439" w:rsidP="00E8755C">
      <w:pPr>
        <w:ind w:left="2880" w:firstLine="720"/>
        <w:rPr>
          <w:b/>
          <w:color w:val="BFBFBF"/>
          <w:sz w:val="28"/>
          <w:szCs w:val="22"/>
        </w:rPr>
      </w:pPr>
      <w:r>
        <w:rPr>
          <w:b/>
          <w:noProof/>
          <w:color w:val="BFBFBF"/>
          <w:sz w:val="28"/>
          <w:szCs w:val="22"/>
        </w:rPr>
        <w:drawing>
          <wp:inline distT="0" distB="0" distL="0" distR="0" wp14:anchorId="188F9D6B" wp14:editId="67FA22BD">
            <wp:extent cx="1498600" cy="1365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7D3B" w14:textId="77777777" w:rsidR="00FB0E34" w:rsidRDefault="00FB0E34" w:rsidP="00CB45BC">
      <w:pPr>
        <w:jc w:val="center"/>
        <w:rPr>
          <w:b/>
          <w:sz w:val="26"/>
          <w:szCs w:val="28"/>
        </w:rPr>
      </w:pPr>
    </w:p>
    <w:p w14:paraId="3B6826DC" w14:textId="77777777" w:rsidR="009C3202" w:rsidRDefault="009C3202" w:rsidP="00CB45BC">
      <w:pPr>
        <w:jc w:val="center"/>
        <w:rPr>
          <w:b/>
          <w:sz w:val="26"/>
          <w:szCs w:val="28"/>
        </w:rPr>
      </w:pPr>
      <w:r w:rsidRPr="00390B10">
        <w:rPr>
          <w:b/>
          <w:sz w:val="26"/>
          <w:szCs w:val="28"/>
        </w:rPr>
        <w:t xml:space="preserve">Department of </w:t>
      </w:r>
      <w:r w:rsidR="00C60237" w:rsidRPr="00390B10">
        <w:rPr>
          <w:b/>
          <w:sz w:val="26"/>
          <w:szCs w:val="28"/>
        </w:rPr>
        <w:t>Computer Science</w:t>
      </w:r>
      <w:r w:rsidR="008D0378" w:rsidRPr="00390B10">
        <w:rPr>
          <w:b/>
          <w:sz w:val="26"/>
          <w:szCs w:val="28"/>
        </w:rPr>
        <w:t xml:space="preserve"> and </w:t>
      </w:r>
      <w:r w:rsidRPr="00390B10">
        <w:rPr>
          <w:b/>
          <w:sz w:val="26"/>
          <w:szCs w:val="28"/>
        </w:rPr>
        <w:t>Engineering</w:t>
      </w:r>
    </w:p>
    <w:p w14:paraId="25A7AB60" w14:textId="77777777" w:rsidR="001F1480" w:rsidRPr="00390B10" w:rsidRDefault="001F1480" w:rsidP="00CB45BC">
      <w:pPr>
        <w:jc w:val="center"/>
        <w:rPr>
          <w:sz w:val="22"/>
          <w:szCs w:val="22"/>
        </w:rPr>
      </w:pPr>
    </w:p>
    <w:p w14:paraId="2C665978" w14:textId="77777777" w:rsidR="009C3202" w:rsidRPr="00390B10" w:rsidRDefault="009C3202" w:rsidP="00CB45BC">
      <w:pPr>
        <w:jc w:val="center"/>
        <w:rPr>
          <w:b/>
          <w:bCs/>
          <w:caps/>
          <w:color w:val="FF0000"/>
          <w:sz w:val="34"/>
          <w:szCs w:val="32"/>
        </w:rPr>
      </w:pPr>
      <w:r w:rsidRPr="00390B10">
        <w:rPr>
          <w:b/>
          <w:bCs/>
          <w:caps/>
          <w:color w:val="FF0000"/>
          <w:sz w:val="34"/>
          <w:szCs w:val="32"/>
        </w:rPr>
        <w:t>Malla Reddy Engineering College for women</w:t>
      </w:r>
    </w:p>
    <w:p w14:paraId="5F744590" w14:textId="718C8E04" w:rsidR="00DE1875" w:rsidRPr="00DE1875" w:rsidRDefault="008D0378" w:rsidP="00DE1875">
      <w:pPr>
        <w:jc w:val="center"/>
        <w:rPr>
          <w:b/>
          <w:bCs/>
          <w:color w:val="FF0000"/>
          <w:sz w:val="34"/>
          <w:szCs w:val="32"/>
        </w:rPr>
      </w:pPr>
      <w:r w:rsidRPr="00390B10">
        <w:rPr>
          <w:b/>
          <w:bCs/>
          <w:color w:val="FF0000"/>
          <w:sz w:val="34"/>
          <w:szCs w:val="32"/>
        </w:rPr>
        <w:t>Accredited by</w:t>
      </w:r>
      <w:r w:rsidR="00C60237" w:rsidRPr="00390B10">
        <w:rPr>
          <w:b/>
          <w:bCs/>
          <w:color w:val="FF0000"/>
          <w:sz w:val="34"/>
          <w:szCs w:val="32"/>
        </w:rPr>
        <w:t xml:space="preserve"> NBA &amp;</w:t>
      </w:r>
      <w:r w:rsidRPr="00390B10">
        <w:rPr>
          <w:b/>
          <w:bCs/>
          <w:color w:val="FF0000"/>
          <w:sz w:val="34"/>
          <w:szCs w:val="32"/>
        </w:rPr>
        <w:t xml:space="preserve"> NAAC with A</w:t>
      </w:r>
      <w:r w:rsidR="00DE1875">
        <w:rPr>
          <w:b/>
          <w:bCs/>
          <w:color w:val="FF0000"/>
          <w:sz w:val="34"/>
          <w:szCs w:val="32"/>
        </w:rPr>
        <w:t>-</w:t>
      </w:r>
      <w:r w:rsidRPr="00390B10">
        <w:rPr>
          <w:b/>
          <w:bCs/>
          <w:color w:val="FF0000"/>
          <w:sz w:val="34"/>
          <w:szCs w:val="32"/>
        </w:rPr>
        <w:t>Grade</w:t>
      </w:r>
    </w:p>
    <w:p w14:paraId="51D5D396" w14:textId="479D90BD" w:rsidR="00DE1875" w:rsidRPr="00957D0E" w:rsidRDefault="00DE1875" w:rsidP="00CB45BC">
      <w:pPr>
        <w:jc w:val="center"/>
        <w:rPr>
          <w:sz w:val="20"/>
          <w:szCs w:val="20"/>
        </w:rPr>
      </w:pPr>
      <w:r w:rsidRPr="00957D0E">
        <w:rPr>
          <w:sz w:val="20"/>
          <w:szCs w:val="20"/>
        </w:rPr>
        <w:t xml:space="preserve">(Autonomous Institution, UGC, Govt. of India) </w:t>
      </w:r>
    </w:p>
    <w:p w14:paraId="583141D6" w14:textId="1565AFC2" w:rsidR="009E0907" w:rsidRPr="00957D0E" w:rsidRDefault="00011267" w:rsidP="00CB45BC">
      <w:pPr>
        <w:jc w:val="center"/>
        <w:rPr>
          <w:sz w:val="20"/>
          <w:szCs w:val="20"/>
        </w:rPr>
      </w:pPr>
      <w:r w:rsidRPr="00957D0E">
        <w:rPr>
          <w:sz w:val="20"/>
          <w:szCs w:val="20"/>
        </w:rPr>
        <w:t>Permanently Affiliated</w:t>
      </w:r>
      <w:r w:rsidR="000933F6" w:rsidRPr="00957D0E">
        <w:rPr>
          <w:sz w:val="20"/>
          <w:szCs w:val="20"/>
        </w:rPr>
        <w:t xml:space="preserve"> to JNTUH</w:t>
      </w:r>
      <w:r w:rsidRPr="00957D0E">
        <w:rPr>
          <w:sz w:val="20"/>
          <w:szCs w:val="20"/>
        </w:rPr>
        <w:t>,</w:t>
      </w:r>
      <w:r w:rsidR="000933F6" w:rsidRPr="00957D0E">
        <w:rPr>
          <w:sz w:val="20"/>
          <w:szCs w:val="20"/>
        </w:rPr>
        <w:t xml:space="preserve"> </w:t>
      </w:r>
      <w:r w:rsidRPr="00957D0E">
        <w:rPr>
          <w:sz w:val="20"/>
          <w:szCs w:val="20"/>
        </w:rPr>
        <w:t>Approved by AICTE</w:t>
      </w:r>
      <w:r w:rsidR="00DE1875" w:rsidRPr="00957D0E">
        <w:rPr>
          <w:sz w:val="20"/>
          <w:szCs w:val="20"/>
        </w:rPr>
        <w:t>, ISO 9001:2015 Certified Institution</w:t>
      </w:r>
    </w:p>
    <w:p w14:paraId="79145D12" w14:textId="22B49A1E" w:rsidR="00DE1875" w:rsidRPr="00957D0E" w:rsidRDefault="00957D0E" w:rsidP="00CB45BC">
      <w:pPr>
        <w:jc w:val="center"/>
        <w:rPr>
          <w:sz w:val="20"/>
          <w:szCs w:val="20"/>
        </w:rPr>
      </w:pPr>
      <w:r w:rsidRPr="00957D0E">
        <w:rPr>
          <w:sz w:val="20"/>
          <w:szCs w:val="20"/>
        </w:rPr>
        <w:t>NIRF Indian Ranking-2018, Accepted by MHRD, Govt. of India</w:t>
      </w:r>
    </w:p>
    <w:p w14:paraId="05894678" w14:textId="267CFF5C" w:rsidR="00957D0E" w:rsidRPr="00957D0E" w:rsidRDefault="00957D0E" w:rsidP="00CB45BC">
      <w:pPr>
        <w:jc w:val="center"/>
        <w:rPr>
          <w:sz w:val="20"/>
          <w:szCs w:val="20"/>
        </w:rPr>
      </w:pPr>
      <w:r w:rsidRPr="00957D0E">
        <w:rPr>
          <w:sz w:val="20"/>
          <w:szCs w:val="20"/>
        </w:rPr>
        <w:t>National Ranking by ARIIA – 2020, AAA+ Rated by Careers 360 Magazine</w:t>
      </w:r>
    </w:p>
    <w:p w14:paraId="74B7982A" w14:textId="151B3106" w:rsidR="00390B10" w:rsidRPr="00957D0E" w:rsidRDefault="00390B10" w:rsidP="00CB45BC">
      <w:pPr>
        <w:jc w:val="center"/>
        <w:rPr>
          <w:sz w:val="20"/>
          <w:szCs w:val="20"/>
        </w:rPr>
      </w:pPr>
      <w:proofErr w:type="spellStart"/>
      <w:r w:rsidRPr="00957D0E">
        <w:rPr>
          <w:sz w:val="20"/>
          <w:szCs w:val="20"/>
        </w:rPr>
        <w:t>Maisammaguda</w:t>
      </w:r>
      <w:proofErr w:type="spellEnd"/>
      <w:r w:rsidRPr="00957D0E">
        <w:rPr>
          <w:sz w:val="20"/>
          <w:szCs w:val="20"/>
        </w:rPr>
        <w:t>,</w:t>
      </w:r>
      <w:r w:rsidR="000933F6" w:rsidRPr="00957D0E">
        <w:rPr>
          <w:sz w:val="20"/>
          <w:szCs w:val="20"/>
        </w:rPr>
        <w:t xml:space="preserve"> </w:t>
      </w:r>
      <w:proofErr w:type="spellStart"/>
      <w:r w:rsidRPr="00957D0E">
        <w:rPr>
          <w:sz w:val="20"/>
          <w:szCs w:val="20"/>
        </w:rPr>
        <w:t>Dhulapally</w:t>
      </w:r>
      <w:proofErr w:type="spellEnd"/>
      <w:r w:rsidR="00957D0E">
        <w:rPr>
          <w:sz w:val="20"/>
          <w:szCs w:val="20"/>
        </w:rPr>
        <w:t xml:space="preserve"> </w:t>
      </w:r>
      <w:r w:rsidRPr="00957D0E">
        <w:rPr>
          <w:sz w:val="20"/>
          <w:szCs w:val="20"/>
        </w:rPr>
        <w:t>Post</w:t>
      </w:r>
      <w:r w:rsidR="00957D0E">
        <w:rPr>
          <w:sz w:val="20"/>
          <w:szCs w:val="20"/>
        </w:rPr>
        <w:t xml:space="preserve">, </w:t>
      </w:r>
      <w:proofErr w:type="spellStart"/>
      <w:r w:rsidRPr="00957D0E">
        <w:rPr>
          <w:sz w:val="20"/>
          <w:szCs w:val="20"/>
        </w:rPr>
        <w:t>Secunderabad</w:t>
      </w:r>
      <w:proofErr w:type="spellEnd"/>
      <w:r w:rsidR="00957D0E">
        <w:rPr>
          <w:sz w:val="20"/>
          <w:szCs w:val="20"/>
        </w:rPr>
        <w:t xml:space="preserve"> - 500100</w:t>
      </w:r>
    </w:p>
    <w:p w14:paraId="425572E7" w14:textId="2F38140B" w:rsidR="00390B10" w:rsidRPr="00957D0E" w:rsidRDefault="00DE1875" w:rsidP="00CB45BC">
      <w:pPr>
        <w:jc w:val="center"/>
        <w:rPr>
          <w:sz w:val="20"/>
          <w:szCs w:val="20"/>
        </w:rPr>
      </w:pPr>
      <w:r w:rsidRPr="00957D0E">
        <w:rPr>
          <w:sz w:val="20"/>
          <w:szCs w:val="20"/>
        </w:rPr>
        <w:t>2020 - 2021</w:t>
      </w:r>
    </w:p>
    <w:p w14:paraId="6325D445" w14:textId="77777777" w:rsidR="00CB45BC" w:rsidRPr="00390B10" w:rsidRDefault="00390B10" w:rsidP="00390B10">
      <w:pPr>
        <w:rPr>
          <w:sz w:val="18"/>
          <w:szCs w:val="16"/>
        </w:rPr>
      </w:pPr>
      <w:r>
        <w:rPr>
          <w:noProof/>
          <w:sz w:val="18"/>
          <w:szCs w:val="16"/>
          <w:lang w:eastAsia="en-US"/>
        </w:rPr>
        <w:drawing>
          <wp:anchor distT="0" distB="0" distL="114300" distR="114300" simplePos="0" relativeHeight="251659264" behindDoc="1" locked="0" layoutInCell="1" allowOverlap="1" wp14:anchorId="3787CFE4" wp14:editId="703F3DA9">
            <wp:simplePos x="0" y="0"/>
            <wp:positionH relativeFrom="column">
              <wp:posOffset>5181600</wp:posOffset>
            </wp:positionH>
            <wp:positionV relativeFrom="paragraph">
              <wp:posOffset>81280</wp:posOffset>
            </wp:positionV>
            <wp:extent cx="1057275" cy="1047750"/>
            <wp:effectExtent l="19050" t="0" r="9525" b="0"/>
            <wp:wrapTight wrapText="bothSides">
              <wp:wrapPolygon edited="0">
                <wp:start x="-389" y="0"/>
                <wp:lineTo x="-389" y="21207"/>
                <wp:lineTo x="21795" y="21207"/>
                <wp:lineTo x="21795" y="0"/>
                <wp:lineTo x="-389" y="0"/>
              </wp:wrapPolygon>
            </wp:wrapTight>
            <wp:docPr id="4" name="Picture 50" descr="na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aac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6"/>
          <w:lang w:eastAsia="en-US"/>
        </w:rPr>
        <w:drawing>
          <wp:inline distT="0" distB="0" distL="0" distR="0" wp14:anchorId="452D6272" wp14:editId="79269889">
            <wp:extent cx="1285875" cy="1200150"/>
            <wp:effectExtent l="19050" t="0" r="9525" b="0"/>
            <wp:docPr id="8" name="Picture 2" descr="C:\Users\admin\Desktop\c project _document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 project _document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5BC" w:rsidRPr="00390B10" w:rsidSect="009E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3407"/>
    <w:multiLevelType w:val="multilevel"/>
    <w:tmpl w:val="599079F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56635A"/>
    <w:multiLevelType w:val="hybridMultilevel"/>
    <w:tmpl w:val="967E0A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81209"/>
    <w:multiLevelType w:val="hybridMultilevel"/>
    <w:tmpl w:val="433CB33E"/>
    <w:lvl w:ilvl="0" w:tplc="04090001">
      <w:start w:val="1"/>
      <w:numFmt w:val="bullet"/>
      <w:lvlText w:val=""/>
      <w:lvlJc w:val="left"/>
      <w:pPr>
        <w:tabs>
          <w:tab w:val="num" w:pos="1122"/>
        </w:tabs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3" w15:restartNumberingAfterBreak="0">
    <w:nsid w:val="56024FB3"/>
    <w:multiLevelType w:val="hybridMultilevel"/>
    <w:tmpl w:val="8092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357"/>
    <w:multiLevelType w:val="hybridMultilevel"/>
    <w:tmpl w:val="4C5A9770"/>
    <w:lvl w:ilvl="0" w:tplc="0409000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2"/>
        </w:tabs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2"/>
        </w:tabs>
        <w:ind w:left="770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02"/>
    <w:rsid w:val="00011267"/>
    <w:rsid w:val="00014C0D"/>
    <w:rsid w:val="00046215"/>
    <w:rsid w:val="000933F6"/>
    <w:rsid w:val="000A7042"/>
    <w:rsid w:val="0012068C"/>
    <w:rsid w:val="001F1480"/>
    <w:rsid w:val="00386B7B"/>
    <w:rsid w:val="00390B10"/>
    <w:rsid w:val="003B38AA"/>
    <w:rsid w:val="004162CA"/>
    <w:rsid w:val="00495A99"/>
    <w:rsid w:val="004D1352"/>
    <w:rsid w:val="004E79D0"/>
    <w:rsid w:val="0055284C"/>
    <w:rsid w:val="005F39F5"/>
    <w:rsid w:val="00654B8E"/>
    <w:rsid w:val="006A75DC"/>
    <w:rsid w:val="006C1C4D"/>
    <w:rsid w:val="00780B6D"/>
    <w:rsid w:val="0081654D"/>
    <w:rsid w:val="00856E84"/>
    <w:rsid w:val="00861B77"/>
    <w:rsid w:val="008D0378"/>
    <w:rsid w:val="008F160D"/>
    <w:rsid w:val="00957D0E"/>
    <w:rsid w:val="009C3202"/>
    <w:rsid w:val="009E0907"/>
    <w:rsid w:val="00A00439"/>
    <w:rsid w:val="00B67BD5"/>
    <w:rsid w:val="00C60237"/>
    <w:rsid w:val="00CB45BC"/>
    <w:rsid w:val="00CE72C4"/>
    <w:rsid w:val="00D119E0"/>
    <w:rsid w:val="00D9445D"/>
    <w:rsid w:val="00DE1875"/>
    <w:rsid w:val="00E0551A"/>
    <w:rsid w:val="00E733AA"/>
    <w:rsid w:val="00E8755C"/>
    <w:rsid w:val="00F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AFC0"/>
  <w15:docId w15:val="{34ED3017-C652-456A-99A6-C739601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20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CB45BC"/>
    <w:pPr>
      <w:keepNext/>
      <w:outlineLvl w:val="0"/>
    </w:pPr>
    <w:rPr>
      <w:rFonts w:eastAsia="Times New Roman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02"/>
    <w:rPr>
      <w:rFonts w:ascii="Tahoma" w:eastAsia="Batang" w:hAnsi="Tahoma" w:cs="Tahoma"/>
      <w:sz w:val="16"/>
      <w:szCs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CB45BC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CB45BC"/>
    <w:pPr>
      <w:spacing w:line="360" w:lineRule="auto"/>
      <w:jc w:val="center"/>
    </w:pPr>
    <w:rPr>
      <w:b/>
      <w:caps/>
      <w:color w:val="FF0000"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CB45BC"/>
    <w:rPr>
      <w:rFonts w:ascii="Times New Roman" w:eastAsia="Batang" w:hAnsi="Times New Roman" w:cs="Times New Roman"/>
      <w:b/>
      <w:caps/>
      <w:color w:val="FF0000"/>
      <w:szCs w:val="24"/>
      <w:u w:val="single"/>
      <w:lang w:eastAsia="ko-KR"/>
    </w:rPr>
  </w:style>
  <w:style w:type="paragraph" w:styleId="ListParagraph">
    <w:name w:val="List Paragraph"/>
    <w:basedOn w:val="Normal"/>
    <w:uiPriority w:val="34"/>
    <w:qFormat/>
    <w:rsid w:val="00CB45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MRGI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MRECW</dc:creator>
  <cp:lastModifiedBy>Yaswitha Kola</cp:lastModifiedBy>
  <cp:revision>2</cp:revision>
  <dcterms:created xsi:type="dcterms:W3CDTF">2021-01-02T06:23:00Z</dcterms:created>
  <dcterms:modified xsi:type="dcterms:W3CDTF">2021-01-02T06:23:00Z</dcterms:modified>
</cp:coreProperties>
</file>