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52030" w14:textId="77777777" w:rsidR="00AE3724" w:rsidRDefault="00AE3724">
      <w:pPr>
        <w:rPr>
          <w:rFonts w:ascii="Segoe UI" w:hAnsi="Segoe UI" w:cs="Segoe UI"/>
          <w:color w:val="343541"/>
        </w:rPr>
      </w:pPr>
    </w:p>
    <w:p w14:paraId="6230AB93" w14:textId="77777777" w:rsidR="00AE3724" w:rsidRDefault="00AE3724" w:rsidP="00317D6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E3724">
        <w:rPr>
          <w:rFonts w:ascii="Times New Roman" w:hAnsi="Times New Roman" w:cs="Times New Roman"/>
          <w:b/>
          <w:bCs/>
          <w:sz w:val="40"/>
          <w:szCs w:val="40"/>
        </w:rPr>
        <w:t xml:space="preserve">Assignment </w:t>
      </w:r>
      <w:r w:rsidR="005E51E7"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003313F4" w14:textId="77777777" w:rsidR="00317D6E" w:rsidRDefault="00317D6E" w:rsidP="00317D6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Smart bridge externship</w:t>
      </w:r>
    </w:p>
    <w:p w14:paraId="42911A2F" w14:textId="77777777" w:rsidR="00317D6E" w:rsidRDefault="00317D6E" w:rsidP="00317D6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Applied data science</w:t>
      </w:r>
    </w:p>
    <w:p w14:paraId="53A64CCC" w14:textId="77777777" w:rsidR="00317D6E" w:rsidRDefault="00317D6E" w:rsidP="00317D6E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Submitted by</w:t>
      </w:r>
    </w:p>
    <w:p w14:paraId="2DDD2087" w14:textId="3C265233" w:rsidR="00317D6E" w:rsidRDefault="00A94CC7" w:rsidP="00317D6E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Ch.Chandra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Shekhar</w:t>
      </w:r>
    </w:p>
    <w:p w14:paraId="17359C88" w14:textId="77777777" w:rsidR="00F94CF0" w:rsidRDefault="00F94CF0" w:rsidP="00317D6E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Vitap</w:t>
      </w:r>
      <w:proofErr w:type="spellEnd"/>
    </w:p>
    <w:p w14:paraId="7EC2DDCD" w14:textId="10139452" w:rsidR="00F94CF0" w:rsidRDefault="00F94CF0" w:rsidP="00317D6E">
      <w:pPr>
        <w:jc w:val="right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20BC</w:t>
      </w:r>
      <w:r w:rsidR="001D23C8">
        <w:rPr>
          <w:rFonts w:ascii="Times New Roman" w:hAnsi="Times New Roman" w:cs="Times New Roman"/>
          <w:b/>
          <w:bCs/>
          <w:sz w:val="40"/>
          <w:szCs w:val="40"/>
        </w:rPr>
        <w:t>B70</w:t>
      </w:r>
      <w:r w:rsidR="00A94CC7">
        <w:rPr>
          <w:rFonts w:ascii="Times New Roman" w:hAnsi="Times New Roman" w:cs="Times New Roman"/>
          <w:b/>
          <w:bCs/>
          <w:sz w:val="40"/>
          <w:szCs w:val="40"/>
        </w:rPr>
        <w:t>34</w:t>
      </w:r>
    </w:p>
    <w:p w14:paraId="14C3FDDB" w14:textId="77777777" w:rsidR="00317D6E" w:rsidRDefault="00317D6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DEE821E" w14:textId="77777777" w:rsidR="005E51E7" w:rsidRDefault="005E51E7" w:rsidP="005E51E7">
      <w:pPr>
        <w:pStyle w:val="ListParagraph"/>
        <w:numPr>
          <w:ilvl w:val="0"/>
          <w:numId w:val="1"/>
        </w:numPr>
      </w:pPr>
      <w:r>
        <w:t>Download the dataset: Dataset</w:t>
      </w:r>
    </w:p>
    <w:p w14:paraId="02027E49" w14:textId="77777777" w:rsidR="005E51E7" w:rsidRDefault="005E51E7" w:rsidP="005E51E7">
      <w:pPr>
        <w:pStyle w:val="ListParagraph"/>
      </w:pPr>
    </w:p>
    <w:p w14:paraId="34B371A4" w14:textId="77777777" w:rsidR="005E51E7" w:rsidRDefault="005E51E7" w:rsidP="005E51E7">
      <w:pPr>
        <w:pStyle w:val="ListParagraph"/>
      </w:pPr>
      <w:r w:rsidRPr="005E51E7">
        <w:rPr>
          <w:noProof/>
        </w:rPr>
        <w:drawing>
          <wp:inline distT="0" distB="0" distL="0" distR="0" wp14:anchorId="2A2B3D95" wp14:editId="57E64E5A">
            <wp:extent cx="5943600" cy="1637665"/>
            <wp:effectExtent l="0" t="0" r="0" b="635"/>
            <wp:docPr id="105776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666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601E" w14:textId="77777777" w:rsidR="005E51E7" w:rsidRDefault="005E51E7" w:rsidP="005E51E7">
      <w:pPr>
        <w:pStyle w:val="ListParagraph"/>
      </w:pPr>
    </w:p>
    <w:p w14:paraId="2C4350F1" w14:textId="77777777" w:rsidR="005E51E7" w:rsidRDefault="005E51E7" w:rsidP="005E51E7">
      <w:pPr>
        <w:pStyle w:val="ListParagraph"/>
      </w:pPr>
    </w:p>
    <w:p w14:paraId="2D84F290" w14:textId="77777777" w:rsidR="005E51E7" w:rsidRDefault="005E51E7" w:rsidP="005E51E7">
      <w:pPr>
        <w:pStyle w:val="ListParagraph"/>
        <w:jc w:val="both"/>
      </w:pPr>
      <w:r>
        <w:t>2Load the dataset</w:t>
      </w:r>
    </w:p>
    <w:p w14:paraId="605A3CF3" w14:textId="77777777" w:rsidR="005E51E7" w:rsidRDefault="005E51E7" w:rsidP="005E51E7">
      <w:pPr>
        <w:pStyle w:val="ListParagraph"/>
        <w:jc w:val="both"/>
      </w:pPr>
      <w:r w:rsidRPr="005E51E7">
        <w:rPr>
          <w:noProof/>
        </w:rPr>
        <w:drawing>
          <wp:inline distT="0" distB="0" distL="0" distR="0" wp14:anchorId="3958A8A4" wp14:editId="194A5C2B">
            <wp:extent cx="5943600" cy="661670"/>
            <wp:effectExtent l="0" t="0" r="0" b="5080"/>
            <wp:docPr id="66725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59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0CA" w14:textId="77777777" w:rsidR="005E51E7" w:rsidRDefault="005E51E7" w:rsidP="005E51E7">
      <w:pPr>
        <w:pStyle w:val="ListParagraph"/>
        <w:jc w:val="both"/>
      </w:pPr>
    </w:p>
    <w:p w14:paraId="5A19682F" w14:textId="77777777" w:rsidR="005E51E7" w:rsidRDefault="005E51E7" w:rsidP="005E51E7">
      <w:pPr>
        <w:pStyle w:val="ListParagraph"/>
        <w:jc w:val="both"/>
      </w:pPr>
      <w:r w:rsidRPr="005E51E7">
        <w:rPr>
          <w:noProof/>
        </w:rPr>
        <w:drawing>
          <wp:inline distT="0" distB="0" distL="0" distR="0" wp14:anchorId="54BEA720" wp14:editId="311E57BC">
            <wp:extent cx="5801535" cy="352474"/>
            <wp:effectExtent l="0" t="0" r="8890" b="9525"/>
            <wp:docPr id="130644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48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B2C3" w14:textId="77777777" w:rsidR="005E51E7" w:rsidRDefault="005E51E7" w:rsidP="005E51E7">
      <w:pPr>
        <w:pStyle w:val="ListParagraph"/>
        <w:jc w:val="both"/>
      </w:pPr>
    </w:p>
    <w:p w14:paraId="7DDCA00E" w14:textId="77777777" w:rsidR="005E51E7" w:rsidRDefault="005E51E7" w:rsidP="005E51E7">
      <w:pPr>
        <w:pStyle w:val="ListParagraph"/>
        <w:jc w:val="both"/>
      </w:pPr>
    </w:p>
    <w:p w14:paraId="13F5224A" w14:textId="77777777" w:rsidR="005E51E7" w:rsidRDefault="005E51E7" w:rsidP="005E51E7">
      <w:pPr>
        <w:pStyle w:val="ListParagraph"/>
        <w:jc w:val="both"/>
      </w:pPr>
      <w:r w:rsidRPr="005E51E7">
        <w:rPr>
          <w:noProof/>
        </w:rPr>
        <w:lastRenderedPageBreak/>
        <w:drawing>
          <wp:inline distT="0" distB="0" distL="0" distR="0" wp14:anchorId="74188A5B" wp14:editId="6C80B4B3">
            <wp:extent cx="5943600" cy="600075"/>
            <wp:effectExtent l="0" t="0" r="0" b="9525"/>
            <wp:docPr id="71053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33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2542" w14:textId="77777777" w:rsidR="005E51E7" w:rsidRDefault="005E51E7" w:rsidP="005E51E7">
      <w:pPr>
        <w:pStyle w:val="ListParagraph"/>
        <w:jc w:val="both"/>
      </w:pPr>
    </w:p>
    <w:p w14:paraId="7E6F2D8A" w14:textId="77777777" w:rsidR="005E51E7" w:rsidRDefault="005E51E7" w:rsidP="005E51E7">
      <w:pPr>
        <w:pStyle w:val="ListParagraph"/>
        <w:jc w:val="both"/>
      </w:pPr>
      <w:r w:rsidRPr="005E51E7">
        <w:rPr>
          <w:noProof/>
        </w:rPr>
        <w:drawing>
          <wp:inline distT="0" distB="0" distL="0" distR="0" wp14:anchorId="20A129BF" wp14:editId="61CB3B75">
            <wp:extent cx="5943600" cy="575310"/>
            <wp:effectExtent l="0" t="0" r="0" b="0"/>
            <wp:docPr id="190825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52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FBCD" w14:textId="77777777" w:rsidR="005E51E7" w:rsidRDefault="005E51E7" w:rsidP="005E51E7">
      <w:pPr>
        <w:pStyle w:val="ListParagraph"/>
        <w:jc w:val="both"/>
      </w:pPr>
    </w:p>
    <w:p w14:paraId="60F293E7" w14:textId="77777777" w:rsidR="005E51E7" w:rsidRDefault="005E51E7" w:rsidP="005E51E7">
      <w:pPr>
        <w:pStyle w:val="ListParagraph"/>
        <w:jc w:val="both"/>
      </w:pPr>
    </w:p>
    <w:p w14:paraId="5520FA1B" w14:textId="77777777" w:rsidR="005E51E7" w:rsidRDefault="005E51E7" w:rsidP="005E51E7">
      <w:pPr>
        <w:pStyle w:val="ListParagraph"/>
        <w:jc w:val="both"/>
      </w:pPr>
    </w:p>
    <w:p w14:paraId="6D27BAF1" w14:textId="77777777" w:rsidR="005E51E7" w:rsidRDefault="005E51E7" w:rsidP="005E51E7">
      <w:pPr>
        <w:pStyle w:val="ListParagraph"/>
        <w:numPr>
          <w:ilvl w:val="0"/>
          <w:numId w:val="1"/>
        </w:numPr>
      </w:pPr>
      <w:r>
        <w:t>Perform Below Visualizations. ● Univariate Analysis ● Bi - Variate Analysis ● Multi - Variate Analysis</w:t>
      </w:r>
    </w:p>
    <w:p w14:paraId="283BA74A" w14:textId="77777777" w:rsidR="005E51E7" w:rsidRPr="005E51E7" w:rsidRDefault="005E51E7" w:rsidP="005E51E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Univariate Analysis: Univariate analysis involves examining individual variables in isolation to understand their distribution, central tendency, and variability. Here are some common visualizations for univariate analysis:</w:t>
      </w:r>
    </w:p>
    <w:p w14:paraId="138D7F8D" w14:textId="77777777" w:rsidR="005E51E7" w:rsidRPr="005E51E7" w:rsidRDefault="005E51E7" w:rsidP="005E51E7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Histogram: Displays the distribution of a continuous variable by dividing it into bins and showing the frequency or count in each bin.</w:t>
      </w:r>
    </w:p>
    <w:p w14:paraId="36630A82" w14:textId="77777777" w:rsidR="005E51E7" w:rsidRPr="005E51E7" w:rsidRDefault="005E51E7" w:rsidP="005E51E7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Bar Chart: Represents the distribution of a categorical variable using rectangular bars, where the height of each bar corresponds to the frequency or count.</w:t>
      </w:r>
    </w:p>
    <w:p w14:paraId="1096DF3E" w14:textId="77777777" w:rsidR="005E51E7" w:rsidRPr="005E51E7" w:rsidRDefault="005E51E7" w:rsidP="005E51E7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Box Plot: Illustrates the summary statistics of a numerical variable, such as the median, quartiles, and outliers.</w:t>
      </w:r>
    </w:p>
    <w:p w14:paraId="06FF01FA" w14:textId="77777777" w:rsidR="005E51E7" w:rsidRPr="005E51E7" w:rsidRDefault="005E51E7" w:rsidP="005E51E7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Kernel Density Plot: Shows the estimated probability density function of a continuous variable.</w:t>
      </w:r>
    </w:p>
    <w:p w14:paraId="7FFB8CFD" w14:textId="77777777" w:rsidR="005E51E7" w:rsidRPr="005E51E7" w:rsidRDefault="005E51E7" w:rsidP="005E51E7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Bivariate Analysis: Bivariate analysis involves exploring the relationship between two variables. It helps to understand the correlation, association, or dependency between the variables. Here are some common visualizations for bivariate analysis:</w:t>
      </w:r>
    </w:p>
    <w:p w14:paraId="705CB673" w14:textId="77777777" w:rsidR="005E51E7" w:rsidRPr="005E51E7" w:rsidRDefault="005E51E7" w:rsidP="005E51E7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Scatter Plot: Displays the relationship between two continuous variables by plotting each data point on a two-dimensional plane.</w:t>
      </w:r>
    </w:p>
    <w:p w14:paraId="2FD05363" w14:textId="77777777" w:rsidR="005E51E7" w:rsidRPr="005E51E7" w:rsidRDefault="005E51E7" w:rsidP="005E51E7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Line Chart: Shows the relationship between two continuous variables by connecting data points with lines.</w:t>
      </w:r>
    </w:p>
    <w:p w14:paraId="661BCF4F" w14:textId="77777777" w:rsidR="005E51E7" w:rsidRPr="005E51E7" w:rsidRDefault="005E51E7" w:rsidP="005E51E7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Bar Chart or Grouped Bar Chart: Compares the distribution of a categorical variable across different levels of another categorical variable.</w:t>
      </w:r>
    </w:p>
    <w:p w14:paraId="53ECFB71" w14:textId="77777777" w:rsidR="005E51E7" w:rsidRPr="005E51E7" w:rsidRDefault="005E51E7" w:rsidP="005E51E7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Heatmap: Represents the correlation or association between two numerical variables using a color-coded grid.</w:t>
      </w:r>
    </w:p>
    <w:p w14:paraId="4576ED8D" w14:textId="77777777" w:rsidR="005E51E7" w:rsidRPr="005E51E7" w:rsidRDefault="005E51E7" w:rsidP="005E51E7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Multivariate Analysis: Multivariate analysis involves examining relationships between three or more variables. It helps to understand complex patterns, interactions, and dependencies between multiple variables. Here are some common visualizations for multivariate analysis:</w:t>
      </w:r>
    </w:p>
    <w:p w14:paraId="7E840958" w14:textId="77777777" w:rsidR="005E51E7" w:rsidRPr="005E51E7" w:rsidRDefault="005E51E7" w:rsidP="005E51E7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lastRenderedPageBreak/>
        <w:t>Scatter Plot Matrix: Displays pairwise scatter plots for multiple variables to visualize their relationships simultaneously.</w:t>
      </w:r>
    </w:p>
    <w:p w14:paraId="2A676DFB" w14:textId="77777777" w:rsidR="005E51E7" w:rsidRPr="005E51E7" w:rsidRDefault="005E51E7" w:rsidP="005E51E7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Parallel Coordinates Plot: Represents multiple variables as vertical axes and plots lines that connect data points based on their values on each variable, providing insights into patterns and clusters.</w:t>
      </w:r>
    </w:p>
    <w:p w14:paraId="5CF2F725" w14:textId="77777777" w:rsidR="005E51E7" w:rsidRPr="005E51E7" w:rsidRDefault="005E51E7" w:rsidP="005E51E7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3D Scatter Plot: Extends the scatter plot to three dimensions, allowing the visualization of relationships between three continuous variables.</w:t>
      </w:r>
    </w:p>
    <w:p w14:paraId="700032C9" w14:textId="77777777" w:rsidR="005E51E7" w:rsidRPr="005E51E7" w:rsidRDefault="005E51E7" w:rsidP="005E51E7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proofErr w:type="spellStart"/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Treemap</w:t>
      </w:r>
      <w:proofErr w:type="spellEnd"/>
      <w:r w:rsidRPr="005E51E7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 Hierarchically displays multiple categorical variables using nested rectangles, with the area of each rectangle representing a variable's proportion.</w:t>
      </w:r>
    </w:p>
    <w:p w14:paraId="52A93BE2" w14:textId="77777777" w:rsidR="005E51E7" w:rsidRDefault="005E51E7" w:rsidP="005E51E7"/>
    <w:p w14:paraId="416B3879" w14:textId="77777777" w:rsidR="005E51E7" w:rsidRDefault="005E51E7" w:rsidP="005E51E7"/>
    <w:p w14:paraId="49625EF6" w14:textId="77777777" w:rsidR="005E51E7" w:rsidRDefault="005E51E7" w:rsidP="005E51E7"/>
    <w:p w14:paraId="5DE1D783" w14:textId="77777777" w:rsidR="005E51E7" w:rsidRDefault="005E51E7" w:rsidP="005E51E7">
      <w:r w:rsidRPr="005E51E7">
        <w:rPr>
          <w:noProof/>
        </w:rPr>
        <w:drawing>
          <wp:inline distT="0" distB="0" distL="0" distR="0" wp14:anchorId="4CB4E4C0" wp14:editId="52B86D25">
            <wp:extent cx="5943600" cy="737235"/>
            <wp:effectExtent l="0" t="0" r="0" b="5715"/>
            <wp:docPr id="205151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11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95C1" w14:textId="77777777" w:rsidR="005E51E7" w:rsidRDefault="005E51E7" w:rsidP="005E51E7"/>
    <w:p w14:paraId="231EECCC" w14:textId="77777777" w:rsidR="005E51E7" w:rsidRDefault="005E51E7" w:rsidP="005E51E7">
      <w:r w:rsidRPr="005E51E7">
        <w:rPr>
          <w:noProof/>
        </w:rPr>
        <w:drawing>
          <wp:inline distT="0" distB="0" distL="0" distR="0" wp14:anchorId="084004A7" wp14:editId="1AFF36D7">
            <wp:extent cx="5943600" cy="3416300"/>
            <wp:effectExtent l="0" t="0" r="0" b="0"/>
            <wp:docPr id="22216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68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2639" w14:textId="77777777" w:rsidR="005E51E7" w:rsidRDefault="005E51E7" w:rsidP="005E51E7"/>
    <w:p w14:paraId="671A49EC" w14:textId="77777777" w:rsidR="005E51E7" w:rsidRDefault="005E51E7" w:rsidP="005E51E7">
      <w:r w:rsidRPr="005E51E7">
        <w:rPr>
          <w:noProof/>
        </w:rPr>
        <w:lastRenderedPageBreak/>
        <w:drawing>
          <wp:inline distT="0" distB="0" distL="0" distR="0" wp14:anchorId="4BE7841C" wp14:editId="0BC4143F">
            <wp:extent cx="5943600" cy="3504565"/>
            <wp:effectExtent l="0" t="0" r="0" b="635"/>
            <wp:docPr id="51919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914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CE41" w14:textId="77777777" w:rsidR="005E51E7" w:rsidRDefault="005E51E7" w:rsidP="005E51E7"/>
    <w:p w14:paraId="78FF868D" w14:textId="77777777" w:rsidR="005E51E7" w:rsidRDefault="005E51E7" w:rsidP="005E51E7">
      <w:r w:rsidRPr="005E51E7">
        <w:rPr>
          <w:noProof/>
        </w:rPr>
        <w:drawing>
          <wp:inline distT="0" distB="0" distL="0" distR="0" wp14:anchorId="7C4961D7" wp14:editId="263B74B6">
            <wp:extent cx="5943600" cy="361950"/>
            <wp:effectExtent l="0" t="0" r="0" b="0"/>
            <wp:docPr id="108473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31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C1A2" w14:textId="77777777" w:rsidR="005E51E7" w:rsidRDefault="005E51E7" w:rsidP="005E51E7"/>
    <w:p w14:paraId="25E67224" w14:textId="77777777" w:rsidR="005E51E7" w:rsidRDefault="005E51E7" w:rsidP="005E51E7">
      <w:r w:rsidRPr="005E51E7">
        <w:rPr>
          <w:noProof/>
        </w:rPr>
        <w:drawing>
          <wp:inline distT="0" distB="0" distL="0" distR="0" wp14:anchorId="51F92A7B" wp14:editId="5EDF8BA5">
            <wp:extent cx="5943600" cy="3093085"/>
            <wp:effectExtent l="0" t="0" r="0" b="0"/>
            <wp:docPr id="147374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49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A686" w14:textId="77777777" w:rsidR="005E51E7" w:rsidRDefault="005E51E7" w:rsidP="005E51E7"/>
    <w:p w14:paraId="17C2152F" w14:textId="77777777" w:rsidR="005E51E7" w:rsidRDefault="005E51E7" w:rsidP="005E51E7">
      <w:r>
        <w:rPr>
          <w:noProof/>
        </w:rPr>
        <w:lastRenderedPageBreak/>
        <w:drawing>
          <wp:inline distT="0" distB="0" distL="0" distR="0" wp14:anchorId="40FD2669" wp14:editId="4AB77272">
            <wp:extent cx="5728335" cy="8845380"/>
            <wp:effectExtent l="0" t="0" r="5715" b="0"/>
            <wp:docPr id="136998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359" cy="886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6FE3" w14:textId="77777777" w:rsidR="00F076E3" w:rsidRDefault="00F076E3" w:rsidP="005E51E7">
      <w:r w:rsidRPr="00F076E3">
        <w:rPr>
          <w:noProof/>
        </w:rPr>
        <w:lastRenderedPageBreak/>
        <w:drawing>
          <wp:inline distT="0" distB="0" distL="0" distR="0" wp14:anchorId="7AAE5341" wp14:editId="0CBCEEA2">
            <wp:extent cx="5943600" cy="3107690"/>
            <wp:effectExtent l="0" t="0" r="0" b="0"/>
            <wp:docPr id="196969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983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19B3" w14:textId="77777777" w:rsidR="00F076E3" w:rsidRDefault="00F076E3" w:rsidP="005E51E7"/>
    <w:p w14:paraId="665ED7BE" w14:textId="77777777" w:rsidR="00F076E3" w:rsidRDefault="00F076E3" w:rsidP="005E51E7">
      <w:r>
        <w:rPr>
          <w:noProof/>
        </w:rPr>
        <w:lastRenderedPageBreak/>
        <w:drawing>
          <wp:inline distT="0" distB="0" distL="0" distR="0" wp14:anchorId="471B86CE" wp14:editId="060F7165">
            <wp:extent cx="5735782" cy="8229600"/>
            <wp:effectExtent l="0" t="0" r="0" b="0"/>
            <wp:docPr id="19653709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70983" name="Picture 19653709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674" cy="824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8DA1" w14:textId="77777777" w:rsidR="00F076E3" w:rsidRDefault="00F076E3" w:rsidP="005E51E7">
      <w:r w:rsidRPr="00F076E3">
        <w:rPr>
          <w:noProof/>
        </w:rPr>
        <w:lastRenderedPageBreak/>
        <w:drawing>
          <wp:inline distT="0" distB="0" distL="0" distR="0" wp14:anchorId="197DDA07" wp14:editId="0C220A13">
            <wp:extent cx="5943600" cy="4465320"/>
            <wp:effectExtent l="0" t="0" r="0" b="0"/>
            <wp:docPr id="102432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266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6E3">
        <w:rPr>
          <w:noProof/>
        </w:rPr>
        <w:lastRenderedPageBreak/>
        <w:drawing>
          <wp:inline distT="0" distB="0" distL="0" distR="0" wp14:anchorId="10E931FA" wp14:editId="5D2F0AB3">
            <wp:extent cx="5943600" cy="4605655"/>
            <wp:effectExtent l="0" t="0" r="0" b="4445"/>
            <wp:docPr id="155638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868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521F" w14:textId="77777777" w:rsidR="00F076E3" w:rsidRDefault="00F076E3" w:rsidP="005E51E7">
      <w:r w:rsidRPr="00F076E3">
        <w:rPr>
          <w:noProof/>
        </w:rPr>
        <w:lastRenderedPageBreak/>
        <w:drawing>
          <wp:inline distT="0" distB="0" distL="0" distR="0" wp14:anchorId="70BA6EC8" wp14:editId="3B38F53A">
            <wp:extent cx="5943600" cy="4616450"/>
            <wp:effectExtent l="0" t="0" r="0" b="0"/>
            <wp:docPr id="35744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453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5A09" w14:textId="77777777" w:rsidR="00F076E3" w:rsidRDefault="00F076E3" w:rsidP="005E51E7"/>
    <w:p w14:paraId="6132DEF6" w14:textId="77777777" w:rsidR="00F076E3" w:rsidRDefault="00F076E3" w:rsidP="005E51E7">
      <w:r w:rsidRPr="00F076E3">
        <w:rPr>
          <w:noProof/>
        </w:rPr>
        <w:lastRenderedPageBreak/>
        <w:drawing>
          <wp:inline distT="0" distB="0" distL="0" distR="0" wp14:anchorId="1324949B" wp14:editId="7D65AC50">
            <wp:extent cx="5943600" cy="4528820"/>
            <wp:effectExtent l="0" t="0" r="0" b="5080"/>
            <wp:docPr id="127588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85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7F72" w14:textId="77777777" w:rsidR="00F076E3" w:rsidRDefault="00F076E3" w:rsidP="005E51E7">
      <w:r w:rsidRPr="00F076E3">
        <w:rPr>
          <w:noProof/>
        </w:rPr>
        <w:lastRenderedPageBreak/>
        <w:drawing>
          <wp:inline distT="0" distB="0" distL="0" distR="0" wp14:anchorId="40906722" wp14:editId="7ED156BE">
            <wp:extent cx="5943600" cy="4416425"/>
            <wp:effectExtent l="0" t="0" r="0" b="3175"/>
            <wp:docPr id="118256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651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30D2" w14:textId="77777777" w:rsidR="00F076E3" w:rsidRDefault="00F076E3" w:rsidP="005E51E7">
      <w:r w:rsidRPr="00F076E3">
        <w:rPr>
          <w:noProof/>
        </w:rPr>
        <w:lastRenderedPageBreak/>
        <w:drawing>
          <wp:inline distT="0" distB="0" distL="0" distR="0" wp14:anchorId="3FF9BD98" wp14:editId="6AEB52BF">
            <wp:extent cx="5943600" cy="4487545"/>
            <wp:effectExtent l="0" t="0" r="0" b="8255"/>
            <wp:docPr id="205160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040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E499" w14:textId="77777777" w:rsidR="009B7454" w:rsidRDefault="009B7454" w:rsidP="005E51E7"/>
    <w:p w14:paraId="270D822C" w14:textId="77777777" w:rsidR="009B7454" w:rsidRDefault="009B7454" w:rsidP="005E51E7"/>
    <w:p w14:paraId="4C479B7D" w14:textId="77777777" w:rsidR="00F076E3" w:rsidRDefault="00F076E3" w:rsidP="005E51E7"/>
    <w:p w14:paraId="7224EB84" w14:textId="77777777" w:rsidR="00F076E3" w:rsidRDefault="009B7454" w:rsidP="005E51E7">
      <w:r w:rsidRPr="009B7454">
        <w:rPr>
          <w:noProof/>
        </w:rPr>
        <w:lastRenderedPageBreak/>
        <w:drawing>
          <wp:inline distT="0" distB="0" distL="0" distR="0" wp14:anchorId="60D2641E" wp14:editId="0257C11F">
            <wp:extent cx="5943600" cy="3728720"/>
            <wp:effectExtent l="0" t="0" r="0" b="5080"/>
            <wp:docPr id="113922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269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1061" w14:textId="77777777" w:rsidR="009B7454" w:rsidRDefault="009B7454" w:rsidP="005E51E7"/>
    <w:p w14:paraId="05BD2299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7B987D27" wp14:editId="24063888">
            <wp:extent cx="5943600" cy="4429760"/>
            <wp:effectExtent l="0" t="0" r="0" b="8890"/>
            <wp:docPr id="5185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89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F464" w14:textId="77777777" w:rsidR="00F076E3" w:rsidRDefault="009B7454" w:rsidP="005E51E7">
      <w:r w:rsidRPr="009B7454">
        <w:rPr>
          <w:noProof/>
        </w:rPr>
        <w:lastRenderedPageBreak/>
        <w:drawing>
          <wp:inline distT="0" distB="0" distL="0" distR="0" wp14:anchorId="1DB39173" wp14:editId="0CDFACAA">
            <wp:extent cx="5943600" cy="4533265"/>
            <wp:effectExtent l="0" t="0" r="0" b="635"/>
            <wp:docPr id="154482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225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6BA2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7BEFBEF6" wp14:editId="377DCEF7">
            <wp:extent cx="5943600" cy="4567555"/>
            <wp:effectExtent l="0" t="0" r="0" b="4445"/>
            <wp:docPr id="26962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267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EE61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7079AD46" wp14:editId="06F94494">
            <wp:extent cx="5943600" cy="4533265"/>
            <wp:effectExtent l="0" t="0" r="0" b="635"/>
            <wp:docPr id="91214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414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F8DA" w14:textId="77777777" w:rsidR="009B7454" w:rsidRDefault="009B7454" w:rsidP="005E51E7"/>
    <w:p w14:paraId="32BD6F2E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23C895D8" wp14:editId="61293C29">
            <wp:extent cx="5943600" cy="4498975"/>
            <wp:effectExtent l="0" t="0" r="0" b="0"/>
            <wp:docPr id="12486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84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0317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05F5CFAF" wp14:editId="422D176F">
            <wp:extent cx="5943600" cy="4619625"/>
            <wp:effectExtent l="0" t="0" r="0" b="9525"/>
            <wp:docPr id="162562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290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58DA" w14:textId="77777777" w:rsidR="009B7454" w:rsidRDefault="009B7454" w:rsidP="005E51E7"/>
    <w:p w14:paraId="6E8B98AE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56E8D344" wp14:editId="3CFDBEA8">
            <wp:extent cx="5943600" cy="4508500"/>
            <wp:effectExtent l="0" t="0" r="0" b="6350"/>
            <wp:docPr id="113524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472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4437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6D87FC89" wp14:editId="14EFF4E1">
            <wp:extent cx="5943600" cy="4627880"/>
            <wp:effectExtent l="0" t="0" r="0" b="1270"/>
            <wp:docPr id="186222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259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FFAC" w14:textId="77777777" w:rsidR="009B7454" w:rsidRDefault="009B7454" w:rsidP="005E51E7"/>
    <w:p w14:paraId="34032F8B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54921ECC" wp14:editId="04B467C2">
            <wp:extent cx="5943600" cy="4596130"/>
            <wp:effectExtent l="0" t="0" r="0" b="0"/>
            <wp:docPr id="139726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652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BAF7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17FD2351" wp14:editId="6540A9D9">
            <wp:extent cx="5943600" cy="4658360"/>
            <wp:effectExtent l="0" t="0" r="0" b="8890"/>
            <wp:docPr id="209023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394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7CE8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7CC0D859" wp14:editId="0D38CB77">
            <wp:extent cx="5943600" cy="4531995"/>
            <wp:effectExtent l="0" t="0" r="0" b="1905"/>
            <wp:docPr id="181263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307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AEC4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56E254E4" wp14:editId="43DFA5AA">
            <wp:extent cx="5943600" cy="4584700"/>
            <wp:effectExtent l="0" t="0" r="0" b="6350"/>
            <wp:docPr id="41299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944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70EA" w14:textId="77777777" w:rsidR="009B7454" w:rsidRDefault="009B7454" w:rsidP="005E51E7">
      <w:r w:rsidRPr="009B7454">
        <w:rPr>
          <w:noProof/>
        </w:rPr>
        <w:drawing>
          <wp:inline distT="0" distB="0" distL="0" distR="0" wp14:anchorId="75E347BE" wp14:editId="2B442DD3">
            <wp:extent cx="5943600" cy="3487420"/>
            <wp:effectExtent l="0" t="0" r="0" b="0"/>
            <wp:docPr id="22938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855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A770" w14:textId="77777777" w:rsidR="009B7454" w:rsidRDefault="009B7454" w:rsidP="005E51E7">
      <w:r>
        <w:rPr>
          <w:noProof/>
        </w:rPr>
        <w:lastRenderedPageBreak/>
        <w:drawing>
          <wp:inline distT="0" distB="0" distL="0" distR="0" wp14:anchorId="719EBD68" wp14:editId="71D5431A">
            <wp:extent cx="5603240" cy="8699949"/>
            <wp:effectExtent l="0" t="0" r="0" b="6350"/>
            <wp:docPr id="82648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314" cy="872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32DB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1D7C3442" wp14:editId="40ED8C89">
            <wp:extent cx="5943600" cy="3538220"/>
            <wp:effectExtent l="0" t="0" r="0" b="5080"/>
            <wp:docPr id="104752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260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B3C2" w14:textId="77777777" w:rsidR="009B7454" w:rsidRDefault="009B7454" w:rsidP="005E51E7"/>
    <w:p w14:paraId="70A0D5CB" w14:textId="77777777" w:rsidR="009B7454" w:rsidRDefault="009B7454" w:rsidP="005E51E7">
      <w:r>
        <w:rPr>
          <w:noProof/>
        </w:rPr>
        <w:lastRenderedPageBreak/>
        <w:drawing>
          <wp:inline distT="0" distB="0" distL="0" distR="0" wp14:anchorId="74354553" wp14:editId="3AB16E06">
            <wp:extent cx="5873549" cy="8811491"/>
            <wp:effectExtent l="0" t="0" r="0" b="8890"/>
            <wp:docPr id="6695576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591" cy="883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AF0D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43D6B32C" wp14:editId="1EA47468">
            <wp:extent cx="5943600" cy="4001135"/>
            <wp:effectExtent l="0" t="0" r="0" b="0"/>
            <wp:docPr id="162697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784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6B8C" w14:textId="77777777" w:rsidR="009B7454" w:rsidRDefault="009B7454" w:rsidP="005E51E7"/>
    <w:p w14:paraId="0BB8D44C" w14:textId="77777777" w:rsidR="009B7454" w:rsidRDefault="009B7454" w:rsidP="005E51E7">
      <w:r>
        <w:rPr>
          <w:noProof/>
        </w:rPr>
        <w:lastRenderedPageBreak/>
        <w:drawing>
          <wp:inline distT="0" distB="0" distL="0" distR="0" wp14:anchorId="26126FF5" wp14:editId="2C5DC9FF">
            <wp:extent cx="6109855" cy="8229600"/>
            <wp:effectExtent l="0" t="0" r="5715" b="0"/>
            <wp:docPr id="13951644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03" cy="824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51398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251AF3C3" wp14:editId="16063531">
            <wp:extent cx="5943600" cy="4039235"/>
            <wp:effectExtent l="0" t="0" r="0" b="0"/>
            <wp:docPr id="142953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352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7998" w14:textId="77777777" w:rsidR="009B7454" w:rsidRDefault="009B7454" w:rsidP="005E51E7"/>
    <w:p w14:paraId="54EEB214" w14:textId="77777777" w:rsidR="009B7454" w:rsidRDefault="009B7454" w:rsidP="005E51E7">
      <w:r>
        <w:rPr>
          <w:noProof/>
        </w:rPr>
        <w:lastRenderedPageBreak/>
        <w:drawing>
          <wp:inline distT="0" distB="0" distL="0" distR="0" wp14:anchorId="073358DE" wp14:editId="57E4FBBD">
            <wp:extent cx="5929745" cy="8229600"/>
            <wp:effectExtent l="0" t="0" r="0" b="0"/>
            <wp:docPr id="1107598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543" cy="823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29EC0" w14:textId="77777777" w:rsidR="009B7454" w:rsidRDefault="009B7454" w:rsidP="005E51E7">
      <w:r w:rsidRPr="009B7454">
        <w:rPr>
          <w:noProof/>
        </w:rPr>
        <w:lastRenderedPageBreak/>
        <w:drawing>
          <wp:inline distT="0" distB="0" distL="0" distR="0" wp14:anchorId="069A5941" wp14:editId="6A5ED30D">
            <wp:extent cx="5943600" cy="4758055"/>
            <wp:effectExtent l="0" t="0" r="0" b="4445"/>
            <wp:docPr id="107855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5220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24C3" w14:textId="77777777" w:rsidR="009B7454" w:rsidRDefault="009B7454" w:rsidP="005E51E7"/>
    <w:p w14:paraId="17EC0DBB" w14:textId="77777777" w:rsidR="009B7454" w:rsidRDefault="009B7454" w:rsidP="005E51E7">
      <w:r>
        <w:rPr>
          <w:noProof/>
        </w:rPr>
        <w:lastRenderedPageBreak/>
        <w:drawing>
          <wp:inline distT="0" distB="0" distL="0" distR="0" wp14:anchorId="52D37BA7" wp14:editId="163B9F05">
            <wp:extent cx="5943600" cy="4686300"/>
            <wp:effectExtent l="0" t="0" r="0" b="0"/>
            <wp:docPr id="11237158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7DF3" w14:textId="77777777" w:rsidR="009B7454" w:rsidRDefault="009B7454" w:rsidP="005E51E7"/>
    <w:p w14:paraId="4707A3E6" w14:textId="77777777" w:rsidR="009B7454" w:rsidRDefault="009B7454" w:rsidP="005E51E7">
      <w:r w:rsidRPr="009B7454">
        <w:rPr>
          <w:noProof/>
        </w:rPr>
        <w:drawing>
          <wp:inline distT="0" distB="0" distL="0" distR="0" wp14:anchorId="08504522" wp14:editId="0A78D351">
            <wp:extent cx="5943600" cy="2820670"/>
            <wp:effectExtent l="0" t="0" r="0" b="0"/>
            <wp:docPr id="68980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0501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997B" w14:textId="77777777" w:rsidR="009B7454" w:rsidRDefault="009B7454" w:rsidP="005E51E7"/>
    <w:p w14:paraId="0937BEE1" w14:textId="77777777" w:rsidR="009B7454" w:rsidRDefault="009B7454" w:rsidP="005E51E7">
      <w:r>
        <w:rPr>
          <w:noProof/>
        </w:rPr>
        <w:lastRenderedPageBreak/>
        <w:drawing>
          <wp:inline distT="0" distB="0" distL="0" distR="0" wp14:anchorId="584F731C" wp14:editId="7AFFEB36">
            <wp:extent cx="5943600" cy="5212080"/>
            <wp:effectExtent l="0" t="0" r="0" b="7620"/>
            <wp:docPr id="18505063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843F" w14:textId="77777777" w:rsidR="009B7454" w:rsidRDefault="009B7454" w:rsidP="005E51E7"/>
    <w:p w14:paraId="07B83BCF" w14:textId="77777777" w:rsidR="009B7454" w:rsidRDefault="009B7454" w:rsidP="005E51E7">
      <w:r w:rsidRPr="009B7454">
        <w:rPr>
          <w:noProof/>
        </w:rPr>
        <w:drawing>
          <wp:inline distT="0" distB="0" distL="0" distR="0" wp14:anchorId="46EF61FD" wp14:editId="688F0BFC">
            <wp:extent cx="5943600" cy="2099310"/>
            <wp:effectExtent l="0" t="0" r="0" b="0"/>
            <wp:docPr id="60312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224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1C49" w14:textId="77777777" w:rsidR="009B7454" w:rsidRDefault="009B7454" w:rsidP="005E51E7"/>
    <w:p w14:paraId="0DD8FD2E" w14:textId="77777777" w:rsidR="009B7454" w:rsidRDefault="009B7454" w:rsidP="005E51E7">
      <w:r>
        <w:rPr>
          <w:noProof/>
        </w:rPr>
        <w:lastRenderedPageBreak/>
        <w:drawing>
          <wp:inline distT="0" distB="0" distL="0" distR="0" wp14:anchorId="52CBC406" wp14:editId="6E2BEF39">
            <wp:extent cx="5943600" cy="5939790"/>
            <wp:effectExtent l="0" t="0" r="0" b="3810"/>
            <wp:docPr id="20071500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58D53" w14:textId="77777777" w:rsidR="009B7454" w:rsidRDefault="009B7454" w:rsidP="005E51E7"/>
    <w:p w14:paraId="30BB8B29" w14:textId="77777777" w:rsidR="009B7454" w:rsidRDefault="00F94CF0" w:rsidP="005E51E7">
      <w:r w:rsidRPr="00F94CF0">
        <w:rPr>
          <w:noProof/>
        </w:rPr>
        <w:lastRenderedPageBreak/>
        <w:drawing>
          <wp:inline distT="0" distB="0" distL="0" distR="0" wp14:anchorId="26853DC4" wp14:editId="609F5CF2">
            <wp:extent cx="5943600" cy="3650615"/>
            <wp:effectExtent l="0" t="0" r="0" b="6985"/>
            <wp:docPr id="125368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8597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6DDA" w14:textId="77777777" w:rsidR="00F94CF0" w:rsidRDefault="00F94CF0" w:rsidP="005E51E7"/>
    <w:p w14:paraId="2E410263" w14:textId="77777777" w:rsidR="00F94CF0" w:rsidRDefault="00F94CF0" w:rsidP="005E51E7">
      <w:r>
        <w:rPr>
          <w:noProof/>
        </w:rPr>
        <w:drawing>
          <wp:inline distT="0" distB="0" distL="0" distR="0" wp14:anchorId="5CBD9A76" wp14:editId="70DB85F1">
            <wp:extent cx="5943600" cy="3624580"/>
            <wp:effectExtent l="0" t="0" r="0" b="0"/>
            <wp:docPr id="9007980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60AA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30AE7007" wp14:editId="2F0C9197">
            <wp:extent cx="5943600" cy="3643630"/>
            <wp:effectExtent l="0" t="0" r="0" b="0"/>
            <wp:docPr id="65939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9413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2549" w14:textId="77777777" w:rsidR="00F94CF0" w:rsidRDefault="00F94CF0" w:rsidP="005E51E7"/>
    <w:p w14:paraId="09553EF5" w14:textId="77777777" w:rsidR="00F94CF0" w:rsidRDefault="00F94CF0" w:rsidP="005E51E7">
      <w:r>
        <w:rPr>
          <w:noProof/>
        </w:rPr>
        <w:lastRenderedPageBreak/>
        <w:drawing>
          <wp:inline distT="0" distB="0" distL="0" distR="0" wp14:anchorId="103A078E" wp14:editId="1D4080D2">
            <wp:extent cx="5888355" cy="5998845"/>
            <wp:effectExtent l="0" t="0" r="0" b="1905"/>
            <wp:docPr id="14644794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03E3" w14:textId="77777777" w:rsidR="00F94CF0" w:rsidRDefault="00F94CF0" w:rsidP="005E51E7"/>
    <w:p w14:paraId="596AEEDC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4E9AAE89" wp14:editId="1F26AB18">
            <wp:extent cx="5943600" cy="3794760"/>
            <wp:effectExtent l="0" t="0" r="0" b="0"/>
            <wp:docPr id="142878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8539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4E20" w14:textId="77777777" w:rsidR="00F94CF0" w:rsidRDefault="00F94CF0" w:rsidP="005E51E7"/>
    <w:p w14:paraId="01742A86" w14:textId="77777777" w:rsidR="00F94CF0" w:rsidRDefault="00F94CF0" w:rsidP="005E51E7"/>
    <w:p w14:paraId="609004C2" w14:textId="77777777" w:rsidR="00F94CF0" w:rsidRDefault="00F94CF0" w:rsidP="005E51E7"/>
    <w:p w14:paraId="10137B85" w14:textId="77777777" w:rsidR="00F94CF0" w:rsidRDefault="00F94CF0" w:rsidP="005E51E7"/>
    <w:p w14:paraId="5676519E" w14:textId="77777777" w:rsidR="00F94CF0" w:rsidRDefault="00F94CF0" w:rsidP="005E51E7"/>
    <w:p w14:paraId="1425EC00" w14:textId="77777777" w:rsidR="00F94CF0" w:rsidRDefault="00F94CF0" w:rsidP="005E51E7"/>
    <w:p w14:paraId="0DDB6810" w14:textId="77777777" w:rsidR="00F94CF0" w:rsidRDefault="00F94CF0" w:rsidP="005E51E7"/>
    <w:p w14:paraId="3533D9CC" w14:textId="77777777" w:rsidR="00F94CF0" w:rsidRDefault="00F94CF0" w:rsidP="005E51E7"/>
    <w:p w14:paraId="2137327D" w14:textId="77777777" w:rsidR="00F94CF0" w:rsidRDefault="00F94CF0" w:rsidP="005E51E7"/>
    <w:p w14:paraId="5D98B4E8" w14:textId="77777777" w:rsidR="00F94CF0" w:rsidRDefault="00F94CF0" w:rsidP="005E51E7"/>
    <w:p w14:paraId="46611DC5" w14:textId="77777777" w:rsidR="00F94CF0" w:rsidRDefault="00F94CF0" w:rsidP="005E51E7"/>
    <w:p w14:paraId="16BFE137" w14:textId="77777777" w:rsidR="00F94CF0" w:rsidRDefault="00F94CF0" w:rsidP="005E51E7"/>
    <w:p w14:paraId="5A2FBBDE" w14:textId="77777777" w:rsidR="00F94CF0" w:rsidRDefault="00F94CF0" w:rsidP="005E51E7"/>
    <w:p w14:paraId="74471906" w14:textId="77777777" w:rsidR="00F94CF0" w:rsidRDefault="00F94CF0" w:rsidP="005E51E7"/>
    <w:p w14:paraId="6697F22A" w14:textId="77777777" w:rsidR="00F94CF0" w:rsidRDefault="00F94CF0" w:rsidP="005E51E7"/>
    <w:p w14:paraId="6E32202E" w14:textId="77777777" w:rsidR="00F94CF0" w:rsidRDefault="00F94CF0" w:rsidP="005E51E7">
      <w:r>
        <w:lastRenderedPageBreak/>
        <w:t>4. Perform descriptive statistics on the dataset</w:t>
      </w:r>
    </w:p>
    <w:p w14:paraId="14096645" w14:textId="77777777" w:rsidR="00F94CF0" w:rsidRDefault="00F94CF0" w:rsidP="005E51E7">
      <w:r w:rsidRPr="00F94CF0">
        <w:rPr>
          <w:noProof/>
        </w:rPr>
        <w:drawing>
          <wp:inline distT="0" distB="0" distL="0" distR="0" wp14:anchorId="297E6BB8" wp14:editId="71F74DEE">
            <wp:extent cx="5943600" cy="4645660"/>
            <wp:effectExtent l="0" t="0" r="0" b="2540"/>
            <wp:docPr id="182217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7719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2BB9" w14:textId="77777777" w:rsidR="00F94CF0" w:rsidRDefault="00F94CF0" w:rsidP="005E51E7"/>
    <w:p w14:paraId="268B3D10" w14:textId="77777777" w:rsidR="00F94CF0" w:rsidRDefault="00F94CF0" w:rsidP="005E51E7"/>
    <w:p w14:paraId="46B25505" w14:textId="77777777" w:rsidR="00F94CF0" w:rsidRDefault="00F94CF0" w:rsidP="005E51E7"/>
    <w:p w14:paraId="42748239" w14:textId="77777777" w:rsidR="00F94CF0" w:rsidRDefault="00F94CF0" w:rsidP="005E51E7"/>
    <w:p w14:paraId="0AB4A3A5" w14:textId="77777777" w:rsidR="00F94CF0" w:rsidRDefault="00F94CF0" w:rsidP="005E51E7"/>
    <w:p w14:paraId="4EF6A9BD" w14:textId="77777777" w:rsidR="00F94CF0" w:rsidRDefault="00F94CF0" w:rsidP="005E51E7"/>
    <w:p w14:paraId="67DA855C" w14:textId="77777777" w:rsidR="00F94CF0" w:rsidRDefault="00F94CF0" w:rsidP="005E51E7"/>
    <w:p w14:paraId="453B021F" w14:textId="77777777" w:rsidR="00F94CF0" w:rsidRDefault="00F94CF0" w:rsidP="005E51E7"/>
    <w:p w14:paraId="03CD4817" w14:textId="77777777" w:rsidR="00F94CF0" w:rsidRDefault="00F94CF0" w:rsidP="005E51E7"/>
    <w:p w14:paraId="75535240" w14:textId="77777777" w:rsidR="00F94CF0" w:rsidRDefault="00F94CF0" w:rsidP="005E51E7"/>
    <w:p w14:paraId="18874E6C" w14:textId="77777777" w:rsidR="00F94CF0" w:rsidRDefault="00F94CF0" w:rsidP="005E51E7"/>
    <w:p w14:paraId="19D851BD" w14:textId="77777777" w:rsidR="00F94CF0" w:rsidRDefault="00F94CF0" w:rsidP="005E51E7"/>
    <w:p w14:paraId="1AC48499" w14:textId="77777777" w:rsidR="00F94CF0" w:rsidRDefault="00F94CF0" w:rsidP="005E51E7">
      <w:r>
        <w:t>5. Handle the Missing values</w:t>
      </w:r>
    </w:p>
    <w:p w14:paraId="001F9942" w14:textId="77777777" w:rsidR="00F94CF0" w:rsidRDefault="00F94CF0" w:rsidP="005E51E7">
      <w:r w:rsidRPr="00F94CF0">
        <w:rPr>
          <w:noProof/>
        </w:rPr>
        <w:drawing>
          <wp:inline distT="0" distB="0" distL="0" distR="0" wp14:anchorId="3775865E" wp14:editId="32B094FF">
            <wp:extent cx="5943600" cy="2833370"/>
            <wp:effectExtent l="0" t="0" r="0" b="5080"/>
            <wp:docPr id="41962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551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2AE1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3B50D41A" wp14:editId="26E5BEA4">
            <wp:extent cx="2981741" cy="4953691"/>
            <wp:effectExtent l="0" t="0" r="9525" b="0"/>
            <wp:docPr id="153443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3011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D287" w14:textId="77777777" w:rsidR="00F94CF0" w:rsidRDefault="00F94CF0" w:rsidP="005E51E7">
      <w:r>
        <w:t>6. Find the outliers and replace the outliers</w:t>
      </w:r>
    </w:p>
    <w:p w14:paraId="4B4D76A2" w14:textId="77777777" w:rsidR="00F94CF0" w:rsidRDefault="00F94CF0" w:rsidP="005E51E7"/>
    <w:p w14:paraId="75CD0CC6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56CF6135" wp14:editId="6CD120F7">
            <wp:extent cx="5943600" cy="2624455"/>
            <wp:effectExtent l="0" t="0" r="0" b="4445"/>
            <wp:docPr id="1199522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2242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05A9" w14:textId="77777777" w:rsidR="00F94CF0" w:rsidRDefault="00F94CF0" w:rsidP="005E51E7">
      <w:r w:rsidRPr="00F94CF0">
        <w:rPr>
          <w:noProof/>
        </w:rPr>
        <w:drawing>
          <wp:inline distT="0" distB="0" distL="0" distR="0" wp14:anchorId="2DEAA775" wp14:editId="1E26F392">
            <wp:extent cx="5943600" cy="2400300"/>
            <wp:effectExtent l="0" t="0" r="0" b="0"/>
            <wp:docPr id="90893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3296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F671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575AE721" wp14:editId="5561B494">
            <wp:extent cx="5943600" cy="3376930"/>
            <wp:effectExtent l="0" t="0" r="0" b="0"/>
            <wp:docPr id="161387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7952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22EB" w14:textId="77777777" w:rsidR="00F94CF0" w:rsidRDefault="00F94CF0" w:rsidP="005E51E7">
      <w:r w:rsidRPr="00F94CF0">
        <w:rPr>
          <w:noProof/>
        </w:rPr>
        <w:drawing>
          <wp:inline distT="0" distB="0" distL="0" distR="0" wp14:anchorId="20597892" wp14:editId="2373349C">
            <wp:extent cx="5943600" cy="3461385"/>
            <wp:effectExtent l="0" t="0" r="0" b="5715"/>
            <wp:docPr id="108226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6006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715B" w14:textId="77777777" w:rsidR="00F94CF0" w:rsidRDefault="00F94CF0" w:rsidP="005E51E7">
      <w:r>
        <w:t>7. Check for Categorical columns and perform encoding</w:t>
      </w:r>
    </w:p>
    <w:p w14:paraId="362D7DC3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15B607A9" wp14:editId="0350A0B6">
            <wp:extent cx="5943600" cy="1822450"/>
            <wp:effectExtent l="0" t="0" r="0" b="6350"/>
            <wp:docPr id="161774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4167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632E" w14:textId="77777777" w:rsidR="00F94CF0" w:rsidRDefault="00F94CF0" w:rsidP="005E51E7"/>
    <w:p w14:paraId="166F9E2D" w14:textId="77777777" w:rsidR="00F94CF0" w:rsidRDefault="00F94CF0" w:rsidP="005E51E7">
      <w:r w:rsidRPr="00F94CF0">
        <w:rPr>
          <w:noProof/>
        </w:rPr>
        <w:drawing>
          <wp:inline distT="0" distB="0" distL="0" distR="0" wp14:anchorId="47321014" wp14:editId="669F9E51">
            <wp:extent cx="5943600" cy="3757295"/>
            <wp:effectExtent l="0" t="0" r="0" b="0"/>
            <wp:docPr id="20212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532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DC3E" w14:textId="77777777" w:rsidR="00F94CF0" w:rsidRDefault="00F94CF0" w:rsidP="005E51E7">
      <w:r>
        <w:t>8. Split the data into dependent and independent variables.</w:t>
      </w:r>
    </w:p>
    <w:p w14:paraId="3BF523B2" w14:textId="77777777" w:rsidR="00F94CF0" w:rsidRDefault="00F94CF0" w:rsidP="005E51E7"/>
    <w:p w14:paraId="46673017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14896C1C" wp14:editId="77052A1D">
            <wp:extent cx="5943600" cy="1928495"/>
            <wp:effectExtent l="0" t="0" r="0" b="0"/>
            <wp:docPr id="28969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9651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C6AE" w14:textId="77777777" w:rsidR="00F94CF0" w:rsidRDefault="00F94CF0" w:rsidP="005E51E7">
      <w:r w:rsidRPr="00F94CF0">
        <w:rPr>
          <w:noProof/>
        </w:rPr>
        <w:drawing>
          <wp:inline distT="0" distB="0" distL="0" distR="0" wp14:anchorId="1C2D805D" wp14:editId="18A243EF">
            <wp:extent cx="5943600" cy="3343275"/>
            <wp:effectExtent l="0" t="0" r="0" b="9525"/>
            <wp:docPr id="208990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006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09BC" w14:textId="77777777" w:rsidR="00F94CF0" w:rsidRDefault="00F94CF0" w:rsidP="005E51E7">
      <w:r w:rsidRPr="00F94CF0">
        <w:rPr>
          <w:noProof/>
        </w:rPr>
        <w:drawing>
          <wp:inline distT="0" distB="0" distL="0" distR="0" wp14:anchorId="2414DAA1" wp14:editId="4F140BCF">
            <wp:extent cx="5943600" cy="1803400"/>
            <wp:effectExtent l="0" t="0" r="0" b="6350"/>
            <wp:docPr id="132803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301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22F9" w14:textId="77777777" w:rsidR="00F94CF0" w:rsidRDefault="00F94CF0" w:rsidP="005E51E7">
      <w:r>
        <w:t>9. Scale the independent variables</w:t>
      </w:r>
    </w:p>
    <w:p w14:paraId="0A8B94B5" w14:textId="77777777" w:rsidR="00F94CF0" w:rsidRDefault="00F94CF0" w:rsidP="005E51E7"/>
    <w:p w14:paraId="27D4ACF6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4F15DC50" wp14:editId="14B1DA48">
            <wp:extent cx="5943600" cy="4909820"/>
            <wp:effectExtent l="0" t="0" r="0" b="5080"/>
            <wp:docPr id="69970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0326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1E9A" w14:textId="77777777" w:rsidR="00F94CF0" w:rsidRDefault="00F94CF0" w:rsidP="005E51E7"/>
    <w:p w14:paraId="772ECD7D" w14:textId="77777777" w:rsidR="00F94CF0" w:rsidRDefault="00F94CF0" w:rsidP="005E51E7">
      <w:r>
        <w:t>10. Split the data into training and testing</w:t>
      </w:r>
    </w:p>
    <w:p w14:paraId="598E228E" w14:textId="77777777" w:rsidR="00F94CF0" w:rsidRDefault="00F94CF0" w:rsidP="005E51E7">
      <w:r w:rsidRPr="00F94CF0">
        <w:rPr>
          <w:noProof/>
        </w:rPr>
        <w:drawing>
          <wp:inline distT="0" distB="0" distL="0" distR="0" wp14:anchorId="060FC13E" wp14:editId="25752D22">
            <wp:extent cx="5943600" cy="1483995"/>
            <wp:effectExtent l="0" t="0" r="0" b="1905"/>
            <wp:docPr id="75428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8062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7C06" w14:textId="77777777" w:rsidR="00F94CF0" w:rsidRDefault="00F94CF0" w:rsidP="005E51E7"/>
    <w:p w14:paraId="2532D53D" w14:textId="77777777" w:rsidR="00F94CF0" w:rsidRDefault="00F94CF0" w:rsidP="005E51E7">
      <w:r w:rsidRPr="00F94CF0">
        <w:rPr>
          <w:noProof/>
        </w:rPr>
        <w:lastRenderedPageBreak/>
        <w:drawing>
          <wp:inline distT="0" distB="0" distL="0" distR="0" wp14:anchorId="1B514161" wp14:editId="1745D96B">
            <wp:extent cx="5943600" cy="4588510"/>
            <wp:effectExtent l="0" t="0" r="0" b="2540"/>
            <wp:docPr id="88573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3852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C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B5512"/>
    <w:multiLevelType w:val="multilevel"/>
    <w:tmpl w:val="A39E7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854819"/>
    <w:multiLevelType w:val="multilevel"/>
    <w:tmpl w:val="43F6B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9C156E"/>
    <w:multiLevelType w:val="multilevel"/>
    <w:tmpl w:val="A5D0B6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7A1FC2"/>
    <w:multiLevelType w:val="hybridMultilevel"/>
    <w:tmpl w:val="7C622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9942DF"/>
    <w:multiLevelType w:val="multilevel"/>
    <w:tmpl w:val="43BE6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3513A46"/>
    <w:multiLevelType w:val="multilevel"/>
    <w:tmpl w:val="881E79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4423B7"/>
    <w:multiLevelType w:val="multilevel"/>
    <w:tmpl w:val="94621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4597052">
    <w:abstractNumId w:val="3"/>
  </w:num>
  <w:num w:numId="2" w16cid:durableId="1043284743">
    <w:abstractNumId w:val="0"/>
  </w:num>
  <w:num w:numId="3" w16cid:durableId="475024969">
    <w:abstractNumId w:val="1"/>
  </w:num>
  <w:num w:numId="4" w16cid:durableId="73673276">
    <w:abstractNumId w:val="2"/>
  </w:num>
  <w:num w:numId="5" w16cid:durableId="1895694565">
    <w:abstractNumId w:val="4"/>
  </w:num>
  <w:num w:numId="6" w16cid:durableId="234895754">
    <w:abstractNumId w:val="5"/>
  </w:num>
  <w:num w:numId="7" w16cid:durableId="8894140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724"/>
    <w:rsid w:val="001D23C8"/>
    <w:rsid w:val="002824A9"/>
    <w:rsid w:val="002E2F8B"/>
    <w:rsid w:val="00317D6E"/>
    <w:rsid w:val="00350473"/>
    <w:rsid w:val="00431AF7"/>
    <w:rsid w:val="005E51E7"/>
    <w:rsid w:val="00734BE2"/>
    <w:rsid w:val="008366B9"/>
    <w:rsid w:val="00963E47"/>
    <w:rsid w:val="009B7454"/>
    <w:rsid w:val="00A73159"/>
    <w:rsid w:val="00A94CC7"/>
    <w:rsid w:val="00AE3724"/>
    <w:rsid w:val="00C811A2"/>
    <w:rsid w:val="00EE54F0"/>
    <w:rsid w:val="00F076E3"/>
    <w:rsid w:val="00F9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7F0FE"/>
  <w15:chartTrackingRefBased/>
  <w15:docId w15:val="{2A34D052-F8D7-482B-8BC3-BF2510E5E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51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1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sohel mahammad</dc:creator>
  <cp:keywords/>
  <dc:description/>
  <cp:lastModifiedBy>BINGIMALLA SAI CHARAN  20BCB7028</cp:lastModifiedBy>
  <cp:revision>2</cp:revision>
  <dcterms:created xsi:type="dcterms:W3CDTF">2023-05-29T05:40:00Z</dcterms:created>
  <dcterms:modified xsi:type="dcterms:W3CDTF">2023-05-29T05:40:00Z</dcterms:modified>
</cp:coreProperties>
</file>