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9680" w14:textId="77777777" w:rsidR="002F0EC5" w:rsidRDefault="002F0EC5"/>
    <w:p w14:paraId="3C5977E5" w14:textId="77777777" w:rsidR="002F0EC5" w:rsidRDefault="002F0EC5"/>
    <w:p w14:paraId="34DFA4BE" w14:textId="0817D9BD" w:rsidR="002F0EC5" w:rsidRDefault="002F0EC5">
      <w:r>
        <w:t>An example showing how I setup redux store using Cody .</w:t>
      </w:r>
      <w:r w:rsidR="00B67947">
        <w:t xml:space="preserve"> It has the prompts I have used to modify Cody’s output which was initially not working and was refined lateron to get the expected output.</w:t>
      </w:r>
    </w:p>
    <w:p w14:paraId="141FFF75" w14:textId="77777777" w:rsidR="002F0EC5" w:rsidRDefault="002F0EC5"/>
    <w:p w14:paraId="10AD372F" w14:textId="02BFD376" w:rsidR="0029619B" w:rsidRDefault="002F0EC5">
      <w:r w:rsidRPr="002F0EC5">
        <w:drawing>
          <wp:inline distT="0" distB="0" distL="0" distR="0" wp14:anchorId="64872A77" wp14:editId="5D182A5F">
            <wp:extent cx="5731510" cy="2161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3720" w14:textId="77777777" w:rsidR="002F0EC5" w:rsidRDefault="002F0EC5"/>
    <w:p w14:paraId="164A7C3A" w14:textId="7CF5D9A6" w:rsidR="002F0EC5" w:rsidRDefault="002F0EC5">
      <w:r w:rsidRPr="002F0EC5">
        <w:drawing>
          <wp:inline distT="0" distB="0" distL="0" distR="0" wp14:anchorId="7EABA83E" wp14:editId="2174EDD1">
            <wp:extent cx="5731510" cy="1353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E3C8" w14:textId="77777777" w:rsidR="002F0EC5" w:rsidRDefault="002F0EC5"/>
    <w:p w14:paraId="0A58D31F" w14:textId="4B3572F5" w:rsidR="002F0EC5" w:rsidRDefault="002F0EC5">
      <w:r w:rsidRPr="002F0EC5">
        <w:drawing>
          <wp:inline distT="0" distB="0" distL="0" distR="0" wp14:anchorId="5C881045" wp14:editId="4FF87C85">
            <wp:extent cx="5731510" cy="1633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4D7B" w14:textId="77777777" w:rsidR="002F0EC5" w:rsidRDefault="002F0EC5"/>
    <w:p w14:paraId="4269EAED" w14:textId="634D5688" w:rsidR="002F0EC5" w:rsidRDefault="002F0EC5">
      <w:r w:rsidRPr="002F0EC5">
        <w:lastRenderedPageBreak/>
        <w:drawing>
          <wp:inline distT="0" distB="0" distL="0" distR="0" wp14:anchorId="28FD7CB2" wp14:editId="7353571A">
            <wp:extent cx="5731510" cy="1946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AC15" w14:textId="77777777" w:rsidR="002F0EC5" w:rsidRDefault="002F0EC5"/>
    <w:p w14:paraId="650E8617" w14:textId="7D3423F4" w:rsidR="00097139" w:rsidRDefault="00097139">
      <w:r>
        <w:t>Example of setting up a 2 x 2 grid on products page. Refined the output to my need.</w:t>
      </w:r>
    </w:p>
    <w:p w14:paraId="3DBFD8F6" w14:textId="6F609F7E" w:rsidR="00097139" w:rsidRDefault="00097139">
      <w:r w:rsidRPr="00097139">
        <w:drawing>
          <wp:inline distT="0" distB="0" distL="0" distR="0" wp14:anchorId="68D3879A" wp14:editId="45C11C5B">
            <wp:extent cx="5731510" cy="3331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173C" w14:textId="3773464D" w:rsidR="00097139" w:rsidRDefault="00097139">
      <w:r w:rsidRPr="00097139">
        <w:lastRenderedPageBreak/>
        <w:drawing>
          <wp:inline distT="0" distB="0" distL="0" distR="0" wp14:anchorId="5C5CCFDD" wp14:editId="563349C9">
            <wp:extent cx="5731510" cy="2794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5D35" w14:textId="77777777" w:rsidR="00097139" w:rsidRDefault="00097139"/>
    <w:p w14:paraId="2DCE6DAC" w14:textId="04C6C750" w:rsidR="00097139" w:rsidRDefault="00097139">
      <w:r w:rsidRPr="00097139">
        <w:drawing>
          <wp:inline distT="0" distB="0" distL="0" distR="0" wp14:anchorId="58D8FFF5" wp14:editId="23FFD322">
            <wp:extent cx="5731510" cy="36696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2733" w14:textId="3EEDE8EB" w:rsidR="002F0EC5" w:rsidRDefault="002F0EC5"/>
    <w:sectPr w:rsidR="002F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9B"/>
    <w:rsid w:val="00097139"/>
    <w:rsid w:val="0029619B"/>
    <w:rsid w:val="002F0EC5"/>
    <w:rsid w:val="00B6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E20"/>
  <w15:chartTrackingRefBased/>
  <w15:docId w15:val="{6447FFC6-F5B1-4BA2-9AE4-8BA080B2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dhaimode</dc:creator>
  <cp:keywords/>
  <dc:description/>
  <cp:lastModifiedBy>vibhav dhaimode</cp:lastModifiedBy>
  <cp:revision>3</cp:revision>
  <dcterms:created xsi:type="dcterms:W3CDTF">2023-12-20T12:17:00Z</dcterms:created>
  <dcterms:modified xsi:type="dcterms:W3CDTF">2023-12-20T12:33:00Z</dcterms:modified>
</cp:coreProperties>
</file>