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0DF" w:rsidRDefault="002720DF" w:rsidP="002720DF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2720DF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Discretized Version for Thesis</w:t>
      </w:r>
    </w:p>
    <w:p w:rsidR="00C02CF3" w:rsidRDefault="00C02CF3" w:rsidP="00C02CF3">
      <w:pPr>
        <w:rPr>
          <w:rFonts w:ascii="Times New Roman" w:eastAsiaTheme="minorEastAsia" w:hAnsi="Times New Roman" w:cs="Times New Roman"/>
          <w:sz w:val="24"/>
          <w:szCs w:val="24"/>
        </w:rPr>
      </w:pPr>
      <w:r w:rsidRPr="005C4292">
        <w:rPr>
          <w:rFonts w:ascii="Times New Roman" w:eastAsiaTheme="minorEastAsia" w:hAnsi="Times New Roman" w:cs="Times New Roman"/>
          <w:sz w:val="24"/>
          <w:szCs w:val="24"/>
        </w:rPr>
        <w:t>Conditions for Problem as found in paper</w:t>
      </w:r>
      <w:r w:rsidR="005C42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C4292">
        <w:rPr>
          <w:rFonts w:ascii="Times New Roman" w:eastAsiaTheme="minorEastAsia" w:hAnsi="Times New Roman" w:cs="Times New Roman"/>
          <w:sz w:val="24"/>
          <w:szCs w:val="24"/>
        </w:rPr>
        <w:t>(1226)</w:t>
      </w:r>
      <w:r w:rsidR="005C4292">
        <w:rPr>
          <w:rFonts w:ascii="Times New Roman" w:eastAsiaTheme="minorEastAsia" w:hAnsi="Times New Roman" w:cs="Times New Roman"/>
          <w:sz w:val="24"/>
          <w:szCs w:val="24"/>
        </w:rPr>
        <w:t xml:space="preserve"> for pseudo homogenous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4292" w:rsidTr="005C4292">
        <w:tc>
          <w:tcPr>
            <w:tcW w:w="4675" w:type="dxa"/>
          </w:tcPr>
          <w:p w:rsidR="005C4292" w:rsidRPr="005E5960" w:rsidRDefault="005C4292" w:rsidP="00C02CF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5E596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Initial Conditions for t=0</w:t>
            </w:r>
          </w:p>
        </w:tc>
        <w:tc>
          <w:tcPr>
            <w:tcW w:w="4675" w:type="dxa"/>
          </w:tcPr>
          <w:p w:rsidR="005C4292" w:rsidRPr="005E5960" w:rsidRDefault="005C4292" w:rsidP="00C02CF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5E596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Boundary Condition (BC)</w:t>
            </w:r>
          </w:p>
        </w:tc>
      </w:tr>
      <w:tr w:rsidR="005C4292" w:rsidTr="005C4292">
        <w:tc>
          <w:tcPr>
            <w:tcW w:w="4675" w:type="dxa"/>
          </w:tcPr>
          <w:p w:rsidR="005C4292" w:rsidRDefault="005C4292" w:rsidP="00C02CF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j,in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5C4292" w:rsidRDefault="005C4292" w:rsidP="00C02CF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,in</m:t>
                  </m:r>
                </m:sub>
              </m:sSub>
            </m:oMath>
            <w:r w:rsidR="00000A1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for z = 0</w:t>
            </w:r>
          </w:p>
        </w:tc>
      </w:tr>
      <w:tr w:rsidR="005C4292" w:rsidTr="005C4292">
        <w:tc>
          <w:tcPr>
            <w:tcW w:w="4675" w:type="dxa"/>
          </w:tcPr>
          <w:p w:rsidR="005C4292" w:rsidRDefault="005C4292" w:rsidP="00C02CF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5C4292" w:rsidRDefault="00000A1A" w:rsidP="00C02CF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Heat flux,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for z=L</w:t>
            </w:r>
          </w:p>
        </w:tc>
      </w:tr>
      <w:tr w:rsidR="005C4292" w:rsidTr="005C4292">
        <w:tc>
          <w:tcPr>
            <w:tcW w:w="4675" w:type="dxa"/>
          </w:tcPr>
          <w:p w:rsidR="005C4292" w:rsidRDefault="005C4292" w:rsidP="00C02CF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5C4292" w:rsidRDefault="00000A1A" w:rsidP="00C02CF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Diffusion flux,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w:br/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for z=L</w:t>
            </w:r>
          </w:p>
        </w:tc>
      </w:tr>
      <w:tr w:rsidR="005C4292" w:rsidTr="005C4292">
        <w:tc>
          <w:tcPr>
            <w:tcW w:w="4675" w:type="dxa"/>
          </w:tcPr>
          <w:p w:rsidR="005C4292" w:rsidRDefault="005C4292" w:rsidP="00C02CF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5C4292" w:rsidRDefault="00B616D9" w:rsidP="00C02CF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,in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for z=0</w:t>
            </w:r>
          </w:p>
        </w:tc>
      </w:tr>
    </w:tbl>
    <w:p w:rsidR="005E5960" w:rsidRDefault="005E5960" w:rsidP="00C02C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204470</wp:posOffset>
                </wp:positionV>
                <wp:extent cx="403860" cy="2209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5960" w:rsidRDefault="005E5960">
                            <w:proofErr w:type="spellStart"/>
                            <w:r>
                              <w:t>Uz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66pt;margin-top:16.1pt;width:31.8pt;height:1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" fillcolor="white [3201]" stroked="f" strokeweight=".5pt">
                <v:textbox>
                  <w:txbxContent>
                    <w:p w:rsidR="005E5960" w:rsidRDefault="005E5960">
                      <w:proofErr w:type="spellStart"/>
                      <w:r>
                        <w:t>Uz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C4292" w:rsidRDefault="005E5960" w:rsidP="00C02C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135890</wp:posOffset>
                </wp:positionV>
                <wp:extent cx="22860" cy="510540"/>
                <wp:effectExtent l="0" t="0" r="3429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AE304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0.7pt" to="226.8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143510</wp:posOffset>
                </wp:positionV>
                <wp:extent cx="2651760" cy="5105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4285D" id="Rectangle 6" o:spid="_x0000_s1026" style="position:absolute;margin-left:85.8pt;margin-top:11.3pt;width:208.8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128270</wp:posOffset>
                </wp:positionV>
                <wp:extent cx="15240" cy="510540"/>
                <wp:effectExtent l="0" t="0" r="2286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3E07E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10.1pt" to="150.6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5E5960" w:rsidRDefault="005E5960" w:rsidP="00C02CF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E5960" w:rsidRDefault="005E5960" w:rsidP="00C02C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139700</wp:posOffset>
                </wp:positionV>
                <wp:extent cx="1219200" cy="6172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5960" w:rsidRDefault="005E5960">
                            <w:r>
                              <w:t xml:space="preserve">Cell </w:t>
                            </w:r>
                            <w:proofErr w:type="spellStart"/>
                            <w:r>
                              <w:t>centre</w:t>
                            </w:r>
                            <w:proofErr w:type="spellEnd"/>
                            <w:r>
                              <w:t xml:space="preserve"> values</w:t>
                            </w:r>
                          </w:p>
                          <w:p w:rsidR="005E5960" w:rsidRDefault="005E5960">
                            <w:proofErr w:type="spellStart"/>
                            <w:proofErr w:type="gramStart"/>
                            <w:r>
                              <w:t>Wj</w:t>
                            </w:r>
                            <w:proofErr w:type="spellEnd"/>
                            <w:r>
                              <w:t>,  T</w:t>
                            </w:r>
                            <w:proofErr w:type="gramEnd"/>
                            <w:r>
                              <w:t>,P,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</m:oMath>
                            <w:r>
                              <w:t>,P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142.8pt;margin-top:11pt;width:96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" fillcolor="white [3201]" stroked="f" strokeweight=".5pt">
                <v:textbox>
                  <w:txbxContent>
                    <w:p w:rsidR="005E5960" w:rsidRDefault="005E5960">
                      <w:r>
                        <w:t xml:space="preserve">Cell </w:t>
                      </w:r>
                      <w:proofErr w:type="spellStart"/>
                      <w:r>
                        <w:t>centre</w:t>
                      </w:r>
                      <w:proofErr w:type="spellEnd"/>
                      <w:r>
                        <w:t xml:space="preserve"> values</w:t>
                      </w:r>
                    </w:p>
                    <w:p w:rsidR="005E5960" w:rsidRDefault="005E5960">
                      <w:proofErr w:type="spellStart"/>
                      <w:proofErr w:type="gramStart"/>
                      <w:r>
                        <w:t>Wj</w:t>
                      </w:r>
                      <w:proofErr w:type="spellEnd"/>
                      <w:r>
                        <w:t>,  T</w:t>
                      </w:r>
                      <w:proofErr w:type="gramEnd"/>
                      <w:r>
                        <w:t>,P,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</m:oMath>
                      <w:r>
                        <w:t>,P</w:t>
                      </w:r>
                    </w:p>
                  </w:txbxContent>
                </v:textbox>
              </v:shape>
            </w:pict>
          </mc:Fallback>
        </mc:AlternateContent>
      </w:r>
    </w:p>
    <w:p w:rsidR="005E5960" w:rsidRDefault="005E5960" w:rsidP="00C02CF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E5960" w:rsidRPr="005C4292" w:rsidRDefault="005E5960" w:rsidP="00C02CF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B6E6F" w:rsidRDefault="008B6E6F" w:rsidP="008B6E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general form of the continuity equation is </w:t>
      </w:r>
    </w:p>
    <w:p w:rsidR="008B6E6F" w:rsidRPr="00A87A60" w:rsidRDefault="0080379D" w:rsidP="008B6E6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Ɛ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4D6187">
        <w:rPr>
          <w:rFonts w:ascii="Times New Roman" w:eastAsiaTheme="minorEastAsia" w:hAnsi="Times New Roman" w:cs="Times New Roman"/>
          <w:sz w:val="24"/>
          <w:szCs w:val="24"/>
        </w:rPr>
        <w:t xml:space="preserve"> ………</w:t>
      </w:r>
      <w:proofErr w:type="gramStart"/>
      <w:r w:rsidR="004D6187">
        <w:rPr>
          <w:rFonts w:ascii="Times New Roman" w:eastAsiaTheme="minorEastAsia" w:hAnsi="Times New Roman" w:cs="Times New Roman"/>
          <w:sz w:val="24"/>
          <w:szCs w:val="24"/>
        </w:rPr>
        <w:t>….from</w:t>
      </w:r>
      <w:proofErr w:type="gramEnd"/>
      <w:r w:rsidR="004D6187">
        <w:rPr>
          <w:rFonts w:ascii="Times New Roman" w:eastAsiaTheme="minorEastAsia" w:hAnsi="Times New Roman" w:cs="Times New Roman"/>
          <w:sz w:val="24"/>
          <w:szCs w:val="24"/>
        </w:rPr>
        <w:t xml:space="preserve"> equation(9) to get pressure variation</w:t>
      </w:r>
    </w:p>
    <w:p w:rsidR="00A87A60" w:rsidRPr="009973A4" w:rsidRDefault="0080379D" w:rsidP="00A87A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Ɛ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:rsidR="00A87A60" w:rsidRPr="00BC1CD8" w:rsidRDefault="0080379D" w:rsidP="00A87A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Ɛ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g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A87A60" w:rsidRPr="00CC5DB3" w:rsidRDefault="0080379D" w:rsidP="00A87A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Ɛ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RT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RT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dP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∂t</m:t>
              </m:r>
            </m:den>
          </m:f>
        </m:oMath>
      </m:oMathPara>
    </w:p>
    <w:p w:rsidR="00A87A60" w:rsidRPr="000F3264" w:rsidRDefault="0080379D" w:rsidP="00A87A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Ɛ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RT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=f=f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P,T</m:t>
              </m:r>
            </m:e>
          </m:d>
        </m:oMath>
      </m:oMathPara>
    </w:p>
    <w:p w:rsidR="00A87A60" w:rsidRDefault="0080379D" w:rsidP="00A87A6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df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</m:oMath>
      <w:r w:rsidR="00A87A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-P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∂t</m:t>
            </m:r>
          </m:den>
        </m:f>
      </m:oMath>
    </w:p>
    <w:p w:rsidR="00A87A60" w:rsidRPr="00881B21" w:rsidRDefault="0080379D" w:rsidP="00A87A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</m:e>
          </m:d>
        </m:oMath>
      </m:oMathPara>
    </w:p>
    <w:p w:rsidR="00A87A60" w:rsidRDefault="00A87A60" w:rsidP="00A87A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continuity becomes</w:t>
      </w:r>
    </w:p>
    <w:p w:rsidR="00A87A60" w:rsidRPr="00E64A1E" w:rsidRDefault="0080379D" w:rsidP="00A87A6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Ɛ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Ɛ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ρ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∂z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CF7DEF">
        <w:rPr>
          <w:rFonts w:ascii="Times New Roman" w:eastAsiaTheme="minorEastAsia" w:hAnsi="Times New Roman" w:cs="Times New Roman"/>
          <w:sz w:val="24"/>
          <w:szCs w:val="24"/>
        </w:rPr>
        <w:t>……………………</w:t>
      </w:r>
      <w:proofErr w:type="gramStart"/>
      <w:r w:rsidR="00CF7DEF">
        <w:rPr>
          <w:rFonts w:ascii="Times New Roman" w:eastAsiaTheme="minorEastAsia" w:hAnsi="Times New Roman" w:cs="Times New Roman"/>
          <w:sz w:val="24"/>
          <w:szCs w:val="24"/>
        </w:rPr>
        <w:t>…..</w:t>
      </w:r>
      <w:proofErr w:type="gramEnd"/>
      <w:r w:rsidR="00CF7DEF">
        <w:rPr>
          <w:rFonts w:ascii="Times New Roman" w:eastAsiaTheme="minorEastAsia" w:hAnsi="Times New Roman" w:cs="Times New Roman"/>
          <w:sz w:val="24"/>
          <w:szCs w:val="24"/>
        </w:rPr>
        <w:t>(4.1)</w:t>
      </w:r>
    </w:p>
    <w:p w:rsidR="00E64A1E" w:rsidRDefault="00E64A1E" w:rsidP="00E64A1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equation (11)</w:t>
      </w:r>
    </w:p>
    <w:p w:rsidR="00E64A1E" w:rsidRPr="00E64A1E" w:rsidRDefault="0080379D" w:rsidP="00A87A6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∂z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B02530">
        <w:rPr>
          <w:rFonts w:ascii="Times New Roman" w:eastAsiaTheme="minorEastAsia" w:hAnsi="Times New Roman" w:cs="Times New Roman"/>
          <w:sz w:val="24"/>
          <w:szCs w:val="24"/>
        </w:rPr>
        <w:t xml:space="preserve"> ……………………</w:t>
      </w:r>
      <w:proofErr w:type="gramStart"/>
      <w:r w:rsidR="00B02530">
        <w:rPr>
          <w:rFonts w:ascii="Times New Roman" w:eastAsiaTheme="minorEastAsia" w:hAnsi="Times New Roman" w:cs="Times New Roman"/>
          <w:sz w:val="24"/>
          <w:szCs w:val="24"/>
        </w:rPr>
        <w:t>….(</w:t>
      </w:r>
      <w:proofErr w:type="gramEnd"/>
      <w:r w:rsidR="00B02530">
        <w:rPr>
          <w:rFonts w:ascii="Times New Roman" w:eastAsiaTheme="minorEastAsia" w:hAnsi="Times New Roman" w:cs="Times New Roman"/>
          <w:sz w:val="24"/>
          <w:szCs w:val="24"/>
        </w:rPr>
        <w:t>11)</w:t>
      </w:r>
    </w:p>
    <w:p w:rsidR="001560EB" w:rsidRDefault="00CF7DEF" w:rsidP="001560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1560EB">
        <w:rPr>
          <w:rFonts w:ascii="Times New Roman" w:eastAsiaTheme="minorEastAsia" w:hAnsi="Times New Roman" w:cs="Times New Roman"/>
          <w:sz w:val="24"/>
          <w:szCs w:val="24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</w:rPr>
        <w:t>uation 11 becomes</w:t>
      </w:r>
    </w:p>
    <w:p w:rsidR="00CF7DEF" w:rsidRPr="00CF7DEF" w:rsidRDefault="0080379D" w:rsidP="001560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e>
          </m:d>
        </m:oMath>
      </m:oMathPara>
    </w:p>
    <w:p w:rsidR="00CF7DEF" w:rsidRDefault="0080379D" w:rsidP="001560E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∂z</m:t>
            </m:r>
          </m:den>
        </m:f>
      </m:oMath>
      <w:r w:rsidR="005036CC">
        <w:rPr>
          <w:rFonts w:ascii="Times New Roman" w:eastAsiaTheme="minorEastAsia" w:hAnsi="Times New Roman" w:cs="Times New Roman"/>
          <w:sz w:val="24"/>
          <w:szCs w:val="24"/>
        </w:rPr>
        <w:t>…………………………</w:t>
      </w:r>
      <w:proofErr w:type="gramStart"/>
      <w:r w:rsidR="005036CC">
        <w:rPr>
          <w:rFonts w:ascii="Times New Roman" w:eastAsiaTheme="minorEastAsia" w:hAnsi="Times New Roman" w:cs="Times New Roman"/>
          <w:sz w:val="24"/>
          <w:szCs w:val="24"/>
        </w:rPr>
        <w:t>…</w:t>
      </w:r>
      <w:r w:rsidR="00E21A0A">
        <w:rPr>
          <w:rFonts w:ascii="Times New Roman" w:eastAsiaTheme="minorEastAsia" w:hAnsi="Times New Roman" w:cs="Times New Roman"/>
          <w:sz w:val="24"/>
          <w:szCs w:val="24"/>
        </w:rPr>
        <w:t>.(</w:t>
      </w:r>
      <w:proofErr w:type="gramEnd"/>
      <w:r w:rsidR="00E21A0A">
        <w:rPr>
          <w:rFonts w:ascii="Times New Roman" w:eastAsiaTheme="minorEastAsia" w:hAnsi="Times New Roman" w:cs="Times New Roman"/>
          <w:sz w:val="24"/>
          <w:szCs w:val="24"/>
        </w:rPr>
        <w:t>11.1</w:t>
      </w:r>
      <w:r w:rsidR="005036CC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21A0A" w:rsidRDefault="00E21A0A" w:rsidP="001560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Introducing a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constant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……………(11.2)</w:t>
      </w:r>
    </w:p>
    <w:p w:rsidR="005036CC" w:rsidRPr="00CF7DEF" w:rsidRDefault="0080379D" w:rsidP="001560E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∂z</m:t>
            </m:r>
          </m:den>
        </m:f>
      </m:oMath>
      <w:r w:rsidR="005036CC">
        <w:rPr>
          <w:rFonts w:ascii="Times New Roman" w:eastAsiaTheme="minorEastAsia" w:hAnsi="Times New Roman" w:cs="Times New Roman"/>
          <w:sz w:val="24"/>
          <w:szCs w:val="24"/>
        </w:rPr>
        <w:t xml:space="preserve"> ………………………………</w:t>
      </w:r>
      <w:proofErr w:type="gramStart"/>
      <w:r w:rsidR="005036CC">
        <w:rPr>
          <w:rFonts w:ascii="Times New Roman" w:eastAsiaTheme="minorEastAsia" w:hAnsi="Times New Roman" w:cs="Times New Roman"/>
          <w:sz w:val="24"/>
          <w:szCs w:val="24"/>
        </w:rPr>
        <w:t>…(</w:t>
      </w:r>
      <w:proofErr w:type="gramEnd"/>
      <w:r w:rsidR="005036CC">
        <w:rPr>
          <w:rFonts w:ascii="Times New Roman" w:eastAsiaTheme="minorEastAsia" w:hAnsi="Times New Roman" w:cs="Times New Roman"/>
          <w:sz w:val="24"/>
          <w:szCs w:val="24"/>
        </w:rPr>
        <w:t>11.3)</w:t>
      </w:r>
    </w:p>
    <w:p w:rsidR="00CF7DEF" w:rsidRDefault="005036CC" w:rsidP="001560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Substituting equation 11.3</w:t>
      </w:r>
      <w:r w:rsidR="00CF7DEF">
        <w:rPr>
          <w:rFonts w:ascii="Times New Roman" w:eastAsiaTheme="minorEastAsia" w:hAnsi="Times New Roman" w:cs="Times New Roman"/>
          <w:sz w:val="24"/>
          <w:szCs w:val="24"/>
        </w:rPr>
        <w:t xml:space="preserve"> into equation 4.1 yields</w:t>
      </w:r>
    </w:p>
    <w:p w:rsidR="00E21A0A" w:rsidRPr="00E64A1E" w:rsidRDefault="0080379D" w:rsidP="00E21A0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Ɛ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Ɛ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∂z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ρ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∂z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E21A0A">
        <w:rPr>
          <w:rFonts w:ascii="Times New Roman" w:eastAsiaTheme="minorEastAsia" w:hAnsi="Times New Roman" w:cs="Times New Roman"/>
          <w:sz w:val="24"/>
          <w:szCs w:val="24"/>
        </w:rPr>
        <w:t>……………………</w:t>
      </w:r>
      <w:proofErr w:type="gramStart"/>
      <w:r w:rsidR="00E21A0A">
        <w:rPr>
          <w:rFonts w:ascii="Times New Roman" w:eastAsiaTheme="minorEastAsia" w:hAnsi="Times New Roman" w:cs="Times New Roman"/>
          <w:sz w:val="24"/>
          <w:szCs w:val="24"/>
        </w:rPr>
        <w:t>…..</w:t>
      </w:r>
      <w:proofErr w:type="gramEnd"/>
      <w:r w:rsidR="00E21A0A">
        <w:rPr>
          <w:rFonts w:ascii="Times New Roman" w:eastAsiaTheme="minorEastAsia" w:hAnsi="Times New Roman" w:cs="Times New Roman"/>
          <w:sz w:val="24"/>
          <w:szCs w:val="24"/>
        </w:rPr>
        <w:t>(4.1)</w:t>
      </w:r>
    </w:p>
    <w:p w:rsidR="00E21A0A" w:rsidRDefault="00E21A0A" w:rsidP="001560E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F7DEF" w:rsidRPr="00CF7DEF" w:rsidRDefault="00CF7DEF" w:rsidP="001560E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560EB" w:rsidRPr="00881B21" w:rsidRDefault="001560EB" w:rsidP="00E64A1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B6E6F" w:rsidRDefault="008B6E6F" w:rsidP="008B6E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final form of the continuity equation before discretizing gives</w:t>
      </w:r>
    </w:p>
    <w:p w:rsidR="00C041F3" w:rsidRPr="00C65371" w:rsidRDefault="0080379D" w:rsidP="008B6E6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Ɛ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Ɛ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ρ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C65371" w:rsidRDefault="00C65371" w:rsidP="00C653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Discretizing the above yields</w:t>
      </w:r>
    </w:p>
    <w:p w:rsidR="00C65371" w:rsidRDefault="0080379D" w:rsidP="0063606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×∆t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w:bookmarkStart w:id="0" w:name="_Hlk511055682"/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w:bookmarkEnd w:id="0"/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×∆t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i+</m:t>
                            </m:r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×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</m:e>
                          <m:sub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i+1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k+1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k+1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∆z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</m:t>
                            </m:r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×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</m:e>
                          <m:sub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k+1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i-1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k+1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∆z</m:t>
                        </m:r>
                      </m:den>
                    </m:f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den>
            </m:f>
          </m:e>
        </m:d>
      </m:oMath>
      <w:r w:rsidR="00C65371">
        <w:rPr>
          <w:rFonts w:ascii="Times New Roman" w:eastAsiaTheme="minorEastAsia" w:hAnsi="Times New Roman" w:cs="Times New Roman"/>
          <w:sz w:val="24"/>
          <w:szCs w:val="24"/>
        </w:rPr>
        <w:t>=0</w:t>
      </w:r>
    </w:p>
    <w:p w:rsidR="000B5A8D" w:rsidRDefault="000B5A8D" w:rsidP="000B5A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Discretizing the above yields</w:t>
      </w:r>
    </w:p>
    <w:p w:rsidR="000B5A8D" w:rsidRDefault="0080379D" w:rsidP="000B5A8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×∆t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×∆t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</m:e>
        </m:d>
      </m:oMath>
      <w:r w:rsidR="000B5A8D">
        <w:rPr>
          <w:rFonts w:ascii="Times New Roman" w:eastAsiaTheme="minorEastAsia" w:hAnsi="Times New Roman" w:cs="Times New Roman"/>
          <w:sz w:val="24"/>
          <w:szCs w:val="24"/>
        </w:rPr>
        <w:t>=0</w:t>
      </w:r>
    </w:p>
    <w:p w:rsidR="000B5A8D" w:rsidRDefault="000B5A8D" w:rsidP="0063606C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B5A8D">
        <w:rPr>
          <w:rFonts w:ascii="Times New Roman" w:eastAsiaTheme="minorEastAsia" w:hAnsi="Times New Roman" w:cs="Times New Roman"/>
          <w:b/>
          <w:sz w:val="24"/>
          <w:szCs w:val="24"/>
        </w:rPr>
        <w:t>For cell 1</w:t>
      </w:r>
    </w:p>
    <w:p w:rsidR="00B839FC" w:rsidRDefault="0080379D" w:rsidP="00B839F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×∆t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×∆t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i-1(LB)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</m:e>
        </m:d>
      </m:oMath>
      <w:r w:rsidR="00B839FC">
        <w:rPr>
          <w:rFonts w:ascii="Times New Roman" w:eastAsiaTheme="minorEastAsia" w:hAnsi="Times New Roman" w:cs="Times New Roman"/>
          <w:sz w:val="24"/>
          <w:szCs w:val="24"/>
        </w:rPr>
        <w:t>=0</w:t>
      </w:r>
    </w:p>
    <w:p w:rsidR="00B839FC" w:rsidRPr="004B5CAB" w:rsidRDefault="00EC664A" w:rsidP="004B5CA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LB=Left boundary</w:t>
      </w:r>
      <w:r w:rsidR="006B0E50">
        <w:rPr>
          <w:rFonts w:ascii="Times New Roman" w:eastAsiaTheme="minorEastAsia" w:hAnsi="Times New Roman" w:cs="Times New Roman"/>
          <w:sz w:val="24"/>
          <w:szCs w:val="24"/>
        </w:rPr>
        <w:t xml:space="preserve"> which is the same as BW=West boundary</w:t>
      </w:r>
    </w:p>
    <w:p w:rsidR="006C4251" w:rsidRDefault="0080379D" w:rsidP="006C425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Ɛ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×∆t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0.5*∆z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×∆t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×∆t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×∆t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bSup>
      </m:oMath>
      <w:r w:rsidR="006C4251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BW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</m:oMath>
    </w:p>
    <w:p w:rsidR="006B0E50" w:rsidRDefault="0080379D" w:rsidP="006B0E5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Ɛ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×∆t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0.5*∆z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×∆t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∆t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∆t</m:t>
                </m:r>
              </m:den>
            </m:f>
          </m:e>
        </m:d>
      </m:oMath>
      <w:r w:rsidR="006B0E50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BW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</m:oMath>
    </w:p>
    <w:p w:rsidR="004B5CAB" w:rsidRDefault="0080379D" w:rsidP="004B5CA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Ɛ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×∆t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0.5*∆z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×∆t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4B5CA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BW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</m:oMath>
    </w:p>
    <w:p w:rsidR="004B5CAB" w:rsidRDefault="004B5CAB" w:rsidP="006B0E5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C4251" w:rsidRDefault="004B5CAB" w:rsidP="0063606C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For cell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nz</w:t>
      </w:r>
      <w:proofErr w:type="spellEnd"/>
    </w:p>
    <w:p w:rsidR="00892F75" w:rsidRDefault="0080379D" w:rsidP="00892F7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×∆t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×∆t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nz+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nz+1(RB)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nz-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nz-1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</m:e>
        </m:d>
      </m:oMath>
      <w:r w:rsidR="00892F75">
        <w:rPr>
          <w:rFonts w:ascii="Times New Roman" w:eastAsiaTheme="minorEastAsia" w:hAnsi="Times New Roman" w:cs="Times New Roman"/>
          <w:sz w:val="24"/>
          <w:szCs w:val="24"/>
        </w:rPr>
        <w:t>=0</w:t>
      </w:r>
    </w:p>
    <w:p w:rsidR="00892F75" w:rsidRDefault="00892F75" w:rsidP="0063606C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D6187" w:rsidRPr="00011290" w:rsidRDefault="0080379D" w:rsidP="0063606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Ɛ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×∆t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yellow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yellow"/>
                            </w:rPr>
                            <m:t>b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k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×∆t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nz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nz+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  <m:sub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nz+1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RB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×∆t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nz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×∆t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nz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</m:oMath>
      </m:oMathPara>
    </w:p>
    <w:p w:rsidR="00011290" w:rsidRPr="007C54D9" w:rsidRDefault="0080379D" w:rsidP="0001129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Ɛ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×∆t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nz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yellow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yellow"/>
                            </w:rPr>
                            <m:t>b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k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×∆t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nz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nz+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  <m:sub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nz+1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RB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7C54D9" w:rsidRDefault="007C54D9" w:rsidP="0001129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C54D9" w:rsidRDefault="007C54D9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7C54D9" w:rsidRDefault="007C54D9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7C54D9" w:rsidRDefault="007C54D9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7C54D9" w:rsidRDefault="007C54D9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7C54D9" w:rsidRDefault="007C54D9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E5960" w:rsidRDefault="005E5960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E5960" w:rsidRDefault="005E5960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E5960" w:rsidRDefault="005E5960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E5960" w:rsidRDefault="005E5960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E5960" w:rsidRDefault="005E5960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E5960" w:rsidRDefault="005E5960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E5960" w:rsidRDefault="005E5960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E5960" w:rsidRDefault="005E5960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E5960" w:rsidRDefault="005E5960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E5960" w:rsidRDefault="005E5960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E5960" w:rsidRDefault="005E5960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E5960" w:rsidRDefault="005E5960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E5960" w:rsidRDefault="005E5960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E5960" w:rsidRDefault="005E5960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7C54D9" w:rsidRDefault="007C54D9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7C54D9" w:rsidRDefault="007C54D9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7C54D9" w:rsidRDefault="007C54D9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7C54D9" w:rsidRDefault="007C54D9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7C54D9" w:rsidRDefault="007C54D9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7C54D9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Temperature Equation</w:t>
      </w:r>
    </w:p>
    <w:p w:rsidR="007C54D9" w:rsidRDefault="007C54D9" w:rsidP="007C54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7C54D9">
        <w:rPr>
          <w:rFonts w:ascii="Times New Roman" w:eastAsiaTheme="minorEastAsia" w:hAnsi="Times New Roman" w:cs="Times New Roman"/>
          <w:sz w:val="24"/>
          <w:szCs w:val="24"/>
        </w:rPr>
        <w:t>The general ener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gy equation given by equation 14 </w:t>
      </w:r>
    </w:p>
    <w:p w:rsidR="00FE376D" w:rsidRPr="0080379D" w:rsidRDefault="0080379D" w:rsidP="00FE376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w:bookmarkStart w:id="1" w:name="_Hlk508564607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w:bookmarkEnd w:id="1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p,g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p,g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w:bookmarkStart w:id="2" w:name="_Hlk508564692"/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w:bookmarkEnd w:id="2"/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</m:oMath>
      </m:oMathPara>
    </w:p>
    <w:p w:rsidR="0080379D" w:rsidRDefault="0080379D" w:rsidP="00FE376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equation (16)</w:t>
      </w:r>
    </w:p>
    <w:p w:rsidR="0080379D" w:rsidRPr="003B66D6" w:rsidRDefault="0080379D" w:rsidP="00FE376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=-k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</m:oMath>
      </m:oMathPara>
    </w:p>
    <w:p w:rsidR="00FE376D" w:rsidRDefault="0080379D" w:rsidP="00FE376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Ɛ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p,g</m:t>
            </m:r>
          </m:sub>
        </m:sSub>
      </m:oMath>
      <w:r w:rsidR="00FE37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</m:oMath>
      <w:r w:rsidR="00FE376D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p,g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FE37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-k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∂z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</w:p>
    <w:p w:rsidR="00FE376D" w:rsidRDefault="00FE376D" w:rsidP="00FE376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Simplifying further</w:t>
      </w:r>
    </w:p>
    <w:p w:rsidR="00FE376D" w:rsidRDefault="0080379D" w:rsidP="00FE376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Ɛ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p,g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 w:rsidR="00FE37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</m:oMath>
      <w:r w:rsidR="00FE376D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p,g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</m:oMath>
      <w:r w:rsidR="00FE37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-k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∂z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</w:p>
    <w:p w:rsidR="00FE376D" w:rsidRDefault="00FE376D" w:rsidP="00FE376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source term is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cat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rk</m:t>
                    </m:r>
                  </m:sub>
                </m:sSub>
              </m:e>
            </m:d>
          </m:e>
        </m:nary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</w:p>
    <w:p w:rsidR="0080379D" w:rsidRDefault="0080379D" w:rsidP="00FE376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p,g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p.g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∆z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p.g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i-1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i-1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∆z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i+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∆z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i-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∆z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sup>
                        </m:sSubSup>
                      </m:e>
                    </m:d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</w:p>
    <w:p w:rsidR="00FE376D" w:rsidRDefault="0080379D" w:rsidP="00FE376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p,g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</m:oMath>
      <w:r w:rsidR="00FE37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p.g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∆z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p.g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∆z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i-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cat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rk</m:t>
                    </m:r>
                  </m:sub>
                </m:sSub>
              </m:e>
            </m:d>
          </m:e>
        </m:nary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</w:p>
    <w:p w:rsidR="007C54D9" w:rsidRDefault="0080379D" w:rsidP="007C54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Simplifying further yields</w:t>
      </w:r>
    </w:p>
    <w:p w:rsidR="0080379D" w:rsidRPr="00FB5111" w:rsidRDefault="0080379D" w:rsidP="007C54D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p,g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p.g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i+1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i+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p.g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i+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p,g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rk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:rsidR="00FB5111" w:rsidRDefault="00FB5111" w:rsidP="007C54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Assuming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</m:oMath>
    </w:p>
    <w:p w:rsidR="00FB5111" w:rsidRPr="00FB5111" w:rsidRDefault="00FB5111" w:rsidP="00FB511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p,g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p.g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i+1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p.g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i+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p,g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rk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:rsidR="00FB5111" w:rsidRPr="007C54D9" w:rsidRDefault="00FB5111" w:rsidP="007C54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k is the thermal conductivity</w:t>
      </w:r>
    </w:p>
    <w:p w:rsidR="007C54D9" w:rsidRDefault="007C54D9" w:rsidP="007C54D9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FB5111" w:rsidRDefault="00FB5111" w:rsidP="007C54D9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For cell 1</w:t>
      </w:r>
    </w:p>
    <w:p w:rsidR="00FB5111" w:rsidRDefault="00FB5111" w:rsidP="00FB511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p,g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p.g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∆z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p.g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∆z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1-1(LB)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i-1(LB)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cat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rk</m:t>
                    </m:r>
                  </m:sub>
                </m:sSub>
              </m:e>
            </m:d>
          </m:e>
        </m:nary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</w:p>
    <w:p w:rsidR="00FB5111" w:rsidRPr="00FB5111" w:rsidRDefault="00FB5111" w:rsidP="00FB511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p,g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p.g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1+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i+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p,g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rk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p.g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0.5*∆z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-1(LB)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</m:oMath>
      </m:oMathPara>
    </w:p>
    <w:p w:rsidR="00FB5111" w:rsidRDefault="00FB5111" w:rsidP="007C54D9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FB5111" w:rsidRPr="007C54D9" w:rsidRDefault="00FB5111" w:rsidP="007C54D9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For cell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nz</w:t>
      </w:r>
      <w:proofErr w:type="spellEnd"/>
    </w:p>
    <w:p w:rsidR="00B629A8" w:rsidRDefault="00B629A8" w:rsidP="00B629A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p,g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nz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nz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nz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p.g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nz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nz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nz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∆z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nz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p.g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nz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nz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nz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∆z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nz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nz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0.5*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nz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cat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rk</m:t>
                    </m:r>
                  </m:sub>
                </m:sSub>
              </m:e>
            </m:d>
          </m:e>
        </m:nary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</w:p>
    <w:p w:rsidR="005C21CA" w:rsidRDefault="005C21CA" w:rsidP="00B629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Using this boundary condition</w:t>
      </w:r>
    </w:p>
    <w:p w:rsidR="005C21CA" w:rsidRDefault="0015140B" w:rsidP="00B629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At z=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L,  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∂Z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C21CA" w:rsidRDefault="0015140B" w:rsidP="00B629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At z=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0,  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      T=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</m:t>
            </m:r>
          </m:sub>
        </m:sSub>
      </m:oMath>
    </w:p>
    <w:p w:rsidR="0015140B" w:rsidRPr="009E4E67" w:rsidRDefault="0015140B" w:rsidP="00B629A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p,g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p.g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nz+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0.5*∆z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nz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p.g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nz-1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nz+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0.5*∆z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nz+1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p,g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nz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rk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:rsidR="009E4E67" w:rsidRDefault="009E4E67" w:rsidP="00B629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985520</wp:posOffset>
                </wp:positionV>
                <wp:extent cx="822960" cy="373380"/>
                <wp:effectExtent l="0" t="0" r="3429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52AE4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77.6pt" to="407.4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345440</wp:posOffset>
                </wp:positionV>
                <wp:extent cx="457200" cy="3962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7B6A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6pt,27.2pt" to="348.6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>Using the exit BC at z=L gives</w:t>
      </w:r>
    </w:p>
    <w:p w:rsidR="009E4E67" w:rsidRPr="00E62177" w:rsidRDefault="009E4E67" w:rsidP="009E4E6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p,g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p.g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nz+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nz+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0.5*∆z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nz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p.g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nz-1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nz+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0.5*∆z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nz+1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p,g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nz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rk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:rsidR="004E414B" w:rsidRPr="00B4423E" w:rsidRDefault="00E62177" w:rsidP="008B6E6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p,g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p.g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nz+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nz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p.g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nz-1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p,g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nz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rk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:rsidR="004E414B" w:rsidRDefault="004E414B" w:rsidP="008B6E6F">
      <w:pPr>
        <w:rPr>
          <w:rFonts w:ascii="Times New Roman" w:hAnsi="Times New Roman" w:cs="Times New Roman"/>
        </w:rPr>
      </w:pPr>
    </w:p>
    <w:p w:rsidR="004E414B" w:rsidRDefault="004E414B" w:rsidP="003545D3">
      <w:pPr>
        <w:jc w:val="center"/>
        <w:rPr>
          <w:rFonts w:ascii="Times New Roman" w:hAnsi="Times New Roman" w:cs="Times New Roman"/>
          <w:b/>
          <w:u w:val="single"/>
        </w:rPr>
      </w:pPr>
      <w:r w:rsidRPr="003545D3">
        <w:rPr>
          <w:rFonts w:ascii="Times New Roman" w:hAnsi="Times New Roman" w:cs="Times New Roman"/>
          <w:b/>
          <w:u w:val="single"/>
        </w:rPr>
        <w:t>Species Mass Fraction</w:t>
      </w:r>
    </w:p>
    <w:p w:rsidR="004D625E" w:rsidRDefault="00E148A5" w:rsidP="004D6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equation (4), the species equation is given as</w:t>
      </w:r>
    </w:p>
    <w:p w:rsidR="00E148A5" w:rsidRDefault="00E148A5" w:rsidP="00E148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general form of the species equation is given by</w:t>
      </w:r>
    </w:p>
    <w:p w:rsidR="00E148A5" w:rsidRDefault="00E148A5" w:rsidP="00E148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</m:oMath>
      </m:oMathPara>
    </w:p>
    <w:p w:rsidR="00E148A5" w:rsidRDefault="00E148A5" w:rsidP="004D6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as </w:t>
      </w:r>
    </w:p>
    <w:p w:rsidR="00E148A5" w:rsidRPr="00447E97" w:rsidRDefault="00E148A5" w:rsidP="004D625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L,j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∂z</m:t>
              </m:r>
            </m:den>
          </m:f>
        </m:oMath>
      </m:oMathPara>
    </w:p>
    <w:p w:rsidR="00447E97" w:rsidRDefault="00447E97" w:rsidP="004D62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Axial diffusion coefficient is given by</w:t>
      </w:r>
    </w:p>
    <w:p w:rsidR="00447E97" w:rsidRPr="00E148A5" w:rsidRDefault="00447E97" w:rsidP="004D62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56E5E5" wp14:editId="374005BB">
            <wp:extent cx="5303520" cy="449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A5" w:rsidRDefault="00E148A5" w:rsidP="00E148A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L,j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∂z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447E97">
        <w:rPr>
          <w:rFonts w:ascii="Times New Roman" w:eastAsiaTheme="minorEastAsia" w:hAnsi="Times New Roman" w:cs="Times New Roman"/>
          <w:sz w:val="24"/>
          <w:szCs w:val="24"/>
        </w:rPr>
        <w:t>……………</w:t>
      </w:r>
      <w:proofErr w:type="gramStart"/>
      <w:r w:rsidR="00447E97">
        <w:rPr>
          <w:rFonts w:ascii="Times New Roman" w:eastAsiaTheme="minorEastAsia" w:hAnsi="Times New Roman" w:cs="Times New Roman"/>
          <w:sz w:val="24"/>
          <w:szCs w:val="24"/>
        </w:rPr>
        <w:t>…..</w:t>
      </w:r>
      <w:proofErr w:type="gramEnd"/>
      <w:r w:rsidR="00447E97">
        <w:rPr>
          <w:rFonts w:ascii="Times New Roman" w:eastAsiaTheme="minorEastAsia" w:hAnsi="Times New Roman" w:cs="Times New Roman"/>
          <w:sz w:val="24"/>
          <w:szCs w:val="24"/>
        </w:rPr>
        <w:t>(4.1)</w:t>
      </w:r>
    </w:p>
    <w:p w:rsidR="00E148A5" w:rsidRPr="004D625E" w:rsidRDefault="00E148A5" w:rsidP="004D6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the reaction source term,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cat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ik</m:t>
                    </m:r>
                  </m:sub>
                </m:sSub>
              </m:e>
            </m:d>
          </m:e>
        </m:nary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</w:p>
    <w:p w:rsidR="003545D3" w:rsidRDefault="00447E97" w:rsidP="003545D3">
      <w:pPr>
        <w:rPr>
          <w:rFonts w:ascii="Times New Roman" w:hAnsi="Times New Roman" w:cs="Times New Roman"/>
        </w:rPr>
      </w:pPr>
      <w:r w:rsidRPr="00447E97">
        <w:rPr>
          <w:rFonts w:ascii="Times New Roman" w:hAnsi="Times New Roman" w:cs="Times New Roman"/>
        </w:rPr>
        <w:t>Discretizing equation (4.1)</w:t>
      </w:r>
    </w:p>
    <w:p w:rsidR="00447E97" w:rsidRDefault="00447E97" w:rsidP="00447E9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g,i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∆t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j,i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j,i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g,i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z(i+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j,i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∆z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g,i-1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z(i)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j,i-1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∆z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Ɛ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g,i+1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L(i+1)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∆z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j,i+1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j,i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k+1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Ɛ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g,i-1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L(i-1)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∆z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j,i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j,i-1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k+1</m:t>
                        </m:r>
                      </m:sup>
                    </m:sSubSup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∆z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…</w:t>
      </w:r>
    </w:p>
    <w:p w:rsidR="003A6F12" w:rsidRDefault="003A6F12" w:rsidP="00447E9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z(i+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g,i-1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j,i-1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g,i+1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i+1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g,i-1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j,i-1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</m:oMath>
      </m:oMathPara>
    </w:p>
    <w:p w:rsidR="003A6F12" w:rsidRDefault="003A6F12" w:rsidP="00447E9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g,i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∆t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g,i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z(i+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j,i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∆z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g,i+1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i+1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∆z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g,i-1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i-1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∆z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j,i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g,i-1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∆z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g,i-1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i-1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∆z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j,i-1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g,i+1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j,i+1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</m:oMath>
      <w:r w:rsidR="003D04FD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g,i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∆t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j,i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bSup>
      </m:oMath>
      <w:r w:rsidR="00B4423E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3D04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cat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ik</m:t>
                    </m:r>
                  </m:sub>
                </m:sSub>
              </m:e>
            </m:d>
          </m:e>
        </m:nary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</w:p>
    <w:p w:rsidR="00F55DE5" w:rsidRDefault="00F55DE5" w:rsidP="00447E9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the following boundary conditions</w:t>
      </w:r>
    </w:p>
    <w:p w:rsidR="00F55DE5" w:rsidRDefault="00F55DE5" w:rsidP="00F55DE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At z=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L,  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∂w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∂Z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55DE5" w:rsidRDefault="00F55DE5" w:rsidP="00F55DE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At z=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0,  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      w=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</m:t>
            </m:r>
          </m:sub>
        </m:sSub>
      </m:oMath>
    </w:p>
    <w:p w:rsidR="00F55DE5" w:rsidRPr="002357B5" w:rsidRDefault="00F55DE5" w:rsidP="00447E9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47E97" w:rsidRDefault="0053160A" w:rsidP="003545D3">
      <w:pPr>
        <w:rPr>
          <w:rFonts w:ascii="Times New Roman" w:hAnsi="Times New Roman" w:cs="Times New Roman"/>
          <w:b/>
          <w:u w:val="single"/>
        </w:rPr>
      </w:pPr>
      <w:r w:rsidRPr="0053160A">
        <w:rPr>
          <w:rFonts w:ascii="Times New Roman" w:hAnsi="Times New Roman" w:cs="Times New Roman"/>
          <w:b/>
          <w:u w:val="single"/>
        </w:rPr>
        <w:t>For cell 1</w:t>
      </w:r>
    </w:p>
    <w:p w:rsidR="00F55DE5" w:rsidRPr="005903DB" w:rsidRDefault="00F55DE5" w:rsidP="003545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(LB)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(LB)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</m:oMath>
      </m:oMathPara>
    </w:p>
    <w:p w:rsidR="005903DB" w:rsidRDefault="005903DB" w:rsidP="00354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Grouping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liketerms</w:t>
      </w:r>
      <w:proofErr w:type="spellEnd"/>
    </w:p>
    <w:p w:rsidR="005903DB" w:rsidRPr="00AD488D" w:rsidRDefault="005903DB" w:rsidP="003545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z(1+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g,1-1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∆t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g,1-1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j,1-1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LB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ik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:rsidR="00AD488D" w:rsidRPr="005903DB" w:rsidRDefault="00AD488D" w:rsidP="003545D3">
      <w:pPr>
        <w:rPr>
          <w:rFonts w:ascii="Times New Roman" w:hAnsi="Times New Roman" w:cs="Times New Roman"/>
        </w:rPr>
      </w:pPr>
      <w:r w:rsidRPr="00AD488D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NB: Any parameter to the subscript 1-1 is the parameter value at the </w:t>
      </w:r>
      <w:proofErr w:type="gramStart"/>
      <w:r w:rsidRPr="00AD488D">
        <w:rPr>
          <w:rFonts w:ascii="Times New Roman" w:eastAsiaTheme="minorEastAsia" w:hAnsi="Times New Roman" w:cs="Times New Roman"/>
          <w:sz w:val="24"/>
          <w:szCs w:val="24"/>
          <w:highlight w:val="yellow"/>
        </w:rPr>
        <w:t>boundary .</w:t>
      </w:r>
      <w:proofErr w:type="gramEnd"/>
    </w:p>
    <w:p w:rsidR="0053160A" w:rsidRDefault="0053160A" w:rsidP="003545D3">
      <w:pPr>
        <w:rPr>
          <w:rFonts w:ascii="Times New Roman" w:hAnsi="Times New Roman" w:cs="Times New Roman"/>
          <w:b/>
          <w:u w:val="single"/>
        </w:rPr>
      </w:pPr>
      <w:r w:rsidRPr="0053160A">
        <w:rPr>
          <w:rFonts w:ascii="Times New Roman" w:hAnsi="Times New Roman" w:cs="Times New Roman"/>
          <w:b/>
          <w:u w:val="single"/>
        </w:rPr>
        <w:t xml:space="preserve">For cell </w:t>
      </w:r>
      <w:proofErr w:type="spellStart"/>
      <w:r w:rsidRPr="0053160A">
        <w:rPr>
          <w:rFonts w:ascii="Times New Roman" w:hAnsi="Times New Roman" w:cs="Times New Roman"/>
          <w:b/>
          <w:u w:val="single"/>
        </w:rPr>
        <w:t>nz</w:t>
      </w:r>
      <w:proofErr w:type="spellEnd"/>
    </w:p>
    <w:p w:rsidR="00F55DE5" w:rsidRPr="00627490" w:rsidRDefault="00F55DE5" w:rsidP="003545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nz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nz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nz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nz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nz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nz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nz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</m:oMath>
      </m:oMathPara>
    </w:p>
    <w:p w:rsidR="00627490" w:rsidRDefault="00627490" w:rsidP="00354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Grouping the above and applying exit BC </w:t>
      </w:r>
    </w:p>
    <w:p w:rsidR="00627490" w:rsidRPr="00BE6670" w:rsidRDefault="00627490" w:rsidP="003545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z(nz+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g,nz+1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nz+1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j,nz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j,nz-1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g,nz+1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nz+1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j,nz+1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g,nz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∆t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j,nz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ik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  <w:bookmarkStart w:id="3" w:name="_GoBack"/>
      <w:bookmarkEnd w:id="3"/>
    </w:p>
    <w:p w:rsidR="00BE6670" w:rsidRDefault="006170DB" w:rsidP="00354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1475105</wp:posOffset>
                </wp:positionV>
                <wp:extent cx="1767840" cy="4648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4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55BBB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pt,116.15pt" to="252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362585</wp:posOffset>
                </wp:positionV>
                <wp:extent cx="1303020" cy="320040"/>
                <wp:effectExtent l="0" t="0" r="3048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2DF83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28.55pt" to="294.6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E6670">
        <w:rPr>
          <w:rFonts w:ascii="Times New Roman" w:eastAsiaTheme="minorEastAsia" w:hAnsi="Times New Roman" w:cs="Times New Roman"/>
          <w:sz w:val="24"/>
          <w:szCs w:val="24"/>
        </w:rPr>
        <w:t>With BC, the above equation becomes</w:t>
      </w:r>
    </w:p>
    <w:p w:rsidR="006170DB" w:rsidRPr="006170DB" w:rsidRDefault="006170DB" w:rsidP="006170D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z(nz+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g,nz+1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nz+1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0.5*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j,nz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j,nz-1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g,nz+1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nz+1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0.5*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j,nz+1</m:t>
              </m:r>
            </m:sub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g,nz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∆t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j,nz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ik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:rsidR="006170DB" w:rsidRPr="006170DB" w:rsidRDefault="006170DB" w:rsidP="006170D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z(nz+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j,nz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j,nz-1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∆t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nz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ik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:rsidR="006170DB" w:rsidRPr="00BE6670" w:rsidRDefault="006170DB" w:rsidP="006170D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E6670" w:rsidRPr="00627490" w:rsidRDefault="00BE6670" w:rsidP="003545D3">
      <w:pPr>
        <w:rPr>
          <w:rFonts w:ascii="Times New Roman" w:hAnsi="Times New Roman" w:cs="Times New Roman"/>
        </w:rPr>
      </w:pPr>
    </w:p>
    <w:sectPr w:rsidR="00BE6670" w:rsidRPr="0062749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4DB" w:rsidRDefault="006134DB" w:rsidP="00C65371">
      <w:pPr>
        <w:spacing w:after="0" w:line="240" w:lineRule="auto"/>
      </w:pPr>
      <w:r>
        <w:separator/>
      </w:r>
    </w:p>
  </w:endnote>
  <w:endnote w:type="continuationSeparator" w:id="0">
    <w:p w:rsidR="006134DB" w:rsidRDefault="006134DB" w:rsidP="00C6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41960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434F" w:rsidRDefault="005043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0434F" w:rsidRDefault="005043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4DB" w:rsidRDefault="006134DB" w:rsidP="00C65371">
      <w:pPr>
        <w:spacing w:after="0" w:line="240" w:lineRule="auto"/>
      </w:pPr>
      <w:r>
        <w:separator/>
      </w:r>
    </w:p>
  </w:footnote>
  <w:footnote w:type="continuationSeparator" w:id="0">
    <w:p w:rsidR="006134DB" w:rsidRDefault="006134DB" w:rsidP="00C653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6F"/>
    <w:rsid w:val="00000A1A"/>
    <w:rsid w:val="00011290"/>
    <w:rsid w:val="00085FD0"/>
    <w:rsid w:val="0009586E"/>
    <w:rsid w:val="000B5A8D"/>
    <w:rsid w:val="000D5686"/>
    <w:rsid w:val="0015140B"/>
    <w:rsid w:val="001560EB"/>
    <w:rsid w:val="002720DF"/>
    <w:rsid w:val="003545D3"/>
    <w:rsid w:val="00377337"/>
    <w:rsid w:val="003A6F12"/>
    <w:rsid w:val="003B15EE"/>
    <w:rsid w:val="003D04FD"/>
    <w:rsid w:val="00446A39"/>
    <w:rsid w:val="00447E97"/>
    <w:rsid w:val="004911D5"/>
    <w:rsid w:val="004B5CAB"/>
    <w:rsid w:val="004D6187"/>
    <w:rsid w:val="004D625E"/>
    <w:rsid w:val="004E414B"/>
    <w:rsid w:val="005036CC"/>
    <w:rsid w:val="0050434F"/>
    <w:rsid w:val="0053160A"/>
    <w:rsid w:val="00532203"/>
    <w:rsid w:val="005903DB"/>
    <w:rsid w:val="005C21CA"/>
    <w:rsid w:val="005C3DDE"/>
    <w:rsid w:val="005C4292"/>
    <w:rsid w:val="005E5960"/>
    <w:rsid w:val="006134DB"/>
    <w:rsid w:val="006170DB"/>
    <w:rsid w:val="00627490"/>
    <w:rsid w:val="0063606C"/>
    <w:rsid w:val="00653969"/>
    <w:rsid w:val="006A45C0"/>
    <w:rsid w:val="006B0E50"/>
    <w:rsid w:val="006C4251"/>
    <w:rsid w:val="007C54D9"/>
    <w:rsid w:val="0080379D"/>
    <w:rsid w:val="00864DA9"/>
    <w:rsid w:val="00892F75"/>
    <w:rsid w:val="008B6E6F"/>
    <w:rsid w:val="00910690"/>
    <w:rsid w:val="00932D1B"/>
    <w:rsid w:val="00974C1B"/>
    <w:rsid w:val="009E4E67"/>
    <w:rsid w:val="00A87A60"/>
    <w:rsid w:val="00AD488D"/>
    <w:rsid w:val="00AF70EA"/>
    <w:rsid w:val="00B02530"/>
    <w:rsid w:val="00B4423E"/>
    <w:rsid w:val="00B616D9"/>
    <w:rsid w:val="00B629A8"/>
    <w:rsid w:val="00B839FC"/>
    <w:rsid w:val="00BE0B88"/>
    <w:rsid w:val="00BE6670"/>
    <w:rsid w:val="00C02CF3"/>
    <w:rsid w:val="00C041F3"/>
    <w:rsid w:val="00C11CFB"/>
    <w:rsid w:val="00C65371"/>
    <w:rsid w:val="00CA1B6E"/>
    <w:rsid w:val="00CF6242"/>
    <w:rsid w:val="00CF7DEF"/>
    <w:rsid w:val="00D745C8"/>
    <w:rsid w:val="00E148A5"/>
    <w:rsid w:val="00E21A0A"/>
    <w:rsid w:val="00E62177"/>
    <w:rsid w:val="00E64A1E"/>
    <w:rsid w:val="00EC1986"/>
    <w:rsid w:val="00EC664A"/>
    <w:rsid w:val="00EE7474"/>
    <w:rsid w:val="00F1594D"/>
    <w:rsid w:val="00F55DE5"/>
    <w:rsid w:val="00FB5111"/>
    <w:rsid w:val="00FE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12CB"/>
  <w15:chartTrackingRefBased/>
  <w15:docId w15:val="{0862A87C-B410-4722-8E53-D7027ED4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A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6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371"/>
  </w:style>
  <w:style w:type="paragraph" w:styleId="Footer">
    <w:name w:val="footer"/>
    <w:basedOn w:val="Normal"/>
    <w:link w:val="FooterChar"/>
    <w:uiPriority w:val="99"/>
    <w:unhideWhenUsed/>
    <w:rsid w:val="00C6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371"/>
  </w:style>
  <w:style w:type="table" w:styleId="TableGrid">
    <w:name w:val="Table Grid"/>
    <w:basedOn w:val="TableNormal"/>
    <w:uiPriority w:val="39"/>
    <w:rsid w:val="005C4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B8"/>
    <w:rsid w:val="0067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1B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2302</Words>
  <Characters>13123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Odoom</dc:creator>
  <cp:keywords/>
  <dc:description/>
  <cp:lastModifiedBy>Anita Odoom</cp:lastModifiedBy>
  <cp:revision>62</cp:revision>
  <dcterms:created xsi:type="dcterms:W3CDTF">2018-07-25T09:06:00Z</dcterms:created>
  <dcterms:modified xsi:type="dcterms:W3CDTF">2018-07-25T12:37:00Z</dcterms:modified>
</cp:coreProperties>
</file>