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4E9" w:rsidRPr="00C057FC" w:rsidRDefault="006434E9" w:rsidP="006434E9">
      <w:pPr>
        <w:tabs>
          <w:tab w:val="right" w:pos="8640"/>
        </w:tabs>
        <w:rPr>
          <w:b/>
        </w:rPr>
      </w:pPr>
      <w:r w:rsidRPr="00C057FC">
        <w:rPr>
          <w:b/>
        </w:rPr>
        <w:t xml:space="preserve">Data Science Unit 3: Exercise </w:t>
      </w:r>
      <w:r>
        <w:rPr>
          <w:b/>
        </w:rPr>
        <w:t>2</w:t>
      </w:r>
      <w:r w:rsidRPr="00C057FC">
        <w:rPr>
          <w:b/>
        </w:rPr>
        <w:tab/>
        <w:t>Stephen Golden</w:t>
      </w:r>
    </w:p>
    <w:p w:rsidR="006434E9" w:rsidRPr="00C057FC" w:rsidRDefault="006434E9" w:rsidP="006434E9">
      <w:pPr>
        <w:tabs>
          <w:tab w:val="right" w:pos="8640"/>
        </w:tabs>
        <w:rPr>
          <w:b/>
        </w:rPr>
      </w:pPr>
      <w:r w:rsidRPr="00C057FC">
        <w:rPr>
          <w:b/>
        </w:rPr>
        <w:t>2016 08 30</w:t>
      </w:r>
    </w:p>
    <w:p w:rsidR="006434E9" w:rsidRDefault="006434E9" w:rsidP="007A28E5">
      <w:r>
        <w:t>Titanic data set</w:t>
      </w:r>
    </w:p>
    <w:p w:rsidR="006434E9" w:rsidRDefault="006434E9" w:rsidP="007A28E5"/>
    <w:p w:rsidR="007A28E5" w:rsidRPr="006434E9" w:rsidRDefault="007A28E5" w:rsidP="007A28E5">
      <w:pPr>
        <w:rPr>
          <w:b/>
        </w:rPr>
      </w:pPr>
      <w:r w:rsidRPr="006434E9">
        <w:rPr>
          <w:b/>
        </w:rPr>
        <w:t>Reading in the titanic.csv file</w:t>
      </w:r>
    </w:p>
    <w:p w:rsidR="007A28E5" w:rsidRPr="00136F46" w:rsidRDefault="007A28E5" w:rsidP="007A28E5">
      <w:pPr>
        <w:pStyle w:val="HTMLPreformatted"/>
        <w:shd w:val="clear" w:color="auto" w:fill="FFFFFF"/>
        <w:wordWrap w:val="0"/>
        <w:spacing w:line="225" w:lineRule="atLeast"/>
        <w:rPr>
          <w:rStyle w:val="gcwxi2kcpjb"/>
          <w:color w:val="0000FF"/>
          <w:sz w:val="16"/>
        </w:rPr>
      </w:pPr>
      <w:r w:rsidRPr="00136F46">
        <w:rPr>
          <w:rStyle w:val="gcwxi2kcpjb"/>
          <w:rFonts w:ascii="Lucida Console" w:hAnsi="Lucida Console"/>
          <w:color w:val="0000FF"/>
          <w:sz w:val="16"/>
        </w:rPr>
        <w:t xml:space="preserve">titanic &lt;- </w:t>
      </w:r>
      <w:proofErr w:type="gramStart"/>
      <w:r w:rsidRPr="00136F46">
        <w:rPr>
          <w:rStyle w:val="gcwxi2kcpjb"/>
          <w:rFonts w:ascii="Lucida Console" w:hAnsi="Lucida Console"/>
          <w:color w:val="0000FF"/>
          <w:sz w:val="16"/>
        </w:rPr>
        <w:t>read.csv(</w:t>
      </w:r>
      <w:proofErr w:type="gramEnd"/>
      <w:r w:rsidRPr="00136F46">
        <w:rPr>
          <w:rStyle w:val="gcwxi2kcpjb"/>
          <w:rFonts w:ascii="Lucida Console" w:hAnsi="Lucida Console"/>
          <w:color w:val="0000FF"/>
          <w:sz w:val="16"/>
        </w:rPr>
        <w:t>"L:/MyDocuments/Data Science/Data Wrangling 2/titanic.csv")</w:t>
      </w:r>
    </w:p>
    <w:p w:rsidR="007A28E5" w:rsidRDefault="007A28E5" w:rsidP="007A28E5"/>
    <w:p w:rsidR="007A28E5" w:rsidRPr="006434E9" w:rsidRDefault="007A28E5" w:rsidP="007A28E5">
      <w:pPr>
        <w:rPr>
          <w:b/>
        </w:rPr>
      </w:pPr>
      <w:r w:rsidRPr="006434E9">
        <w:rPr>
          <w:b/>
        </w:rPr>
        <w:t>1. Replace missing Southampton with S</w:t>
      </w:r>
    </w:p>
    <w:p w:rsidR="007A28E5" w:rsidRDefault="007A28E5" w:rsidP="006434E9">
      <w:pPr>
        <w:pStyle w:val="HTMLPreformatted"/>
        <w:shd w:val="clear" w:color="auto" w:fill="FFFFFF"/>
        <w:wordWrap w:val="0"/>
        <w:spacing w:line="225" w:lineRule="atLeast"/>
        <w:ind w:left="720"/>
        <w:rPr>
          <w:rStyle w:val="gcwxi2kcpjb"/>
          <w:rFonts w:ascii="Lucida Console" w:hAnsi="Lucida Console"/>
          <w:color w:val="0000FF"/>
          <w:sz w:val="16"/>
        </w:rPr>
      </w:pPr>
      <w:proofErr w:type="spellStart"/>
      <w:r>
        <w:rPr>
          <w:rStyle w:val="gcwxi2kcpjb"/>
          <w:rFonts w:ascii="Lucida Console" w:hAnsi="Lucida Console"/>
          <w:color w:val="0000FF"/>
          <w:sz w:val="16"/>
        </w:rPr>
        <w:t>titanic$embarked</w:t>
      </w:r>
      <w:proofErr w:type="spellEnd"/>
      <w:r>
        <w:rPr>
          <w:rStyle w:val="gcwxi2kcpjb"/>
          <w:rFonts w:ascii="Lucida Console" w:hAnsi="Lucida Console"/>
          <w:color w:val="0000FF"/>
          <w:sz w:val="16"/>
        </w:rPr>
        <w:t xml:space="preserve"> &lt;- </w:t>
      </w:r>
      <w:proofErr w:type="gramStart"/>
      <w:r>
        <w:rPr>
          <w:rStyle w:val="gcwxi2kcpjb"/>
          <w:rFonts w:ascii="Lucida Console" w:hAnsi="Lucida Console"/>
          <w:color w:val="0000FF"/>
          <w:sz w:val="16"/>
        </w:rPr>
        <w:t>sub(</w:t>
      </w:r>
      <w:proofErr w:type="gramEnd"/>
      <w:r w:rsidRPr="007F3B51">
        <w:rPr>
          <w:rStyle w:val="gcwxi2kcpjb"/>
          <w:rFonts w:ascii="Lucida Console" w:hAnsi="Lucida Console"/>
          <w:color w:val="0000FF"/>
          <w:sz w:val="16"/>
        </w:rPr>
        <w:t xml:space="preserve">"^$", "S", </w:t>
      </w:r>
      <w:proofErr w:type="spellStart"/>
      <w:r w:rsidRPr="007F3B51">
        <w:rPr>
          <w:rStyle w:val="gcwxi2kcpjb"/>
          <w:rFonts w:ascii="Lucida Console" w:hAnsi="Lucida Console"/>
          <w:color w:val="0000FF"/>
          <w:sz w:val="16"/>
        </w:rPr>
        <w:t>titanic$embarked</w:t>
      </w:r>
      <w:proofErr w:type="spellEnd"/>
      <w:r w:rsidRPr="007F3B51">
        <w:rPr>
          <w:rStyle w:val="gcwxi2kcpjb"/>
          <w:rFonts w:ascii="Lucida Console" w:hAnsi="Lucida Console"/>
          <w:color w:val="0000FF"/>
          <w:sz w:val="16"/>
        </w:rPr>
        <w:t>)</w:t>
      </w:r>
      <w:r>
        <w:rPr>
          <w:rStyle w:val="gcwxi2kcpjb"/>
          <w:rFonts w:ascii="Lucida Console" w:hAnsi="Lucida Console"/>
          <w:color w:val="0000FF"/>
          <w:sz w:val="16"/>
        </w:rPr>
        <w:t xml:space="preserve"> </w:t>
      </w:r>
      <w:r w:rsidRPr="006434E9">
        <w:rPr>
          <w:rFonts w:ascii="Arial" w:hAnsi="Arial" w:cs="Times New Roman"/>
          <w:sz w:val="18"/>
        </w:rPr>
        <w:t>[This caused all of the values to be displayed with quotes – Changed class?]</w:t>
      </w:r>
    </w:p>
    <w:p w:rsidR="007A28E5" w:rsidRDefault="007A28E5" w:rsidP="006434E9">
      <w:pPr>
        <w:ind w:left="720"/>
      </w:pPr>
    </w:p>
    <w:p w:rsidR="007A28E5" w:rsidRDefault="007A28E5" w:rsidP="006434E9">
      <w:pPr>
        <w:ind w:left="720"/>
      </w:pPr>
      <w:r>
        <w:t xml:space="preserve">The values were factors.  When I inserted the </w:t>
      </w:r>
      <w:r w:rsidR="006434E9">
        <w:t>“</w:t>
      </w:r>
      <w:r>
        <w:t>S</w:t>
      </w:r>
      <w:r w:rsidR="006434E9">
        <w:t>”</w:t>
      </w:r>
      <w:r>
        <w:t>, they became characters.</w:t>
      </w:r>
      <w:r w:rsidR="006434E9">
        <w:t xml:space="preserve">  </w:t>
      </w:r>
      <w:r>
        <w:t xml:space="preserve">This shows the data type for the </w:t>
      </w:r>
      <w:r w:rsidR="006434E9">
        <w:t>“</w:t>
      </w:r>
      <w:r>
        <w:t>embarked</w:t>
      </w:r>
      <w:r w:rsidR="006434E9">
        <w:t>”</w:t>
      </w:r>
      <w:r>
        <w:t xml:space="preserve"> column</w:t>
      </w:r>
    </w:p>
    <w:p w:rsidR="007A28E5" w:rsidRPr="00146C8E" w:rsidRDefault="007A28E5" w:rsidP="006434E9">
      <w:pPr>
        <w:ind w:left="720"/>
        <w:rPr>
          <w:rStyle w:val="gcwxi2kcpjb"/>
          <w:rFonts w:ascii="Lucida Console" w:hAnsi="Lucida Console"/>
          <w:color w:val="0000FF"/>
          <w:sz w:val="16"/>
        </w:rPr>
      </w:pPr>
      <w:proofErr w:type="spellStart"/>
      <w:proofErr w:type="gramStart"/>
      <w:r w:rsidRPr="00146C8E">
        <w:rPr>
          <w:rStyle w:val="gcwxi2kcpjb"/>
          <w:rFonts w:ascii="Lucida Console" w:hAnsi="Lucida Console"/>
          <w:color w:val="0000FF"/>
          <w:sz w:val="16"/>
        </w:rPr>
        <w:t>sapply</w:t>
      </w:r>
      <w:proofErr w:type="spellEnd"/>
      <w:r w:rsidRPr="00146C8E">
        <w:rPr>
          <w:rStyle w:val="gcwxi2kcpjb"/>
          <w:rFonts w:ascii="Lucida Console" w:hAnsi="Lucida Console"/>
          <w:color w:val="0000FF"/>
          <w:sz w:val="16"/>
        </w:rPr>
        <w:t>(</w:t>
      </w:r>
      <w:proofErr w:type="spellStart"/>
      <w:proofErr w:type="gramEnd"/>
      <w:r w:rsidRPr="00146C8E">
        <w:rPr>
          <w:rStyle w:val="gcwxi2kcpjb"/>
          <w:rFonts w:ascii="Lucida Console" w:hAnsi="Lucida Console"/>
          <w:color w:val="0000FF"/>
          <w:sz w:val="16"/>
        </w:rPr>
        <w:t>titanic$embarked</w:t>
      </w:r>
      <w:proofErr w:type="spellEnd"/>
      <w:r w:rsidRPr="00146C8E">
        <w:rPr>
          <w:rStyle w:val="gcwxi2kcpjb"/>
          <w:rFonts w:ascii="Lucida Console" w:hAnsi="Lucida Console"/>
          <w:color w:val="0000FF"/>
          <w:sz w:val="16"/>
        </w:rPr>
        <w:t>, class)</w:t>
      </w:r>
    </w:p>
    <w:p w:rsidR="007A28E5" w:rsidRDefault="007A28E5" w:rsidP="006434E9">
      <w:pPr>
        <w:ind w:left="720"/>
      </w:pPr>
    </w:p>
    <w:p w:rsidR="007A28E5" w:rsidRDefault="006434E9" w:rsidP="006434E9">
      <w:pPr>
        <w:ind w:left="720"/>
      </w:pPr>
      <w:r>
        <w:t>“You can re-factor afterward”</w:t>
      </w:r>
    </w:p>
    <w:p w:rsidR="007A28E5" w:rsidRPr="00ED5C2C" w:rsidRDefault="007A28E5" w:rsidP="006434E9">
      <w:pPr>
        <w:ind w:left="720"/>
        <w:rPr>
          <w:rStyle w:val="gcwxi2kcpjb"/>
          <w:rFonts w:ascii="Lucida Console" w:hAnsi="Lucida Console"/>
          <w:color w:val="0000FF"/>
          <w:sz w:val="16"/>
        </w:rPr>
      </w:pPr>
      <w:proofErr w:type="spellStart"/>
      <w:r>
        <w:rPr>
          <w:rStyle w:val="gcwxi2kcpjb"/>
          <w:rFonts w:ascii="Lucida Console" w:hAnsi="Lucida Console"/>
          <w:color w:val="0000FF"/>
          <w:sz w:val="16"/>
        </w:rPr>
        <w:t>titanic$embarked</w:t>
      </w:r>
      <w:proofErr w:type="spellEnd"/>
      <w:r>
        <w:rPr>
          <w:rStyle w:val="gcwxi2kcpjb"/>
          <w:rFonts w:ascii="Lucida Console" w:hAnsi="Lucida Console"/>
          <w:color w:val="0000FF"/>
          <w:sz w:val="16"/>
        </w:rPr>
        <w:t>=</w:t>
      </w:r>
      <w:proofErr w:type="spellStart"/>
      <w:proofErr w:type="gramStart"/>
      <w:r>
        <w:rPr>
          <w:rStyle w:val="gcwxi2kcpjb"/>
          <w:rFonts w:ascii="Lucida Console" w:hAnsi="Lucida Console"/>
          <w:color w:val="0000FF"/>
          <w:sz w:val="16"/>
        </w:rPr>
        <w:t>as.factor</w:t>
      </w:r>
      <w:proofErr w:type="spellEnd"/>
      <w:proofErr w:type="gramEnd"/>
      <w:r>
        <w:rPr>
          <w:rStyle w:val="gcwxi2kcpjb"/>
          <w:rFonts w:ascii="Lucida Console" w:hAnsi="Lucida Console"/>
          <w:color w:val="0000FF"/>
          <w:sz w:val="16"/>
        </w:rPr>
        <w:t>(</w:t>
      </w:r>
      <w:proofErr w:type="spellStart"/>
      <w:r>
        <w:rPr>
          <w:rStyle w:val="gcwxi2kcpjb"/>
          <w:rFonts w:ascii="Lucida Console" w:hAnsi="Lucida Console"/>
          <w:color w:val="0000FF"/>
          <w:sz w:val="16"/>
        </w:rPr>
        <w:t>titanic$embarked</w:t>
      </w:r>
      <w:proofErr w:type="spellEnd"/>
      <w:r>
        <w:rPr>
          <w:rStyle w:val="gcwxi2kcpjb"/>
          <w:rFonts w:ascii="Lucida Console" w:hAnsi="Lucida Console"/>
          <w:color w:val="0000FF"/>
          <w:sz w:val="16"/>
        </w:rPr>
        <w:t>)</w:t>
      </w:r>
    </w:p>
    <w:p w:rsidR="007A28E5" w:rsidRDefault="007A28E5" w:rsidP="006434E9">
      <w:pPr>
        <w:ind w:left="720"/>
      </w:pPr>
      <w:r>
        <w:t>I did.</w:t>
      </w:r>
    </w:p>
    <w:p w:rsidR="007A28E5" w:rsidRDefault="007A28E5" w:rsidP="007A28E5"/>
    <w:p w:rsidR="007A28E5" w:rsidRDefault="007A28E5" w:rsidP="007A28E5"/>
    <w:p w:rsidR="007A28E5" w:rsidRPr="006434E9" w:rsidRDefault="007A28E5" w:rsidP="007A28E5">
      <w:pPr>
        <w:overflowPunct/>
        <w:autoSpaceDE/>
        <w:autoSpaceDN/>
        <w:adjustRightInd/>
        <w:textAlignment w:val="auto"/>
        <w:rPr>
          <w:b/>
        </w:rPr>
      </w:pPr>
      <w:r w:rsidRPr="006434E9">
        <w:rPr>
          <w:b/>
        </w:rPr>
        <w:t>2. Calculate mean of Age column and place it into missing values</w:t>
      </w:r>
    </w:p>
    <w:p w:rsidR="007A28E5" w:rsidRDefault="007A28E5" w:rsidP="007A28E5">
      <w:pPr>
        <w:pStyle w:val="HTMLPreformatted"/>
        <w:shd w:val="clear" w:color="auto" w:fill="FFFFFF"/>
        <w:wordWrap w:val="0"/>
        <w:spacing w:line="225" w:lineRule="atLeast"/>
        <w:rPr>
          <w:rStyle w:val="gcwxi2kcpjb"/>
          <w:rFonts w:ascii="Lucida Console" w:hAnsi="Lucida Console"/>
          <w:color w:val="0000FF"/>
          <w:sz w:val="16"/>
        </w:rPr>
      </w:pPr>
      <w:proofErr w:type="spellStart"/>
      <w:r w:rsidRPr="00315D94">
        <w:rPr>
          <w:rStyle w:val="gcwxi2kcpjb"/>
          <w:rFonts w:ascii="Lucida Console" w:hAnsi="Lucida Console"/>
          <w:color w:val="0000FF"/>
          <w:sz w:val="16"/>
        </w:rPr>
        <w:t>titanic$age</w:t>
      </w:r>
      <w:proofErr w:type="spellEnd"/>
      <w:r w:rsidRPr="00315D94">
        <w:rPr>
          <w:rStyle w:val="gcwxi2kcpjb"/>
          <w:rFonts w:ascii="Lucida Console" w:hAnsi="Lucida Console"/>
          <w:color w:val="0000FF"/>
          <w:sz w:val="16"/>
        </w:rPr>
        <w:t>[is.na(</w:t>
      </w:r>
      <w:proofErr w:type="spellStart"/>
      <w:r w:rsidRPr="00315D94">
        <w:rPr>
          <w:rStyle w:val="gcwxi2kcpjb"/>
          <w:rFonts w:ascii="Lucida Console" w:hAnsi="Lucida Console"/>
          <w:color w:val="0000FF"/>
          <w:sz w:val="16"/>
        </w:rPr>
        <w:t>titanic$age</w:t>
      </w:r>
      <w:proofErr w:type="spellEnd"/>
      <w:r w:rsidRPr="00315D94">
        <w:rPr>
          <w:rStyle w:val="gcwxi2kcpjb"/>
          <w:rFonts w:ascii="Lucida Console" w:hAnsi="Lucida Console"/>
          <w:color w:val="0000FF"/>
          <w:sz w:val="16"/>
        </w:rPr>
        <w:t xml:space="preserve">)] = </w:t>
      </w:r>
      <w:proofErr w:type="gramStart"/>
      <w:r w:rsidRPr="00315D94">
        <w:rPr>
          <w:rStyle w:val="gcwxi2kcpjb"/>
          <w:rFonts w:ascii="Lucida Console" w:hAnsi="Lucida Console"/>
          <w:color w:val="0000FF"/>
          <w:sz w:val="16"/>
        </w:rPr>
        <w:t>mean(</w:t>
      </w:r>
      <w:proofErr w:type="spellStart"/>
      <w:proofErr w:type="gramEnd"/>
      <w:r w:rsidRPr="00315D94">
        <w:rPr>
          <w:rStyle w:val="gcwxi2kcpjb"/>
          <w:rFonts w:ascii="Lucida Console" w:hAnsi="Lucida Console"/>
          <w:color w:val="0000FF"/>
          <w:sz w:val="16"/>
        </w:rPr>
        <w:t>titanic$age</w:t>
      </w:r>
      <w:proofErr w:type="spellEnd"/>
      <w:r w:rsidRPr="00315D94">
        <w:rPr>
          <w:rStyle w:val="gcwxi2kcpjb"/>
          <w:rFonts w:ascii="Lucida Console" w:hAnsi="Lucida Console"/>
          <w:color w:val="0000FF"/>
          <w:sz w:val="16"/>
        </w:rPr>
        <w:t>, na.rm=TRUE)</w:t>
      </w:r>
    </w:p>
    <w:p w:rsidR="007A28E5" w:rsidRDefault="007A28E5" w:rsidP="007A28E5">
      <w:pPr>
        <w:ind w:left="720" w:hanging="720"/>
      </w:pPr>
      <w:r>
        <w:t>The statement:</w:t>
      </w:r>
    </w:p>
    <w:p w:rsidR="007A28E5" w:rsidRPr="00315D94" w:rsidRDefault="007A28E5" w:rsidP="007A28E5">
      <w:pPr>
        <w:ind w:left="1440" w:hanging="720"/>
      </w:pPr>
      <w:proofErr w:type="gramStart"/>
      <w:r w:rsidRPr="00315D94">
        <w:rPr>
          <w:rStyle w:val="gcwxi2kcpjb"/>
          <w:rFonts w:ascii="Lucida Console" w:hAnsi="Lucida Console"/>
          <w:color w:val="0000FF"/>
          <w:sz w:val="16"/>
        </w:rPr>
        <w:t>mean(</w:t>
      </w:r>
      <w:proofErr w:type="spellStart"/>
      <w:proofErr w:type="gramEnd"/>
      <w:r w:rsidRPr="00315D94">
        <w:rPr>
          <w:rStyle w:val="gcwxi2kcpjb"/>
          <w:rFonts w:ascii="Lucida Console" w:hAnsi="Lucida Console"/>
          <w:color w:val="0000FF"/>
          <w:sz w:val="16"/>
        </w:rPr>
        <w:t>titanic$age</w:t>
      </w:r>
      <w:proofErr w:type="spellEnd"/>
      <w:r w:rsidRPr="00315D94">
        <w:rPr>
          <w:rStyle w:val="gcwxi2kcpjb"/>
          <w:rFonts w:ascii="Lucida Console" w:hAnsi="Lucida Console"/>
          <w:color w:val="0000FF"/>
          <w:sz w:val="16"/>
        </w:rPr>
        <w:t>, na.rm=TRUE)</w:t>
      </w:r>
    </w:p>
    <w:p w:rsidR="007A28E5" w:rsidRDefault="007A28E5" w:rsidP="007A28E5">
      <w:r>
        <w:t>provides the value 29.88113, so we’ll presume that to be the mean age.</w:t>
      </w:r>
    </w:p>
    <w:p w:rsidR="007A28E5" w:rsidRDefault="006434E9" w:rsidP="007A28E5">
      <w:r>
        <w:rPr>
          <w:noProof/>
        </w:rPr>
        <w:drawing>
          <wp:inline distT="0" distB="0" distL="0" distR="0" wp14:anchorId="6EF0DCA7" wp14:editId="7F7C6228">
            <wp:extent cx="5486400" cy="117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170305"/>
                    </a:xfrm>
                    <a:prstGeom prst="rect">
                      <a:avLst/>
                    </a:prstGeom>
                  </pic:spPr>
                </pic:pic>
              </a:graphicData>
            </a:graphic>
          </wp:inline>
        </w:drawing>
      </w:r>
    </w:p>
    <w:p w:rsidR="006434E9" w:rsidRDefault="006434E9" w:rsidP="007A28E5"/>
    <w:p w:rsidR="006434E9" w:rsidRDefault="006434E9" w:rsidP="007A28E5"/>
    <w:p w:rsidR="007A28E5" w:rsidRDefault="006434E9" w:rsidP="007A28E5">
      <w:r>
        <w:t>Considering o</w:t>
      </w:r>
      <w:r w:rsidR="007A28E5">
        <w:t>ther ways to populate the missing values:</w:t>
      </w:r>
    </w:p>
    <w:p w:rsidR="007A28E5" w:rsidRDefault="007A28E5" w:rsidP="007A28E5"/>
    <w:p w:rsidR="007A28E5" w:rsidRDefault="007A28E5" w:rsidP="007A28E5">
      <w:pPr>
        <w:pStyle w:val="ListParagraph"/>
        <w:numPr>
          <w:ilvl w:val="0"/>
          <w:numId w:val="1"/>
        </w:numPr>
      </w:pPr>
      <w:r>
        <w:t xml:space="preserve">Placing zeroes in the missing age values would skew the mean toward the minimum.  </w:t>
      </w:r>
    </w:p>
    <w:p w:rsidR="007A28E5" w:rsidRDefault="007A28E5" w:rsidP="007A28E5"/>
    <w:p w:rsidR="007A28E5" w:rsidRDefault="007A28E5" w:rsidP="007A28E5">
      <w:pPr>
        <w:pStyle w:val="ListParagraph"/>
        <w:numPr>
          <w:ilvl w:val="0"/>
          <w:numId w:val="1"/>
        </w:numPr>
      </w:pPr>
      <w:r>
        <w:t>You could randomly insert age values ranging from the minimum age to the maximum age, but since the passengers were self-selecting, it may bias the results because passengers of a particular age group might be more frequent than a random distribution would produce.</w:t>
      </w:r>
    </w:p>
    <w:p w:rsidR="007A28E5" w:rsidRDefault="007A28E5" w:rsidP="007A28E5">
      <w:pPr>
        <w:pStyle w:val="ListParagraph"/>
      </w:pPr>
    </w:p>
    <w:p w:rsidR="007A28E5" w:rsidRDefault="007A28E5" w:rsidP="007A28E5">
      <w:pPr>
        <w:pStyle w:val="ListParagraph"/>
        <w:numPr>
          <w:ilvl w:val="0"/>
          <w:numId w:val="1"/>
        </w:numPr>
      </w:pPr>
      <w:r>
        <w:t>We could simply not count the NA entries in the mean of the passenger age and only take the mean of the ages recorded.  That seems to me to be as valid as imputing an average age on those missing.  It would be interesting to see the mean of those present and the total mean with the average replacing the NA.  Wait!  That’s what we did!  We first computed the mean without the NA entries, then inserted that into the NA places in the data.</w:t>
      </w:r>
    </w:p>
    <w:p w:rsidR="007A28E5" w:rsidRDefault="007A28E5" w:rsidP="007A28E5"/>
    <w:p w:rsidR="007A28E5" w:rsidRDefault="007A28E5" w:rsidP="007A28E5">
      <w:r>
        <w:t xml:space="preserve">The total mean after replacing the NA with the mean of existing values </w:t>
      </w:r>
    </w:p>
    <w:p w:rsidR="007A28E5" w:rsidRDefault="007A28E5" w:rsidP="007A28E5">
      <w:r>
        <w:t>is identical to the mean of existing values: 29.88113</w:t>
      </w:r>
    </w:p>
    <w:p w:rsidR="007A28E5" w:rsidRDefault="007A28E5" w:rsidP="007A28E5"/>
    <w:p w:rsidR="007A28E5" w:rsidRDefault="007A28E5" w:rsidP="007A28E5">
      <w:r>
        <w:t>If issuing</w:t>
      </w:r>
    </w:p>
    <w:p w:rsidR="007A28E5" w:rsidRDefault="007A28E5" w:rsidP="007A28E5">
      <w:pPr>
        <w:pStyle w:val="HTMLPreformatted"/>
        <w:shd w:val="clear" w:color="auto" w:fill="FFFFFF"/>
        <w:wordWrap w:val="0"/>
        <w:spacing w:line="225" w:lineRule="atLeast"/>
        <w:rPr>
          <w:rFonts w:ascii="Lucida Console" w:hAnsi="Lucida Console"/>
          <w:color w:val="000000"/>
        </w:rPr>
      </w:pPr>
      <w:r>
        <w:t xml:space="preserve"> </w:t>
      </w:r>
      <w:proofErr w:type="gramStart"/>
      <w:r>
        <w:rPr>
          <w:rStyle w:val="gcwxi2kcpjb"/>
          <w:rFonts w:ascii="Lucida Console" w:hAnsi="Lucida Console"/>
          <w:color w:val="0000FF"/>
        </w:rPr>
        <w:t>mean(</w:t>
      </w:r>
      <w:proofErr w:type="spellStart"/>
      <w:proofErr w:type="gramEnd"/>
      <w:r>
        <w:rPr>
          <w:rStyle w:val="gcwxi2kcpjb"/>
          <w:rFonts w:ascii="Lucida Console" w:hAnsi="Lucida Console"/>
          <w:color w:val="0000FF"/>
        </w:rPr>
        <w:t>titanic$age</w:t>
      </w:r>
      <w:proofErr w:type="spellEnd"/>
      <w:r>
        <w:rPr>
          <w:rStyle w:val="gcwxi2kcpjb"/>
          <w:rFonts w:ascii="Lucida Console" w:hAnsi="Lucida Console"/>
          <w:color w:val="0000FF"/>
        </w:rPr>
        <w:t>, na.rm=TRUE)</w:t>
      </w:r>
    </w:p>
    <w:p w:rsidR="007A28E5" w:rsidRDefault="007A28E5" w:rsidP="007A28E5">
      <w:r>
        <w:t xml:space="preserve">before replacing the values is computing the mean of just the values that exist, then issuing </w:t>
      </w:r>
      <w:proofErr w:type="gramStart"/>
      <w:r w:rsidRPr="007C381D">
        <w:rPr>
          <w:rStyle w:val="gcwxi2kcpjb"/>
          <w:rFonts w:ascii="Lucida Console" w:hAnsi="Lucida Console"/>
          <w:color w:val="0000FF"/>
          <w:sz w:val="20"/>
        </w:rPr>
        <w:t>mean(</w:t>
      </w:r>
      <w:proofErr w:type="spellStart"/>
      <w:proofErr w:type="gramEnd"/>
      <w:r w:rsidRPr="007C381D">
        <w:rPr>
          <w:rStyle w:val="gcwxi2kcpjb"/>
          <w:rFonts w:ascii="Lucida Console" w:hAnsi="Lucida Console"/>
          <w:color w:val="0000FF"/>
          <w:sz w:val="20"/>
        </w:rPr>
        <w:t>titanic$age</w:t>
      </w:r>
      <w:proofErr w:type="spellEnd"/>
      <w:r w:rsidRPr="007C381D">
        <w:rPr>
          <w:rStyle w:val="gcwxi2kcpjb"/>
          <w:rFonts w:ascii="Lucida Console" w:hAnsi="Lucida Console"/>
          <w:color w:val="0000FF"/>
          <w:sz w:val="20"/>
        </w:rPr>
        <w:t>, na.rm=TRUE)</w:t>
      </w:r>
      <w:r>
        <w:rPr>
          <w:rStyle w:val="gcwxi2kcpjb"/>
          <w:rFonts w:ascii="Lucida Console" w:hAnsi="Lucida Console"/>
          <w:color w:val="0000FF"/>
          <w:sz w:val="20"/>
        </w:rPr>
        <w:t xml:space="preserve"> </w:t>
      </w:r>
      <w:r>
        <w:t xml:space="preserve">after computing and inserting the mean into the NA values, </w:t>
      </w:r>
    </w:p>
    <w:p w:rsidR="007A28E5" w:rsidRPr="007C381D" w:rsidRDefault="007A28E5" w:rsidP="007A28E5">
      <w:pPr>
        <w:pStyle w:val="HTMLPreformatted"/>
        <w:shd w:val="clear" w:color="auto" w:fill="FFFFFF"/>
        <w:wordWrap w:val="0"/>
        <w:spacing w:line="225" w:lineRule="atLeast"/>
        <w:rPr>
          <w:rStyle w:val="gcwxi2kcpjb"/>
          <w:rFonts w:ascii="Lucida Console" w:hAnsi="Lucida Console"/>
          <w:color w:val="0000FF"/>
        </w:rPr>
      </w:pPr>
      <w:r w:rsidRPr="007C381D">
        <w:rPr>
          <w:rStyle w:val="gcwxi2kcpjb"/>
          <w:rFonts w:ascii="Lucida Console" w:hAnsi="Lucida Console"/>
          <w:color w:val="0000FF"/>
        </w:rPr>
        <w:t xml:space="preserve"> </w:t>
      </w:r>
      <w:proofErr w:type="spellStart"/>
      <w:r w:rsidRPr="007C381D">
        <w:rPr>
          <w:rStyle w:val="gcwxi2kcpjb"/>
          <w:rFonts w:ascii="Lucida Console" w:hAnsi="Lucida Console"/>
          <w:color w:val="0000FF"/>
        </w:rPr>
        <w:t>titanic$age</w:t>
      </w:r>
      <w:proofErr w:type="spellEnd"/>
      <w:r w:rsidRPr="007C381D">
        <w:rPr>
          <w:rStyle w:val="gcwxi2kcpjb"/>
          <w:rFonts w:ascii="Lucida Console" w:hAnsi="Lucida Console"/>
          <w:color w:val="0000FF"/>
        </w:rPr>
        <w:t>[is.na(</w:t>
      </w:r>
      <w:proofErr w:type="spellStart"/>
      <w:r w:rsidRPr="007C381D">
        <w:rPr>
          <w:rStyle w:val="gcwxi2kcpjb"/>
          <w:rFonts w:ascii="Lucida Console" w:hAnsi="Lucida Console"/>
          <w:color w:val="0000FF"/>
        </w:rPr>
        <w:t>titanic$age</w:t>
      </w:r>
      <w:proofErr w:type="spellEnd"/>
      <w:r w:rsidRPr="007C381D">
        <w:rPr>
          <w:rStyle w:val="gcwxi2kcpjb"/>
          <w:rFonts w:ascii="Lucida Console" w:hAnsi="Lucida Console"/>
          <w:color w:val="0000FF"/>
        </w:rPr>
        <w:t xml:space="preserve">)] = </w:t>
      </w:r>
      <w:proofErr w:type="gramStart"/>
      <w:r w:rsidRPr="007C381D">
        <w:rPr>
          <w:rStyle w:val="gcwxi2kcpjb"/>
          <w:rFonts w:ascii="Lucida Console" w:hAnsi="Lucida Console"/>
          <w:color w:val="0000FF"/>
        </w:rPr>
        <w:t>mean(</w:t>
      </w:r>
      <w:proofErr w:type="spellStart"/>
      <w:proofErr w:type="gramEnd"/>
      <w:r w:rsidRPr="007C381D">
        <w:rPr>
          <w:rStyle w:val="gcwxi2kcpjb"/>
          <w:rFonts w:ascii="Lucida Console" w:hAnsi="Lucida Console"/>
          <w:color w:val="0000FF"/>
        </w:rPr>
        <w:t>titanic$age</w:t>
      </w:r>
      <w:proofErr w:type="spellEnd"/>
      <w:r w:rsidRPr="007C381D">
        <w:rPr>
          <w:rStyle w:val="gcwxi2kcpjb"/>
          <w:rFonts w:ascii="Lucida Console" w:hAnsi="Lucida Console"/>
          <w:color w:val="0000FF"/>
        </w:rPr>
        <w:t>, na.rm=TRUE)</w:t>
      </w:r>
      <w:r w:rsidRPr="007C381D">
        <w:rPr>
          <w:rFonts w:ascii="Arial" w:hAnsi="Arial" w:cs="Times New Roman"/>
          <w:sz w:val="24"/>
        </w:rPr>
        <w:t>,</w:t>
      </w:r>
    </w:p>
    <w:p w:rsidR="007A28E5" w:rsidRDefault="007A28E5" w:rsidP="007A28E5">
      <w:r>
        <w:t>produces the exact same mean: 29.88113</w:t>
      </w:r>
    </w:p>
    <w:p w:rsidR="007A28E5" w:rsidRDefault="007A28E5" w:rsidP="007A28E5"/>
    <w:p w:rsidR="007A28E5" w:rsidRDefault="007A28E5" w:rsidP="007A28E5"/>
    <w:p w:rsidR="007A28E5" w:rsidRDefault="007A28E5" w:rsidP="007A28E5"/>
    <w:p w:rsidR="007A28E5" w:rsidRPr="006434E9" w:rsidRDefault="007A28E5" w:rsidP="007A28E5">
      <w:pPr>
        <w:rPr>
          <w:b/>
        </w:rPr>
      </w:pPr>
      <w:r w:rsidRPr="006434E9">
        <w:rPr>
          <w:b/>
        </w:rPr>
        <w:t xml:space="preserve">3. </w:t>
      </w:r>
      <w:r w:rsidR="006434E9" w:rsidRPr="006434E9">
        <w:rPr>
          <w:b/>
        </w:rPr>
        <w:t>Place NA in the boat column if there is no boat ID.</w:t>
      </w:r>
    </w:p>
    <w:p w:rsidR="007A28E5" w:rsidRPr="009242CF" w:rsidRDefault="007A28E5" w:rsidP="007A28E5">
      <w:pPr>
        <w:pStyle w:val="HTMLPreformatted"/>
        <w:shd w:val="clear" w:color="auto" w:fill="FFFFFF"/>
        <w:wordWrap w:val="0"/>
        <w:spacing w:line="225" w:lineRule="atLeast"/>
        <w:rPr>
          <w:rStyle w:val="gcwxi2kcpjb"/>
          <w:rFonts w:ascii="Lucida Console" w:hAnsi="Lucida Console"/>
          <w:color w:val="0000FF"/>
          <w:sz w:val="18"/>
        </w:rPr>
      </w:pPr>
      <w:proofErr w:type="spellStart"/>
      <w:r w:rsidRPr="009242CF">
        <w:rPr>
          <w:rStyle w:val="gcwxi2kcpjb"/>
          <w:rFonts w:ascii="Lucida Console" w:hAnsi="Lucida Console"/>
          <w:color w:val="0000FF"/>
          <w:sz w:val="18"/>
        </w:rPr>
        <w:t>titanic$boat</w:t>
      </w:r>
      <w:proofErr w:type="spellEnd"/>
      <w:r w:rsidRPr="009242CF">
        <w:rPr>
          <w:rStyle w:val="gcwxi2kcpjb"/>
          <w:rFonts w:ascii="Lucida Console" w:hAnsi="Lucida Console"/>
          <w:color w:val="0000FF"/>
          <w:sz w:val="18"/>
        </w:rPr>
        <w:t xml:space="preserve"> &lt;- </w:t>
      </w:r>
      <w:proofErr w:type="gramStart"/>
      <w:r w:rsidRPr="009242CF">
        <w:rPr>
          <w:rStyle w:val="gcwxi2kcpjb"/>
          <w:rFonts w:ascii="Lucida Console" w:hAnsi="Lucida Console"/>
          <w:color w:val="0000FF"/>
          <w:sz w:val="18"/>
        </w:rPr>
        <w:t>sub(</w:t>
      </w:r>
      <w:proofErr w:type="gramEnd"/>
      <w:r w:rsidRPr="009242CF">
        <w:rPr>
          <w:rStyle w:val="gcwxi2kcpjb"/>
          <w:rFonts w:ascii="Lucida Console" w:hAnsi="Lucida Console"/>
          <w:color w:val="0000FF"/>
          <w:sz w:val="18"/>
        </w:rPr>
        <w:t xml:space="preserve">"^$", "NA", </w:t>
      </w:r>
      <w:proofErr w:type="spellStart"/>
      <w:r w:rsidRPr="009242CF">
        <w:rPr>
          <w:rStyle w:val="gcwxi2kcpjb"/>
          <w:rFonts w:ascii="Lucida Console" w:hAnsi="Lucida Console"/>
          <w:color w:val="0000FF"/>
          <w:sz w:val="18"/>
        </w:rPr>
        <w:t>titanic$boat</w:t>
      </w:r>
      <w:proofErr w:type="spellEnd"/>
      <w:r w:rsidRPr="009242CF">
        <w:rPr>
          <w:rStyle w:val="gcwxi2kcpjb"/>
          <w:rFonts w:ascii="Lucida Console" w:hAnsi="Lucida Console"/>
          <w:color w:val="0000FF"/>
          <w:sz w:val="18"/>
        </w:rPr>
        <w:t>)</w:t>
      </w:r>
    </w:p>
    <w:p w:rsidR="006434E9" w:rsidRDefault="006434E9" w:rsidP="007A28E5">
      <w:pPr>
        <w:rPr>
          <w:rStyle w:val="Emphasis"/>
          <w:i w:val="0"/>
        </w:rPr>
      </w:pPr>
      <w:r>
        <w:rPr>
          <w:rStyle w:val="Emphasis"/>
          <w:i w:val="0"/>
        </w:rPr>
        <w:t>Re-factor the values</w:t>
      </w:r>
    </w:p>
    <w:p w:rsidR="007A28E5" w:rsidRPr="009242CF" w:rsidRDefault="007A28E5" w:rsidP="007A28E5">
      <w:pPr>
        <w:pStyle w:val="HTMLPreformatted"/>
        <w:shd w:val="clear" w:color="auto" w:fill="FFFFFF"/>
        <w:wordWrap w:val="0"/>
        <w:spacing w:line="225" w:lineRule="atLeast"/>
        <w:rPr>
          <w:rStyle w:val="gcwxi2kcpjb"/>
          <w:rFonts w:ascii="Lucida Console" w:hAnsi="Lucida Console"/>
          <w:color w:val="0000FF"/>
          <w:sz w:val="18"/>
        </w:rPr>
      </w:pPr>
      <w:proofErr w:type="spellStart"/>
      <w:r w:rsidRPr="009242CF">
        <w:rPr>
          <w:rStyle w:val="gcwxi2kcpjb"/>
          <w:rFonts w:ascii="Lucida Console" w:hAnsi="Lucida Console"/>
          <w:color w:val="0000FF"/>
          <w:sz w:val="18"/>
        </w:rPr>
        <w:t>titanic$boat</w:t>
      </w:r>
      <w:proofErr w:type="spellEnd"/>
      <w:r w:rsidRPr="009242CF">
        <w:rPr>
          <w:rStyle w:val="gcwxi2kcpjb"/>
          <w:rFonts w:ascii="Lucida Console" w:hAnsi="Lucida Console"/>
          <w:color w:val="0000FF"/>
          <w:sz w:val="18"/>
        </w:rPr>
        <w:t>=</w:t>
      </w:r>
      <w:proofErr w:type="spellStart"/>
      <w:proofErr w:type="gramStart"/>
      <w:r w:rsidRPr="009242CF">
        <w:rPr>
          <w:rStyle w:val="gcwxi2kcpjb"/>
          <w:rFonts w:ascii="Lucida Console" w:hAnsi="Lucida Console"/>
          <w:color w:val="0000FF"/>
          <w:sz w:val="18"/>
        </w:rPr>
        <w:t>as.factor</w:t>
      </w:r>
      <w:proofErr w:type="spellEnd"/>
      <w:proofErr w:type="gramEnd"/>
      <w:r w:rsidRPr="009242CF">
        <w:rPr>
          <w:rStyle w:val="gcwxi2kcpjb"/>
          <w:rFonts w:ascii="Lucida Console" w:hAnsi="Lucida Console"/>
          <w:color w:val="0000FF"/>
          <w:sz w:val="18"/>
        </w:rPr>
        <w:t>(</w:t>
      </w:r>
      <w:proofErr w:type="spellStart"/>
      <w:r w:rsidRPr="009242CF">
        <w:rPr>
          <w:rStyle w:val="gcwxi2kcpjb"/>
          <w:rFonts w:ascii="Lucida Console" w:hAnsi="Lucida Console"/>
          <w:color w:val="0000FF"/>
          <w:sz w:val="18"/>
        </w:rPr>
        <w:t>titanic$boat</w:t>
      </w:r>
      <w:proofErr w:type="spellEnd"/>
      <w:r w:rsidRPr="009242CF">
        <w:rPr>
          <w:rStyle w:val="gcwxi2kcpjb"/>
          <w:rFonts w:ascii="Lucida Console" w:hAnsi="Lucida Console"/>
          <w:color w:val="0000FF"/>
          <w:sz w:val="18"/>
        </w:rPr>
        <w:t>)</w:t>
      </w:r>
    </w:p>
    <w:p w:rsidR="007A28E5" w:rsidRDefault="007A28E5" w:rsidP="007A28E5"/>
    <w:p w:rsidR="007A28E5" w:rsidRDefault="007A28E5" w:rsidP="007A28E5"/>
    <w:p w:rsidR="007A28E5" w:rsidRPr="006434E9" w:rsidRDefault="007A28E5" w:rsidP="007A28E5">
      <w:pPr>
        <w:overflowPunct/>
        <w:autoSpaceDE/>
        <w:autoSpaceDN/>
        <w:adjustRightInd/>
        <w:textAlignment w:val="auto"/>
        <w:rPr>
          <w:b/>
        </w:rPr>
      </w:pPr>
      <w:r w:rsidRPr="006434E9">
        <w:rPr>
          <w:b/>
        </w:rPr>
        <w:t xml:space="preserve">4. Add </w:t>
      </w:r>
      <w:r w:rsidR="006434E9" w:rsidRPr="006434E9">
        <w:rPr>
          <w:b/>
        </w:rPr>
        <w:t xml:space="preserve">a </w:t>
      </w:r>
      <w:r w:rsidRPr="006434E9">
        <w:rPr>
          <w:b/>
        </w:rPr>
        <w:t>new column to indicate 1 for cabin number and 0 for no cabin number</w:t>
      </w:r>
    </w:p>
    <w:p w:rsidR="007A28E5" w:rsidRPr="000D23F8" w:rsidRDefault="007A28E5" w:rsidP="007A28E5">
      <w:pPr>
        <w:pStyle w:val="HTMLPreformatted"/>
        <w:shd w:val="clear" w:color="auto" w:fill="FFFFFF"/>
        <w:wordWrap w:val="0"/>
        <w:spacing w:line="225" w:lineRule="atLeast"/>
        <w:rPr>
          <w:rStyle w:val="gcwxi2kcpjb"/>
          <w:rFonts w:ascii="Lucida Console" w:hAnsi="Lucida Console"/>
          <w:color w:val="0000FF"/>
          <w:sz w:val="18"/>
        </w:rPr>
      </w:pPr>
      <w:proofErr w:type="spellStart"/>
      <w:r w:rsidRPr="000D23F8">
        <w:rPr>
          <w:rStyle w:val="gcwxi2kcpjb"/>
          <w:rFonts w:ascii="Lucida Console" w:hAnsi="Lucida Console"/>
          <w:color w:val="0000FF"/>
          <w:sz w:val="18"/>
        </w:rPr>
        <w:t>titanic$has_cabin_number</w:t>
      </w:r>
      <w:proofErr w:type="spellEnd"/>
      <w:r w:rsidRPr="000D23F8">
        <w:rPr>
          <w:rStyle w:val="gcwxi2kcpjb"/>
          <w:rFonts w:ascii="Lucida Console" w:hAnsi="Lucida Console"/>
          <w:color w:val="0000FF"/>
          <w:sz w:val="18"/>
        </w:rPr>
        <w:t xml:space="preserve"> &lt;- </w:t>
      </w:r>
      <w:proofErr w:type="spellStart"/>
      <w:proofErr w:type="gramStart"/>
      <w:r w:rsidRPr="000D23F8">
        <w:rPr>
          <w:rStyle w:val="gcwxi2kcpjb"/>
          <w:rFonts w:ascii="Lucida Console" w:hAnsi="Lucida Console"/>
          <w:color w:val="0000FF"/>
          <w:sz w:val="18"/>
        </w:rPr>
        <w:t>as.factor</w:t>
      </w:r>
      <w:proofErr w:type="spellEnd"/>
      <w:proofErr w:type="gramEnd"/>
      <w:r w:rsidRPr="000D23F8">
        <w:rPr>
          <w:rStyle w:val="gcwxi2kcpjb"/>
          <w:rFonts w:ascii="Lucida Console" w:hAnsi="Lucida Console"/>
          <w:color w:val="0000FF"/>
          <w:sz w:val="18"/>
        </w:rPr>
        <w:t>(</w:t>
      </w:r>
      <w:proofErr w:type="spellStart"/>
      <w:r w:rsidRPr="000D23F8">
        <w:rPr>
          <w:rStyle w:val="gcwxi2kcpjb"/>
          <w:rFonts w:ascii="Lucida Console" w:hAnsi="Lucida Console"/>
          <w:color w:val="0000FF"/>
          <w:sz w:val="18"/>
        </w:rPr>
        <w:t>ifelse</w:t>
      </w:r>
      <w:proofErr w:type="spellEnd"/>
      <w:r w:rsidRPr="000D23F8">
        <w:rPr>
          <w:rStyle w:val="gcwxi2kcpjb"/>
          <w:rFonts w:ascii="Lucida Console" w:hAnsi="Lucida Console"/>
          <w:color w:val="0000FF"/>
          <w:sz w:val="18"/>
        </w:rPr>
        <w:t>(</w:t>
      </w:r>
      <w:proofErr w:type="spellStart"/>
      <w:r w:rsidRPr="000D23F8">
        <w:rPr>
          <w:rStyle w:val="gcwxi2kcpjb"/>
          <w:rFonts w:ascii="Lucida Console" w:hAnsi="Lucida Console"/>
          <w:color w:val="0000FF"/>
          <w:sz w:val="18"/>
        </w:rPr>
        <w:t>titanic$cabin</w:t>
      </w:r>
      <w:proofErr w:type="spellEnd"/>
      <w:r w:rsidRPr="000D23F8">
        <w:rPr>
          <w:rStyle w:val="gcwxi2kcpjb"/>
          <w:rFonts w:ascii="Lucida Console" w:hAnsi="Lucida Console"/>
          <w:color w:val="0000FF"/>
          <w:sz w:val="18"/>
        </w:rPr>
        <w:t>=="", 0, 1))</w:t>
      </w:r>
    </w:p>
    <w:p w:rsidR="007A28E5" w:rsidRDefault="007A28E5" w:rsidP="007A28E5">
      <w:pPr>
        <w:rPr>
          <w:sz w:val="20"/>
        </w:rPr>
      </w:pPr>
    </w:p>
    <w:p w:rsidR="007A28E5" w:rsidRDefault="007A28E5" w:rsidP="007A28E5">
      <w:pPr>
        <w:rPr>
          <w:sz w:val="20"/>
        </w:rPr>
      </w:pPr>
    </w:p>
    <w:p w:rsidR="006434E9" w:rsidRPr="006434E9" w:rsidRDefault="006434E9" w:rsidP="007A28E5">
      <w:pPr>
        <w:overflowPunct/>
        <w:autoSpaceDE/>
        <w:autoSpaceDN/>
        <w:adjustRightInd/>
        <w:textAlignment w:val="auto"/>
        <w:rPr>
          <w:b/>
        </w:rPr>
      </w:pPr>
      <w:r w:rsidRPr="006434E9">
        <w:rPr>
          <w:b/>
        </w:rPr>
        <w:t xml:space="preserve">5. Write cleaned file to </w:t>
      </w:r>
      <w:r>
        <w:rPr>
          <w:b/>
        </w:rPr>
        <w:t>.</w:t>
      </w:r>
      <w:bookmarkStart w:id="0" w:name="_GoBack"/>
      <w:bookmarkEnd w:id="0"/>
      <w:r w:rsidRPr="006434E9">
        <w:rPr>
          <w:b/>
        </w:rPr>
        <w:t xml:space="preserve">csv and submit to </w:t>
      </w:r>
      <w:proofErr w:type="spellStart"/>
      <w:r w:rsidRPr="006434E9">
        <w:rPr>
          <w:b/>
        </w:rPr>
        <w:t>github</w:t>
      </w:r>
      <w:proofErr w:type="spellEnd"/>
    </w:p>
    <w:p w:rsidR="006434E9" w:rsidRDefault="006434E9" w:rsidP="006434E9">
      <w:pPr>
        <w:pStyle w:val="HTMLPreformatted"/>
        <w:shd w:val="clear" w:color="auto" w:fill="FFFFFF"/>
        <w:wordWrap w:val="0"/>
        <w:spacing w:line="225" w:lineRule="atLeast"/>
        <w:rPr>
          <w:rFonts w:ascii="Lucida Console" w:hAnsi="Lucida Console"/>
          <w:color w:val="000000"/>
        </w:rPr>
      </w:pPr>
      <w:proofErr w:type="gramStart"/>
      <w:r>
        <w:rPr>
          <w:rStyle w:val="gcwxi2kcpjb"/>
          <w:rFonts w:ascii="Lucida Console" w:hAnsi="Lucida Console"/>
          <w:color w:val="0000FF"/>
        </w:rPr>
        <w:t>write.csv(</w:t>
      </w:r>
      <w:proofErr w:type="gramEnd"/>
      <w:r>
        <w:rPr>
          <w:rStyle w:val="gcwxi2kcpjb"/>
          <w:rFonts w:ascii="Lucida Console" w:hAnsi="Lucida Console"/>
          <w:color w:val="0000FF"/>
        </w:rPr>
        <w:t>titanic, file = "titanic_clean.csv")</w:t>
      </w:r>
    </w:p>
    <w:p w:rsidR="007A28E5" w:rsidRDefault="007A28E5" w:rsidP="006434E9">
      <w:pPr>
        <w:overflowPunct/>
        <w:autoSpaceDE/>
        <w:autoSpaceDN/>
        <w:adjustRightInd/>
        <w:textAlignment w:val="auto"/>
      </w:pPr>
    </w:p>
    <w:p w:rsidR="007A28E5" w:rsidRDefault="007A28E5" w:rsidP="007A28E5"/>
    <w:p w:rsidR="007A28E5" w:rsidRDefault="007A28E5" w:rsidP="007A28E5"/>
    <w:p w:rsidR="008073A0" w:rsidRDefault="008073A0"/>
    <w:sectPr w:rsidR="008073A0" w:rsidSect="006434E9">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17387"/>
    <w:multiLevelType w:val="hybridMultilevel"/>
    <w:tmpl w:val="8F36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E5"/>
    <w:rsid w:val="00001011"/>
    <w:rsid w:val="00002EF8"/>
    <w:rsid w:val="00006FB1"/>
    <w:rsid w:val="000259F3"/>
    <w:rsid w:val="000304EA"/>
    <w:rsid w:val="00033857"/>
    <w:rsid w:val="00033DC2"/>
    <w:rsid w:val="00041E1B"/>
    <w:rsid w:val="000423A2"/>
    <w:rsid w:val="00046C74"/>
    <w:rsid w:val="00063E2A"/>
    <w:rsid w:val="000702CD"/>
    <w:rsid w:val="00097DC6"/>
    <w:rsid w:val="000B227B"/>
    <w:rsid w:val="000B6EBF"/>
    <w:rsid w:val="000C2915"/>
    <w:rsid w:val="000D44AD"/>
    <w:rsid w:val="000D6194"/>
    <w:rsid w:val="000E0C2A"/>
    <w:rsid w:val="000E6EE0"/>
    <w:rsid w:val="000F406B"/>
    <w:rsid w:val="00100389"/>
    <w:rsid w:val="00103652"/>
    <w:rsid w:val="00105976"/>
    <w:rsid w:val="0010629B"/>
    <w:rsid w:val="00107EB9"/>
    <w:rsid w:val="0011290F"/>
    <w:rsid w:val="001244D1"/>
    <w:rsid w:val="00124FEE"/>
    <w:rsid w:val="0012618A"/>
    <w:rsid w:val="001331CE"/>
    <w:rsid w:val="00134A8B"/>
    <w:rsid w:val="0015380F"/>
    <w:rsid w:val="00174D9F"/>
    <w:rsid w:val="001753ED"/>
    <w:rsid w:val="0017772A"/>
    <w:rsid w:val="00191283"/>
    <w:rsid w:val="00192EB2"/>
    <w:rsid w:val="001A1768"/>
    <w:rsid w:val="001C06A6"/>
    <w:rsid w:val="001C0A92"/>
    <w:rsid w:val="001C2309"/>
    <w:rsid w:val="001C30C8"/>
    <w:rsid w:val="001C324A"/>
    <w:rsid w:val="001C5242"/>
    <w:rsid w:val="001D018F"/>
    <w:rsid w:val="001E60D3"/>
    <w:rsid w:val="0020193E"/>
    <w:rsid w:val="00203ECD"/>
    <w:rsid w:val="0020617A"/>
    <w:rsid w:val="00213CC1"/>
    <w:rsid w:val="00216F19"/>
    <w:rsid w:val="00225313"/>
    <w:rsid w:val="0023709E"/>
    <w:rsid w:val="00244FDF"/>
    <w:rsid w:val="0025109E"/>
    <w:rsid w:val="002566CD"/>
    <w:rsid w:val="002600E7"/>
    <w:rsid w:val="00264430"/>
    <w:rsid w:val="00267C96"/>
    <w:rsid w:val="00271E72"/>
    <w:rsid w:val="00274EED"/>
    <w:rsid w:val="00281C61"/>
    <w:rsid w:val="002821C3"/>
    <w:rsid w:val="00291665"/>
    <w:rsid w:val="0029672F"/>
    <w:rsid w:val="00296AEE"/>
    <w:rsid w:val="00297B70"/>
    <w:rsid w:val="002A05A1"/>
    <w:rsid w:val="002A35C6"/>
    <w:rsid w:val="002B0558"/>
    <w:rsid w:val="002B3219"/>
    <w:rsid w:val="002B59F3"/>
    <w:rsid w:val="002D1B20"/>
    <w:rsid w:val="002D4305"/>
    <w:rsid w:val="002E3A4E"/>
    <w:rsid w:val="002E532E"/>
    <w:rsid w:val="002E70DE"/>
    <w:rsid w:val="002F132A"/>
    <w:rsid w:val="002F6E05"/>
    <w:rsid w:val="00305B19"/>
    <w:rsid w:val="00306E58"/>
    <w:rsid w:val="00310508"/>
    <w:rsid w:val="0031061F"/>
    <w:rsid w:val="0031109F"/>
    <w:rsid w:val="003116A2"/>
    <w:rsid w:val="00332014"/>
    <w:rsid w:val="00340488"/>
    <w:rsid w:val="00344A6C"/>
    <w:rsid w:val="003853C4"/>
    <w:rsid w:val="0039502B"/>
    <w:rsid w:val="003950C4"/>
    <w:rsid w:val="00397782"/>
    <w:rsid w:val="003A2225"/>
    <w:rsid w:val="003A587E"/>
    <w:rsid w:val="003B53D1"/>
    <w:rsid w:val="003D6302"/>
    <w:rsid w:val="003E571D"/>
    <w:rsid w:val="003F0BB3"/>
    <w:rsid w:val="003F6EC6"/>
    <w:rsid w:val="00406382"/>
    <w:rsid w:val="00410376"/>
    <w:rsid w:val="004105BE"/>
    <w:rsid w:val="0041093B"/>
    <w:rsid w:val="004135F6"/>
    <w:rsid w:val="004210EC"/>
    <w:rsid w:val="00437951"/>
    <w:rsid w:val="004428A6"/>
    <w:rsid w:val="0044692E"/>
    <w:rsid w:val="004526AF"/>
    <w:rsid w:val="004558B4"/>
    <w:rsid w:val="00456077"/>
    <w:rsid w:val="004624A4"/>
    <w:rsid w:val="00470293"/>
    <w:rsid w:val="004950DB"/>
    <w:rsid w:val="00495279"/>
    <w:rsid w:val="004A46A6"/>
    <w:rsid w:val="004A6DB9"/>
    <w:rsid w:val="004A7696"/>
    <w:rsid w:val="004B08FD"/>
    <w:rsid w:val="004B4F9F"/>
    <w:rsid w:val="004C0357"/>
    <w:rsid w:val="004C7DDB"/>
    <w:rsid w:val="004D069D"/>
    <w:rsid w:val="004D1213"/>
    <w:rsid w:val="004D1606"/>
    <w:rsid w:val="004E3D91"/>
    <w:rsid w:val="004F6F39"/>
    <w:rsid w:val="005132EF"/>
    <w:rsid w:val="00514C85"/>
    <w:rsid w:val="00522304"/>
    <w:rsid w:val="0053224F"/>
    <w:rsid w:val="00542DBD"/>
    <w:rsid w:val="00543C9C"/>
    <w:rsid w:val="00550011"/>
    <w:rsid w:val="00553956"/>
    <w:rsid w:val="00553BBF"/>
    <w:rsid w:val="0055639D"/>
    <w:rsid w:val="00556AFA"/>
    <w:rsid w:val="005617CD"/>
    <w:rsid w:val="00570BEF"/>
    <w:rsid w:val="00580CB7"/>
    <w:rsid w:val="00583C80"/>
    <w:rsid w:val="00587556"/>
    <w:rsid w:val="005876C6"/>
    <w:rsid w:val="005B74A7"/>
    <w:rsid w:val="005C5188"/>
    <w:rsid w:val="005F4E7F"/>
    <w:rsid w:val="005F74AD"/>
    <w:rsid w:val="0060249D"/>
    <w:rsid w:val="00606C77"/>
    <w:rsid w:val="00607E25"/>
    <w:rsid w:val="0061172D"/>
    <w:rsid w:val="00613511"/>
    <w:rsid w:val="006147ED"/>
    <w:rsid w:val="00641D82"/>
    <w:rsid w:val="00643089"/>
    <w:rsid w:val="006434E9"/>
    <w:rsid w:val="0065048D"/>
    <w:rsid w:val="00652A18"/>
    <w:rsid w:val="00655A82"/>
    <w:rsid w:val="00665C4A"/>
    <w:rsid w:val="00667FEA"/>
    <w:rsid w:val="00674A6E"/>
    <w:rsid w:val="00674A8E"/>
    <w:rsid w:val="00694BC0"/>
    <w:rsid w:val="00697CB1"/>
    <w:rsid w:val="006A3829"/>
    <w:rsid w:val="006B6796"/>
    <w:rsid w:val="006C29F6"/>
    <w:rsid w:val="006D1B78"/>
    <w:rsid w:val="006D6842"/>
    <w:rsid w:val="006F6413"/>
    <w:rsid w:val="006F69C2"/>
    <w:rsid w:val="00707095"/>
    <w:rsid w:val="0071205D"/>
    <w:rsid w:val="007210D9"/>
    <w:rsid w:val="00724D5E"/>
    <w:rsid w:val="007312F5"/>
    <w:rsid w:val="007352EE"/>
    <w:rsid w:val="00747730"/>
    <w:rsid w:val="00757894"/>
    <w:rsid w:val="00771F11"/>
    <w:rsid w:val="007738E9"/>
    <w:rsid w:val="00780B38"/>
    <w:rsid w:val="00780C33"/>
    <w:rsid w:val="00782A22"/>
    <w:rsid w:val="0078695F"/>
    <w:rsid w:val="00793575"/>
    <w:rsid w:val="00794438"/>
    <w:rsid w:val="00795240"/>
    <w:rsid w:val="007967D8"/>
    <w:rsid w:val="007A28E5"/>
    <w:rsid w:val="007A3DA5"/>
    <w:rsid w:val="007B1E1A"/>
    <w:rsid w:val="007B3761"/>
    <w:rsid w:val="007B43E1"/>
    <w:rsid w:val="007B4C58"/>
    <w:rsid w:val="007C2454"/>
    <w:rsid w:val="007C707D"/>
    <w:rsid w:val="007D3D45"/>
    <w:rsid w:val="007E00A2"/>
    <w:rsid w:val="007E4BCE"/>
    <w:rsid w:val="007F65D5"/>
    <w:rsid w:val="008073A0"/>
    <w:rsid w:val="008163C7"/>
    <w:rsid w:val="008435FD"/>
    <w:rsid w:val="008477D5"/>
    <w:rsid w:val="008506EA"/>
    <w:rsid w:val="0085188D"/>
    <w:rsid w:val="00852B69"/>
    <w:rsid w:val="00877991"/>
    <w:rsid w:val="00880F09"/>
    <w:rsid w:val="008855A5"/>
    <w:rsid w:val="008914D4"/>
    <w:rsid w:val="00892A9B"/>
    <w:rsid w:val="008A2474"/>
    <w:rsid w:val="008A276D"/>
    <w:rsid w:val="008A6B1B"/>
    <w:rsid w:val="008B0833"/>
    <w:rsid w:val="008B449D"/>
    <w:rsid w:val="008B6898"/>
    <w:rsid w:val="008C118E"/>
    <w:rsid w:val="008C346B"/>
    <w:rsid w:val="008D3A9E"/>
    <w:rsid w:val="008E4505"/>
    <w:rsid w:val="008E62E4"/>
    <w:rsid w:val="008F319D"/>
    <w:rsid w:val="008F703F"/>
    <w:rsid w:val="0090144D"/>
    <w:rsid w:val="009151AB"/>
    <w:rsid w:val="0094298B"/>
    <w:rsid w:val="009629D3"/>
    <w:rsid w:val="0097745F"/>
    <w:rsid w:val="00987BF4"/>
    <w:rsid w:val="00992DC9"/>
    <w:rsid w:val="009A06BC"/>
    <w:rsid w:val="009A1581"/>
    <w:rsid w:val="009A39A5"/>
    <w:rsid w:val="009A4394"/>
    <w:rsid w:val="009A58A4"/>
    <w:rsid w:val="009A58FB"/>
    <w:rsid w:val="009B6C6F"/>
    <w:rsid w:val="009C19C4"/>
    <w:rsid w:val="009C6F43"/>
    <w:rsid w:val="009D0EB8"/>
    <w:rsid w:val="009D6D17"/>
    <w:rsid w:val="009E11D3"/>
    <w:rsid w:val="009F4218"/>
    <w:rsid w:val="009F6863"/>
    <w:rsid w:val="00A07AFF"/>
    <w:rsid w:val="00A11204"/>
    <w:rsid w:val="00A123BB"/>
    <w:rsid w:val="00A227A0"/>
    <w:rsid w:val="00A30519"/>
    <w:rsid w:val="00A34AA9"/>
    <w:rsid w:val="00A52046"/>
    <w:rsid w:val="00A61FD2"/>
    <w:rsid w:val="00A672E3"/>
    <w:rsid w:val="00A72934"/>
    <w:rsid w:val="00A7309A"/>
    <w:rsid w:val="00A86BBE"/>
    <w:rsid w:val="00A8799E"/>
    <w:rsid w:val="00AA3954"/>
    <w:rsid w:val="00AA3DF7"/>
    <w:rsid w:val="00AA6FBC"/>
    <w:rsid w:val="00AB6A26"/>
    <w:rsid w:val="00AB78AA"/>
    <w:rsid w:val="00AC64F3"/>
    <w:rsid w:val="00AE7630"/>
    <w:rsid w:val="00B136B7"/>
    <w:rsid w:val="00B13CB4"/>
    <w:rsid w:val="00B21EF5"/>
    <w:rsid w:val="00B232DE"/>
    <w:rsid w:val="00B258B8"/>
    <w:rsid w:val="00B302B0"/>
    <w:rsid w:val="00B325C2"/>
    <w:rsid w:val="00B35EAB"/>
    <w:rsid w:val="00B4655A"/>
    <w:rsid w:val="00B47C0D"/>
    <w:rsid w:val="00B55403"/>
    <w:rsid w:val="00B6123B"/>
    <w:rsid w:val="00B61599"/>
    <w:rsid w:val="00B710CE"/>
    <w:rsid w:val="00B730C5"/>
    <w:rsid w:val="00B821C7"/>
    <w:rsid w:val="00B97990"/>
    <w:rsid w:val="00BA0975"/>
    <w:rsid w:val="00BB3901"/>
    <w:rsid w:val="00BE4157"/>
    <w:rsid w:val="00BF2836"/>
    <w:rsid w:val="00BF73BC"/>
    <w:rsid w:val="00C1038F"/>
    <w:rsid w:val="00C12CC9"/>
    <w:rsid w:val="00C146E1"/>
    <w:rsid w:val="00C30C0E"/>
    <w:rsid w:val="00C33E83"/>
    <w:rsid w:val="00C40B7A"/>
    <w:rsid w:val="00C41D1E"/>
    <w:rsid w:val="00C500D6"/>
    <w:rsid w:val="00C71F46"/>
    <w:rsid w:val="00C7255E"/>
    <w:rsid w:val="00C73298"/>
    <w:rsid w:val="00C74E31"/>
    <w:rsid w:val="00C81AB7"/>
    <w:rsid w:val="00C85763"/>
    <w:rsid w:val="00C960F3"/>
    <w:rsid w:val="00CA04E6"/>
    <w:rsid w:val="00CA2101"/>
    <w:rsid w:val="00CA636B"/>
    <w:rsid w:val="00CA678C"/>
    <w:rsid w:val="00CA7F0D"/>
    <w:rsid w:val="00CB0EEA"/>
    <w:rsid w:val="00CB2220"/>
    <w:rsid w:val="00CC13D6"/>
    <w:rsid w:val="00CC525C"/>
    <w:rsid w:val="00CD34C1"/>
    <w:rsid w:val="00D019BA"/>
    <w:rsid w:val="00D06B86"/>
    <w:rsid w:val="00D123FA"/>
    <w:rsid w:val="00D24283"/>
    <w:rsid w:val="00D25ADF"/>
    <w:rsid w:val="00D25D1D"/>
    <w:rsid w:val="00D26F8A"/>
    <w:rsid w:val="00D27986"/>
    <w:rsid w:val="00D30AB0"/>
    <w:rsid w:val="00D31B34"/>
    <w:rsid w:val="00D3268C"/>
    <w:rsid w:val="00D4287B"/>
    <w:rsid w:val="00D46B5A"/>
    <w:rsid w:val="00D50BF3"/>
    <w:rsid w:val="00D54B92"/>
    <w:rsid w:val="00D560F2"/>
    <w:rsid w:val="00D70F53"/>
    <w:rsid w:val="00D75349"/>
    <w:rsid w:val="00D76765"/>
    <w:rsid w:val="00D801AB"/>
    <w:rsid w:val="00D801B7"/>
    <w:rsid w:val="00D81CB5"/>
    <w:rsid w:val="00D83C38"/>
    <w:rsid w:val="00D87DCD"/>
    <w:rsid w:val="00D90CDD"/>
    <w:rsid w:val="00D97A50"/>
    <w:rsid w:val="00DA495E"/>
    <w:rsid w:val="00DA63A0"/>
    <w:rsid w:val="00DB3F38"/>
    <w:rsid w:val="00E05699"/>
    <w:rsid w:val="00E243A1"/>
    <w:rsid w:val="00E2530C"/>
    <w:rsid w:val="00E352B1"/>
    <w:rsid w:val="00E472D1"/>
    <w:rsid w:val="00E50AD9"/>
    <w:rsid w:val="00E52913"/>
    <w:rsid w:val="00E56219"/>
    <w:rsid w:val="00E72177"/>
    <w:rsid w:val="00E764B4"/>
    <w:rsid w:val="00E84D77"/>
    <w:rsid w:val="00E8658D"/>
    <w:rsid w:val="00E92DBD"/>
    <w:rsid w:val="00E92E23"/>
    <w:rsid w:val="00E934C2"/>
    <w:rsid w:val="00EA0A63"/>
    <w:rsid w:val="00EE7429"/>
    <w:rsid w:val="00EF41FC"/>
    <w:rsid w:val="00F15EA2"/>
    <w:rsid w:val="00F2145E"/>
    <w:rsid w:val="00F22B0E"/>
    <w:rsid w:val="00F42BB1"/>
    <w:rsid w:val="00F75F21"/>
    <w:rsid w:val="00F82BC1"/>
    <w:rsid w:val="00F87CAE"/>
    <w:rsid w:val="00F9067E"/>
    <w:rsid w:val="00FA36AE"/>
    <w:rsid w:val="00FA3889"/>
    <w:rsid w:val="00FA772D"/>
    <w:rsid w:val="00FC10A1"/>
    <w:rsid w:val="00FD69E6"/>
    <w:rsid w:val="00FE46B6"/>
    <w:rsid w:val="00FF4DEE"/>
    <w:rsid w:val="00FF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56E16"/>
  <w15:chartTrackingRefBased/>
  <w15:docId w15:val="{76467129-D5A3-4253-8C47-5F4A2C97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28E5"/>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rsid w:val="00A8799E"/>
    <w:pPr>
      <w:keepNext/>
      <w:spacing w:before="240" w:after="60"/>
      <w:outlineLvl w:val="0"/>
    </w:pPr>
    <w:rPr>
      <w:rFonts w:cs="Arial"/>
      <w:b/>
      <w:bCs/>
      <w:kern w:val="32"/>
      <w:sz w:val="32"/>
      <w:szCs w:val="32"/>
    </w:rPr>
  </w:style>
  <w:style w:type="paragraph" w:styleId="Heading2">
    <w:name w:val="heading 2"/>
    <w:basedOn w:val="Normal"/>
    <w:next w:val="Normal"/>
    <w:qFormat/>
    <w:rsid w:val="00A8799E"/>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
    <w:name w:val="C#"/>
    <w:basedOn w:val="Normal"/>
    <w:rsid w:val="00A8799E"/>
    <w:pPr>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cs="Courier New"/>
      <w:noProof/>
      <w:sz w:val="16"/>
    </w:rPr>
  </w:style>
  <w:style w:type="paragraph" w:customStyle="1" w:styleId="NormalNoSpell">
    <w:name w:val="NormalNoSpell"/>
    <w:basedOn w:val="Normal"/>
    <w:rsid w:val="00A8799E"/>
    <w:rPr>
      <w:noProof/>
      <w:color w:val="000000"/>
    </w:rPr>
  </w:style>
  <w:style w:type="paragraph" w:customStyle="1" w:styleId="vc">
    <w:name w:val="vc"/>
    <w:basedOn w:val="Normal"/>
    <w:rsid w:val="00A8799E"/>
    <w:pPr>
      <w:ind w:left="720" w:hanging="720"/>
    </w:pPr>
  </w:style>
  <w:style w:type="paragraph" w:customStyle="1" w:styleId="VerdanaNoSP">
    <w:name w:val="VerdanaNoSP"/>
    <w:basedOn w:val="Normal"/>
    <w:rsid w:val="00A8799E"/>
    <w:pPr>
      <w:tabs>
        <w:tab w:val="left" w:pos="2700"/>
        <w:tab w:val="left" w:pos="5760"/>
      </w:tabs>
    </w:pPr>
    <w:rPr>
      <w:rFonts w:ascii="Verdana" w:hAnsi="Verdana" w:cs="Arial"/>
      <w:sz w:val="18"/>
    </w:rPr>
  </w:style>
  <w:style w:type="paragraph" w:customStyle="1" w:styleId="Scripture">
    <w:name w:val="Scripture"/>
    <w:basedOn w:val="Normal"/>
    <w:rsid w:val="00CD34C1"/>
    <w:rPr>
      <w:rFonts w:ascii="Times New Roman" w:hAnsi="Times New Roman"/>
      <w:sz w:val="16"/>
    </w:rPr>
  </w:style>
  <w:style w:type="paragraph" w:styleId="ListParagraph">
    <w:name w:val="List Paragraph"/>
    <w:basedOn w:val="Normal"/>
    <w:uiPriority w:val="34"/>
    <w:qFormat/>
    <w:rsid w:val="007A28E5"/>
    <w:pPr>
      <w:ind w:left="720"/>
      <w:contextualSpacing/>
    </w:pPr>
  </w:style>
  <w:style w:type="paragraph" w:styleId="HTMLPreformatted">
    <w:name w:val="HTML Preformatted"/>
    <w:basedOn w:val="Normal"/>
    <w:link w:val="HTMLPreformattedChar"/>
    <w:uiPriority w:val="99"/>
    <w:unhideWhenUsed/>
    <w:rsid w:val="007A2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28E5"/>
    <w:rPr>
      <w:rFonts w:ascii="Courier New" w:hAnsi="Courier New" w:cs="Courier New"/>
    </w:rPr>
  </w:style>
  <w:style w:type="character" w:customStyle="1" w:styleId="gcwxi2kcpjb">
    <w:name w:val="gcwxi2kcpjb"/>
    <w:basedOn w:val="DefaultParagraphFont"/>
    <w:rsid w:val="007A28E5"/>
  </w:style>
  <w:style w:type="character" w:customStyle="1" w:styleId="pln">
    <w:name w:val="pln"/>
    <w:basedOn w:val="DefaultParagraphFont"/>
    <w:rsid w:val="007A28E5"/>
  </w:style>
  <w:style w:type="character" w:styleId="Emphasis">
    <w:name w:val="Emphasis"/>
    <w:basedOn w:val="DefaultParagraphFont"/>
    <w:uiPriority w:val="20"/>
    <w:qFormat/>
    <w:rsid w:val="007A28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3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Golden</dc:creator>
  <cp:keywords/>
  <dc:description/>
  <cp:lastModifiedBy>Stephen Golden</cp:lastModifiedBy>
  <cp:revision>2</cp:revision>
  <dcterms:created xsi:type="dcterms:W3CDTF">2016-08-31T23:04:00Z</dcterms:created>
  <dcterms:modified xsi:type="dcterms:W3CDTF">2016-08-31T23:16:00Z</dcterms:modified>
</cp:coreProperties>
</file>