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2A" w:rsidRPr="003C412A" w:rsidRDefault="003C412A" w:rsidP="003C412A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3C412A">
        <w:rPr>
          <w:rFonts w:ascii="微软雅黑" w:eastAsia="微软雅黑" w:hAnsi="微软雅黑" w:hint="eastAsia"/>
          <w:b/>
          <w:sz w:val="28"/>
          <w:szCs w:val="28"/>
        </w:rPr>
        <w:t>宋国琴</w:t>
      </w:r>
    </w:p>
    <w:p w:rsidR="003C412A" w:rsidRDefault="003C412A" w:rsidP="003C412A">
      <w:pPr>
        <w:jc w:val="center"/>
      </w:pPr>
      <w:r>
        <w:rPr>
          <w:noProof/>
        </w:rPr>
        <w:drawing>
          <wp:inline distT="0" distB="0" distL="0" distR="0">
            <wp:extent cx="1800790" cy="25209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宋老师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790" cy="25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D0" w:rsidRPr="003C412A" w:rsidRDefault="008111CB">
      <w:pPr>
        <w:rPr>
          <w:rFonts w:ascii="微软雅黑" w:eastAsia="微软雅黑" w:hAnsi="微软雅黑"/>
        </w:rPr>
      </w:pPr>
      <w:r w:rsidRPr="003C412A">
        <w:rPr>
          <w:rFonts w:ascii="微软雅黑" w:eastAsia="微软雅黑" w:hAnsi="微软雅黑" w:hint="eastAsia"/>
        </w:rPr>
        <w:t>西华师范大学教师，2015年９月至2016年9月在Smile实验室做访问学者，指导教师为徐增林教授。本人研究方向为数据挖掘、机器学习。邮箱为：songguoqin321</w:t>
      </w:r>
      <w:bookmarkStart w:id="0" w:name="_GoBack"/>
      <w:bookmarkEnd w:id="0"/>
      <w:r w:rsidRPr="003C412A">
        <w:rPr>
          <w:rFonts w:ascii="微软雅黑" w:eastAsia="微软雅黑" w:hAnsi="微软雅黑" w:hint="eastAsia"/>
        </w:rPr>
        <w:t>@126.com。</w:t>
      </w:r>
    </w:p>
    <w:sectPr w:rsidR="00C231D0" w:rsidRPr="003C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AA" w:rsidRDefault="00AD4EAA" w:rsidP="008111CB">
      <w:r>
        <w:separator/>
      </w:r>
    </w:p>
  </w:endnote>
  <w:endnote w:type="continuationSeparator" w:id="0">
    <w:p w:rsidR="00AD4EAA" w:rsidRDefault="00AD4EAA" w:rsidP="0081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AA" w:rsidRDefault="00AD4EAA" w:rsidP="008111CB">
      <w:r>
        <w:separator/>
      </w:r>
    </w:p>
  </w:footnote>
  <w:footnote w:type="continuationSeparator" w:id="0">
    <w:p w:rsidR="00AD4EAA" w:rsidRDefault="00AD4EAA" w:rsidP="00811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7C"/>
    <w:rsid w:val="003C412A"/>
    <w:rsid w:val="007D5B6B"/>
    <w:rsid w:val="008111CB"/>
    <w:rsid w:val="00AD4EAA"/>
    <w:rsid w:val="00C231D0"/>
    <w:rsid w:val="00E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6E18E8-C51C-4853-ADA4-0A5B971D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1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1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 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2015-11-02T08:19:00Z</dcterms:created>
  <dcterms:modified xsi:type="dcterms:W3CDTF">2015-11-23T09:21:00Z</dcterms:modified>
</cp:coreProperties>
</file>