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29B3" w14:textId="77777777" w:rsidR="008F49E7" w:rsidRPr="000D63F5" w:rsidRDefault="008F49E7" w:rsidP="008F49E7">
      <w:pPr>
        <w:rPr>
          <w:rFonts w:ascii="Times New Roman" w:hAnsi="Times New Roman" w:cs="Times New Roman"/>
          <w:sz w:val="24"/>
          <w:szCs w:val="24"/>
        </w:rPr>
      </w:pPr>
      <w:r w:rsidRPr="000D63F5">
        <w:rPr>
          <w:rFonts w:ascii="Times New Roman" w:hAnsi="Times New Roman" w:cs="Times New Roman"/>
          <w:sz w:val="24"/>
          <w:szCs w:val="24"/>
        </w:rPr>
        <w:t xml:space="preserve">Create the following </w:t>
      </w:r>
      <w:r>
        <w:rPr>
          <w:rFonts w:ascii="Times New Roman" w:hAnsi="Times New Roman" w:cs="Times New Roman"/>
          <w:sz w:val="24"/>
          <w:szCs w:val="24"/>
        </w:rPr>
        <w:t>Collections:</w:t>
      </w:r>
    </w:p>
    <w:p w14:paraId="5C05A50C" w14:textId="77777777" w:rsidR="008F49E7" w:rsidRPr="000D63F5" w:rsidRDefault="008F49E7" w:rsidP="008F49E7">
      <w:pPr>
        <w:rPr>
          <w:rFonts w:ascii="Times New Roman" w:hAnsi="Times New Roman" w:cs="Times New Roman"/>
          <w:sz w:val="24"/>
          <w:szCs w:val="24"/>
        </w:rPr>
      </w:pPr>
      <w:r w:rsidRPr="000D63F5">
        <w:rPr>
          <w:rFonts w:ascii="Times New Roman" w:hAnsi="Times New Roman" w:cs="Times New Roman"/>
          <w:sz w:val="24"/>
          <w:szCs w:val="24"/>
        </w:rPr>
        <w:t>Customer_Master</w:t>
      </w:r>
    </w:p>
    <w:p w14:paraId="5F99A236" w14:textId="77777777" w:rsidR="008F49E7" w:rsidRPr="000D63F5" w:rsidRDefault="008F49E7" w:rsidP="008F49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63F5">
        <w:rPr>
          <w:rFonts w:ascii="Times New Roman" w:hAnsi="Times New Roman" w:cs="Times New Roman"/>
          <w:sz w:val="24"/>
          <w:szCs w:val="24"/>
        </w:rPr>
        <w:t>Branch_Master</w:t>
      </w:r>
      <w:proofErr w:type="spellEnd"/>
    </w:p>
    <w:p w14:paraId="23F0DE31" w14:textId="77777777" w:rsidR="008F49E7" w:rsidRDefault="008F49E7" w:rsidP="008F49E7">
      <w:pPr>
        <w:rPr>
          <w:rFonts w:ascii="Times New Roman" w:hAnsi="Times New Roman" w:cs="Times New Roman"/>
          <w:sz w:val="24"/>
          <w:szCs w:val="24"/>
        </w:rPr>
      </w:pPr>
      <w:r w:rsidRPr="000D63F5">
        <w:rPr>
          <w:rFonts w:ascii="Times New Roman" w:hAnsi="Times New Roman" w:cs="Times New Roman"/>
          <w:sz w:val="24"/>
          <w:szCs w:val="24"/>
        </w:rPr>
        <w:t>Account_Master</w:t>
      </w:r>
    </w:p>
    <w:p w14:paraId="6A88B8D8" w14:textId="77777777" w:rsidR="008F49E7" w:rsidRDefault="008F49E7" w:rsidP="008F49E7">
      <w:pPr>
        <w:rPr>
          <w:rFonts w:ascii="Times New Roman" w:hAnsi="Times New Roman" w:cs="Times New Roman"/>
          <w:sz w:val="24"/>
          <w:szCs w:val="24"/>
        </w:rPr>
      </w:pPr>
    </w:p>
    <w:p w14:paraId="1A281568" w14:textId="77777777" w:rsidR="008F49E7" w:rsidRPr="00966F62" w:rsidRDefault="008F49E7" w:rsidP="008F49E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66F62">
        <w:rPr>
          <w:rFonts w:ascii="Times New Roman" w:hAnsi="Times New Roman" w:cs="Times New Roman"/>
          <w:b/>
          <w:bCs/>
          <w:sz w:val="40"/>
          <w:szCs w:val="40"/>
        </w:rPr>
        <w:t>Insert documents as mentioned below:</w:t>
      </w:r>
    </w:p>
    <w:p w14:paraId="4D03B71B" w14:textId="36FBDCBD" w:rsidR="0004689A" w:rsidRDefault="008F49E7" w:rsidP="008F49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0D7D">
        <w:rPr>
          <w:rFonts w:ascii="Times New Roman" w:hAnsi="Times New Roman" w:cs="Times New Roman"/>
          <w:b/>
          <w:bCs/>
          <w:sz w:val="32"/>
          <w:szCs w:val="32"/>
        </w:rPr>
        <w:t>Customer_Master</w:t>
      </w:r>
    </w:p>
    <w:p w14:paraId="73F8CE77" w14:textId="77777777" w:rsidR="008F49E7" w:rsidRDefault="008F49E7" w:rsidP="008F4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17"/>
        <w:gridCol w:w="1843"/>
        <w:gridCol w:w="2056"/>
        <w:gridCol w:w="1793"/>
        <w:gridCol w:w="2225"/>
      </w:tblGrid>
      <w:tr w:rsidR="008F49E7" w14:paraId="40B08C24" w14:textId="77777777" w:rsidTr="008F49E7">
        <w:tc>
          <w:tcPr>
            <w:tcW w:w="1804" w:type="dxa"/>
          </w:tcPr>
          <w:p w14:paraId="2B1592EF" w14:textId="77777777" w:rsidR="008F49E7" w:rsidRDefault="008F49E7" w:rsidP="008F4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03" w:type="dxa"/>
          </w:tcPr>
          <w:p w14:paraId="75B29D48" w14:textId="77777777" w:rsidR="008F49E7" w:rsidRDefault="008F49E7" w:rsidP="008F4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03" w:type="dxa"/>
          </w:tcPr>
          <w:p w14:paraId="6048D7C7" w14:textId="77777777" w:rsidR="008F49E7" w:rsidRDefault="008F49E7" w:rsidP="008F4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803" w:type="dxa"/>
          </w:tcPr>
          <w:p w14:paraId="658ADA9D" w14:textId="77777777" w:rsidR="008F49E7" w:rsidRDefault="008F49E7" w:rsidP="008F4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421" w:type="dxa"/>
          </w:tcPr>
          <w:p w14:paraId="1AF19367" w14:textId="77777777" w:rsidR="008F49E7" w:rsidRDefault="008F49E7" w:rsidP="008F4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</w:p>
        </w:tc>
      </w:tr>
      <w:tr w:rsidR="008F49E7" w14:paraId="7982143D" w14:textId="77777777" w:rsidTr="008F49E7">
        <w:tc>
          <w:tcPr>
            <w:tcW w:w="1804" w:type="dxa"/>
          </w:tcPr>
          <w:p w14:paraId="4FFD23FC" w14:textId="77777777" w:rsidR="008F49E7" w:rsidRDefault="008F49E7" w:rsidP="008F4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C101</w:t>
            </w:r>
          </w:p>
        </w:tc>
        <w:tc>
          <w:tcPr>
            <w:tcW w:w="1803" w:type="dxa"/>
          </w:tcPr>
          <w:p w14:paraId="3D5A4B65" w14:textId="77777777" w:rsidR="008F49E7" w:rsidRDefault="008F49E7" w:rsidP="008F4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803" w:type="dxa"/>
          </w:tcPr>
          <w:p w14:paraId="4C0B3B28" w14:textId="77777777" w:rsidR="008F49E7" w:rsidRDefault="008F49E7" w:rsidP="008F4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</w:t>
            </w:r>
          </w:p>
        </w:tc>
        <w:tc>
          <w:tcPr>
            <w:tcW w:w="1803" w:type="dxa"/>
          </w:tcPr>
          <w:p w14:paraId="65E942B9" w14:textId="77777777" w:rsidR="008F49E7" w:rsidRDefault="008F49E7" w:rsidP="008F4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2421" w:type="dxa"/>
          </w:tcPr>
          <w:p w14:paraId="40B1A134" w14:textId="77777777" w:rsidR="008F49E7" w:rsidRDefault="008F49E7" w:rsidP="008F4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17EAA388" w14:textId="77777777" w:rsidR="008F49E7" w:rsidRDefault="008F49E7" w:rsidP="008F4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470"/>
        <w:gridCol w:w="1843"/>
        <w:gridCol w:w="2056"/>
        <w:gridCol w:w="3043"/>
        <w:gridCol w:w="1670"/>
      </w:tblGrid>
      <w:tr w:rsidR="008F49E7" w14:paraId="59358F99" w14:textId="77777777" w:rsidTr="00F85464">
        <w:tc>
          <w:tcPr>
            <w:tcW w:w="1804" w:type="dxa"/>
          </w:tcPr>
          <w:p w14:paraId="1F905780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03" w:type="dxa"/>
          </w:tcPr>
          <w:p w14:paraId="7F797AB9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03" w:type="dxa"/>
          </w:tcPr>
          <w:p w14:paraId="7266185F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803" w:type="dxa"/>
          </w:tcPr>
          <w:p w14:paraId="51C1D671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Customer_Purchase_Amount</w:t>
            </w:r>
            <w:proofErr w:type="spellEnd"/>
          </w:p>
        </w:tc>
        <w:tc>
          <w:tcPr>
            <w:tcW w:w="2421" w:type="dxa"/>
          </w:tcPr>
          <w:p w14:paraId="144C967A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</w:p>
        </w:tc>
      </w:tr>
      <w:tr w:rsidR="008F49E7" w14:paraId="14941A1E" w14:textId="77777777" w:rsidTr="00F85464">
        <w:tc>
          <w:tcPr>
            <w:tcW w:w="1804" w:type="dxa"/>
          </w:tcPr>
          <w:p w14:paraId="76D2D325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C102</w:t>
            </w:r>
          </w:p>
        </w:tc>
        <w:tc>
          <w:tcPr>
            <w:tcW w:w="1803" w:type="dxa"/>
          </w:tcPr>
          <w:p w14:paraId="10FB283B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Jeremy</w:t>
            </w:r>
          </w:p>
        </w:tc>
        <w:tc>
          <w:tcPr>
            <w:tcW w:w="1803" w:type="dxa"/>
          </w:tcPr>
          <w:p w14:paraId="0E432798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NJ</w:t>
            </w:r>
          </w:p>
        </w:tc>
        <w:tc>
          <w:tcPr>
            <w:tcW w:w="1803" w:type="dxa"/>
          </w:tcPr>
          <w:p w14:paraId="4152A29F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421" w:type="dxa"/>
          </w:tcPr>
          <w:p w14:paraId="1A3594A4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64F5B4E3" w14:textId="77777777" w:rsidR="008F49E7" w:rsidRDefault="008F49E7" w:rsidP="008F4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470"/>
        <w:gridCol w:w="1843"/>
        <w:gridCol w:w="2056"/>
        <w:gridCol w:w="3043"/>
        <w:gridCol w:w="1670"/>
      </w:tblGrid>
      <w:tr w:rsidR="008F49E7" w14:paraId="7347F597" w14:textId="77777777" w:rsidTr="00F85464">
        <w:tc>
          <w:tcPr>
            <w:tcW w:w="1804" w:type="dxa"/>
          </w:tcPr>
          <w:p w14:paraId="41295BA1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03" w:type="dxa"/>
          </w:tcPr>
          <w:p w14:paraId="6AAD104B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03" w:type="dxa"/>
          </w:tcPr>
          <w:p w14:paraId="0C57012A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803" w:type="dxa"/>
          </w:tcPr>
          <w:p w14:paraId="00D45BAA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Customer_Purchase_Amount</w:t>
            </w:r>
            <w:proofErr w:type="spellEnd"/>
          </w:p>
        </w:tc>
        <w:tc>
          <w:tcPr>
            <w:tcW w:w="2421" w:type="dxa"/>
          </w:tcPr>
          <w:p w14:paraId="6DCD2D18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</w:p>
        </w:tc>
      </w:tr>
      <w:tr w:rsidR="008F49E7" w14:paraId="452346D2" w14:textId="77777777" w:rsidTr="00F85464">
        <w:tc>
          <w:tcPr>
            <w:tcW w:w="1804" w:type="dxa"/>
          </w:tcPr>
          <w:p w14:paraId="2AA5A19C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C103</w:t>
            </w:r>
          </w:p>
        </w:tc>
        <w:tc>
          <w:tcPr>
            <w:tcW w:w="1803" w:type="dxa"/>
          </w:tcPr>
          <w:p w14:paraId="2F35ABF9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  <w:tc>
          <w:tcPr>
            <w:tcW w:w="1803" w:type="dxa"/>
          </w:tcPr>
          <w:p w14:paraId="3913422E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1803" w:type="dxa"/>
          </w:tcPr>
          <w:p w14:paraId="32DEA691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421" w:type="dxa"/>
          </w:tcPr>
          <w:p w14:paraId="22A8E9EF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1DBFCC41" w14:textId="77777777" w:rsidR="008F49E7" w:rsidRDefault="008F49E7" w:rsidP="008F4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470"/>
        <w:gridCol w:w="1843"/>
        <w:gridCol w:w="3043"/>
        <w:gridCol w:w="1910"/>
        <w:gridCol w:w="1670"/>
      </w:tblGrid>
      <w:tr w:rsidR="008F49E7" w14:paraId="786C0EFD" w14:textId="77777777" w:rsidTr="00F85464">
        <w:tc>
          <w:tcPr>
            <w:tcW w:w="1804" w:type="dxa"/>
          </w:tcPr>
          <w:p w14:paraId="620BA211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03" w:type="dxa"/>
          </w:tcPr>
          <w:p w14:paraId="735558D0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03" w:type="dxa"/>
          </w:tcPr>
          <w:p w14:paraId="2C3D2052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Customer_Purchase_Amount</w:t>
            </w:r>
            <w:proofErr w:type="spellEnd"/>
          </w:p>
        </w:tc>
        <w:tc>
          <w:tcPr>
            <w:tcW w:w="1803" w:type="dxa"/>
          </w:tcPr>
          <w:p w14:paraId="400DADE6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  <w:proofErr w:type="spellEnd"/>
          </w:p>
        </w:tc>
        <w:tc>
          <w:tcPr>
            <w:tcW w:w="2421" w:type="dxa"/>
          </w:tcPr>
          <w:p w14:paraId="67D52EAA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</w:p>
        </w:tc>
      </w:tr>
      <w:tr w:rsidR="008F49E7" w14:paraId="49C1020C" w14:textId="77777777" w:rsidTr="00F85464">
        <w:tc>
          <w:tcPr>
            <w:tcW w:w="1804" w:type="dxa"/>
          </w:tcPr>
          <w:p w14:paraId="6487FAF1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C104</w:t>
            </w:r>
          </w:p>
        </w:tc>
        <w:tc>
          <w:tcPr>
            <w:tcW w:w="1803" w:type="dxa"/>
          </w:tcPr>
          <w:p w14:paraId="4FB2D348" w14:textId="77777777" w:rsidR="008F49E7" w:rsidRDefault="002C2BD9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Pattick</w:t>
            </w:r>
            <w:proofErr w:type="spellEnd"/>
          </w:p>
        </w:tc>
        <w:tc>
          <w:tcPr>
            <w:tcW w:w="1803" w:type="dxa"/>
          </w:tcPr>
          <w:p w14:paraId="1A6041EE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03" w:type="dxa"/>
          </w:tcPr>
          <w:p w14:paraId="79CE19F4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421" w:type="dxa"/>
          </w:tcPr>
          <w:p w14:paraId="72C6A551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7F93E744" w14:textId="77777777" w:rsidR="008F49E7" w:rsidRDefault="008F49E7" w:rsidP="008F4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17"/>
        <w:gridCol w:w="1843"/>
        <w:gridCol w:w="2056"/>
        <w:gridCol w:w="1793"/>
        <w:gridCol w:w="2225"/>
      </w:tblGrid>
      <w:tr w:rsidR="008F49E7" w14:paraId="1C8B7C1C" w14:textId="77777777" w:rsidTr="00F85464">
        <w:tc>
          <w:tcPr>
            <w:tcW w:w="1804" w:type="dxa"/>
          </w:tcPr>
          <w:p w14:paraId="681C2259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03" w:type="dxa"/>
          </w:tcPr>
          <w:p w14:paraId="1A5E99E9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03" w:type="dxa"/>
          </w:tcPr>
          <w:p w14:paraId="3A433080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803" w:type="dxa"/>
          </w:tcPr>
          <w:p w14:paraId="3EA86276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421" w:type="dxa"/>
          </w:tcPr>
          <w:p w14:paraId="5CD6190A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Customer_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</w:p>
        </w:tc>
      </w:tr>
      <w:tr w:rsidR="008F49E7" w14:paraId="10D0BE2D" w14:textId="77777777" w:rsidTr="00F85464">
        <w:tc>
          <w:tcPr>
            <w:tcW w:w="1804" w:type="dxa"/>
          </w:tcPr>
          <w:p w14:paraId="2E251218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C105</w:t>
            </w:r>
          </w:p>
        </w:tc>
        <w:tc>
          <w:tcPr>
            <w:tcW w:w="1803" w:type="dxa"/>
          </w:tcPr>
          <w:p w14:paraId="5F33E6FA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2C2BD9">
              <w:rPr>
                <w:rFonts w:ascii="Times New Roman" w:hAnsi="Times New Roman" w:cs="Times New Roman"/>
                <w:sz w:val="24"/>
                <w:szCs w:val="24"/>
              </w:rPr>
              <w:t>elina</w:t>
            </w:r>
          </w:p>
        </w:tc>
        <w:tc>
          <w:tcPr>
            <w:tcW w:w="1803" w:type="dxa"/>
          </w:tcPr>
          <w:p w14:paraId="6530F0DD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C2BD9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803" w:type="dxa"/>
          </w:tcPr>
          <w:p w14:paraId="21954BA4" w14:textId="77777777" w:rsidR="008F49E7" w:rsidRDefault="008F49E7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2421" w:type="dxa"/>
          </w:tcPr>
          <w:p w14:paraId="7783A7FE" w14:textId="77777777" w:rsidR="008F49E7" w:rsidRDefault="002C2BD9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5F47E62C" w14:textId="77777777" w:rsidR="008A0D7D" w:rsidRPr="008A0D7D" w:rsidRDefault="008A0D7D" w:rsidP="008A0D7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A0D7D">
        <w:rPr>
          <w:rFonts w:ascii="Times New Roman" w:hAnsi="Times New Roman" w:cs="Times New Roman"/>
          <w:b/>
          <w:bCs/>
          <w:sz w:val="32"/>
          <w:szCs w:val="32"/>
        </w:rPr>
        <w:t>Branch_Master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1"/>
        <w:gridCol w:w="1802"/>
        <w:gridCol w:w="1801"/>
        <w:gridCol w:w="1816"/>
        <w:gridCol w:w="2414"/>
      </w:tblGrid>
      <w:tr w:rsidR="008A0D7D" w14:paraId="4A5DF629" w14:textId="77777777" w:rsidTr="00F85464">
        <w:tc>
          <w:tcPr>
            <w:tcW w:w="1804" w:type="dxa"/>
          </w:tcPr>
          <w:p w14:paraId="64560CC9" w14:textId="77777777" w:rsidR="008A0D7D" w:rsidRDefault="008A0D7D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Branch_No</w:t>
            </w:r>
            <w:proofErr w:type="spellEnd"/>
          </w:p>
        </w:tc>
        <w:tc>
          <w:tcPr>
            <w:tcW w:w="1803" w:type="dxa"/>
          </w:tcPr>
          <w:p w14:paraId="54355CF3" w14:textId="77777777" w:rsidR="008A0D7D" w:rsidRDefault="008A0D7D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Branch_Name</w:t>
            </w:r>
            <w:proofErr w:type="spellEnd"/>
          </w:p>
        </w:tc>
        <w:tc>
          <w:tcPr>
            <w:tcW w:w="1803" w:type="dxa"/>
          </w:tcPr>
          <w:p w14:paraId="1E3BBFA1" w14:textId="77777777" w:rsidR="008A0D7D" w:rsidRDefault="008A0D7D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Total_Assest</w:t>
            </w:r>
            <w:proofErr w:type="spellEnd"/>
          </w:p>
        </w:tc>
        <w:tc>
          <w:tcPr>
            <w:tcW w:w="1803" w:type="dxa"/>
          </w:tcPr>
          <w:p w14:paraId="753345CC" w14:textId="77777777" w:rsidR="008A0D7D" w:rsidRDefault="008A0D7D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Branch_Address</w:t>
            </w:r>
            <w:proofErr w:type="spellEnd"/>
          </w:p>
        </w:tc>
        <w:tc>
          <w:tcPr>
            <w:tcW w:w="2421" w:type="dxa"/>
          </w:tcPr>
          <w:p w14:paraId="4B0999CC" w14:textId="77777777" w:rsidR="008A0D7D" w:rsidRDefault="008A0D7D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ount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proofErr w:type="spellEnd"/>
          </w:p>
        </w:tc>
      </w:tr>
      <w:tr w:rsidR="008A0D7D" w14:paraId="365979BC" w14:textId="77777777" w:rsidTr="00F85464">
        <w:tc>
          <w:tcPr>
            <w:tcW w:w="1804" w:type="dxa"/>
          </w:tcPr>
          <w:p w14:paraId="11B94E93" w14:textId="77777777" w:rsidR="008A0D7D" w:rsidRDefault="008A0D7D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B11</w:t>
            </w:r>
          </w:p>
        </w:tc>
        <w:tc>
          <w:tcPr>
            <w:tcW w:w="1803" w:type="dxa"/>
          </w:tcPr>
          <w:p w14:paraId="0D08226A" w14:textId="77777777" w:rsidR="008A0D7D" w:rsidRDefault="008A0D7D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r w:rsidR="00064FFC">
              <w:rPr>
                <w:rFonts w:ascii="Times New Roman" w:hAnsi="Times New Roman" w:cs="Times New Roman"/>
                <w:sz w:val="24"/>
                <w:szCs w:val="24"/>
              </w:rPr>
              <w:t>Maninagar</w:t>
            </w:r>
            <w:proofErr w:type="spellEnd"/>
          </w:p>
        </w:tc>
        <w:tc>
          <w:tcPr>
            <w:tcW w:w="1803" w:type="dxa"/>
          </w:tcPr>
          <w:p w14:paraId="0C1CFB27" w14:textId="77777777" w:rsidR="008A0D7D" w:rsidRDefault="008A0D7D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64F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803" w:type="dxa"/>
          </w:tcPr>
          <w:p w14:paraId="4EDBB4F3" w14:textId="77777777" w:rsidR="008A0D7D" w:rsidRDefault="008A0D7D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33D60">
              <w:rPr>
                <w:rFonts w:ascii="Times New Roman" w:hAnsi="Times New Roman" w:cs="Times New Roman"/>
                <w:sz w:val="24"/>
                <w:szCs w:val="24"/>
              </w:rPr>
              <w:t>hmedabad1</w:t>
            </w:r>
          </w:p>
        </w:tc>
        <w:tc>
          <w:tcPr>
            <w:tcW w:w="2421" w:type="dxa"/>
          </w:tcPr>
          <w:p w14:paraId="5DB9A771" w14:textId="77777777" w:rsidR="008A0D7D" w:rsidRDefault="008A0D7D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219FF96A" w14:textId="77777777" w:rsidR="008F49E7" w:rsidRDefault="008F49E7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01"/>
        <w:gridCol w:w="1843"/>
        <w:gridCol w:w="1990"/>
        <w:gridCol w:w="1910"/>
        <w:gridCol w:w="2190"/>
      </w:tblGrid>
      <w:tr w:rsidR="008A0D7D" w14:paraId="2D172501" w14:textId="77777777" w:rsidTr="008A0D7D">
        <w:tc>
          <w:tcPr>
            <w:tcW w:w="1701" w:type="dxa"/>
          </w:tcPr>
          <w:p w14:paraId="1130225D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Branch_No</w:t>
            </w:r>
            <w:proofErr w:type="spellEnd"/>
          </w:p>
        </w:tc>
        <w:tc>
          <w:tcPr>
            <w:tcW w:w="1843" w:type="dxa"/>
          </w:tcPr>
          <w:p w14:paraId="7EA30EDE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Branch_Name</w:t>
            </w:r>
            <w:proofErr w:type="spellEnd"/>
          </w:p>
        </w:tc>
        <w:tc>
          <w:tcPr>
            <w:tcW w:w="1990" w:type="dxa"/>
          </w:tcPr>
          <w:p w14:paraId="507E469F" w14:textId="77777777" w:rsidR="008A0D7D" w:rsidRDefault="00064FFC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Total_Debt</w:t>
            </w:r>
            <w:proofErr w:type="spellEnd"/>
          </w:p>
        </w:tc>
        <w:tc>
          <w:tcPr>
            <w:tcW w:w="1910" w:type="dxa"/>
          </w:tcPr>
          <w:p w14:paraId="176811DD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Branch_Address</w:t>
            </w:r>
            <w:proofErr w:type="spellEnd"/>
          </w:p>
        </w:tc>
        <w:tc>
          <w:tcPr>
            <w:tcW w:w="2190" w:type="dxa"/>
          </w:tcPr>
          <w:p w14:paraId="0E82056F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ount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64FFC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proofErr w:type="spellEnd"/>
          </w:p>
        </w:tc>
      </w:tr>
      <w:tr w:rsidR="008A0D7D" w14:paraId="4EBE18A7" w14:textId="77777777" w:rsidTr="008A0D7D">
        <w:tc>
          <w:tcPr>
            <w:tcW w:w="1701" w:type="dxa"/>
          </w:tcPr>
          <w:p w14:paraId="6BF35B3F" w14:textId="77777777" w:rsidR="008A0D7D" w:rsidRDefault="008A0D7D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B12</w:t>
            </w:r>
          </w:p>
        </w:tc>
        <w:tc>
          <w:tcPr>
            <w:tcW w:w="1843" w:type="dxa"/>
          </w:tcPr>
          <w:p w14:paraId="72006F74" w14:textId="77777777" w:rsidR="008A0D7D" w:rsidRDefault="00064FFC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BHPaldi</w:t>
            </w:r>
            <w:proofErr w:type="spellEnd"/>
          </w:p>
        </w:tc>
        <w:tc>
          <w:tcPr>
            <w:tcW w:w="1990" w:type="dxa"/>
          </w:tcPr>
          <w:p w14:paraId="15C0A0D1" w14:textId="77777777" w:rsidR="008A0D7D" w:rsidRDefault="008A0D7D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64FFC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0" w:type="dxa"/>
          </w:tcPr>
          <w:p w14:paraId="19E62627" w14:textId="77777777" w:rsidR="008A0D7D" w:rsidRDefault="00A33D60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Ahmedabad2</w:t>
            </w:r>
          </w:p>
        </w:tc>
        <w:tc>
          <w:tcPr>
            <w:tcW w:w="2190" w:type="dxa"/>
          </w:tcPr>
          <w:p w14:paraId="2D5270CC" w14:textId="77777777" w:rsidR="008A0D7D" w:rsidRDefault="00064FFC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5750</w:t>
            </w:r>
          </w:p>
        </w:tc>
      </w:tr>
    </w:tbl>
    <w:p w14:paraId="6DC490A3" w14:textId="77777777" w:rsidR="008A0D7D" w:rsidRDefault="008A0D7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01"/>
        <w:gridCol w:w="1843"/>
        <w:gridCol w:w="1990"/>
        <w:gridCol w:w="1910"/>
        <w:gridCol w:w="2190"/>
      </w:tblGrid>
      <w:tr w:rsidR="008A0D7D" w14:paraId="7E97AB17" w14:textId="77777777" w:rsidTr="008A0D7D">
        <w:tc>
          <w:tcPr>
            <w:tcW w:w="1701" w:type="dxa"/>
          </w:tcPr>
          <w:p w14:paraId="28EDB27B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Branch_No</w:t>
            </w:r>
            <w:proofErr w:type="spellEnd"/>
          </w:p>
        </w:tc>
        <w:tc>
          <w:tcPr>
            <w:tcW w:w="1843" w:type="dxa"/>
          </w:tcPr>
          <w:p w14:paraId="41E4D680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Branch_Name</w:t>
            </w:r>
            <w:proofErr w:type="spellEnd"/>
          </w:p>
        </w:tc>
        <w:tc>
          <w:tcPr>
            <w:tcW w:w="1990" w:type="dxa"/>
          </w:tcPr>
          <w:p w14:paraId="0305C0B9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Total_Assest</w:t>
            </w:r>
            <w:proofErr w:type="spellEnd"/>
          </w:p>
        </w:tc>
        <w:tc>
          <w:tcPr>
            <w:tcW w:w="1910" w:type="dxa"/>
          </w:tcPr>
          <w:p w14:paraId="0EBF32FB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Branch_Address</w:t>
            </w:r>
            <w:proofErr w:type="spellEnd"/>
          </w:p>
        </w:tc>
        <w:tc>
          <w:tcPr>
            <w:tcW w:w="2190" w:type="dxa"/>
          </w:tcPr>
          <w:p w14:paraId="58137C62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ount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proofErr w:type="spellEnd"/>
          </w:p>
        </w:tc>
      </w:tr>
      <w:tr w:rsidR="008A0D7D" w14:paraId="5AD21428" w14:textId="77777777" w:rsidTr="008A0D7D">
        <w:tc>
          <w:tcPr>
            <w:tcW w:w="1701" w:type="dxa"/>
          </w:tcPr>
          <w:p w14:paraId="1B8B9C5A" w14:textId="77777777" w:rsidR="008A0D7D" w:rsidRDefault="008A0D7D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B13</w:t>
            </w:r>
          </w:p>
        </w:tc>
        <w:tc>
          <w:tcPr>
            <w:tcW w:w="1843" w:type="dxa"/>
          </w:tcPr>
          <w:p w14:paraId="55F9DA12" w14:textId="77777777" w:rsidR="008A0D7D" w:rsidRDefault="00064FFC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BHVasna</w:t>
            </w:r>
            <w:proofErr w:type="spellEnd"/>
          </w:p>
        </w:tc>
        <w:tc>
          <w:tcPr>
            <w:tcW w:w="1990" w:type="dxa"/>
          </w:tcPr>
          <w:p w14:paraId="6D2FD946" w14:textId="77777777" w:rsidR="008A0D7D" w:rsidRDefault="00064FFC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A0D7D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910" w:type="dxa"/>
          </w:tcPr>
          <w:p w14:paraId="5FAF527B" w14:textId="77777777" w:rsidR="008A0D7D" w:rsidRDefault="00A33D60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Ahmedabad3</w:t>
            </w:r>
          </w:p>
        </w:tc>
        <w:tc>
          <w:tcPr>
            <w:tcW w:w="2190" w:type="dxa"/>
          </w:tcPr>
          <w:p w14:paraId="63FC22DB" w14:textId="77777777" w:rsidR="008A0D7D" w:rsidRDefault="00064FFC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485C3240" w14:textId="77777777" w:rsidR="008A0D7D" w:rsidRDefault="008A0D7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01"/>
        <w:gridCol w:w="1843"/>
        <w:gridCol w:w="1990"/>
        <w:gridCol w:w="1910"/>
        <w:gridCol w:w="2190"/>
      </w:tblGrid>
      <w:tr w:rsidR="008A0D7D" w14:paraId="68E52AC6" w14:textId="77777777" w:rsidTr="008A0D7D">
        <w:tc>
          <w:tcPr>
            <w:tcW w:w="1701" w:type="dxa"/>
          </w:tcPr>
          <w:p w14:paraId="1400946C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Branch_No</w:t>
            </w:r>
            <w:proofErr w:type="spellEnd"/>
          </w:p>
        </w:tc>
        <w:tc>
          <w:tcPr>
            <w:tcW w:w="1843" w:type="dxa"/>
          </w:tcPr>
          <w:p w14:paraId="754ABE89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Branch_Name</w:t>
            </w:r>
            <w:proofErr w:type="spellEnd"/>
          </w:p>
        </w:tc>
        <w:tc>
          <w:tcPr>
            <w:tcW w:w="1990" w:type="dxa"/>
          </w:tcPr>
          <w:p w14:paraId="4F7C7CAA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r w:rsidR="00064FFC">
              <w:rPr>
                <w:rFonts w:ascii="Times New Roman" w:hAnsi="Times New Roman" w:cs="Times New Roman"/>
                <w:sz w:val="24"/>
                <w:szCs w:val="24"/>
              </w:rPr>
              <w:t>Debt</w:t>
            </w:r>
            <w:proofErr w:type="spellEnd"/>
          </w:p>
        </w:tc>
        <w:tc>
          <w:tcPr>
            <w:tcW w:w="1910" w:type="dxa"/>
          </w:tcPr>
          <w:p w14:paraId="75C75900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Branch_Address</w:t>
            </w:r>
            <w:proofErr w:type="spellEnd"/>
          </w:p>
        </w:tc>
        <w:tc>
          <w:tcPr>
            <w:tcW w:w="2190" w:type="dxa"/>
          </w:tcPr>
          <w:p w14:paraId="7BAE4DA2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ount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64FFC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proofErr w:type="spellEnd"/>
          </w:p>
        </w:tc>
      </w:tr>
      <w:tr w:rsidR="008A0D7D" w14:paraId="5AE8C0A8" w14:textId="77777777" w:rsidTr="008A0D7D">
        <w:tc>
          <w:tcPr>
            <w:tcW w:w="1701" w:type="dxa"/>
          </w:tcPr>
          <w:p w14:paraId="3AA6CF90" w14:textId="77777777" w:rsidR="008A0D7D" w:rsidRDefault="008A0D7D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B14</w:t>
            </w:r>
          </w:p>
        </w:tc>
        <w:tc>
          <w:tcPr>
            <w:tcW w:w="1843" w:type="dxa"/>
          </w:tcPr>
          <w:p w14:paraId="2C7594CA" w14:textId="77777777" w:rsidR="008A0D7D" w:rsidRDefault="00064FFC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BHSatellite</w:t>
            </w:r>
            <w:proofErr w:type="spellEnd"/>
          </w:p>
        </w:tc>
        <w:tc>
          <w:tcPr>
            <w:tcW w:w="1990" w:type="dxa"/>
          </w:tcPr>
          <w:p w14:paraId="35D9DC2E" w14:textId="77777777" w:rsidR="008A0D7D" w:rsidRDefault="00064FFC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8A0D7D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10" w:type="dxa"/>
          </w:tcPr>
          <w:p w14:paraId="01E09F8A" w14:textId="77777777" w:rsidR="008A0D7D" w:rsidRDefault="00A33D60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Ahmedabad4</w:t>
            </w:r>
          </w:p>
        </w:tc>
        <w:tc>
          <w:tcPr>
            <w:tcW w:w="2190" w:type="dxa"/>
          </w:tcPr>
          <w:p w14:paraId="215527E8" w14:textId="77777777" w:rsidR="008A0D7D" w:rsidRDefault="008A0D7D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064FF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14:paraId="2E33C18D" w14:textId="77777777" w:rsidR="008A0D7D" w:rsidRDefault="008A0D7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63"/>
        <w:gridCol w:w="1818"/>
        <w:gridCol w:w="2150"/>
        <w:gridCol w:w="1900"/>
        <w:gridCol w:w="2103"/>
      </w:tblGrid>
      <w:tr w:rsidR="008A0D7D" w14:paraId="11D6C2F3" w14:textId="77777777" w:rsidTr="008A0D7D">
        <w:tc>
          <w:tcPr>
            <w:tcW w:w="1701" w:type="dxa"/>
          </w:tcPr>
          <w:p w14:paraId="129513DE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Branch_No</w:t>
            </w:r>
            <w:proofErr w:type="spellEnd"/>
          </w:p>
        </w:tc>
        <w:tc>
          <w:tcPr>
            <w:tcW w:w="1843" w:type="dxa"/>
          </w:tcPr>
          <w:p w14:paraId="7C27F6B9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Branch_Name</w:t>
            </w:r>
            <w:proofErr w:type="spellEnd"/>
          </w:p>
        </w:tc>
        <w:tc>
          <w:tcPr>
            <w:tcW w:w="1990" w:type="dxa"/>
          </w:tcPr>
          <w:p w14:paraId="24311790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</w:t>
            </w:r>
            <w:r w:rsidR="00064FFC">
              <w:rPr>
                <w:rFonts w:ascii="Times New Roman" w:hAnsi="Times New Roman" w:cs="Times New Roman"/>
                <w:sz w:val="24"/>
                <w:szCs w:val="24"/>
              </w:rPr>
              <w:t>Pending_Due</w:t>
            </w:r>
            <w:proofErr w:type="spellEnd"/>
          </w:p>
        </w:tc>
        <w:tc>
          <w:tcPr>
            <w:tcW w:w="1910" w:type="dxa"/>
          </w:tcPr>
          <w:p w14:paraId="0A61A8A3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Branch_Address</w:t>
            </w:r>
            <w:proofErr w:type="spellEnd"/>
          </w:p>
        </w:tc>
        <w:tc>
          <w:tcPr>
            <w:tcW w:w="2190" w:type="dxa"/>
          </w:tcPr>
          <w:p w14:paraId="5F8F26F7" w14:textId="77777777" w:rsidR="008A0D7D" w:rsidRDefault="008A0D7D" w:rsidP="008A0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ount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proofErr w:type="spellEnd"/>
          </w:p>
        </w:tc>
      </w:tr>
      <w:tr w:rsidR="008A0D7D" w14:paraId="54A0E9E5" w14:textId="77777777" w:rsidTr="008A0D7D">
        <w:tc>
          <w:tcPr>
            <w:tcW w:w="1701" w:type="dxa"/>
          </w:tcPr>
          <w:p w14:paraId="7701A95C" w14:textId="77777777" w:rsidR="008A0D7D" w:rsidRDefault="008A0D7D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B15</w:t>
            </w:r>
          </w:p>
        </w:tc>
        <w:tc>
          <w:tcPr>
            <w:tcW w:w="1843" w:type="dxa"/>
          </w:tcPr>
          <w:p w14:paraId="15CB1A65" w14:textId="77777777" w:rsidR="008A0D7D" w:rsidRDefault="00064FFC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BHCGroad</w:t>
            </w:r>
            <w:proofErr w:type="spellEnd"/>
          </w:p>
        </w:tc>
        <w:tc>
          <w:tcPr>
            <w:tcW w:w="1990" w:type="dxa"/>
          </w:tcPr>
          <w:p w14:paraId="2BC064CB" w14:textId="77777777" w:rsidR="008A0D7D" w:rsidRDefault="00064FFC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8A0D7D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10" w:type="dxa"/>
          </w:tcPr>
          <w:p w14:paraId="0EE779E5" w14:textId="77777777" w:rsidR="008A0D7D" w:rsidRDefault="00A33D60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Ahmedabad5</w:t>
            </w:r>
          </w:p>
        </w:tc>
        <w:tc>
          <w:tcPr>
            <w:tcW w:w="2190" w:type="dxa"/>
          </w:tcPr>
          <w:p w14:paraId="613BF7DE" w14:textId="77777777" w:rsidR="008A0D7D" w:rsidRDefault="00064FFC" w:rsidP="00F8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7334A87" w14:textId="77777777" w:rsidR="00DE6316" w:rsidRPr="00DE6316" w:rsidRDefault="00DE6316" w:rsidP="00DE63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6316">
        <w:rPr>
          <w:rFonts w:ascii="Times New Roman" w:hAnsi="Times New Roman" w:cs="Times New Roman"/>
          <w:b/>
          <w:bCs/>
          <w:sz w:val="32"/>
          <w:szCs w:val="32"/>
        </w:rPr>
        <w:t>Account_Master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68"/>
        <w:gridCol w:w="1818"/>
        <w:gridCol w:w="1864"/>
        <w:gridCol w:w="2123"/>
        <w:gridCol w:w="2161"/>
      </w:tblGrid>
      <w:tr w:rsidR="0044085B" w14:paraId="368F0283" w14:textId="77777777" w:rsidTr="00793539">
        <w:tc>
          <w:tcPr>
            <w:tcW w:w="1701" w:type="dxa"/>
          </w:tcPr>
          <w:p w14:paraId="15BEE9D9" w14:textId="77777777" w:rsidR="00DE6316" w:rsidRDefault="00DE6316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Account_No</w:t>
            </w:r>
            <w:proofErr w:type="spellEnd"/>
          </w:p>
        </w:tc>
        <w:tc>
          <w:tcPr>
            <w:tcW w:w="1843" w:type="dxa"/>
          </w:tcPr>
          <w:p w14:paraId="581DE446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="00DE631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990" w:type="dxa"/>
          </w:tcPr>
          <w:p w14:paraId="0DCB4559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</w:p>
        </w:tc>
        <w:tc>
          <w:tcPr>
            <w:tcW w:w="1910" w:type="dxa"/>
          </w:tcPr>
          <w:p w14:paraId="4A301ABC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Mode_of_operation</w:t>
            </w:r>
            <w:proofErr w:type="spellEnd"/>
          </w:p>
        </w:tc>
        <w:tc>
          <w:tcPr>
            <w:tcW w:w="2190" w:type="dxa"/>
          </w:tcPr>
          <w:p w14:paraId="327E6900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4085B" w14:paraId="778462CF" w14:textId="77777777" w:rsidTr="00793539">
        <w:tc>
          <w:tcPr>
            <w:tcW w:w="1701" w:type="dxa"/>
          </w:tcPr>
          <w:p w14:paraId="27602971" w14:textId="77777777" w:rsidR="00DE6316" w:rsidRDefault="00DE6316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A1100</w:t>
            </w:r>
          </w:p>
        </w:tc>
        <w:tc>
          <w:tcPr>
            <w:tcW w:w="1843" w:type="dxa"/>
          </w:tcPr>
          <w:p w14:paraId="2F22A354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Savings </w:t>
            </w:r>
          </w:p>
        </w:tc>
        <w:tc>
          <w:tcPr>
            <w:tcW w:w="1990" w:type="dxa"/>
          </w:tcPr>
          <w:p w14:paraId="5EE087BC" w14:textId="77777777" w:rsidR="00DE6316" w:rsidRDefault="00DF669E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910" w:type="dxa"/>
          </w:tcPr>
          <w:p w14:paraId="66C4164E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Single </w:t>
            </w:r>
          </w:p>
        </w:tc>
        <w:tc>
          <w:tcPr>
            <w:tcW w:w="2190" w:type="dxa"/>
          </w:tcPr>
          <w:p w14:paraId="0B989477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Interest_rate_high</w:t>
            </w:r>
            <w:proofErr w:type="spellEnd"/>
          </w:p>
        </w:tc>
      </w:tr>
    </w:tbl>
    <w:p w14:paraId="2CCF8747" w14:textId="77777777" w:rsidR="00DE6316" w:rsidRDefault="00DE6316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09"/>
        <w:gridCol w:w="1771"/>
        <w:gridCol w:w="1636"/>
        <w:gridCol w:w="2416"/>
        <w:gridCol w:w="2202"/>
      </w:tblGrid>
      <w:tr w:rsidR="0044085B" w14:paraId="1A6CDA7A" w14:textId="77777777" w:rsidTr="00793539">
        <w:tc>
          <w:tcPr>
            <w:tcW w:w="1701" w:type="dxa"/>
          </w:tcPr>
          <w:p w14:paraId="30856DCF" w14:textId="77777777" w:rsidR="00DE6316" w:rsidRDefault="00DE6316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Account_No</w:t>
            </w:r>
            <w:proofErr w:type="spellEnd"/>
          </w:p>
        </w:tc>
        <w:tc>
          <w:tcPr>
            <w:tcW w:w="1843" w:type="dxa"/>
          </w:tcPr>
          <w:p w14:paraId="09D26ED3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Account_Type</w:t>
            </w:r>
            <w:proofErr w:type="spellEnd"/>
          </w:p>
        </w:tc>
        <w:tc>
          <w:tcPr>
            <w:tcW w:w="1990" w:type="dxa"/>
          </w:tcPr>
          <w:p w14:paraId="68F25936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</w:p>
        </w:tc>
        <w:tc>
          <w:tcPr>
            <w:tcW w:w="1910" w:type="dxa"/>
          </w:tcPr>
          <w:p w14:paraId="34554E2D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No_of_times_operated</w:t>
            </w:r>
            <w:proofErr w:type="spellEnd"/>
          </w:p>
        </w:tc>
        <w:tc>
          <w:tcPr>
            <w:tcW w:w="2190" w:type="dxa"/>
          </w:tcPr>
          <w:p w14:paraId="47A4DADB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Employee_reference</w:t>
            </w:r>
            <w:proofErr w:type="spellEnd"/>
          </w:p>
        </w:tc>
      </w:tr>
      <w:tr w:rsidR="0044085B" w14:paraId="422C4142" w14:textId="77777777" w:rsidTr="00793539">
        <w:tc>
          <w:tcPr>
            <w:tcW w:w="1701" w:type="dxa"/>
          </w:tcPr>
          <w:p w14:paraId="5D0648C5" w14:textId="77777777" w:rsidR="00DE6316" w:rsidRDefault="00DE6316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A1101</w:t>
            </w:r>
          </w:p>
        </w:tc>
        <w:tc>
          <w:tcPr>
            <w:tcW w:w="1843" w:type="dxa"/>
          </w:tcPr>
          <w:p w14:paraId="55228E39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Recurring</w:t>
            </w:r>
          </w:p>
        </w:tc>
        <w:tc>
          <w:tcPr>
            <w:tcW w:w="1990" w:type="dxa"/>
          </w:tcPr>
          <w:p w14:paraId="29B706B0" w14:textId="77777777" w:rsidR="00DE6316" w:rsidRDefault="00DE6316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F669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10" w:type="dxa"/>
          </w:tcPr>
          <w:p w14:paraId="6D884994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190" w:type="dxa"/>
          </w:tcPr>
          <w:p w14:paraId="207BA316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</w:tbl>
    <w:p w14:paraId="36D058A5" w14:textId="77777777" w:rsidR="00DE6316" w:rsidRDefault="00DE6316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76"/>
        <w:gridCol w:w="1824"/>
        <w:gridCol w:w="1896"/>
        <w:gridCol w:w="2123"/>
        <w:gridCol w:w="2115"/>
      </w:tblGrid>
      <w:tr w:rsidR="0044085B" w14:paraId="1936B1EC" w14:textId="77777777" w:rsidTr="00793539">
        <w:tc>
          <w:tcPr>
            <w:tcW w:w="1701" w:type="dxa"/>
          </w:tcPr>
          <w:p w14:paraId="71E57958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Account_No</w:t>
            </w:r>
            <w:proofErr w:type="spellEnd"/>
          </w:p>
        </w:tc>
        <w:tc>
          <w:tcPr>
            <w:tcW w:w="1843" w:type="dxa"/>
          </w:tcPr>
          <w:p w14:paraId="0B6D2925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Account_Type</w:t>
            </w:r>
            <w:proofErr w:type="spellEnd"/>
          </w:p>
        </w:tc>
        <w:tc>
          <w:tcPr>
            <w:tcW w:w="1990" w:type="dxa"/>
          </w:tcPr>
          <w:p w14:paraId="75D033CD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910" w:type="dxa"/>
          </w:tcPr>
          <w:p w14:paraId="4F6024A0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Mode_of_operation</w:t>
            </w:r>
            <w:proofErr w:type="spellEnd"/>
          </w:p>
        </w:tc>
        <w:tc>
          <w:tcPr>
            <w:tcW w:w="2190" w:type="dxa"/>
          </w:tcPr>
          <w:p w14:paraId="3669F05B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085B" w14:paraId="6091150E" w14:textId="77777777" w:rsidTr="00793539">
        <w:tc>
          <w:tcPr>
            <w:tcW w:w="1701" w:type="dxa"/>
          </w:tcPr>
          <w:p w14:paraId="62545C8F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A1103</w:t>
            </w:r>
          </w:p>
        </w:tc>
        <w:tc>
          <w:tcPr>
            <w:tcW w:w="1843" w:type="dxa"/>
          </w:tcPr>
          <w:p w14:paraId="596FD222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Savings</w:t>
            </w:r>
          </w:p>
        </w:tc>
        <w:tc>
          <w:tcPr>
            <w:tcW w:w="1990" w:type="dxa"/>
          </w:tcPr>
          <w:p w14:paraId="31DD49AE" w14:textId="77777777" w:rsidR="0044085B" w:rsidRDefault="00DF669E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910" w:type="dxa"/>
          </w:tcPr>
          <w:p w14:paraId="11605E32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Joint</w:t>
            </w:r>
          </w:p>
        </w:tc>
        <w:tc>
          <w:tcPr>
            <w:tcW w:w="2190" w:type="dxa"/>
          </w:tcPr>
          <w:p w14:paraId="390A70AB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Just_opened</w:t>
            </w:r>
            <w:proofErr w:type="spellEnd"/>
          </w:p>
        </w:tc>
      </w:tr>
    </w:tbl>
    <w:p w14:paraId="38E1981F" w14:textId="77777777" w:rsidR="00DE6316" w:rsidRDefault="00DE6316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09"/>
        <w:gridCol w:w="1771"/>
        <w:gridCol w:w="1636"/>
        <w:gridCol w:w="2416"/>
        <w:gridCol w:w="2202"/>
      </w:tblGrid>
      <w:tr w:rsidR="0044085B" w14:paraId="24B8F2FD" w14:textId="77777777" w:rsidTr="00793539">
        <w:tc>
          <w:tcPr>
            <w:tcW w:w="1701" w:type="dxa"/>
          </w:tcPr>
          <w:p w14:paraId="4195B587" w14:textId="77777777" w:rsidR="00DE6316" w:rsidRDefault="00DE6316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Account_No</w:t>
            </w:r>
            <w:proofErr w:type="spellEnd"/>
          </w:p>
        </w:tc>
        <w:tc>
          <w:tcPr>
            <w:tcW w:w="1843" w:type="dxa"/>
          </w:tcPr>
          <w:p w14:paraId="2761D4D6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Account_Type</w:t>
            </w:r>
            <w:proofErr w:type="spellEnd"/>
          </w:p>
        </w:tc>
        <w:tc>
          <w:tcPr>
            <w:tcW w:w="1990" w:type="dxa"/>
          </w:tcPr>
          <w:p w14:paraId="6F2ED295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910" w:type="dxa"/>
          </w:tcPr>
          <w:p w14:paraId="72518AD9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No_of_times_operated</w:t>
            </w:r>
            <w:proofErr w:type="spellEnd"/>
          </w:p>
        </w:tc>
        <w:tc>
          <w:tcPr>
            <w:tcW w:w="2190" w:type="dxa"/>
          </w:tcPr>
          <w:p w14:paraId="3D489640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Employee_reference</w:t>
            </w:r>
            <w:proofErr w:type="spellEnd"/>
          </w:p>
        </w:tc>
      </w:tr>
      <w:tr w:rsidR="0044085B" w14:paraId="0F4F19AD" w14:textId="77777777" w:rsidTr="00793539">
        <w:tc>
          <w:tcPr>
            <w:tcW w:w="1701" w:type="dxa"/>
          </w:tcPr>
          <w:p w14:paraId="664E904D" w14:textId="77777777" w:rsidR="00DE6316" w:rsidRDefault="00DE6316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A1107</w:t>
            </w:r>
          </w:p>
        </w:tc>
        <w:tc>
          <w:tcPr>
            <w:tcW w:w="1843" w:type="dxa"/>
          </w:tcPr>
          <w:p w14:paraId="6F02C33F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Recurring </w:t>
            </w:r>
          </w:p>
        </w:tc>
        <w:tc>
          <w:tcPr>
            <w:tcW w:w="1990" w:type="dxa"/>
          </w:tcPr>
          <w:p w14:paraId="58092998" w14:textId="77777777" w:rsidR="00DE6316" w:rsidRDefault="00DF669E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9500</w:t>
            </w:r>
          </w:p>
        </w:tc>
        <w:tc>
          <w:tcPr>
            <w:tcW w:w="1910" w:type="dxa"/>
          </w:tcPr>
          <w:p w14:paraId="728D80A9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190" w:type="dxa"/>
          </w:tcPr>
          <w:p w14:paraId="398DC86F" w14:textId="77777777" w:rsidR="00DE6316" w:rsidRDefault="0044085B" w:rsidP="00793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</w:tbl>
    <w:p w14:paraId="6898C308" w14:textId="77777777" w:rsidR="00DE6316" w:rsidRDefault="00DE6316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61"/>
        <w:gridCol w:w="1812"/>
        <w:gridCol w:w="1836"/>
        <w:gridCol w:w="2123"/>
        <w:gridCol w:w="2202"/>
      </w:tblGrid>
      <w:tr w:rsidR="0044085B" w14:paraId="384AF382" w14:textId="77777777" w:rsidTr="00793539">
        <w:tc>
          <w:tcPr>
            <w:tcW w:w="1701" w:type="dxa"/>
          </w:tcPr>
          <w:p w14:paraId="477F0B28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Account_No</w:t>
            </w:r>
            <w:proofErr w:type="spellEnd"/>
          </w:p>
        </w:tc>
        <w:tc>
          <w:tcPr>
            <w:tcW w:w="1843" w:type="dxa"/>
          </w:tcPr>
          <w:p w14:paraId="6FDBE408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Account_Type</w:t>
            </w:r>
            <w:proofErr w:type="spellEnd"/>
          </w:p>
        </w:tc>
        <w:tc>
          <w:tcPr>
            <w:tcW w:w="1990" w:type="dxa"/>
          </w:tcPr>
          <w:p w14:paraId="61C7F353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910" w:type="dxa"/>
          </w:tcPr>
          <w:p w14:paraId="4ECEB10F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Mode_of_operation</w:t>
            </w:r>
            <w:proofErr w:type="spellEnd"/>
          </w:p>
        </w:tc>
        <w:tc>
          <w:tcPr>
            <w:tcW w:w="2190" w:type="dxa"/>
          </w:tcPr>
          <w:p w14:paraId="6A6B7A97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Employee_reference</w:t>
            </w:r>
            <w:proofErr w:type="spellEnd"/>
          </w:p>
        </w:tc>
      </w:tr>
      <w:tr w:rsidR="0044085B" w14:paraId="2DE875A3" w14:textId="77777777" w:rsidTr="00793539">
        <w:tc>
          <w:tcPr>
            <w:tcW w:w="1701" w:type="dxa"/>
          </w:tcPr>
          <w:p w14:paraId="2E6C9759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A1109</w:t>
            </w:r>
          </w:p>
        </w:tc>
        <w:tc>
          <w:tcPr>
            <w:tcW w:w="1843" w:type="dxa"/>
          </w:tcPr>
          <w:p w14:paraId="16F6F1FF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Savings</w:t>
            </w:r>
          </w:p>
        </w:tc>
        <w:tc>
          <w:tcPr>
            <w:tcW w:w="1990" w:type="dxa"/>
          </w:tcPr>
          <w:p w14:paraId="1AAE941D" w14:textId="77777777" w:rsidR="0044085B" w:rsidRDefault="00DF669E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5500</w:t>
            </w:r>
          </w:p>
        </w:tc>
        <w:tc>
          <w:tcPr>
            <w:tcW w:w="1910" w:type="dxa"/>
          </w:tcPr>
          <w:p w14:paraId="3674D329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2190" w:type="dxa"/>
          </w:tcPr>
          <w:p w14:paraId="3AD58F55" w14:textId="77777777" w:rsidR="0044085B" w:rsidRDefault="0044085B" w:rsidP="0044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49F5CC2D" w14:textId="77777777" w:rsidR="00DE6316" w:rsidRDefault="00DE6316"/>
    <w:p w14:paraId="75A6ABA4" w14:textId="77777777" w:rsidR="008164CE" w:rsidRDefault="008164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64CE">
        <w:rPr>
          <w:rFonts w:ascii="Times New Roman" w:hAnsi="Times New Roman" w:cs="Times New Roman"/>
          <w:b/>
          <w:bCs/>
          <w:sz w:val="32"/>
          <w:szCs w:val="32"/>
        </w:rPr>
        <w:t xml:space="preserve">Solve the following queries: </w:t>
      </w:r>
    </w:p>
    <w:p w14:paraId="1613B5DB" w14:textId="77777777" w:rsidR="008164CE" w:rsidRDefault="008164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F60E14" w14:textId="1A86E72A" w:rsidR="00B055B9" w:rsidRDefault="00B055B9" w:rsidP="000F3D8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4A5FAB" w14:textId="77777777" w:rsidR="00B055B9" w:rsidRPr="000D63F5" w:rsidRDefault="00B055B9" w:rsidP="00B055B9">
      <w:pPr>
        <w:rPr>
          <w:rFonts w:ascii="Times New Roman" w:hAnsi="Times New Roman" w:cs="Times New Roman"/>
          <w:sz w:val="24"/>
          <w:szCs w:val="24"/>
        </w:rPr>
      </w:pPr>
      <w:r w:rsidRPr="000D63F5">
        <w:rPr>
          <w:rFonts w:ascii="Times New Roman" w:hAnsi="Times New Roman" w:cs="Times New Roman"/>
          <w:sz w:val="24"/>
          <w:szCs w:val="24"/>
        </w:rPr>
        <w:t xml:space="preserve">Create the following </w:t>
      </w:r>
      <w:r>
        <w:rPr>
          <w:rFonts w:ascii="Times New Roman" w:hAnsi="Times New Roman" w:cs="Times New Roman"/>
          <w:sz w:val="24"/>
          <w:szCs w:val="24"/>
        </w:rPr>
        <w:t>Collections:</w:t>
      </w:r>
    </w:p>
    <w:p w14:paraId="68E170EA" w14:textId="00E33F5F" w:rsidR="00B055B9" w:rsidRDefault="006403FC" w:rsidP="00B05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</w:p>
    <w:p w14:paraId="5950AEDC" w14:textId="77777777" w:rsidR="006403FC" w:rsidRDefault="006403FC" w:rsidP="00B055B9">
      <w:pPr>
        <w:rPr>
          <w:rFonts w:ascii="Times New Roman" w:hAnsi="Times New Roman" w:cs="Times New Roman"/>
          <w:sz w:val="24"/>
          <w:szCs w:val="24"/>
        </w:rPr>
      </w:pPr>
    </w:p>
    <w:p w14:paraId="573CB596" w14:textId="07511A46" w:rsidR="00B96716" w:rsidRDefault="00B055B9" w:rsidP="00B9671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66F62">
        <w:rPr>
          <w:rFonts w:ascii="Times New Roman" w:hAnsi="Times New Roman" w:cs="Times New Roman"/>
          <w:b/>
          <w:bCs/>
          <w:sz w:val="40"/>
          <w:szCs w:val="40"/>
        </w:rPr>
        <w:t>Insert documents as mentioned below:</w:t>
      </w:r>
    </w:p>
    <w:p w14:paraId="12449D73" w14:textId="5F464B11" w:rsidR="00B96716" w:rsidRDefault="00B96716" w:rsidP="00B967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604"/>
        <w:gridCol w:w="1893"/>
        <w:gridCol w:w="1394"/>
        <w:gridCol w:w="1084"/>
        <w:gridCol w:w="2400"/>
        <w:gridCol w:w="1656"/>
      </w:tblGrid>
      <w:tr w:rsidR="00CA610E" w14:paraId="7FB2C88D" w14:textId="072FA2DB" w:rsidTr="00D97181">
        <w:tc>
          <w:tcPr>
            <w:tcW w:w="1603" w:type="dxa"/>
          </w:tcPr>
          <w:p w14:paraId="62730F73" w14:textId="616D0528" w:rsidR="00D97181" w:rsidRDefault="00D97181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907" w:type="dxa"/>
          </w:tcPr>
          <w:p w14:paraId="73249A4C" w14:textId="095729B3" w:rsidR="00D97181" w:rsidRDefault="00D97181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418" w:type="dxa"/>
          </w:tcPr>
          <w:p w14:paraId="5E40488C" w14:textId="147B16D1" w:rsidR="00D97181" w:rsidRDefault="00D97181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1417" w:type="dxa"/>
          </w:tcPr>
          <w:p w14:paraId="632C1546" w14:textId="594E03F0" w:rsidR="00D97181" w:rsidRDefault="00D97181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Salary </w:t>
            </w:r>
          </w:p>
        </w:tc>
        <w:tc>
          <w:tcPr>
            <w:tcW w:w="3390" w:type="dxa"/>
          </w:tcPr>
          <w:p w14:paraId="2D390648" w14:textId="007EF05D" w:rsidR="00D97181" w:rsidRDefault="00D97181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</w:p>
        </w:tc>
        <w:tc>
          <w:tcPr>
            <w:tcW w:w="296" w:type="dxa"/>
          </w:tcPr>
          <w:p w14:paraId="49875F09" w14:textId="187334FB" w:rsidR="00D97181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  <w:proofErr w:type="spellEnd"/>
          </w:p>
        </w:tc>
      </w:tr>
      <w:tr w:rsidR="00CA610E" w14:paraId="04BCDA58" w14:textId="6955ADF0" w:rsidTr="00D97181">
        <w:tc>
          <w:tcPr>
            <w:tcW w:w="1603" w:type="dxa"/>
          </w:tcPr>
          <w:p w14:paraId="08C4C59B" w14:textId="1AFF9D9F" w:rsidR="00D97181" w:rsidRDefault="00D97181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E11</w:t>
            </w:r>
          </w:p>
        </w:tc>
        <w:tc>
          <w:tcPr>
            <w:tcW w:w="1907" w:type="dxa"/>
          </w:tcPr>
          <w:p w14:paraId="7FDD92DD" w14:textId="17D7D5A2" w:rsidR="00D97181" w:rsidRDefault="00D97181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Jeremy</w:t>
            </w:r>
          </w:p>
        </w:tc>
        <w:tc>
          <w:tcPr>
            <w:tcW w:w="1418" w:type="dxa"/>
          </w:tcPr>
          <w:p w14:paraId="72581408" w14:textId="278706AF" w:rsidR="00D97181" w:rsidRDefault="00D97181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Developer </w:t>
            </w:r>
          </w:p>
        </w:tc>
        <w:tc>
          <w:tcPr>
            <w:tcW w:w="1417" w:type="dxa"/>
          </w:tcPr>
          <w:p w14:paraId="3805588A" w14:textId="1D30E5F5" w:rsidR="00D97181" w:rsidRDefault="00D97181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3390" w:type="dxa"/>
          </w:tcPr>
          <w:p w14:paraId="402273AF" w14:textId="72166FFE" w:rsidR="00D97181" w:rsidRDefault="00D97181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96" w:type="dxa"/>
          </w:tcPr>
          <w:p w14:paraId="16FECFF1" w14:textId="0306A1EC" w:rsidR="00D97181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Banking </w:t>
            </w:r>
          </w:p>
        </w:tc>
      </w:tr>
    </w:tbl>
    <w:p w14:paraId="26BAAC5C" w14:textId="5C11064F" w:rsidR="006403FC" w:rsidRDefault="006403FC" w:rsidP="00B9671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787"/>
        <w:gridCol w:w="1883"/>
        <w:gridCol w:w="1382"/>
        <w:gridCol w:w="1117"/>
        <w:gridCol w:w="1643"/>
        <w:gridCol w:w="2502"/>
      </w:tblGrid>
      <w:tr w:rsidR="00CA610E" w14:paraId="742F4BB1" w14:textId="20D60A0A" w:rsidTr="00CA610E">
        <w:tc>
          <w:tcPr>
            <w:tcW w:w="1798" w:type="dxa"/>
          </w:tcPr>
          <w:p w14:paraId="7291FF77" w14:textId="2FD3DB16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883" w:type="dxa"/>
          </w:tcPr>
          <w:p w14:paraId="66026DDE" w14:textId="76308BE6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89" w:type="dxa"/>
          </w:tcPr>
          <w:p w14:paraId="063DBE62" w14:textId="2834BC6B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Skill_Area</w:t>
            </w:r>
            <w:proofErr w:type="spellEnd"/>
          </w:p>
        </w:tc>
        <w:tc>
          <w:tcPr>
            <w:tcW w:w="1134" w:type="dxa"/>
          </w:tcPr>
          <w:p w14:paraId="09BD7C30" w14:textId="3345A15E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559" w:type="dxa"/>
          </w:tcPr>
          <w:p w14:paraId="4551F4F6" w14:textId="6ABF6988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</w:p>
        </w:tc>
        <w:tc>
          <w:tcPr>
            <w:tcW w:w="2551" w:type="dxa"/>
          </w:tcPr>
          <w:p w14:paraId="4E4BF3D4" w14:textId="0AA35A7D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  <w:proofErr w:type="spellEnd"/>
          </w:p>
        </w:tc>
      </w:tr>
      <w:tr w:rsidR="00CA610E" w14:paraId="7A7D4B99" w14:textId="52D5EFD2" w:rsidTr="00CA610E">
        <w:tc>
          <w:tcPr>
            <w:tcW w:w="1798" w:type="dxa"/>
          </w:tcPr>
          <w:p w14:paraId="5577CCB2" w14:textId="23F03CD3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E12</w:t>
            </w:r>
          </w:p>
        </w:tc>
        <w:tc>
          <w:tcPr>
            <w:tcW w:w="1883" w:type="dxa"/>
          </w:tcPr>
          <w:p w14:paraId="6FF4AB31" w14:textId="5782F39F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Dylan</w:t>
            </w:r>
          </w:p>
        </w:tc>
        <w:tc>
          <w:tcPr>
            <w:tcW w:w="1389" w:type="dxa"/>
          </w:tcPr>
          <w:p w14:paraId="18587189" w14:textId="1066683E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</w:p>
        </w:tc>
        <w:tc>
          <w:tcPr>
            <w:tcW w:w="1134" w:type="dxa"/>
          </w:tcPr>
          <w:p w14:paraId="14085CA1" w14:textId="1414D573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559" w:type="dxa"/>
          </w:tcPr>
          <w:p w14:paraId="1FD64762" w14:textId="7D0FE3D2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551" w:type="dxa"/>
          </w:tcPr>
          <w:p w14:paraId="745E2307" w14:textId="0CEE3352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Banking</w:t>
            </w:r>
          </w:p>
        </w:tc>
      </w:tr>
    </w:tbl>
    <w:p w14:paraId="142BE236" w14:textId="33CA13FC" w:rsidR="006403FC" w:rsidRDefault="006403FC" w:rsidP="00B9671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795"/>
        <w:gridCol w:w="1883"/>
        <w:gridCol w:w="1531"/>
        <w:gridCol w:w="1132"/>
        <w:gridCol w:w="1922"/>
        <w:gridCol w:w="2051"/>
      </w:tblGrid>
      <w:tr w:rsidR="00CA610E" w14:paraId="05934B5A" w14:textId="74A59F65" w:rsidTr="00CA610E">
        <w:tc>
          <w:tcPr>
            <w:tcW w:w="1796" w:type="dxa"/>
          </w:tcPr>
          <w:p w14:paraId="048E31E2" w14:textId="314618C6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883" w:type="dxa"/>
          </w:tcPr>
          <w:p w14:paraId="5E1C7069" w14:textId="5F807A34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32" w:type="dxa"/>
          </w:tcPr>
          <w:p w14:paraId="041146A9" w14:textId="0AFEA43F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1134" w:type="dxa"/>
          </w:tcPr>
          <w:p w14:paraId="25D0850F" w14:textId="3A576A98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914" w:type="dxa"/>
          </w:tcPr>
          <w:p w14:paraId="4B8D44C0" w14:textId="09EEB47A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Experience_years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</w:tcPr>
          <w:p w14:paraId="10E0D69D" w14:textId="7083F31E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Outsourcing </w:t>
            </w:r>
          </w:p>
        </w:tc>
      </w:tr>
      <w:tr w:rsidR="00CA610E" w14:paraId="4CF5A134" w14:textId="1C95EE53" w:rsidTr="00CA610E">
        <w:tc>
          <w:tcPr>
            <w:tcW w:w="1796" w:type="dxa"/>
          </w:tcPr>
          <w:p w14:paraId="7EBE67C0" w14:textId="749E956A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E13</w:t>
            </w:r>
          </w:p>
        </w:tc>
        <w:tc>
          <w:tcPr>
            <w:tcW w:w="1883" w:type="dxa"/>
          </w:tcPr>
          <w:p w14:paraId="699F2975" w14:textId="59F23FBB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Roma</w:t>
            </w:r>
          </w:p>
        </w:tc>
        <w:tc>
          <w:tcPr>
            <w:tcW w:w="1532" w:type="dxa"/>
          </w:tcPr>
          <w:p w14:paraId="1A065F53" w14:textId="433AA022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134" w:type="dxa"/>
          </w:tcPr>
          <w:p w14:paraId="0183A343" w14:textId="4DA424D7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27000</w:t>
            </w:r>
          </w:p>
        </w:tc>
        <w:tc>
          <w:tcPr>
            <w:tcW w:w="1914" w:type="dxa"/>
          </w:tcPr>
          <w:p w14:paraId="321AE5FB" w14:textId="036D1515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5" w:type="dxa"/>
          </w:tcPr>
          <w:p w14:paraId="3EE49CDA" w14:textId="19FCA521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A6D777F" w14:textId="06363720" w:rsidR="006403FC" w:rsidRDefault="006403FC" w:rsidP="00B9671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627"/>
        <w:gridCol w:w="1883"/>
        <w:gridCol w:w="1320"/>
        <w:gridCol w:w="871"/>
        <w:gridCol w:w="1922"/>
        <w:gridCol w:w="2550"/>
      </w:tblGrid>
      <w:tr w:rsidR="00CA610E" w14:paraId="0315CA43" w14:textId="6D6BA808" w:rsidTr="00CA610E">
        <w:tc>
          <w:tcPr>
            <w:tcW w:w="1797" w:type="dxa"/>
          </w:tcPr>
          <w:p w14:paraId="7A499F6A" w14:textId="21C7F87B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883" w:type="dxa"/>
          </w:tcPr>
          <w:p w14:paraId="7575A316" w14:textId="60E073DA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83" w:type="dxa"/>
          </w:tcPr>
          <w:p w14:paraId="3CFE6D51" w14:textId="21C58BD5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Skill_Area</w:t>
            </w:r>
            <w:proofErr w:type="spellEnd"/>
          </w:p>
        </w:tc>
        <w:tc>
          <w:tcPr>
            <w:tcW w:w="1166" w:type="dxa"/>
          </w:tcPr>
          <w:p w14:paraId="07B48CAE" w14:textId="2D85F6BD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134" w:type="dxa"/>
          </w:tcPr>
          <w:p w14:paraId="348590EE" w14:textId="48ABC1E2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Experience_years</w:t>
            </w:r>
            <w:proofErr w:type="spellEnd"/>
          </w:p>
        </w:tc>
        <w:tc>
          <w:tcPr>
            <w:tcW w:w="2410" w:type="dxa"/>
          </w:tcPr>
          <w:p w14:paraId="561A1F9C" w14:textId="37D3168C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  <w:proofErr w:type="spellEnd"/>
          </w:p>
        </w:tc>
      </w:tr>
      <w:tr w:rsidR="00CA610E" w14:paraId="651BED51" w14:textId="433B824E" w:rsidTr="00CA610E">
        <w:tc>
          <w:tcPr>
            <w:tcW w:w="1797" w:type="dxa"/>
          </w:tcPr>
          <w:p w14:paraId="75FD30F9" w14:textId="7C9BD9B1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E14</w:t>
            </w:r>
          </w:p>
        </w:tc>
        <w:tc>
          <w:tcPr>
            <w:tcW w:w="1883" w:type="dxa"/>
          </w:tcPr>
          <w:p w14:paraId="0D4CA8FD" w14:textId="36AFDAE3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  <w:tc>
          <w:tcPr>
            <w:tcW w:w="1783" w:type="dxa"/>
          </w:tcPr>
          <w:p w14:paraId="50FBA4F0" w14:textId="377A4985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166" w:type="dxa"/>
          </w:tcPr>
          <w:p w14:paraId="60F35969" w14:textId="20BB3A6E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1134" w:type="dxa"/>
          </w:tcPr>
          <w:p w14:paraId="72BA0342" w14:textId="2ED5E7FB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0" w:type="dxa"/>
          </w:tcPr>
          <w:p w14:paraId="5D02D3FC" w14:textId="516C9AA0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Online_shopping_portal</w:t>
            </w:r>
            <w:proofErr w:type="spellEnd"/>
          </w:p>
        </w:tc>
      </w:tr>
    </w:tbl>
    <w:p w14:paraId="68ED7FB8" w14:textId="7B6C1D74" w:rsidR="006403FC" w:rsidRDefault="006403FC" w:rsidP="00B9671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798"/>
        <w:gridCol w:w="1883"/>
        <w:gridCol w:w="1389"/>
        <w:gridCol w:w="1417"/>
        <w:gridCol w:w="1985"/>
        <w:gridCol w:w="1984"/>
      </w:tblGrid>
      <w:tr w:rsidR="00CA610E" w14:paraId="74880691" w14:textId="70DBC3EC" w:rsidTr="00CA610E">
        <w:tc>
          <w:tcPr>
            <w:tcW w:w="1798" w:type="dxa"/>
          </w:tcPr>
          <w:p w14:paraId="5545F1EB" w14:textId="47A7249D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883" w:type="dxa"/>
          </w:tcPr>
          <w:p w14:paraId="775E9E35" w14:textId="4E2EEA2D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89" w:type="dxa"/>
          </w:tcPr>
          <w:p w14:paraId="03E84F4B" w14:textId="2E2522FA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Skill_Area</w:t>
            </w:r>
            <w:proofErr w:type="spellEnd"/>
          </w:p>
        </w:tc>
        <w:tc>
          <w:tcPr>
            <w:tcW w:w="1417" w:type="dxa"/>
          </w:tcPr>
          <w:p w14:paraId="0236A36D" w14:textId="3F643BFB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985" w:type="dxa"/>
          </w:tcPr>
          <w:p w14:paraId="05284266" w14:textId="5D362CF8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</w:p>
        </w:tc>
        <w:tc>
          <w:tcPr>
            <w:tcW w:w="1984" w:type="dxa"/>
          </w:tcPr>
          <w:p w14:paraId="39F8214E" w14:textId="401450C0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Outsourcing</w:t>
            </w:r>
          </w:p>
        </w:tc>
      </w:tr>
      <w:tr w:rsidR="00CA610E" w14:paraId="47B00AE2" w14:textId="7F228ED0" w:rsidTr="00CA610E">
        <w:tc>
          <w:tcPr>
            <w:tcW w:w="1798" w:type="dxa"/>
          </w:tcPr>
          <w:p w14:paraId="2170CC66" w14:textId="33F46FF8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E15</w:t>
            </w:r>
          </w:p>
        </w:tc>
        <w:tc>
          <w:tcPr>
            <w:tcW w:w="1883" w:type="dxa"/>
          </w:tcPr>
          <w:p w14:paraId="7F5E269D" w14:textId="7E8C0AED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Mita</w:t>
            </w:r>
          </w:p>
        </w:tc>
        <w:tc>
          <w:tcPr>
            <w:tcW w:w="1389" w:type="dxa"/>
          </w:tcPr>
          <w:p w14:paraId="59FC52C3" w14:textId="05FC4ECE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417" w:type="dxa"/>
          </w:tcPr>
          <w:p w14:paraId="3FFFFB40" w14:textId="0D074071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1985" w:type="dxa"/>
          </w:tcPr>
          <w:p w14:paraId="5A569C1E" w14:textId="78297DAE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84" w:type="dxa"/>
          </w:tcPr>
          <w:p w14:paraId="6BCDCDD3" w14:textId="6F23EF4A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7DB2F3F5" w14:textId="4A4FCFF9" w:rsidR="006403FC" w:rsidRDefault="006403FC" w:rsidP="00B9671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785"/>
        <w:gridCol w:w="1883"/>
        <w:gridCol w:w="1763"/>
        <w:gridCol w:w="1010"/>
        <w:gridCol w:w="1922"/>
        <w:gridCol w:w="1951"/>
      </w:tblGrid>
      <w:tr w:rsidR="00CA610E" w14:paraId="156CCE2A" w14:textId="47F8AB99" w:rsidTr="00CA610E">
        <w:tc>
          <w:tcPr>
            <w:tcW w:w="1796" w:type="dxa"/>
          </w:tcPr>
          <w:p w14:paraId="230A29CB" w14:textId="622C7EC5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883" w:type="dxa"/>
          </w:tcPr>
          <w:p w14:paraId="57F2195A" w14:textId="7379EAB4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87" w:type="dxa"/>
          </w:tcPr>
          <w:p w14:paraId="7DC36BE8" w14:textId="3A4C84C4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1021" w:type="dxa"/>
          </w:tcPr>
          <w:p w14:paraId="4D0F97CB" w14:textId="4456E577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843" w:type="dxa"/>
          </w:tcPr>
          <w:p w14:paraId="6A3F31F7" w14:textId="478DDD7F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Experience_years</w:t>
            </w:r>
            <w:proofErr w:type="spellEnd"/>
          </w:p>
        </w:tc>
        <w:tc>
          <w:tcPr>
            <w:tcW w:w="1984" w:type="dxa"/>
          </w:tcPr>
          <w:p w14:paraId="29DBE4A0" w14:textId="666A9E81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Outsourcing</w:t>
            </w:r>
          </w:p>
        </w:tc>
      </w:tr>
      <w:tr w:rsidR="00CA610E" w14:paraId="6360D9F2" w14:textId="73DEA065" w:rsidTr="00CA610E">
        <w:tc>
          <w:tcPr>
            <w:tcW w:w="1796" w:type="dxa"/>
          </w:tcPr>
          <w:p w14:paraId="0A2DD749" w14:textId="3A1E726F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E16</w:t>
            </w:r>
          </w:p>
        </w:tc>
        <w:tc>
          <w:tcPr>
            <w:tcW w:w="1883" w:type="dxa"/>
          </w:tcPr>
          <w:p w14:paraId="1BA8BD93" w14:textId="55314097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Nita</w:t>
            </w:r>
          </w:p>
        </w:tc>
        <w:tc>
          <w:tcPr>
            <w:tcW w:w="1787" w:type="dxa"/>
          </w:tcPr>
          <w:p w14:paraId="337D70C4" w14:textId="74B47A0E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1021" w:type="dxa"/>
          </w:tcPr>
          <w:p w14:paraId="6E5BEA2A" w14:textId="5E50F327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843" w:type="dxa"/>
          </w:tcPr>
          <w:p w14:paraId="57333ABA" w14:textId="50CCCDCA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14:paraId="3EBC2D77" w14:textId="1DB3F00E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2EA56A0" w14:textId="028F9BDF" w:rsidR="006403FC" w:rsidRDefault="006403FC" w:rsidP="00B967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B5C67" w14:textId="77777777" w:rsidR="00F835C4" w:rsidRDefault="00F835C4" w:rsidP="00B9671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671"/>
        <w:gridCol w:w="1883"/>
        <w:gridCol w:w="1303"/>
        <w:gridCol w:w="985"/>
        <w:gridCol w:w="1922"/>
        <w:gridCol w:w="2550"/>
      </w:tblGrid>
      <w:tr w:rsidR="00CA610E" w14:paraId="01BEBE72" w14:textId="73CE2722" w:rsidTr="00CA610E">
        <w:tc>
          <w:tcPr>
            <w:tcW w:w="1797" w:type="dxa"/>
          </w:tcPr>
          <w:p w14:paraId="795B03FC" w14:textId="343C50B2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883" w:type="dxa"/>
          </w:tcPr>
          <w:p w14:paraId="33B4D402" w14:textId="29B24C9F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90" w:type="dxa"/>
          </w:tcPr>
          <w:p w14:paraId="3B361523" w14:textId="75F3D98F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Skill_Area</w:t>
            </w:r>
            <w:proofErr w:type="spellEnd"/>
          </w:p>
        </w:tc>
        <w:tc>
          <w:tcPr>
            <w:tcW w:w="1275" w:type="dxa"/>
          </w:tcPr>
          <w:p w14:paraId="24D5B356" w14:textId="2B8E5A54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560" w:type="dxa"/>
          </w:tcPr>
          <w:p w14:paraId="354DB8FE" w14:textId="7E625CC1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Experience_years</w:t>
            </w:r>
            <w:proofErr w:type="spellEnd"/>
          </w:p>
        </w:tc>
        <w:tc>
          <w:tcPr>
            <w:tcW w:w="2409" w:type="dxa"/>
          </w:tcPr>
          <w:p w14:paraId="46C0376A" w14:textId="3814C7FC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  <w:proofErr w:type="spellEnd"/>
          </w:p>
        </w:tc>
      </w:tr>
      <w:tr w:rsidR="00CA610E" w14:paraId="2FC7F3C3" w14:textId="571AC548" w:rsidTr="00CA610E">
        <w:tc>
          <w:tcPr>
            <w:tcW w:w="1797" w:type="dxa"/>
          </w:tcPr>
          <w:p w14:paraId="0D9CCA8C" w14:textId="3B16FB11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E17</w:t>
            </w:r>
          </w:p>
        </w:tc>
        <w:tc>
          <w:tcPr>
            <w:tcW w:w="1883" w:type="dxa"/>
          </w:tcPr>
          <w:p w14:paraId="53131A01" w14:textId="7F55B9DB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Priya</w:t>
            </w:r>
          </w:p>
        </w:tc>
        <w:tc>
          <w:tcPr>
            <w:tcW w:w="1390" w:type="dxa"/>
          </w:tcPr>
          <w:p w14:paraId="1ED96B3C" w14:textId="0878D495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</w:p>
        </w:tc>
        <w:tc>
          <w:tcPr>
            <w:tcW w:w="1275" w:type="dxa"/>
          </w:tcPr>
          <w:p w14:paraId="15F3B298" w14:textId="545738E3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55000</w:t>
            </w:r>
          </w:p>
        </w:tc>
        <w:tc>
          <w:tcPr>
            <w:tcW w:w="1560" w:type="dxa"/>
          </w:tcPr>
          <w:p w14:paraId="411723DF" w14:textId="11A0BDA4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</w:tcPr>
          <w:p w14:paraId="390F4AF3" w14:textId="13AC48C3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Online_shopping_portal</w:t>
            </w:r>
            <w:proofErr w:type="spellEnd"/>
          </w:p>
        </w:tc>
      </w:tr>
    </w:tbl>
    <w:p w14:paraId="34B4061B" w14:textId="24DF39D6" w:rsidR="006403FC" w:rsidRDefault="006403FC" w:rsidP="00B9671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797"/>
        <w:gridCol w:w="1883"/>
        <w:gridCol w:w="1531"/>
        <w:gridCol w:w="1276"/>
        <w:gridCol w:w="1701"/>
        <w:gridCol w:w="1701"/>
      </w:tblGrid>
      <w:tr w:rsidR="00CA610E" w14:paraId="64EC064E" w14:textId="7CB7DCAA" w:rsidTr="00CA610E">
        <w:tc>
          <w:tcPr>
            <w:tcW w:w="1797" w:type="dxa"/>
          </w:tcPr>
          <w:p w14:paraId="6A53A0F5" w14:textId="0E2A02CD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883" w:type="dxa"/>
          </w:tcPr>
          <w:p w14:paraId="2552C5D3" w14:textId="7C750828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31" w:type="dxa"/>
          </w:tcPr>
          <w:p w14:paraId="737BFBED" w14:textId="7C3D9DDB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1276" w:type="dxa"/>
          </w:tcPr>
          <w:p w14:paraId="767CAFDA" w14:textId="277D1948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701" w:type="dxa"/>
          </w:tcPr>
          <w:p w14:paraId="287328AC" w14:textId="6D282A98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Empoyee</w:t>
            </w:r>
            <w:r w:rsidRPr="000D63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</w:p>
        </w:tc>
        <w:tc>
          <w:tcPr>
            <w:tcW w:w="1701" w:type="dxa"/>
          </w:tcPr>
          <w:p w14:paraId="3499527B" w14:textId="27F28410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Outsourcing </w:t>
            </w:r>
          </w:p>
        </w:tc>
      </w:tr>
      <w:tr w:rsidR="00CA610E" w14:paraId="37F8A23A" w14:textId="78FE01BC" w:rsidTr="00CA610E">
        <w:tc>
          <w:tcPr>
            <w:tcW w:w="1797" w:type="dxa"/>
          </w:tcPr>
          <w:p w14:paraId="4DBAC48A" w14:textId="13026765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E18</w:t>
            </w:r>
          </w:p>
        </w:tc>
        <w:tc>
          <w:tcPr>
            <w:tcW w:w="1883" w:type="dxa"/>
          </w:tcPr>
          <w:p w14:paraId="1112B2AF" w14:textId="225971D0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Priyanka</w:t>
            </w:r>
          </w:p>
        </w:tc>
        <w:tc>
          <w:tcPr>
            <w:tcW w:w="1531" w:type="dxa"/>
          </w:tcPr>
          <w:p w14:paraId="155DA12B" w14:textId="36B3C388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Analyst </w:t>
            </w:r>
          </w:p>
        </w:tc>
        <w:tc>
          <w:tcPr>
            <w:tcW w:w="1276" w:type="dxa"/>
          </w:tcPr>
          <w:p w14:paraId="43FCADF0" w14:textId="1D415D40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58000</w:t>
            </w:r>
          </w:p>
        </w:tc>
        <w:tc>
          <w:tcPr>
            <w:tcW w:w="1701" w:type="dxa"/>
          </w:tcPr>
          <w:p w14:paraId="4FA99652" w14:textId="2764AF5C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701" w:type="dxa"/>
          </w:tcPr>
          <w:p w14:paraId="43958D52" w14:textId="7A904B0B" w:rsidR="00CA610E" w:rsidRDefault="00CA610E" w:rsidP="00415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</w:tbl>
    <w:p w14:paraId="22BA90D9" w14:textId="77777777" w:rsidR="006403FC" w:rsidRDefault="006403FC" w:rsidP="00B967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FFE03C" w14:textId="661242A6" w:rsidR="00B96716" w:rsidRDefault="00B96716" w:rsidP="00B967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D2D98" w14:textId="663BEA9E" w:rsidR="00770131" w:rsidRDefault="00770131" w:rsidP="008A03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Solve the following queries:</w:t>
      </w:r>
    </w:p>
    <w:p w14:paraId="23A49574" w14:textId="7C0645C0" w:rsidR="008A030B" w:rsidRDefault="008A030B" w:rsidP="008A03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279296" w14:textId="722F8C2F" w:rsidR="00880108" w:rsidRDefault="00880108" w:rsidP="00FF1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21E57B" w14:textId="0A0D26A6" w:rsidR="00880108" w:rsidRPr="00D96D16" w:rsidRDefault="00880108" w:rsidP="008801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D96D16">
        <w:rPr>
          <w:rFonts w:ascii="Times New Roman" w:hAnsi="Times New Roman" w:cs="Times New Roman"/>
          <w:b/>
          <w:bCs/>
          <w:color w:val="FF0000"/>
          <w:sz w:val="40"/>
          <w:szCs w:val="40"/>
        </w:rPr>
        <w:t>Compute the average salary of employee on the basis of their skill area.</w:t>
      </w:r>
    </w:p>
    <w:p w14:paraId="2CBDAB0C" w14:textId="5666121F" w:rsidR="009C563A" w:rsidRPr="009318C1" w:rsidRDefault="00680135" w:rsidP="00931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D96D16">
        <w:rPr>
          <w:rFonts w:ascii="Times New Roman" w:hAnsi="Times New Roman" w:cs="Times New Roman"/>
          <w:b/>
          <w:bCs/>
          <w:color w:val="FF0000"/>
          <w:sz w:val="40"/>
          <w:szCs w:val="40"/>
        </w:rPr>
        <w:t>Find the maximum amount from account collection for each account type.</w:t>
      </w:r>
    </w:p>
    <w:p w14:paraId="736450E3" w14:textId="74FEF1B7" w:rsidR="000F009C" w:rsidRPr="00D96D16" w:rsidRDefault="000F009C" w:rsidP="000F00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D96D16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Find the minimum of </w:t>
      </w:r>
      <w:r w:rsidR="004C60DE" w:rsidRPr="00D96D16">
        <w:rPr>
          <w:rFonts w:ascii="Times New Roman" w:hAnsi="Times New Roman" w:cs="Times New Roman"/>
          <w:b/>
          <w:bCs/>
          <w:color w:val="FF0000"/>
          <w:sz w:val="40"/>
          <w:szCs w:val="40"/>
        </w:rPr>
        <w:t>purchase amount</w:t>
      </w:r>
      <w:r w:rsidRPr="00D96D16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from customer collection according to their address </w:t>
      </w:r>
      <w:proofErr w:type="gramStart"/>
      <w:r w:rsidRPr="00D96D16">
        <w:rPr>
          <w:rFonts w:ascii="Times New Roman" w:hAnsi="Times New Roman" w:cs="Times New Roman"/>
          <w:b/>
          <w:bCs/>
          <w:color w:val="FF0000"/>
          <w:sz w:val="40"/>
          <w:szCs w:val="40"/>
        </w:rPr>
        <w:t>i.e.</w:t>
      </w:r>
      <w:proofErr w:type="gramEnd"/>
      <w:r w:rsidRPr="00D96D16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address wise.</w:t>
      </w:r>
    </w:p>
    <w:p w14:paraId="107B652C" w14:textId="14C13F1A" w:rsidR="00680135" w:rsidRPr="00D96D16" w:rsidRDefault="005A241B" w:rsidP="008801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D96D16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Find the total amount from account collection according to mode of operation. </w:t>
      </w:r>
      <w:proofErr w:type="gramStart"/>
      <w:r w:rsidRPr="00D96D16">
        <w:rPr>
          <w:rFonts w:ascii="Times New Roman" w:hAnsi="Times New Roman" w:cs="Times New Roman"/>
          <w:b/>
          <w:bCs/>
          <w:color w:val="FF0000"/>
          <w:sz w:val="40"/>
          <w:szCs w:val="40"/>
        </w:rPr>
        <w:t>i.e.</w:t>
      </w:r>
      <w:proofErr w:type="gramEnd"/>
      <w:r w:rsidRPr="00D96D16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total amount should be displayed for ‘single mode’ and total amount needs to be displayed for ‘joint mode’. </w:t>
      </w:r>
    </w:p>
    <w:p w14:paraId="549E73C1" w14:textId="42EFDA12" w:rsidR="00851A10" w:rsidRPr="00D96D16" w:rsidRDefault="00851A10" w:rsidP="008801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D96D16">
        <w:rPr>
          <w:rFonts w:ascii="Times New Roman" w:hAnsi="Times New Roman" w:cs="Times New Roman"/>
          <w:b/>
          <w:bCs/>
          <w:color w:val="FF0000"/>
          <w:sz w:val="40"/>
          <w:szCs w:val="40"/>
        </w:rPr>
        <w:lastRenderedPageBreak/>
        <w:t xml:space="preserve">Find the total of </w:t>
      </w:r>
      <w:r w:rsidR="00174341" w:rsidRPr="00D96D16">
        <w:rPr>
          <w:rFonts w:ascii="Times New Roman" w:hAnsi="Times New Roman" w:cs="Times New Roman"/>
          <w:b/>
          <w:bCs/>
          <w:color w:val="FF0000"/>
          <w:sz w:val="40"/>
          <w:szCs w:val="40"/>
        </w:rPr>
        <w:t>salary field of an employee.</w:t>
      </w:r>
    </w:p>
    <w:p w14:paraId="068DC62D" w14:textId="190EF86C" w:rsidR="00174341" w:rsidRPr="00D96D16" w:rsidRDefault="00174341" w:rsidP="008801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D96D16">
        <w:rPr>
          <w:rFonts w:ascii="Times New Roman" w:hAnsi="Times New Roman" w:cs="Times New Roman"/>
          <w:b/>
          <w:bCs/>
          <w:color w:val="FF0000"/>
          <w:sz w:val="40"/>
          <w:szCs w:val="40"/>
        </w:rPr>
        <w:t>Find the average salary of an employee.</w:t>
      </w:r>
    </w:p>
    <w:p w14:paraId="6E5CF40A" w14:textId="3E0AA3ED" w:rsidR="00174341" w:rsidRPr="00D96D16" w:rsidRDefault="0058053A" w:rsidP="008801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D96D16">
        <w:rPr>
          <w:rFonts w:ascii="Times New Roman" w:hAnsi="Times New Roman" w:cs="Times New Roman"/>
          <w:b/>
          <w:bCs/>
          <w:color w:val="FF0000"/>
          <w:sz w:val="40"/>
          <w:szCs w:val="40"/>
        </w:rPr>
        <w:t>Find the minimum and maximum amount of account collection. (</w:t>
      </w:r>
      <w:proofErr w:type="gramStart"/>
      <w:r w:rsidRPr="00D96D16">
        <w:rPr>
          <w:rFonts w:ascii="Times New Roman" w:hAnsi="Times New Roman" w:cs="Times New Roman"/>
          <w:b/>
          <w:bCs/>
          <w:color w:val="FF0000"/>
          <w:sz w:val="40"/>
          <w:szCs w:val="40"/>
        </w:rPr>
        <w:t>two</w:t>
      </w:r>
      <w:proofErr w:type="gramEnd"/>
      <w:r w:rsidRPr="00D96D16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separate queries have to be formed.)</w:t>
      </w:r>
    </w:p>
    <w:p w14:paraId="090B0D72" w14:textId="474F604F" w:rsidR="001347D2" w:rsidRPr="00281465" w:rsidRDefault="001347D2" w:rsidP="001347D2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281465">
        <w:rPr>
          <w:rFonts w:ascii="Times New Roman" w:hAnsi="Times New Roman" w:cs="Times New Roman"/>
          <w:b/>
          <w:bCs/>
          <w:color w:val="FF0000"/>
          <w:sz w:val="40"/>
          <w:szCs w:val="40"/>
        </w:rPr>
        <w:t>Find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1465">
        <w:rPr>
          <w:rFonts w:ascii="Times New Roman" w:hAnsi="Times New Roman" w:cs="Times New Roman"/>
          <w:b/>
          <w:bCs/>
          <w:color w:val="FF0000"/>
          <w:sz w:val="40"/>
          <w:szCs w:val="40"/>
        </w:rPr>
        <w:t>the minimum and maximum amount of account collection. (in one query)</w:t>
      </w:r>
    </w:p>
    <w:p w14:paraId="78FC7844" w14:textId="089EC756" w:rsidR="004D3F3C" w:rsidRDefault="004D3F3C" w:rsidP="001347D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1E0D1" w14:textId="0F2203B3" w:rsidR="004D3F3C" w:rsidRDefault="00B1519F" w:rsidP="001347D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769B58" w14:textId="035D5B39" w:rsidR="002E141C" w:rsidRPr="001D1DEB" w:rsidRDefault="004D3F3C" w:rsidP="001D1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>Display first and last document from account master on the basis of account type.</w:t>
      </w:r>
    </w:p>
    <w:p w14:paraId="0674857E" w14:textId="4EE46EAC" w:rsidR="004D3F3C" w:rsidRPr="00F349A4" w:rsidRDefault="004D3F3C" w:rsidP="004D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Add a new field </w:t>
      </w:r>
      <w:proofErr w:type="spellStart"/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>no_resource_occupied</w:t>
      </w:r>
      <w:proofErr w:type="spellEnd"/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into employee master where the salary is greater than 25000.</w:t>
      </w:r>
    </w:p>
    <w:p w14:paraId="1C7466E5" w14:textId="613AC731" w:rsidR="004D3F3C" w:rsidRPr="00F349A4" w:rsidRDefault="005C3A2E" w:rsidP="004D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Add the new field </w:t>
      </w:r>
      <w:proofErr w:type="spellStart"/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>no_of_customers</w:t>
      </w:r>
      <w:proofErr w:type="spellEnd"/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to each document in </w:t>
      </w:r>
      <w:proofErr w:type="spellStart"/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>branch_master</w:t>
      </w:r>
      <w:proofErr w:type="spellEnd"/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>.</w:t>
      </w:r>
    </w:p>
    <w:p w14:paraId="26F89E49" w14:textId="703409D6" w:rsidR="005C3A2E" w:rsidRPr="00F349A4" w:rsidRDefault="006B51F1" w:rsidP="004D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Add 1000 INR to salary of </w:t>
      </w:r>
      <w:r w:rsidR="0069031F"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>every employee in organization.</w:t>
      </w:r>
    </w:p>
    <w:p w14:paraId="176A54B3" w14:textId="7F97C062" w:rsidR="0069031F" w:rsidRPr="00F349A4" w:rsidRDefault="0069031F" w:rsidP="004D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>Add 5000 INR to salary of only those employees where designation is QA.</w:t>
      </w:r>
    </w:p>
    <w:p w14:paraId="098D3DF1" w14:textId="0684B013" w:rsidR="0069031F" w:rsidRPr="00F349A4" w:rsidRDefault="0069031F" w:rsidP="004D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Decrease debt of 5000 for </w:t>
      </w:r>
      <w:proofErr w:type="spellStart"/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>paldi</w:t>
      </w:r>
      <w:proofErr w:type="spellEnd"/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branch in branch master table.</w:t>
      </w:r>
    </w:p>
    <w:p w14:paraId="2B6379FB" w14:textId="73BA7D1A" w:rsidR="00CC7B7D" w:rsidRPr="00F349A4" w:rsidRDefault="00CC7B7D" w:rsidP="004D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Add a new field </w:t>
      </w:r>
      <w:proofErr w:type="spellStart"/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>query_solved</w:t>
      </w:r>
      <w:proofErr w:type="spellEnd"/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in employee master.</w:t>
      </w:r>
    </w:p>
    <w:p w14:paraId="545E40A3" w14:textId="2AE8B928" w:rsidR="00CC7B7D" w:rsidRPr="00F349A4" w:rsidRDefault="00CC7B7D" w:rsidP="004D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Remove the filed – </w:t>
      </w:r>
      <w:proofErr w:type="spellStart"/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>query_solved</w:t>
      </w:r>
      <w:proofErr w:type="spellEnd"/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from employee master.</w:t>
      </w:r>
    </w:p>
    <w:p w14:paraId="3D140068" w14:textId="72F9718A" w:rsidR="00930A21" w:rsidRPr="00F349A4" w:rsidRDefault="00930A21" w:rsidP="004D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349A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Multiply salary of an employee to 0.5 where designation is business analyst. </w:t>
      </w:r>
    </w:p>
    <w:p w14:paraId="6685B33E" w14:textId="1BD8746F" w:rsidR="003763AE" w:rsidRPr="009E312C" w:rsidRDefault="007C0079" w:rsidP="004D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Create the following collection – inventory and insert the following two documents:</w:t>
      </w:r>
    </w:p>
    <w:p w14:paraId="59F78EA1" w14:textId="0975AE91" w:rsidR="007C0079" w:rsidRPr="009E312C" w:rsidRDefault="007C0079" w:rsidP="007C007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(</w:t>
      </w:r>
      <w:proofErr w:type="spell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name</w:t>
      </w:r>
      <w:proofErr w:type="gram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:”craft</w:t>
      </w:r>
      <w:proofErr w:type="spellEnd"/>
      <w:proofErr w:type="gramEnd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paper”, </w:t>
      </w:r>
      <w:proofErr w:type="spell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color</w:t>
      </w:r>
      <w:proofErr w:type="spellEnd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(</w:t>
      </w:r>
      <w:proofErr w:type="spell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red,silver,pink,blue</w:t>
      </w:r>
      <w:proofErr w:type="spellEnd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)</w:t>
      </w:r>
    </w:p>
    <w:p w14:paraId="2E72F516" w14:textId="5CDB8B8F" w:rsidR="007C0079" w:rsidRPr="009E312C" w:rsidRDefault="007C0079" w:rsidP="007C007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(name</w:t>
      </w:r>
      <w:proofErr w:type="gram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: ”crayons</w:t>
      </w:r>
      <w:proofErr w:type="gramEnd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”, </w:t>
      </w:r>
      <w:proofErr w:type="spell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color</w:t>
      </w:r>
      <w:proofErr w:type="spellEnd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(</w:t>
      </w:r>
      <w:proofErr w:type="spell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red,green,silver,gloden,black</w:t>
      </w:r>
      <w:proofErr w:type="spellEnd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)</w:t>
      </w:r>
    </w:p>
    <w:p w14:paraId="3AEAADE3" w14:textId="4991BA7E" w:rsidR="007C0079" w:rsidRPr="009E312C" w:rsidRDefault="007C0079" w:rsidP="004D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lastRenderedPageBreak/>
        <w:t xml:space="preserve">Insert a new </w:t>
      </w:r>
      <w:proofErr w:type="spell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color</w:t>
      </w:r>
      <w:proofErr w:type="spellEnd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– ‘green’ for craft paper. (</w:t>
      </w:r>
      <w:proofErr w:type="gram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insert</w:t>
      </w:r>
      <w:proofErr w:type="gramEnd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a new element into existing array)</w:t>
      </w:r>
    </w:p>
    <w:p w14:paraId="76AC5181" w14:textId="0A57B84A" w:rsidR="007C0079" w:rsidRPr="009E312C" w:rsidRDefault="007C0079" w:rsidP="004D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Insert two new </w:t>
      </w:r>
      <w:proofErr w:type="spell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colors</w:t>
      </w:r>
      <w:proofErr w:type="spellEnd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– ‘yellow’ and ‘blue’ for crayons. </w:t>
      </w:r>
    </w:p>
    <w:p w14:paraId="6245A79A" w14:textId="5ED842B4" w:rsidR="007C0079" w:rsidRPr="009E312C" w:rsidRDefault="007C0079" w:rsidP="004D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Try to insert the red </w:t>
      </w:r>
      <w:proofErr w:type="spell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color</w:t>
      </w:r>
      <w:proofErr w:type="spellEnd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for the craft paper. It should be inserted as the </w:t>
      </w:r>
      <w:proofErr w:type="spell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color</w:t>
      </w:r>
      <w:proofErr w:type="spellEnd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is already there. (</w:t>
      </w:r>
      <w:proofErr w:type="gram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use</w:t>
      </w:r>
      <w:proofErr w:type="gramEnd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suitable operator)</w:t>
      </w:r>
    </w:p>
    <w:p w14:paraId="2983DC38" w14:textId="1D28DC32" w:rsidR="007C0079" w:rsidRDefault="00550709" w:rsidP="004D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Add a new filed </w:t>
      </w:r>
      <w:proofErr w:type="spell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Branch_Status</w:t>
      </w:r>
      <w:proofErr w:type="spellEnd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into branch master for all documents with default </w:t>
      </w:r>
      <w:r w:rsidR="008C4778"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value ‘</w:t>
      </w:r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open’. </w:t>
      </w:r>
    </w:p>
    <w:p w14:paraId="439425CF" w14:textId="77777777" w:rsidR="009E312C" w:rsidRPr="009E312C" w:rsidRDefault="009E312C" w:rsidP="009E312C">
      <w:pPr>
        <w:pStyle w:val="ListParagraph"/>
        <w:ind w:left="1080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2FE2B92A" w14:textId="32622171" w:rsidR="00F5600E" w:rsidRPr="009E312C" w:rsidRDefault="008C4778" w:rsidP="004D3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Make the following changes into employee master.</w:t>
      </w:r>
    </w:p>
    <w:p w14:paraId="79A9B4E1" w14:textId="5CDF0D88" w:rsidR="008C4778" w:rsidRPr="009E312C" w:rsidRDefault="008C4778" w:rsidP="008C477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Change the filed name </w:t>
      </w:r>
      <w:proofErr w:type="spell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Product_Name</w:t>
      </w:r>
      <w:proofErr w:type="spellEnd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to </w:t>
      </w:r>
      <w:proofErr w:type="spell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System_name</w:t>
      </w:r>
      <w:proofErr w:type="spellEnd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for all documents wherever applicable. </w:t>
      </w:r>
    </w:p>
    <w:p w14:paraId="0C88C993" w14:textId="1B68FE19" w:rsidR="00D71A7A" w:rsidRPr="009E312C" w:rsidRDefault="009C2AD2" w:rsidP="009E312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Change the filed name </w:t>
      </w:r>
      <w:proofErr w:type="spell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skill_area</w:t>
      </w:r>
      <w:proofErr w:type="spellEnd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to Expertise where the name of the employee is </w:t>
      </w:r>
      <w:proofErr w:type="spellStart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mita</w:t>
      </w:r>
      <w:proofErr w:type="spellEnd"/>
      <w:r w:rsidRPr="009E312C">
        <w:rPr>
          <w:rFonts w:ascii="Times New Roman" w:hAnsi="Times New Roman" w:cs="Times New Roman"/>
          <w:b/>
          <w:bCs/>
          <w:color w:val="7030A0"/>
          <w:sz w:val="32"/>
          <w:szCs w:val="32"/>
        </w:rPr>
        <w:t>.</w:t>
      </w:r>
    </w:p>
    <w:sectPr w:rsidR="00D71A7A" w:rsidRPr="009E312C" w:rsidSect="00A77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5262"/>
    <w:multiLevelType w:val="hybridMultilevel"/>
    <w:tmpl w:val="C218A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76FFB"/>
    <w:multiLevelType w:val="hybridMultilevel"/>
    <w:tmpl w:val="826A9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15F30"/>
    <w:multiLevelType w:val="hybridMultilevel"/>
    <w:tmpl w:val="47A04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096B"/>
    <w:multiLevelType w:val="hybridMultilevel"/>
    <w:tmpl w:val="0A62D256"/>
    <w:lvl w:ilvl="0" w:tplc="0E32F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C11A4C"/>
    <w:multiLevelType w:val="hybridMultilevel"/>
    <w:tmpl w:val="43684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141D0"/>
    <w:multiLevelType w:val="hybridMultilevel"/>
    <w:tmpl w:val="36907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348AB"/>
    <w:multiLevelType w:val="hybridMultilevel"/>
    <w:tmpl w:val="DEB66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12E82"/>
    <w:multiLevelType w:val="hybridMultilevel"/>
    <w:tmpl w:val="D234ABDC"/>
    <w:lvl w:ilvl="0" w:tplc="09BA6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D76DD8"/>
    <w:multiLevelType w:val="hybridMultilevel"/>
    <w:tmpl w:val="9C2CBE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001252">
    <w:abstractNumId w:val="8"/>
  </w:num>
  <w:num w:numId="2" w16cid:durableId="652569123">
    <w:abstractNumId w:val="5"/>
  </w:num>
  <w:num w:numId="3" w16cid:durableId="805204384">
    <w:abstractNumId w:val="6"/>
  </w:num>
  <w:num w:numId="4" w16cid:durableId="672562141">
    <w:abstractNumId w:val="3"/>
  </w:num>
  <w:num w:numId="5" w16cid:durableId="1678070897">
    <w:abstractNumId w:val="0"/>
  </w:num>
  <w:num w:numId="6" w16cid:durableId="1819688546">
    <w:abstractNumId w:val="7"/>
  </w:num>
  <w:num w:numId="7" w16cid:durableId="325283058">
    <w:abstractNumId w:val="2"/>
  </w:num>
  <w:num w:numId="8" w16cid:durableId="1928148324">
    <w:abstractNumId w:val="1"/>
  </w:num>
  <w:num w:numId="9" w16cid:durableId="503788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E7"/>
    <w:rsid w:val="000056BB"/>
    <w:rsid w:val="0004689A"/>
    <w:rsid w:val="00064FFC"/>
    <w:rsid w:val="00073326"/>
    <w:rsid w:val="000756C8"/>
    <w:rsid w:val="000E2DBC"/>
    <w:rsid w:val="000E456A"/>
    <w:rsid w:val="000F009C"/>
    <w:rsid w:val="000F3D8A"/>
    <w:rsid w:val="001347D2"/>
    <w:rsid w:val="00174341"/>
    <w:rsid w:val="00187A2D"/>
    <w:rsid w:val="001C44CF"/>
    <w:rsid w:val="001D1DEB"/>
    <w:rsid w:val="001E4CFA"/>
    <w:rsid w:val="00281465"/>
    <w:rsid w:val="0028218F"/>
    <w:rsid w:val="002858DB"/>
    <w:rsid w:val="00291432"/>
    <w:rsid w:val="00296040"/>
    <w:rsid w:val="002C2BD9"/>
    <w:rsid w:val="002E141C"/>
    <w:rsid w:val="002F05F3"/>
    <w:rsid w:val="003040B7"/>
    <w:rsid w:val="00373371"/>
    <w:rsid w:val="003763AE"/>
    <w:rsid w:val="003B105B"/>
    <w:rsid w:val="003C0031"/>
    <w:rsid w:val="0041774A"/>
    <w:rsid w:val="0043367B"/>
    <w:rsid w:val="004359E2"/>
    <w:rsid w:val="0043681D"/>
    <w:rsid w:val="0044085B"/>
    <w:rsid w:val="004B3F50"/>
    <w:rsid w:val="004C60DE"/>
    <w:rsid w:val="004D3F3C"/>
    <w:rsid w:val="004F5883"/>
    <w:rsid w:val="00520A20"/>
    <w:rsid w:val="00550709"/>
    <w:rsid w:val="00550C25"/>
    <w:rsid w:val="0058053A"/>
    <w:rsid w:val="005A241B"/>
    <w:rsid w:val="005C3A2E"/>
    <w:rsid w:val="005F183C"/>
    <w:rsid w:val="006011C4"/>
    <w:rsid w:val="00632CFE"/>
    <w:rsid w:val="006403FC"/>
    <w:rsid w:val="00650946"/>
    <w:rsid w:val="00680135"/>
    <w:rsid w:val="0069031F"/>
    <w:rsid w:val="006B51F1"/>
    <w:rsid w:val="00735227"/>
    <w:rsid w:val="00770131"/>
    <w:rsid w:val="007769AA"/>
    <w:rsid w:val="007C0079"/>
    <w:rsid w:val="007F6DF5"/>
    <w:rsid w:val="008164CE"/>
    <w:rsid w:val="00834C86"/>
    <w:rsid w:val="00851A10"/>
    <w:rsid w:val="00865977"/>
    <w:rsid w:val="00880108"/>
    <w:rsid w:val="008A030B"/>
    <w:rsid w:val="008A0D7D"/>
    <w:rsid w:val="008A30E2"/>
    <w:rsid w:val="008A7B51"/>
    <w:rsid w:val="008B3692"/>
    <w:rsid w:val="008C4778"/>
    <w:rsid w:val="008E1666"/>
    <w:rsid w:val="008F4675"/>
    <w:rsid w:val="008F49E7"/>
    <w:rsid w:val="00903609"/>
    <w:rsid w:val="00930A21"/>
    <w:rsid w:val="009313FD"/>
    <w:rsid w:val="009318C1"/>
    <w:rsid w:val="00945721"/>
    <w:rsid w:val="00961E22"/>
    <w:rsid w:val="00966F62"/>
    <w:rsid w:val="00994865"/>
    <w:rsid w:val="009A2B74"/>
    <w:rsid w:val="009C2AD2"/>
    <w:rsid w:val="009C563A"/>
    <w:rsid w:val="009E312C"/>
    <w:rsid w:val="00A33D60"/>
    <w:rsid w:val="00A51375"/>
    <w:rsid w:val="00A71C2C"/>
    <w:rsid w:val="00A77A6F"/>
    <w:rsid w:val="00A92A1A"/>
    <w:rsid w:val="00B055B9"/>
    <w:rsid w:val="00B1519F"/>
    <w:rsid w:val="00B31761"/>
    <w:rsid w:val="00B95831"/>
    <w:rsid w:val="00B96716"/>
    <w:rsid w:val="00BA04FB"/>
    <w:rsid w:val="00C011A0"/>
    <w:rsid w:val="00C17224"/>
    <w:rsid w:val="00C76AED"/>
    <w:rsid w:val="00C97A7F"/>
    <w:rsid w:val="00CA610E"/>
    <w:rsid w:val="00CC7B7D"/>
    <w:rsid w:val="00CF6784"/>
    <w:rsid w:val="00D23C7A"/>
    <w:rsid w:val="00D3089C"/>
    <w:rsid w:val="00D71A7A"/>
    <w:rsid w:val="00D74052"/>
    <w:rsid w:val="00D96D16"/>
    <w:rsid w:val="00D97181"/>
    <w:rsid w:val="00DE4744"/>
    <w:rsid w:val="00DE6316"/>
    <w:rsid w:val="00DF669E"/>
    <w:rsid w:val="00E13756"/>
    <w:rsid w:val="00E26655"/>
    <w:rsid w:val="00E379BF"/>
    <w:rsid w:val="00E415F4"/>
    <w:rsid w:val="00E63480"/>
    <w:rsid w:val="00EA2439"/>
    <w:rsid w:val="00EB2B17"/>
    <w:rsid w:val="00ED678A"/>
    <w:rsid w:val="00EF61FF"/>
    <w:rsid w:val="00F349A4"/>
    <w:rsid w:val="00F5600E"/>
    <w:rsid w:val="00F62AF5"/>
    <w:rsid w:val="00F835C4"/>
    <w:rsid w:val="00F83C93"/>
    <w:rsid w:val="00FF1CCF"/>
    <w:rsid w:val="00FF4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6E8C"/>
  <w15:docId w15:val="{BD9B863D-F3AB-48FF-B8AD-6FADC69D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9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</dc:creator>
  <cp:keywords/>
  <dc:description/>
  <cp:lastModifiedBy>Kalyani Darshita</cp:lastModifiedBy>
  <cp:revision>3</cp:revision>
  <cp:lastPrinted>2020-07-25T06:39:00Z</cp:lastPrinted>
  <dcterms:created xsi:type="dcterms:W3CDTF">2023-09-26T07:18:00Z</dcterms:created>
  <dcterms:modified xsi:type="dcterms:W3CDTF">2023-09-26T07:20:00Z</dcterms:modified>
</cp:coreProperties>
</file>