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3E3BC" w14:textId="77777777" w:rsidR="003066E8" w:rsidRDefault="00000000">
      <w:pPr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APPENDIX B</w:t>
      </w:r>
    </w:p>
    <w:p w14:paraId="1CE4708D" w14:textId="77777777" w:rsidR="003066E8" w:rsidRDefault="003066E8">
      <w:pPr>
        <w:jc w:val="center"/>
        <w:rPr>
          <w:b/>
          <w:sz w:val="32"/>
          <w:szCs w:val="32"/>
          <w:lang w:val="en-US"/>
        </w:rPr>
      </w:pPr>
    </w:p>
    <w:p w14:paraId="02BE8F1E" w14:textId="77777777" w:rsidR="003066E8" w:rsidRDefault="00000000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State of Practice of {domain} Software</w:t>
      </w:r>
    </w:p>
    <w:p w14:paraId="062B633A" w14:textId="77777777" w:rsidR="003066E8" w:rsidRDefault="003066E8">
      <w:pPr>
        <w:jc w:val="center"/>
        <w:rPr>
          <w:b/>
          <w:sz w:val="32"/>
          <w:szCs w:val="32"/>
          <w:lang w:val="en-US"/>
        </w:rPr>
      </w:pPr>
    </w:p>
    <w:p w14:paraId="498A4E49" w14:textId="77777777" w:rsidR="003066E8" w:rsidRDefault="003066E8">
      <w:pPr>
        <w:jc w:val="center"/>
        <w:rPr>
          <w:b/>
          <w:sz w:val="32"/>
          <w:szCs w:val="32"/>
          <w:lang w:val="en-US"/>
        </w:rPr>
      </w:pPr>
    </w:p>
    <w:p w14:paraId="59EA126C" w14:textId="77777777" w:rsidR="003066E8" w:rsidRDefault="00000000">
      <w:pPr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 xml:space="preserve">RESEARCHER’S LOG FOR  </w:t>
      </w:r>
    </w:p>
    <w:p w14:paraId="03D19327" w14:textId="77777777" w:rsidR="003066E8" w:rsidRDefault="00000000">
      <w:pPr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 xml:space="preserve">RECORDING VERBAL CONSENT </w:t>
      </w:r>
    </w:p>
    <w:p w14:paraId="1A06F173" w14:textId="77777777" w:rsidR="003066E8" w:rsidRDefault="003066E8">
      <w:pPr>
        <w:jc w:val="center"/>
        <w:rPr>
          <w:sz w:val="20"/>
          <w:szCs w:val="20"/>
          <w:lang w:val="en-US"/>
        </w:rPr>
      </w:pPr>
    </w:p>
    <w:tbl>
      <w:tblPr>
        <w:tblW w:w="9468" w:type="dxa"/>
        <w:tblLayout w:type="fixed"/>
        <w:tblLook w:val="01E0" w:firstRow="1" w:lastRow="1" w:firstColumn="1" w:lastColumn="1" w:noHBand="0" w:noVBand="0"/>
      </w:tblPr>
      <w:tblGrid>
        <w:gridCol w:w="1642"/>
        <w:gridCol w:w="1511"/>
        <w:gridCol w:w="1511"/>
        <w:gridCol w:w="1510"/>
        <w:gridCol w:w="1510"/>
        <w:gridCol w:w="1784"/>
      </w:tblGrid>
      <w:tr w:rsidR="003066E8" w14:paraId="79B3396D" w14:textId="77777777">
        <w:trPr>
          <w:trHeight w:val="360"/>
        </w:trPr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77AF" w14:textId="77777777" w:rsidR="003066E8" w:rsidRDefault="00000000">
            <w:pPr>
              <w:widowControl w:val="0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Participant’s</w:t>
            </w:r>
          </w:p>
          <w:p w14:paraId="4421432D" w14:textId="77777777" w:rsidR="003066E8" w:rsidRDefault="00000000">
            <w:pPr>
              <w:widowControl w:val="0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Name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1ADD94" w14:textId="77777777" w:rsidR="003066E8" w:rsidRDefault="00000000">
            <w:pPr>
              <w:widowControl w:val="0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Consent To Be Interviewed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B35480" w14:textId="77777777" w:rsidR="003066E8" w:rsidRDefault="00000000">
            <w:pPr>
              <w:widowControl w:val="0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Consent to Audio Recording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BD9541" w14:textId="77777777" w:rsidR="003066E8" w:rsidRDefault="00000000">
            <w:pPr>
              <w:widowControl w:val="0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Receive a Copy of Study Results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3C7E3" w14:textId="77777777" w:rsidR="003066E8" w:rsidRDefault="00000000">
            <w:pPr>
              <w:widowControl w:val="0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Where to Send Study Results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8312C" w14:textId="77777777" w:rsidR="003066E8" w:rsidRDefault="00000000">
            <w:pPr>
              <w:widowControl w:val="0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Date:</w:t>
            </w:r>
          </w:p>
        </w:tc>
      </w:tr>
      <w:tr w:rsidR="003066E8" w14:paraId="44BFA69F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EFFA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91DF6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4BF3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97CB4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AAF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4DFEE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3D61D300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80798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F7FFE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21F94C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65960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4876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ACB9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21149FD5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86AC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566FC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0BD4D4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F09C30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4A8BE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A498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4C7B1679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480B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0B2AF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7B7BC7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48507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4CB64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B7818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658692E8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9ED0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A82EC4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16F8A1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4D3A1E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B4D8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998C4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761BF534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ECA49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6343F7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330E5B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BA98AC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FA946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D8B0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2F0C327F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ACA1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46E9E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58AB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618299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DF5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378C0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76A64511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9F65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6B8CD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07FBC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5253D0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2296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9AE09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39F8CBAC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4870C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DCA87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3F577C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0C23F6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C6E21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9D90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759A7D13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A5A4E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572D7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D78F55E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69F2A4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E28BC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A61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56889CAA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D3A3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70050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7EF48E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78B8D6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7CDF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68AD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08985284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F01B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20DEA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D09C5F1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FB8744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117F0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04308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1BA2F0D6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245C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5CBDF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F157B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BE17C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27458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6525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7A00F5DE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E11E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02257C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64D9F8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0AC35B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53FB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B3304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4D8B4300" w14:textId="77777777"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5488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1D094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FA1AF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E99A0B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7A52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7F7D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49EC1BD3" w14:textId="77777777"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63FAC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0915A02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1DAE8709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</w:tcBorders>
          </w:tcPr>
          <w:p w14:paraId="4B7F2FF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4249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ECF87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0406B049" w14:textId="77777777"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46D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134D9F9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23F0FBCB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</w:tcBorders>
          </w:tcPr>
          <w:p w14:paraId="6EF8563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1448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F4F01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3E69749E" w14:textId="77777777"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5889C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5C7682F7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498B23B5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</w:tcBorders>
          </w:tcPr>
          <w:p w14:paraId="79E5B8C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DDAC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8260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7FA350F0" w14:textId="77777777"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B9FC5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491D489E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0377BF9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</w:tcBorders>
          </w:tcPr>
          <w:p w14:paraId="23FD2CA4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658E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9C00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2C2896C7" w14:textId="77777777"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4F616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37416DCE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641E3A1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</w:tcBorders>
          </w:tcPr>
          <w:p w14:paraId="76A6B441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E1B25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44C1B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11898657" w14:textId="77777777"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D2A82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5BC48B60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1E23CD06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</w:tcBorders>
          </w:tcPr>
          <w:p w14:paraId="5E7D2F47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974E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83D04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010719F7" w14:textId="77777777"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380C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0FA170C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3F7115A8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</w:tcBorders>
          </w:tcPr>
          <w:p w14:paraId="705895CF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826DB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74E6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0F5B45B5" w14:textId="77777777"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BBEB9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0E507635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3FD39AAB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</w:tcBorders>
          </w:tcPr>
          <w:p w14:paraId="33E17849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068CD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69F9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3066E8" w14:paraId="140FAC7C" w14:textId="77777777"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DF8D6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508FF98A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1" w:type="dxa"/>
            <w:tcBorders>
              <w:left w:val="single" w:sz="4" w:space="0" w:color="000000"/>
              <w:bottom w:val="single" w:sz="4" w:space="0" w:color="000000"/>
            </w:tcBorders>
          </w:tcPr>
          <w:p w14:paraId="3E650E21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</w:tcBorders>
          </w:tcPr>
          <w:p w14:paraId="45DBF083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6BA57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772E6" w14:textId="77777777" w:rsidR="003066E8" w:rsidRDefault="003066E8">
            <w:pPr>
              <w:widowControl w:val="0"/>
              <w:jc w:val="center"/>
              <w:rPr>
                <w:sz w:val="28"/>
                <w:szCs w:val="28"/>
                <w:lang w:val="en-US"/>
              </w:rPr>
            </w:pPr>
          </w:p>
        </w:tc>
      </w:tr>
    </w:tbl>
    <w:p w14:paraId="3858DD1A" w14:textId="77777777" w:rsidR="003066E8" w:rsidRDefault="003066E8">
      <w:pPr>
        <w:jc w:val="center"/>
        <w:rPr>
          <w:sz w:val="28"/>
          <w:szCs w:val="28"/>
          <w:lang w:val="en-US"/>
        </w:rPr>
      </w:pPr>
    </w:p>
    <w:p w14:paraId="4426EFEF" w14:textId="77777777" w:rsidR="003066E8" w:rsidRDefault="003066E8">
      <w:pPr>
        <w:jc w:val="center"/>
        <w:rPr>
          <w:sz w:val="28"/>
          <w:szCs w:val="28"/>
          <w:lang w:val="en-US"/>
        </w:rPr>
      </w:pPr>
    </w:p>
    <w:p w14:paraId="24CF7439" w14:textId="77777777" w:rsidR="003066E8" w:rsidRDefault="003066E8">
      <w:pPr>
        <w:jc w:val="center"/>
        <w:rPr>
          <w:sz w:val="28"/>
          <w:szCs w:val="28"/>
          <w:lang w:val="en-US"/>
        </w:rPr>
      </w:pPr>
    </w:p>
    <w:sectPr w:rsidR="003066E8">
      <w:footerReference w:type="default" r:id="rId6"/>
      <w:pgSz w:w="12240" w:h="15840"/>
      <w:pgMar w:top="1440" w:right="1800" w:bottom="1440" w:left="1800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9E8AE" w14:textId="77777777" w:rsidR="00E0359E" w:rsidRDefault="00E0359E">
      <w:r>
        <w:separator/>
      </w:r>
    </w:p>
  </w:endnote>
  <w:endnote w:type="continuationSeparator" w:id="0">
    <w:p w14:paraId="3A5C8E30" w14:textId="77777777" w:rsidR="00E0359E" w:rsidRDefault="00E035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064CA" w14:textId="3C9BF81D" w:rsidR="003066E8" w:rsidRDefault="00000000">
    <w:pPr>
      <w:pStyle w:val="Footer"/>
    </w:pPr>
    <w:r>
      <w:rPr>
        <w:i/>
        <w:sz w:val="20"/>
        <w:szCs w:val="20"/>
        <w:lang w:val="en-US"/>
      </w:rPr>
      <w:t xml:space="preserve">______________________________________________________________________________________ Appendix </w:t>
    </w:r>
    <w:proofErr w:type="gramStart"/>
    <w:r>
      <w:rPr>
        <w:i/>
        <w:sz w:val="20"/>
        <w:szCs w:val="20"/>
        <w:lang w:val="en-US"/>
      </w:rPr>
      <w:t>B  Verbal</w:t>
    </w:r>
    <w:proofErr w:type="gramEnd"/>
    <w:r>
      <w:rPr>
        <w:i/>
        <w:sz w:val="20"/>
        <w:szCs w:val="20"/>
        <w:lang w:val="en-US"/>
      </w:rPr>
      <w:t xml:space="preserve"> Consent Log                                                                         </w:t>
    </w:r>
    <w:r w:rsidR="001E7799">
      <w:rPr>
        <w:i/>
        <w:sz w:val="20"/>
        <w:szCs w:val="20"/>
        <w:lang w:val="en-US"/>
      </w:rPr>
      <w:tab/>
    </w:r>
    <w:r>
      <w:rPr>
        <w:i/>
        <w:sz w:val="20"/>
        <w:szCs w:val="20"/>
        <w:lang w:val="en-US"/>
      </w:rPr>
      <w:t xml:space="preserve">Page </w:t>
    </w:r>
    <w:r>
      <w:rPr>
        <w:i/>
        <w:sz w:val="20"/>
        <w:szCs w:val="20"/>
        <w:lang w:val="en-US"/>
      </w:rPr>
      <w:fldChar w:fldCharType="begin"/>
    </w:r>
    <w:r>
      <w:rPr>
        <w:i/>
        <w:sz w:val="20"/>
        <w:szCs w:val="20"/>
        <w:lang w:val="en-US"/>
      </w:rPr>
      <w:instrText>PAGE</w:instrText>
    </w:r>
    <w:r>
      <w:rPr>
        <w:i/>
        <w:sz w:val="20"/>
        <w:szCs w:val="20"/>
        <w:lang w:val="en-US"/>
      </w:rPr>
      <w:fldChar w:fldCharType="separate"/>
    </w:r>
    <w:r>
      <w:rPr>
        <w:i/>
        <w:sz w:val="20"/>
        <w:szCs w:val="20"/>
        <w:lang w:val="en-US"/>
      </w:rPr>
      <w:t>1</w:t>
    </w:r>
    <w:r>
      <w:rPr>
        <w:i/>
        <w:sz w:val="20"/>
        <w:szCs w:val="20"/>
        <w:lang w:val="en-US"/>
      </w:rPr>
      <w:fldChar w:fldCharType="end"/>
    </w:r>
    <w:r>
      <w:rPr>
        <w:i/>
        <w:sz w:val="20"/>
        <w:szCs w:val="20"/>
        <w:lang w:val="en-US"/>
      </w:rPr>
      <w:t xml:space="preserve"> of </w:t>
    </w:r>
    <w:r>
      <w:rPr>
        <w:i/>
        <w:sz w:val="20"/>
        <w:szCs w:val="20"/>
        <w:lang w:val="en-US"/>
      </w:rPr>
      <w:fldChar w:fldCharType="begin"/>
    </w:r>
    <w:r>
      <w:rPr>
        <w:i/>
        <w:sz w:val="20"/>
        <w:szCs w:val="20"/>
        <w:lang w:val="en-US"/>
      </w:rPr>
      <w:instrText>NUMPAGES</w:instrText>
    </w:r>
    <w:r>
      <w:rPr>
        <w:i/>
        <w:sz w:val="20"/>
        <w:szCs w:val="20"/>
        <w:lang w:val="en-US"/>
      </w:rPr>
      <w:fldChar w:fldCharType="separate"/>
    </w:r>
    <w:r>
      <w:rPr>
        <w:i/>
        <w:sz w:val="20"/>
        <w:szCs w:val="20"/>
        <w:lang w:val="en-US"/>
      </w:rPr>
      <w:t>1</w:t>
    </w:r>
    <w:r>
      <w:rPr>
        <w:i/>
        <w:sz w:val="20"/>
        <w:szCs w:val="20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398A3" w14:textId="77777777" w:rsidR="00E0359E" w:rsidRDefault="00E0359E">
      <w:r>
        <w:separator/>
      </w:r>
    </w:p>
  </w:footnote>
  <w:footnote w:type="continuationSeparator" w:id="0">
    <w:p w14:paraId="4F4B5F8C" w14:textId="77777777" w:rsidR="00E0359E" w:rsidRDefault="00E0359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66E8"/>
    <w:rsid w:val="001E7799"/>
    <w:rsid w:val="003066E8"/>
    <w:rsid w:val="00D038AE"/>
    <w:rsid w:val="00E03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7D3860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semiHidden/>
    <w:qFormat/>
    <w:rsid w:val="003C409B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rsid w:val="003C409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C409B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3C40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61</Words>
  <Characters>352</Characters>
  <Application>Microsoft Office Word</Application>
  <DocSecurity>0</DocSecurity>
  <Lines>2</Lines>
  <Paragraphs>1</Paragraphs>
  <ScaleCrop>false</ScaleCrop>
  <Company>McMaster University</Company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 </dc:title>
  <dc:subject/>
  <dc:creator>szalak</dc:creator>
  <dc:description/>
  <cp:lastModifiedBy>Spencer Smith</cp:lastModifiedBy>
  <cp:revision>6</cp:revision>
  <cp:lastPrinted>2010-12-07T20:11:00Z</cp:lastPrinted>
  <dcterms:created xsi:type="dcterms:W3CDTF">2012-04-20T19:26:00Z</dcterms:created>
  <dcterms:modified xsi:type="dcterms:W3CDTF">2026-05-08T18:36:00Z</dcterms:modified>
  <dc:language>en-US</dc:language>
</cp:coreProperties>
</file>