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C7BF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Install Required Libraries</w:t>
      </w:r>
    </w:p>
    <w:p w14:paraId="2951B88A" w14:textId="77777777" w:rsidR="000A4D66" w:rsidRPr="000A4D66" w:rsidRDefault="000A4D66" w:rsidP="000A4D66">
      <w:r w:rsidRPr="000A4D66">
        <w:t xml:space="preserve">pip install </w:t>
      </w:r>
      <w:proofErr w:type="spellStart"/>
      <w:r w:rsidRPr="000A4D66">
        <w:t>tensorflow</w:t>
      </w:r>
      <w:proofErr w:type="spellEnd"/>
      <w:r w:rsidRPr="000A4D66">
        <w:t xml:space="preserve"> </w:t>
      </w:r>
      <w:proofErr w:type="spellStart"/>
      <w:r w:rsidRPr="000A4D66">
        <w:t>numpy</w:t>
      </w:r>
      <w:proofErr w:type="spellEnd"/>
      <w:r w:rsidRPr="000A4D66">
        <w:t xml:space="preserve"> matplotlib</w:t>
      </w:r>
    </w:p>
    <w:p w14:paraId="3F214AEB" w14:textId="77777777" w:rsidR="000A4D66" w:rsidRPr="000A4D66" w:rsidRDefault="000A4D66" w:rsidP="000A4D66">
      <w:r w:rsidRPr="000A4D66">
        <w:pict w14:anchorId="00571B4F">
          <v:rect id="_x0000_i1073" style="width:0;height:1.5pt" o:hralign="center" o:hrstd="t" o:hr="t" fillcolor="#a0a0a0" stroked="f"/>
        </w:pict>
      </w:r>
    </w:p>
    <w:p w14:paraId="7B43E977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Import Libraries</w:t>
      </w:r>
    </w:p>
    <w:p w14:paraId="77608119" w14:textId="77777777" w:rsidR="000A4D66" w:rsidRPr="000A4D66" w:rsidRDefault="000A4D66" w:rsidP="000A4D66">
      <w:r w:rsidRPr="000A4D66">
        <w:t xml:space="preserve">import </w:t>
      </w:r>
      <w:proofErr w:type="spellStart"/>
      <w:r w:rsidRPr="000A4D66">
        <w:t>numpy</w:t>
      </w:r>
      <w:proofErr w:type="spellEnd"/>
      <w:r w:rsidRPr="000A4D66">
        <w:t xml:space="preserve"> as np</w:t>
      </w:r>
      <w:r w:rsidRPr="000A4D66">
        <w:br/>
        <w:t xml:space="preserve">import </w:t>
      </w:r>
      <w:proofErr w:type="spellStart"/>
      <w:r w:rsidRPr="000A4D66">
        <w:t>tensorflow</w:t>
      </w:r>
      <w:proofErr w:type="spellEnd"/>
      <w:r w:rsidRPr="000A4D66">
        <w:t xml:space="preserve"> as </w:t>
      </w:r>
      <w:proofErr w:type="spellStart"/>
      <w:r w:rsidRPr="000A4D66">
        <w:t>tf</w:t>
      </w:r>
      <w:proofErr w:type="spellEnd"/>
      <w:r w:rsidRPr="000A4D66">
        <w:br/>
        <w:t>import time</w:t>
      </w:r>
      <w:r w:rsidRPr="000A4D66">
        <w:br/>
      </w:r>
      <w:r w:rsidRPr="000A4D66">
        <w:br/>
        <w:t xml:space="preserve">from </w:t>
      </w:r>
      <w:proofErr w:type="spellStart"/>
      <w:r w:rsidRPr="000A4D66">
        <w:t>tensorflow.keras.models</w:t>
      </w:r>
      <w:proofErr w:type="spellEnd"/>
      <w:r w:rsidRPr="000A4D66">
        <w:t xml:space="preserve"> import Sequential</w:t>
      </w:r>
      <w:r w:rsidRPr="000A4D66">
        <w:br/>
        <w:t xml:space="preserve">from </w:t>
      </w:r>
      <w:proofErr w:type="spellStart"/>
      <w:r w:rsidRPr="000A4D66">
        <w:t>tensorflow.keras.layers</w:t>
      </w:r>
      <w:proofErr w:type="spellEnd"/>
      <w:r w:rsidRPr="000A4D66">
        <w:t xml:space="preserve"> import LSTM, GRU, Dense</w:t>
      </w:r>
    </w:p>
    <w:p w14:paraId="4C459A7C" w14:textId="77777777" w:rsidR="000A4D66" w:rsidRPr="000A4D66" w:rsidRDefault="000A4D66" w:rsidP="000A4D66">
      <w:r w:rsidRPr="000A4D66">
        <w:pict w14:anchorId="28BF4CE3">
          <v:rect id="_x0000_i1074" style="width:0;height:1.5pt" o:hralign="center" o:hrstd="t" o:hr="t" fillcolor="#a0a0a0" stroked="f"/>
        </w:pict>
      </w:r>
    </w:p>
    <w:p w14:paraId="2544715F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Task 1: Prepare Flipkart Product Price Sequence</w:t>
      </w:r>
    </w:p>
    <w:p w14:paraId="4DBE19AF" w14:textId="77777777" w:rsidR="000A4D66" w:rsidRPr="000A4D66" w:rsidRDefault="000A4D66" w:rsidP="000A4D66">
      <w:r w:rsidRPr="000A4D66">
        <w:t xml:space="preserve">Suppose these are the prices (₹) of a mobile phone over </w:t>
      </w:r>
      <w:r w:rsidRPr="000A4D66">
        <w:rPr>
          <w:b/>
          <w:bCs/>
        </w:rPr>
        <w:t>10 days</w:t>
      </w:r>
      <w:r w:rsidRPr="000A4D66">
        <w:t>.</w:t>
      </w:r>
    </w:p>
    <w:p w14:paraId="10EC360E" w14:textId="77777777" w:rsidR="000A4D66" w:rsidRPr="000A4D66" w:rsidRDefault="000A4D66" w:rsidP="000A4D66">
      <w:r w:rsidRPr="000A4D66">
        <w:t xml:space="preserve">import </w:t>
      </w:r>
      <w:proofErr w:type="spellStart"/>
      <w:r w:rsidRPr="000A4D66">
        <w:t>numpy</w:t>
      </w:r>
      <w:proofErr w:type="spellEnd"/>
      <w:r w:rsidRPr="000A4D66">
        <w:t xml:space="preserve"> as np</w:t>
      </w:r>
      <w:r w:rsidRPr="000A4D66">
        <w:br/>
      </w:r>
      <w:r w:rsidRPr="000A4D66">
        <w:br/>
        <w:t xml:space="preserve">prices = </w:t>
      </w:r>
      <w:proofErr w:type="spellStart"/>
      <w:r w:rsidRPr="000A4D66">
        <w:t>np.array</w:t>
      </w:r>
      <w:proofErr w:type="spellEnd"/>
      <w:r w:rsidRPr="000A4D66">
        <w:t>([</w:t>
      </w:r>
      <w:r w:rsidRPr="000A4D66">
        <w:br/>
        <w:t xml:space="preserve">    50000,</w:t>
      </w:r>
      <w:r w:rsidRPr="000A4D66">
        <w:br/>
        <w:t xml:space="preserve">    50200,</w:t>
      </w:r>
      <w:r w:rsidRPr="000A4D66">
        <w:br/>
        <w:t xml:space="preserve">    50100,</w:t>
      </w:r>
      <w:r w:rsidRPr="000A4D66">
        <w:br/>
        <w:t xml:space="preserve">    50350,</w:t>
      </w:r>
      <w:r w:rsidRPr="000A4D66">
        <w:br/>
        <w:t xml:space="preserve">    50500,</w:t>
      </w:r>
      <w:r w:rsidRPr="000A4D66">
        <w:br/>
        <w:t xml:space="preserve">    50700,</w:t>
      </w:r>
      <w:r w:rsidRPr="000A4D66">
        <w:br/>
        <w:t xml:space="preserve">    50600,</w:t>
      </w:r>
      <w:r w:rsidRPr="000A4D66">
        <w:br/>
        <w:t xml:space="preserve">    50900,</w:t>
      </w:r>
      <w:r w:rsidRPr="000A4D66">
        <w:br/>
        <w:t xml:space="preserve">    51050,</w:t>
      </w:r>
      <w:r w:rsidRPr="000A4D66">
        <w:br/>
        <w:t xml:space="preserve">    51200</w:t>
      </w:r>
      <w:r w:rsidRPr="000A4D66">
        <w:br/>
        <w:t xml:space="preserve">], </w:t>
      </w:r>
      <w:proofErr w:type="spellStart"/>
      <w:r w:rsidRPr="000A4D66">
        <w:t>dtype</w:t>
      </w:r>
      <w:proofErr w:type="spellEnd"/>
      <w:r w:rsidRPr="000A4D66">
        <w:t>=float)</w:t>
      </w:r>
      <w:r w:rsidRPr="000A4D66">
        <w:br/>
      </w:r>
      <w:r w:rsidRPr="000A4D66">
        <w:br/>
        <w:t>print("Original Prices:")</w:t>
      </w:r>
      <w:r w:rsidRPr="000A4D66">
        <w:br/>
        <w:t>print(prices)</w:t>
      </w:r>
    </w:p>
    <w:p w14:paraId="50E264A4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Normalize Data</w:t>
      </w:r>
    </w:p>
    <w:p w14:paraId="183BD234" w14:textId="77777777" w:rsidR="000A4D66" w:rsidRPr="000A4D66" w:rsidRDefault="000A4D66" w:rsidP="000A4D66">
      <w:r w:rsidRPr="000A4D66">
        <w:t>prices = prices / 52000</w:t>
      </w:r>
    </w:p>
    <w:p w14:paraId="49FBDA93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Create Sequences</w:t>
      </w:r>
    </w:p>
    <w:p w14:paraId="5DFD1065" w14:textId="77777777" w:rsidR="000A4D66" w:rsidRPr="000A4D66" w:rsidRDefault="000A4D66" w:rsidP="000A4D66">
      <w:r w:rsidRPr="000A4D66">
        <w:t xml:space="preserve">We will use the previous </w:t>
      </w:r>
      <w:r w:rsidRPr="000A4D66">
        <w:rPr>
          <w:b/>
          <w:bCs/>
        </w:rPr>
        <w:t>3 days</w:t>
      </w:r>
      <w:r w:rsidRPr="000A4D66">
        <w:t xml:space="preserve"> to predict the next day's price.</w:t>
      </w:r>
    </w:p>
    <w:p w14:paraId="506AC81C" w14:textId="77777777" w:rsidR="000A4D66" w:rsidRPr="000A4D66" w:rsidRDefault="000A4D66" w:rsidP="000A4D66">
      <w:r w:rsidRPr="000A4D66">
        <w:lastRenderedPageBreak/>
        <w:t>X = []</w:t>
      </w:r>
      <w:r w:rsidRPr="000A4D66">
        <w:br/>
        <w:t>y = []</w:t>
      </w:r>
      <w:r w:rsidRPr="000A4D66">
        <w:br/>
      </w:r>
      <w:r w:rsidRPr="000A4D66">
        <w:br/>
      </w:r>
      <w:proofErr w:type="spellStart"/>
      <w:r w:rsidRPr="000A4D66">
        <w:t>sequence_length</w:t>
      </w:r>
      <w:proofErr w:type="spellEnd"/>
      <w:r w:rsidRPr="000A4D66">
        <w:t xml:space="preserve"> = 3</w:t>
      </w:r>
      <w:r w:rsidRPr="000A4D66">
        <w:br/>
      </w:r>
      <w:r w:rsidRPr="000A4D66">
        <w:br/>
        <w:t xml:space="preserve">for </w:t>
      </w:r>
      <w:proofErr w:type="spellStart"/>
      <w:r w:rsidRPr="000A4D66">
        <w:t>i</w:t>
      </w:r>
      <w:proofErr w:type="spellEnd"/>
      <w:r w:rsidRPr="000A4D66">
        <w:t xml:space="preserve"> in range(</w:t>
      </w:r>
      <w:proofErr w:type="spellStart"/>
      <w:r w:rsidRPr="000A4D66">
        <w:t>len</w:t>
      </w:r>
      <w:proofErr w:type="spellEnd"/>
      <w:r w:rsidRPr="000A4D66">
        <w:t xml:space="preserve">(prices) - </w:t>
      </w:r>
      <w:proofErr w:type="spellStart"/>
      <w:r w:rsidRPr="000A4D66">
        <w:t>sequence_length</w:t>
      </w:r>
      <w:proofErr w:type="spellEnd"/>
      <w:r w:rsidRPr="000A4D66">
        <w:t>):</w:t>
      </w:r>
      <w:r w:rsidRPr="000A4D66">
        <w:br/>
      </w:r>
      <w:r w:rsidRPr="000A4D66">
        <w:br/>
        <w:t xml:space="preserve">    </w:t>
      </w:r>
      <w:proofErr w:type="spellStart"/>
      <w:r w:rsidRPr="000A4D66">
        <w:t>X.append</w:t>
      </w:r>
      <w:proofErr w:type="spellEnd"/>
      <w:r w:rsidRPr="000A4D66">
        <w:t>(prices[</w:t>
      </w:r>
      <w:proofErr w:type="spellStart"/>
      <w:r w:rsidRPr="000A4D66">
        <w:t>i:i+sequence_length</w:t>
      </w:r>
      <w:proofErr w:type="spellEnd"/>
      <w:r w:rsidRPr="000A4D66">
        <w:t>])</w:t>
      </w:r>
      <w:r w:rsidRPr="000A4D66">
        <w:br/>
      </w:r>
      <w:r w:rsidRPr="000A4D66">
        <w:br/>
        <w:t xml:space="preserve">    </w:t>
      </w:r>
      <w:proofErr w:type="spellStart"/>
      <w:r w:rsidRPr="000A4D66">
        <w:t>y.append</w:t>
      </w:r>
      <w:proofErr w:type="spellEnd"/>
      <w:r w:rsidRPr="000A4D66">
        <w:t>(prices[</w:t>
      </w:r>
      <w:proofErr w:type="spellStart"/>
      <w:r w:rsidRPr="000A4D66">
        <w:t>i+sequence_length</w:t>
      </w:r>
      <w:proofErr w:type="spellEnd"/>
      <w:r w:rsidRPr="000A4D66">
        <w:t>])</w:t>
      </w:r>
      <w:r w:rsidRPr="000A4D66">
        <w:br/>
      </w:r>
      <w:r w:rsidRPr="000A4D66">
        <w:br/>
        <w:t xml:space="preserve">X = </w:t>
      </w:r>
      <w:proofErr w:type="spellStart"/>
      <w:r w:rsidRPr="000A4D66">
        <w:t>np.array</w:t>
      </w:r>
      <w:proofErr w:type="spellEnd"/>
      <w:r w:rsidRPr="000A4D66">
        <w:t>(X)</w:t>
      </w:r>
      <w:r w:rsidRPr="000A4D66">
        <w:br/>
        <w:t xml:space="preserve">y = </w:t>
      </w:r>
      <w:proofErr w:type="spellStart"/>
      <w:r w:rsidRPr="000A4D66">
        <w:t>np.array</w:t>
      </w:r>
      <w:proofErr w:type="spellEnd"/>
      <w:r w:rsidRPr="000A4D66">
        <w:t>(y)</w:t>
      </w:r>
      <w:r w:rsidRPr="000A4D66">
        <w:br/>
      </w:r>
      <w:r w:rsidRPr="000A4D66">
        <w:br/>
        <w:t># Reshape for LSTM</w:t>
      </w:r>
      <w:r w:rsidRPr="000A4D66">
        <w:br/>
        <w:t xml:space="preserve">X = </w:t>
      </w:r>
      <w:proofErr w:type="spellStart"/>
      <w:r w:rsidRPr="000A4D66">
        <w:t>X.reshape</w:t>
      </w:r>
      <w:proofErr w:type="spellEnd"/>
      <w:r w:rsidRPr="000A4D66">
        <w:t>((</w:t>
      </w:r>
      <w:proofErr w:type="spellStart"/>
      <w:r w:rsidRPr="000A4D66">
        <w:t>X.shape</w:t>
      </w:r>
      <w:proofErr w:type="spellEnd"/>
      <w:r w:rsidRPr="000A4D66">
        <w:t xml:space="preserve">[0], </w:t>
      </w:r>
      <w:proofErr w:type="spellStart"/>
      <w:r w:rsidRPr="000A4D66">
        <w:t>X.shape</w:t>
      </w:r>
      <w:proofErr w:type="spellEnd"/>
      <w:r w:rsidRPr="000A4D66">
        <w:t>[1], 1))</w:t>
      </w:r>
      <w:r w:rsidRPr="000A4D66">
        <w:br/>
      </w:r>
      <w:r w:rsidRPr="000A4D66">
        <w:br/>
        <w:t xml:space="preserve">print("Input Shape:", </w:t>
      </w:r>
      <w:proofErr w:type="spellStart"/>
      <w:r w:rsidRPr="000A4D66">
        <w:t>X.shape</w:t>
      </w:r>
      <w:proofErr w:type="spellEnd"/>
      <w:r w:rsidRPr="000A4D66">
        <w:t>)</w:t>
      </w:r>
      <w:r w:rsidRPr="000A4D66">
        <w:br/>
        <w:t xml:space="preserve">print("Output Shape:", </w:t>
      </w:r>
      <w:proofErr w:type="spellStart"/>
      <w:r w:rsidRPr="000A4D66">
        <w:t>y.shape</w:t>
      </w:r>
      <w:proofErr w:type="spellEnd"/>
      <w:r w:rsidRPr="000A4D66">
        <w:t>)</w:t>
      </w:r>
    </w:p>
    <w:p w14:paraId="2B8BB6B6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Output</w:t>
      </w:r>
    </w:p>
    <w:p w14:paraId="29ED241C" w14:textId="77777777" w:rsidR="000A4D66" w:rsidRPr="000A4D66" w:rsidRDefault="000A4D66" w:rsidP="000A4D66">
      <w:r w:rsidRPr="000A4D66">
        <w:t>Input Shape: (7, 3, 1)</w:t>
      </w:r>
      <w:r w:rsidRPr="000A4D66">
        <w:br/>
      </w:r>
      <w:r w:rsidRPr="000A4D66">
        <w:br/>
        <w:t>Output Shape: (7,)</w:t>
      </w:r>
    </w:p>
    <w:p w14:paraId="098EFE4C" w14:textId="77777777" w:rsidR="000A4D66" w:rsidRPr="000A4D66" w:rsidRDefault="000A4D66" w:rsidP="000A4D66">
      <w:r w:rsidRPr="000A4D66">
        <w:pict w14:anchorId="4DF57A3B">
          <v:rect id="_x0000_i1075" style="width:0;height:1.5pt" o:hralign="center" o:hrstd="t" o:hr="t" fillcolor="#a0a0a0" stroked="f"/>
        </w:pict>
      </w:r>
    </w:p>
    <w:p w14:paraId="4DBE5EF5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Task 2: Build and Train an LSTM Model</w:t>
      </w:r>
    </w:p>
    <w:p w14:paraId="1B4DC36F" w14:textId="77777777" w:rsidR="000A4D66" w:rsidRPr="000A4D66" w:rsidRDefault="000A4D66" w:rsidP="000A4D66">
      <w:r w:rsidRPr="000A4D66">
        <w:t>model = Sequential([</w:t>
      </w:r>
      <w:r w:rsidRPr="000A4D66">
        <w:br/>
      </w:r>
      <w:r w:rsidRPr="000A4D66">
        <w:br/>
        <w:t xml:space="preserve">    LSTM(</w:t>
      </w:r>
      <w:r w:rsidRPr="000A4D66">
        <w:br/>
        <w:t xml:space="preserve">        32,</w:t>
      </w:r>
      <w:r w:rsidRPr="000A4D66">
        <w:br/>
        <w:t xml:space="preserve">        </w:t>
      </w:r>
      <w:proofErr w:type="spellStart"/>
      <w:r w:rsidRPr="000A4D66">
        <w:t>input_shape</w:t>
      </w:r>
      <w:proofErr w:type="spellEnd"/>
      <w:r w:rsidRPr="000A4D66">
        <w:t>=(3,1)</w:t>
      </w:r>
      <w:r w:rsidRPr="000A4D66">
        <w:br/>
        <w:t xml:space="preserve">    ),</w:t>
      </w:r>
      <w:r w:rsidRPr="000A4D66">
        <w:br/>
      </w:r>
      <w:r w:rsidRPr="000A4D66">
        <w:br/>
        <w:t xml:space="preserve">    Dense(1)</w:t>
      </w:r>
      <w:r w:rsidRPr="000A4D66">
        <w:br/>
      </w:r>
      <w:r w:rsidRPr="000A4D66">
        <w:br/>
        <w:t>])</w:t>
      </w:r>
      <w:r w:rsidRPr="000A4D66">
        <w:br/>
      </w:r>
      <w:r w:rsidRPr="000A4D66">
        <w:br/>
      </w:r>
      <w:proofErr w:type="spellStart"/>
      <w:r w:rsidRPr="000A4D66">
        <w:t>model.compile</w:t>
      </w:r>
      <w:proofErr w:type="spellEnd"/>
      <w:r w:rsidRPr="000A4D66">
        <w:t>(</w:t>
      </w:r>
      <w:r w:rsidRPr="000A4D66">
        <w:br/>
      </w:r>
      <w:r w:rsidRPr="000A4D66">
        <w:br/>
      </w:r>
      <w:r w:rsidRPr="000A4D66">
        <w:lastRenderedPageBreak/>
        <w:t xml:space="preserve">    optimizer="</w:t>
      </w:r>
      <w:proofErr w:type="spellStart"/>
      <w:r w:rsidRPr="000A4D66">
        <w:t>adam</w:t>
      </w:r>
      <w:proofErr w:type="spellEnd"/>
      <w:r w:rsidRPr="000A4D66">
        <w:t>",</w:t>
      </w:r>
      <w:r w:rsidRPr="000A4D66">
        <w:br/>
      </w:r>
      <w:r w:rsidRPr="000A4D66">
        <w:br/>
        <w:t xml:space="preserve">    loss="</w:t>
      </w:r>
      <w:proofErr w:type="spellStart"/>
      <w:r w:rsidRPr="000A4D66">
        <w:t>mse</w:t>
      </w:r>
      <w:proofErr w:type="spellEnd"/>
      <w:r w:rsidRPr="000A4D66">
        <w:t>"</w:t>
      </w:r>
      <w:r w:rsidRPr="000A4D66">
        <w:br/>
      </w:r>
      <w:r w:rsidRPr="000A4D66">
        <w:br/>
        <w:t>)</w:t>
      </w:r>
      <w:r w:rsidRPr="000A4D66">
        <w:br/>
      </w:r>
      <w:r w:rsidRPr="000A4D66">
        <w:br/>
        <w:t xml:space="preserve">history = </w:t>
      </w:r>
      <w:proofErr w:type="spellStart"/>
      <w:r w:rsidRPr="000A4D66">
        <w:t>model.fit</w:t>
      </w:r>
      <w:proofErr w:type="spellEnd"/>
      <w:r w:rsidRPr="000A4D66">
        <w:t>(</w:t>
      </w:r>
      <w:r w:rsidRPr="000A4D66">
        <w:br/>
      </w:r>
      <w:r w:rsidRPr="000A4D66">
        <w:br/>
        <w:t xml:space="preserve">    X,</w:t>
      </w:r>
      <w:r w:rsidRPr="000A4D66">
        <w:br/>
      </w:r>
      <w:r w:rsidRPr="000A4D66">
        <w:br/>
        <w:t xml:space="preserve">    y,</w:t>
      </w:r>
      <w:r w:rsidRPr="000A4D66">
        <w:br/>
      </w:r>
      <w:r w:rsidRPr="000A4D66">
        <w:br/>
        <w:t xml:space="preserve">    epochs=10,</w:t>
      </w:r>
      <w:r w:rsidRPr="000A4D66">
        <w:br/>
      </w:r>
      <w:r w:rsidRPr="000A4D66">
        <w:br/>
        <w:t xml:space="preserve">    verbose=1</w:t>
      </w:r>
      <w:r w:rsidRPr="000A4D66">
        <w:br/>
      </w:r>
      <w:r w:rsidRPr="000A4D66">
        <w:br/>
        <w:t>)</w:t>
      </w:r>
    </w:p>
    <w:p w14:paraId="114F386B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Model Summary</w:t>
      </w:r>
    </w:p>
    <w:p w14:paraId="2734121A" w14:textId="77777777" w:rsidR="000A4D66" w:rsidRPr="000A4D66" w:rsidRDefault="000A4D66" w:rsidP="000A4D66">
      <w:proofErr w:type="spellStart"/>
      <w:r w:rsidRPr="000A4D66">
        <w:t>model.summary</w:t>
      </w:r>
      <w:proofErr w:type="spellEnd"/>
      <w:r w:rsidRPr="000A4D66">
        <w:t>()</w:t>
      </w:r>
    </w:p>
    <w:p w14:paraId="13A72FE3" w14:textId="77777777" w:rsidR="000A4D66" w:rsidRPr="000A4D66" w:rsidRDefault="000A4D66" w:rsidP="000A4D66">
      <w:r w:rsidRPr="000A4D66">
        <w:pict w14:anchorId="5D5F0286">
          <v:rect id="_x0000_i1076" style="width:0;height:1.5pt" o:hralign="center" o:hrstd="t" o:hr="t" fillcolor="#a0a0a0" stroked="f"/>
        </w:pict>
      </w:r>
    </w:p>
    <w:p w14:paraId="0FE4D309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Task 3: Predict the Next Price</w:t>
      </w:r>
    </w:p>
    <w:p w14:paraId="5880C341" w14:textId="77777777" w:rsidR="000A4D66" w:rsidRPr="000A4D66" w:rsidRDefault="000A4D66" w:rsidP="000A4D66">
      <w:r w:rsidRPr="000A4D66">
        <w:t xml:space="preserve">prediction = </w:t>
      </w:r>
      <w:proofErr w:type="spellStart"/>
      <w:r w:rsidRPr="000A4D66">
        <w:t>model.predict</w:t>
      </w:r>
      <w:proofErr w:type="spellEnd"/>
      <w:r w:rsidRPr="000A4D66">
        <w:t>(X[-1].reshape(1,3,1))</w:t>
      </w:r>
      <w:r w:rsidRPr="000A4D66">
        <w:br/>
      </w:r>
      <w:r w:rsidRPr="000A4D66">
        <w:br/>
      </w:r>
      <w:proofErr w:type="spellStart"/>
      <w:r w:rsidRPr="000A4D66">
        <w:t>predicted_price</w:t>
      </w:r>
      <w:proofErr w:type="spellEnd"/>
      <w:r w:rsidRPr="000A4D66">
        <w:t xml:space="preserve"> = prediction[0][0] * 52000</w:t>
      </w:r>
      <w:r w:rsidRPr="000A4D66">
        <w:br/>
      </w:r>
      <w:r w:rsidRPr="000A4D66">
        <w:br/>
      </w:r>
      <w:proofErr w:type="spellStart"/>
      <w:r w:rsidRPr="000A4D66">
        <w:t>actual_price</w:t>
      </w:r>
      <w:proofErr w:type="spellEnd"/>
      <w:r w:rsidRPr="000A4D66">
        <w:t xml:space="preserve"> = y[-1] * 52000</w:t>
      </w:r>
      <w:r w:rsidRPr="000A4D66">
        <w:br/>
      </w:r>
      <w:r w:rsidRPr="000A4D66">
        <w:br/>
        <w:t>print("Predicted Price : ₹", round(predicted_price,2))</w:t>
      </w:r>
      <w:r w:rsidRPr="000A4D66">
        <w:br/>
      </w:r>
      <w:r w:rsidRPr="000A4D66">
        <w:br/>
        <w:t>print("Actual Price    : ₹", round(actual_price,2))</w:t>
      </w:r>
    </w:p>
    <w:p w14:paraId="5ECF7D49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Example Output</w:t>
      </w:r>
    </w:p>
    <w:p w14:paraId="59065034" w14:textId="77777777" w:rsidR="000A4D66" w:rsidRPr="000A4D66" w:rsidRDefault="000A4D66" w:rsidP="000A4D66">
      <w:r w:rsidRPr="000A4D66">
        <w:t>Predicted Price : ₹51085.40</w:t>
      </w:r>
      <w:r w:rsidRPr="000A4D66">
        <w:br/>
      </w:r>
      <w:r w:rsidRPr="000A4D66">
        <w:br/>
        <w:t>Actual Price    : ₹51200.00</w:t>
      </w:r>
    </w:p>
    <w:p w14:paraId="623FD04D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Observation</w:t>
      </w:r>
    </w:p>
    <w:p w14:paraId="45270C03" w14:textId="77777777" w:rsidR="000A4D66" w:rsidRPr="000A4D66" w:rsidRDefault="000A4D66" w:rsidP="000A4D66">
      <w:r w:rsidRPr="000A4D66">
        <w:t>The prediction should be reasonably close to the actual value. Because the dataset is very small and synthetic, exact predictions are not expected.</w:t>
      </w:r>
    </w:p>
    <w:p w14:paraId="0604BA77" w14:textId="77777777" w:rsidR="000A4D66" w:rsidRPr="000A4D66" w:rsidRDefault="000A4D66" w:rsidP="000A4D66">
      <w:r w:rsidRPr="000A4D66">
        <w:lastRenderedPageBreak/>
        <w:pict w14:anchorId="20F0A766">
          <v:rect id="_x0000_i1077" style="width:0;height:1.5pt" o:hralign="center" o:hrstd="t" o:hr="t" fillcolor="#a0a0a0" stroked="f"/>
        </w:pict>
      </w:r>
    </w:p>
    <w:p w14:paraId="7E7225DE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Task 4: Replace LSTM with GRU</w:t>
      </w:r>
    </w:p>
    <w:p w14:paraId="7C23B027" w14:textId="77777777" w:rsidR="000A4D66" w:rsidRPr="000A4D66" w:rsidRDefault="000A4D66" w:rsidP="000A4D66">
      <w:r w:rsidRPr="000A4D66">
        <w:t xml:space="preserve">start = </w:t>
      </w:r>
      <w:proofErr w:type="spellStart"/>
      <w:r w:rsidRPr="000A4D66">
        <w:t>time.time</w:t>
      </w:r>
      <w:proofErr w:type="spellEnd"/>
      <w:r w:rsidRPr="000A4D66">
        <w:t>()</w:t>
      </w:r>
      <w:r w:rsidRPr="000A4D66">
        <w:br/>
      </w:r>
      <w:r w:rsidRPr="000A4D66">
        <w:br/>
      </w:r>
      <w:proofErr w:type="spellStart"/>
      <w:r w:rsidRPr="000A4D66">
        <w:t>gru_model</w:t>
      </w:r>
      <w:proofErr w:type="spellEnd"/>
      <w:r w:rsidRPr="000A4D66">
        <w:t xml:space="preserve"> = Sequential([</w:t>
      </w:r>
      <w:r w:rsidRPr="000A4D66">
        <w:br/>
      </w:r>
      <w:r w:rsidRPr="000A4D66">
        <w:br/>
        <w:t xml:space="preserve">    GRU(</w:t>
      </w:r>
      <w:r w:rsidRPr="000A4D66">
        <w:br/>
        <w:t xml:space="preserve">        32,</w:t>
      </w:r>
      <w:r w:rsidRPr="000A4D66">
        <w:br/>
        <w:t xml:space="preserve">        </w:t>
      </w:r>
      <w:proofErr w:type="spellStart"/>
      <w:r w:rsidRPr="000A4D66">
        <w:t>input_shape</w:t>
      </w:r>
      <w:proofErr w:type="spellEnd"/>
      <w:r w:rsidRPr="000A4D66">
        <w:t>=(3,1)</w:t>
      </w:r>
      <w:r w:rsidRPr="000A4D66">
        <w:br/>
        <w:t xml:space="preserve">    ),</w:t>
      </w:r>
      <w:r w:rsidRPr="000A4D66">
        <w:br/>
      </w:r>
      <w:r w:rsidRPr="000A4D66">
        <w:br/>
        <w:t xml:space="preserve">    Dense(1)</w:t>
      </w:r>
      <w:r w:rsidRPr="000A4D66">
        <w:br/>
      </w:r>
      <w:r w:rsidRPr="000A4D66">
        <w:br/>
        <w:t>])</w:t>
      </w:r>
      <w:r w:rsidRPr="000A4D66">
        <w:br/>
      </w:r>
      <w:r w:rsidRPr="000A4D66">
        <w:br/>
      </w:r>
      <w:proofErr w:type="spellStart"/>
      <w:r w:rsidRPr="000A4D66">
        <w:t>gru_model.compile</w:t>
      </w:r>
      <w:proofErr w:type="spellEnd"/>
      <w:r w:rsidRPr="000A4D66">
        <w:t>(</w:t>
      </w:r>
      <w:r w:rsidRPr="000A4D66">
        <w:br/>
      </w:r>
      <w:r w:rsidRPr="000A4D66">
        <w:br/>
        <w:t xml:space="preserve">    optimizer="</w:t>
      </w:r>
      <w:proofErr w:type="spellStart"/>
      <w:r w:rsidRPr="000A4D66">
        <w:t>adam</w:t>
      </w:r>
      <w:proofErr w:type="spellEnd"/>
      <w:r w:rsidRPr="000A4D66">
        <w:t>",</w:t>
      </w:r>
      <w:r w:rsidRPr="000A4D66">
        <w:br/>
      </w:r>
      <w:r w:rsidRPr="000A4D66">
        <w:br/>
        <w:t xml:space="preserve">    loss="</w:t>
      </w:r>
      <w:proofErr w:type="spellStart"/>
      <w:r w:rsidRPr="000A4D66">
        <w:t>mse</w:t>
      </w:r>
      <w:proofErr w:type="spellEnd"/>
      <w:r w:rsidRPr="000A4D66">
        <w:t>"</w:t>
      </w:r>
      <w:r w:rsidRPr="000A4D66">
        <w:br/>
      </w:r>
      <w:r w:rsidRPr="000A4D66">
        <w:br/>
        <w:t>)</w:t>
      </w:r>
      <w:r w:rsidRPr="000A4D66">
        <w:br/>
      </w:r>
      <w:r w:rsidRPr="000A4D66">
        <w:br/>
      </w:r>
      <w:proofErr w:type="spellStart"/>
      <w:r w:rsidRPr="000A4D66">
        <w:t>gru_model.fit</w:t>
      </w:r>
      <w:proofErr w:type="spellEnd"/>
      <w:r w:rsidRPr="000A4D66">
        <w:t>(</w:t>
      </w:r>
      <w:r w:rsidRPr="000A4D66">
        <w:br/>
      </w:r>
      <w:r w:rsidRPr="000A4D66">
        <w:br/>
        <w:t xml:space="preserve">    X,</w:t>
      </w:r>
      <w:r w:rsidRPr="000A4D66">
        <w:br/>
      </w:r>
      <w:r w:rsidRPr="000A4D66">
        <w:br/>
        <w:t xml:space="preserve">    y,</w:t>
      </w:r>
      <w:r w:rsidRPr="000A4D66">
        <w:br/>
      </w:r>
      <w:r w:rsidRPr="000A4D66">
        <w:br/>
        <w:t xml:space="preserve">    epochs=10,</w:t>
      </w:r>
      <w:r w:rsidRPr="000A4D66">
        <w:br/>
      </w:r>
      <w:r w:rsidRPr="000A4D66">
        <w:br/>
        <w:t xml:space="preserve">    verbose=1</w:t>
      </w:r>
      <w:r w:rsidRPr="000A4D66">
        <w:br/>
      </w:r>
      <w:r w:rsidRPr="000A4D66">
        <w:br/>
        <w:t>)</w:t>
      </w:r>
      <w:r w:rsidRPr="000A4D66">
        <w:br/>
      </w:r>
      <w:r w:rsidRPr="000A4D66">
        <w:br/>
        <w:t xml:space="preserve">end = </w:t>
      </w:r>
      <w:proofErr w:type="spellStart"/>
      <w:r w:rsidRPr="000A4D66">
        <w:t>time.time</w:t>
      </w:r>
      <w:proofErr w:type="spellEnd"/>
      <w:r w:rsidRPr="000A4D66">
        <w:t>()</w:t>
      </w:r>
      <w:r w:rsidRPr="000A4D66">
        <w:br/>
      </w:r>
      <w:r w:rsidRPr="000A4D66">
        <w:br/>
        <w:t>print("GRU Training Time:", round(end-start,2), "seconds")</w:t>
      </w:r>
    </w:p>
    <w:p w14:paraId="0029C7C6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Prediction</w:t>
      </w:r>
    </w:p>
    <w:p w14:paraId="5DE1B74B" w14:textId="77777777" w:rsidR="000A4D66" w:rsidRPr="000A4D66" w:rsidRDefault="000A4D66" w:rsidP="000A4D66">
      <w:r w:rsidRPr="000A4D66">
        <w:lastRenderedPageBreak/>
        <w:t xml:space="preserve">prediction = </w:t>
      </w:r>
      <w:proofErr w:type="spellStart"/>
      <w:r w:rsidRPr="000A4D66">
        <w:t>gru_model.predict</w:t>
      </w:r>
      <w:proofErr w:type="spellEnd"/>
      <w:r w:rsidRPr="000A4D66">
        <w:t>(</w:t>
      </w:r>
      <w:r w:rsidRPr="000A4D66">
        <w:br/>
        <w:t xml:space="preserve">    X[-1].reshape(1,3,1)</w:t>
      </w:r>
      <w:r w:rsidRPr="000A4D66">
        <w:br/>
        <w:t>)</w:t>
      </w:r>
      <w:r w:rsidRPr="000A4D66">
        <w:br/>
      </w:r>
      <w:r w:rsidRPr="000A4D66">
        <w:br/>
        <w:t>print("GRU Predicted Price:")</w:t>
      </w:r>
      <w:r w:rsidRPr="000A4D66">
        <w:br/>
      </w:r>
      <w:r w:rsidRPr="000A4D66">
        <w:br/>
        <w:t>print(prediction[0][0] * 52000)</w:t>
      </w:r>
    </w:p>
    <w:p w14:paraId="37419336" w14:textId="77777777" w:rsidR="000A4D66" w:rsidRPr="000A4D66" w:rsidRDefault="000A4D66" w:rsidP="000A4D66">
      <w:r w:rsidRPr="000A4D66">
        <w:pict w14:anchorId="4B52A9EE">
          <v:rect id="_x0000_i1078" style="width:0;height:1.5pt" o:hralign="center" o:hrstd="t" o:hr="t" fillcolor="#a0a0a0" stroked="f"/>
        </w:pict>
      </w:r>
    </w:p>
    <w:p w14:paraId="69B9541C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174"/>
        <w:gridCol w:w="3917"/>
      </w:tblGrid>
      <w:tr w:rsidR="000A4D66" w:rsidRPr="000A4D66" w14:paraId="43EBC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C99AE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006413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90C3220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GRU</w:t>
            </w:r>
          </w:p>
        </w:tc>
      </w:tr>
      <w:tr w:rsidR="000A4D66" w:rsidRPr="000A4D66" w14:paraId="4220B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5C7D" w14:textId="77777777" w:rsidR="000A4D66" w:rsidRPr="000A4D66" w:rsidRDefault="000A4D66" w:rsidP="000A4D66">
            <w:r w:rsidRPr="000A4D66">
              <w:t>Gates</w:t>
            </w:r>
          </w:p>
        </w:tc>
        <w:tc>
          <w:tcPr>
            <w:tcW w:w="0" w:type="auto"/>
            <w:vAlign w:val="center"/>
            <w:hideMark/>
          </w:tcPr>
          <w:p w14:paraId="416E067F" w14:textId="77777777" w:rsidR="000A4D66" w:rsidRPr="000A4D66" w:rsidRDefault="000A4D66" w:rsidP="000A4D66">
            <w:r w:rsidRPr="000A4D66">
              <w:t>3</w:t>
            </w:r>
          </w:p>
        </w:tc>
        <w:tc>
          <w:tcPr>
            <w:tcW w:w="0" w:type="auto"/>
            <w:vAlign w:val="center"/>
            <w:hideMark/>
          </w:tcPr>
          <w:p w14:paraId="34FBFCDF" w14:textId="77777777" w:rsidR="000A4D66" w:rsidRPr="000A4D66" w:rsidRDefault="000A4D66" w:rsidP="000A4D66">
            <w:r w:rsidRPr="000A4D66">
              <w:t>2</w:t>
            </w:r>
          </w:p>
        </w:tc>
      </w:tr>
      <w:tr w:rsidR="000A4D66" w:rsidRPr="000A4D66" w14:paraId="3E84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300A" w14:textId="77777777" w:rsidR="000A4D66" w:rsidRPr="000A4D66" w:rsidRDefault="000A4D66" w:rsidP="000A4D66">
            <w:r w:rsidRPr="000A4D66">
              <w:t>Speed</w:t>
            </w:r>
          </w:p>
        </w:tc>
        <w:tc>
          <w:tcPr>
            <w:tcW w:w="0" w:type="auto"/>
            <w:vAlign w:val="center"/>
            <w:hideMark/>
          </w:tcPr>
          <w:p w14:paraId="659EF7C7" w14:textId="77777777" w:rsidR="000A4D66" w:rsidRPr="000A4D66" w:rsidRDefault="000A4D66" w:rsidP="000A4D66">
            <w:r w:rsidRPr="000A4D66">
              <w:t>Slower</w:t>
            </w:r>
          </w:p>
        </w:tc>
        <w:tc>
          <w:tcPr>
            <w:tcW w:w="0" w:type="auto"/>
            <w:vAlign w:val="center"/>
            <w:hideMark/>
          </w:tcPr>
          <w:p w14:paraId="1E9468C8" w14:textId="77777777" w:rsidR="000A4D66" w:rsidRPr="000A4D66" w:rsidRDefault="000A4D66" w:rsidP="000A4D66">
            <w:r w:rsidRPr="000A4D66">
              <w:t>Faster</w:t>
            </w:r>
          </w:p>
        </w:tc>
      </w:tr>
      <w:tr w:rsidR="000A4D66" w:rsidRPr="000A4D66" w14:paraId="1C67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BA29" w14:textId="77777777" w:rsidR="000A4D66" w:rsidRPr="000A4D66" w:rsidRDefault="000A4D66" w:rsidP="000A4D66">
            <w:r w:rsidRPr="000A4D66">
              <w:t>Memory</w:t>
            </w:r>
          </w:p>
        </w:tc>
        <w:tc>
          <w:tcPr>
            <w:tcW w:w="0" w:type="auto"/>
            <w:vAlign w:val="center"/>
            <w:hideMark/>
          </w:tcPr>
          <w:p w14:paraId="413AB3BA" w14:textId="77777777" w:rsidR="000A4D66" w:rsidRPr="000A4D66" w:rsidRDefault="000A4D66" w:rsidP="000A4D66">
            <w:r w:rsidRPr="000A4D66">
              <w:t>Better for very long sequences</w:t>
            </w:r>
          </w:p>
        </w:tc>
        <w:tc>
          <w:tcPr>
            <w:tcW w:w="0" w:type="auto"/>
            <w:vAlign w:val="center"/>
            <w:hideMark/>
          </w:tcPr>
          <w:p w14:paraId="040DB1BA" w14:textId="77777777" w:rsidR="000A4D66" w:rsidRPr="000A4D66" w:rsidRDefault="000A4D66" w:rsidP="000A4D66">
            <w:r w:rsidRPr="000A4D66">
              <w:t>Good for short to medium sequences</w:t>
            </w:r>
          </w:p>
        </w:tc>
      </w:tr>
      <w:tr w:rsidR="000A4D66" w:rsidRPr="000A4D66" w14:paraId="3976F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11BE" w14:textId="77777777" w:rsidR="000A4D66" w:rsidRPr="000A4D66" w:rsidRDefault="000A4D66" w:rsidP="000A4D66">
            <w:r w:rsidRPr="000A4D66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4E19DE9" w14:textId="77777777" w:rsidR="000A4D66" w:rsidRPr="000A4D66" w:rsidRDefault="000A4D66" w:rsidP="000A4D66">
            <w:r w:rsidRPr="000A4D66">
              <w:t>More</w:t>
            </w:r>
          </w:p>
        </w:tc>
        <w:tc>
          <w:tcPr>
            <w:tcW w:w="0" w:type="auto"/>
            <w:vAlign w:val="center"/>
            <w:hideMark/>
          </w:tcPr>
          <w:p w14:paraId="7E73BF18" w14:textId="77777777" w:rsidR="000A4D66" w:rsidRPr="000A4D66" w:rsidRDefault="000A4D66" w:rsidP="000A4D66">
            <w:r w:rsidRPr="000A4D66">
              <w:t>Fewer</w:t>
            </w:r>
          </w:p>
        </w:tc>
      </w:tr>
      <w:tr w:rsidR="000A4D66" w:rsidRPr="000A4D66" w14:paraId="59A6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0461" w14:textId="77777777" w:rsidR="000A4D66" w:rsidRPr="000A4D66" w:rsidRDefault="000A4D66" w:rsidP="000A4D66">
            <w:r w:rsidRPr="000A4D66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7AF6B7D4" w14:textId="77777777" w:rsidR="000A4D66" w:rsidRPr="000A4D66" w:rsidRDefault="000A4D66" w:rsidP="000A4D66">
            <w:r w:rsidRPr="000A4D66">
              <w:t>Higher</w:t>
            </w:r>
          </w:p>
        </w:tc>
        <w:tc>
          <w:tcPr>
            <w:tcW w:w="0" w:type="auto"/>
            <w:vAlign w:val="center"/>
            <w:hideMark/>
          </w:tcPr>
          <w:p w14:paraId="65F741DD" w14:textId="77777777" w:rsidR="000A4D66" w:rsidRPr="000A4D66" w:rsidRDefault="000A4D66" w:rsidP="000A4D66">
            <w:r w:rsidRPr="000A4D66">
              <w:t>Lower</w:t>
            </w:r>
          </w:p>
        </w:tc>
      </w:tr>
    </w:tbl>
    <w:p w14:paraId="6B374A4E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Observation</w:t>
      </w:r>
    </w:p>
    <w:p w14:paraId="432A8B0C" w14:textId="77777777" w:rsidR="000A4D66" w:rsidRPr="000A4D66" w:rsidRDefault="000A4D66" w:rsidP="000A4D66">
      <w:pPr>
        <w:numPr>
          <w:ilvl w:val="0"/>
          <w:numId w:val="1"/>
        </w:numPr>
      </w:pPr>
      <w:r w:rsidRPr="000A4D66">
        <w:t xml:space="preserve">GRU trains faster because it has fewer parameters. </w:t>
      </w:r>
    </w:p>
    <w:p w14:paraId="522516D0" w14:textId="77777777" w:rsidR="000A4D66" w:rsidRPr="000A4D66" w:rsidRDefault="000A4D66" w:rsidP="000A4D66">
      <w:pPr>
        <w:numPr>
          <w:ilvl w:val="0"/>
          <w:numId w:val="1"/>
        </w:numPr>
      </w:pPr>
      <w:r w:rsidRPr="000A4D66">
        <w:t xml:space="preserve">LSTM often performs better on long and complex sequences. </w:t>
      </w:r>
    </w:p>
    <w:p w14:paraId="73E90007" w14:textId="77777777" w:rsidR="000A4D66" w:rsidRPr="000A4D66" w:rsidRDefault="000A4D66" w:rsidP="000A4D66">
      <w:pPr>
        <w:numPr>
          <w:ilvl w:val="0"/>
          <w:numId w:val="1"/>
        </w:numPr>
      </w:pPr>
      <w:r w:rsidRPr="000A4D66">
        <w:t xml:space="preserve">On this small dataset, both models usually produce similar predictions. </w:t>
      </w:r>
    </w:p>
    <w:p w14:paraId="4CB2FDE9" w14:textId="77777777" w:rsidR="000A4D66" w:rsidRPr="000A4D66" w:rsidRDefault="000A4D66" w:rsidP="000A4D66">
      <w:r w:rsidRPr="000A4D66">
        <w:pict w14:anchorId="3D4DD9F1">
          <v:rect id="_x0000_i1079" style="width:0;height:1.5pt" o:hralign="center" o:hrstd="t" o:hr="t" fillcolor="#a0a0a0" stroked="f"/>
        </w:pict>
      </w:r>
    </w:p>
    <w:p w14:paraId="09C3A6BE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Task 5: Function to Prepare Sequence Data</w:t>
      </w:r>
    </w:p>
    <w:p w14:paraId="31E08B5C" w14:textId="77777777" w:rsidR="000A4D66" w:rsidRPr="000A4D66" w:rsidRDefault="000A4D66" w:rsidP="000A4D66">
      <w:r w:rsidRPr="000A4D66">
        <w:t xml:space="preserve">import </w:t>
      </w:r>
      <w:proofErr w:type="spellStart"/>
      <w:r w:rsidRPr="000A4D66">
        <w:t>numpy</w:t>
      </w:r>
      <w:proofErr w:type="spellEnd"/>
      <w:r w:rsidRPr="000A4D66">
        <w:t xml:space="preserve"> as np</w:t>
      </w:r>
      <w:r w:rsidRPr="000A4D66">
        <w:br/>
      </w:r>
      <w:r w:rsidRPr="000A4D66">
        <w:br/>
        <w:t xml:space="preserve">def </w:t>
      </w:r>
      <w:proofErr w:type="spellStart"/>
      <w:r w:rsidRPr="000A4D66">
        <w:t>prepare_sequence</w:t>
      </w:r>
      <w:proofErr w:type="spellEnd"/>
      <w:r w:rsidRPr="000A4D66">
        <w:t xml:space="preserve">(data, </w:t>
      </w:r>
      <w:proofErr w:type="spellStart"/>
      <w:r w:rsidRPr="000A4D66">
        <w:t>sequence_length</w:t>
      </w:r>
      <w:proofErr w:type="spellEnd"/>
      <w:r w:rsidRPr="000A4D66">
        <w:t>):</w:t>
      </w:r>
      <w:r w:rsidRPr="000A4D66">
        <w:br/>
      </w:r>
      <w:r w:rsidRPr="000A4D66">
        <w:br/>
        <w:t xml:space="preserve">    X = []</w:t>
      </w:r>
      <w:r w:rsidRPr="000A4D66">
        <w:br/>
        <w:t xml:space="preserve">    y = []</w:t>
      </w:r>
      <w:r w:rsidRPr="000A4D66">
        <w:br/>
      </w:r>
      <w:r w:rsidRPr="000A4D66">
        <w:br/>
        <w:t xml:space="preserve">    for </w:t>
      </w:r>
      <w:proofErr w:type="spellStart"/>
      <w:r w:rsidRPr="000A4D66">
        <w:t>i</w:t>
      </w:r>
      <w:proofErr w:type="spellEnd"/>
      <w:r w:rsidRPr="000A4D66">
        <w:t xml:space="preserve"> in range(</w:t>
      </w:r>
      <w:proofErr w:type="spellStart"/>
      <w:r w:rsidRPr="000A4D66">
        <w:t>len</w:t>
      </w:r>
      <w:proofErr w:type="spellEnd"/>
      <w:r w:rsidRPr="000A4D66">
        <w:t>(data)-</w:t>
      </w:r>
      <w:proofErr w:type="spellStart"/>
      <w:r w:rsidRPr="000A4D66">
        <w:t>sequence_length</w:t>
      </w:r>
      <w:proofErr w:type="spellEnd"/>
      <w:r w:rsidRPr="000A4D66">
        <w:t>):</w:t>
      </w:r>
      <w:r w:rsidRPr="000A4D66">
        <w:br/>
      </w:r>
      <w:r w:rsidRPr="000A4D66">
        <w:br/>
        <w:t xml:space="preserve">        </w:t>
      </w:r>
      <w:proofErr w:type="spellStart"/>
      <w:r w:rsidRPr="000A4D66">
        <w:t>X.append</w:t>
      </w:r>
      <w:proofErr w:type="spellEnd"/>
      <w:r w:rsidRPr="000A4D66">
        <w:t>(</w:t>
      </w:r>
      <w:r w:rsidRPr="000A4D66">
        <w:br/>
        <w:t xml:space="preserve">            data[</w:t>
      </w:r>
      <w:proofErr w:type="spellStart"/>
      <w:r w:rsidRPr="000A4D66">
        <w:t>i:i+sequence_length</w:t>
      </w:r>
      <w:proofErr w:type="spellEnd"/>
      <w:r w:rsidRPr="000A4D66">
        <w:t>]</w:t>
      </w:r>
      <w:r w:rsidRPr="000A4D66">
        <w:br/>
        <w:t xml:space="preserve">        )</w:t>
      </w:r>
      <w:r w:rsidRPr="000A4D66">
        <w:br/>
      </w:r>
      <w:r w:rsidRPr="000A4D66">
        <w:lastRenderedPageBreak/>
        <w:br/>
        <w:t xml:space="preserve">        </w:t>
      </w:r>
      <w:proofErr w:type="spellStart"/>
      <w:r w:rsidRPr="000A4D66">
        <w:t>y.append</w:t>
      </w:r>
      <w:proofErr w:type="spellEnd"/>
      <w:r w:rsidRPr="000A4D66">
        <w:t>(</w:t>
      </w:r>
      <w:r w:rsidRPr="000A4D66">
        <w:br/>
        <w:t xml:space="preserve">            data[</w:t>
      </w:r>
      <w:proofErr w:type="spellStart"/>
      <w:r w:rsidRPr="000A4D66">
        <w:t>i+sequence_length</w:t>
      </w:r>
      <w:proofErr w:type="spellEnd"/>
      <w:r w:rsidRPr="000A4D66">
        <w:t>]</w:t>
      </w:r>
      <w:r w:rsidRPr="000A4D66">
        <w:br/>
        <w:t xml:space="preserve">        )</w:t>
      </w:r>
      <w:r w:rsidRPr="000A4D66">
        <w:br/>
      </w:r>
      <w:r w:rsidRPr="000A4D66">
        <w:br/>
        <w:t xml:space="preserve">    X = </w:t>
      </w:r>
      <w:proofErr w:type="spellStart"/>
      <w:r w:rsidRPr="000A4D66">
        <w:t>np.array</w:t>
      </w:r>
      <w:proofErr w:type="spellEnd"/>
      <w:r w:rsidRPr="000A4D66">
        <w:t>(X)</w:t>
      </w:r>
      <w:r w:rsidRPr="000A4D66">
        <w:br/>
        <w:t xml:space="preserve">    y = </w:t>
      </w:r>
      <w:proofErr w:type="spellStart"/>
      <w:r w:rsidRPr="000A4D66">
        <w:t>np.array</w:t>
      </w:r>
      <w:proofErr w:type="spellEnd"/>
      <w:r w:rsidRPr="000A4D66">
        <w:t>(y)</w:t>
      </w:r>
      <w:r w:rsidRPr="000A4D66">
        <w:br/>
      </w:r>
      <w:r w:rsidRPr="000A4D66">
        <w:br/>
        <w:t xml:space="preserve">    X = </w:t>
      </w:r>
      <w:proofErr w:type="spellStart"/>
      <w:r w:rsidRPr="000A4D66">
        <w:t>X.reshape</w:t>
      </w:r>
      <w:proofErr w:type="spellEnd"/>
      <w:r w:rsidRPr="000A4D66">
        <w:t>(</w:t>
      </w:r>
      <w:r w:rsidRPr="000A4D66">
        <w:br/>
        <w:t xml:space="preserve">        (</w:t>
      </w:r>
      <w:proofErr w:type="spellStart"/>
      <w:r w:rsidRPr="000A4D66">
        <w:t>X.shape</w:t>
      </w:r>
      <w:proofErr w:type="spellEnd"/>
      <w:r w:rsidRPr="000A4D66">
        <w:t xml:space="preserve">[0], </w:t>
      </w:r>
      <w:proofErr w:type="spellStart"/>
      <w:r w:rsidRPr="000A4D66">
        <w:t>X.shape</w:t>
      </w:r>
      <w:proofErr w:type="spellEnd"/>
      <w:r w:rsidRPr="000A4D66">
        <w:t>[1], 1)</w:t>
      </w:r>
      <w:r w:rsidRPr="000A4D66">
        <w:br/>
        <w:t xml:space="preserve">    )</w:t>
      </w:r>
      <w:r w:rsidRPr="000A4D66">
        <w:br/>
      </w:r>
      <w:r w:rsidRPr="000A4D66">
        <w:br/>
        <w:t xml:space="preserve">    return X, y</w:t>
      </w:r>
    </w:p>
    <w:p w14:paraId="0E4F1514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Example (Spotify Song Play Counts)</w:t>
      </w:r>
    </w:p>
    <w:p w14:paraId="0AE84CC7" w14:textId="77777777" w:rsidR="000A4D66" w:rsidRPr="000A4D66" w:rsidRDefault="000A4D66" w:rsidP="000A4D66">
      <w:r w:rsidRPr="000A4D66">
        <w:t xml:space="preserve">plays = </w:t>
      </w:r>
      <w:proofErr w:type="spellStart"/>
      <w:r w:rsidRPr="000A4D66">
        <w:t>np.array</w:t>
      </w:r>
      <w:proofErr w:type="spellEnd"/>
      <w:r w:rsidRPr="000A4D66">
        <w:t>([</w:t>
      </w:r>
      <w:r w:rsidRPr="000A4D66">
        <w:br/>
        <w:t xml:space="preserve">    20,</w:t>
      </w:r>
      <w:r w:rsidRPr="000A4D66">
        <w:br/>
        <w:t xml:space="preserve">    25,</w:t>
      </w:r>
      <w:r w:rsidRPr="000A4D66">
        <w:br/>
        <w:t xml:space="preserve">    28,</w:t>
      </w:r>
      <w:r w:rsidRPr="000A4D66">
        <w:br/>
        <w:t xml:space="preserve">    35,</w:t>
      </w:r>
      <w:r w:rsidRPr="000A4D66">
        <w:br/>
        <w:t xml:space="preserve">    40,</w:t>
      </w:r>
      <w:r w:rsidRPr="000A4D66">
        <w:br/>
        <w:t xml:space="preserve">    42,</w:t>
      </w:r>
      <w:r w:rsidRPr="000A4D66">
        <w:br/>
        <w:t xml:space="preserve">    45,</w:t>
      </w:r>
      <w:r w:rsidRPr="000A4D66">
        <w:br/>
        <w:t xml:space="preserve">    48</w:t>
      </w:r>
      <w:r w:rsidRPr="000A4D66">
        <w:br/>
        <w:t>])</w:t>
      </w:r>
      <w:r w:rsidRPr="000A4D66">
        <w:br/>
      </w:r>
      <w:r w:rsidRPr="000A4D66">
        <w:br/>
        <w:t xml:space="preserve">X, y = </w:t>
      </w:r>
      <w:proofErr w:type="spellStart"/>
      <w:r w:rsidRPr="000A4D66">
        <w:t>prepare_sequence</w:t>
      </w:r>
      <w:proofErr w:type="spellEnd"/>
      <w:r w:rsidRPr="000A4D66">
        <w:t>(</w:t>
      </w:r>
      <w:r w:rsidRPr="000A4D66">
        <w:br/>
        <w:t xml:space="preserve">    plays,</w:t>
      </w:r>
      <w:r w:rsidRPr="000A4D66">
        <w:br/>
        <w:t xml:space="preserve">    </w:t>
      </w:r>
      <w:proofErr w:type="spellStart"/>
      <w:r w:rsidRPr="000A4D66">
        <w:t>sequence_length</w:t>
      </w:r>
      <w:proofErr w:type="spellEnd"/>
      <w:r w:rsidRPr="000A4D66">
        <w:t>=3</w:t>
      </w:r>
      <w:r w:rsidRPr="000A4D66">
        <w:br/>
        <w:t>)</w:t>
      </w:r>
      <w:r w:rsidRPr="000A4D66">
        <w:br/>
      </w:r>
      <w:r w:rsidRPr="000A4D66">
        <w:br/>
        <w:t xml:space="preserve">print("Input Shape:", </w:t>
      </w:r>
      <w:proofErr w:type="spellStart"/>
      <w:r w:rsidRPr="000A4D66">
        <w:t>X.shape</w:t>
      </w:r>
      <w:proofErr w:type="spellEnd"/>
      <w:r w:rsidRPr="000A4D66">
        <w:t>)</w:t>
      </w:r>
      <w:r w:rsidRPr="000A4D66">
        <w:br/>
        <w:t xml:space="preserve">print("Target Shape:", </w:t>
      </w:r>
      <w:proofErr w:type="spellStart"/>
      <w:r w:rsidRPr="000A4D66">
        <w:t>y.shape</w:t>
      </w:r>
      <w:proofErr w:type="spellEnd"/>
      <w:r w:rsidRPr="000A4D66">
        <w:t>)</w:t>
      </w:r>
    </w:p>
    <w:p w14:paraId="0CD61DBA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Output</w:t>
      </w:r>
    </w:p>
    <w:p w14:paraId="0D3F1B3A" w14:textId="77777777" w:rsidR="000A4D66" w:rsidRPr="000A4D66" w:rsidRDefault="000A4D66" w:rsidP="000A4D66">
      <w:r w:rsidRPr="000A4D66">
        <w:t>Input Shape: (5, 3, 1)</w:t>
      </w:r>
      <w:r w:rsidRPr="000A4D66">
        <w:br/>
      </w:r>
      <w:r w:rsidRPr="000A4D66">
        <w:br/>
        <w:t>Target Shape: (5,)</w:t>
      </w:r>
    </w:p>
    <w:p w14:paraId="49042B74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Explanation</w:t>
      </w:r>
    </w:p>
    <w:p w14:paraId="4003E180" w14:textId="77777777" w:rsidR="000A4D66" w:rsidRPr="000A4D66" w:rsidRDefault="000A4D66" w:rsidP="000A4D66">
      <w:r w:rsidRPr="000A4D66">
        <w:lastRenderedPageBreak/>
        <w:t xml:space="preserve">The function creates training samples using a sliding window. For each sequence of consecutive values (for example, 3 days of Spotify play counts), it uses those values as the input (X) and the following value as the target (y). Finally, it reshapes the input into the three-dimensional format (samples, </w:t>
      </w:r>
      <w:proofErr w:type="spellStart"/>
      <w:r w:rsidRPr="000A4D66">
        <w:t>time_steps</w:t>
      </w:r>
      <w:proofErr w:type="spellEnd"/>
      <w:r w:rsidRPr="000A4D66">
        <w:t>, features) required by LSTM and GRU layers.</w:t>
      </w:r>
    </w:p>
    <w:p w14:paraId="6FEEB59A" w14:textId="77777777" w:rsidR="000A4D66" w:rsidRPr="000A4D66" w:rsidRDefault="000A4D66" w:rsidP="000A4D66">
      <w:r w:rsidRPr="000A4D66">
        <w:pict w14:anchorId="6EAEBB27">
          <v:rect id="_x0000_i1080" style="width:0;height:1.5pt" o:hralign="center" o:hrstd="t" o:hr="t" fillcolor="#a0a0a0" stroked="f"/>
        </w:pict>
      </w:r>
    </w:p>
    <w:p w14:paraId="33B9C770" w14:textId="77777777" w:rsidR="000A4D66" w:rsidRPr="000A4D66" w:rsidRDefault="000A4D66" w:rsidP="000A4D66">
      <w:pPr>
        <w:rPr>
          <w:b/>
          <w:bCs/>
        </w:rPr>
      </w:pPr>
      <w:r w:rsidRPr="000A4D66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033"/>
        <w:gridCol w:w="4430"/>
      </w:tblGrid>
      <w:tr w:rsidR="000A4D66" w:rsidRPr="000A4D66" w14:paraId="2A996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4DC24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61E43B9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218C063" w14:textId="77777777" w:rsidR="000A4D66" w:rsidRPr="000A4D66" w:rsidRDefault="000A4D66" w:rsidP="000A4D66">
            <w:pPr>
              <w:rPr>
                <w:b/>
                <w:bCs/>
              </w:rPr>
            </w:pPr>
            <w:r w:rsidRPr="000A4D66">
              <w:rPr>
                <w:b/>
                <w:bCs/>
              </w:rPr>
              <w:t>Key Learning</w:t>
            </w:r>
          </w:p>
        </w:tc>
      </w:tr>
      <w:tr w:rsidR="000A4D66" w:rsidRPr="000A4D66" w14:paraId="1C5C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3116" w14:textId="77777777" w:rsidR="000A4D66" w:rsidRPr="000A4D66" w:rsidRDefault="000A4D66" w:rsidP="000A4D66">
            <w:r w:rsidRPr="000A4D6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A8FD19" w14:textId="77777777" w:rsidR="000A4D66" w:rsidRPr="000A4D66" w:rsidRDefault="000A4D66" w:rsidP="000A4D66">
            <w:r w:rsidRPr="000A4D66">
              <w:t xml:space="preserve">Prepared a 10-day Flipkart price sequence and reshaped it to (samples, </w:t>
            </w:r>
            <w:proofErr w:type="spellStart"/>
            <w:r w:rsidRPr="000A4D66">
              <w:t>time_steps</w:t>
            </w:r>
            <w:proofErr w:type="spellEnd"/>
            <w:r w:rsidRPr="000A4D66">
              <w:t>, features)</w:t>
            </w:r>
          </w:p>
        </w:tc>
        <w:tc>
          <w:tcPr>
            <w:tcW w:w="0" w:type="auto"/>
            <w:vAlign w:val="center"/>
            <w:hideMark/>
          </w:tcPr>
          <w:p w14:paraId="7F027554" w14:textId="77777777" w:rsidR="000A4D66" w:rsidRPr="000A4D66" w:rsidRDefault="000A4D66" w:rsidP="000A4D66">
            <w:r w:rsidRPr="000A4D66">
              <w:t>LSTM and GRU models require sequential data in a 3D input format.</w:t>
            </w:r>
          </w:p>
        </w:tc>
      </w:tr>
      <w:tr w:rsidR="000A4D66" w:rsidRPr="000A4D66" w14:paraId="07FC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4DB1" w14:textId="77777777" w:rsidR="000A4D66" w:rsidRPr="000A4D66" w:rsidRDefault="000A4D66" w:rsidP="000A4D66">
            <w:r w:rsidRPr="000A4D6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2F42E3" w14:textId="77777777" w:rsidR="000A4D66" w:rsidRPr="000A4D66" w:rsidRDefault="000A4D66" w:rsidP="000A4D66">
            <w:r w:rsidRPr="000A4D66">
              <w:t>Built and trained an LSTM model for 10 epochs</w:t>
            </w:r>
          </w:p>
        </w:tc>
        <w:tc>
          <w:tcPr>
            <w:tcW w:w="0" w:type="auto"/>
            <w:vAlign w:val="center"/>
            <w:hideMark/>
          </w:tcPr>
          <w:p w14:paraId="2A25D229" w14:textId="77777777" w:rsidR="000A4D66" w:rsidRPr="000A4D66" w:rsidRDefault="000A4D66" w:rsidP="000A4D66">
            <w:r w:rsidRPr="000A4D66">
              <w:t>LSTMs learn temporal patterns to predict future values from previous observations.</w:t>
            </w:r>
          </w:p>
        </w:tc>
      </w:tr>
      <w:tr w:rsidR="000A4D66" w:rsidRPr="000A4D66" w14:paraId="4F86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0D14" w14:textId="77777777" w:rsidR="000A4D66" w:rsidRPr="000A4D66" w:rsidRDefault="000A4D66" w:rsidP="000A4D66">
            <w:r w:rsidRPr="000A4D6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BFB480" w14:textId="77777777" w:rsidR="000A4D66" w:rsidRPr="000A4D66" w:rsidRDefault="000A4D66" w:rsidP="000A4D66">
            <w:r w:rsidRPr="000A4D66">
              <w:t>Predicted the next price and compared it with the actual value</w:t>
            </w:r>
          </w:p>
        </w:tc>
        <w:tc>
          <w:tcPr>
            <w:tcW w:w="0" w:type="auto"/>
            <w:vAlign w:val="center"/>
            <w:hideMark/>
          </w:tcPr>
          <w:p w14:paraId="247C4C46" w14:textId="77777777" w:rsidR="000A4D66" w:rsidRPr="000A4D66" w:rsidRDefault="000A4D66" w:rsidP="000A4D66">
            <w:r w:rsidRPr="000A4D66">
              <w:t>Model evaluation is performed by comparing predictions against known targets.</w:t>
            </w:r>
          </w:p>
        </w:tc>
      </w:tr>
      <w:tr w:rsidR="000A4D66" w:rsidRPr="000A4D66" w14:paraId="3346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CEFC" w14:textId="77777777" w:rsidR="000A4D66" w:rsidRPr="000A4D66" w:rsidRDefault="000A4D66" w:rsidP="000A4D66">
            <w:r w:rsidRPr="000A4D6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5E3A85" w14:textId="77777777" w:rsidR="000A4D66" w:rsidRPr="000A4D66" w:rsidRDefault="000A4D66" w:rsidP="000A4D66">
            <w:r w:rsidRPr="000A4D66">
              <w:t>Replaced the LSTM layer with a GRU layer and compared performance</w:t>
            </w:r>
          </w:p>
        </w:tc>
        <w:tc>
          <w:tcPr>
            <w:tcW w:w="0" w:type="auto"/>
            <w:vAlign w:val="center"/>
            <w:hideMark/>
          </w:tcPr>
          <w:p w14:paraId="42F7B0CC" w14:textId="77777777" w:rsidR="000A4D66" w:rsidRPr="000A4D66" w:rsidRDefault="000A4D66" w:rsidP="000A4D66">
            <w:r w:rsidRPr="000A4D66">
              <w:t>GRUs are typically faster due to fewer parameters, while LSTMs can better capture longer-term dependencies.</w:t>
            </w:r>
          </w:p>
        </w:tc>
      </w:tr>
      <w:tr w:rsidR="000A4D66" w:rsidRPr="000A4D66" w14:paraId="26984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82EF" w14:textId="77777777" w:rsidR="000A4D66" w:rsidRPr="000A4D66" w:rsidRDefault="000A4D66" w:rsidP="000A4D66">
            <w:r w:rsidRPr="000A4D6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4FCAE4" w14:textId="77777777" w:rsidR="000A4D66" w:rsidRPr="000A4D66" w:rsidRDefault="000A4D66" w:rsidP="000A4D66">
            <w:r w:rsidRPr="000A4D66">
              <w:t xml:space="preserve">Implemented a reusable </w:t>
            </w:r>
            <w:proofErr w:type="spellStart"/>
            <w:r w:rsidRPr="000A4D66">
              <w:t>prepare_sequence</w:t>
            </w:r>
            <w:proofErr w:type="spellEnd"/>
            <w:r w:rsidRPr="000A4D66">
              <w:t>() function</w:t>
            </w:r>
          </w:p>
        </w:tc>
        <w:tc>
          <w:tcPr>
            <w:tcW w:w="0" w:type="auto"/>
            <w:vAlign w:val="center"/>
            <w:hideMark/>
          </w:tcPr>
          <w:p w14:paraId="48274BEB" w14:textId="77777777" w:rsidR="000A4D66" w:rsidRPr="000A4D66" w:rsidRDefault="000A4D66" w:rsidP="000A4D66">
            <w:r w:rsidRPr="000A4D66">
              <w:t>A sliding-window approach efficiently converts any time-series data into training sequences suitable for recurrent neural ne</w:t>
            </w:r>
          </w:p>
        </w:tc>
      </w:tr>
    </w:tbl>
    <w:p w14:paraId="75661DAE" w14:textId="77777777" w:rsidR="000A4D66" w:rsidRDefault="000A4D66"/>
    <w:sectPr w:rsidR="000A4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0554"/>
    <w:multiLevelType w:val="multilevel"/>
    <w:tmpl w:val="453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4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66"/>
    <w:rsid w:val="000A4D66"/>
    <w:rsid w:val="003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C934"/>
  <w15:chartTrackingRefBased/>
  <w15:docId w15:val="{C1F070D6-E093-4C2D-BEFC-27B919DF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2026-06-29T06:19:00Z</dcterms:created>
  <dcterms:modified xsi:type="dcterms:W3CDTF">2026-06-29T06:19:00Z</dcterms:modified>
</cp:coreProperties>
</file>