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557F4" w14:textId="0D705A24" w:rsidR="00534ED1" w:rsidRPr="00534ED1" w:rsidRDefault="00534ED1" w:rsidP="00534ED1">
      <w:pPr>
        <w:jc w:val="center"/>
        <w:rPr>
          <w:b/>
          <w:bCs/>
          <w:sz w:val="28"/>
          <w:szCs w:val="28"/>
        </w:rPr>
      </w:pPr>
      <w:r w:rsidRPr="00534ED1">
        <w:rPr>
          <w:b/>
          <w:bCs/>
          <w:sz w:val="28"/>
          <w:szCs w:val="28"/>
        </w:rPr>
        <w:t>Jasmina Durmishi – Use Cases for 6 requirements</w:t>
      </w:r>
    </w:p>
    <w:p w14:paraId="35906FAD" w14:textId="77777777" w:rsidR="00534ED1" w:rsidRDefault="00534ED1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36734A" w14:paraId="719CA37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12DC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7B15" w14:textId="4CE59CBA" w:rsidR="0036734A" w:rsidRPr="0036734A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  <w:lang w:val="en-US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>UC_LMS_27 — Send Due Date Reminder</w:t>
            </w:r>
          </w:p>
        </w:tc>
      </w:tr>
      <w:tr w:rsidR="0036734A" w14:paraId="7EA33601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7647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533D" w14:textId="520AA0D2" w:rsidR="0036734A" w:rsidRPr="0036734A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The system sends a reminder notification to members before the due date of borrowed items. This helps members remember to return items on time and avoid overdue penalties.</w:t>
            </w:r>
          </w:p>
        </w:tc>
      </w:tr>
      <w:tr w:rsidR="0036734A" w14:paraId="2FF2F28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C550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7F22" w14:textId="740937F5" w:rsidR="0036734A" w:rsidRPr="0036734A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This use case depends on borrowing records existing in the system and due dates being stored for each borrowed item.</w:t>
            </w:r>
          </w:p>
        </w:tc>
      </w:tr>
      <w:tr w:rsidR="0036734A" w14:paraId="6D09CED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E65A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58AD9F8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DFAC" w14:textId="6C6F1014" w:rsidR="0036734A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Pr="00567C17">
              <w:rPr>
                <w:i/>
                <w:sz w:val="24"/>
                <w:szCs w:val="24"/>
              </w:rPr>
              <w:t xml:space="preserve">Member (receives the reminder notification) </w:t>
            </w:r>
            <w:r w:rsidRPr="00567C17">
              <w:rPr>
                <w:i/>
                <w:sz w:val="24"/>
                <w:szCs w:val="24"/>
              </w:rPr>
              <w:br/>
            </w:r>
            <w:r w:rsidRPr="00567C17">
              <w:rPr>
                <w:b/>
                <w:bCs/>
                <w:i/>
                <w:sz w:val="24"/>
                <w:szCs w:val="24"/>
              </w:rPr>
              <w:t xml:space="preserve">Secondary: </w:t>
            </w:r>
            <w:r w:rsidRPr="00567C17">
              <w:rPr>
                <w:i/>
                <w:sz w:val="24"/>
                <w:szCs w:val="24"/>
              </w:rPr>
              <w:t>Library Management System (generates and sends the reminder)</w:t>
            </w:r>
          </w:p>
        </w:tc>
      </w:tr>
      <w:tr w:rsidR="0036734A" w14:paraId="7C9429E5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8DB0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6297" w14:textId="166712C6" w:rsidR="0036734A" w:rsidRPr="0036734A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A member has borrowed an item and the due date for that item is recorded in the system.</w:t>
            </w:r>
          </w:p>
        </w:tc>
      </w:tr>
      <w:tr w:rsidR="0036734A" w14:paraId="5624FC2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3DBC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1C85" w14:textId="07AC45D3" w:rsidR="0036734A" w:rsidRPr="00C24783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monitors the due dates of borrowed items.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detects that the due date for an item is approaching. </w:t>
            </w:r>
            <w:r w:rsidRPr="00567C17">
              <w:rPr>
                <w:i/>
                <w:sz w:val="24"/>
                <w:szCs w:val="24"/>
              </w:rPr>
              <w:br/>
              <w:t xml:space="preserve">Step 3: The system generates a reminder notification. </w:t>
            </w:r>
            <w:r w:rsidRPr="00567C17">
              <w:rPr>
                <w:i/>
                <w:sz w:val="24"/>
                <w:szCs w:val="24"/>
              </w:rPr>
              <w:br/>
              <w:t xml:space="preserve">Step 4: The system sends the reminder to the member through the system interface or notification channel. </w:t>
            </w:r>
            <w:r w:rsidRPr="00567C17">
              <w:rPr>
                <w:i/>
                <w:sz w:val="24"/>
                <w:szCs w:val="24"/>
              </w:rPr>
              <w:br/>
              <w:t>Step 5: The member receives the reminder message.</w:t>
            </w:r>
          </w:p>
        </w:tc>
      </w:tr>
      <w:tr w:rsidR="0036734A" w14:paraId="4643B0C1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065D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5507" w14:textId="723D8472" w:rsidR="0036734A" w:rsidRPr="00C24783" w:rsidRDefault="00567C17" w:rsidP="0036734A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attempts to send a reminder but the notification service is temporarily unavailable.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retries sending the reminder after a short delay. </w:t>
            </w:r>
            <w:r w:rsidRPr="00567C17">
              <w:rPr>
                <w:i/>
                <w:sz w:val="24"/>
                <w:szCs w:val="24"/>
              </w:rPr>
              <w:br/>
              <w:t>Step 3: If the reminder cannot be delivered, the system logs the issue for administrative review.</w:t>
            </w:r>
          </w:p>
        </w:tc>
      </w:tr>
      <w:tr w:rsidR="0036734A" w14:paraId="33041348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B355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24783">
              <w:rPr>
                <w:sz w:val="24"/>
                <w:szCs w:val="24"/>
              </w:rPr>
              <w:t>Non functional</w:t>
            </w:r>
            <w:proofErr w:type="spellEnd"/>
            <w:r w:rsidRPr="00C24783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87D7" w14:textId="667A1F56" w:rsidR="0036734A" w:rsidRPr="0036734A" w:rsidRDefault="00567C17" w:rsidP="00824FF7">
            <w:pPr>
              <w:widowControl w:val="0"/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Reminder notifications should be generated automatically and delivered promptly. The system should ensure notifications are reliable and clearly displayed to members.</w:t>
            </w:r>
          </w:p>
        </w:tc>
      </w:tr>
      <w:tr w:rsidR="0036734A" w14:paraId="15E0722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7245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94FD" w14:textId="3E9C42D8" w:rsidR="0036734A" w:rsidRPr="0036734A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The member receives a notification reminding them about the upcoming due date for the borrowed item.</w:t>
            </w:r>
          </w:p>
        </w:tc>
      </w:tr>
    </w:tbl>
    <w:p w14:paraId="72B88CEB" w14:textId="77777777" w:rsidR="00B50E42" w:rsidRDefault="00B50E42"/>
    <w:p w14:paraId="784440D3" w14:textId="77777777" w:rsidR="0036734A" w:rsidRDefault="0036734A"/>
    <w:p w14:paraId="271572B1" w14:textId="77777777" w:rsidR="0036734A" w:rsidRDefault="0036734A"/>
    <w:p w14:paraId="6105B6C0" w14:textId="77777777" w:rsidR="0036734A" w:rsidRDefault="0036734A"/>
    <w:p w14:paraId="5AF75F00" w14:textId="77777777" w:rsidR="0036734A" w:rsidRDefault="0036734A"/>
    <w:p w14:paraId="6F4BAB5B" w14:textId="77777777" w:rsidR="0036734A" w:rsidRDefault="0036734A"/>
    <w:p w14:paraId="3C95B666" w14:textId="77777777" w:rsidR="0036734A" w:rsidRDefault="0036734A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B50E42" w14:paraId="747A56D8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0AE2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lastRenderedPageBreak/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4F26" w14:textId="3D7F099B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UC_LMS_28 — Send Overdue Notification</w:t>
            </w:r>
          </w:p>
        </w:tc>
      </w:tr>
      <w:tr w:rsidR="00B50E42" w14:paraId="24CC6E30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87D8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2830" w14:textId="6DA338F3" w:rsidR="00B50E42" w:rsidRPr="00C24783" w:rsidRDefault="00567C17" w:rsidP="00C24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system sends a notification to members when a borrowed item becomes overdue. This helps inform members that the item has not been returned on time and reminds them to return it as soon as possible.</w:t>
            </w:r>
          </w:p>
        </w:tc>
      </w:tr>
      <w:tr w:rsidR="00B50E42" w14:paraId="38317F9E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FC7B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DABE" w14:textId="27BAB1B7" w:rsidR="00B50E42" w:rsidRPr="00C24783" w:rsidRDefault="00567C17" w:rsidP="00C24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This use case depends on borrowing records and due dates being stored in the system.</w:t>
            </w:r>
          </w:p>
        </w:tc>
      </w:tr>
      <w:tr w:rsidR="00B50E42" w14:paraId="5F5BCE4B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AD02" w14:textId="77777777" w:rsidR="00B50E42" w:rsidRPr="00C24783" w:rsidRDefault="00B50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E6F130C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8DBA" w14:textId="7D8E34EE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Pr="00567C17">
              <w:rPr>
                <w:i/>
                <w:sz w:val="24"/>
                <w:szCs w:val="24"/>
              </w:rPr>
              <w:t>Member (receives the overdue notification)</w:t>
            </w:r>
            <w:r w:rsidRPr="00567C17"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567C17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567C17">
              <w:rPr>
                <w:i/>
                <w:sz w:val="24"/>
                <w:szCs w:val="24"/>
              </w:rPr>
              <w:t>Library Management System (generates and sends the notification)</w:t>
            </w:r>
          </w:p>
        </w:tc>
      </w:tr>
      <w:tr w:rsidR="00B50E42" w14:paraId="0B36FDEC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F626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0704" w14:textId="2FC004F8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A member has borrowed an item and the due date has passed without the item being returned.</w:t>
            </w:r>
          </w:p>
        </w:tc>
      </w:tr>
      <w:tr w:rsidR="00B50E42" w14:paraId="6C5E0CCC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F590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25E9" w14:textId="06326254" w:rsidR="00B50E42" w:rsidRPr="00C24783" w:rsidRDefault="00567C17" w:rsidP="00C24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monitors the due dates of borrowed items.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detects that the due date has passed and the item has not been returned. </w:t>
            </w:r>
            <w:r w:rsidRPr="00567C17">
              <w:rPr>
                <w:i/>
                <w:sz w:val="24"/>
                <w:szCs w:val="24"/>
              </w:rPr>
              <w:br/>
              <w:t xml:space="preserve">Step 3: The system generates an overdue notification. </w:t>
            </w:r>
            <w:r w:rsidRPr="00567C17">
              <w:rPr>
                <w:i/>
                <w:sz w:val="24"/>
                <w:szCs w:val="24"/>
              </w:rPr>
              <w:br/>
              <w:t xml:space="preserve">Step 4: The system sends the notification to the member. </w:t>
            </w:r>
            <w:r w:rsidRPr="00567C17">
              <w:rPr>
                <w:i/>
                <w:sz w:val="24"/>
                <w:szCs w:val="24"/>
              </w:rPr>
              <w:br/>
              <w:t>Step 5: The member receives the overdue notification message.</w:t>
            </w:r>
          </w:p>
        </w:tc>
      </w:tr>
      <w:tr w:rsidR="00B50E42" w14:paraId="5ED654DF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CDF1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58DA" w14:textId="4F02C828" w:rsidR="00B50E42" w:rsidRPr="00C24783" w:rsidRDefault="00567C17" w:rsidP="00C24783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attempts to send the notification but the notification service is temporarily unavailable.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retries sending the notification after a short delay. </w:t>
            </w:r>
            <w:r w:rsidRPr="00567C17">
              <w:rPr>
                <w:i/>
                <w:sz w:val="24"/>
                <w:szCs w:val="24"/>
              </w:rPr>
              <w:br/>
              <w:t>Step 3: If the notification cannot be delivered, the system records the issue for administrative review</w:t>
            </w:r>
            <w:r w:rsidR="00C24783" w:rsidRPr="00C24783">
              <w:rPr>
                <w:i/>
                <w:sz w:val="24"/>
                <w:szCs w:val="24"/>
              </w:rPr>
              <w:t>.</w:t>
            </w:r>
          </w:p>
        </w:tc>
      </w:tr>
      <w:tr w:rsidR="00B50E42" w14:paraId="54AFC818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2D942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24783">
              <w:rPr>
                <w:sz w:val="24"/>
                <w:szCs w:val="24"/>
              </w:rPr>
              <w:t>Non functional</w:t>
            </w:r>
            <w:proofErr w:type="spellEnd"/>
            <w:r w:rsidRPr="00C24783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A88C" w14:textId="5989F250" w:rsidR="00B50E42" w:rsidRPr="00C24783" w:rsidRDefault="00567C1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Overdue notifications should be generated automatically and delivered reliably to members. The system should ensure that notifications are sent promptly and clearly displayed to users.</w:t>
            </w:r>
          </w:p>
        </w:tc>
      </w:tr>
      <w:tr w:rsidR="00B50E42" w14:paraId="22973B7D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1443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3C7C" w14:textId="6FBB5538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member receives a notification informing them that the borrowed item is overdue.</w:t>
            </w:r>
          </w:p>
        </w:tc>
      </w:tr>
    </w:tbl>
    <w:p w14:paraId="1ED1E71B" w14:textId="77777777" w:rsidR="00B50E42" w:rsidRDefault="00B50E42"/>
    <w:p w14:paraId="3B5D615F" w14:textId="77777777" w:rsidR="00C24783" w:rsidRDefault="00C24783"/>
    <w:p w14:paraId="662349DB" w14:textId="77777777" w:rsidR="00C24783" w:rsidRDefault="00C24783"/>
    <w:p w14:paraId="7A240E67" w14:textId="77777777" w:rsidR="00C24783" w:rsidRDefault="00C24783"/>
    <w:p w14:paraId="5F01DFAC" w14:textId="77777777" w:rsidR="00C24783" w:rsidRDefault="00C24783"/>
    <w:p w14:paraId="5AA16428" w14:textId="77777777" w:rsidR="009C2FE9" w:rsidRDefault="009C2FE9"/>
    <w:p w14:paraId="2B71C8F3" w14:textId="77777777" w:rsidR="009C2FE9" w:rsidRDefault="009C2FE9"/>
    <w:p w14:paraId="1D80B571" w14:textId="77777777" w:rsidR="009C2FE9" w:rsidRDefault="009C2FE9"/>
    <w:p w14:paraId="153E481D" w14:textId="77777777" w:rsidR="009C2FE9" w:rsidRDefault="009C2FE9"/>
    <w:p w14:paraId="5CC3FE57" w14:textId="77777777" w:rsidR="009C2FE9" w:rsidRDefault="009C2FE9"/>
    <w:p w14:paraId="108C06DA" w14:textId="77777777" w:rsidR="00C24783" w:rsidRDefault="00C24783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24783" w14:paraId="1D3EDD2D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0BC4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42C2" w14:textId="6800E048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UC_LMS_29 — Send Borrowing Confirmation</w:t>
            </w:r>
          </w:p>
        </w:tc>
      </w:tr>
      <w:tr w:rsidR="00C24783" w14:paraId="1ABBCA7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D2E1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B8D0" w14:textId="19498094" w:rsidR="00C24783" w:rsidRPr="00C24783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system sends a confirmation message to a member after a borrowing transaction has been successfully completed. This confirms that the item has been borrowed and recorded in the system.</w:t>
            </w:r>
          </w:p>
        </w:tc>
      </w:tr>
      <w:tr w:rsidR="00C24783" w14:paraId="2E4AC35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4ACF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C768" w14:textId="25DC469D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This use case depends on a successful borrowing transaction being recorded in the system.</w:t>
            </w:r>
          </w:p>
        </w:tc>
      </w:tr>
      <w:tr w:rsidR="00C24783" w14:paraId="08AE3A5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A870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9D17208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703A" w14:textId="7A604777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Pr="00567C17">
              <w:rPr>
                <w:i/>
                <w:sz w:val="24"/>
                <w:szCs w:val="24"/>
              </w:rPr>
              <w:t>Member (receives the confirmation message)</w:t>
            </w:r>
            <w:r w:rsidRPr="00567C17"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567C17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567C17">
              <w:rPr>
                <w:i/>
                <w:sz w:val="24"/>
                <w:szCs w:val="24"/>
              </w:rPr>
              <w:t>Library Management System (generates and sends the confirmation notification)</w:t>
            </w:r>
          </w:p>
        </w:tc>
      </w:tr>
      <w:tr w:rsidR="00C24783" w14:paraId="7F42E886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CF5A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83B0" w14:textId="75A05016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A borrowing transaction has been successfully completed and recorded in the system.</w:t>
            </w:r>
          </w:p>
        </w:tc>
      </w:tr>
      <w:tr w:rsidR="00C24783" w14:paraId="5DB0FB0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6AF8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88AC8" w14:textId="11A68AEB" w:rsidR="00C24783" w:rsidRPr="00C24783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A borrowing transaction is completed in the library system.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records the borrowing transaction. </w:t>
            </w:r>
            <w:r w:rsidRPr="00567C17">
              <w:rPr>
                <w:i/>
                <w:sz w:val="24"/>
                <w:szCs w:val="24"/>
              </w:rPr>
              <w:br/>
              <w:t xml:space="preserve">Step 3: The system generates a borrowing confirmation message. </w:t>
            </w:r>
            <w:r w:rsidRPr="00567C17">
              <w:rPr>
                <w:i/>
                <w:sz w:val="24"/>
                <w:szCs w:val="24"/>
              </w:rPr>
              <w:br/>
              <w:t xml:space="preserve">Step 4: The system sends the confirmation message to the member. </w:t>
            </w:r>
            <w:r w:rsidRPr="00567C17">
              <w:rPr>
                <w:i/>
                <w:sz w:val="24"/>
                <w:szCs w:val="24"/>
              </w:rPr>
              <w:br/>
              <w:t>Step 5: The member receives the borrowing confirmation notification.</w:t>
            </w:r>
          </w:p>
        </w:tc>
      </w:tr>
      <w:tr w:rsidR="00C24783" w14:paraId="26CA718D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928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4F71" w14:textId="3CDF905E" w:rsidR="00C24783" w:rsidRPr="00C24783" w:rsidRDefault="00567C17" w:rsidP="0036734A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attempts to send the confirmation message but the notification service is temporarily unavailable.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retries sending the confirmation message after a short delay. </w:t>
            </w:r>
            <w:r w:rsidRPr="00567C17">
              <w:rPr>
                <w:i/>
                <w:sz w:val="24"/>
                <w:szCs w:val="24"/>
              </w:rPr>
              <w:br/>
              <w:t>Step 3: If the message cannot be delivered, the system records the issue for administrative review.</w:t>
            </w:r>
          </w:p>
        </w:tc>
      </w:tr>
      <w:tr w:rsidR="00C24783" w14:paraId="4EB48B12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FD59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24783">
              <w:rPr>
                <w:sz w:val="24"/>
                <w:szCs w:val="24"/>
              </w:rPr>
              <w:t>Non functional</w:t>
            </w:r>
            <w:proofErr w:type="spellEnd"/>
            <w:r w:rsidRPr="00C24783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11FB" w14:textId="7C97DA7E" w:rsidR="00C24783" w:rsidRPr="00C24783" w:rsidRDefault="00567C17" w:rsidP="00824FF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Confirmation messages should be generated automatically and delivered promptly after the borrowing transaction is completed. The system should ensure notifications are reliable and clearly presented to the member.</w:t>
            </w:r>
          </w:p>
        </w:tc>
      </w:tr>
      <w:tr w:rsidR="00C24783" w14:paraId="2E86CC3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16EA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05FF" w14:textId="562351F2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member receives a confirmation message indicating that the borrowing transaction has been successfully completed.</w:t>
            </w:r>
          </w:p>
        </w:tc>
      </w:tr>
    </w:tbl>
    <w:p w14:paraId="0F47D069" w14:textId="77777777" w:rsidR="00C24783" w:rsidRDefault="00C24783"/>
    <w:p w14:paraId="75024B1E" w14:textId="77777777" w:rsidR="00C24783" w:rsidRDefault="00C24783"/>
    <w:p w14:paraId="0F51F31C" w14:textId="77777777" w:rsidR="00C24783" w:rsidRDefault="00C24783"/>
    <w:p w14:paraId="45D4FBAF" w14:textId="77777777" w:rsidR="00C24783" w:rsidRDefault="00C24783"/>
    <w:p w14:paraId="3F42324F" w14:textId="77777777" w:rsidR="00C24783" w:rsidRDefault="00C24783"/>
    <w:p w14:paraId="71F7D603" w14:textId="77777777" w:rsidR="00C24783" w:rsidRDefault="00C24783"/>
    <w:p w14:paraId="7B1EF5AB" w14:textId="77777777" w:rsidR="009C2FE9" w:rsidRDefault="009C2FE9"/>
    <w:p w14:paraId="040E0A8B" w14:textId="77777777" w:rsidR="009C2FE9" w:rsidRDefault="009C2FE9"/>
    <w:p w14:paraId="0192BD71" w14:textId="77777777" w:rsidR="009C2FE9" w:rsidRDefault="009C2FE9"/>
    <w:p w14:paraId="5378306A" w14:textId="77777777" w:rsidR="009C2FE9" w:rsidRDefault="009C2FE9"/>
    <w:p w14:paraId="68C46FB0" w14:textId="77777777" w:rsidR="009C2FE9" w:rsidRDefault="009C2FE9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9C2FE9" w14:paraId="0CDEA961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ED6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D192" w14:textId="2DAB4185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UC_LMS_30 — Send Return Confirmation</w:t>
            </w:r>
          </w:p>
        </w:tc>
      </w:tr>
      <w:tr w:rsidR="009C2FE9" w14:paraId="36178F0D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B1D3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BF5A" w14:textId="084F91E2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system sends a confirmation message to members after a return transaction is successfully completed. This confirms that the returned item has been received and recorded in the system.</w:t>
            </w:r>
          </w:p>
        </w:tc>
      </w:tr>
      <w:tr w:rsidR="009C2FE9" w14:paraId="777C404E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B7C5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D670" w14:textId="29F4859E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This use case depends on a successful return transaction being recorded in the system.</w:t>
            </w:r>
          </w:p>
        </w:tc>
      </w:tr>
      <w:tr w:rsidR="009C2FE9" w14:paraId="11EE8D1E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E45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673324E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DF20" w14:textId="340C3C29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Pr="009C2FE9">
              <w:rPr>
                <w:i/>
                <w:sz w:val="24"/>
                <w:szCs w:val="24"/>
              </w:rPr>
              <w:t xml:space="preserve">Member (receives the confirmation message) </w:t>
            </w:r>
            <w:r w:rsidRPr="009C2FE9">
              <w:rPr>
                <w:i/>
                <w:sz w:val="24"/>
                <w:szCs w:val="24"/>
              </w:rPr>
              <w:br/>
            </w:r>
            <w:r w:rsidRPr="009C2FE9">
              <w:rPr>
                <w:b/>
                <w:bCs/>
                <w:i/>
                <w:sz w:val="24"/>
                <w:szCs w:val="24"/>
              </w:rPr>
              <w:t xml:space="preserve">Secondary: </w:t>
            </w:r>
            <w:r w:rsidRPr="009C2FE9">
              <w:rPr>
                <w:i/>
                <w:sz w:val="24"/>
                <w:szCs w:val="24"/>
              </w:rPr>
              <w:t>Library Management System (generates and sends the confirmation notification)</w:t>
            </w:r>
          </w:p>
        </w:tc>
      </w:tr>
      <w:tr w:rsidR="009C2FE9" w14:paraId="5DBA23EA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7E1C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B337" w14:textId="76128F58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A return transaction has been successfully completed and recorded in the system.</w:t>
            </w:r>
          </w:p>
        </w:tc>
      </w:tr>
      <w:tr w:rsidR="009C2FE9" w14:paraId="323F337E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A72B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EA53" w14:textId="23806519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A member returns a borrowed item to the library.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records the return transaction. </w:t>
            </w:r>
            <w:r w:rsidRPr="009C2FE9">
              <w:rPr>
                <w:i/>
                <w:sz w:val="24"/>
                <w:szCs w:val="24"/>
              </w:rPr>
              <w:br/>
              <w:t xml:space="preserve">Step 3: The system generates a return confirmation message. </w:t>
            </w:r>
            <w:r w:rsidRPr="009C2FE9">
              <w:rPr>
                <w:i/>
                <w:sz w:val="24"/>
                <w:szCs w:val="24"/>
              </w:rPr>
              <w:br/>
              <w:t xml:space="preserve">Step 4: The system sends the confirmation message to the member. </w:t>
            </w:r>
            <w:r w:rsidRPr="009C2FE9">
              <w:rPr>
                <w:i/>
                <w:sz w:val="24"/>
                <w:szCs w:val="24"/>
              </w:rPr>
              <w:br/>
              <w:t>Step 5: The member receives the return confirmation notification.</w:t>
            </w:r>
          </w:p>
        </w:tc>
      </w:tr>
      <w:tr w:rsidR="009C2FE9" w14:paraId="18A7B542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2B3C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7B0E" w14:textId="00167B93" w:rsidR="009C2FE9" w:rsidRPr="00C24783" w:rsidRDefault="009C2FE9" w:rsidP="00CC344F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The system attempts to send the confirmation message but the notification service is temporarily unavailable.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retries sending the confirmation message after a short delay. </w:t>
            </w:r>
            <w:r w:rsidRPr="009C2FE9">
              <w:rPr>
                <w:i/>
                <w:sz w:val="24"/>
                <w:szCs w:val="24"/>
              </w:rPr>
              <w:br/>
              <w:t>Step 3: If the message cannot be delivered, the system logs the issue for administrative review.</w:t>
            </w:r>
          </w:p>
        </w:tc>
      </w:tr>
      <w:tr w:rsidR="009C2FE9" w14:paraId="2D34619F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7167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24783">
              <w:rPr>
                <w:sz w:val="24"/>
                <w:szCs w:val="24"/>
              </w:rPr>
              <w:t>Non functional</w:t>
            </w:r>
            <w:proofErr w:type="spellEnd"/>
            <w:r w:rsidRPr="00C24783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0C0" w14:textId="51ADBFF1" w:rsidR="009C2FE9" w:rsidRPr="00C24783" w:rsidRDefault="009C2FE9" w:rsidP="00CC344F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Confirmation messages should be generated automatically and delivered promptly after the return transaction is completed. The system should ensure that notifications are reliable and clearly displayed to members.</w:t>
            </w:r>
          </w:p>
        </w:tc>
      </w:tr>
      <w:tr w:rsidR="009C2FE9" w14:paraId="52196071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C94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C12A" w14:textId="2B0767DF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member receives a confirmation message indicating that the return transaction has been successfully completed and recorded in the system.</w:t>
            </w:r>
          </w:p>
        </w:tc>
      </w:tr>
    </w:tbl>
    <w:p w14:paraId="694443F5" w14:textId="77777777" w:rsidR="009C2FE9" w:rsidRDefault="009C2FE9"/>
    <w:p w14:paraId="34826D39" w14:textId="77777777" w:rsidR="009C2FE9" w:rsidRDefault="009C2FE9"/>
    <w:p w14:paraId="74A00C8C" w14:textId="77777777" w:rsidR="009C2FE9" w:rsidRDefault="009C2FE9"/>
    <w:p w14:paraId="30CFCB51" w14:textId="77777777" w:rsidR="009C2FE9" w:rsidRDefault="009C2FE9"/>
    <w:p w14:paraId="6D66748E" w14:textId="77777777" w:rsidR="00C24783" w:rsidRDefault="00C24783"/>
    <w:p w14:paraId="46AB32B9" w14:textId="77777777" w:rsidR="00534ED1" w:rsidRDefault="00534ED1"/>
    <w:p w14:paraId="2C5CCDC2" w14:textId="77777777" w:rsidR="00534ED1" w:rsidRDefault="00534ED1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24783" w14:paraId="350279A5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B2C5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lastRenderedPageBreak/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01C3" w14:textId="465EE4A6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UC_LMS_31 — Send Fine Notification</w:t>
            </w:r>
          </w:p>
        </w:tc>
      </w:tr>
      <w:tr w:rsidR="00C24783" w14:paraId="318904F8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86AF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B5F3" w14:textId="4F7B09B3" w:rsidR="00C24783" w:rsidRPr="00C24783" w:rsidRDefault="009C2FE9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system notifies members when a fine is issued or updated on their account. This helps members stay informed about any penalties related to overdue or damaged items.</w:t>
            </w:r>
          </w:p>
        </w:tc>
      </w:tr>
      <w:tr w:rsidR="00C24783" w14:paraId="72FB24DA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61D4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E3A5" w14:textId="1414A1F2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This use case depends on fines being recorded or updated in the system for a member’s account.</w:t>
            </w:r>
          </w:p>
        </w:tc>
      </w:tr>
      <w:tr w:rsidR="00C24783" w14:paraId="71D6127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BF66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ED87DCD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01D4" w14:textId="3C5DC6D3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Pr="009C2FE9">
              <w:rPr>
                <w:i/>
                <w:sz w:val="24"/>
                <w:szCs w:val="24"/>
              </w:rPr>
              <w:t xml:space="preserve">Member (receives the fine notification) </w:t>
            </w:r>
            <w:r w:rsidRPr="009C2FE9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9C2FE9">
              <w:rPr>
                <w:i/>
                <w:sz w:val="24"/>
                <w:szCs w:val="24"/>
              </w:rPr>
              <w:t>Library Management System (generates and sends the notification)</w:t>
            </w:r>
          </w:p>
        </w:tc>
      </w:tr>
      <w:tr w:rsidR="00C24783" w14:paraId="79A5DC1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EB2D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E5CD" w14:textId="5704D2F5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A fine has been issued or updated in a member’s account within the system.</w:t>
            </w:r>
          </w:p>
        </w:tc>
      </w:tr>
      <w:tr w:rsidR="00C24783" w14:paraId="32D23B92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1B13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70EE" w14:textId="383D286B" w:rsidR="00C24783" w:rsidRPr="00C24783" w:rsidRDefault="009C2FE9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A fine is issued or updated in the system for a member.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records the fine information. </w:t>
            </w:r>
            <w:r w:rsidRPr="009C2FE9">
              <w:rPr>
                <w:i/>
                <w:sz w:val="24"/>
                <w:szCs w:val="24"/>
              </w:rPr>
              <w:br/>
              <w:t xml:space="preserve">Step 3: The system generates a fine notification message. </w:t>
            </w:r>
            <w:r w:rsidRPr="009C2FE9">
              <w:rPr>
                <w:i/>
                <w:sz w:val="24"/>
                <w:szCs w:val="24"/>
              </w:rPr>
              <w:br/>
              <w:t xml:space="preserve">Step 4: The system sends the notification to the member. </w:t>
            </w:r>
            <w:r w:rsidRPr="009C2FE9">
              <w:rPr>
                <w:i/>
                <w:sz w:val="24"/>
                <w:szCs w:val="24"/>
              </w:rPr>
              <w:br/>
              <w:t>Step 5: The member receives the notification about the fine.</w:t>
            </w:r>
          </w:p>
        </w:tc>
      </w:tr>
      <w:tr w:rsidR="00C24783" w14:paraId="17B682C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131A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4637" w14:textId="5EED8F9A" w:rsidR="00C24783" w:rsidRPr="00C24783" w:rsidRDefault="009C2FE9" w:rsidP="0036734A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The system attempts to send the fine notification but the notification service is temporarily unavailable.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retries sending the notification after a short delay. </w:t>
            </w:r>
            <w:r w:rsidRPr="009C2FE9">
              <w:rPr>
                <w:i/>
                <w:sz w:val="24"/>
                <w:szCs w:val="24"/>
              </w:rPr>
              <w:br/>
              <w:t>Step 3: If the notification cannot be delivered, the system logs the issue for administrative review.</w:t>
            </w:r>
          </w:p>
        </w:tc>
      </w:tr>
      <w:tr w:rsidR="00C24783" w14:paraId="02271064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C043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24783">
              <w:rPr>
                <w:sz w:val="24"/>
                <w:szCs w:val="24"/>
              </w:rPr>
              <w:t>Non functional</w:t>
            </w:r>
            <w:proofErr w:type="spellEnd"/>
            <w:r w:rsidRPr="00C24783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B33C" w14:textId="11198E61" w:rsidR="00C24783" w:rsidRPr="00C24783" w:rsidRDefault="009C2FE9" w:rsidP="00824FF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Fine notifications should be generated automatically and delivered promptly to members. The system should ensure that notifications are reliable and clearly displayed to users.</w:t>
            </w:r>
          </w:p>
        </w:tc>
      </w:tr>
      <w:tr w:rsidR="00C24783" w14:paraId="5F6E745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8F17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3922" w14:textId="38D8EB0C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member receives a notification informing them that a fine has been issued or updated on their account.</w:t>
            </w:r>
          </w:p>
        </w:tc>
      </w:tr>
    </w:tbl>
    <w:p w14:paraId="1DE2A84F" w14:textId="77777777" w:rsidR="00C24783" w:rsidRDefault="00C24783"/>
    <w:p w14:paraId="2AF12396" w14:textId="77777777" w:rsidR="00C24783" w:rsidRDefault="00C24783"/>
    <w:p w14:paraId="10F44928" w14:textId="77777777" w:rsidR="00C24783" w:rsidRDefault="00C24783"/>
    <w:p w14:paraId="59E48327" w14:textId="77777777" w:rsidR="00C24783" w:rsidRDefault="00C24783"/>
    <w:p w14:paraId="4056C184" w14:textId="77777777" w:rsidR="00C24783" w:rsidRDefault="00C24783"/>
    <w:p w14:paraId="5CA04DC3" w14:textId="77777777" w:rsidR="00C24783" w:rsidRDefault="00C24783"/>
    <w:p w14:paraId="41297D58" w14:textId="77777777" w:rsidR="00C24783" w:rsidRDefault="00C24783"/>
    <w:p w14:paraId="5EB0C26C" w14:textId="77777777" w:rsidR="00C24783" w:rsidRDefault="00C24783"/>
    <w:p w14:paraId="7B1F024A" w14:textId="77777777" w:rsidR="00534ED1" w:rsidRDefault="00534ED1"/>
    <w:p w14:paraId="2145BA50" w14:textId="77777777" w:rsidR="00C24783" w:rsidRDefault="00C24783"/>
    <w:p w14:paraId="7D673882" w14:textId="77777777" w:rsidR="00C24783" w:rsidRDefault="00C24783"/>
    <w:p w14:paraId="71945655" w14:textId="77777777" w:rsidR="00C24783" w:rsidRDefault="00C24783"/>
    <w:p w14:paraId="42627275" w14:textId="77777777" w:rsidR="009C2FE9" w:rsidRDefault="009C2FE9"/>
    <w:p w14:paraId="200D988E" w14:textId="77777777" w:rsidR="00C24783" w:rsidRDefault="00C24783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24783" w14:paraId="342739E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62FC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29E7" w14:textId="31B5AF48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UC_LMS_32 — Deliver Alerts and Announcements</w:t>
            </w:r>
          </w:p>
        </w:tc>
      </w:tr>
      <w:tr w:rsidR="00C24783" w14:paraId="29B1ED1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AC49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440A" w14:textId="1C687DC8" w:rsidR="00C24783" w:rsidRPr="00C24783" w:rsidRDefault="000D40DB" w:rsidP="00534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The system delivers system alerts and library announcements to registered users. This helps inform users about important updates such as library events, schedule changes, or maintenance notices.</w:t>
            </w:r>
          </w:p>
        </w:tc>
      </w:tr>
      <w:tr w:rsidR="00C24783" w14:paraId="7721AF5E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E480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C51C" w14:textId="45FC4EAC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This use case depends on alerts or announcements being created and stored in the system.</w:t>
            </w:r>
          </w:p>
        </w:tc>
      </w:tr>
      <w:tr w:rsidR="00C24783" w14:paraId="19063A98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8E13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6DC46284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4636" w14:textId="3666EF5E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Pr="000D40DB">
              <w:rPr>
                <w:i/>
                <w:sz w:val="24"/>
                <w:szCs w:val="24"/>
              </w:rPr>
              <w:t>Registered User (receives alerts and announcements)</w:t>
            </w:r>
            <w:r w:rsidRPr="000D40DB"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0D40DB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0D40DB">
              <w:rPr>
                <w:i/>
                <w:sz w:val="24"/>
                <w:szCs w:val="24"/>
              </w:rPr>
              <w:t>Library Management System (delivers the alerts and announcements)</w:t>
            </w:r>
          </w:p>
        </w:tc>
      </w:tr>
      <w:tr w:rsidR="00C24783" w14:paraId="20A55D2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9CC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5E88" w14:textId="7ED2B9AB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An alert or announcement has been created in the system and there are registered users in the database who can receive notifications.</w:t>
            </w:r>
          </w:p>
        </w:tc>
      </w:tr>
      <w:tr w:rsidR="00C24783" w14:paraId="41B36B56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66AD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58C6" w14:textId="3F18636A" w:rsidR="00C24783" w:rsidRPr="00C24783" w:rsidRDefault="000D40DB" w:rsidP="00534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 xml:space="preserve">Step 1: An alert or announcement is created in the system. </w:t>
            </w:r>
            <w:r w:rsidRPr="000D40DB">
              <w:rPr>
                <w:i/>
                <w:sz w:val="24"/>
                <w:szCs w:val="24"/>
              </w:rPr>
              <w:br/>
              <w:t xml:space="preserve">Step 2: The system stores the alert or announcement information. </w:t>
            </w:r>
            <w:r w:rsidRPr="000D40DB">
              <w:rPr>
                <w:i/>
                <w:sz w:val="24"/>
                <w:szCs w:val="24"/>
              </w:rPr>
              <w:br/>
              <w:t xml:space="preserve">Step 3: The system identifies registered users who should receive the message. </w:t>
            </w:r>
            <w:r w:rsidRPr="000D40DB">
              <w:rPr>
                <w:i/>
                <w:sz w:val="24"/>
                <w:szCs w:val="24"/>
              </w:rPr>
              <w:br/>
              <w:t xml:space="preserve">Step 4: The system delivers the alert or announcement to the users. </w:t>
            </w:r>
            <w:r w:rsidRPr="000D40DB">
              <w:rPr>
                <w:i/>
                <w:sz w:val="24"/>
                <w:szCs w:val="24"/>
              </w:rPr>
              <w:br/>
              <w:t>Step 5: Registered users receive the notification message.</w:t>
            </w:r>
          </w:p>
        </w:tc>
      </w:tr>
      <w:tr w:rsidR="00C24783" w14:paraId="79F2BA7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A00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C566" w14:textId="2A4219CA" w:rsidR="00C24783" w:rsidRPr="00C24783" w:rsidRDefault="000D40DB" w:rsidP="00534ED1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 xml:space="preserve">Step 1: The system attempts to deliver the alert or announcement but the notification service is temporarily unavailable. </w:t>
            </w:r>
            <w:r w:rsidRPr="000D40DB">
              <w:rPr>
                <w:i/>
                <w:sz w:val="24"/>
                <w:szCs w:val="24"/>
              </w:rPr>
              <w:br/>
              <w:t xml:space="preserve">Step 2: The system retries delivering the message after a short delay. </w:t>
            </w:r>
            <w:r w:rsidRPr="000D40DB">
              <w:rPr>
                <w:i/>
                <w:sz w:val="24"/>
                <w:szCs w:val="24"/>
              </w:rPr>
              <w:br/>
              <w:t>Step 3: If delivery still fails, the system logs the issue for administrative review.</w:t>
            </w:r>
          </w:p>
        </w:tc>
      </w:tr>
      <w:tr w:rsidR="00C24783" w14:paraId="66B982C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1E8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24783">
              <w:rPr>
                <w:sz w:val="24"/>
                <w:szCs w:val="24"/>
              </w:rPr>
              <w:t>Non functional</w:t>
            </w:r>
            <w:proofErr w:type="spellEnd"/>
            <w:r w:rsidRPr="00C24783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22FF" w14:textId="24B1E9D0" w:rsidR="00C24783" w:rsidRPr="00C24783" w:rsidRDefault="000D40DB" w:rsidP="00824FF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Alerts and announcements should be delivered promptly and reliably to registered users. The system should ensure that messages are clearly displayed and accessible through the user interface.</w:t>
            </w:r>
          </w:p>
        </w:tc>
      </w:tr>
      <w:tr w:rsidR="00C24783" w14:paraId="5A1F21C1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F216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3D3D" w14:textId="6CA46EE2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Registered users receive the system alert or announcement notification.</w:t>
            </w:r>
          </w:p>
        </w:tc>
      </w:tr>
    </w:tbl>
    <w:p w14:paraId="1D7F5F22" w14:textId="77777777" w:rsidR="00C24783" w:rsidRDefault="00C24783"/>
    <w:p w14:paraId="09D43788" w14:textId="77777777" w:rsidR="00C24783" w:rsidRDefault="00C24783"/>
    <w:p w14:paraId="4C7C21BD" w14:textId="77777777" w:rsidR="00C24783" w:rsidRDefault="00C24783"/>
    <w:p w14:paraId="672D9CA2" w14:textId="77777777" w:rsidR="00C24783" w:rsidRDefault="00C24783"/>
    <w:p w14:paraId="1289B87C" w14:textId="77777777" w:rsidR="00C24783" w:rsidRDefault="00C24783"/>
    <w:p w14:paraId="2074A055" w14:textId="77777777" w:rsidR="00C24783" w:rsidRDefault="00C24783"/>
    <w:p w14:paraId="31FFA9D5" w14:textId="77777777" w:rsidR="00C24783" w:rsidRDefault="00C24783"/>
    <w:p w14:paraId="360C4F8E" w14:textId="77777777" w:rsidR="00C24783" w:rsidRDefault="00C24783"/>
    <w:p w14:paraId="7186FD79" w14:textId="77777777" w:rsidR="00C24783" w:rsidRDefault="00C24783"/>
    <w:sectPr w:rsidR="00C247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6720D"/>
    <w:multiLevelType w:val="multilevel"/>
    <w:tmpl w:val="69348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605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E42"/>
    <w:rsid w:val="000D40DB"/>
    <w:rsid w:val="001F637F"/>
    <w:rsid w:val="002D47E7"/>
    <w:rsid w:val="0036734A"/>
    <w:rsid w:val="00534ED1"/>
    <w:rsid w:val="00567C17"/>
    <w:rsid w:val="009C2FE9"/>
    <w:rsid w:val="00AA66C4"/>
    <w:rsid w:val="00B50E42"/>
    <w:rsid w:val="00C2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71FA"/>
  <w15:docId w15:val="{ABC9B0F5-7B5F-45C3-9CC6-A1AC293A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VNRkR3+0qtyT6hLFomL2cPTNYg==">AMUW2mVAygHR+TmnLkU7r34s67W7GI5Tn4v+V30pDJQbCuaLoDm7RBJXhcyqcZAPamDBSvoXYs1fAqsM92+BsG/XKpYO9s9VddS3pz5KELRfVeEpcoaAei0=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 d</cp:lastModifiedBy>
  <cp:revision>4</cp:revision>
  <dcterms:created xsi:type="dcterms:W3CDTF">2026-03-22T01:08:00Z</dcterms:created>
  <dcterms:modified xsi:type="dcterms:W3CDTF">2026-03-22T13:18:00Z</dcterms:modified>
</cp:coreProperties>
</file>