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logit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`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part_penaltypoints_lag_all_vars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ib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ib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).time if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sample_pp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vce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>) offset(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lnhours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>(50) or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= -4255.3044  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= -4079.3748  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= -4078.2014  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= -4078.2008  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= -4078.2008  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    =      9,110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>56)     =          .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= -4078.2008              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                      (Std. Err. adjusted for 590 clusters in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>)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| Odds Ratio   Std. Err.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z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p47_pp_c_lag_all |   .9990342   .0011351    -0.85   0.395      .996812    1.001261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p48_pp_c_lag_all |   1.000198   .0001876     1.06   0.290     .9998306    1.000566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p71_pp_c_lag_all |    1.00235   .0012587     1.87   0.062     .9998865     1.00482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p72_pp_c_lag_all |   .9995594   .0005957    -0.74   0.460     .9983925    1.000728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p75_pp_c_lag_all |   1.000004   1.76e-06     2.07   0.038            1    1.000007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p77_pp_c_lag_all |   .9999784   .0000958    -0.23   0.822     .9997906    1.000166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|     .99558   .0034202    -1.29   0.197     .9888991    1.002306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D43990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|   1.000595   .0002923     2.04   0.042     1.000022    1.001168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|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1.971152   .5413751     2.47   0.013     1.150637    3.376773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.8166275   .2570074    -0.64   0.520     .4406924    1.513256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1.574149    .214698     3.33   0.001     1.204898    2.056559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1.154422    .361841     0.46   0.647     .6245464    2.133853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1.62168   .4435843     1.77   0.077     .9487084    2.772028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.8921416   .2074846    -0.49   0.624     .5655495    1.407333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.8073741   .2460455    -0.70   0.483     .4442966    1.467157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.8395112   .4510093    -0.33   0.745     .2929118    2.406114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.9638826   .1820402    -0.19   0.846     .6656793    1.395672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1.291161   .2445103     1.35   0.177     .8908126    1.871434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.8534591   .1858416    -0.73   0.467     .5569712    1.307774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.6594406   .1014838    -2.71   0.007     .4877317    .8916006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1.006965   .1037632     0.07   0.946      .822814    1.232329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2.241546   .3927867     4.61   0.000     1.589979    3.160123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time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|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1.129481   .2257702     0.61   0.542     .7633675    1.671184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.9800337   .2188178    -0.09   0.928     .6326862    1.518077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1.29488    .259385     1.29   0.197     .8744207    1.917515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1.361417   .2784352     1.51   0.131     .9118109    2.032721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.9354604   .1934988    -0.32   0.747     .6236708    1.403122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.9935073   .2169565    -0.03   0.976     .6475756    1.524234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1.112571   .2298999     0.52   0.606     .7420566    1.668087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.8421239   .1690536    -0.86   0.392     .5681985    1.248107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.8700152   .1918462    -0.63   0.528     .5647148    1.340369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.9188176   .1912072    -0.41   0.684      .611073    1.381546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.6935709   .1543939    -1.64   0.100     .4483397    1.072938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.7254338   .1520238    -1.53   0.126     .4810806      1.0939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.8139506   .1790749    -0.94   0.349     .5288441    1.252762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.998438   .2295564    -0.01   0.995     .6362336    1.566843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.8821295   .1932683    -0.57   0.567     .5741695    1.355266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.9916107   .2081498    -0.04   0.968     .6571504    1.496296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.9454175   .2002467    -0.26   0.791     .6242128    1.431906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1.064504   .2283179     0.29   0.771     .6991638    1.620748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.6620364   .1519427    -1.80   0.072     .4222058    1.038101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.8198847   .1697735    -0.96   0.338     .5463797      1.2303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.7696848   .1719541    -1.17   0.241     .4967608    1.192555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1.223689   .2810565     0.88   0.379     .7801305    1.919441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.6819344   .1586722    -1.65   0.100     .4322006    1.075969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.5786134   .1294261    -2.45   0.014     .3732407    .8969909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lastRenderedPageBreak/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.512393   .1188283    -2.88   0.004     .3252387    .8072427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.649732   .1535962    -1.82   0.068     .4087999    1.032661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.7513044   .1917107    -1.12   0.262     .4556322    1.238846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.537174   .1277859    -2.61   0.009     .3369973    .8562557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.690886   .1757044    -1.45   0.146     .4196922    1.137318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.7686033   .1828357    -1.11   0.269     .4821897    1.225142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.8162668   .2026484    -0.82   0.414     .5017769    1.327864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.7478604   .1952561    -1.11   0.266     .4483152    1.247549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.6200679   .1635827    -1.81   0.070     .3697262    1.039916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.8774604   .2282133    -0.50   0.615     .5270401    1.460869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.5087814   .1465478    -2.35   0.019     .2893036    .8947643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.7454841    .206521    -1.06   0.289     .4331423    1.283058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_cons |   .0000115   1.98e-06   -65.80   0.000     8.16e-06    .0000161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D43990">
        <w:rPr>
          <w:rFonts w:ascii="Courier New" w:hAnsi="Courier New" w:cs="Courier New"/>
          <w:sz w:val="18"/>
          <w:szCs w:val="18"/>
        </w:rPr>
        <w:t>lnhours</w:t>
      </w:r>
      <w:proofErr w:type="spellEnd"/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|          1  (offset)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181080" w:rsidRDefault="0018108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proofErr w:type="gramStart"/>
      <w:r w:rsidRPr="00D43990">
        <w:rPr>
          <w:rFonts w:ascii="Courier New" w:hAnsi="Courier New" w:cs="Courier New"/>
          <w:sz w:val="18"/>
          <w:szCs w:val="18"/>
        </w:rPr>
        <w:t>lfit</w:t>
      </w:r>
      <w:proofErr w:type="spellEnd"/>
      <w:proofErr w:type="gramEnd"/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>, goodness-of-fit test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of observations =      9110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of covariate patterns =      9109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Pearson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>9050) =      9545.98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   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&gt; chi2 =         0.0001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8108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D43990">
        <w:rPr>
          <w:rFonts w:ascii="Courier New" w:hAnsi="Courier New" w:cs="Courier New"/>
          <w:sz w:val="18"/>
          <w:szCs w:val="18"/>
        </w:rPr>
        <w:t>linktest</w:t>
      </w:r>
      <w:proofErr w:type="spellEnd"/>
      <w:proofErr w:type="gramEnd"/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0:   log likelihood = -5645.5157  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1:   log likelihood = -4137.0523  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Iteration 2:   lo</w:t>
      </w:r>
      <w:bookmarkStart w:id="0" w:name="_GoBack"/>
      <w:bookmarkEnd w:id="0"/>
      <w:r w:rsidRPr="00D43990">
        <w:rPr>
          <w:rFonts w:ascii="Courier New" w:hAnsi="Courier New" w:cs="Courier New"/>
          <w:sz w:val="18"/>
          <w:szCs w:val="18"/>
        </w:rPr>
        <w:t xml:space="preserve">g likelihood = -4083.0509  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3:   log likelihood = -4076.9692  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4:   log likelihood = -4076.9155  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Iteration 5:   log likelihood = -4076.9155  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    =      9,110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                                  LR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>2)        =    3137.20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&gt; chi2       =     0.0000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Log likelihood = -4076.9155                     Pseudo R2         =     0.2778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D43990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|     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.   Std. Err.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z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_hat |   1.041747   .0287286    36.26   0.000       .98544    1.098054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_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hatsq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|   .0186733   .0136414     1.37   0.171    -.0080634    .0454099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_cons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|  -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>.0077946   .0340622    -0.23   0.819    -.0745553    .0589662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D43990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classification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MR_indicator</w:t>
      </w:r>
      <w:proofErr w:type="spellEnd"/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Classified |         D            ~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D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  Total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+     |      1576 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597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   2173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 -     |      1255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5682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   6937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Total   |      2831          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6279  |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      9110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Classified + if predicted </w:t>
      </w:r>
      <w:proofErr w:type="spellStart"/>
      <w:proofErr w:type="gramStart"/>
      <w:r w:rsidRPr="00D43990">
        <w:rPr>
          <w:rFonts w:ascii="Courier New" w:hAnsi="Courier New" w:cs="Courier New"/>
          <w:sz w:val="18"/>
          <w:szCs w:val="18"/>
        </w:rPr>
        <w:t>Pr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>(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>D) &gt;= .5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True D defined as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MR_</w:t>
      </w:r>
      <w:proofErr w:type="gramStart"/>
      <w:r w:rsidRPr="00D43990">
        <w:rPr>
          <w:rFonts w:ascii="Courier New" w:hAnsi="Courier New" w:cs="Courier New"/>
          <w:sz w:val="18"/>
          <w:szCs w:val="18"/>
        </w:rPr>
        <w:t>indicator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!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>= 0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Sensitivity                     </w:t>
      </w:r>
      <w:proofErr w:type="spellStart"/>
      <w:proofErr w:type="gramStart"/>
      <w:r w:rsidRPr="00D43990">
        <w:rPr>
          <w:rFonts w:ascii="Courier New" w:hAnsi="Courier New" w:cs="Courier New"/>
          <w:sz w:val="18"/>
          <w:szCs w:val="18"/>
        </w:rPr>
        <w:t>Pr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>(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+| D)   55.67%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Specificity                     </w:t>
      </w:r>
      <w:proofErr w:type="spellStart"/>
      <w:proofErr w:type="gramStart"/>
      <w:r w:rsidRPr="00D43990">
        <w:rPr>
          <w:rFonts w:ascii="Courier New" w:hAnsi="Courier New" w:cs="Courier New"/>
          <w:sz w:val="18"/>
          <w:szCs w:val="18"/>
        </w:rPr>
        <w:t>Pr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>(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-|~D)   90.49%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Positive predictive value       </w:t>
      </w:r>
      <w:proofErr w:type="spellStart"/>
      <w:proofErr w:type="gramStart"/>
      <w:r w:rsidRPr="00D43990">
        <w:rPr>
          <w:rFonts w:ascii="Courier New" w:hAnsi="Courier New" w:cs="Courier New"/>
          <w:sz w:val="18"/>
          <w:szCs w:val="18"/>
        </w:rPr>
        <w:t>Pr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>(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D| +)   72.53%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Negative predictive value       </w:t>
      </w:r>
      <w:proofErr w:type="spellStart"/>
      <w:proofErr w:type="gramStart"/>
      <w:r w:rsidRPr="00D43990">
        <w:rPr>
          <w:rFonts w:ascii="Courier New" w:hAnsi="Courier New" w:cs="Courier New"/>
          <w:sz w:val="18"/>
          <w:szCs w:val="18"/>
        </w:rPr>
        <w:t>Pr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>(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>~D| -)   81.91%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False + rate for true ~D        </w:t>
      </w:r>
      <w:proofErr w:type="spellStart"/>
      <w:proofErr w:type="gramStart"/>
      <w:r w:rsidRPr="00D43990">
        <w:rPr>
          <w:rFonts w:ascii="Courier New" w:hAnsi="Courier New" w:cs="Courier New"/>
          <w:sz w:val="18"/>
          <w:szCs w:val="18"/>
        </w:rPr>
        <w:t>Pr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>(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+|~D)    9.51%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False - rate for true D         </w:t>
      </w:r>
      <w:proofErr w:type="spellStart"/>
      <w:proofErr w:type="gramStart"/>
      <w:r w:rsidRPr="00D43990">
        <w:rPr>
          <w:rFonts w:ascii="Courier New" w:hAnsi="Courier New" w:cs="Courier New"/>
          <w:sz w:val="18"/>
          <w:szCs w:val="18"/>
        </w:rPr>
        <w:t>Pr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>(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-| D)   44.33%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False + rate for classified +   </w:t>
      </w:r>
      <w:proofErr w:type="spellStart"/>
      <w:proofErr w:type="gramStart"/>
      <w:r w:rsidRPr="00D43990">
        <w:rPr>
          <w:rFonts w:ascii="Courier New" w:hAnsi="Courier New" w:cs="Courier New"/>
          <w:sz w:val="18"/>
          <w:szCs w:val="18"/>
        </w:rPr>
        <w:t>Pr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>(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>~D| +)   27.47%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False - rate for classified -   </w:t>
      </w:r>
      <w:proofErr w:type="spellStart"/>
      <w:proofErr w:type="gramStart"/>
      <w:r w:rsidRPr="00D43990">
        <w:rPr>
          <w:rFonts w:ascii="Courier New" w:hAnsi="Courier New" w:cs="Courier New"/>
          <w:sz w:val="18"/>
          <w:szCs w:val="18"/>
        </w:rPr>
        <w:t>Pr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>(</w:t>
      </w:r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D| -)   18.09%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Correctly classified                        79.67%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18108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8108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D43990">
        <w:rPr>
          <w:rFonts w:ascii="Courier New" w:hAnsi="Courier New" w:cs="Courier New"/>
          <w:sz w:val="18"/>
          <w:szCs w:val="18"/>
        </w:rPr>
        <w:t>summ</w:t>
      </w:r>
      <w:proofErr w:type="spellEnd"/>
      <w:proofErr w:type="gramEnd"/>
      <w:r w:rsidRPr="00D4399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pbpp4_yhat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D43990">
        <w:rPr>
          <w:rFonts w:ascii="Courier New" w:hAnsi="Courier New" w:cs="Courier New"/>
          <w:sz w:val="18"/>
          <w:szCs w:val="18"/>
        </w:rPr>
        <w:t>Obs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181080" w:rsidRPr="00D43990" w:rsidRDefault="00181080" w:rsidP="00181080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D43990">
        <w:rPr>
          <w:rFonts w:ascii="Courier New" w:hAnsi="Courier New" w:cs="Courier New"/>
          <w:sz w:val="18"/>
          <w:szCs w:val="18"/>
        </w:rPr>
        <w:t>MR_indicator</w:t>
      </w:r>
      <w:proofErr w:type="spellEnd"/>
      <w:r w:rsidRPr="00D43990">
        <w:rPr>
          <w:rFonts w:ascii="Courier New" w:hAnsi="Courier New" w:cs="Courier New"/>
          <w:sz w:val="18"/>
          <w:szCs w:val="18"/>
        </w:rPr>
        <w:t xml:space="preserve"> |     30,289      .24187     .428223          0          1</w:t>
      </w:r>
    </w:p>
    <w:p w:rsidR="00DF5A62" w:rsidRPr="00EB445F" w:rsidRDefault="00181080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D43990">
        <w:rPr>
          <w:rFonts w:ascii="Courier New" w:hAnsi="Courier New" w:cs="Courier New"/>
          <w:sz w:val="18"/>
          <w:szCs w:val="18"/>
        </w:rPr>
        <w:t xml:space="preserve">  pbpp4_yhat |     19,291    .2676332   </w:t>
      </w:r>
      <w:r>
        <w:rPr>
          <w:rFonts w:ascii="Courier New" w:hAnsi="Courier New" w:cs="Courier New"/>
          <w:sz w:val="18"/>
          <w:szCs w:val="18"/>
        </w:rPr>
        <w:t xml:space="preserve"> .2377759   .0000116   .9787676</w:t>
      </w:r>
    </w:p>
    <w:sectPr w:rsidR="00DF5A62" w:rsidRPr="00EB445F" w:rsidSect="007B32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6708" w:rsidRDefault="00226708" w:rsidP="007B32FF">
      <w:pPr>
        <w:spacing w:after="0" w:line="240" w:lineRule="auto"/>
      </w:pPr>
      <w:r>
        <w:separator/>
      </w:r>
    </w:p>
  </w:endnote>
  <w:endnote w:type="continuationSeparator" w:id="0">
    <w:p w:rsidR="00226708" w:rsidRDefault="00226708" w:rsidP="007B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6708" w:rsidRDefault="00226708" w:rsidP="007B32FF">
      <w:pPr>
        <w:spacing w:after="0" w:line="240" w:lineRule="auto"/>
      </w:pPr>
      <w:r>
        <w:separator/>
      </w:r>
    </w:p>
  </w:footnote>
  <w:footnote w:type="continuationSeparator" w:id="0">
    <w:p w:rsidR="00226708" w:rsidRDefault="00226708" w:rsidP="007B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2FF" w:rsidRDefault="005155CB" w:rsidP="007B32FF">
    <w:pPr>
      <w:pStyle w:val="Header"/>
      <w:rPr>
        <w:rFonts w:ascii="Courier New" w:hAnsi="Courier New" w:cs="Courier New"/>
        <w:sz w:val="16"/>
        <w:szCs w:val="16"/>
      </w:rPr>
    </w:pPr>
    <w:r>
      <w:rPr>
        <w:rFonts w:ascii="Courier New" w:hAnsi="Courier New" w:cs="Courier New"/>
        <w:sz w:val="16"/>
        <w:szCs w:val="16"/>
      </w:rPr>
      <w:t>MR.</w:t>
    </w:r>
    <w:r w:rsidR="000C3BC5">
      <w:rPr>
        <w:rFonts w:ascii="Courier New" w:hAnsi="Courier New" w:cs="Courier New"/>
        <w:sz w:val="16"/>
        <w:szCs w:val="16"/>
      </w:rPr>
      <w:t>Q</w:t>
    </w:r>
    <w:r w:rsidR="00C918EB">
      <w:rPr>
        <w:rFonts w:ascii="Courier New" w:hAnsi="Courier New" w:cs="Courier New"/>
        <w:sz w:val="16"/>
        <w:szCs w:val="16"/>
      </w:rPr>
      <w:t>.</w:t>
    </w:r>
    <w:r w:rsidR="00C677D4">
      <w:rPr>
        <w:rFonts w:ascii="Courier New" w:hAnsi="Courier New" w:cs="Courier New"/>
        <w:sz w:val="16"/>
        <w:szCs w:val="16"/>
      </w:rPr>
      <w:t>P.</w:t>
    </w:r>
    <w:r w:rsidR="00F774EE">
      <w:rPr>
        <w:rFonts w:ascii="Courier New" w:hAnsi="Courier New" w:cs="Courier New"/>
        <w:sz w:val="16"/>
        <w:szCs w:val="16"/>
      </w:rPr>
      <w:t>B</w:t>
    </w:r>
    <w:r w:rsidR="001D5381">
      <w:rPr>
        <w:rFonts w:ascii="Courier New" w:hAnsi="Courier New" w:cs="Courier New"/>
        <w:sz w:val="16"/>
        <w:szCs w:val="16"/>
      </w:rPr>
      <w:t>.</w:t>
    </w:r>
    <w:r w:rsidR="00EA013D">
      <w:rPr>
        <w:rFonts w:ascii="Courier New" w:hAnsi="Courier New" w:cs="Courier New"/>
        <w:sz w:val="16"/>
        <w:szCs w:val="16"/>
      </w:rPr>
      <w:t>PP</w:t>
    </w:r>
    <w:r w:rsidR="00B52859">
      <w:rPr>
        <w:rFonts w:ascii="Courier New" w:hAnsi="Courier New" w:cs="Courier New"/>
        <w:sz w:val="16"/>
        <w:szCs w:val="16"/>
      </w:rPr>
      <w:t>.4</w:t>
    </w:r>
    <w:r w:rsidR="00EF0B53">
      <w:rPr>
        <w:rFonts w:ascii="Courier New" w:hAnsi="Courier New" w:cs="Courier New"/>
        <w:sz w:val="16"/>
        <w:szCs w:val="16"/>
      </w:rPr>
      <w:t xml:space="preserve"> </w:t>
    </w:r>
    <w:r w:rsidR="000C3BC5">
      <w:rPr>
        <w:rFonts w:ascii="Courier New" w:hAnsi="Courier New" w:cs="Courier New"/>
        <w:sz w:val="16"/>
        <w:szCs w:val="16"/>
      </w:rPr>
      <w:t>- RUN 10/3</w:t>
    </w:r>
    <w:r w:rsidR="007B32FF">
      <w:rPr>
        <w:rFonts w:ascii="Courier New" w:hAnsi="Courier New" w:cs="Courier New"/>
        <w:sz w:val="16"/>
        <w:szCs w:val="16"/>
      </w:rPr>
      <w:t>/2016 BY JBODSON</w:t>
    </w:r>
  </w:p>
  <w:p w:rsidR="007B32FF" w:rsidRDefault="007B32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FF"/>
    <w:rsid w:val="000168B8"/>
    <w:rsid w:val="00044F7B"/>
    <w:rsid w:val="000507CF"/>
    <w:rsid w:val="0007760C"/>
    <w:rsid w:val="00085E7B"/>
    <w:rsid w:val="000869C1"/>
    <w:rsid w:val="000967F4"/>
    <w:rsid w:val="000B06B3"/>
    <w:rsid w:val="000B0F27"/>
    <w:rsid w:val="000B2C91"/>
    <w:rsid w:val="000B5B50"/>
    <w:rsid w:val="000C3BC5"/>
    <w:rsid w:val="000D3D69"/>
    <w:rsid w:val="001168FB"/>
    <w:rsid w:val="00120978"/>
    <w:rsid w:val="0012738B"/>
    <w:rsid w:val="00170267"/>
    <w:rsid w:val="00181080"/>
    <w:rsid w:val="00193624"/>
    <w:rsid w:val="001C2FEB"/>
    <w:rsid w:val="001D5381"/>
    <w:rsid w:val="001E4622"/>
    <w:rsid w:val="002028D2"/>
    <w:rsid w:val="00205355"/>
    <w:rsid w:val="00226708"/>
    <w:rsid w:val="002446C0"/>
    <w:rsid w:val="00261903"/>
    <w:rsid w:val="00274EB5"/>
    <w:rsid w:val="002D3913"/>
    <w:rsid w:val="002D522A"/>
    <w:rsid w:val="002D5530"/>
    <w:rsid w:val="00307058"/>
    <w:rsid w:val="0034082D"/>
    <w:rsid w:val="003514F2"/>
    <w:rsid w:val="0037210B"/>
    <w:rsid w:val="003B47B2"/>
    <w:rsid w:val="003B6329"/>
    <w:rsid w:val="003E2AED"/>
    <w:rsid w:val="003F49D5"/>
    <w:rsid w:val="00406584"/>
    <w:rsid w:val="004B6144"/>
    <w:rsid w:val="004C49C5"/>
    <w:rsid w:val="004F3091"/>
    <w:rsid w:val="004F3D4D"/>
    <w:rsid w:val="005155CB"/>
    <w:rsid w:val="00555CFD"/>
    <w:rsid w:val="005610D2"/>
    <w:rsid w:val="00584AF6"/>
    <w:rsid w:val="00585F7D"/>
    <w:rsid w:val="005A06C2"/>
    <w:rsid w:val="005A0CEB"/>
    <w:rsid w:val="005C51A1"/>
    <w:rsid w:val="005D03B2"/>
    <w:rsid w:val="005E64D2"/>
    <w:rsid w:val="005F2AC5"/>
    <w:rsid w:val="00605794"/>
    <w:rsid w:val="00615DEF"/>
    <w:rsid w:val="00646059"/>
    <w:rsid w:val="00661517"/>
    <w:rsid w:val="00665F5E"/>
    <w:rsid w:val="006C1C84"/>
    <w:rsid w:val="006E236A"/>
    <w:rsid w:val="006E4A76"/>
    <w:rsid w:val="006F0B03"/>
    <w:rsid w:val="00714678"/>
    <w:rsid w:val="00743A96"/>
    <w:rsid w:val="007766BC"/>
    <w:rsid w:val="00784058"/>
    <w:rsid w:val="00784142"/>
    <w:rsid w:val="007B32FF"/>
    <w:rsid w:val="007C1F72"/>
    <w:rsid w:val="007D2A0A"/>
    <w:rsid w:val="007D32F5"/>
    <w:rsid w:val="007D7FE1"/>
    <w:rsid w:val="00820822"/>
    <w:rsid w:val="008261F9"/>
    <w:rsid w:val="0085190D"/>
    <w:rsid w:val="008720A2"/>
    <w:rsid w:val="008901D3"/>
    <w:rsid w:val="008D3DC9"/>
    <w:rsid w:val="008D76F3"/>
    <w:rsid w:val="008E7181"/>
    <w:rsid w:val="00910C8A"/>
    <w:rsid w:val="009137FC"/>
    <w:rsid w:val="00923577"/>
    <w:rsid w:val="0092703F"/>
    <w:rsid w:val="00930DE4"/>
    <w:rsid w:val="00961DC7"/>
    <w:rsid w:val="009664E1"/>
    <w:rsid w:val="009711A1"/>
    <w:rsid w:val="009809CB"/>
    <w:rsid w:val="009A0EDF"/>
    <w:rsid w:val="009E264D"/>
    <w:rsid w:val="009F12CD"/>
    <w:rsid w:val="00A2567F"/>
    <w:rsid w:val="00A34479"/>
    <w:rsid w:val="00A72C27"/>
    <w:rsid w:val="00A827E0"/>
    <w:rsid w:val="00A919B2"/>
    <w:rsid w:val="00AB7273"/>
    <w:rsid w:val="00B146AC"/>
    <w:rsid w:val="00B351B2"/>
    <w:rsid w:val="00B52859"/>
    <w:rsid w:val="00B97EDB"/>
    <w:rsid w:val="00BA1492"/>
    <w:rsid w:val="00BB67A4"/>
    <w:rsid w:val="00BC40B6"/>
    <w:rsid w:val="00C10782"/>
    <w:rsid w:val="00C47119"/>
    <w:rsid w:val="00C61AD7"/>
    <w:rsid w:val="00C677D4"/>
    <w:rsid w:val="00C75A78"/>
    <w:rsid w:val="00C918EB"/>
    <w:rsid w:val="00CA2817"/>
    <w:rsid w:val="00CF785B"/>
    <w:rsid w:val="00D10B64"/>
    <w:rsid w:val="00D356C9"/>
    <w:rsid w:val="00D41ABD"/>
    <w:rsid w:val="00D50EB9"/>
    <w:rsid w:val="00D538A0"/>
    <w:rsid w:val="00D63E6A"/>
    <w:rsid w:val="00D64D64"/>
    <w:rsid w:val="00DB0E63"/>
    <w:rsid w:val="00DC6DDB"/>
    <w:rsid w:val="00DC7DAF"/>
    <w:rsid w:val="00DD1692"/>
    <w:rsid w:val="00DF5A62"/>
    <w:rsid w:val="00E33B5D"/>
    <w:rsid w:val="00E632C7"/>
    <w:rsid w:val="00E66B23"/>
    <w:rsid w:val="00EA013D"/>
    <w:rsid w:val="00EB3779"/>
    <w:rsid w:val="00EB445F"/>
    <w:rsid w:val="00ED2443"/>
    <w:rsid w:val="00EE33A7"/>
    <w:rsid w:val="00EE7EB7"/>
    <w:rsid w:val="00EF0A5A"/>
    <w:rsid w:val="00EF0B53"/>
    <w:rsid w:val="00EF5104"/>
    <w:rsid w:val="00F30AB7"/>
    <w:rsid w:val="00F53677"/>
    <w:rsid w:val="00F729E2"/>
    <w:rsid w:val="00F745F0"/>
    <w:rsid w:val="00F774EE"/>
    <w:rsid w:val="00F830FD"/>
    <w:rsid w:val="00F87164"/>
    <w:rsid w:val="00FA5DD6"/>
    <w:rsid w:val="00FB2895"/>
    <w:rsid w:val="00FD024E"/>
    <w:rsid w:val="00FD7B12"/>
    <w:rsid w:val="00FE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EDF21E-A5F3-4834-86AB-34FA8D8C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2FF"/>
  </w:style>
  <w:style w:type="paragraph" w:styleId="Footer">
    <w:name w:val="footer"/>
    <w:basedOn w:val="Normal"/>
    <w:link w:val="Foot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2FF"/>
  </w:style>
  <w:style w:type="paragraph" w:styleId="NoSpacing">
    <w:name w:val="No Spacing"/>
    <w:uiPriority w:val="1"/>
    <w:qFormat/>
    <w:rsid w:val="007B32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1353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Julia Bodson</cp:lastModifiedBy>
  <cp:revision>3</cp:revision>
  <cp:lastPrinted>2016-09-29T22:33:00Z</cp:lastPrinted>
  <dcterms:created xsi:type="dcterms:W3CDTF">2016-10-03T19:24:00Z</dcterms:created>
  <dcterms:modified xsi:type="dcterms:W3CDTF">2016-10-03T19:24:00Z</dcterms:modified>
</cp:coreProperties>
</file>