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32C9E" w14:textId="514B68BF" w:rsidR="002455D5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6E49">
        <w:rPr>
          <w:rFonts w:ascii="Times New Roman" w:hAnsi="Times New Roman" w:cs="Times New Roman"/>
          <w:b/>
          <w:bCs/>
          <w:sz w:val="24"/>
          <w:szCs w:val="24"/>
        </w:rPr>
        <w:t>Figures</w:t>
      </w:r>
    </w:p>
    <w:p w14:paraId="0D615B66" w14:textId="1B0A459E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1</w:t>
      </w:r>
      <w:r w:rsidR="007A72B9">
        <w:rPr>
          <w:rFonts w:ascii="Times New Roman" w:hAnsi="Times New Roman" w:cs="Times New Roman"/>
          <w:b/>
          <w:sz w:val="24"/>
          <w:szCs w:val="24"/>
        </w:rPr>
        <w:t>:</w:t>
      </w:r>
    </w:p>
    <w:p w14:paraId="6AFC0D67" w14:textId="0BBED169" w:rsidR="00A96E49" w:rsidRDefault="009A66DB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295E0" wp14:editId="210A34E7">
            <wp:extent cx="5943600" cy="6438900"/>
            <wp:effectExtent l="0" t="0" r="0" b="0"/>
            <wp:docPr id="157304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BC26" w14:textId="77777777" w:rsidR="00A96E49" w:rsidRDefault="00A96E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AA6A33" w14:textId="741D7D54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Fig 2</w:t>
      </w:r>
      <w:r w:rsidR="007A72B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B8E2FE" w14:textId="015F6637" w:rsidR="00A96E49" w:rsidRDefault="00A96E49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13DED" wp14:editId="71A5D168">
            <wp:extent cx="5943600" cy="5943600"/>
            <wp:effectExtent l="0" t="0" r="0" b="0"/>
            <wp:docPr id="17058821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1A83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B178A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C84AA" w14:textId="67618979" w:rsidR="00A96E49" w:rsidRDefault="00A96E49" w:rsidP="00A96E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F9DB8D" w14:textId="77777777" w:rsidR="00A96E49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97A4A98" w14:textId="676BF098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 3: </w:t>
      </w:r>
    </w:p>
    <w:p w14:paraId="738C8514" w14:textId="3DA772AE" w:rsidR="00A96E49" w:rsidRDefault="001A2FD4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D6E6C" wp14:editId="752616D3">
            <wp:extent cx="5943600" cy="7924800"/>
            <wp:effectExtent l="0" t="0" r="0" b="0"/>
            <wp:docPr id="1204918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B1C7" w14:textId="77777777" w:rsidR="00A96E49" w:rsidRDefault="00A96E49" w:rsidP="00A96E49">
      <w:pPr>
        <w:autoSpaceDE w:val="0"/>
        <w:autoSpaceDN w:val="0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 4: </w:t>
      </w:r>
    </w:p>
    <w:p w14:paraId="70BBD850" w14:textId="481781D5" w:rsidR="00A96E49" w:rsidRDefault="00A96E49" w:rsidP="00A96E49">
      <w:pPr>
        <w:autoSpaceDE w:val="0"/>
        <w:autoSpaceDN w:val="0"/>
        <w:spacing w:line="480" w:lineRule="auto"/>
        <w:ind w:hanging="6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9AFFD" wp14:editId="5C33F135">
            <wp:extent cx="5737860" cy="3825240"/>
            <wp:effectExtent l="0" t="0" r="0" b="3810"/>
            <wp:docPr id="1079181186" name="Picture 1" descr="A graph showing the growt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showing the growth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57AB" w14:textId="77777777" w:rsidR="00A96E49" w:rsidRDefault="00A96E49" w:rsidP="00A96E49">
      <w:pPr>
        <w:autoSpaceDE w:val="0"/>
        <w:autoSpaceDN w:val="0"/>
        <w:spacing w:line="480" w:lineRule="auto"/>
        <w:ind w:hanging="6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98F58" w14:textId="77777777" w:rsidR="00A96E49" w:rsidRPr="00A96E49" w:rsidRDefault="00A96E4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96E49" w:rsidRPr="00A96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BC"/>
    <w:rsid w:val="001A2FD4"/>
    <w:rsid w:val="002455D5"/>
    <w:rsid w:val="00405055"/>
    <w:rsid w:val="005D79AC"/>
    <w:rsid w:val="007A72B9"/>
    <w:rsid w:val="00835F80"/>
    <w:rsid w:val="009320A4"/>
    <w:rsid w:val="009A66DB"/>
    <w:rsid w:val="009E1AE5"/>
    <w:rsid w:val="00A53B11"/>
    <w:rsid w:val="00A96E49"/>
    <w:rsid w:val="00AE6683"/>
    <w:rsid w:val="00EB678F"/>
    <w:rsid w:val="00F3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59E8FA"/>
  <w15:chartTrackingRefBased/>
  <w15:docId w15:val="{DC2AC8BB-AE6D-4753-B276-BA63AF75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9</Words>
  <Characters>27</Characters>
  <Application>Microsoft Office Word</Application>
  <DocSecurity>0</DocSecurity>
  <Lines>15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 Hasan</dc:creator>
  <cp:keywords/>
  <dc:description/>
  <cp:lastModifiedBy>Mohammad Nayeem Hasan</cp:lastModifiedBy>
  <cp:revision>12</cp:revision>
  <dcterms:created xsi:type="dcterms:W3CDTF">2023-07-17T18:28:00Z</dcterms:created>
  <dcterms:modified xsi:type="dcterms:W3CDTF">2023-12-11T17:08:00Z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7a53cb0add9958aeb2d8550e16c3f40aa68f52481aa6f64d533be1740e0833d0</vt:lpwstr>
  </property>
</Properties>
</file>