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05E" w:rsidRPr="00D1705E" w:rsidRDefault="00D1705E" w:rsidP="00D170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1705E">
        <w:rPr>
          <w:rFonts w:ascii="Times New Roman" w:hAnsi="Times New Roman" w:cs="Times New Roman"/>
          <w:b/>
          <w:sz w:val="36"/>
          <w:szCs w:val="36"/>
        </w:rPr>
        <w:t xml:space="preserve">Online startup showcase website </w:t>
      </w:r>
    </w:p>
    <w:p w:rsidR="00D1705E" w:rsidRPr="00D1705E" w:rsidRDefault="00D1705E" w:rsidP="00D170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1705E">
        <w:rPr>
          <w:rFonts w:ascii="Times New Roman" w:hAnsi="Times New Roman" w:cs="Times New Roman"/>
          <w:b/>
          <w:sz w:val="36"/>
          <w:szCs w:val="36"/>
        </w:rPr>
        <w:t>WEEK 1</w:t>
      </w:r>
    </w:p>
    <w:p w:rsidR="00D1705E" w:rsidRDefault="00D1705E" w:rsidP="00D170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1705E">
        <w:rPr>
          <w:rFonts w:ascii="Times New Roman" w:hAnsi="Times New Roman" w:cs="Times New Roman"/>
          <w:b/>
          <w:sz w:val="36"/>
          <w:szCs w:val="36"/>
        </w:rPr>
        <w:t>PROGRAM-1</w:t>
      </w:r>
    </w:p>
    <w:p w:rsidR="00D1705E" w:rsidRPr="00D1705E" w:rsidRDefault="00D1705E" w:rsidP="00D1705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1705E" w:rsidRPr="00D1705E" w:rsidRDefault="00D1705E">
      <w:pPr>
        <w:rPr>
          <w:rFonts w:ascii="Cascadia Mono" w:hAnsi="Cascadia Mono" w:cs="Cascadia Mono"/>
        </w:rPr>
      </w:pPr>
      <w:r w:rsidRPr="00D1705E">
        <w:rPr>
          <w:rFonts w:ascii="Cascadia Mono" w:hAnsi="Cascadia Mono" w:cs="Cascadia Mono"/>
        </w:rPr>
        <w:t xml:space="preserve"> Design a simple static HTML web page using: </w:t>
      </w:r>
    </w:p>
    <w:p w:rsidR="00D1705E" w:rsidRPr="00D1705E" w:rsidRDefault="00D1705E">
      <w:pPr>
        <w:rPr>
          <w:rFonts w:ascii="Cascadia Mono" w:hAnsi="Cascadia Mono" w:cs="Cascadia Mono"/>
        </w:rPr>
      </w:pPr>
      <w:r w:rsidRPr="00D1705E">
        <w:rPr>
          <w:rFonts w:ascii="Cascadia Mono" w:hAnsi="Cascadia Mono" w:cs="Cascadia Mono"/>
        </w:rPr>
        <w:t>Ordered lists</w:t>
      </w:r>
    </w:p>
    <w:p w:rsidR="00D1705E" w:rsidRPr="00D1705E" w:rsidRDefault="00D1705E">
      <w:pPr>
        <w:rPr>
          <w:rFonts w:ascii="Cascadia Mono" w:hAnsi="Cascadia Mono" w:cs="Cascadia Mono"/>
        </w:rPr>
      </w:pPr>
      <w:r w:rsidRPr="00D1705E">
        <w:rPr>
          <w:rFonts w:ascii="Cascadia Mono" w:hAnsi="Cascadia Mono" w:cs="Cascadia Mono"/>
        </w:rPr>
        <w:t xml:space="preserve"> Unordered lists </w:t>
      </w:r>
    </w:p>
    <w:p w:rsidR="00D1705E" w:rsidRPr="00D1705E" w:rsidRDefault="00D1705E">
      <w:pPr>
        <w:rPr>
          <w:rFonts w:ascii="Cascadia Mono" w:hAnsi="Cascadia Mono" w:cs="Cascadia Mono"/>
        </w:rPr>
      </w:pPr>
      <w:r w:rsidRPr="00D1705E">
        <w:rPr>
          <w:rFonts w:ascii="Cascadia Mono" w:hAnsi="Cascadia Mono" w:cs="Cascadia Mono"/>
        </w:rPr>
        <w:t>Tables Display and</w:t>
      </w:r>
    </w:p>
    <w:p w:rsidR="00E0681B" w:rsidRDefault="00D1705E">
      <w:pPr>
        <w:rPr>
          <w:rFonts w:ascii="Cascadia Mono" w:hAnsi="Cascadia Mono" w:cs="Cascadia Mono"/>
        </w:rPr>
      </w:pPr>
      <w:r w:rsidRPr="00D1705E">
        <w:rPr>
          <w:rFonts w:ascii="Cascadia Mono" w:hAnsi="Cascadia Mono" w:cs="Cascadia Mono"/>
        </w:rPr>
        <w:t xml:space="preserve"> maintain </w:t>
      </w:r>
      <w:r>
        <w:rPr>
          <w:rFonts w:ascii="Cascadia Mono" w:hAnsi="Cascadia Mono" w:cs="Cascadia Mono"/>
        </w:rPr>
        <w:t>Online startup showcase website</w:t>
      </w:r>
    </w:p>
    <w:p w:rsidR="00D1705E" w:rsidRDefault="00D1705E">
      <w:pPr>
        <w:rPr>
          <w:rFonts w:ascii="Cascadia Mono" w:hAnsi="Cascadia Mono" w:cs="Cascadia Mono"/>
        </w:rPr>
      </w:pP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Program 1:</w: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proofErr w:type="spellStart"/>
      <w:r>
        <w:rPr>
          <w:rFonts w:ascii="Cascadia Mono" w:hAnsi="Cascadia Mono" w:cs="Cascadia Mono"/>
          <w:sz w:val="32"/>
          <w:szCs w:val="32"/>
        </w:rPr>
        <w:t>Starup</w:t>
      </w:r>
      <w:proofErr w:type="spellEnd"/>
      <w:r>
        <w:rPr>
          <w:rFonts w:ascii="Cascadia Mono" w:hAnsi="Cascadia Mono" w:cs="Cascadia Mono"/>
          <w:sz w:val="32"/>
          <w:szCs w:val="32"/>
        </w:rPr>
        <w:t xml:space="preserve"> showcase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Online Startup Showcase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#4e73df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#1cc88a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#2e59d9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#4e73df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#1cc88a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ol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#1cc88a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tr:nth</w:t>
      </w:r>
      <w:proofErr w:type="gramEnd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(even)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proofErr w:type="spellEnd"/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#d4edda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#2e59d9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ONLINE STARTUP SHOWCASE PLATFORM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Steps to Submit Your Startup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Register your account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Login to dashboard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Fill startup details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Upload pitch deck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Submit for review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Startup Categories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FinTech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HealthTech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EdTech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AI &amp; Machine Learning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E-Commerce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text-</w:t>
      </w:r>
      <w:proofErr w:type="gramStart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align:center</w:t>
      </w:r>
      <w:proofErr w:type="spellEnd"/>
      <w:proofErr w:type="gramEnd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Featured Startups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Startup ID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Startup Name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Founder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Category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Funding Stage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101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QuickPay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Arun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Kumar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FinTech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Seed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102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MediTrack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Priya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Sharma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HealthTech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Series 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103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LearnX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Rahul Singh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EdTech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Pre-Seed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    © 2026 Online Startup Showcase | Connecting Startups &amp; Investors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 wp14:anchorId="543CE246" wp14:editId="3EC18174">
            <wp:extent cx="5924550" cy="2924175"/>
            <wp:effectExtent l="0" t="0" r="0" b="9525"/>
            <wp:docPr id="1" name="Picture 1" descr="C:\Users\Lenovo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Program 2:</w: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 xml:space="preserve">Index.html 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Startup Showcase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#764ba2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#764ba2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#ff4b2b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.features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space-around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25%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card</w:t>
      </w:r>
      <w:proofErr w:type="gramEnd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#ffe0f0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    ONLINE STARTUP SHOWCASE PLATFORM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"catalogue.html"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Catalogue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Register Startup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Welcome to the Startup Showcase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platform connects innovative startups with investors </w:t>
      </w:r>
      <w:proofErr w:type="gram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worldwide.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"features"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Segoe UI Symbol" w:eastAsia="Times New Roman" w:hAnsi="Segoe UI Symbol" w:cs="Segoe UI Symbol"/>
          <w:color w:val="CCCCCC"/>
          <w:sz w:val="21"/>
          <w:szCs w:val="21"/>
        </w:rPr>
        <w:t>🚀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Startup Listing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Showcase your startup to </w:t>
      </w:r>
      <w:proofErr w:type="gram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investors.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Segoe UI Symbol" w:eastAsia="Times New Roman" w:hAnsi="Segoe UI Symbol" w:cs="Segoe UI Symbol"/>
          <w:color w:val="CCCCCC"/>
          <w:sz w:val="21"/>
          <w:szCs w:val="21"/>
        </w:rPr>
        <w:t>💼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Investor Connect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Meet angel investors and </w:t>
      </w:r>
      <w:proofErr w:type="gram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VCs.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Segoe UI Symbol" w:eastAsia="Times New Roman" w:hAnsi="Segoe UI Symbol" w:cs="Segoe UI Symbol"/>
          <w:color w:val="CCCCCC"/>
          <w:sz w:val="21"/>
          <w:szCs w:val="21"/>
        </w:rPr>
        <w:t>📊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Funding Support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Raise capital and scale </w:t>
      </w:r>
      <w:proofErr w:type="gram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faster.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© 2026 Startup Showcase | All Rights Reserved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808080"/>
          <w:sz w:val="21"/>
          <w:szCs w:val="21"/>
        </w:rPr>
        <w:drawing>
          <wp:inline distT="0" distB="0" distL="0" distR="0" wp14:anchorId="6C4797FC" wp14:editId="119E8FB1">
            <wp:extent cx="5924550" cy="2933700"/>
            <wp:effectExtent l="0" t="0" r="0" b="0"/>
            <wp:docPr id="4" name="Picture 4" descr="C:\Users\Lenovo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 xml:space="preserve"> </w: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Login.html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#ff512f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#dd2476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#dd2476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onsolas" w:eastAsia="Times New Roman" w:hAnsi="Consolas" w:cs="Times New Roman"/>
          <w:noProof/>
          <w:color w:val="808080"/>
          <w:sz w:val="21"/>
          <w:szCs w:val="21"/>
        </w:rPr>
        <w:lastRenderedPageBreak/>
        <w:drawing>
          <wp:inline distT="0" distB="0" distL="0" distR="0">
            <wp:extent cx="5924550" cy="2933700"/>
            <wp:effectExtent l="0" t="0" r="0" b="0"/>
            <wp:docPr id="2" name="Picture 2" descr="C:\Users\Lenovo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Menu.html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lightgray</w:t>
      </w:r>
      <w:proofErr w:type="spellEnd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Menu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"home.html"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"mainframe"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"mainframe"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"catalogue.html"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"mainframe"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Catalogue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"register.html"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"mainframe"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Register Startup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808080"/>
          <w:sz w:val="21"/>
          <w:szCs w:val="21"/>
        </w:rPr>
        <w:lastRenderedPageBreak/>
        <w:drawing>
          <wp:inline distT="0" distB="0" distL="0" distR="0" wp14:anchorId="182609C3" wp14:editId="06514C4B">
            <wp:extent cx="5924550" cy="2933700"/>
            <wp:effectExtent l="0" t="0" r="0" b="0"/>
            <wp:docPr id="3" name="Picture 3" descr="C:\Users\Lenovo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Register.html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Register Startup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#11998e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#38ef7d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1705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D1705E" w:rsidRDefault="0028140B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6.5pt;height:231pt">
            <v:imagedata r:id="rId6" o:title="11"/>
          </v:shape>
        </w:pic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#11998e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Register Startup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"Startup Name"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"Founder Name"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Select Category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FinTech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HealthTech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EdTech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AI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Submit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pict>
          <v:shape id="_x0000_i1032" type="#_x0000_t75" style="width:466.5pt;height:30.75pt">
            <v:imagedata r:id="rId7" o:title="11"/>
          </v:shape>
        </w:pic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pict>
          <v:shape id="_x0000_i1031" type="#_x0000_t75" style="width:466.5pt;height:231pt">
            <v:imagedata r:id="rId8" o:title="11"/>
          </v:shape>
        </w:pic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Top.html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705E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darkblue</w:t>
      </w:r>
      <w:proofErr w:type="spellEnd"/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ONLINE STARTUP SHOWCASE PLATFORM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</w:rPr>
        <w:pict>
          <v:shape id="_x0000_i1033" type="#_x0000_t75" style="width:466.5pt;height:30.75pt">
            <v:imagedata r:id="rId7" o:title="11"/>
          </v:shape>
        </w:pic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Home.html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Welcome to Startup Showcase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platform helps startups connect with </w:t>
      </w:r>
      <w:proofErr w:type="gram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investors.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Features: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Startup Listing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Investor Networking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Pitch Deck Upload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Funding Opportunities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Catalogue.html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Startup Catalogue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#f4f6f9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#764ba2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tr:nth</w:t>
      </w:r>
      <w:proofErr w:type="gramEnd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(even)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1705E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proofErr w:type="spellEnd"/>
      <w:proofErr w:type="gramEnd"/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#dcd6f7</w:t>
      </w: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Featured Startups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705E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705E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Category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Founder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Funding Stage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QuickPay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FinTech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Arun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Kumar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Seed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MediTrack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HealthTech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Priya</w:t>
      </w:r>
      <w:proofErr w:type="spellEnd"/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Sharma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705E">
        <w:rPr>
          <w:rFonts w:ascii="Consolas" w:eastAsia="Times New Roman" w:hAnsi="Consolas" w:cs="Times New Roman"/>
          <w:color w:val="CCCCCC"/>
          <w:sz w:val="21"/>
          <w:szCs w:val="21"/>
        </w:rPr>
        <w:t>Series A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705E" w:rsidRP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705E" w:rsidRDefault="00D1705E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705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705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D1705E" w:rsidRDefault="0028140B" w:rsidP="00D170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pict>
          <v:shape id="_x0000_i1034" type="#_x0000_t75" style="width:466.5pt;height:106.5pt">
            <v:imagedata r:id="rId9" o:title="11"/>
          </v:shape>
        </w:pict>
      </w:r>
    </w:p>
    <w:p w:rsidR="00D1705E" w:rsidRDefault="00D1705E">
      <w:pPr>
        <w:rPr>
          <w:rFonts w:ascii="Cascadia Mono" w:hAnsi="Cascadia Mono" w:cs="Cascadia Mono"/>
          <w:sz w:val="32"/>
          <w:szCs w:val="32"/>
        </w:rPr>
      </w:pP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Program 3:</w:t>
      </w: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Index.html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Startup Showcase Portal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#ff9966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#ff5e62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6A9955"/>
          <w:sz w:val="21"/>
          <w:szCs w:val="21"/>
        </w:rPr>
        <w:t>/* Header */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6A9955"/>
          <w:sz w:val="21"/>
          <w:szCs w:val="21"/>
        </w:rPr>
        <w:t>/* Navigation */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#ff5e62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6A9955"/>
          <w:sz w:val="21"/>
          <w:szCs w:val="21"/>
        </w:rPr>
        <w:t>/* Iframe Section */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    ONLINE STARTUP SHOWCASE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"home.html"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"pitch.html"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Startup Pitch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© 2026 Startup Showcase | Innovation Hub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pict>
          <v:shape id="_x0000_i1036" type="#_x0000_t75" style="width:466.5pt;height:175.5pt">
            <v:imagedata r:id="rId10" o:title="11"/>
          </v:shape>
        </w:pict>
      </w: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Home.html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font-</w:t>
      </w:r>
      <w:proofErr w:type="gram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family:Arial</w:t>
      </w:r>
      <w:proofErr w:type="spellEnd"/>
      <w:proofErr w:type="gram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text-align:center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; background:#f8f9fa;"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color:#</w:t>
      </w:r>
      <w:proofErr w:type="gram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ff5e62;"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Welcome to Startup Showcase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"font-size:18px;"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Connect your startup with investors and grow your business globally.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"https://via.placeholder.com/500x</w:t>
      </w:r>
      <w:proofErr w:type="gram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250?text</w:t>
      </w:r>
      <w:proofErr w:type="gram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=Startup+Innovation"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lastRenderedPageBreak/>
        <w:pict>
          <v:shape id="_x0000_i1038" type="#_x0000_t75" style="width:466.5pt;height:175.5pt">
            <v:imagedata r:id="rId11" o:title="11"/>
          </v:shape>
        </w:pict>
      </w:r>
      <w:r>
        <w:rPr>
          <w:rFonts w:ascii="Cascadia Mono" w:hAnsi="Cascadia Mono" w:cs="Cascadia Mono"/>
          <w:sz w:val="32"/>
          <w:szCs w:val="32"/>
        </w:rPr>
        <w:pict>
          <v:shape id="_x0000_i1037" type="#_x0000_t75" style="width:466.5pt;height:175.5pt">
            <v:imagedata r:id="rId10" o:title="11"/>
          </v:shape>
        </w:pict>
      </w: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Pitch.html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Startup Showcase Portal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#ff9966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#ff5e62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6A9955"/>
          <w:sz w:val="21"/>
          <w:szCs w:val="21"/>
        </w:rPr>
        <w:t>/* Header */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6A9955"/>
          <w:sz w:val="21"/>
          <w:szCs w:val="21"/>
        </w:rPr>
        <w:t>/* Navigation */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#ff5e62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6A9955"/>
          <w:sz w:val="21"/>
          <w:szCs w:val="21"/>
        </w:rPr>
        <w:t>/* Iframe Section */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8140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    ONLINE STARTUP SHOWCASE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"home.html"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"pitch.html"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Startup Pitch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contentFrame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    © 2026 Startup Showcase | Innovation Hub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</w:rPr>
        <w:pict>
          <v:shape id="_x0000_i1040" type="#_x0000_t75" style="width:466.5pt;height:175.5pt">
            <v:imagedata r:id="rId11" o:title="11"/>
          </v:shape>
        </w:pict>
      </w:r>
      <w:r>
        <w:rPr>
          <w:rFonts w:ascii="Consolas" w:eastAsia="Times New Roman" w:hAnsi="Consolas" w:cs="Times New Roman"/>
          <w:color w:val="808080"/>
          <w:sz w:val="21"/>
          <w:szCs w:val="21"/>
        </w:rPr>
        <w:pict>
          <v:shape id="_x0000_i1041" type="#_x0000_t75" style="width:466.5pt;height:181.5pt">
            <v:imagedata r:id="rId12" o:title="11"/>
          </v:shape>
        </w:pict>
      </w: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lastRenderedPageBreak/>
        <w:t>Contact.html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font-</w:t>
      </w:r>
      <w:proofErr w:type="gram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family:Arial</w:t>
      </w:r>
      <w:proofErr w:type="spellEnd"/>
      <w:proofErr w:type="gram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text-align:center</w:t>
      </w:r>
      <w:proofErr w:type="spell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; background:#f8f9fa;"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8140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color:#</w:t>
      </w:r>
      <w:proofErr w:type="gramEnd"/>
      <w:r w:rsidRPr="0028140B">
        <w:rPr>
          <w:rFonts w:ascii="Consolas" w:eastAsia="Times New Roman" w:hAnsi="Consolas" w:cs="Times New Roman"/>
          <w:color w:val="CE9178"/>
          <w:sz w:val="21"/>
          <w:szCs w:val="21"/>
        </w:rPr>
        <w:t>ff5e62;"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Email: support@startupshowcase.com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8140B">
        <w:rPr>
          <w:rFonts w:ascii="Consolas" w:eastAsia="Times New Roman" w:hAnsi="Consolas" w:cs="Times New Roman"/>
          <w:color w:val="CCCCCC"/>
          <w:sz w:val="21"/>
          <w:szCs w:val="21"/>
        </w:rPr>
        <w:t>Phone: +91 9876543210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Pr="0028140B" w:rsidRDefault="0028140B" w:rsidP="0028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814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81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</w:p>
    <w:p w:rsidR="0028140B" w:rsidRDefault="0028140B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Program 4: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Founder Registration Form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567EAD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#4facfe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#00f2fe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6A9955"/>
          <w:sz w:val="21"/>
          <w:szCs w:val="21"/>
        </w:rPr>
        <w:t>/* Main Form Container */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67EA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6A9955"/>
          <w:sz w:val="21"/>
          <w:szCs w:val="21"/>
        </w:rPr>
        <w:t>/* Heading */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#0077b6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.subtitle</w:t>
      </w:r>
      <w:proofErr w:type="gramEnd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6A9955"/>
          <w:sz w:val="21"/>
          <w:szCs w:val="21"/>
        </w:rPr>
        <w:t>/* Labels */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6A9955"/>
          <w:sz w:val="21"/>
          <w:szCs w:val="21"/>
        </w:rPr>
        <w:t>/* Inputs */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6A9955"/>
          <w:sz w:val="21"/>
          <w:szCs w:val="21"/>
        </w:rPr>
        <w:t>/* Radio Buttons */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.radio</w:t>
      </w:r>
      <w:proofErr w:type="gramEnd"/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6A9955"/>
          <w:sz w:val="21"/>
          <w:szCs w:val="21"/>
        </w:rPr>
        <w:t>/* Buttons */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.button</w:t>
      </w:r>
      <w:proofErr w:type="gramEnd"/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#0077b6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#ff6b6b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proofErr w:type="gramStart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#023e8a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proofErr w:type="gramStart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67EAD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#d90429</w:t>
      </w: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Founder Registration Form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"subtitle"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Join our Startup Showcase Platform and connect with global investors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Full Name: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"Enter your full name"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Email Address: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"Enter your email address"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Phone Number: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"Enter 10-digit phone number"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Gender: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"radio-group"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Male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Female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Other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Address: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"Enter your address"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Startup Domain: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Select Domain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FinTech</w:t>
      </w:r>
      <w:proofErr w:type="spellEnd"/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HealthTech</w:t>
      </w:r>
      <w:proofErr w:type="spellEnd"/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EdTech</w:t>
      </w:r>
      <w:proofErr w:type="spellEnd"/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AI &amp; Machine Learning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E-Commerce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"button-group"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E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67EA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EAD">
        <w:rPr>
          <w:rFonts w:ascii="Consolas" w:eastAsia="Times New Roman" w:hAnsi="Consolas" w:cs="Times New Roman"/>
          <w:color w:val="CE9178"/>
          <w:sz w:val="21"/>
          <w:szCs w:val="21"/>
        </w:rPr>
        <w:t>"Clear"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Pr="00567EAD" w:rsidRDefault="00567EAD" w:rsidP="00567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EA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7E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EAD" w:rsidRDefault="00567EAD" w:rsidP="0028140B">
      <w:pPr>
        <w:rPr>
          <w:rFonts w:ascii="Cascadia Mono" w:hAnsi="Cascadia Mono" w:cs="Cascadia Mono"/>
          <w:sz w:val="24"/>
          <w:szCs w:val="24"/>
        </w:rPr>
      </w:pPr>
    </w:p>
    <w:p w:rsidR="00567EAD" w:rsidRDefault="00567EAD" w:rsidP="0028140B">
      <w:pPr>
        <w:rPr>
          <w:rFonts w:ascii="Cascadia Mono" w:hAnsi="Cascadia Mono" w:cs="Cascadia Mono"/>
          <w:sz w:val="24"/>
          <w:szCs w:val="24"/>
        </w:rPr>
      </w:pPr>
      <w:r>
        <w:rPr>
          <w:rFonts w:ascii="Cascadia Mono" w:hAnsi="Cascadia Mono" w:cs="Cascadia Mono"/>
          <w:sz w:val="24"/>
          <w:szCs w:val="24"/>
        </w:rPr>
        <w:pict>
          <v:shape id="_x0000_i1042" type="#_x0000_t75" style="width:468pt;height:228pt">
            <v:imagedata r:id="rId13" o:title="11"/>
          </v:shape>
        </w:pict>
      </w:r>
    </w:p>
    <w:p w:rsidR="00567EAD" w:rsidRDefault="00567EAD" w:rsidP="0028140B">
      <w:pPr>
        <w:rPr>
          <w:rFonts w:ascii="Cascadia Mono" w:hAnsi="Cascadia Mono" w:cs="Cascadia Mono"/>
          <w:sz w:val="24"/>
          <w:szCs w:val="24"/>
        </w:rPr>
      </w:pPr>
    </w:p>
    <w:p w:rsidR="00567EAD" w:rsidRDefault="00567EAD" w:rsidP="0028140B">
      <w:pPr>
        <w:rPr>
          <w:rFonts w:ascii="Cascadia Mono" w:hAnsi="Cascadia Mono" w:cs="Cascadia Mono"/>
          <w:sz w:val="24"/>
          <w:szCs w:val="24"/>
        </w:rPr>
      </w:pPr>
      <w:r>
        <w:rPr>
          <w:rFonts w:ascii="Cascadia Mono" w:hAnsi="Cascadia Mono" w:cs="Cascadia Mono"/>
          <w:sz w:val="24"/>
          <w:szCs w:val="24"/>
        </w:rPr>
        <w:lastRenderedPageBreak/>
        <w:t>Program 5: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proofErr w:type="gramStart"/>
      <w:r w:rsidRPr="00567EAD">
        <w:rPr>
          <w:rFonts w:ascii="Cascadia Mono" w:hAnsi="Cascadia Mono" w:cs="Cascadia Mono"/>
          <w:sz w:val="24"/>
          <w:szCs w:val="24"/>
        </w:rPr>
        <w:t>&lt;!DOCTYPE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 xml:space="preserve"> html&gt;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&lt;html&gt;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&lt;head&gt;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&lt;title&gt;Founder Registration | Startup Showcase&lt;/title&gt;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&lt;style&gt;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body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margin: 0;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font-family: Arial, Helvetica, sans-serif;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background: linear-</w:t>
      </w:r>
      <w:proofErr w:type="gramStart"/>
      <w:r w:rsidRPr="00567EAD">
        <w:rPr>
          <w:rFonts w:ascii="Cascadia Mono" w:hAnsi="Cascadia Mono" w:cs="Cascadia Mono"/>
          <w:sz w:val="24"/>
          <w:szCs w:val="24"/>
        </w:rPr>
        <w:t>gradient(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135deg, #667eea, #764ba2);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Main Card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.container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width: 500px;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margin: 40px auto;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background: white;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padding: 30px;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border-radius: 15px;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box-shadow: 0px 12px 30px </w:t>
      </w:r>
      <w:proofErr w:type="spellStart"/>
      <w:proofErr w:type="gramStart"/>
      <w:r w:rsidRPr="00567EAD">
        <w:rPr>
          <w:rFonts w:ascii="Cascadia Mono" w:hAnsi="Cascadia Mono" w:cs="Cascadia Mono"/>
          <w:sz w:val="24"/>
          <w:szCs w:val="24"/>
        </w:rPr>
        <w:t>rgba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>(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0,0,0,0.3);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Heading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h2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text-align: center;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color: #5a189a;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margin-bottom: 5px;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lastRenderedPageBreak/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proofErr w:type="gramStart"/>
      <w:r w:rsidRPr="00567EAD">
        <w:rPr>
          <w:rFonts w:ascii="Cascadia Mono" w:hAnsi="Cascadia Mono" w:cs="Cascadia Mono"/>
          <w:sz w:val="24"/>
          <w:szCs w:val="24"/>
        </w:rPr>
        <w:t>.subtitle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 xml:space="preserve">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text-align: center;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font-size: 14px;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color: gray;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margin-bottom: 20px;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Section Title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proofErr w:type="gramStart"/>
      <w:r w:rsidRPr="00567EAD">
        <w:rPr>
          <w:rFonts w:ascii="Cascadia Mono" w:hAnsi="Cascadia Mono" w:cs="Cascadia Mono"/>
          <w:sz w:val="24"/>
          <w:szCs w:val="24"/>
        </w:rPr>
        <w:t>.section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-title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background: #f72585;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color: white;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padding: 8px;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border-radius: 6px;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margin-top: 20px;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font-size: 14px;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Labels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label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font-weight: bold;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color: #333;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display: block;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margin-top: 10px;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Inputs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lastRenderedPageBreak/>
        <w:t>input[type="text"],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input[type="email"],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select,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proofErr w:type="spellStart"/>
      <w:r w:rsidRPr="00567EAD">
        <w:rPr>
          <w:rFonts w:ascii="Cascadia Mono" w:hAnsi="Cascadia Mono" w:cs="Cascadia Mono"/>
          <w:sz w:val="24"/>
          <w:szCs w:val="24"/>
        </w:rPr>
        <w:t>textarea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 xml:space="preserve">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width: 100%;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padding: 10px;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margin-top: 5px;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border-radius: 8px;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border: 1px solid #ccc;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Radio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proofErr w:type="gramStart"/>
      <w:r w:rsidRPr="00567EAD">
        <w:rPr>
          <w:rFonts w:ascii="Cascadia Mono" w:hAnsi="Cascadia Mono" w:cs="Cascadia Mono"/>
          <w:sz w:val="24"/>
          <w:szCs w:val="24"/>
        </w:rPr>
        <w:t>.radio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-group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margin-top: 5px;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Info Text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.info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font-size: 12px;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color: gray;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margin-bottom: 5px;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/* Buttons */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proofErr w:type="gramStart"/>
      <w:r w:rsidRPr="00567EAD">
        <w:rPr>
          <w:rFonts w:ascii="Cascadia Mono" w:hAnsi="Cascadia Mono" w:cs="Cascadia Mono"/>
          <w:sz w:val="24"/>
          <w:szCs w:val="24"/>
        </w:rPr>
        <w:t>.button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-group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text-align: center;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margin-top: 20px;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input[type="submit"]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background-color: #4361ee;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color: white;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padding: 10px 25px;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border: none;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border-radius: 8px;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margin-right: 10px;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input[type="reset"]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background-color: #ef233c;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color: white;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padding: 10px 25px;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border: none;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border-radius: 8px;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input[type="submit"</w:t>
      </w:r>
      <w:proofErr w:type="gramStart"/>
      <w:r w:rsidRPr="00567EAD">
        <w:rPr>
          <w:rFonts w:ascii="Cascadia Mono" w:hAnsi="Cascadia Mono" w:cs="Cascadia Mono"/>
          <w:sz w:val="24"/>
          <w:szCs w:val="24"/>
        </w:rPr>
        <w:t>]:hover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 xml:space="preserve">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background-color: #3a0ca3;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input[type="reset"</w:t>
      </w:r>
      <w:proofErr w:type="gramStart"/>
      <w:r w:rsidRPr="00567EAD">
        <w:rPr>
          <w:rFonts w:ascii="Cascadia Mono" w:hAnsi="Cascadia Mono" w:cs="Cascadia Mono"/>
          <w:sz w:val="24"/>
          <w:szCs w:val="24"/>
        </w:rPr>
        <w:t>]:hover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 xml:space="preserve"> {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    background-color: #d90429;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}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&lt;/style&gt;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&lt;/head&gt;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&lt;body&gt;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&lt;div class="container"&gt;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&lt;h2&gt;Founder Registration Form&lt;/h2&gt;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&lt;p class="subtitle"&gt;Register your startup and connect with investors globally </w:t>
      </w:r>
      <w:r w:rsidRPr="00567EAD">
        <w:rPr>
          <w:rFonts w:ascii="Segoe UI Symbol" w:hAnsi="Segoe UI Symbol" w:cs="Segoe UI Symbol"/>
          <w:sz w:val="24"/>
          <w:szCs w:val="24"/>
        </w:rPr>
        <w:t>🚀</w:t>
      </w:r>
      <w:r w:rsidRPr="00567EAD">
        <w:rPr>
          <w:rFonts w:ascii="Cascadia Mono" w:hAnsi="Cascadia Mono" w:cs="Cascadia Mono"/>
          <w:sz w:val="24"/>
          <w:szCs w:val="24"/>
        </w:rPr>
        <w:t>&lt;/p&gt;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&lt;form&gt;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&lt;div class="section-title"&gt;Personal Information&lt;/div&gt;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&lt;label&gt;Full Name *&lt;/label&gt;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&lt;p class="info"&gt;Enter your official name as per business </w:t>
      </w:r>
      <w:proofErr w:type="gramStart"/>
      <w:r w:rsidRPr="00567EAD">
        <w:rPr>
          <w:rFonts w:ascii="Cascadia Mono" w:hAnsi="Cascadia Mono" w:cs="Cascadia Mono"/>
          <w:sz w:val="24"/>
          <w:szCs w:val="24"/>
        </w:rPr>
        <w:t>registration.&lt;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/p&gt;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&lt;input type="text" placeholder="John Doe" required&gt;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&lt;label&gt;Email Address *&lt;/label&gt;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&lt;p class="info"&gt;We will use this email for investor </w:t>
      </w:r>
      <w:proofErr w:type="gramStart"/>
      <w:r w:rsidRPr="00567EAD">
        <w:rPr>
          <w:rFonts w:ascii="Cascadia Mono" w:hAnsi="Cascadia Mono" w:cs="Cascadia Mono"/>
          <w:sz w:val="24"/>
          <w:szCs w:val="24"/>
        </w:rPr>
        <w:t>communication.&lt;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/p&gt;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&lt;input type="email" placeholder="example@email.com" required&gt;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&lt;label&gt;Phone Number *&lt;/label&gt;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&lt;p class="info"&gt;Enter a valid 10-digit mobile </w:t>
      </w:r>
      <w:proofErr w:type="gramStart"/>
      <w:r w:rsidRPr="00567EAD">
        <w:rPr>
          <w:rFonts w:ascii="Cascadia Mono" w:hAnsi="Cascadia Mono" w:cs="Cascadia Mono"/>
          <w:sz w:val="24"/>
          <w:szCs w:val="24"/>
        </w:rPr>
        <w:t>number.&lt;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/p&gt;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&lt;input type="text" placeholder="9876543210" required&gt;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&lt;label&gt;Gender&lt;/label&gt;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&lt;div class="radio-group"&gt;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lastRenderedPageBreak/>
        <w:t>&lt;input type="radio" name="gender"&gt; Male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&lt;input type="radio" name="gender"&gt; Female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&lt;input type="radio" name="gender"&gt; Other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&lt;/div&gt;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&lt;label&gt;Address *&lt;/label&gt;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</w:t>
      </w:r>
      <w:proofErr w:type="spellStart"/>
      <w:r w:rsidRPr="00567EAD">
        <w:rPr>
          <w:rFonts w:ascii="Cascadia Mono" w:hAnsi="Cascadia Mono" w:cs="Cascadia Mono"/>
          <w:sz w:val="24"/>
          <w:szCs w:val="24"/>
        </w:rPr>
        <w:t>textarea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 xml:space="preserve"> rows="3" placeholder="Enter your complete address" required&gt;&lt;/</w:t>
      </w:r>
      <w:proofErr w:type="spellStart"/>
      <w:r w:rsidRPr="00567EAD">
        <w:rPr>
          <w:rFonts w:ascii="Cascadia Mono" w:hAnsi="Cascadia Mono" w:cs="Cascadia Mono"/>
          <w:sz w:val="24"/>
          <w:szCs w:val="24"/>
        </w:rPr>
        <w:t>textarea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>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&lt;div class="section-title"&gt;Startup Information&lt;/div&gt;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&lt;label&gt;Startup Domain *&lt;/label&gt;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 xml:space="preserve">&lt;p class="info"&gt;Select the primary industry of your </w:t>
      </w:r>
      <w:proofErr w:type="gramStart"/>
      <w:r w:rsidRPr="00567EAD">
        <w:rPr>
          <w:rFonts w:ascii="Cascadia Mono" w:hAnsi="Cascadia Mono" w:cs="Cascadia Mono"/>
          <w:sz w:val="24"/>
          <w:szCs w:val="24"/>
        </w:rPr>
        <w:t>startup.&lt;</w:t>
      </w:r>
      <w:proofErr w:type="gramEnd"/>
      <w:r w:rsidRPr="00567EAD">
        <w:rPr>
          <w:rFonts w:ascii="Cascadia Mono" w:hAnsi="Cascadia Mono" w:cs="Cascadia Mono"/>
          <w:sz w:val="24"/>
          <w:szCs w:val="24"/>
        </w:rPr>
        <w:t>/p&gt;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&lt;select required&gt;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 value=""&gt;Select Domain&lt;/option&gt;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</w:t>
      </w:r>
      <w:proofErr w:type="spellStart"/>
      <w:r w:rsidRPr="00567EAD">
        <w:rPr>
          <w:rFonts w:ascii="Cascadia Mono" w:hAnsi="Cascadia Mono" w:cs="Cascadia Mono"/>
          <w:sz w:val="24"/>
          <w:szCs w:val="24"/>
        </w:rPr>
        <w:t>FinTech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>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</w:t>
      </w:r>
      <w:proofErr w:type="spellStart"/>
      <w:r w:rsidRPr="00567EAD">
        <w:rPr>
          <w:rFonts w:ascii="Cascadia Mono" w:hAnsi="Cascadia Mono" w:cs="Cascadia Mono"/>
          <w:sz w:val="24"/>
          <w:szCs w:val="24"/>
        </w:rPr>
        <w:t>HealthTech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>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</w:t>
      </w:r>
      <w:proofErr w:type="spellStart"/>
      <w:r w:rsidRPr="00567EAD">
        <w:rPr>
          <w:rFonts w:ascii="Cascadia Mono" w:hAnsi="Cascadia Mono" w:cs="Cascadia Mono"/>
          <w:sz w:val="24"/>
          <w:szCs w:val="24"/>
        </w:rPr>
        <w:t>EdTech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>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&lt;option&gt;AI &amp; Machine Learning&lt;/option&gt;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&lt;option&gt;E-Commerce&lt;/option&gt;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</w:t>
      </w:r>
      <w:proofErr w:type="spellStart"/>
      <w:r w:rsidRPr="00567EAD">
        <w:rPr>
          <w:rFonts w:ascii="Cascadia Mono" w:hAnsi="Cascadia Mono" w:cs="Cascadia Mono"/>
          <w:sz w:val="24"/>
          <w:szCs w:val="24"/>
        </w:rPr>
        <w:t>AgriTech</w:t>
      </w:r>
      <w:proofErr w:type="spellEnd"/>
      <w:r w:rsidRPr="00567EAD">
        <w:rPr>
          <w:rFonts w:ascii="Cascadia Mono" w:hAnsi="Cascadia Mono" w:cs="Cascadia Mono"/>
          <w:sz w:val="24"/>
          <w:szCs w:val="24"/>
        </w:rPr>
        <w:t>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&lt;/select&gt;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&lt;label&gt;Funding Stage&lt;/label&gt;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&lt;select&gt;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&lt;option&gt;Pre-Seed&lt;/option&gt;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&lt;option&gt;Seed&lt;/option&gt;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&lt;option&gt;Series A&lt;/option&gt;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lastRenderedPageBreak/>
        <w:t>&lt;option&gt;Series B&lt;/option&gt;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&lt;option&gt;Bootstrapped&lt;/option&gt;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&lt;/select&gt;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&lt;div class="button-group"&gt;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&lt;input type="submit" value="Register Now"&gt;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&lt;input type="reset" value="Clear Form"&gt;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&lt;/div&gt;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&lt;/form&gt;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&lt;/div&gt;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&lt;/body&gt;</w:t>
      </w:r>
    </w:p>
    <w:p w:rsid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r w:rsidRPr="00567EAD">
        <w:rPr>
          <w:rFonts w:ascii="Cascadia Mono" w:hAnsi="Cascadia Mono" w:cs="Cascadia Mono"/>
          <w:sz w:val="24"/>
          <w:szCs w:val="24"/>
        </w:rPr>
        <w:t>&lt;/html&gt;</w:t>
      </w:r>
      <w:r>
        <w:rPr>
          <w:rFonts w:ascii="Cascadia Mono" w:hAnsi="Cascadia Mono" w:cs="Cascadia Mono"/>
          <w:sz w:val="24"/>
          <w:szCs w:val="24"/>
        </w:rPr>
        <w:t>’</w:t>
      </w:r>
    </w:p>
    <w:p w:rsidR="00567EAD" w:rsidRPr="00567EAD" w:rsidRDefault="00567EAD" w:rsidP="00567EAD">
      <w:pPr>
        <w:rPr>
          <w:rFonts w:ascii="Cascadia Mono" w:hAnsi="Cascadia Mono" w:cs="Cascadia Mono"/>
          <w:sz w:val="24"/>
          <w:szCs w:val="24"/>
        </w:rPr>
      </w:pPr>
      <w:bookmarkStart w:id="0" w:name="_GoBack"/>
      <w:bookmarkEnd w:id="0"/>
      <w:r>
        <w:rPr>
          <w:rFonts w:ascii="Cascadia Mono" w:hAnsi="Cascadia Mono" w:cs="Cascadia Mono"/>
          <w:sz w:val="24"/>
          <w:szCs w:val="24"/>
        </w:rPr>
        <w:pict>
          <v:shape id="_x0000_i1043" type="#_x0000_t75" style="width:466.5pt;height:226.5pt">
            <v:imagedata r:id="rId14" o:title="11"/>
          </v:shape>
        </w:pict>
      </w:r>
    </w:p>
    <w:sectPr w:rsidR="00567EAD" w:rsidRPr="00567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05E"/>
    <w:rsid w:val="0028140B"/>
    <w:rsid w:val="00567EAD"/>
    <w:rsid w:val="00D1705E"/>
    <w:rsid w:val="00E0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29D87"/>
  <w15:chartTrackingRefBased/>
  <w15:docId w15:val="{4893D5DC-E553-412C-916A-5F14A84F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32</Pages>
  <Words>2760</Words>
  <Characters>15737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2026-02-25T08:55:00Z</dcterms:created>
  <dcterms:modified xsi:type="dcterms:W3CDTF">2026-02-25T09:20:00Z</dcterms:modified>
</cp:coreProperties>
</file>