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B5DF" w14:textId="1189A752" w:rsidR="00CE0DC8" w:rsidRDefault="00CE0DC8">
      <w:r>
        <w:t xml:space="preserve">Risk </w:t>
      </w:r>
      <w:r w:rsidR="00FA09A6">
        <w:t>Index Version 2</w:t>
      </w:r>
    </w:p>
    <w:p w14:paraId="4E159658" w14:textId="066F4B1C" w:rsidR="00CE0DC8" w:rsidRPr="00FA09A6" w:rsidRDefault="00CE0DC8">
      <w:pPr>
        <w:rPr>
          <w:u w:val="single"/>
        </w:rPr>
      </w:pPr>
      <w:r w:rsidRPr="00FA09A6">
        <w:rPr>
          <w:u w:val="single"/>
        </w:rPr>
        <w:t>Dichotomous indicators</w:t>
      </w:r>
      <w:r w:rsidR="003B2ADC" w:rsidRPr="00FA09A6">
        <w:rPr>
          <w:u w:val="single"/>
        </w:rPr>
        <w:t xml:space="preserve"> of exploitation</w:t>
      </w:r>
    </w:p>
    <w:p w14:paraId="74542825" w14:textId="09F870C6" w:rsidR="003A7724" w:rsidRDefault="003B2ADC">
      <w:r>
        <w:t>High degree of 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C42" w14:paraId="3D9460AE" w14:textId="77777777" w:rsidTr="4BC4D5A0">
        <w:tc>
          <w:tcPr>
            <w:tcW w:w="3005" w:type="dxa"/>
          </w:tcPr>
          <w:p w14:paraId="4103EE48" w14:textId="19125352" w:rsidR="00197C42" w:rsidRDefault="00197C42">
            <w:r>
              <w:t xml:space="preserve">Question </w:t>
            </w:r>
          </w:p>
        </w:tc>
        <w:tc>
          <w:tcPr>
            <w:tcW w:w="3005" w:type="dxa"/>
          </w:tcPr>
          <w:p w14:paraId="4ED9120D" w14:textId="23FD7CAD" w:rsidR="00197C42" w:rsidRDefault="00197C42">
            <w:r>
              <w:t>Coded responses</w:t>
            </w:r>
          </w:p>
        </w:tc>
        <w:tc>
          <w:tcPr>
            <w:tcW w:w="3006" w:type="dxa"/>
          </w:tcPr>
          <w:p w14:paraId="78966B04" w14:textId="06643712" w:rsidR="00197C42" w:rsidRDefault="00197C42">
            <w:r>
              <w:t>Comments</w:t>
            </w:r>
          </w:p>
        </w:tc>
      </w:tr>
      <w:tr w:rsidR="00197C42" w14:paraId="75A19DA2" w14:textId="77777777" w:rsidTr="4BC4D5A0">
        <w:tc>
          <w:tcPr>
            <w:tcW w:w="3005" w:type="dxa"/>
          </w:tcPr>
          <w:p w14:paraId="21316FBC" w14:textId="77777777" w:rsidR="00197C42" w:rsidRDefault="00197C42" w:rsidP="001920B5">
            <w:r>
              <w:t>80: 5f12 Have you or someone you know personally been advised to enter the NRM</w:t>
            </w:r>
          </w:p>
        </w:tc>
        <w:tc>
          <w:tcPr>
            <w:tcW w:w="3005" w:type="dxa"/>
          </w:tcPr>
          <w:p w14:paraId="009841C3" w14:textId="04FF9D89" w:rsidR="00197C42" w:rsidRDefault="00197C42" w:rsidP="001920B5">
            <w:r>
              <w:t xml:space="preserve">(0) I have been advised to enter the NRM and was </w:t>
            </w:r>
            <w:proofErr w:type="gramStart"/>
            <w:r w:rsidR="00B7705A">
              <w:t>refe</w:t>
            </w:r>
            <w:r w:rsidR="00CE0DC8">
              <w:t>r</w:t>
            </w:r>
            <w:r w:rsidR="00B7705A">
              <w:t>red</w:t>
            </w:r>
            <w:proofErr w:type="gramEnd"/>
          </w:p>
          <w:p w14:paraId="6C1F8DBC" w14:textId="77777777" w:rsidR="00197C42" w:rsidRDefault="00197C42" w:rsidP="001920B5">
            <w:r>
              <w:t>(1) I was advised, but decided not to enter the NRM</w:t>
            </w:r>
          </w:p>
        </w:tc>
        <w:tc>
          <w:tcPr>
            <w:tcW w:w="3006" w:type="dxa"/>
          </w:tcPr>
          <w:p w14:paraId="1E9EE40C" w14:textId="28A7040C" w:rsidR="00197C42" w:rsidRDefault="1797BC56" w:rsidP="001920B5">
            <w:r>
              <w:t xml:space="preserve">Category 13: </w:t>
            </w:r>
            <w:r w:rsidR="5A670DA3">
              <w:t>Evidence of suspected modern slavery</w:t>
            </w:r>
          </w:p>
          <w:p w14:paraId="02628FC2" w14:textId="283D636E" w:rsidR="00197C42" w:rsidRDefault="00197C42" w:rsidP="4BC4D5A0"/>
          <w:p w14:paraId="118D5279" w14:textId="67C12C2E" w:rsidR="00197C42" w:rsidRDefault="305448F5" w:rsidP="4BC4D5A0">
            <w:r>
              <w:t>Answers either 0 or 1</w:t>
            </w:r>
            <w:r w:rsidR="003B2ADC">
              <w:t xml:space="preserve"> represent the existence of firm evidence of exploitation</w:t>
            </w:r>
          </w:p>
        </w:tc>
      </w:tr>
      <w:tr w:rsidR="00CE0DC8" w14:paraId="2F47FB12" w14:textId="77777777" w:rsidTr="4BC4D5A0">
        <w:tc>
          <w:tcPr>
            <w:tcW w:w="3005" w:type="dxa"/>
          </w:tcPr>
          <w:p w14:paraId="47D7E459" w14:textId="77777777" w:rsidR="00CE0DC8" w:rsidRDefault="00CE0DC8" w:rsidP="001920B5"/>
          <w:p w14:paraId="78CD60FC" w14:textId="77777777" w:rsidR="00CE0DC8" w:rsidRDefault="00CE0DC8" w:rsidP="001920B5"/>
        </w:tc>
        <w:tc>
          <w:tcPr>
            <w:tcW w:w="3005" w:type="dxa"/>
          </w:tcPr>
          <w:p w14:paraId="7A0EA625" w14:textId="77777777" w:rsidR="00CE0DC8" w:rsidRDefault="00CE0DC8" w:rsidP="001920B5"/>
        </w:tc>
        <w:tc>
          <w:tcPr>
            <w:tcW w:w="3006" w:type="dxa"/>
          </w:tcPr>
          <w:p w14:paraId="1F08CA5C" w14:textId="77777777" w:rsidR="00CE0DC8" w:rsidRDefault="00CE0DC8" w:rsidP="001920B5"/>
        </w:tc>
      </w:tr>
    </w:tbl>
    <w:p w14:paraId="53F5B869" w14:textId="77777777" w:rsidR="00516AB1" w:rsidRDefault="00516AB1"/>
    <w:p w14:paraId="7E859086" w14:textId="184C5584" w:rsidR="00CE0DC8" w:rsidRDefault="003B2ADC" w:rsidP="00CE0DC8">
      <w:r>
        <w:t>Lower degree of 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0DC8" w14:paraId="23AE038A" w14:textId="77777777" w:rsidTr="00EE6BCA">
        <w:tc>
          <w:tcPr>
            <w:tcW w:w="3005" w:type="dxa"/>
          </w:tcPr>
          <w:p w14:paraId="6506634E" w14:textId="77777777" w:rsidR="00CE0DC8" w:rsidRDefault="00CE0DC8" w:rsidP="00EE6BCA">
            <w:r>
              <w:t>Question</w:t>
            </w:r>
          </w:p>
        </w:tc>
        <w:tc>
          <w:tcPr>
            <w:tcW w:w="3005" w:type="dxa"/>
          </w:tcPr>
          <w:p w14:paraId="411CA6A4" w14:textId="77777777" w:rsidR="00CE0DC8" w:rsidRDefault="00CE0DC8" w:rsidP="00EE6BCA">
            <w:r>
              <w:t>Coding</w:t>
            </w:r>
          </w:p>
        </w:tc>
        <w:tc>
          <w:tcPr>
            <w:tcW w:w="3006" w:type="dxa"/>
          </w:tcPr>
          <w:p w14:paraId="0331AC5C" w14:textId="77777777" w:rsidR="00CE0DC8" w:rsidRDefault="00CE0DC8" w:rsidP="00EE6BCA">
            <w:r>
              <w:t>Comments</w:t>
            </w:r>
          </w:p>
        </w:tc>
      </w:tr>
      <w:tr w:rsidR="00CE0DC8" w14:paraId="68F34F98" w14:textId="77777777" w:rsidTr="00EE6BCA">
        <w:tc>
          <w:tcPr>
            <w:tcW w:w="3005" w:type="dxa"/>
          </w:tcPr>
          <w:p w14:paraId="65CA8EDD" w14:textId="77777777" w:rsidR="00CE0DC8" w:rsidRDefault="00CE0DC8" w:rsidP="00EE6BCA">
            <w:r>
              <w:t>36: 5b1 How much are you paid an hour, before tax and other deductions?</w:t>
            </w:r>
          </w:p>
        </w:tc>
        <w:tc>
          <w:tcPr>
            <w:tcW w:w="3005" w:type="dxa"/>
          </w:tcPr>
          <w:p w14:paraId="26D79AF0" w14:textId="77777777" w:rsidR="00CE0DC8" w:rsidRDefault="00CE0DC8" w:rsidP="00EE6BCA">
            <w:r>
              <w:t>(0) 0-5.27</w:t>
            </w:r>
          </w:p>
          <w:p w14:paraId="385FBD2F" w14:textId="77777777" w:rsidR="00CE0DC8" w:rsidRDefault="00CE0DC8" w:rsidP="00EE6BCA">
            <w:r>
              <w:t>(1) £5.28 - £7.48</w:t>
            </w:r>
          </w:p>
          <w:p w14:paraId="4BE97F4D" w14:textId="77777777" w:rsidR="00CE0DC8" w:rsidRDefault="00CE0DC8" w:rsidP="00EE6BCA">
            <w:r>
              <w:t>(2) 7.49 - £10.41</w:t>
            </w:r>
          </w:p>
          <w:p w14:paraId="07DD8FC8" w14:textId="77777777" w:rsidR="00CE0DC8" w:rsidRDefault="00CE0DC8" w:rsidP="00EE6BCA">
            <w:r>
              <w:t>(3) £10.18 - £10.41</w:t>
            </w:r>
          </w:p>
          <w:p w14:paraId="57C594E6" w14:textId="2443B08E" w:rsidR="003B2ADC" w:rsidRDefault="003B2ADC" w:rsidP="00EE6BCA">
            <w:r w:rsidRPr="003B2ADC">
              <w:rPr>
                <w:color w:val="FF0000"/>
                <w:highlight w:val="yellow"/>
              </w:rPr>
              <w:t xml:space="preserve">(4) 10.42 or </w:t>
            </w:r>
            <w:commentRangeStart w:id="0"/>
            <w:r w:rsidRPr="003B2ADC">
              <w:rPr>
                <w:color w:val="FF0000"/>
                <w:highlight w:val="yellow"/>
              </w:rPr>
              <w:t>over</w:t>
            </w:r>
            <w:commentRangeEnd w:id="0"/>
            <w:r w:rsidRPr="003B2ADC">
              <w:rPr>
                <w:rStyle w:val="CommentReference"/>
                <w:highlight w:val="yellow"/>
              </w:rPr>
              <w:commentReference w:id="0"/>
            </w:r>
          </w:p>
        </w:tc>
        <w:tc>
          <w:tcPr>
            <w:tcW w:w="3006" w:type="dxa"/>
          </w:tcPr>
          <w:p w14:paraId="51EE12EC" w14:textId="77777777" w:rsidR="00CE0DC8" w:rsidRDefault="00CE0DC8" w:rsidP="00EE6BCA">
            <w:r>
              <w:t xml:space="preserve">Category 12: Payment below the national living wage (all our respondents were 23 or over) is a sign of labour </w:t>
            </w:r>
            <w:proofErr w:type="gramStart"/>
            <w:r>
              <w:t>exploitation</w:t>
            </w:r>
            <w:proofErr w:type="gramEnd"/>
          </w:p>
          <w:p w14:paraId="3558B9A2" w14:textId="77777777" w:rsidR="00CE0DC8" w:rsidRDefault="00CE0DC8" w:rsidP="00EE6BCA"/>
          <w:p w14:paraId="27D643C9" w14:textId="4EA23C80" w:rsidR="00CE0DC8" w:rsidRDefault="00CE0DC8" w:rsidP="00EE6BCA">
            <w:r>
              <w:t xml:space="preserve">Max. Risk index weighting for this category if respondent answers 0,1,2 or 3 to q.36: </w:t>
            </w:r>
            <w:r w:rsidR="003B2ADC">
              <w:t xml:space="preserve">1 (these answers represent firm evidence of </w:t>
            </w:r>
            <w:proofErr w:type="gramStart"/>
            <w:r w:rsidR="003B2ADC">
              <w:t>lower level</w:t>
            </w:r>
            <w:proofErr w:type="gramEnd"/>
            <w:r w:rsidR="003B2ADC">
              <w:t xml:space="preserve"> exploitation)</w:t>
            </w:r>
          </w:p>
          <w:p w14:paraId="0C01B3EE" w14:textId="77777777" w:rsidR="003B2ADC" w:rsidRDefault="003B2ADC" w:rsidP="00EE6BCA"/>
          <w:p w14:paraId="158C0D92" w14:textId="596E4474" w:rsidR="003B2ADC" w:rsidRDefault="003B2ADC" w:rsidP="00EE6BCA">
            <w:r>
              <w:t>Answer 4 coded 0 (no exploitation)</w:t>
            </w:r>
          </w:p>
          <w:p w14:paraId="6360D021" w14:textId="7075FF46" w:rsidR="003B2ADC" w:rsidRDefault="003B2ADC" w:rsidP="00EE6BCA">
            <w:r>
              <w:t xml:space="preserve"> </w:t>
            </w:r>
          </w:p>
          <w:p w14:paraId="61F337E1" w14:textId="77777777" w:rsidR="00CE0DC8" w:rsidRDefault="00CE0DC8" w:rsidP="00EE6BCA"/>
          <w:p w14:paraId="4AB3A5FA" w14:textId="77777777" w:rsidR="00CE0DC8" w:rsidRDefault="00CE0DC8" w:rsidP="00EE6BCA"/>
        </w:tc>
      </w:tr>
    </w:tbl>
    <w:p w14:paraId="1F579897" w14:textId="77777777" w:rsidR="00CE0DC8" w:rsidRDefault="00CE0DC8"/>
    <w:p w14:paraId="1348C901" w14:textId="77777777" w:rsidR="00FA09A6" w:rsidRDefault="00FA09A6">
      <w:r>
        <w:br w:type="page"/>
      </w:r>
    </w:p>
    <w:p w14:paraId="2CBE79DA" w14:textId="11BCCE73" w:rsidR="003B2ADC" w:rsidRDefault="003B2ADC">
      <w:r>
        <w:lastRenderedPageBreak/>
        <w:t>Combined measures that indicate composite risk</w:t>
      </w:r>
      <w:r w:rsidR="00FA09A6">
        <w:t xml:space="preserve"> (Range 0.1- 0.99)</w:t>
      </w:r>
    </w:p>
    <w:p w14:paraId="207D73E2" w14:textId="10D68BC5" w:rsidR="00D567F0" w:rsidRDefault="00D567F0">
      <w:r>
        <w:t>Answers that c</w:t>
      </w:r>
      <w:r w:rsidR="003B2ADC">
        <w:t>an</w:t>
      </w:r>
      <w:r>
        <w:t xml:space="preserve"> be combined into an index of respondents’ </w:t>
      </w:r>
      <w:r w:rsidR="00E27D1F">
        <w:t xml:space="preserve">forced labour </w:t>
      </w:r>
      <w:r w:rsidRPr="003B2ADC">
        <w:rPr>
          <w:i/>
          <w:iCs/>
        </w:rPr>
        <w:t>risk</w:t>
      </w:r>
      <w:r w:rsidR="73C01850">
        <w:t xml:space="preserve">: Weighted in total at </w:t>
      </w:r>
      <w:proofErr w:type="gramStart"/>
      <w:r w:rsidR="73C01850">
        <w:t>0.</w:t>
      </w:r>
      <w:r w:rsidR="00FA09A6">
        <w:t>99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724" w14:paraId="0C8EAE3C" w14:textId="77777777" w:rsidTr="4BC4D5A0">
        <w:tc>
          <w:tcPr>
            <w:tcW w:w="3005" w:type="dxa"/>
          </w:tcPr>
          <w:p w14:paraId="052E8734" w14:textId="7D651536" w:rsidR="003A7724" w:rsidRDefault="003A7724">
            <w:r>
              <w:t>Question</w:t>
            </w:r>
          </w:p>
        </w:tc>
        <w:tc>
          <w:tcPr>
            <w:tcW w:w="3005" w:type="dxa"/>
          </w:tcPr>
          <w:p w14:paraId="65059295" w14:textId="4D07F132" w:rsidR="003A7724" w:rsidRDefault="003A7724">
            <w:r>
              <w:t>Coded responses</w:t>
            </w:r>
          </w:p>
        </w:tc>
        <w:tc>
          <w:tcPr>
            <w:tcW w:w="3006" w:type="dxa"/>
          </w:tcPr>
          <w:p w14:paraId="21D53CEA" w14:textId="0782CA20" w:rsidR="003A7724" w:rsidRDefault="003A7724">
            <w:r>
              <w:t>Comments</w:t>
            </w:r>
          </w:p>
        </w:tc>
      </w:tr>
      <w:tr w:rsidR="00D61690" w14:paraId="56959D51" w14:textId="77777777" w:rsidTr="4BC4D5A0">
        <w:tc>
          <w:tcPr>
            <w:tcW w:w="3005" w:type="dxa"/>
          </w:tcPr>
          <w:p w14:paraId="02CC5707" w14:textId="156F9979" w:rsidR="00D61690" w:rsidRDefault="00D61690" w:rsidP="00D61690">
            <w:r>
              <w:t>29: 5a1 Have you ever been forced to do any work by your employer or household against your will?</w:t>
            </w:r>
          </w:p>
        </w:tc>
        <w:tc>
          <w:tcPr>
            <w:tcW w:w="3005" w:type="dxa"/>
          </w:tcPr>
          <w:p w14:paraId="755F7BAA" w14:textId="77777777" w:rsidR="00D61690" w:rsidRDefault="00D61690" w:rsidP="00D61690">
            <w:r>
              <w:t>(0) yes, always</w:t>
            </w:r>
          </w:p>
          <w:p w14:paraId="6B181840" w14:textId="77777777" w:rsidR="00D61690" w:rsidRDefault="00D61690" w:rsidP="00D61690">
            <w:r>
              <w:t>(1) often</w:t>
            </w:r>
          </w:p>
          <w:p w14:paraId="166733E2" w14:textId="77777777" w:rsidR="00D61690" w:rsidRDefault="00D61690" w:rsidP="00D61690">
            <w:r>
              <w:t>(2) sometimes</w:t>
            </w:r>
          </w:p>
          <w:p w14:paraId="74335F83" w14:textId="77777777" w:rsidR="00D61690" w:rsidRDefault="00D61690" w:rsidP="00D61690"/>
        </w:tc>
        <w:tc>
          <w:tcPr>
            <w:tcW w:w="3006" w:type="dxa"/>
            <w:vMerge w:val="restart"/>
          </w:tcPr>
          <w:p w14:paraId="5D347946" w14:textId="1DF273B4" w:rsidR="00D61690" w:rsidRDefault="0A3A5054" w:rsidP="00D61690">
            <w:r>
              <w:t xml:space="preserve">Risk </w:t>
            </w:r>
            <w:r w:rsidR="5E6672BC">
              <w:t xml:space="preserve">Category 1: </w:t>
            </w:r>
            <w:r w:rsidR="00D61690">
              <w:t xml:space="preserve">Abuse of vulnerability is an ILO indicator of forced </w:t>
            </w:r>
            <w:proofErr w:type="gramStart"/>
            <w:r w:rsidR="00D61690">
              <w:t>labour</w:t>
            </w:r>
            <w:proofErr w:type="gramEnd"/>
          </w:p>
          <w:p w14:paraId="2D377AE4" w14:textId="0EC85D12" w:rsidR="00D61690" w:rsidRDefault="00D61690" w:rsidP="4BC4D5A0"/>
          <w:p w14:paraId="1B0D62DC" w14:textId="16FEF995" w:rsidR="00D61690" w:rsidRDefault="689297C2" w:rsidP="4BC4D5A0">
            <w:r>
              <w:t>Answers 0,1 or 2 to q.2</w:t>
            </w:r>
            <w:r w:rsidR="003B2ADC">
              <w:t>9</w:t>
            </w:r>
            <w:r>
              <w:t xml:space="preserve">, risk index weighting </w:t>
            </w:r>
            <w:proofErr w:type="gramStart"/>
            <w:r>
              <w:t>0.0</w:t>
            </w:r>
            <w:r w:rsidR="003B2ADC">
              <w:t>45</w:t>
            </w:r>
            <w:proofErr w:type="gramEnd"/>
          </w:p>
          <w:p w14:paraId="5BB65AB5" w14:textId="1A8D3A13" w:rsidR="00D61690" w:rsidRDefault="00D61690" w:rsidP="4BC4D5A0"/>
          <w:p w14:paraId="48683D4E" w14:textId="036724B6" w:rsidR="00D61690" w:rsidRDefault="689297C2" w:rsidP="4BC4D5A0">
            <w:r>
              <w:t xml:space="preserve">Answers 0 to q51, risk index weighting </w:t>
            </w:r>
            <w:proofErr w:type="gramStart"/>
            <w:r>
              <w:t>0.</w:t>
            </w:r>
            <w:r w:rsidR="003B2ADC">
              <w:t>045</w:t>
            </w:r>
            <w:proofErr w:type="gramEnd"/>
          </w:p>
          <w:p w14:paraId="580EA4F9" w14:textId="4B6210FD" w:rsidR="00D61690" w:rsidRDefault="00D61690" w:rsidP="4BC4D5A0"/>
          <w:p w14:paraId="71E418BA" w14:textId="179E15D4" w:rsidR="00D61690" w:rsidRDefault="689297C2" w:rsidP="4BC4D5A0">
            <w:r>
              <w:t>Max. Risk index weighting for this category if respondent includes identified responses to both questions: 0.0</w:t>
            </w:r>
            <w:r w:rsidR="003B2ADC">
              <w:t>9</w:t>
            </w:r>
          </w:p>
        </w:tc>
      </w:tr>
      <w:tr w:rsidR="00D61690" w14:paraId="0527FC7A" w14:textId="77777777" w:rsidTr="4BC4D5A0">
        <w:tc>
          <w:tcPr>
            <w:tcW w:w="3005" w:type="dxa"/>
          </w:tcPr>
          <w:p w14:paraId="732254F5" w14:textId="177E63E7" w:rsidR="00D61690" w:rsidRDefault="00D61690" w:rsidP="00D61690">
            <w:r>
              <w:t>51: 5d2-a If so, have you been requested to perform additional unpaid tasks outside your agreed responsibilities?</w:t>
            </w:r>
          </w:p>
        </w:tc>
        <w:tc>
          <w:tcPr>
            <w:tcW w:w="3005" w:type="dxa"/>
          </w:tcPr>
          <w:p w14:paraId="072223D5" w14:textId="66CB54D4" w:rsidR="00D61690" w:rsidRDefault="00D61690" w:rsidP="00D61690">
            <w:r>
              <w:t>(0) Yes</w:t>
            </w:r>
          </w:p>
        </w:tc>
        <w:tc>
          <w:tcPr>
            <w:tcW w:w="3006" w:type="dxa"/>
            <w:vMerge/>
          </w:tcPr>
          <w:p w14:paraId="43C55A5A" w14:textId="5A7E9002" w:rsidR="00D61690" w:rsidRDefault="00D61690" w:rsidP="00D61690"/>
        </w:tc>
      </w:tr>
      <w:tr w:rsidR="00D61690" w14:paraId="204D4895" w14:textId="77777777" w:rsidTr="4BC4D5A0">
        <w:tc>
          <w:tcPr>
            <w:tcW w:w="3005" w:type="dxa"/>
          </w:tcPr>
          <w:p w14:paraId="28FB417A" w14:textId="2BE51070" w:rsidR="00D61690" w:rsidRDefault="00D61690" w:rsidP="00D61690">
            <w:r>
              <w:t xml:space="preserve">45: 5c2 Have you been forced, </w:t>
            </w:r>
            <w:proofErr w:type="gramStart"/>
            <w:r>
              <w:t>deceived</w:t>
            </w:r>
            <w:proofErr w:type="gramEnd"/>
            <w:r>
              <w:t xml:space="preserve"> or threatened into poor working conditions</w:t>
            </w:r>
          </w:p>
        </w:tc>
        <w:tc>
          <w:tcPr>
            <w:tcW w:w="3005" w:type="dxa"/>
          </w:tcPr>
          <w:p w14:paraId="4A0BA156" w14:textId="0DB46FAF" w:rsidR="00D61690" w:rsidRDefault="00D61690" w:rsidP="00D61690">
            <w:r>
              <w:t>(0) Yes</w:t>
            </w:r>
          </w:p>
        </w:tc>
        <w:tc>
          <w:tcPr>
            <w:tcW w:w="3006" w:type="dxa"/>
          </w:tcPr>
          <w:p w14:paraId="02B062FB" w14:textId="372774B1" w:rsidR="00D61690" w:rsidRDefault="22CE47DD" w:rsidP="00D61690">
            <w:r>
              <w:t xml:space="preserve">Risk </w:t>
            </w:r>
            <w:r w:rsidR="33701EF9">
              <w:t>Category 2:</w:t>
            </w:r>
            <w:r w:rsidR="0E1F3E56">
              <w:t xml:space="preserve"> </w:t>
            </w:r>
            <w:r w:rsidR="00D61690">
              <w:t xml:space="preserve">Deception is an ILO indicator of forced </w:t>
            </w:r>
            <w:proofErr w:type="gramStart"/>
            <w:r w:rsidR="00D61690">
              <w:t>labour</w:t>
            </w:r>
            <w:proofErr w:type="gramEnd"/>
          </w:p>
          <w:p w14:paraId="22612317" w14:textId="2F34700A" w:rsidR="00D61690" w:rsidRDefault="00D61690" w:rsidP="4BC4D5A0"/>
          <w:p w14:paraId="3B394D0A" w14:textId="041A5B27" w:rsidR="00D61690" w:rsidRDefault="3EC83E5A" w:rsidP="4BC4D5A0">
            <w:r>
              <w:t xml:space="preserve">Max. Risk index weighting for this category if respondent </w:t>
            </w:r>
            <w:r w:rsidR="76764DED">
              <w:t>answers 0</w:t>
            </w:r>
            <w:r>
              <w:t xml:space="preserve"> to Q.45: 0.0</w:t>
            </w:r>
            <w:r w:rsidR="00FA09A6">
              <w:t>9</w:t>
            </w:r>
          </w:p>
        </w:tc>
      </w:tr>
      <w:tr w:rsidR="00D61690" w14:paraId="2D4B4408" w14:textId="77777777" w:rsidTr="4BC4D5A0">
        <w:tc>
          <w:tcPr>
            <w:tcW w:w="3005" w:type="dxa"/>
          </w:tcPr>
          <w:p w14:paraId="36832272" w14:textId="3C55E16F" w:rsidR="00D61690" w:rsidRDefault="00D61690" w:rsidP="00D61690">
            <w:r>
              <w:t xml:space="preserve">32: 5a4 </w:t>
            </w:r>
            <w:proofErr w:type="gramStart"/>
            <w:r>
              <w:t>In</w:t>
            </w:r>
            <w:proofErr w:type="gramEnd"/>
            <w:r>
              <w:t xml:space="preserve"> your most recent job, have you ever felt that you could not leave your work premises?</w:t>
            </w:r>
          </w:p>
        </w:tc>
        <w:tc>
          <w:tcPr>
            <w:tcW w:w="3005" w:type="dxa"/>
          </w:tcPr>
          <w:p w14:paraId="45B626CE" w14:textId="77777777" w:rsidR="00D61690" w:rsidRDefault="00D61690" w:rsidP="00D61690">
            <w:r>
              <w:t>(0) Yes, always</w:t>
            </w:r>
          </w:p>
          <w:p w14:paraId="77FB919D" w14:textId="77777777" w:rsidR="00D61690" w:rsidRDefault="00D61690" w:rsidP="00D61690">
            <w:r>
              <w:t>(1) often</w:t>
            </w:r>
          </w:p>
          <w:p w14:paraId="5FCD3EC1" w14:textId="090E19A4" w:rsidR="00D61690" w:rsidRDefault="00D61690" w:rsidP="00D61690">
            <w:r>
              <w:t>(2) sometimes</w:t>
            </w:r>
          </w:p>
        </w:tc>
        <w:tc>
          <w:tcPr>
            <w:tcW w:w="3006" w:type="dxa"/>
            <w:vMerge w:val="restart"/>
          </w:tcPr>
          <w:p w14:paraId="4F4BEC84" w14:textId="1EAFE989" w:rsidR="00D61690" w:rsidRDefault="698CC2EC" w:rsidP="00D61690">
            <w:r>
              <w:t xml:space="preserve">Risk </w:t>
            </w:r>
            <w:r w:rsidR="7A913499">
              <w:t xml:space="preserve">Category 3: </w:t>
            </w:r>
            <w:r w:rsidR="00D61690">
              <w:t xml:space="preserve">Restriction of movement is an ILO indicator of forced </w:t>
            </w:r>
            <w:proofErr w:type="gramStart"/>
            <w:r w:rsidR="00D61690">
              <w:t>labour</w:t>
            </w:r>
            <w:proofErr w:type="gramEnd"/>
          </w:p>
          <w:p w14:paraId="2E9BAB7D" w14:textId="5D8E66BE" w:rsidR="4BC4D5A0" w:rsidRDefault="4BC4D5A0" w:rsidP="4BC4D5A0"/>
          <w:p w14:paraId="4C4E90F2" w14:textId="146A1BEE" w:rsidR="38E5DA18" w:rsidRDefault="38E5DA18" w:rsidP="4BC4D5A0">
            <w:r>
              <w:t xml:space="preserve">Answers 0,1 or 2 to q.32, risk index weighting </w:t>
            </w:r>
            <w:proofErr w:type="gramStart"/>
            <w:r>
              <w:t>0.0</w:t>
            </w:r>
            <w:r w:rsidR="00FA09A6">
              <w:t>45</w:t>
            </w:r>
            <w:proofErr w:type="gramEnd"/>
          </w:p>
          <w:p w14:paraId="087190EB" w14:textId="1A8D3A13" w:rsidR="4BC4D5A0" w:rsidRDefault="4BC4D5A0" w:rsidP="4BC4D5A0"/>
          <w:p w14:paraId="31833A60" w14:textId="78F2C485" w:rsidR="38E5DA18" w:rsidRDefault="38E5DA18" w:rsidP="4BC4D5A0">
            <w:r>
              <w:t xml:space="preserve">Answers 2 or 3 to q46, risk index weighting </w:t>
            </w:r>
            <w:proofErr w:type="gramStart"/>
            <w:r>
              <w:t>0.0</w:t>
            </w:r>
            <w:r w:rsidR="00FA09A6">
              <w:t>45</w:t>
            </w:r>
            <w:proofErr w:type="gramEnd"/>
          </w:p>
          <w:p w14:paraId="0B2FCC1B" w14:textId="4B6210FD" w:rsidR="4BC4D5A0" w:rsidRDefault="4BC4D5A0" w:rsidP="4BC4D5A0"/>
          <w:p w14:paraId="04BDEC9C" w14:textId="2AAF51CB" w:rsidR="38E5DA18" w:rsidRDefault="38E5DA18" w:rsidP="4BC4D5A0">
            <w:r>
              <w:t xml:space="preserve">Max. Risk index weighting for this category if respondent includes identified responses to both questions: </w:t>
            </w:r>
            <w:proofErr w:type="gramStart"/>
            <w:r>
              <w:t>0.0</w:t>
            </w:r>
            <w:r w:rsidR="00FA09A6">
              <w:t>9</w:t>
            </w:r>
            <w:proofErr w:type="gramEnd"/>
          </w:p>
          <w:p w14:paraId="62956D41" w14:textId="0263B046" w:rsidR="4BC4D5A0" w:rsidRDefault="4BC4D5A0" w:rsidP="4BC4D5A0"/>
          <w:p w14:paraId="206560C6" w14:textId="0D256AF8" w:rsidR="4BC4D5A0" w:rsidRDefault="4BC4D5A0" w:rsidP="4BC4D5A0"/>
          <w:p w14:paraId="6728109A" w14:textId="3D229C21" w:rsidR="4BC4D5A0" w:rsidRDefault="4BC4D5A0" w:rsidP="4BC4D5A0"/>
          <w:p w14:paraId="5FED4A61" w14:textId="06E8C7C2" w:rsidR="00D61690" w:rsidRDefault="00D61690" w:rsidP="00D61690"/>
        </w:tc>
      </w:tr>
      <w:tr w:rsidR="00D61690" w14:paraId="3926A922" w14:textId="77777777" w:rsidTr="4BC4D5A0">
        <w:tc>
          <w:tcPr>
            <w:tcW w:w="3005" w:type="dxa"/>
          </w:tcPr>
          <w:p w14:paraId="3B13AC6F" w14:textId="794BE234" w:rsidR="00D61690" w:rsidRDefault="00D61690" w:rsidP="00D61690">
            <w:r>
              <w:t xml:space="preserve">46: 5c3 Can you choose </w:t>
            </w:r>
            <w:proofErr w:type="gramStart"/>
            <w:r>
              <w:t>whether or not</w:t>
            </w:r>
            <w:proofErr w:type="gramEnd"/>
            <w:r>
              <w:t xml:space="preserve"> to stay permanently in the household overnight?</w:t>
            </w:r>
          </w:p>
        </w:tc>
        <w:tc>
          <w:tcPr>
            <w:tcW w:w="3005" w:type="dxa"/>
          </w:tcPr>
          <w:p w14:paraId="6F31DBA6" w14:textId="77777777" w:rsidR="00D61690" w:rsidRDefault="00D61690" w:rsidP="00D61690">
            <w:r>
              <w:t>(2) Sometimes</w:t>
            </w:r>
          </w:p>
          <w:p w14:paraId="7CCB025A" w14:textId="66C46BC2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13262358" w14:textId="70556BC2" w:rsidR="00D61690" w:rsidRDefault="00D61690" w:rsidP="00D61690"/>
        </w:tc>
      </w:tr>
      <w:tr w:rsidR="00D61690" w14:paraId="27B94947" w14:textId="77777777" w:rsidTr="4BC4D5A0">
        <w:tc>
          <w:tcPr>
            <w:tcW w:w="3005" w:type="dxa"/>
          </w:tcPr>
          <w:p w14:paraId="0538D857" w14:textId="7411047A" w:rsidR="00D61690" w:rsidRDefault="00C750C8" w:rsidP="00D61690">
            <w:r>
              <w:t>65: Do you have friends outside your work?</w:t>
            </w:r>
          </w:p>
        </w:tc>
        <w:tc>
          <w:tcPr>
            <w:tcW w:w="3005" w:type="dxa"/>
          </w:tcPr>
          <w:p w14:paraId="70D04437" w14:textId="0CCE075E" w:rsidR="00D61690" w:rsidRDefault="00C750C8" w:rsidP="00D61690">
            <w:r>
              <w:t>(</w:t>
            </w:r>
            <w:r w:rsidR="005F1DEE">
              <w:t>1) No</w:t>
            </w:r>
          </w:p>
        </w:tc>
        <w:tc>
          <w:tcPr>
            <w:tcW w:w="3006" w:type="dxa"/>
          </w:tcPr>
          <w:p w14:paraId="15ECCFFB" w14:textId="37FB8E95" w:rsidR="00D61690" w:rsidRDefault="655128D4" w:rsidP="00D61690">
            <w:r>
              <w:t xml:space="preserve">Risk </w:t>
            </w:r>
            <w:r w:rsidR="610E6F3F">
              <w:t xml:space="preserve">Category 4: </w:t>
            </w:r>
            <w:r w:rsidR="00D61690">
              <w:t>Isolation</w:t>
            </w:r>
            <w:r w:rsidR="00531436">
              <w:t xml:space="preserve"> is an ILO indicator of forced </w:t>
            </w:r>
            <w:proofErr w:type="gramStart"/>
            <w:r w:rsidR="00531436">
              <w:t>labour</w:t>
            </w:r>
            <w:proofErr w:type="gramEnd"/>
          </w:p>
          <w:p w14:paraId="3BDCB36C" w14:textId="2B6D4E2F" w:rsidR="00D61690" w:rsidRDefault="00D61690" w:rsidP="4BC4D5A0"/>
          <w:p w14:paraId="066AABCD" w14:textId="46004803" w:rsidR="00D61690" w:rsidRDefault="18384CB1" w:rsidP="4BC4D5A0">
            <w:r>
              <w:t xml:space="preserve">Max. Risk index weighting for this category if respondent </w:t>
            </w:r>
            <w:r w:rsidR="2C7B68E2">
              <w:t>answers 1</w:t>
            </w:r>
            <w:r>
              <w:t xml:space="preserve"> to Q.65: 0.0</w:t>
            </w:r>
            <w:r w:rsidR="00FA09A6">
              <w:t>9</w:t>
            </w:r>
          </w:p>
          <w:p w14:paraId="00D5DE2E" w14:textId="47A8D852" w:rsidR="00D61690" w:rsidRDefault="00D61690" w:rsidP="4BC4D5A0"/>
        </w:tc>
      </w:tr>
      <w:tr w:rsidR="00D61690" w14:paraId="26446CFA" w14:textId="77777777" w:rsidTr="4BC4D5A0">
        <w:tc>
          <w:tcPr>
            <w:tcW w:w="3005" w:type="dxa"/>
          </w:tcPr>
          <w:p w14:paraId="52D7B55F" w14:textId="132DB93A" w:rsidR="00D61690" w:rsidRDefault="00D61690" w:rsidP="00D61690">
            <w:r>
              <w:lastRenderedPageBreak/>
              <w:t xml:space="preserve">44: 5c1 Have you experienced any forms of abuse, </w:t>
            </w:r>
            <w:proofErr w:type="gramStart"/>
            <w:r>
              <w:t>harassment</w:t>
            </w:r>
            <w:proofErr w:type="gramEnd"/>
            <w:r>
              <w:t xml:space="preserve"> or physical violence</w:t>
            </w:r>
          </w:p>
        </w:tc>
        <w:tc>
          <w:tcPr>
            <w:tcW w:w="3005" w:type="dxa"/>
          </w:tcPr>
          <w:p w14:paraId="3855D70D" w14:textId="5C2790DA" w:rsidR="00D61690" w:rsidRDefault="00D61690" w:rsidP="00D61690">
            <w:r>
              <w:t>(0) Yes</w:t>
            </w:r>
          </w:p>
        </w:tc>
        <w:tc>
          <w:tcPr>
            <w:tcW w:w="3006" w:type="dxa"/>
            <w:vMerge w:val="restart"/>
          </w:tcPr>
          <w:p w14:paraId="6565EE62" w14:textId="67EC8D70" w:rsidR="00D61690" w:rsidRDefault="48E9AF85" w:rsidP="00D61690">
            <w:r>
              <w:t xml:space="preserve">Risk </w:t>
            </w:r>
            <w:r w:rsidR="67B33B4F">
              <w:t xml:space="preserve">Category 5: </w:t>
            </w:r>
            <w:r w:rsidR="00D61690">
              <w:t xml:space="preserve">Physical and sexual violence is an ILO indicator of forced </w:t>
            </w:r>
            <w:proofErr w:type="gramStart"/>
            <w:r w:rsidR="00D61690">
              <w:t>labour</w:t>
            </w:r>
            <w:proofErr w:type="gramEnd"/>
          </w:p>
          <w:p w14:paraId="666DC0B4" w14:textId="3A2FB12B" w:rsidR="4BC4D5A0" w:rsidRDefault="4BC4D5A0" w:rsidP="4BC4D5A0"/>
          <w:p w14:paraId="0824FFC8" w14:textId="584860C8" w:rsidR="778ABF49" w:rsidRDefault="778ABF49" w:rsidP="4BC4D5A0">
            <w:r>
              <w:t>Answers 0 to q.44</w:t>
            </w:r>
            <w:r w:rsidR="24B7A99F">
              <w:t xml:space="preserve"> 5c1</w:t>
            </w:r>
            <w:r>
              <w:t xml:space="preserve">, risk index weighting </w:t>
            </w:r>
            <w:proofErr w:type="gramStart"/>
            <w:r>
              <w:t>0.0</w:t>
            </w:r>
            <w:r w:rsidR="00FA09A6">
              <w:t>45</w:t>
            </w:r>
            <w:proofErr w:type="gramEnd"/>
          </w:p>
          <w:p w14:paraId="350C1C3F" w14:textId="1A8D3A13" w:rsidR="4BC4D5A0" w:rsidRDefault="4BC4D5A0" w:rsidP="4BC4D5A0"/>
          <w:p w14:paraId="56578F4B" w14:textId="66D71E0D" w:rsidR="778ABF49" w:rsidRDefault="778ABF49" w:rsidP="4BC4D5A0">
            <w:r>
              <w:t>Answers 0 to q44</w:t>
            </w:r>
            <w:r w:rsidR="1EC8D310">
              <w:t xml:space="preserve"> 5c1-b</w:t>
            </w:r>
            <w:r>
              <w:t xml:space="preserve">, risk index weighting </w:t>
            </w:r>
            <w:proofErr w:type="gramStart"/>
            <w:r>
              <w:t>0.0</w:t>
            </w:r>
            <w:r w:rsidR="00FA09A6">
              <w:t>45</w:t>
            </w:r>
            <w:proofErr w:type="gramEnd"/>
          </w:p>
          <w:p w14:paraId="24B7C51C" w14:textId="4B6210FD" w:rsidR="4BC4D5A0" w:rsidRDefault="4BC4D5A0" w:rsidP="4BC4D5A0"/>
          <w:p w14:paraId="0885338D" w14:textId="16A5AFA8" w:rsidR="778ABF49" w:rsidRDefault="778ABF49" w:rsidP="4BC4D5A0">
            <w:r>
              <w:t xml:space="preserve">Max. Risk index weighting for this category if respondent includes identified responses to both questions: </w:t>
            </w:r>
            <w:proofErr w:type="gramStart"/>
            <w:r>
              <w:t>0.0</w:t>
            </w:r>
            <w:r w:rsidR="00FA09A6">
              <w:t>9</w:t>
            </w:r>
            <w:proofErr w:type="gramEnd"/>
          </w:p>
          <w:p w14:paraId="7F4BF284" w14:textId="1410E326" w:rsidR="4BC4D5A0" w:rsidRDefault="4BC4D5A0" w:rsidP="4BC4D5A0"/>
          <w:p w14:paraId="5027E9E2" w14:textId="07513F04" w:rsidR="00D61690" w:rsidRDefault="00D61690" w:rsidP="00D61690"/>
        </w:tc>
      </w:tr>
      <w:tr w:rsidR="00D61690" w14:paraId="015074A0" w14:textId="77777777" w:rsidTr="4BC4D5A0">
        <w:tc>
          <w:tcPr>
            <w:tcW w:w="3005" w:type="dxa"/>
          </w:tcPr>
          <w:p w14:paraId="630DB600" w14:textId="01B79292" w:rsidR="00D61690" w:rsidRDefault="00D61690" w:rsidP="00D61690">
            <w:r>
              <w:t>44: 5c1-b Have you ever experienced sexual violence?</w:t>
            </w:r>
          </w:p>
        </w:tc>
        <w:tc>
          <w:tcPr>
            <w:tcW w:w="3005" w:type="dxa"/>
          </w:tcPr>
          <w:p w14:paraId="200BF9F0" w14:textId="7A7E9153" w:rsidR="00D61690" w:rsidRDefault="00D61690" w:rsidP="00D61690">
            <w:r>
              <w:t>(0) Yes</w:t>
            </w:r>
          </w:p>
        </w:tc>
        <w:tc>
          <w:tcPr>
            <w:tcW w:w="3006" w:type="dxa"/>
            <w:vMerge/>
          </w:tcPr>
          <w:p w14:paraId="06804129" w14:textId="73021195" w:rsidR="00D61690" w:rsidRDefault="00D61690" w:rsidP="00D61690"/>
        </w:tc>
      </w:tr>
      <w:tr w:rsidR="00D61690" w14:paraId="128DB938" w14:textId="77777777" w:rsidTr="4BC4D5A0">
        <w:tc>
          <w:tcPr>
            <w:tcW w:w="3005" w:type="dxa"/>
          </w:tcPr>
          <w:p w14:paraId="0EDF3A3B" w14:textId="07C5B411" w:rsidR="00D61690" w:rsidRDefault="00D61690" w:rsidP="00D61690">
            <w:r>
              <w:t>47: 5c4 Has your employer ever threatened or intimidated you?</w:t>
            </w:r>
          </w:p>
        </w:tc>
        <w:tc>
          <w:tcPr>
            <w:tcW w:w="3005" w:type="dxa"/>
          </w:tcPr>
          <w:p w14:paraId="4699B350" w14:textId="77777777" w:rsidR="00D61690" w:rsidRDefault="00D61690" w:rsidP="00D61690">
            <w:r>
              <w:t>(0) Yes</w:t>
            </w:r>
          </w:p>
          <w:p w14:paraId="1180D450" w14:textId="77777777" w:rsidR="00D61690" w:rsidRDefault="00D61690" w:rsidP="00D61690">
            <w:r>
              <w:t>(1) Often</w:t>
            </w:r>
          </w:p>
          <w:p w14:paraId="24C991AC" w14:textId="165DC925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034ED0A8" w14:textId="0FCC5B72" w:rsidR="00D61690" w:rsidRDefault="7AB6EDEE" w:rsidP="00D61690">
            <w:r>
              <w:t xml:space="preserve">Risk </w:t>
            </w:r>
            <w:r w:rsidR="2733FEB1">
              <w:t xml:space="preserve">Category 6: </w:t>
            </w:r>
            <w:r w:rsidR="00D61690">
              <w:t xml:space="preserve">Intimidation and threats </w:t>
            </w:r>
            <w:proofErr w:type="gramStart"/>
            <w:r w:rsidR="00D61690">
              <w:t>is</w:t>
            </w:r>
            <w:proofErr w:type="gramEnd"/>
            <w:r w:rsidR="00D61690">
              <w:t xml:space="preserve"> an ILO indicator of forced labour</w:t>
            </w:r>
          </w:p>
          <w:p w14:paraId="664EE6CC" w14:textId="0378FA14" w:rsidR="00D61690" w:rsidRDefault="00D61690" w:rsidP="4BC4D5A0"/>
          <w:p w14:paraId="57EC9340" w14:textId="432F8B1B" w:rsidR="00D61690" w:rsidRDefault="223CD32A" w:rsidP="4BC4D5A0">
            <w:r>
              <w:t xml:space="preserve">Max. Risk index weighting for this category if respondent </w:t>
            </w:r>
            <w:r w:rsidR="328B552C">
              <w:t>answers 0,1 or 2</w:t>
            </w:r>
            <w:r>
              <w:t xml:space="preserve"> to Q.47: 0.0</w:t>
            </w:r>
            <w:r w:rsidR="00FA09A6">
              <w:t>9</w:t>
            </w:r>
          </w:p>
          <w:p w14:paraId="63E63BB7" w14:textId="474EC688" w:rsidR="00D61690" w:rsidRDefault="00D61690" w:rsidP="4BC4D5A0"/>
        </w:tc>
      </w:tr>
      <w:tr w:rsidR="00D61690" w14:paraId="0D8365A4" w14:textId="77777777" w:rsidTr="4BC4D5A0">
        <w:tc>
          <w:tcPr>
            <w:tcW w:w="3005" w:type="dxa"/>
          </w:tcPr>
          <w:p w14:paraId="237DE848" w14:textId="39AB1DD6" w:rsidR="00D61690" w:rsidRDefault="00D61690" w:rsidP="00D61690">
            <w:r>
              <w:t>70: 5f2 Has your employer, or their agent, withheld from you your travel and identity documentation?</w:t>
            </w:r>
          </w:p>
        </w:tc>
        <w:tc>
          <w:tcPr>
            <w:tcW w:w="3005" w:type="dxa"/>
          </w:tcPr>
          <w:p w14:paraId="74A47541" w14:textId="77777777" w:rsidR="00D61690" w:rsidRDefault="00D61690" w:rsidP="00D61690">
            <w:r>
              <w:t>(0) Yes always</w:t>
            </w:r>
          </w:p>
          <w:p w14:paraId="643328A3" w14:textId="77777777" w:rsidR="00D61690" w:rsidRDefault="00D61690" w:rsidP="00D61690">
            <w:r>
              <w:t>(1) often</w:t>
            </w:r>
          </w:p>
          <w:p w14:paraId="3044D452" w14:textId="19AACFF5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350A5AAE" w14:textId="0D247673" w:rsidR="00D61690" w:rsidRDefault="56E211C2" w:rsidP="00D61690">
            <w:r>
              <w:t xml:space="preserve">Risk </w:t>
            </w:r>
            <w:r w:rsidR="067959A1">
              <w:t xml:space="preserve">Category 7: </w:t>
            </w:r>
            <w:r w:rsidR="00D61690">
              <w:t xml:space="preserve">Retention of identity documentation is an ILO indicator of forced </w:t>
            </w:r>
            <w:proofErr w:type="gramStart"/>
            <w:r w:rsidR="00D61690">
              <w:t>labour</w:t>
            </w:r>
            <w:proofErr w:type="gramEnd"/>
          </w:p>
          <w:p w14:paraId="71FF79E0" w14:textId="5BF02C73" w:rsidR="00D61690" w:rsidRDefault="00D61690" w:rsidP="4BC4D5A0"/>
          <w:p w14:paraId="386A48C3" w14:textId="7F6E1AAA" w:rsidR="00D61690" w:rsidRDefault="0D667EF9" w:rsidP="4BC4D5A0">
            <w:r>
              <w:t xml:space="preserve">Max. Risk index weighting for this category if respondent </w:t>
            </w:r>
            <w:r w:rsidR="458B2EFA">
              <w:t>answers 0,1 or 2</w:t>
            </w:r>
            <w:r>
              <w:t xml:space="preserve"> to Q.70: 0.0</w:t>
            </w:r>
            <w:r w:rsidR="00FA09A6">
              <w:t>9</w:t>
            </w:r>
          </w:p>
          <w:p w14:paraId="5B92102D" w14:textId="1E2EB798" w:rsidR="00D61690" w:rsidRDefault="00D61690" w:rsidP="4BC4D5A0"/>
        </w:tc>
      </w:tr>
      <w:tr w:rsidR="00D61690" w14:paraId="21A0A49B" w14:textId="77777777" w:rsidTr="4BC4D5A0">
        <w:tc>
          <w:tcPr>
            <w:tcW w:w="3005" w:type="dxa"/>
          </w:tcPr>
          <w:p w14:paraId="1F8CE3E9" w14:textId="2A0886FA" w:rsidR="00D61690" w:rsidRDefault="00D61690" w:rsidP="00D61690">
            <w:r>
              <w:t>42: 5b7 Has your pay ever been withheld by your employer?</w:t>
            </w:r>
          </w:p>
        </w:tc>
        <w:tc>
          <w:tcPr>
            <w:tcW w:w="3005" w:type="dxa"/>
          </w:tcPr>
          <w:p w14:paraId="242EDDFE" w14:textId="77777777" w:rsidR="00D61690" w:rsidRDefault="00D61690" w:rsidP="00D61690">
            <w:r>
              <w:t>(0) Yes, always</w:t>
            </w:r>
          </w:p>
          <w:p w14:paraId="35072374" w14:textId="77777777" w:rsidR="00D61690" w:rsidRDefault="00D61690" w:rsidP="00D61690">
            <w:r>
              <w:t>(1) Often</w:t>
            </w:r>
          </w:p>
          <w:p w14:paraId="7B10351D" w14:textId="6DE7EC3C" w:rsidR="00D61690" w:rsidRDefault="00D61690" w:rsidP="00D61690">
            <w:r>
              <w:t>(2) Sometimes</w:t>
            </w:r>
          </w:p>
        </w:tc>
        <w:tc>
          <w:tcPr>
            <w:tcW w:w="3006" w:type="dxa"/>
          </w:tcPr>
          <w:p w14:paraId="39103842" w14:textId="3EA55511" w:rsidR="00D61690" w:rsidRDefault="57738675" w:rsidP="00D61690">
            <w:r>
              <w:t xml:space="preserve">Risk </w:t>
            </w:r>
            <w:r w:rsidR="7F419C88">
              <w:t xml:space="preserve">Category 8: </w:t>
            </w:r>
            <w:r w:rsidR="00D61690">
              <w:t xml:space="preserve">Withholding wages is an ILO indicator of forced </w:t>
            </w:r>
            <w:proofErr w:type="gramStart"/>
            <w:r w:rsidR="00D61690">
              <w:t>labour</w:t>
            </w:r>
            <w:proofErr w:type="gramEnd"/>
          </w:p>
          <w:p w14:paraId="42E4CFDB" w14:textId="02ECF5D8" w:rsidR="00D61690" w:rsidRDefault="00D61690" w:rsidP="4BC4D5A0"/>
          <w:p w14:paraId="0314EB5F" w14:textId="6BC8C279" w:rsidR="00D61690" w:rsidRDefault="60663859" w:rsidP="4BC4D5A0">
            <w:r>
              <w:t xml:space="preserve">Max. Risk index weighting for this category if respondent </w:t>
            </w:r>
            <w:r w:rsidR="351B331F">
              <w:t xml:space="preserve">answers 0,1,2 </w:t>
            </w:r>
            <w:r>
              <w:t>to Q.42: 0.0</w:t>
            </w:r>
            <w:r w:rsidR="00FA09A6">
              <w:t>9</w:t>
            </w:r>
          </w:p>
          <w:p w14:paraId="37D280B6" w14:textId="502A3A67" w:rsidR="00D61690" w:rsidRDefault="00D61690" w:rsidP="4BC4D5A0"/>
        </w:tc>
      </w:tr>
      <w:tr w:rsidR="00D61690" w14:paraId="3B1EDDE1" w14:textId="77777777" w:rsidTr="4BC4D5A0">
        <w:tc>
          <w:tcPr>
            <w:tcW w:w="3005" w:type="dxa"/>
          </w:tcPr>
          <w:p w14:paraId="6D6DF77A" w14:textId="6CFEB5A0" w:rsidR="00D61690" w:rsidRDefault="00D61690" w:rsidP="00D61690">
            <w:r>
              <w:t>39: 5b4 Do you have to use some or all of what you earn to pay off a debt to someone who helped you find work?</w:t>
            </w:r>
          </w:p>
        </w:tc>
        <w:tc>
          <w:tcPr>
            <w:tcW w:w="3005" w:type="dxa"/>
          </w:tcPr>
          <w:p w14:paraId="2EBBE8D9" w14:textId="028AAB12" w:rsidR="00D61690" w:rsidRDefault="00D61690" w:rsidP="00D61690">
            <w:r>
              <w:t>(0) Yes</w:t>
            </w:r>
          </w:p>
        </w:tc>
        <w:tc>
          <w:tcPr>
            <w:tcW w:w="3006" w:type="dxa"/>
          </w:tcPr>
          <w:p w14:paraId="366B8B85" w14:textId="7A9D1626" w:rsidR="00D61690" w:rsidRDefault="2A0E4FAD" w:rsidP="00D61690">
            <w:r>
              <w:t>Category 9:</w:t>
            </w:r>
            <w:r w:rsidR="0E89296F">
              <w:t xml:space="preserve"> </w:t>
            </w:r>
            <w:r w:rsidR="00D61690">
              <w:t xml:space="preserve">Debt bondage is an ILO indicator of forced </w:t>
            </w:r>
            <w:proofErr w:type="gramStart"/>
            <w:r w:rsidR="00D61690">
              <w:t>labour</w:t>
            </w:r>
            <w:proofErr w:type="gramEnd"/>
          </w:p>
          <w:p w14:paraId="5E997DA9" w14:textId="7385F303" w:rsidR="00D61690" w:rsidRDefault="00D61690" w:rsidP="4BC4D5A0"/>
          <w:p w14:paraId="781D5ADB" w14:textId="276BA38C" w:rsidR="00D61690" w:rsidRDefault="534C3D4B" w:rsidP="4BC4D5A0">
            <w:r>
              <w:t xml:space="preserve">Max. Risk index weighting for this category if respondent </w:t>
            </w:r>
            <w:r w:rsidR="453F6709">
              <w:t>answer</w:t>
            </w:r>
            <w:r>
              <w:t>s</w:t>
            </w:r>
            <w:r w:rsidR="453F6709">
              <w:t xml:space="preserve"> 0</w:t>
            </w:r>
            <w:r>
              <w:t xml:space="preserve"> to Q.39: 0.0</w:t>
            </w:r>
            <w:r w:rsidR="00FA09A6">
              <w:t>9</w:t>
            </w:r>
          </w:p>
          <w:p w14:paraId="79E0AB77" w14:textId="6CED4404" w:rsidR="00D61690" w:rsidRDefault="00D61690" w:rsidP="4BC4D5A0"/>
        </w:tc>
      </w:tr>
      <w:tr w:rsidR="00D61690" w14:paraId="7267B835" w14:textId="77777777" w:rsidTr="4BC4D5A0">
        <w:tc>
          <w:tcPr>
            <w:tcW w:w="3005" w:type="dxa"/>
          </w:tcPr>
          <w:p w14:paraId="12CB3E4D" w14:textId="013A439B" w:rsidR="00D61690" w:rsidRDefault="00D61690" w:rsidP="00D61690">
            <w:r>
              <w:t>48: 5c5 Has your employer ever verbally abused you?</w:t>
            </w:r>
          </w:p>
        </w:tc>
        <w:tc>
          <w:tcPr>
            <w:tcW w:w="3005" w:type="dxa"/>
          </w:tcPr>
          <w:p w14:paraId="195AD5A8" w14:textId="77777777" w:rsidR="00D61690" w:rsidRDefault="00D61690" w:rsidP="00D61690">
            <w:r>
              <w:t>(0) Yes, often</w:t>
            </w:r>
          </w:p>
          <w:p w14:paraId="3B9636EF" w14:textId="77777777" w:rsidR="00D61690" w:rsidRDefault="00D61690" w:rsidP="00D61690">
            <w:r>
              <w:t>(1) yes, sometimes</w:t>
            </w:r>
          </w:p>
          <w:p w14:paraId="1A21DCC7" w14:textId="3F9F5CDD" w:rsidR="00D61690" w:rsidRDefault="00D61690" w:rsidP="00D61690">
            <w:r>
              <w:t>(2) maybe once or twice</w:t>
            </w:r>
          </w:p>
        </w:tc>
        <w:tc>
          <w:tcPr>
            <w:tcW w:w="3006" w:type="dxa"/>
            <w:vMerge w:val="restart"/>
          </w:tcPr>
          <w:p w14:paraId="60D09D4E" w14:textId="7CCCFBBD" w:rsidR="00D61690" w:rsidRDefault="7B281450" w:rsidP="00D61690">
            <w:r>
              <w:t xml:space="preserve">Category 10: </w:t>
            </w:r>
            <w:r w:rsidR="00D61690">
              <w:t xml:space="preserve">Abusive working and living conditions </w:t>
            </w:r>
            <w:proofErr w:type="gramStart"/>
            <w:r w:rsidR="00D61690">
              <w:t>is</w:t>
            </w:r>
            <w:proofErr w:type="gramEnd"/>
            <w:r w:rsidR="00D61690">
              <w:t xml:space="preserve"> an ILO indicator of forced labour</w:t>
            </w:r>
          </w:p>
          <w:p w14:paraId="77CCE36B" w14:textId="7BD9F826" w:rsidR="00D61690" w:rsidRDefault="00D61690" w:rsidP="00D61690"/>
          <w:p w14:paraId="5CA417C5" w14:textId="00346CB3" w:rsidR="00D61690" w:rsidRDefault="07841AB7" w:rsidP="4BC4D5A0">
            <w:r>
              <w:t xml:space="preserve">Answers 0,1 or 2 to q. 48, risk index weighting </w:t>
            </w:r>
            <w:proofErr w:type="gramStart"/>
            <w:r>
              <w:t>0.0</w:t>
            </w:r>
            <w:r w:rsidR="00FA09A6">
              <w:t>2</w:t>
            </w:r>
            <w:r>
              <w:t>25</w:t>
            </w:r>
            <w:proofErr w:type="gramEnd"/>
          </w:p>
          <w:p w14:paraId="7923EEC9" w14:textId="1A8D3A13" w:rsidR="00D61690" w:rsidRDefault="00D61690" w:rsidP="4BC4D5A0"/>
          <w:p w14:paraId="73C5E9B4" w14:textId="4780FDD2" w:rsidR="00D61690" w:rsidRDefault="07841AB7" w:rsidP="4BC4D5A0">
            <w:r>
              <w:t xml:space="preserve">Answers 0, 1 or 2 to q63 5c1-b, risk index weighting </w:t>
            </w:r>
            <w:proofErr w:type="gramStart"/>
            <w:r>
              <w:t>0.0</w:t>
            </w:r>
            <w:r w:rsidR="00FA09A6">
              <w:t>2</w:t>
            </w:r>
            <w:r>
              <w:t>25</w:t>
            </w:r>
            <w:proofErr w:type="gramEnd"/>
          </w:p>
          <w:p w14:paraId="4A0A9F03" w14:textId="6D754367" w:rsidR="00D61690" w:rsidRDefault="00D61690" w:rsidP="4BC4D5A0"/>
          <w:p w14:paraId="50E7AC38" w14:textId="31082B6B" w:rsidR="00D61690" w:rsidRDefault="07841AB7" w:rsidP="4BC4D5A0">
            <w:r>
              <w:t xml:space="preserve">Answers 2 or 3 to q. 72, risk index weighting </w:t>
            </w:r>
            <w:proofErr w:type="gramStart"/>
            <w:r>
              <w:t>0.0</w:t>
            </w:r>
            <w:r w:rsidR="00FA09A6">
              <w:t>2</w:t>
            </w:r>
            <w:r>
              <w:t>25</w:t>
            </w:r>
            <w:proofErr w:type="gramEnd"/>
          </w:p>
          <w:p w14:paraId="3C7CF536" w14:textId="1A8D3A13" w:rsidR="00D61690" w:rsidRDefault="00D61690" w:rsidP="4BC4D5A0"/>
          <w:p w14:paraId="62E75486" w14:textId="5A32B699" w:rsidR="00D61690" w:rsidRDefault="07841AB7" w:rsidP="4BC4D5A0">
            <w:r>
              <w:t xml:space="preserve">Answers 1,2,3 to q76 5c1-b, risk index weighting </w:t>
            </w:r>
            <w:proofErr w:type="gramStart"/>
            <w:r>
              <w:t>0.0</w:t>
            </w:r>
            <w:r w:rsidR="00FA09A6">
              <w:t>2</w:t>
            </w:r>
            <w:r>
              <w:t>25</w:t>
            </w:r>
            <w:proofErr w:type="gramEnd"/>
          </w:p>
          <w:p w14:paraId="134D0056" w14:textId="2F3016F8" w:rsidR="00D61690" w:rsidRDefault="00D61690" w:rsidP="4BC4D5A0"/>
          <w:p w14:paraId="495F4D7A" w14:textId="4B6210FD" w:rsidR="00D61690" w:rsidRDefault="00D61690" w:rsidP="4BC4D5A0"/>
          <w:p w14:paraId="201F78BD" w14:textId="55A99151" w:rsidR="00D61690" w:rsidRDefault="07841AB7" w:rsidP="4BC4D5A0">
            <w:r>
              <w:t>Max. Risk index weighting for this category if respondent includes identified responses to both questions: 0.0</w:t>
            </w:r>
            <w:r w:rsidR="00FA09A6">
              <w:t>9</w:t>
            </w:r>
          </w:p>
        </w:tc>
      </w:tr>
      <w:tr w:rsidR="00D61690" w14:paraId="3A231A30" w14:textId="77777777" w:rsidTr="4BC4D5A0">
        <w:tc>
          <w:tcPr>
            <w:tcW w:w="3005" w:type="dxa"/>
          </w:tcPr>
          <w:p w14:paraId="5C137778" w14:textId="3E8758EA" w:rsidR="00D61690" w:rsidRDefault="00D61690" w:rsidP="00D61690">
            <w:r>
              <w:lastRenderedPageBreak/>
              <w:t>63: 5d10 Do you feel you suffer from a lack of privacy in your work?</w:t>
            </w:r>
          </w:p>
        </w:tc>
        <w:tc>
          <w:tcPr>
            <w:tcW w:w="3005" w:type="dxa"/>
          </w:tcPr>
          <w:p w14:paraId="696AD3DC" w14:textId="77777777" w:rsidR="00D61690" w:rsidRDefault="00D61690" w:rsidP="00D61690">
            <w:r>
              <w:t>(0) Always</w:t>
            </w:r>
          </w:p>
          <w:p w14:paraId="424E8A5F" w14:textId="77777777" w:rsidR="00D61690" w:rsidRDefault="00D61690" w:rsidP="00D61690">
            <w:r>
              <w:t>(1) often</w:t>
            </w:r>
          </w:p>
          <w:p w14:paraId="71DB1BF8" w14:textId="5A1F241E" w:rsidR="00D61690" w:rsidRDefault="00D61690" w:rsidP="00D61690">
            <w:r>
              <w:t>(2) sometimes</w:t>
            </w:r>
          </w:p>
        </w:tc>
        <w:tc>
          <w:tcPr>
            <w:tcW w:w="3006" w:type="dxa"/>
            <w:vMerge/>
          </w:tcPr>
          <w:p w14:paraId="7DCCF014" w14:textId="21680D09" w:rsidR="00D61690" w:rsidRDefault="00D61690" w:rsidP="00D61690"/>
        </w:tc>
      </w:tr>
      <w:tr w:rsidR="00D61690" w14:paraId="7C39404E" w14:textId="77777777" w:rsidTr="4BC4D5A0">
        <w:tc>
          <w:tcPr>
            <w:tcW w:w="3005" w:type="dxa"/>
          </w:tcPr>
          <w:p w14:paraId="555D3AFB" w14:textId="1A467240" w:rsidR="00D61690" w:rsidRDefault="00D61690" w:rsidP="00D61690">
            <w:r>
              <w:t>72: 5f4 Do you feel your working environment is safe and healthy?</w:t>
            </w:r>
          </w:p>
        </w:tc>
        <w:tc>
          <w:tcPr>
            <w:tcW w:w="3005" w:type="dxa"/>
          </w:tcPr>
          <w:p w14:paraId="1B99AF42" w14:textId="77777777" w:rsidR="00D61690" w:rsidRDefault="00D61690" w:rsidP="00D61690">
            <w:r>
              <w:t>(2) sometimes</w:t>
            </w:r>
          </w:p>
          <w:p w14:paraId="74AC9B14" w14:textId="71E53EAE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1CC63DB0" w14:textId="0E164D3B" w:rsidR="00D61690" w:rsidRDefault="00D61690" w:rsidP="00D61690"/>
        </w:tc>
      </w:tr>
      <w:tr w:rsidR="00D61690" w14:paraId="1427C456" w14:textId="77777777" w:rsidTr="4BC4D5A0">
        <w:tc>
          <w:tcPr>
            <w:tcW w:w="3005" w:type="dxa"/>
          </w:tcPr>
          <w:p w14:paraId="0AC46C0F" w14:textId="31EA346F" w:rsidR="00D61690" w:rsidRDefault="00D61690" w:rsidP="00D61690">
            <w:r>
              <w:t xml:space="preserve">76: 5f8 Do you have access to good-quality food, </w:t>
            </w:r>
            <w:proofErr w:type="gramStart"/>
            <w:r>
              <w:t>water</w:t>
            </w:r>
            <w:proofErr w:type="gramEnd"/>
            <w:r>
              <w:t xml:space="preserve"> and sanitation?</w:t>
            </w:r>
          </w:p>
        </w:tc>
        <w:tc>
          <w:tcPr>
            <w:tcW w:w="3005" w:type="dxa"/>
          </w:tcPr>
          <w:p w14:paraId="00EA469F" w14:textId="77777777" w:rsidR="00D61690" w:rsidRDefault="00D61690" w:rsidP="00D61690">
            <w:r>
              <w:t>(1) often</w:t>
            </w:r>
          </w:p>
          <w:p w14:paraId="36A3E009" w14:textId="77777777" w:rsidR="00D61690" w:rsidRDefault="00D61690" w:rsidP="00D61690">
            <w:r>
              <w:t xml:space="preserve">(2) sometimes </w:t>
            </w:r>
          </w:p>
          <w:p w14:paraId="2C723585" w14:textId="47D67B6F" w:rsidR="00D61690" w:rsidRDefault="00D61690" w:rsidP="00D61690">
            <w:r>
              <w:t>(3) never</w:t>
            </w:r>
          </w:p>
        </w:tc>
        <w:tc>
          <w:tcPr>
            <w:tcW w:w="3006" w:type="dxa"/>
            <w:vMerge/>
          </w:tcPr>
          <w:p w14:paraId="347C0064" w14:textId="396310FB" w:rsidR="00D61690" w:rsidRDefault="00D61690" w:rsidP="00D61690"/>
        </w:tc>
      </w:tr>
      <w:tr w:rsidR="00D61690" w14:paraId="0BA9D958" w14:textId="77777777" w:rsidTr="4BC4D5A0">
        <w:tc>
          <w:tcPr>
            <w:tcW w:w="3005" w:type="dxa"/>
          </w:tcPr>
          <w:p w14:paraId="08862D7E" w14:textId="77777777" w:rsidR="00D61690" w:rsidRDefault="00D61690" w:rsidP="00D61690">
            <w:r>
              <w:t>16: 3b</w:t>
            </w:r>
          </w:p>
          <w:p w14:paraId="6C282C51" w14:textId="1E8BE1AA" w:rsidR="00D61690" w:rsidRDefault="00D61690" w:rsidP="00D61690">
            <w:r>
              <w:t>In terms of weekly hours, I work</w:t>
            </w:r>
          </w:p>
        </w:tc>
        <w:tc>
          <w:tcPr>
            <w:tcW w:w="3005" w:type="dxa"/>
          </w:tcPr>
          <w:p w14:paraId="775CF4A5" w14:textId="77777777" w:rsidR="00D61690" w:rsidRDefault="00D61690" w:rsidP="00D61690">
            <w:r>
              <w:t>(6) 45-70 hours</w:t>
            </w:r>
          </w:p>
          <w:p w14:paraId="5C391E21" w14:textId="44225F7E" w:rsidR="00D61690" w:rsidRDefault="00D61690" w:rsidP="00D61690">
            <w:r>
              <w:t xml:space="preserve">(7) 70+ hours </w:t>
            </w:r>
          </w:p>
        </w:tc>
        <w:tc>
          <w:tcPr>
            <w:tcW w:w="3006" w:type="dxa"/>
            <w:vMerge w:val="restart"/>
          </w:tcPr>
          <w:p w14:paraId="3F9E066E" w14:textId="1DE40F8A" w:rsidR="00D61690" w:rsidRDefault="18BED664" w:rsidP="00D61690">
            <w:r>
              <w:t xml:space="preserve">Category 11: </w:t>
            </w:r>
            <w:r w:rsidR="00D61690">
              <w:t xml:space="preserve">Excessive overtime is an ILO indicator of forced </w:t>
            </w:r>
            <w:proofErr w:type="gramStart"/>
            <w:r w:rsidR="00D61690">
              <w:t>labour</w:t>
            </w:r>
            <w:proofErr w:type="gramEnd"/>
          </w:p>
          <w:p w14:paraId="3A0024DB" w14:textId="1E685AE9" w:rsidR="00D61690" w:rsidRDefault="00D61690" w:rsidP="00D61690"/>
          <w:p w14:paraId="28B5D48E" w14:textId="10D4866A" w:rsidR="00D61690" w:rsidRDefault="57532AEA" w:rsidP="4BC4D5A0">
            <w:r>
              <w:t xml:space="preserve">Answers 6,7 to q16, risk index weighting </w:t>
            </w:r>
            <w:proofErr w:type="gramStart"/>
            <w:r>
              <w:t>0.0</w:t>
            </w:r>
            <w:r w:rsidR="00FA09A6">
              <w:t>3</w:t>
            </w:r>
            <w:proofErr w:type="gramEnd"/>
          </w:p>
          <w:p w14:paraId="73ACEFD5" w14:textId="6D754367" w:rsidR="00D61690" w:rsidRDefault="00D61690" w:rsidP="4BC4D5A0"/>
          <w:p w14:paraId="3EF30C7A" w14:textId="598EC236" w:rsidR="00D61690" w:rsidRDefault="57532AEA" w:rsidP="4BC4D5A0">
            <w:r>
              <w:t xml:space="preserve">Answers 2 or 3 to q. 61, risk index weighting </w:t>
            </w:r>
            <w:proofErr w:type="gramStart"/>
            <w:r>
              <w:t>0.0</w:t>
            </w:r>
            <w:r w:rsidR="00FA09A6">
              <w:t>3</w:t>
            </w:r>
            <w:proofErr w:type="gramEnd"/>
          </w:p>
          <w:p w14:paraId="743D4C77" w14:textId="1A8D3A13" w:rsidR="00D61690" w:rsidRDefault="00D61690" w:rsidP="4BC4D5A0"/>
          <w:p w14:paraId="22E9781F" w14:textId="099863DB" w:rsidR="00D61690" w:rsidRDefault="57532AEA" w:rsidP="4BC4D5A0">
            <w:r>
              <w:t>Answers 0,1</w:t>
            </w:r>
            <w:r w:rsidR="1F494BFC">
              <w:t xml:space="preserve"> or </w:t>
            </w:r>
            <w:r>
              <w:t xml:space="preserve">2 to q.62, risk index weighting </w:t>
            </w:r>
            <w:proofErr w:type="gramStart"/>
            <w:r>
              <w:t>0.0</w:t>
            </w:r>
            <w:r w:rsidR="00FA09A6">
              <w:t>3</w:t>
            </w:r>
            <w:proofErr w:type="gramEnd"/>
          </w:p>
          <w:p w14:paraId="6FA3D90E" w14:textId="2F3016F8" w:rsidR="00D61690" w:rsidRDefault="00D61690" w:rsidP="4BC4D5A0"/>
          <w:p w14:paraId="44D90C03" w14:textId="4B6210FD" w:rsidR="00D61690" w:rsidRDefault="00D61690" w:rsidP="4BC4D5A0"/>
          <w:p w14:paraId="005CE6F2" w14:textId="25FD9552" w:rsidR="00D61690" w:rsidRDefault="57532AEA" w:rsidP="4BC4D5A0">
            <w:r>
              <w:t xml:space="preserve">Max. Risk index weighting for this category if respondent includes identified responses to </w:t>
            </w:r>
            <w:r w:rsidR="3AA26E78">
              <w:t>all</w:t>
            </w:r>
            <w:r>
              <w:t xml:space="preserve"> questions: </w:t>
            </w:r>
            <w:proofErr w:type="gramStart"/>
            <w:r>
              <w:t>0.0</w:t>
            </w:r>
            <w:r w:rsidR="00FA09A6">
              <w:t>9</w:t>
            </w:r>
            <w:proofErr w:type="gramEnd"/>
          </w:p>
          <w:p w14:paraId="1645B7D3" w14:textId="36168AC2" w:rsidR="00D61690" w:rsidRDefault="00D61690" w:rsidP="4BC4D5A0"/>
        </w:tc>
      </w:tr>
      <w:tr w:rsidR="00D61690" w14:paraId="4A6BC895" w14:textId="77777777" w:rsidTr="4BC4D5A0">
        <w:tc>
          <w:tcPr>
            <w:tcW w:w="3005" w:type="dxa"/>
          </w:tcPr>
          <w:p w14:paraId="548060EA" w14:textId="67A00ABF" w:rsidR="00D61690" w:rsidRDefault="00D61690" w:rsidP="00D61690">
            <w:r>
              <w:t>61: 5d8 Does your weekly rest last longer than 24 hours consecutively?</w:t>
            </w:r>
          </w:p>
        </w:tc>
        <w:tc>
          <w:tcPr>
            <w:tcW w:w="3005" w:type="dxa"/>
          </w:tcPr>
          <w:p w14:paraId="25713C29" w14:textId="77777777" w:rsidR="00D61690" w:rsidRDefault="00D61690" w:rsidP="00D61690">
            <w:r>
              <w:t>(2) sometimes</w:t>
            </w:r>
          </w:p>
          <w:p w14:paraId="27645727" w14:textId="77777777" w:rsidR="00D61690" w:rsidRDefault="00D61690" w:rsidP="00D61690">
            <w:r>
              <w:t>(3) never</w:t>
            </w:r>
          </w:p>
          <w:p w14:paraId="5C12CA9F" w14:textId="13B49E5F" w:rsidR="00D61690" w:rsidRDefault="00D61690" w:rsidP="00D61690"/>
        </w:tc>
        <w:tc>
          <w:tcPr>
            <w:tcW w:w="3006" w:type="dxa"/>
            <w:vMerge/>
          </w:tcPr>
          <w:p w14:paraId="57F418E4" w14:textId="1784977D" w:rsidR="00D61690" w:rsidRDefault="00D61690" w:rsidP="00D61690"/>
        </w:tc>
      </w:tr>
      <w:tr w:rsidR="00D61690" w14:paraId="73128C79" w14:textId="77777777" w:rsidTr="4BC4D5A0">
        <w:tc>
          <w:tcPr>
            <w:tcW w:w="3005" w:type="dxa"/>
          </w:tcPr>
          <w:p w14:paraId="5FDF3E64" w14:textId="65FC3FCA" w:rsidR="00D61690" w:rsidRDefault="00D61690" w:rsidP="00D61690">
            <w:r>
              <w:t>62: 5d9 How often have you worked overtime that you felt was excessive?</w:t>
            </w:r>
          </w:p>
        </w:tc>
        <w:tc>
          <w:tcPr>
            <w:tcW w:w="3005" w:type="dxa"/>
          </w:tcPr>
          <w:p w14:paraId="23902E9F" w14:textId="77777777" w:rsidR="00D61690" w:rsidRDefault="00D61690" w:rsidP="00D61690">
            <w:r>
              <w:t>(0) Always</w:t>
            </w:r>
          </w:p>
          <w:p w14:paraId="61A6B22E" w14:textId="77777777" w:rsidR="00D61690" w:rsidRDefault="00D61690" w:rsidP="00D61690">
            <w:r>
              <w:t>(1) Often</w:t>
            </w:r>
          </w:p>
          <w:p w14:paraId="12697186" w14:textId="074F373B" w:rsidR="00D61690" w:rsidRDefault="00D61690" w:rsidP="00D61690">
            <w:r>
              <w:t>(2) Sometimes</w:t>
            </w:r>
          </w:p>
        </w:tc>
        <w:tc>
          <w:tcPr>
            <w:tcW w:w="3006" w:type="dxa"/>
            <w:vMerge/>
          </w:tcPr>
          <w:p w14:paraId="7234EA6F" w14:textId="195223BB" w:rsidR="00D61690" w:rsidRDefault="00D61690" w:rsidP="00D61690"/>
        </w:tc>
      </w:tr>
    </w:tbl>
    <w:p w14:paraId="04B25EFB" w14:textId="77777777" w:rsidR="003A7724" w:rsidRDefault="003A7724"/>
    <w:p w14:paraId="158EC206" w14:textId="77777777" w:rsidR="003A7724" w:rsidRDefault="003A7724"/>
    <w:sectPr w:rsidR="003A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 Emberson (staff)" w:date="2024-02-02T16:45:00Z" w:initials="CE">
    <w:p w14:paraId="0D04148E" w14:textId="77777777" w:rsidR="003B2ADC" w:rsidRDefault="003B2ADC" w:rsidP="003B2ADC">
      <w:pPr>
        <w:pStyle w:val="CommentText"/>
      </w:pPr>
      <w:r>
        <w:rPr>
          <w:rStyle w:val="CommentReference"/>
        </w:rPr>
        <w:annotationRef/>
      </w:r>
      <w:r>
        <w:t xml:space="preserve">I think we need an additional category here - for those paid above the NLW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0414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2BC0D1" w16cex:dateUtc="2024-02-0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04148E" w16cid:durableId="742BC0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 Emberson (staff)">
    <w15:presenceInfo w15:providerId="AD" w15:userId="S::Caroline.Emberson@nottingham.ac.uk::fe2a727a-a7f3-4426-ab2a-6287ae4be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4"/>
    <w:rsid w:val="000D57A8"/>
    <w:rsid w:val="00197C42"/>
    <w:rsid w:val="00205D2D"/>
    <w:rsid w:val="0026113F"/>
    <w:rsid w:val="0029358B"/>
    <w:rsid w:val="002D0445"/>
    <w:rsid w:val="0031612E"/>
    <w:rsid w:val="0039379D"/>
    <w:rsid w:val="003A7724"/>
    <w:rsid w:val="003B2ADC"/>
    <w:rsid w:val="00452267"/>
    <w:rsid w:val="00516AB1"/>
    <w:rsid w:val="00531436"/>
    <w:rsid w:val="00533CC1"/>
    <w:rsid w:val="0059349D"/>
    <w:rsid w:val="005B40DA"/>
    <w:rsid w:val="005F1DEE"/>
    <w:rsid w:val="006102D8"/>
    <w:rsid w:val="00951EDC"/>
    <w:rsid w:val="009D7409"/>
    <w:rsid w:val="00B2134C"/>
    <w:rsid w:val="00B7705A"/>
    <w:rsid w:val="00BE22AD"/>
    <w:rsid w:val="00C750C8"/>
    <w:rsid w:val="00C868C9"/>
    <w:rsid w:val="00CE0DC8"/>
    <w:rsid w:val="00D567F0"/>
    <w:rsid w:val="00D61690"/>
    <w:rsid w:val="00E25D0A"/>
    <w:rsid w:val="00E27D1F"/>
    <w:rsid w:val="00F3015A"/>
    <w:rsid w:val="00F675EF"/>
    <w:rsid w:val="00FA09A6"/>
    <w:rsid w:val="067959A1"/>
    <w:rsid w:val="06C8FB00"/>
    <w:rsid w:val="0726B4AA"/>
    <w:rsid w:val="07841AB7"/>
    <w:rsid w:val="0A009BC2"/>
    <w:rsid w:val="0A3A5054"/>
    <w:rsid w:val="0D667EF9"/>
    <w:rsid w:val="0DDA877B"/>
    <w:rsid w:val="0E1F3E56"/>
    <w:rsid w:val="0E89296F"/>
    <w:rsid w:val="0F31C68F"/>
    <w:rsid w:val="10CD96F0"/>
    <w:rsid w:val="1797BC56"/>
    <w:rsid w:val="18384CB1"/>
    <w:rsid w:val="18BED664"/>
    <w:rsid w:val="199A1B0E"/>
    <w:rsid w:val="1EC8D310"/>
    <w:rsid w:val="1F494BFC"/>
    <w:rsid w:val="1FB35471"/>
    <w:rsid w:val="223CD32A"/>
    <w:rsid w:val="22CE47DD"/>
    <w:rsid w:val="24B7A99F"/>
    <w:rsid w:val="2521D7B2"/>
    <w:rsid w:val="2603AAB0"/>
    <w:rsid w:val="2733FEB1"/>
    <w:rsid w:val="28146E77"/>
    <w:rsid w:val="29B03ED8"/>
    <w:rsid w:val="2A0E4FAD"/>
    <w:rsid w:val="2AA401CB"/>
    <w:rsid w:val="2C7B68E2"/>
    <w:rsid w:val="2C8A25F0"/>
    <w:rsid w:val="2E83AFFB"/>
    <w:rsid w:val="305448F5"/>
    <w:rsid w:val="315D9713"/>
    <w:rsid w:val="328B552C"/>
    <w:rsid w:val="335F0EA4"/>
    <w:rsid w:val="33701EF9"/>
    <w:rsid w:val="351B331F"/>
    <w:rsid w:val="36446E1C"/>
    <w:rsid w:val="38327FC7"/>
    <w:rsid w:val="384761C4"/>
    <w:rsid w:val="38E5DA18"/>
    <w:rsid w:val="39CE5028"/>
    <w:rsid w:val="3AA26E78"/>
    <w:rsid w:val="3B6A2089"/>
    <w:rsid w:val="3D940CAD"/>
    <w:rsid w:val="3EC83E5A"/>
    <w:rsid w:val="3EE65298"/>
    <w:rsid w:val="421DF35A"/>
    <w:rsid w:val="438F2884"/>
    <w:rsid w:val="453F6709"/>
    <w:rsid w:val="4555941C"/>
    <w:rsid w:val="458B2EFA"/>
    <w:rsid w:val="48E9AF85"/>
    <w:rsid w:val="49233E27"/>
    <w:rsid w:val="496D91EB"/>
    <w:rsid w:val="4BC4D5A0"/>
    <w:rsid w:val="4C345F29"/>
    <w:rsid w:val="4DF6AF4A"/>
    <w:rsid w:val="4EDDF800"/>
    <w:rsid w:val="4F0463E8"/>
    <w:rsid w:val="523C04AA"/>
    <w:rsid w:val="534C3D4B"/>
    <w:rsid w:val="56E211C2"/>
    <w:rsid w:val="57532AEA"/>
    <w:rsid w:val="575E86D3"/>
    <w:rsid w:val="57738675"/>
    <w:rsid w:val="5996524D"/>
    <w:rsid w:val="5A670DA3"/>
    <w:rsid w:val="5B3275FF"/>
    <w:rsid w:val="5E6672BC"/>
    <w:rsid w:val="5E727A44"/>
    <w:rsid w:val="60663859"/>
    <w:rsid w:val="610E6F3F"/>
    <w:rsid w:val="61BF7386"/>
    <w:rsid w:val="63C6BCE3"/>
    <w:rsid w:val="655128D4"/>
    <w:rsid w:val="67503939"/>
    <w:rsid w:val="67B33B4F"/>
    <w:rsid w:val="689297C2"/>
    <w:rsid w:val="698CC2EC"/>
    <w:rsid w:val="6D5981EC"/>
    <w:rsid w:val="6E4C7CB8"/>
    <w:rsid w:val="7109E2B3"/>
    <w:rsid w:val="71A71673"/>
    <w:rsid w:val="73C01850"/>
    <w:rsid w:val="73D10297"/>
    <w:rsid w:val="76764DED"/>
    <w:rsid w:val="778ABF49"/>
    <w:rsid w:val="78A473BA"/>
    <w:rsid w:val="79E4A5A1"/>
    <w:rsid w:val="7A913499"/>
    <w:rsid w:val="7AB6EDEE"/>
    <w:rsid w:val="7B281450"/>
    <w:rsid w:val="7D7FD263"/>
    <w:rsid w:val="7F419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6B73"/>
  <w15:chartTrackingRefBased/>
  <w15:docId w15:val="{09A1A637-DCA5-45DD-99B9-4D0E747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2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A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A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A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Caroline Emberson (staff)</cp:lastModifiedBy>
  <cp:revision>3</cp:revision>
  <dcterms:created xsi:type="dcterms:W3CDTF">2024-02-02T16:57:00Z</dcterms:created>
  <dcterms:modified xsi:type="dcterms:W3CDTF">2024-02-02T16:57:00Z</dcterms:modified>
</cp:coreProperties>
</file>