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F13" w:rsidRDefault="00AF0F13" w:rsidP="00AF0F13">
      <w:pPr>
        <w:rPr>
          <w:rFonts w:ascii="Modern No. 20" w:hAnsi="Modern No. 20"/>
          <w:sz w:val="32"/>
          <w:szCs w:val="32"/>
        </w:rPr>
      </w:pPr>
      <w:r w:rsidRPr="00B07214">
        <w:t>http://www.plagiarism.org/plag_article_what_is_plagiarism.html</w:t>
      </w:r>
    </w:p>
    <w:p w:rsidR="00366DC0" w:rsidRDefault="000B3970" w:rsidP="000B3970">
      <w:r w:rsidRPr="000B3970">
        <w:t>http://www.tfd.com/plagiarism</w:t>
      </w:r>
    </w:p>
    <w:p w:rsidR="000B3970" w:rsidRDefault="00E26BA9" w:rsidP="000B3970">
      <w:r w:rsidRPr="00E26BA9">
        <w:t>http://www.ehow.com/info_7969370_levels-plagiarism.html</w:t>
      </w:r>
    </w:p>
    <w:p w:rsidR="00E26BA9" w:rsidRDefault="00392474" w:rsidP="000B3970">
      <w:r w:rsidRPr="00392474">
        <w:t>http://www.ehow.com/about_6216140_plagiarism-illegal.html</w:t>
      </w:r>
    </w:p>
    <w:p w:rsidR="00392474" w:rsidRDefault="00F63EB6" w:rsidP="000B3970">
      <w:r w:rsidRPr="00943D52">
        <w:t>http://www.ehow.com/facts_5996421_plagiarism-crime_.html</w:t>
      </w:r>
    </w:p>
    <w:p w:rsidR="003B4CCF" w:rsidRDefault="003B4CCF" w:rsidP="003B4CCF">
      <w:hyperlink r:id="rId4" w:history="1">
        <w:r w:rsidRPr="005C2CE6">
          <w:rPr>
            <w:rStyle w:val="Hyperlink"/>
          </w:rPr>
          <w:t>http://en.wikipedia.org/wiki/Plagiarism</w:t>
        </w:r>
      </w:hyperlink>
    </w:p>
    <w:p w:rsidR="003B4CCF" w:rsidRDefault="003B4CCF" w:rsidP="003B4CCF">
      <w:hyperlink r:id="rId5" w:history="1">
        <w:r>
          <w:rPr>
            <w:rStyle w:val="Hyperlink"/>
          </w:rPr>
          <w:t>http://flightline.highline.edu/reference/ILModules/plagiarism/gettingcaught.htm</w:t>
        </w:r>
      </w:hyperlink>
    </w:p>
    <w:p w:rsidR="003B4CCF" w:rsidRDefault="003B4CCF" w:rsidP="003B4CCF">
      <w:hyperlink r:id="rId6" w:history="1">
        <w:r>
          <w:rPr>
            <w:rStyle w:val="Hyperlink"/>
          </w:rPr>
          <w:t>http://flightline.highline.edu/reference/ILModules/plagiarism/reasons.htm</w:t>
        </w:r>
      </w:hyperlink>
    </w:p>
    <w:p w:rsidR="003B4CCF" w:rsidRDefault="003B4CCF" w:rsidP="003B4CCF">
      <w:hyperlink r:id="rId7" w:history="1">
        <w:r>
          <w:rPr>
            <w:rStyle w:val="Hyperlink"/>
          </w:rPr>
          <w:t>http://library.albany.edu/usered/plagiarism/page3.html</w:t>
        </w:r>
      </w:hyperlink>
    </w:p>
    <w:sectPr w:rsidR="003B4CCF" w:rsidSect="00E5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0F13"/>
    <w:rsid w:val="000B3970"/>
    <w:rsid w:val="0017659B"/>
    <w:rsid w:val="00366DC0"/>
    <w:rsid w:val="0037485B"/>
    <w:rsid w:val="00392474"/>
    <w:rsid w:val="003B4CCF"/>
    <w:rsid w:val="003E79EC"/>
    <w:rsid w:val="00506F0D"/>
    <w:rsid w:val="00943D52"/>
    <w:rsid w:val="00987CB2"/>
    <w:rsid w:val="009E6E2B"/>
    <w:rsid w:val="00AF0F13"/>
    <w:rsid w:val="00C03344"/>
    <w:rsid w:val="00CE28E0"/>
    <w:rsid w:val="00CF31A9"/>
    <w:rsid w:val="00E26BA9"/>
    <w:rsid w:val="00E5713D"/>
    <w:rsid w:val="00F63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3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rary.albany.edu/usered/plagiarism/page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lightline.highline.edu/reference/ILModules/plagiarism/reasons.htm" TargetMode="External"/><Relationship Id="rId5" Type="http://schemas.openxmlformats.org/officeDocument/2006/relationships/hyperlink" Target="http://flightline.highline.edu/reference/ILModules/plagiarism/gettingcaught.htm" TargetMode="External"/><Relationship Id="rId4" Type="http://schemas.openxmlformats.org/officeDocument/2006/relationships/hyperlink" Target="http://en.wikipedia.org/wiki/Plagiaris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ASKARI</dc:creator>
  <cp:keywords/>
  <dc:description/>
  <cp:lastModifiedBy>ASKARI</cp:lastModifiedBy>
  <cp:revision>11</cp:revision>
  <dcterms:created xsi:type="dcterms:W3CDTF">2012-03-17T06:39:00Z</dcterms:created>
  <dcterms:modified xsi:type="dcterms:W3CDTF">2012-03-24T05:59:00Z</dcterms:modified>
</cp:coreProperties>
</file>