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F21896" w:rsidTr="0065255A">
        <w:trPr>
          <w:trHeight w:val="710"/>
        </w:trPr>
        <w:tc>
          <w:tcPr>
            <w:tcW w:w="4675" w:type="dxa"/>
          </w:tcPr>
          <w:p w:rsidR="00F21896" w:rsidRDefault="00F21896" w:rsidP="00F21896">
            <w:r w:rsidRPr="00E56BC9">
              <w:rPr>
                <w:b/>
              </w:rPr>
              <w:t>Titile</w:t>
            </w:r>
            <w:r>
              <w:t>: Register</w:t>
            </w:r>
          </w:p>
        </w:tc>
        <w:tc>
          <w:tcPr>
            <w:tcW w:w="2337" w:type="dxa"/>
          </w:tcPr>
          <w:p w:rsidR="00F21896" w:rsidRDefault="00F21896" w:rsidP="00F21896">
            <w:r w:rsidRPr="00E56BC9">
              <w:rPr>
                <w:b/>
              </w:rPr>
              <w:t>Priority</w:t>
            </w:r>
            <w:r>
              <w:t>: High</w:t>
            </w:r>
          </w:p>
        </w:tc>
        <w:tc>
          <w:tcPr>
            <w:tcW w:w="2338" w:type="dxa"/>
          </w:tcPr>
          <w:p w:rsidR="00F21896" w:rsidRDefault="00F21896" w:rsidP="00BF2E4C">
            <w:r w:rsidRPr="00E56BC9">
              <w:rPr>
                <w:b/>
              </w:rPr>
              <w:t>Estimate</w:t>
            </w:r>
            <w:r w:rsidR="001F15DC">
              <w:t xml:space="preserve">: 2 </w:t>
            </w:r>
            <w:r w:rsidR="00BF2E4C">
              <w:t>Day</w:t>
            </w:r>
          </w:p>
        </w:tc>
      </w:tr>
      <w:tr w:rsidR="00F21896" w:rsidTr="00F21896">
        <w:trPr>
          <w:trHeight w:val="2040"/>
        </w:trPr>
        <w:tc>
          <w:tcPr>
            <w:tcW w:w="9350" w:type="dxa"/>
            <w:gridSpan w:val="3"/>
          </w:tcPr>
          <w:p w:rsidR="00F21896" w:rsidRDefault="00F21896" w:rsidP="00F21896">
            <w:r>
              <w:t>As a General User</w:t>
            </w:r>
          </w:p>
          <w:p w:rsidR="00F21896" w:rsidRDefault="00F21896" w:rsidP="00F21896"/>
          <w:p w:rsidR="00F21896" w:rsidRDefault="00F21896" w:rsidP="00F21896">
            <w:r>
              <w:t>I want to perform Log in</w:t>
            </w:r>
          </w:p>
          <w:p w:rsidR="00F21896" w:rsidRDefault="00F21896" w:rsidP="00F21896"/>
          <w:p w:rsidR="00F21896" w:rsidRDefault="00F21896" w:rsidP="00F21896">
            <w:r>
              <w:t xml:space="preserve">So that I can access the functions </w:t>
            </w:r>
          </w:p>
        </w:tc>
      </w:tr>
      <w:tr w:rsidR="00F21896" w:rsidTr="00F21896">
        <w:trPr>
          <w:trHeight w:val="2040"/>
        </w:trPr>
        <w:tc>
          <w:tcPr>
            <w:tcW w:w="9350" w:type="dxa"/>
            <w:gridSpan w:val="3"/>
          </w:tcPr>
          <w:p w:rsidR="00F21896" w:rsidRPr="00E56BC9" w:rsidRDefault="00F21896" w:rsidP="00F21896">
            <w:pPr>
              <w:rPr>
                <w:b/>
              </w:rPr>
            </w:pPr>
            <w:r w:rsidRPr="00E56BC9">
              <w:rPr>
                <w:b/>
              </w:rPr>
              <w:t>Acceptance criteria</w:t>
            </w:r>
          </w:p>
          <w:p w:rsidR="00BF2E4C" w:rsidRDefault="00BF2E4C" w:rsidP="00F21896"/>
          <w:p w:rsidR="00F21896" w:rsidRDefault="00BF2E4C" w:rsidP="00F21896">
            <w:r>
              <w:t>Given one email adress can be used for creating only one account</w:t>
            </w:r>
          </w:p>
          <w:p w:rsidR="00BF2E4C" w:rsidRDefault="00BF2E4C" w:rsidP="00F21896"/>
          <w:p w:rsidR="00BF2E4C" w:rsidRDefault="00BF2E4C" w:rsidP="00F21896">
            <w:r>
              <w:t>When user will provide correct user name and password</w:t>
            </w:r>
          </w:p>
          <w:p w:rsidR="00BF2E4C" w:rsidRDefault="00BF2E4C" w:rsidP="00F21896"/>
          <w:p w:rsidR="00BF2E4C" w:rsidRDefault="00BF2E4C" w:rsidP="00F21896">
            <w:r>
              <w:t>Then give permission to access the dedicated account</w:t>
            </w:r>
          </w:p>
        </w:tc>
      </w:tr>
      <w:tr w:rsidR="00BF2E4C" w:rsidTr="001F15DC">
        <w:trPr>
          <w:trHeight w:val="1016"/>
        </w:trPr>
        <w:tc>
          <w:tcPr>
            <w:tcW w:w="9350" w:type="dxa"/>
            <w:gridSpan w:val="3"/>
          </w:tcPr>
          <w:p w:rsidR="00BF2E4C" w:rsidRPr="00E56BC9" w:rsidRDefault="00BF2E4C" w:rsidP="00F21896">
            <w:pPr>
              <w:rPr>
                <w:b/>
              </w:rPr>
            </w:pPr>
            <w:r w:rsidRPr="00E56BC9">
              <w:rPr>
                <w:b/>
              </w:rPr>
              <w:t>Platform</w:t>
            </w:r>
          </w:p>
          <w:p w:rsidR="00BF2E4C" w:rsidRDefault="00BF2E4C" w:rsidP="00F21896"/>
          <w:p w:rsidR="00BF2E4C" w:rsidRDefault="00BF2E4C" w:rsidP="00F21896">
            <w:r>
              <w:t>C# should be used</w:t>
            </w:r>
          </w:p>
          <w:p w:rsidR="00BF2E4C" w:rsidRDefault="00BF2E4C" w:rsidP="00F21896"/>
        </w:tc>
      </w:tr>
    </w:tbl>
    <w:p w:rsidR="003C3ED0" w:rsidRDefault="003C3ED0" w:rsidP="00F21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F15DC" w:rsidTr="00FF0BFB">
        <w:trPr>
          <w:trHeight w:val="710"/>
        </w:trPr>
        <w:tc>
          <w:tcPr>
            <w:tcW w:w="4675" w:type="dxa"/>
          </w:tcPr>
          <w:p w:rsidR="001F15DC" w:rsidRDefault="001F15DC" w:rsidP="001F15DC">
            <w:r w:rsidRPr="00E56BC9">
              <w:rPr>
                <w:b/>
              </w:rPr>
              <w:t>Titile:</w:t>
            </w:r>
            <w:r>
              <w:t xml:space="preserve"> </w:t>
            </w:r>
            <w:r>
              <w:t>Manage Package</w:t>
            </w:r>
          </w:p>
        </w:tc>
        <w:tc>
          <w:tcPr>
            <w:tcW w:w="2337" w:type="dxa"/>
          </w:tcPr>
          <w:p w:rsidR="001F15DC" w:rsidRDefault="001F15DC" w:rsidP="001F15DC">
            <w:r w:rsidRPr="00E56BC9">
              <w:rPr>
                <w:b/>
              </w:rPr>
              <w:t>Priority:</w:t>
            </w:r>
            <w:r>
              <w:t xml:space="preserve"> Normal</w:t>
            </w:r>
          </w:p>
        </w:tc>
        <w:tc>
          <w:tcPr>
            <w:tcW w:w="2338" w:type="dxa"/>
          </w:tcPr>
          <w:p w:rsidR="001F15DC" w:rsidRDefault="001F15DC" w:rsidP="00FF0BFB">
            <w:r w:rsidRPr="00E56BC9">
              <w:rPr>
                <w:b/>
              </w:rPr>
              <w:t>Estimate:</w:t>
            </w:r>
            <w:r>
              <w:t xml:space="preserve"> 3 Day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Default="001F15DC" w:rsidP="00FF0BFB">
            <w:r>
              <w:t>As a General User</w:t>
            </w:r>
          </w:p>
          <w:p w:rsidR="001F15DC" w:rsidRDefault="001F15DC" w:rsidP="00FF0BFB"/>
          <w:p w:rsidR="001F15DC" w:rsidRDefault="001F15DC" w:rsidP="00FF0BFB">
            <w:r>
              <w:t xml:space="preserve">I want to </w:t>
            </w:r>
            <w:r>
              <w:t xml:space="preserve">choose the package </w:t>
            </w:r>
          </w:p>
          <w:p w:rsidR="001F15DC" w:rsidRDefault="001F15DC" w:rsidP="00FF0BFB"/>
          <w:p w:rsidR="001F15DC" w:rsidRDefault="001F15DC" w:rsidP="001F15DC">
            <w:r>
              <w:t xml:space="preserve">So that I can </w:t>
            </w:r>
            <w:r>
              <w:t>access al the premium functionalities</w:t>
            </w:r>
            <w:r>
              <w:t xml:space="preserve"> 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Acceptance criteria</w:t>
            </w:r>
          </w:p>
          <w:p w:rsidR="001F15DC" w:rsidRDefault="001F15DC" w:rsidP="00FF0BFB"/>
          <w:p w:rsidR="001F15DC" w:rsidRDefault="001F15DC" w:rsidP="00FF0BFB">
            <w:r>
              <w:t xml:space="preserve">Given </w:t>
            </w:r>
            <w:r>
              <w:t>one user can purchase only one package from the options</w:t>
            </w:r>
          </w:p>
          <w:p w:rsidR="001F15DC" w:rsidRDefault="001F15DC" w:rsidP="00FF0BFB"/>
          <w:p w:rsidR="001F15DC" w:rsidRDefault="001F15DC" w:rsidP="00FF0BFB">
            <w:r>
              <w:t>When user will choose the package</w:t>
            </w:r>
          </w:p>
          <w:p w:rsidR="001F15DC" w:rsidRDefault="001F15DC" w:rsidP="00FF0BFB"/>
          <w:p w:rsidR="001F15DC" w:rsidRDefault="001F15DC" w:rsidP="001F15DC">
            <w:r>
              <w:t xml:space="preserve">Then </w:t>
            </w:r>
            <w:r>
              <w:t>give the permission of the system for the package</w:t>
            </w:r>
          </w:p>
        </w:tc>
      </w:tr>
      <w:tr w:rsidR="001F15DC" w:rsidTr="00FF0BFB">
        <w:trPr>
          <w:trHeight w:val="1016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Platform</w:t>
            </w:r>
          </w:p>
          <w:p w:rsidR="001F15DC" w:rsidRDefault="001F15DC" w:rsidP="00FF0BFB"/>
          <w:p w:rsidR="001F15DC" w:rsidRDefault="001F15DC" w:rsidP="00FF0BFB">
            <w:r>
              <w:t>C#</w:t>
            </w:r>
            <w:r>
              <w:t xml:space="preserve"> should be used</w:t>
            </w:r>
          </w:p>
          <w:p w:rsidR="001F15DC" w:rsidRDefault="001F15DC" w:rsidP="00FF0BFB"/>
          <w:p w:rsidR="001F15DC" w:rsidRDefault="001F15DC" w:rsidP="00FF0BFB"/>
        </w:tc>
      </w:tr>
    </w:tbl>
    <w:p w:rsidR="001F15DC" w:rsidRDefault="001F15DC" w:rsidP="001F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F15DC" w:rsidTr="00FF0BFB">
        <w:trPr>
          <w:trHeight w:val="710"/>
        </w:trPr>
        <w:tc>
          <w:tcPr>
            <w:tcW w:w="4675" w:type="dxa"/>
          </w:tcPr>
          <w:p w:rsidR="001F15DC" w:rsidRDefault="001F15DC" w:rsidP="001F15DC">
            <w:r w:rsidRPr="00E56BC9">
              <w:rPr>
                <w:b/>
              </w:rPr>
              <w:lastRenderedPageBreak/>
              <w:t>Titile</w:t>
            </w:r>
            <w:r>
              <w:t xml:space="preserve">: </w:t>
            </w:r>
            <w:r>
              <w:t>Manage Tranportation</w:t>
            </w:r>
          </w:p>
        </w:tc>
        <w:tc>
          <w:tcPr>
            <w:tcW w:w="2337" w:type="dxa"/>
          </w:tcPr>
          <w:p w:rsidR="001F15DC" w:rsidRDefault="001F15DC" w:rsidP="001F15DC">
            <w:r w:rsidRPr="00E56BC9">
              <w:rPr>
                <w:b/>
              </w:rPr>
              <w:t>Priority</w:t>
            </w:r>
            <w:r>
              <w:t xml:space="preserve">: </w:t>
            </w:r>
            <w:r>
              <w:t>Normal</w:t>
            </w:r>
          </w:p>
        </w:tc>
        <w:tc>
          <w:tcPr>
            <w:tcW w:w="2338" w:type="dxa"/>
          </w:tcPr>
          <w:p w:rsidR="001F15DC" w:rsidRDefault="001F15DC" w:rsidP="00FF0BFB">
            <w:r w:rsidRPr="00E56BC9">
              <w:rPr>
                <w:b/>
              </w:rPr>
              <w:t>Estimate</w:t>
            </w:r>
            <w:r>
              <w:t>: 4</w:t>
            </w:r>
            <w:r>
              <w:t xml:space="preserve"> Day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Default="001F15DC" w:rsidP="00FF0BFB">
            <w:r>
              <w:t>As a General User</w:t>
            </w:r>
          </w:p>
          <w:p w:rsidR="001F15DC" w:rsidRDefault="001F15DC" w:rsidP="00FF0BFB"/>
          <w:p w:rsidR="001F15DC" w:rsidRDefault="001F15DC" w:rsidP="00FF0BFB">
            <w:r>
              <w:t xml:space="preserve">I want to </w:t>
            </w:r>
            <w:r>
              <w:t>see the option for transportation arrangement in the area</w:t>
            </w:r>
          </w:p>
          <w:p w:rsidR="001F15DC" w:rsidRDefault="001F15DC" w:rsidP="00FF0BFB"/>
          <w:p w:rsidR="001F15DC" w:rsidRDefault="001F15DC" w:rsidP="001F15DC">
            <w:r>
              <w:t xml:space="preserve">So that I can </w:t>
            </w:r>
            <w:r w:rsidR="00D84A3D">
              <w:t>see the tranportation fees and call the travel agency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Acceptance criteria</w:t>
            </w:r>
          </w:p>
          <w:p w:rsidR="001F15DC" w:rsidRDefault="001F15DC" w:rsidP="00FF0BFB"/>
          <w:p w:rsidR="001F15DC" w:rsidRDefault="008F235D" w:rsidP="00800730">
            <w:r>
              <w:t xml:space="preserve">When user will select the option for travel agency </w:t>
            </w:r>
          </w:p>
          <w:p w:rsidR="008F235D" w:rsidRDefault="008F235D" w:rsidP="00800730"/>
          <w:p w:rsidR="008F235D" w:rsidRDefault="008F235D" w:rsidP="00800730">
            <w:r>
              <w:t xml:space="preserve">Then show the contact number travle angecies </w:t>
            </w:r>
          </w:p>
        </w:tc>
      </w:tr>
      <w:tr w:rsidR="001F15DC" w:rsidTr="00FF0BFB">
        <w:trPr>
          <w:trHeight w:val="1016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Platform</w:t>
            </w:r>
          </w:p>
          <w:p w:rsidR="001F15DC" w:rsidRDefault="001F15DC" w:rsidP="00FF0BFB"/>
          <w:p w:rsidR="001F15DC" w:rsidRDefault="001F15DC" w:rsidP="00FF0BFB">
            <w:r>
              <w:t>C# should be used</w:t>
            </w:r>
          </w:p>
          <w:p w:rsidR="001F15DC" w:rsidRDefault="001F15DC" w:rsidP="00FF0BFB"/>
        </w:tc>
      </w:tr>
    </w:tbl>
    <w:p w:rsidR="001F15DC" w:rsidRDefault="001F15DC" w:rsidP="001F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F15DC" w:rsidTr="00FF0BFB">
        <w:trPr>
          <w:trHeight w:val="710"/>
        </w:trPr>
        <w:tc>
          <w:tcPr>
            <w:tcW w:w="4675" w:type="dxa"/>
          </w:tcPr>
          <w:p w:rsidR="001F15DC" w:rsidRDefault="001F15DC" w:rsidP="001F15DC">
            <w:r w:rsidRPr="00E56BC9">
              <w:rPr>
                <w:b/>
              </w:rPr>
              <w:t xml:space="preserve">Titile: </w:t>
            </w:r>
            <w:r>
              <w:t>Search for emergency contacts</w:t>
            </w:r>
          </w:p>
        </w:tc>
        <w:tc>
          <w:tcPr>
            <w:tcW w:w="2337" w:type="dxa"/>
          </w:tcPr>
          <w:p w:rsidR="001F15DC" w:rsidRDefault="001F15DC" w:rsidP="00FF0BFB">
            <w:r w:rsidRPr="00E56BC9">
              <w:rPr>
                <w:b/>
              </w:rPr>
              <w:t>Priority</w:t>
            </w:r>
            <w:r>
              <w:t>: High</w:t>
            </w:r>
          </w:p>
        </w:tc>
        <w:tc>
          <w:tcPr>
            <w:tcW w:w="2338" w:type="dxa"/>
          </w:tcPr>
          <w:p w:rsidR="001F15DC" w:rsidRDefault="001F15DC" w:rsidP="001F15DC">
            <w:r w:rsidRPr="00E56BC9">
              <w:rPr>
                <w:b/>
              </w:rPr>
              <w:t>Estimate</w:t>
            </w:r>
            <w:r>
              <w:t xml:space="preserve">: </w:t>
            </w:r>
            <w:r>
              <w:t>4</w:t>
            </w:r>
            <w:r>
              <w:t xml:space="preserve"> Day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Pr="00C439B2" w:rsidRDefault="001F15DC" w:rsidP="00FF0BFB">
            <w:r w:rsidRPr="00C439B2">
              <w:t>As a Gener</w:t>
            </w:r>
            <w:bookmarkStart w:id="0" w:name="_GoBack"/>
            <w:bookmarkEnd w:id="0"/>
            <w:r w:rsidRPr="00C439B2">
              <w:t>al User</w:t>
            </w:r>
          </w:p>
          <w:p w:rsidR="001F15DC" w:rsidRDefault="001F15DC" w:rsidP="00FF0BFB"/>
          <w:p w:rsidR="001F15DC" w:rsidRDefault="001F15DC" w:rsidP="00FF0BFB">
            <w:r>
              <w:t xml:space="preserve">I want to </w:t>
            </w:r>
            <w:r w:rsidR="00D84A3D">
              <w:t xml:space="preserve">search </w:t>
            </w:r>
            <w:r>
              <w:t xml:space="preserve">the emergency contacts such as police station,hospital,fire-service and personal contact </w:t>
            </w:r>
          </w:p>
          <w:p w:rsidR="001F15DC" w:rsidRDefault="001F15DC" w:rsidP="00FF0BFB"/>
          <w:p w:rsidR="001F15DC" w:rsidRDefault="001F15DC" w:rsidP="00497DEC">
            <w:r>
              <w:t xml:space="preserve">So that I can </w:t>
            </w:r>
            <w:r w:rsidR="00497DEC">
              <w:t>give call to the emergency contact list in any emergency situation</w:t>
            </w:r>
            <w:r>
              <w:t xml:space="preserve"> 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Acceptance criteria</w:t>
            </w:r>
          </w:p>
          <w:p w:rsidR="001F15DC" w:rsidRDefault="001F15DC" w:rsidP="00FF0BFB"/>
          <w:p w:rsidR="00800730" w:rsidRDefault="00800730" w:rsidP="00800730">
            <w:r>
              <w:t>Given minimum two personal emergency contact</w:t>
            </w:r>
          </w:p>
          <w:p w:rsidR="00800730" w:rsidRDefault="00800730" w:rsidP="00800730"/>
          <w:p w:rsidR="00800730" w:rsidRDefault="00800730" w:rsidP="00800730">
            <w:r>
              <w:t xml:space="preserve">When user will provide personal emergency contact correct </w:t>
            </w:r>
          </w:p>
          <w:p w:rsidR="00800730" w:rsidRDefault="00800730" w:rsidP="00800730"/>
          <w:p w:rsidR="001F15DC" w:rsidRDefault="00E56BC9" w:rsidP="00800730">
            <w:r>
              <w:t xml:space="preserve">Then </w:t>
            </w:r>
            <w:r w:rsidR="00800730">
              <w:t>verify the phone number by sms and add the contacts</w:t>
            </w:r>
          </w:p>
        </w:tc>
      </w:tr>
      <w:tr w:rsidR="001F15DC" w:rsidTr="00FF0BFB">
        <w:trPr>
          <w:trHeight w:val="1016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Platform</w:t>
            </w:r>
          </w:p>
          <w:p w:rsidR="001F15DC" w:rsidRDefault="001F15DC" w:rsidP="00FF0BFB"/>
          <w:p w:rsidR="001F15DC" w:rsidRDefault="001F15DC" w:rsidP="00FF0BFB">
            <w:r>
              <w:t>C# should be used</w:t>
            </w:r>
          </w:p>
          <w:p w:rsidR="001F15DC" w:rsidRDefault="001F15DC" w:rsidP="00FF0BFB"/>
        </w:tc>
      </w:tr>
    </w:tbl>
    <w:p w:rsidR="001F15DC" w:rsidRDefault="001F15DC" w:rsidP="001F1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F15DC" w:rsidTr="00FF0BFB">
        <w:trPr>
          <w:trHeight w:val="710"/>
        </w:trPr>
        <w:tc>
          <w:tcPr>
            <w:tcW w:w="4675" w:type="dxa"/>
          </w:tcPr>
          <w:p w:rsidR="001F15DC" w:rsidRDefault="001F15DC" w:rsidP="00D84A3D">
            <w:r w:rsidRPr="00E56BC9">
              <w:rPr>
                <w:b/>
              </w:rPr>
              <w:lastRenderedPageBreak/>
              <w:t xml:space="preserve">Titile: </w:t>
            </w:r>
            <w:r w:rsidR="00D84A3D">
              <w:t>Payment Method</w:t>
            </w:r>
          </w:p>
        </w:tc>
        <w:tc>
          <w:tcPr>
            <w:tcW w:w="2337" w:type="dxa"/>
          </w:tcPr>
          <w:p w:rsidR="001F15DC" w:rsidRDefault="001F15DC" w:rsidP="00FF0BFB">
            <w:r w:rsidRPr="00E56BC9">
              <w:rPr>
                <w:b/>
              </w:rPr>
              <w:t xml:space="preserve">Priority: </w:t>
            </w:r>
            <w:r>
              <w:t>High</w:t>
            </w:r>
          </w:p>
        </w:tc>
        <w:tc>
          <w:tcPr>
            <w:tcW w:w="2338" w:type="dxa"/>
          </w:tcPr>
          <w:p w:rsidR="001F15DC" w:rsidRDefault="001F15DC" w:rsidP="00FF0BFB">
            <w:r w:rsidRPr="00E56BC9">
              <w:rPr>
                <w:b/>
              </w:rPr>
              <w:t xml:space="preserve">Estimate: </w:t>
            </w:r>
            <w:r>
              <w:t>3 Day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Default="001F15DC" w:rsidP="00FF0BFB">
            <w:r>
              <w:t>As a General User</w:t>
            </w:r>
          </w:p>
          <w:p w:rsidR="001F15DC" w:rsidRDefault="001F15DC" w:rsidP="00FF0BFB"/>
          <w:p w:rsidR="001F15DC" w:rsidRDefault="001F15DC" w:rsidP="00FF0BFB">
            <w:r>
              <w:t xml:space="preserve">I want </w:t>
            </w:r>
            <w:r w:rsidR="00D84A3D">
              <w:t>pay for the choosen package</w:t>
            </w:r>
          </w:p>
          <w:p w:rsidR="001F15DC" w:rsidRDefault="001F15DC" w:rsidP="00FF0BFB"/>
          <w:p w:rsidR="001F15DC" w:rsidRDefault="001F15DC" w:rsidP="00D84A3D">
            <w:r>
              <w:t xml:space="preserve">So that I can </w:t>
            </w:r>
            <w:r w:rsidR="00D84A3D">
              <w:t>access the package</w:t>
            </w:r>
            <w:r>
              <w:t xml:space="preserve"> </w:t>
            </w:r>
          </w:p>
        </w:tc>
      </w:tr>
      <w:tr w:rsidR="001F15DC" w:rsidTr="00FF0BFB">
        <w:trPr>
          <w:trHeight w:val="2040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Acceptance criteria</w:t>
            </w:r>
          </w:p>
          <w:p w:rsidR="001F15DC" w:rsidRDefault="001F15DC" w:rsidP="00FF0BFB"/>
          <w:p w:rsidR="001F15DC" w:rsidRDefault="001F15DC" w:rsidP="00FF0BFB">
            <w:r>
              <w:t xml:space="preserve">Given </w:t>
            </w:r>
            <w:r w:rsidR="00D84A3D">
              <w:t>online banking, mobile banking or card can be use for payment</w:t>
            </w:r>
          </w:p>
          <w:p w:rsidR="00D84A3D" w:rsidRDefault="00D84A3D" w:rsidP="00FF0BFB"/>
          <w:p w:rsidR="001F15DC" w:rsidRDefault="001F15DC" w:rsidP="00FF0BFB">
            <w:r>
              <w:t xml:space="preserve">When user will provide correct </w:t>
            </w:r>
            <w:r w:rsidR="00D84A3D">
              <w:t>bank account or mobile number or card number with correct PIN</w:t>
            </w:r>
          </w:p>
          <w:p w:rsidR="00D84A3D" w:rsidRDefault="00D84A3D" w:rsidP="00FF0BFB"/>
          <w:p w:rsidR="001F15DC" w:rsidRDefault="001F15DC" w:rsidP="00D84A3D">
            <w:r>
              <w:t xml:space="preserve">Then </w:t>
            </w:r>
            <w:r w:rsidR="00D84A3D">
              <w:t>payment for the choosen package will be done</w:t>
            </w:r>
          </w:p>
        </w:tc>
      </w:tr>
      <w:tr w:rsidR="001F15DC" w:rsidTr="00FF0BFB">
        <w:trPr>
          <w:trHeight w:val="1016"/>
        </w:trPr>
        <w:tc>
          <w:tcPr>
            <w:tcW w:w="9350" w:type="dxa"/>
            <w:gridSpan w:val="3"/>
          </w:tcPr>
          <w:p w:rsidR="001F15DC" w:rsidRPr="00E56BC9" w:rsidRDefault="001F15DC" w:rsidP="00FF0BFB">
            <w:pPr>
              <w:rPr>
                <w:b/>
              </w:rPr>
            </w:pPr>
            <w:r w:rsidRPr="00E56BC9">
              <w:rPr>
                <w:b/>
              </w:rPr>
              <w:t>Platform</w:t>
            </w:r>
          </w:p>
          <w:p w:rsidR="001F15DC" w:rsidRDefault="001F15DC" w:rsidP="00FF0BFB"/>
          <w:p w:rsidR="001F15DC" w:rsidRDefault="001F15DC" w:rsidP="00FF0BFB">
            <w:r>
              <w:t>C# should be used</w:t>
            </w:r>
          </w:p>
          <w:p w:rsidR="001F15DC" w:rsidRDefault="001F15DC" w:rsidP="00FF0BFB"/>
        </w:tc>
      </w:tr>
    </w:tbl>
    <w:p w:rsidR="001F15DC" w:rsidRDefault="001F15DC" w:rsidP="001F15DC"/>
    <w:p w:rsidR="00BF2E4C" w:rsidRDefault="00BF2E4C" w:rsidP="00F21896"/>
    <w:sectPr w:rsidR="00BF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96"/>
    <w:rsid w:val="001F15DC"/>
    <w:rsid w:val="003455DC"/>
    <w:rsid w:val="003C3ED0"/>
    <w:rsid w:val="00497DEC"/>
    <w:rsid w:val="00800730"/>
    <w:rsid w:val="008F235D"/>
    <w:rsid w:val="00BF2E4C"/>
    <w:rsid w:val="00C439B2"/>
    <w:rsid w:val="00D84A3D"/>
    <w:rsid w:val="00E56BC9"/>
    <w:rsid w:val="00F2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95B7-3222-481B-9886-7B2E92A1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2021-06-20T14:49:00Z</dcterms:created>
  <dcterms:modified xsi:type="dcterms:W3CDTF">2021-06-20T16:08:00Z</dcterms:modified>
</cp:coreProperties>
</file>