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D6D0" w14:textId="72BECE8E" w:rsidR="004613A4" w:rsidRDefault="009E3BC5" w:rsidP="00A32635">
      <w:pPr>
        <w:pStyle w:val="Heading3"/>
      </w:pPr>
      <w:r>
        <w:t>F1 2021 Telemetry App</w:t>
      </w:r>
    </w:p>
    <w:p w14:paraId="1D07158C" w14:textId="0D711F2B" w:rsidR="009E3BC5" w:rsidRDefault="009E3BC5" w:rsidP="009E3BC5">
      <w:pPr>
        <w:pStyle w:val="Heading2"/>
      </w:pPr>
      <w:r>
        <w:t>Features</w:t>
      </w:r>
    </w:p>
    <w:p w14:paraId="47C56865" w14:textId="7BF9B740" w:rsidR="009E3BC5" w:rsidRDefault="009E3BC5" w:rsidP="009E3BC5">
      <w:pPr>
        <w:pStyle w:val="Heading3"/>
      </w:pPr>
      <w:r>
        <w:t>Practice Sessions</w:t>
      </w:r>
    </w:p>
    <w:p w14:paraId="35F81440" w14:textId="2FE62E40" w:rsidR="009E3BC5" w:rsidRDefault="009E3BC5" w:rsidP="009E3BC5">
      <w:r>
        <w:t>Live Speed Tracing – See where you are gaining or losing time to your competitors in the Live Speed Trace graph. Compare laps with your teammate, other drivers, or your own previous lap times.</w:t>
      </w:r>
    </w:p>
    <w:p w14:paraId="38DA62E7" w14:textId="2C89278A" w:rsidR="009E3BC5" w:rsidRDefault="009E3BC5" w:rsidP="009E3BC5">
      <w:r>
        <w:t>Speed Trace Sharing – Share your speed traces for any track with other people and see how you compare during Practice Sessions</w:t>
      </w:r>
    </w:p>
    <w:p w14:paraId="06EFA96C" w14:textId="2F7CFCC6" w:rsidR="00AD6100" w:rsidRDefault="009E3BC5" w:rsidP="009E3BC5">
      <w:r>
        <w:t>Custom Practice Programs – Set up various practice programs which go beyond the basic practice sessions already offered in-game.</w:t>
      </w:r>
    </w:p>
    <w:p w14:paraId="4714113D" w14:textId="00ADAB27" w:rsidR="009D3731" w:rsidRDefault="009D3731" w:rsidP="009D3731">
      <w:pPr>
        <w:pStyle w:val="Heading3"/>
      </w:pPr>
      <w:r>
        <w:t>Qualifying Sessions</w:t>
      </w:r>
    </w:p>
    <w:p w14:paraId="218BB656" w14:textId="224BC0C0" w:rsidR="009D3731" w:rsidRDefault="009D3731" w:rsidP="009D3731">
      <w:r>
        <w:t>Live Outlap Strategy – Get useful strategy options on when the best time might be to leave the garage in order to maximise free air and track evolution opportunities.</w:t>
      </w:r>
    </w:p>
    <w:p w14:paraId="0AF796A4" w14:textId="601C7F1F" w:rsidR="009D3731" w:rsidRDefault="009D3731" w:rsidP="009D3731">
      <w:r>
        <w:t>Estimated Pole/Safety Times – Throughout Q1 and Q2 the app will display an estimated time required to be safe from elimination. In Q3 and Short Qualifying the app will instead display an estimated pole time.</w:t>
      </w:r>
    </w:p>
    <w:p w14:paraId="4045A4F3" w14:textId="0DF75F56" w:rsidR="009D3731" w:rsidRDefault="009D3731" w:rsidP="009D3731">
      <w:pPr>
        <w:pStyle w:val="Heading3"/>
      </w:pPr>
      <w:r>
        <w:t>Races</w:t>
      </w:r>
    </w:p>
    <w:p w14:paraId="72C93EAC" w14:textId="784D6CC7" w:rsidR="004E7025" w:rsidRDefault="004E7025" w:rsidP="009D3731">
      <w:r>
        <w:t xml:space="preserve">Live Pit Strategy – Constantly updating pit strategy considering tyre wear, weather, </w:t>
      </w:r>
      <w:r w:rsidR="00AD6100">
        <w:t xml:space="preserve">pit windows </w:t>
      </w:r>
      <w:r>
        <w:t>undercut/overcut opportunities, and gaps in traffic.</w:t>
      </w:r>
    </w:p>
    <w:p w14:paraId="2D8389F5" w14:textId="36D601E0" w:rsidR="004E7025" w:rsidRDefault="004E7025" w:rsidP="009D3731">
      <w:r>
        <w:t xml:space="preserve">Important Competitor Information - </w:t>
      </w:r>
    </w:p>
    <w:p w14:paraId="66112F12" w14:textId="498AF441" w:rsidR="009D3731" w:rsidRDefault="009D3731" w:rsidP="009D3731">
      <w:r>
        <w:t>Yellow Flag Warnings – Receive prominent warnings on upcoming yellow flags before you reach them.</w:t>
      </w:r>
    </w:p>
    <w:p w14:paraId="797D0CAA" w14:textId="518DD757" w:rsidR="009D3731" w:rsidRPr="009D3731" w:rsidRDefault="009D3731" w:rsidP="009D3731">
      <w:r>
        <w:t xml:space="preserve">Safety Car </w:t>
      </w:r>
      <w:r w:rsidR="001D5145">
        <w:t>Strategy – App will constantly update whether or not it is advisable to box in the event of a safety car.</w:t>
      </w:r>
    </w:p>
    <w:p w14:paraId="31A50B83" w14:textId="5AF5889B" w:rsidR="009E3BC5" w:rsidRDefault="009E3BC5" w:rsidP="009E3BC5">
      <w:pPr>
        <w:pStyle w:val="Heading3"/>
      </w:pPr>
      <w:r>
        <w:t>Streaming Overlay</w:t>
      </w:r>
    </w:p>
    <w:p w14:paraId="18869BC5" w14:textId="26EC457F" w:rsidR="009E3BC5" w:rsidRDefault="009E3BC5" w:rsidP="009E3BC5">
      <w:r>
        <w:t>Use the Twitch streaming overlay to allow viewers to see a more detailed and TV Broadcast-like overlay.</w:t>
      </w:r>
    </w:p>
    <w:p w14:paraId="5132E783" w14:textId="438B0C29" w:rsidR="009E3BC5" w:rsidRDefault="009E3BC5" w:rsidP="009E3BC5">
      <w:r>
        <w:t>Viewers will be able to see the full race standings and time intervals throughout the race.</w:t>
      </w:r>
    </w:p>
    <w:p w14:paraId="45BE58F3" w14:textId="5A64993D" w:rsidR="009D3731" w:rsidRDefault="009E3BC5" w:rsidP="009E3BC5">
      <w:r>
        <w:t>Optionally, you can set the overlay to occasionally display interesting situational data such as striking distance</w:t>
      </w:r>
      <w:r w:rsidR="009D3731">
        <w:t>s</w:t>
      </w:r>
      <w:r>
        <w:t xml:space="preserve">, </w:t>
      </w:r>
      <w:r w:rsidR="009D3731">
        <w:t>live weather forecasts, other drivers tyre life* and more.</w:t>
      </w:r>
    </w:p>
    <w:p w14:paraId="6057B278" w14:textId="4AEC5B74" w:rsidR="00A32635" w:rsidRDefault="00A32635" w:rsidP="00A32635">
      <w:pPr>
        <w:pStyle w:val="Heading3"/>
      </w:pPr>
      <w:r>
        <w:t>Better Race Engineer</w:t>
      </w:r>
    </w:p>
    <w:p w14:paraId="687D41FC" w14:textId="4AACDCF5" w:rsidR="00A32635" w:rsidRPr="00A32635" w:rsidRDefault="001473A7" w:rsidP="00A32635">
      <w:r>
        <w:t xml:space="preserve">A </w:t>
      </w:r>
    </w:p>
    <w:sectPr w:rsidR="00A32635" w:rsidRPr="00A32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5"/>
    <w:rsid w:val="001473A7"/>
    <w:rsid w:val="001D5145"/>
    <w:rsid w:val="004742BB"/>
    <w:rsid w:val="004E7025"/>
    <w:rsid w:val="00702448"/>
    <w:rsid w:val="009D3731"/>
    <w:rsid w:val="009E3BC5"/>
    <w:rsid w:val="00A32635"/>
    <w:rsid w:val="00AD6100"/>
    <w:rsid w:val="00BD7EF1"/>
    <w:rsid w:val="00CE24BF"/>
    <w:rsid w:val="00F51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8AFD"/>
  <w15:chartTrackingRefBased/>
  <w15:docId w15:val="{5C092891-9130-499C-AA56-437B2BA6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3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3B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3B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4</cp:revision>
  <dcterms:created xsi:type="dcterms:W3CDTF">2021-10-08T16:28:00Z</dcterms:created>
  <dcterms:modified xsi:type="dcterms:W3CDTF">2021-11-15T19:27:00Z</dcterms:modified>
</cp:coreProperties>
</file>