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9BE54" w14:textId="65700647" w:rsidR="008E5E6F" w:rsidRPr="007715A4" w:rsidRDefault="005B547A" w:rsidP="008E5E6F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7715A4">
        <w:rPr>
          <w:b/>
          <w:sz w:val="28"/>
          <w:szCs w:val="28"/>
        </w:rPr>
        <w:t xml:space="preserve">Как запускать </w:t>
      </w:r>
      <w:r w:rsidRPr="007715A4">
        <w:rPr>
          <w:b/>
          <w:sz w:val="28"/>
          <w:szCs w:val="28"/>
          <w:lang w:val="en-US"/>
        </w:rPr>
        <w:t>chrome</w:t>
      </w:r>
      <w:r w:rsidRPr="007715A4">
        <w:rPr>
          <w:b/>
          <w:sz w:val="28"/>
          <w:szCs w:val="28"/>
        </w:rPr>
        <w:t xml:space="preserve"> из </w:t>
      </w:r>
      <w:r w:rsidRPr="007715A4">
        <w:rPr>
          <w:b/>
          <w:sz w:val="28"/>
          <w:szCs w:val="28"/>
          <w:lang w:val="en-US"/>
        </w:rPr>
        <w:t>sublime</w:t>
      </w:r>
      <w:r w:rsidRPr="007715A4">
        <w:rPr>
          <w:b/>
          <w:sz w:val="28"/>
          <w:szCs w:val="28"/>
        </w:rPr>
        <w:t>:</w:t>
      </w:r>
    </w:p>
    <w:p w14:paraId="15ADC4BC" w14:textId="2B9E1D0A" w:rsidR="005B547A" w:rsidRDefault="005B547A" w:rsidP="005B547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Tools\Build system\New build system</w:t>
      </w:r>
    </w:p>
    <w:p w14:paraId="6BCCD9A1" w14:textId="40A711DE" w:rsidR="005B547A" w:rsidRPr="005B547A" w:rsidRDefault="005B547A" w:rsidP="005B547A">
      <w:pPr>
        <w:pStyle w:val="a3"/>
        <w:numPr>
          <w:ilvl w:val="1"/>
          <w:numId w:val="1"/>
        </w:numPr>
        <w:rPr>
          <w:lang w:val="en-US"/>
        </w:rPr>
      </w:pPr>
      <w:r>
        <w:t>Вставить</w:t>
      </w:r>
      <w:r w:rsidRPr="00502181">
        <w:rPr>
          <w:lang w:val="en-US"/>
        </w:rPr>
        <w:t xml:space="preserve"> {</w:t>
      </w:r>
      <w:r w:rsidRPr="005B547A">
        <w:rPr>
          <w:lang w:val="en-US"/>
        </w:rPr>
        <w:t>"cmd": ["C:\\Program Files(x</w:t>
      </w:r>
      <w:proofErr w:type="gramStart"/>
      <w:r w:rsidRPr="005B547A">
        <w:rPr>
          <w:lang w:val="en-US"/>
        </w:rPr>
        <w:t>86)\\Google\\Chrome\\Application\\chrome.exe</w:t>
      </w:r>
      <w:proofErr w:type="gramEnd"/>
      <w:r w:rsidRPr="005B547A">
        <w:rPr>
          <w:lang w:val="en-US"/>
        </w:rPr>
        <w:t>", "$file"]</w:t>
      </w:r>
      <w:r w:rsidRPr="00502181">
        <w:rPr>
          <w:lang w:val="en-US"/>
        </w:rPr>
        <w:t>}</w:t>
      </w:r>
    </w:p>
    <w:p w14:paraId="7F0D0D14" w14:textId="66E5577F" w:rsidR="00755AA3" w:rsidRPr="007715A4" w:rsidRDefault="00562E70" w:rsidP="00562E70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7715A4">
        <w:rPr>
          <w:b/>
          <w:sz w:val="28"/>
          <w:szCs w:val="28"/>
        </w:rPr>
        <w:t>Создание стартовой страницы:</w:t>
      </w:r>
    </w:p>
    <w:p w14:paraId="70028B64" w14:textId="77777777" w:rsidR="00562E70" w:rsidRDefault="00562E70" w:rsidP="00562E70">
      <w:pPr>
        <w:pStyle w:val="a3"/>
        <w:ind w:left="2160"/>
      </w:pPr>
      <w:r>
        <w:tab/>
      </w:r>
      <w:r>
        <w:tab/>
        <w:t>&lt;h</w:t>
      </w:r>
      <w:proofErr w:type="gramStart"/>
      <w:r>
        <w:t>1&gt;Тренировка</w:t>
      </w:r>
      <w:proofErr w:type="gramEnd"/>
      <w:r>
        <w:t xml:space="preserve"> памяти&lt;/h1&gt;</w:t>
      </w:r>
    </w:p>
    <w:p w14:paraId="2CAA7397" w14:textId="77777777" w:rsidR="00562E70" w:rsidRPr="001F5BD4" w:rsidRDefault="00562E70" w:rsidP="00562E70">
      <w:pPr>
        <w:pStyle w:val="a3"/>
        <w:ind w:left="2160"/>
        <w:rPr>
          <w:lang w:val="en-US"/>
        </w:rPr>
      </w:pPr>
      <w:r w:rsidRPr="001F5BD4">
        <w:rPr>
          <w:lang w:val="en-US"/>
        </w:rPr>
        <w:tab/>
      </w:r>
      <w:r w:rsidRPr="001F5BD4">
        <w:rPr>
          <w:lang w:val="en-US"/>
        </w:rPr>
        <w:tab/>
        <w:t>&lt;</w:t>
      </w:r>
      <w:r w:rsidRPr="00562E70">
        <w:rPr>
          <w:lang w:val="en-US"/>
        </w:rPr>
        <w:t>button</w:t>
      </w:r>
      <w:r w:rsidRPr="001F5BD4">
        <w:rPr>
          <w:lang w:val="en-US"/>
        </w:rPr>
        <w:t xml:space="preserve"> </w:t>
      </w:r>
      <w:r w:rsidRPr="00562E70">
        <w:rPr>
          <w:lang w:val="en-US"/>
        </w:rPr>
        <w:t>onclick</w:t>
      </w:r>
      <w:r w:rsidRPr="001F5BD4">
        <w:rPr>
          <w:lang w:val="en-US"/>
        </w:rPr>
        <w:t>=&gt;</w:t>
      </w:r>
      <w:r>
        <w:t>Новая</w:t>
      </w:r>
      <w:r w:rsidRPr="001F5BD4">
        <w:rPr>
          <w:lang w:val="en-US"/>
        </w:rPr>
        <w:t xml:space="preserve"> </w:t>
      </w:r>
      <w:r>
        <w:t>игра</w:t>
      </w:r>
      <w:r w:rsidRPr="001F5BD4">
        <w:rPr>
          <w:lang w:val="en-US"/>
        </w:rPr>
        <w:t>&lt;/</w:t>
      </w:r>
      <w:r w:rsidRPr="00562E70">
        <w:rPr>
          <w:lang w:val="en-US"/>
        </w:rPr>
        <w:t>button</w:t>
      </w:r>
      <w:r w:rsidRPr="001F5BD4">
        <w:rPr>
          <w:lang w:val="en-US"/>
        </w:rPr>
        <w:t>&gt;</w:t>
      </w:r>
    </w:p>
    <w:p w14:paraId="22212FDD" w14:textId="77777777" w:rsidR="00562E70" w:rsidRDefault="00562E70" w:rsidP="00562E70">
      <w:pPr>
        <w:pStyle w:val="a3"/>
        <w:ind w:left="2160"/>
      </w:pPr>
      <w:r w:rsidRPr="001F5BD4">
        <w:rPr>
          <w:lang w:val="en-US"/>
        </w:rPr>
        <w:tab/>
      </w:r>
      <w:r w:rsidRPr="001F5BD4">
        <w:rPr>
          <w:lang w:val="en-US"/>
        </w:rPr>
        <w:tab/>
      </w:r>
      <w:r>
        <w:t>&lt;h</w:t>
      </w:r>
      <w:proofErr w:type="gramStart"/>
      <w:r>
        <w:t>3&gt;Ошибок</w:t>
      </w:r>
      <w:proofErr w:type="gramEnd"/>
      <w:r>
        <w:t>:&lt;/h3&gt;</w:t>
      </w:r>
    </w:p>
    <w:p w14:paraId="1238C784" w14:textId="003ACD3D" w:rsidR="00EE0301" w:rsidRDefault="00EE0301" w:rsidP="00EE0301">
      <w:pPr>
        <w:pStyle w:val="a3"/>
        <w:numPr>
          <w:ilvl w:val="0"/>
          <w:numId w:val="1"/>
        </w:numPr>
      </w:pPr>
      <w:r w:rsidRPr="007715A4">
        <w:rPr>
          <w:b/>
          <w:sz w:val="28"/>
          <w:szCs w:val="28"/>
        </w:rPr>
        <w:t>Центровка</w:t>
      </w:r>
      <w:r>
        <w:t xml:space="preserve"> </w:t>
      </w:r>
    </w:p>
    <w:p w14:paraId="0D88D405" w14:textId="5F0A7837" w:rsidR="00C50E91" w:rsidRPr="00C50E91" w:rsidRDefault="00807EA8" w:rsidP="00C50E91">
      <w:pPr>
        <w:pStyle w:val="a3"/>
        <w:ind w:left="1416"/>
        <w:rPr>
          <w:lang w:val="en-US"/>
        </w:rPr>
      </w:pPr>
      <w:r>
        <w:rPr>
          <w:lang w:val="en-US"/>
        </w:rPr>
        <w:t>d</w:t>
      </w:r>
      <w:r w:rsidR="00C50E91">
        <w:rPr>
          <w:lang w:val="en-US"/>
        </w:rPr>
        <w:t xml:space="preserve">iv </w:t>
      </w:r>
      <w:proofErr w:type="gramStart"/>
      <w:r w:rsidR="00C50E91">
        <w:rPr>
          <w:lang w:val="en-US"/>
        </w:rPr>
        <w:t xml:space="preserve">{ </w:t>
      </w:r>
      <w:r w:rsidR="00C50E91" w:rsidRPr="00C50E91">
        <w:rPr>
          <w:lang w:val="en-US"/>
        </w:rPr>
        <w:tab/>
      </w:r>
      <w:proofErr w:type="gramEnd"/>
      <w:r w:rsidR="00C50E91" w:rsidRPr="00C50E91">
        <w:rPr>
          <w:lang w:val="en-US"/>
        </w:rPr>
        <w:tab/>
      </w:r>
      <w:r w:rsidR="00C50E91" w:rsidRPr="00C50E91">
        <w:rPr>
          <w:lang w:val="en-US"/>
        </w:rPr>
        <w:tab/>
        <w:t>margin-left: 10%;</w:t>
      </w:r>
    </w:p>
    <w:p w14:paraId="553A8DB2" w14:textId="77777777" w:rsidR="00C50E91" w:rsidRPr="00C50E91" w:rsidRDefault="00C50E91" w:rsidP="00C50E91">
      <w:pPr>
        <w:pStyle w:val="a3"/>
        <w:ind w:left="1416"/>
        <w:rPr>
          <w:lang w:val="en-US"/>
        </w:rPr>
      </w:pPr>
      <w:r w:rsidRPr="00C50E91">
        <w:rPr>
          <w:lang w:val="en-US"/>
        </w:rPr>
        <w:tab/>
      </w:r>
      <w:r w:rsidRPr="00C50E91">
        <w:rPr>
          <w:lang w:val="en-US"/>
        </w:rPr>
        <w:tab/>
      </w:r>
      <w:r w:rsidRPr="00C50E91">
        <w:rPr>
          <w:lang w:val="en-US"/>
        </w:rPr>
        <w:tab/>
        <w:t>margin-right: 10%;</w:t>
      </w:r>
    </w:p>
    <w:p w14:paraId="198D9E27" w14:textId="77777777" w:rsidR="00F3650D" w:rsidRDefault="00C50E91" w:rsidP="00C50E91">
      <w:pPr>
        <w:pStyle w:val="a3"/>
        <w:ind w:left="1416"/>
        <w:rPr>
          <w:lang w:val="en-US"/>
        </w:rPr>
      </w:pPr>
      <w:r w:rsidRPr="00C50E91">
        <w:rPr>
          <w:lang w:val="en-US"/>
        </w:rPr>
        <w:tab/>
      </w:r>
      <w:r w:rsidRPr="00C50E91">
        <w:rPr>
          <w:lang w:val="en-US"/>
        </w:rPr>
        <w:tab/>
      </w:r>
      <w:r w:rsidRPr="00C50E91">
        <w:rPr>
          <w:lang w:val="en-US"/>
        </w:rPr>
        <w:tab/>
        <w:t>padding-left: 20%;</w:t>
      </w:r>
    </w:p>
    <w:p w14:paraId="2D083FD6" w14:textId="01223D12" w:rsidR="00C50E91" w:rsidRPr="00C50E91" w:rsidRDefault="00C50E91" w:rsidP="00C50E91">
      <w:pPr>
        <w:pStyle w:val="a3"/>
        <w:ind w:left="1416"/>
        <w:rPr>
          <w:lang w:val="en-US"/>
        </w:rPr>
      </w:pPr>
      <w:r>
        <w:rPr>
          <w:lang w:val="en-US"/>
        </w:rPr>
        <w:t>}</w:t>
      </w:r>
    </w:p>
    <w:p w14:paraId="05642A15" w14:textId="0F94D6E4" w:rsidR="00E80E14" w:rsidRPr="00676E66" w:rsidRDefault="00E80E14" w:rsidP="00EE0301">
      <w:pPr>
        <w:pStyle w:val="a3"/>
        <w:ind w:left="1416"/>
        <w:rPr>
          <w:lang w:val="en-US"/>
        </w:rPr>
      </w:pPr>
    </w:p>
    <w:p w14:paraId="3A68700E" w14:textId="453E62E1" w:rsidR="00EE0301" w:rsidRPr="00676E66" w:rsidRDefault="00EE0301" w:rsidP="00EE0301">
      <w:pPr>
        <w:pStyle w:val="a3"/>
        <w:ind w:left="1416"/>
        <w:rPr>
          <w:lang w:val="en-US"/>
        </w:rPr>
      </w:pPr>
      <w:r w:rsidRPr="00676E66">
        <w:rPr>
          <w:lang w:val="en-US"/>
        </w:rPr>
        <w:t>&lt;div&gt;</w:t>
      </w:r>
    </w:p>
    <w:p w14:paraId="539F894C" w14:textId="77777777" w:rsidR="00EE0301" w:rsidRPr="00676E66" w:rsidRDefault="00EE0301" w:rsidP="00EE0301">
      <w:pPr>
        <w:pStyle w:val="a3"/>
        <w:ind w:left="1416"/>
        <w:rPr>
          <w:lang w:val="en-US"/>
        </w:rPr>
      </w:pPr>
      <w:r w:rsidRPr="00676E66">
        <w:rPr>
          <w:lang w:val="en-US"/>
        </w:rPr>
        <w:tab/>
      </w:r>
      <w:r w:rsidRPr="00676E66">
        <w:rPr>
          <w:lang w:val="en-US"/>
        </w:rPr>
        <w:tab/>
        <w:t>&lt;h1&gt;</w:t>
      </w:r>
      <w:r>
        <w:t>Тренировка</w:t>
      </w:r>
      <w:r w:rsidRPr="00676E66">
        <w:rPr>
          <w:lang w:val="en-US"/>
        </w:rPr>
        <w:t xml:space="preserve"> </w:t>
      </w:r>
      <w:r>
        <w:t>памяти</w:t>
      </w:r>
      <w:r w:rsidRPr="00676E66">
        <w:rPr>
          <w:lang w:val="en-US"/>
        </w:rPr>
        <w:t>&lt;/h1&gt;</w:t>
      </w:r>
    </w:p>
    <w:p w14:paraId="2A631C00" w14:textId="77777777" w:rsidR="00EE0301" w:rsidRPr="00562E70" w:rsidRDefault="00EE0301" w:rsidP="00EE0301">
      <w:pPr>
        <w:pStyle w:val="a3"/>
        <w:ind w:left="1416"/>
        <w:rPr>
          <w:lang w:val="en-US"/>
        </w:rPr>
      </w:pPr>
      <w:r w:rsidRPr="003C2B59">
        <w:rPr>
          <w:lang w:val="en-US"/>
        </w:rPr>
        <w:tab/>
      </w:r>
      <w:r w:rsidRPr="003C2B59">
        <w:rPr>
          <w:lang w:val="en-US"/>
        </w:rPr>
        <w:tab/>
      </w:r>
      <w:r w:rsidRPr="00562E70">
        <w:rPr>
          <w:lang w:val="en-US"/>
        </w:rPr>
        <w:t>&lt;button onclick=&gt;</w:t>
      </w:r>
      <w:r>
        <w:t>Новая</w:t>
      </w:r>
      <w:r w:rsidRPr="00562E70">
        <w:rPr>
          <w:lang w:val="en-US"/>
        </w:rPr>
        <w:t xml:space="preserve"> </w:t>
      </w:r>
      <w:r>
        <w:t>игра</w:t>
      </w:r>
      <w:r w:rsidRPr="00562E70">
        <w:rPr>
          <w:lang w:val="en-US"/>
        </w:rPr>
        <w:t>&lt;/button&gt;</w:t>
      </w:r>
    </w:p>
    <w:p w14:paraId="3735FB5A" w14:textId="77777777" w:rsidR="00EE0301" w:rsidRDefault="00EE0301" w:rsidP="00EE0301">
      <w:pPr>
        <w:pStyle w:val="a3"/>
        <w:ind w:left="1416"/>
      </w:pPr>
      <w:r w:rsidRPr="00562E70">
        <w:rPr>
          <w:lang w:val="en-US"/>
        </w:rPr>
        <w:tab/>
      </w:r>
      <w:r w:rsidRPr="00562E70">
        <w:rPr>
          <w:lang w:val="en-US"/>
        </w:rPr>
        <w:tab/>
      </w:r>
      <w:r>
        <w:t>&lt;h</w:t>
      </w:r>
      <w:proofErr w:type="gramStart"/>
      <w:r>
        <w:t>3&gt;Ошибок</w:t>
      </w:r>
      <w:proofErr w:type="gramEnd"/>
      <w:r>
        <w:t>:&lt;/h3&gt;</w:t>
      </w:r>
    </w:p>
    <w:p w14:paraId="3544746A" w14:textId="77777777" w:rsidR="00EE0301" w:rsidRDefault="00EE0301" w:rsidP="00EE0301">
      <w:pPr>
        <w:pStyle w:val="a3"/>
        <w:ind w:left="1416"/>
      </w:pPr>
    </w:p>
    <w:p w14:paraId="2CF86CE2" w14:textId="5175F4FD" w:rsidR="00EE0301" w:rsidRDefault="00EE0301" w:rsidP="00EE0301">
      <w:pPr>
        <w:pStyle w:val="a3"/>
        <w:ind w:left="1416"/>
      </w:pPr>
      <w:r>
        <w:t>&lt;/div&gt;</w:t>
      </w:r>
    </w:p>
    <w:p w14:paraId="6AE04FF6" w14:textId="2F014312" w:rsidR="00EE0301" w:rsidRDefault="00C50E91" w:rsidP="00C50E91">
      <w:pPr>
        <w:pStyle w:val="a3"/>
        <w:tabs>
          <w:tab w:val="left" w:pos="6030"/>
        </w:tabs>
      </w:pPr>
      <w:r>
        <w:tab/>
      </w:r>
    </w:p>
    <w:p w14:paraId="798C0FCC" w14:textId="16C7F8E7" w:rsidR="00EE0301" w:rsidRPr="007715A4" w:rsidRDefault="00EE0301" w:rsidP="0094442B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7715A4">
        <w:rPr>
          <w:b/>
          <w:sz w:val="28"/>
          <w:szCs w:val="28"/>
        </w:rPr>
        <w:t xml:space="preserve">Вывод </w:t>
      </w:r>
      <w:r w:rsidR="004A29BC" w:rsidRPr="007715A4">
        <w:rPr>
          <w:b/>
          <w:sz w:val="28"/>
          <w:szCs w:val="28"/>
        </w:rPr>
        <w:t xml:space="preserve">(в </w:t>
      </w:r>
      <w:r w:rsidR="004A29BC" w:rsidRPr="007715A4">
        <w:rPr>
          <w:b/>
          <w:sz w:val="28"/>
          <w:szCs w:val="28"/>
          <w:lang w:val="en-US"/>
        </w:rPr>
        <w:t>div</w:t>
      </w:r>
      <w:r w:rsidR="004A29BC" w:rsidRPr="007715A4">
        <w:rPr>
          <w:b/>
          <w:sz w:val="28"/>
          <w:szCs w:val="28"/>
        </w:rPr>
        <w:t xml:space="preserve">) </w:t>
      </w:r>
      <w:r w:rsidRPr="007715A4">
        <w:rPr>
          <w:b/>
          <w:sz w:val="28"/>
          <w:szCs w:val="28"/>
        </w:rPr>
        <w:t xml:space="preserve">с помощью </w:t>
      </w:r>
      <w:r w:rsidRPr="007715A4">
        <w:rPr>
          <w:b/>
          <w:sz w:val="28"/>
          <w:szCs w:val="28"/>
          <w:lang w:val="en-US"/>
        </w:rPr>
        <w:t>js</w:t>
      </w:r>
      <w:r w:rsidRPr="007715A4">
        <w:rPr>
          <w:b/>
          <w:sz w:val="28"/>
          <w:szCs w:val="28"/>
        </w:rPr>
        <w:t xml:space="preserve"> перевернутых карт.</w:t>
      </w:r>
    </w:p>
    <w:p w14:paraId="10A48352" w14:textId="0F0907A5" w:rsidR="00AF7974" w:rsidRDefault="00AF7974" w:rsidP="00AF7974">
      <w:pPr>
        <w:pStyle w:val="a3"/>
        <w:numPr>
          <w:ilvl w:val="1"/>
          <w:numId w:val="1"/>
        </w:numPr>
      </w:pPr>
      <w:r>
        <w:t xml:space="preserve">Вывод </w:t>
      </w:r>
      <w:r w:rsidRPr="00AE53AA">
        <w:rPr>
          <w:b/>
        </w:rPr>
        <w:t xml:space="preserve">одного объект </w:t>
      </w:r>
      <w:r w:rsidRPr="00AE53AA">
        <w:rPr>
          <w:b/>
          <w:lang w:val="en-US"/>
        </w:rPr>
        <w:t>img</w:t>
      </w:r>
      <w:r w:rsidRPr="00AF7974">
        <w:t xml:space="preserve"> </w:t>
      </w:r>
      <w:r>
        <w:t>без картинки:</w:t>
      </w:r>
    </w:p>
    <w:p w14:paraId="4E57D1B3" w14:textId="77777777" w:rsidR="00502181" w:rsidRPr="00EA1A03" w:rsidRDefault="00502181" w:rsidP="00AF7974">
      <w:pPr>
        <w:ind w:left="708"/>
        <w:rPr>
          <w:lang w:val="en-US"/>
        </w:rPr>
      </w:pPr>
      <w:r>
        <w:tab/>
      </w:r>
      <w:r w:rsidRPr="00EA1A03">
        <w:rPr>
          <w:lang w:val="en-US"/>
        </w:rPr>
        <w:t>&lt;script type="text/javascript"&gt;</w:t>
      </w:r>
    </w:p>
    <w:p w14:paraId="37D0BA03" w14:textId="77777777" w:rsidR="00502181" w:rsidRPr="00502181" w:rsidRDefault="00502181" w:rsidP="00AF7974">
      <w:pPr>
        <w:ind w:left="708"/>
        <w:rPr>
          <w:lang w:val="en-US"/>
        </w:rPr>
      </w:pPr>
      <w:r w:rsidRPr="00502181">
        <w:rPr>
          <w:lang w:val="en-US"/>
        </w:rPr>
        <w:tab/>
      </w:r>
      <w:r w:rsidRPr="00502181">
        <w:rPr>
          <w:lang w:val="en-US"/>
        </w:rPr>
        <w:tab/>
      </w:r>
      <w:r w:rsidRPr="00502181">
        <w:rPr>
          <w:lang w:val="en-US"/>
        </w:rPr>
        <w:tab/>
      </w:r>
      <w:r>
        <w:t>ссылка</w:t>
      </w:r>
      <w:r w:rsidRPr="00502181">
        <w:rPr>
          <w:lang w:val="en-US"/>
        </w:rPr>
        <w:t>_</w:t>
      </w:r>
      <w:r>
        <w:t>на</w:t>
      </w:r>
      <w:r w:rsidRPr="00502181">
        <w:rPr>
          <w:lang w:val="en-US"/>
        </w:rPr>
        <w:t>_div=</w:t>
      </w:r>
      <w:proofErr w:type="gramStart"/>
      <w:r w:rsidRPr="00502181">
        <w:rPr>
          <w:lang w:val="en-US"/>
        </w:rPr>
        <w:t>document.getElementsByTagName</w:t>
      </w:r>
      <w:proofErr w:type="gramEnd"/>
      <w:r w:rsidRPr="00502181">
        <w:rPr>
          <w:lang w:val="en-US"/>
        </w:rPr>
        <w:t>('div')[0];</w:t>
      </w:r>
    </w:p>
    <w:p w14:paraId="183C7C42" w14:textId="77777777" w:rsidR="00502181" w:rsidRPr="00502181" w:rsidRDefault="00502181" w:rsidP="00AF7974">
      <w:pPr>
        <w:ind w:left="708"/>
        <w:rPr>
          <w:lang w:val="en-US"/>
        </w:rPr>
      </w:pPr>
      <w:r w:rsidRPr="00502181">
        <w:rPr>
          <w:lang w:val="en-US"/>
        </w:rPr>
        <w:tab/>
      </w:r>
      <w:r w:rsidRPr="00502181">
        <w:rPr>
          <w:lang w:val="en-US"/>
        </w:rPr>
        <w:tab/>
      </w:r>
      <w:r w:rsidRPr="00502181">
        <w:rPr>
          <w:lang w:val="en-US"/>
        </w:rPr>
        <w:tab/>
      </w:r>
      <w:r>
        <w:t>объект</w:t>
      </w:r>
      <w:r w:rsidRPr="00502181">
        <w:rPr>
          <w:lang w:val="en-US"/>
        </w:rPr>
        <w:t>_</w:t>
      </w:r>
      <w:r>
        <w:t>рисунок</w:t>
      </w:r>
      <w:r w:rsidRPr="00502181">
        <w:rPr>
          <w:lang w:val="en-US"/>
        </w:rPr>
        <w:t>=</w:t>
      </w:r>
      <w:proofErr w:type="gramStart"/>
      <w:r w:rsidRPr="00502181">
        <w:rPr>
          <w:lang w:val="en-US"/>
        </w:rPr>
        <w:t>document.createElement</w:t>
      </w:r>
      <w:proofErr w:type="gramEnd"/>
      <w:r w:rsidRPr="00502181">
        <w:rPr>
          <w:lang w:val="en-US"/>
        </w:rPr>
        <w:t>('img');</w:t>
      </w:r>
    </w:p>
    <w:p w14:paraId="6377BDD3" w14:textId="77777777" w:rsidR="00502181" w:rsidRDefault="00502181" w:rsidP="00AF7974">
      <w:pPr>
        <w:ind w:left="708"/>
      </w:pPr>
      <w:r w:rsidRPr="00502181">
        <w:rPr>
          <w:lang w:val="en-US"/>
        </w:rPr>
        <w:tab/>
      </w:r>
      <w:r w:rsidRPr="00502181">
        <w:rPr>
          <w:lang w:val="en-US"/>
        </w:rPr>
        <w:tab/>
      </w:r>
      <w:r w:rsidRPr="00502181">
        <w:rPr>
          <w:lang w:val="en-US"/>
        </w:rPr>
        <w:tab/>
      </w:r>
      <w:r>
        <w:t>объект_рисунок.alt=1;</w:t>
      </w:r>
    </w:p>
    <w:p w14:paraId="03BA3D4B" w14:textId="77777777" w:rsidR="00502181" w:rsidRDefault="00502181" w:rsidP="00AF7974">
      <w:pPr>
        <w:ind w:left="708"/>
      </w:pPr>
      <w:r>
        <w:tab/>
      </w:r>
      <w:r>
        <w:tab/>
      </w:r>
      <w:r>
        <w:tab/>
        <w:t>ссылка_на_</w:t>
      </w:r>
      <w:proofErr w:type="gramStart"/>
      <w:r>
        <w:t>div.appendChild</w:t>
      </w:r>
      <w:proofErr w:type="gramEnd"/>
      <w:r>
        <w:t>(объект_рисунок);</w:t>
      </w:r>
    </w:p>
    <w:p w14:paraId="43F295F8" w14:textId="35E195A8" w:rsidR="00502181" w:rsidRDefault="00502181" w:rsidP="00AF7974">
      <w:pPr>
        <w:ind w:left="708"/>
      </w:pPr>
      <w:r>
        <w:tab/>
        <w:t>&lt;/script&gt;</w:t>
      </w:r>
    </w:p>
    <w:p w14:paraId="2A3722ED" w14:textId="6A2DF387" w:rsidR="00AF7974" w:rsidRPr="001750B6" w:rsidRDefault="00AF7974" w:rsidP="00AF7974">
      <w:pPr>
        <w:pStyle w:val="a3"/>
        <w:numPr>
          <w:ilvl w:val="1"/>
          <w:numId w:val="1"/>
        </w:numPr>
      </w:pPr>
      <w:r>
        <w:t xml:space="preserve"> Вывод </w:t>
      </w:r>
      <w:r w:rsidRPr="003B6D93">
        <w:t xml:space="preserve">16 </w:t>
      </w:r>
      <w:r>
        <w:t>карт</w:t>
      </w:r>
      <w:r w:rsidR="003B6D93" w:rsidRPr="003B6D93">
        <w:t xml:space="preserve"> </w:t>
      </w:r>
      <w:r w:rsidR="003B6D93">
        <w:t xml:space="preserve">во </w:t>
      </w:r>
      <w:r w:rsidR="003B6D93" w:rsidRPr="003B6D93">
        <w:rPr>
          <w:b/>
        </w:rPr>
        <w:t>второй</w:t>
      </w:r>
      <w:r w:rsidR="003B6D93">
        <w:t xml:space="preserve"> </w:t>
      </w:r>
      <w:r w:rsidR="003B6D93">
        <w:rPr>
          <w:lang w:val="en-US"/>
        </w:rPr>
        <w:t>div</w:t>
      </w:r>
      <w:r w:rsidR="003B6D93" w:rsidRPr="003B6D93">
        <w:t xml:space="preserve"> (</w:t>
      </w:r>
      <w:r w:rsidR="003B6D93">
        <w:t>надо создать второй внутри первого, дать метки</w:t>
      </w:r>
      <w:r w:rsidR="003B6D93" w:rsidRPr="003B6D93">
        <w:t>)</w:t>
      </w:r>
      <w:r>
        <w:t>:</w:t>
      </w:r>
    </w:p>
    <w:p w14:paraId="51FA84F9" w14:textId="77777777" w:rsidR="001750B6" w:rsidRPr="00EA1A03" w:rsidRDefault="001750B6" w:rsidP="00DD5DB8">
      <w:pPr>
        <w:ind w:left="1080"/>
        <w:rPr>
          <w:lang w:val="en-US"/>
        </w:rPr>
      </w:pPr>
      <w:r>
        <w:tab/>
      </w:r>
      <w:r w:rsidRPr="00EA1A03">
        <w:rPr>
          <w:lang w:val="en-US"/>
        </w:rPr>
        <w:t>&lt;script type="text/javascript"&gt;</w:t>
      </w:r>
    </w:p>
    <w:p w14:paraId="12CC21E5" w14:textId="77777777" w:rsidR="001750B6" w:rsidRPr="00DD5DB8" w:rsidRDefault="001750B6" w:rsidP="00DD5DB8">
      <w:pPr>
        <w:ind w:left="1080"/>
        <w:rPr>
          <w:lang w:val="en-US"/>
        </w:rPr>
      </w:pPr>
      <w:r w:rsidRPr="00DD5DB8">
        <w:rPr>
          <w:lang w:val="en-US"/>
        </w:rPr>
        <w:tab/>
      </w:r>
      <w:r w:rsidRPr="00DD5DB8">
        <w:rPr>
          <w:lang w:val="en-US"/>
        </w:rPr>
        <w:tab/>
      </w:r>
      <w:r w:rsidRPr="00DD5DB8">
        <w:rPr>
          <w:lang w:val="en-US"/>
        </w:rPr>
        <w:tab/>
      </w:r>
      <w:r>
        <w:t>ссылка</w:t>
      </w:r>
      <w:r w:rsidRPr="00DD5DB8">
        <w:rPr>
          <w:lang w:val="en-US"/>
        </w:rPr>
        <w:t>_</w:t>
      </w:r>
      <w:r>
        <w:t>на</w:t>
      </w:r>
      <w:r w:rsidRPr="00DD5DB8">
        <w:rPr>
          <w:lang w:val="en-US"/>
        </w:rPr>
        <w:t>_div=</w:t>
      </w:r>
      <w:proofErr w:type="gramStart"/>
      <w:r w:rsidRPr="00DD5DB8">
        <w:rPr>
          <w:lang w:val="en-US"/>
        </w:rPr>
        <w:t>document.getElementsByTagName</w:t>
      </w:r>
      <w:proofErr w:type="gramEnd"/>
      <w:r w:rsidRPr="00DD5DB8">
        <w:rPr>
          <w:lang w:val="en-US"/>
        </w:rPr>
        <w:t>('div')[1];</w:t>
      </w:r>
    </w:p>
    <w:p w14:paraId="3C3D1513" w14:textId="4920B0D4" w:rsidR="001750B6" w:rsidRPr="003C2B59" w:rsidRDefault="001750B6" w:rsidP="00DD5DB8">
      <w:pPr>
        <w:ind w:left="1080"/>
        <w:rPr>
          <w:lang w:val="en-US"/>
        </w:rPr>
      </w:pPr>
      <w:r w:rsidRPr="00DD5DB8">
        <w:rPr>
          <w:lang w:val="en-US"/>
        </w:rPr>
        <w:tab/>
      </w:r>
      <w:r w:rsidRPr="00DD5DB8">
        <w:rPr>
          <w:lang w:val="en-US"/>
        </w:rPr>
        <w:tab/>
      </w:r>
      <w:r w:rsidRPr="00DD5DB8">
        <w:rPr>
          <w:lang w:val="en-US"/>
        </w:rPr>
        <w:tab/>
      </w:r>
      <w:r w:rsidRPr="003C2B59">
        <w:rPr>
          <w:lang w:val="en-US"/>
        </w:rPr>
        <w:t xml:space="preserve">for (var i = </w:t>
      </w:r>
      <w:proofErr w:type="gramStart"/>
      <w:r w:rsidRPr="003C2B59">
        <w:rPr>
          <w:lang w:val="en-US"/>
        </w:rPr>
        <w:t>0;</w:t>
      </w:r>
      <w:r w:rsidR="00833B68" w:rsidRPr="003C2B59">
        <w:rPr>
          <w:lang w:val="en-US"/>
        </w:rPr>
        <w:t xml:space="preserve"> </w:t>
      </w:r>
      <w:r w:rsidRPr="003C2B59">
        <w:rPr>
          <w:lang w:val="en-US"/>
        </w:rPr>
        <w:t xml:space="preserve"> i</w:t>
      </w:r>
      <w:proofErr w:type="gramEnd"/>
      <w:r w:rsidRPr="003C2B59">
        <w:rPr>
          <w:lang w:val="en-US"/>
        </w:rPr>
        <w:t xml:space="preserve"> &lt; 16;</w:t>
      </w:r>
      <w:r w:rsidR="00833B68" w:rsidRPr="003C2B59">
        <w:rPr>
          <w:lang w:val="en-US"/>
        </w:rPr>
        <w:t xml:space="preserve"> </w:t>
      </w:r>
      <w:r w:rsidRPr="003C2B59">
        <w:rPr>
          <w:lang w:val="en-US"/>
        </w:rPr>
        <w:t xml:space="preserve"> i++) {</w:t>
      </w:r>
    </w:p>
    <w:p w14:paraId="0E5E4D4D" w14:textId="77777777" w:rsidR="001750B6" w:rsidRPr="00DD5DB8" w:rsidRDefault="001750B6" w:rsidP="00DD5DB8">
      <w:pPr>
        <w:ind w:left="1080"/>
        <w:rPr>
          <w:lang w:val="en-US"/>
        </w:rPr>
      </w:pPr>
      <w:r w:rsidRPr="00DD5DB8">
        <w:rPr>
          <w:lang w:val="en-US"/>
        </w:rPr>
        <w:tab/>
      </w:r>
      <w:r w:rsidRPr="00DD5DB8">
        <w:rPr>
          <w:lang w:val="en-US"/>
        </w:rPr>
        <w:tab/>
      </w:r>
      <w:r w:rsidRPr="00DD5DB8">
        <w:rPr>
          <w:lang w:val="en-US"/>
        </w:rPr>
        <w:tab/>
      </w:r>
      <w:r w:rsidRPr="00DD5DB8">
        <w:rPr>
          <w:lang w:val="en-US"/>
        </w:rPr>
        <w:tab/>
      </w:r>
      <w:r>
        <w:t>объект</w:t>
      </w:r>
      <w:r w:rsidRPr="00DD5DB8">
        <w:rPr>
          <w:lang w:val="en-US"/>
        </w:rPr>
        <w:t>_</w:t>
      </w:r>
      <w:r>
        <w:t>рисунок</w:t>
      </w:r>
      <w:r w:rsidRPr="00DD5DB8">
        <w:rPr>
          <w:lang w:val="en-US"/>
        </w:rPr>
        <w:t>=</w:t>
      </w:r>
      <w:proofErr w:type="gramStart"/>
      <w:r w:rsidRPr="00DD5DB8">
        <w:rPr>
          <w:lang w:val="en-US"/>
        </w:rPr>
        <w:t>document.createElement</w:t>
      </w:r>
      <w:proofErr w:type="gramEnd"/>
      <w:r w:rsidRPr="00DD5DB8">
        <w:rPr>
          <w:lang w:val="en-US"/>
        </w:rPr>
        <w:t>('img');</w:t>
      </w:r>
    </w:p>
    <w:p w14:paraId="52C83CD1" w14:textId="77777777" w:rsidR="001750B6" w:rsidRPr="003C2B59" w:rsidRDefault="001750B6" w:rsidP="00DD5DB8">
      <w:pPr>
        <w:ind w:left="1080"/>
        <w:rPr>
          <w:lang w:val="en-US"/>
        </w:rPr>
      </w:pPr>
      <w:r w:rsidRPr="00DD5DB8">
        <w:rPr>
          <w:lang w:val="en-US"/>
        </w:rPr>
        <w:tab/>
      </w:r>
      <w:r w:rsidRPr="00DD5DB8">
        <w:rPr>
          <w:lang w:val="en-US"/>
        </w:rPr>
        <w:tab/>
      </w:r>
      <w:r w:rsidRPr="00DD5DB8">
        <w:rPr>
          <w:lang w:val="en-US"/>
        </w:rPr>
        <w:tab/>
      </w:r>
      <w:r w:rsidRPr="00DD5DB8">
        <w:rPr>
          <w:lang w:val="en-US"/>
        </w:rPr>
        <w:tab/>
      </w:r>
      <w:r>
        <w:t>объект</w:t>
      </w:r>
      <w:r w:rsidRPr="003C2B59">
        <w:rPr>
          <w:lang w:val="en-US"/>
        </w:rPr>
        <w:t>_</w:t>
      </w:r>
      <w:r>
        <w:t>рисунок</w:t>
      </w:r>
      <w:r w:rsidRPr="003C2B59">
        <w:rPr>
          <w:lang w:val="en-US"/>
        </w:rPr>
        <w:t>.alt=i;</w:t>
      </w:r>
    </w:p>
    <w:p w14:paraId="66D20074" w14:textId="77777777" w:rsidR="001750B6" w:rsidRPr="00DD5DB8" w:rsidRDefault="001750B6" w:rsidP="00DD5DB8">
      <w:pPr>
        <w:ind w:left="1080"/>
        <w:rPr>
          <w:lang w:val="en-US"/>
        </w:rPr>
      </w:pPr>
      <w:r w:rsidRPr="00DD5DB8">
        <w:rPr>
          <w:lang w:val="en-US"/>
        </w:rPr>
        <w:tab/>
      </w:r>
      <w:r w:rsidRPr="00DD5DB8">
        <w:rPr>
          <w:lang w:val="en-US"/>
        </w:rPr>
        <w:tab/>
      </w:r>
      <w:r w:rsidRPr="00DD5DB8">
        <w:rPr>
          <w:lang w:val="en-US"/>
        </w:rPr>
        <w:tab/>
      </w:r>
      <w:r w:rsidRPr="00DD5DB8">
        <w:rPr>
          <w:lang w:val="en-US"/>
        </w:rPr>
        <w:tab/>
      </w:r>
      <w:r>
        <w:t>объект</w:t>
      </w:r>
      <w:r w:rsidRPr="00DD5DB8">
        <w:rPr>
          <w:lang w:val="en-US"/>
        </w:rPr>
        <w:t>_</w:t>
      </w:r>
      <w:r>
        <w:t>рисунок</w:t>
      </w:r>
      <w:r w:rsidRPr="00DD5DB8">
        <w:rPr>
          <w:lang w:val="en-US"/>
        </w:rPr>
        <w:t>.src = "images/1cover.gif";</w:t>
      </w:r>
    </w:p>
    <w:p w14:paraId="21685CE0" w14:textId="77777777" w:rsidR="001750B6" w:rsidRDefault="001750B6" w:rsidP="00DD5DB8">
      <w:pPr>
        <w:ind w:left="1080"/>
      </w:pPr>
      <w:r w:rsidRPr="00DD5DB8">
        <w:rPr>
          <w:lang w:val="en-US"/>
        </w:rPr>
        <w:tab/>
      </w:r>
      <w:r w:rsidRPr="00DD5DB8">
        <w:rPr>
          <w:lang w:val="en-US"/>
        </w:rPr>
        <w:tab/>
      </w:r>
      <w:r w:rsidRPr="00DD5DB8">
        <w:rPr>
          <w:lang w:val="en-US"/>
        </w:rPr>
        <w:tab/>
      </w:r>
      <w:r w:rsidRPr="00DD5DB8">
        <w:rPr>
          <w:lang w:val="en-US"/>
        </w:rPr>
        <w:tab/>
      </w:r>
      <w:r>
        <w:t>ссылка_на_</w:t>
      </w:r>
      <w:proofErr w:type="gramStart"/>
      <w:r>
        <w:t>div.appendChild</w:t>
      </w:r>
      <w:proofErr w:type="gramEnd"/>
      <w:r>
        <w:t>(объект_рисунок);</w:t>
      </w:r>
    </w:p>
    <w:p w14:paraId="3BBFC515" w14:textId="77777777" w:rsidR="001750B6" w:rsidRDefault="001750B6" w:rsidP="00DD5DB8">
      <w:pPr>
        <w:ind w:left="1080"/>
      </w:pPr>
      <w:r>
        <w:tab/>
      </w:r>
      <w:r>
        <w:tab/>
      </w:r>
      <w:r>
        <w:tab/>
      </w:r>
      <w:r>
        <w:tab/>
        <w:t>}</w:t>
      </w:r>
    </w:p>
    <w:p w14:paraId="200A436B" w14:textId="2CF70749" w:rsidR="001750B6" w:rsidRDefault="001750B6" w:rsidP="00DD5DB8">
      <w:pPr>
        <w:ind w:left="1080"/>
      </w:pPr>
      <w:r>
        <w:tab/>
        <w:t>&lt;/script&gt;</w:t>
      </w:r>
    </w:p>
    <w:p w14:paraId="246B0AC7" w14:textId="1CA5D132" w:rsidR="00FA72A7" w:rsidRDefault="00FA72A7" w:rsidP="00FA72A7">
      <w:pPr>
        <w:pStyle w:val="a3"/>
        <w:numPr>
          <w:ilvl w:val="1"/>
          <w:numId w:val="1"/>
        </w:numPr>
      </w:pPr>
      <w:r>
        <w:lastRenderedPageBreak/>
        <w:t xml:space="preserve">Если поместить текст скрипта в начало </w:t>
      </w:r>
      <w:r>
        <w:rPr>
          <w:lang w:val="en-US"/>
        </w:rPr>
        <w:t>html</w:t>
      </w:r>
      <w:r w:rsidRPr="00FA72A7">
        <w:t xml:space="preserve"> (</w:t>
      </w:r>
      <w:r>
        <w:t xml:space="preserve">скажем в тег </w:t>
      </w:r>
      <w:r>
        <w:rPr>
          <w:lang w:val="en-US"/>
        </w:rPr>
        <w:t>head</w:t>
      </w:r>
      <w:r w:rsidRPr="00FA72A7">
        <w:t xml:space="preserve">), </w:t>
      </w:r>
      <w:r>
        <w:t xml:space="preserve">то карты не выведутся, так </w:t>
      </w:r>
      <w:r w:rsidR="00525914">
        <w:t xml:space="preserve">как </w:t>
      </w:r>
      <w:r>
        <w:t xml:space="preserve">ссылка на </w:t>
      </w:r>
      <w:r>
        <w:rPr>
          <w:lang w:val="en-US"/>
        </w:rPr>
        <w:t>div</w:t>
      </w:r>
      <w:r w:rsidRPr="00FA72A7">
        <w:t xml:space="preserve"> </w:t>
      </w:r>
      <w:r>
        <w:t xml:space="preserve">не может быть сформирована, пока объекта </w:t>
      </w:r>
      <w:r>
        <w:rPr>
          <w:lang w:val="en-US"/>
        </w:rPr>
        <w:t>div</w:t>
      </w:r>
      <w:r w:rsidRPr="00FA72A7">
        <w:t xml:space="preserve"> </w:t>
      </w:r>
      <w:r>
        <w:t xml:space="preserve">в дереве нет. </w:t>
      </w:r>
      <w:r w:rsidR="00FC47CB">
        <w:t xml:space="preserve"> Если сделать подключение внешнего скрипта с параметром </w:t>
      </w:r>
      <w:r w:rsidR="00FC47CB">
        <w:rPr>
          <w:lang w:val="en-US"/>
        </w:rPr>
        <w:t>defer</w:t>
      </w:r>
      <w:r w:rsidR="00FC47CB" w:rsidRPr="00FC47CB">
        <w:t xml:space="preserve">, </w:t>
      </w:r>
      <w:r w:rsidR="00FC47CB">
        <w:t xml:space="preserve">то выведется. </w:t>
      </w:r>
      <w:r w:rsidR="00FC47CB">
        <w:rPr>
          <w:lang w:val="en-US"/>
        </w:rPr>
        <w:t xml:space="preserve">Defer – </w:t>
      </w:r>
      <w:r w:rsidR="00FC47CB">
        <w:t>ждать загрузки страницы.</w:t>
      </w:r>
    </w:p>
    <w:p w14:paraId="20573280" w14:textId="4F280A4E" w:rsidR="007715A4" w:rsidRDefault="004B4441" w:rsidP="007715A4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обработчика кнопки Н</w:t>
      </w:r>
      <w:r w:rsidR="007715A4" w:rsidRPr="007715A4">
        <w:rPr>
          <w:b/>
          <w:sz w:val="28"/>
          <w:szCs w:val="28"/>
        </w:rPr>
        <w:t>овая игра</w:t>
      </w:r>
      <w:r w:rsidR="00E860CF">
        <w:rPr>
          <w:b/>
          <w:sz w:val="28"/>
          <w:szCs w:val="28"/>
        </w:rPr>
        <w:t xml:space="preserve"> (программа2.</w:t>
      </w:r>
      <w:r w:rsidR="00E860CF">
        <w:rPr>
          <w:b/>
          <w:sz w:val="28"/>
          <w:szCs w:val="28"/>
          <w:lang w:val="en-US"/>
        </w:rPr>
        <w:t>js</w:t>
      </w:r>
      <w:r w:rsidR="00E860CF">
        <w:rPr>
          <w:b/>
          <w:sz w:val="28"/>
          <w:szCs w:val="28"/>
        </w:rPr>
        <w:t>)</w:t>
      </w:r>
      <w:r w:rsidR="007715A4" w:rsidRPr="007715A4">
        <w:rPr>
          <w:b/>
          <w:sz w:val="28"/>
          <w:szCs w:val="28"/>
        </w:rPr>
        <w:t>.</w:t>
      </w:r>
    </w:p>
    <w:p w14:paraId="4C931D48" w14:textId="77777777" w:rsidR="00CE0D96" w:rsidRPr="00CE0D96" w:rsidRDefault="008A7D86" w:rsidP="003C2B59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8A7D86">
        <w:t>Добавление</w:t>
      </w:r>
      <w:r>
        <w:t xml:space="preserve"> </w:t>
      </w:r>
      <w:r>
        <w:rPr>
          <w:lang w:val="en-US"/>
        </w:rPr>
        <w:t>span</w:t>
      </w:r>
      <w:r w:rsidRPr="008A7D86">
        <w:t xml:space="preserve"> </w:t>
      </w:r>
      <w:r>
        <w:t>для числа ошибок</w:t>
      </w:r>
    </w:p>
    <w:p w14:paraId="42D73610" w14:textId="77777777" w:rsidR="00CE0D96" w:rsidRPr="00E80DCA" w:rsidRDefault="00CE0D96" w:rsidP="00CE0D96">
      <w:pPr>
        <w:pStyle w:val="a3"/>
        <w:numPr>
          <w:ilvl w:val="1"/>
          <w:numId w:val="1"/>
        </w:numPr>
      </w:pPr>
      <w:r w:rsidRPr="00E80DCA">
        <w:t>Обнуление числа ошибок</w:t>
      </w:r>
    </w:p>
    <w:p w14:paraId="73A674A5" w14:textId="34C927D4" w:rsidR="003C2B59" w:rsidRPr="008A7D86" w:rsidRDefault="000A2BE2" w:rsidP="003C2B59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0A2BE2">
        <w:t>Инициализация переменных</w:t>
      </w:r>
      <w:r>
        <w:t>.</w:t>
      </w:r>
    </w:p>
    <w:p w14:paraId="31688B70" w14:textId="148E8BB6" w:rsidR="008A7D86" w:rsidRPr="003B22DF" w:rsidRDefault="003B22DF" w:rsidP="003C2B59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B22DF">
        <w:t>Добавление ссылки обработчика</w:t>
      </w:r>
    </w:p>
    <w:p w14:paraId="3B928302" w14:textId="10966CF6" w:rsidR="003B22DF" w:rsidRPr="00ED00DB" w:rsidRDefault="003B22DF" w:rsidP="003C2B59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>
        <w:t>Создание</w:t>
      </w:r>
      <w:r w:rsidRPr="003B22DF">
        <w:t xml:space="preserve"> обработчика</w:t>
      </w:r>
      <w:r w:rsidR="00ED00DB">
        <w:t xml:space="preserve">     </w:t>
      </w:r>
      <w:r w:rsidR="00ED00DB" w:rsidRPr="00ED00DB">
        <w:rPr>
          <w:b/>
        </w:rPr>
        <w:t xml:space="preserve">function </w:t>
      </w:r>
      <w:proofErr w:type="gramStart"/>
      <w:r w:rsidR="00ED00DB" w:rsidRPr="00ED00DB">
        <w:rPr>
          <w:b/>
        </w:rPr>
        <w:t>newgame(</w:t>
      </w:r>
      <w:proofErr w:type="gramEnd"/>
      <w:r w:rsidR="00ED00DB" w:rsidRPr="00ED00DB">
        <w:rPr>
          <w:b/>
        </w:rPr>
        <w:t>)</w:t>
      </w:r>
    </w:p>
    <w:p w14:paraId="75DEC38D" w14:textId="1BA85F40" w:rsidR="00ED00DB" w:rsidRPr="00ED00DB" w:rsidRDefault="00ED00DB" w:rsidP="003C2B59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>
        <w:t xml:space="preserve">В обработчике вывести первые 16 карт из массива </w:t>
      </w:r>
      <w:r>
        <w:rPr>
          <w:lang w:val="en-US"/>
        </w:rPr>
        <w:t>deck</w:t>
      </w:r>
      <w:r w:rsidRPr="00ED00DB">
        <w:t>.</w:t>
      </w:r>
    </w:p>
    <w:p w14:paraId="255AEDF2" w14:textId="4DA82A1B" w:rsidR="00ED00DB" w:rsidRDefault="00ED00DB" w:rsidP="00ED00DB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Доработка обработчика</w:t>
      </w:r>
      <w:r w:rsidR="004B4441">
        <w:rPr>
          <w:b/>
          <w:sz w:val="28"/>
          <w:szCs w:val="28"/>
        </w:rPr>
        <w:t xml:space="preserve"> </w:t>
      </w:r>
      <w:r w:rsidR="00AE53AA">
        <w:rPr>
          <w:b/>
          <w:sz w:val="28"/>
          <w:szCs w:val="28"/>
        </w:rPr>
        <w:t xml:space="preserve">кнопки </w:t>
      </w:r>
      <w:r w:rsidR="004B4441">
        <w:rPr>
          <w:b/>
          <w:sz w:val="28"/>
          <w:szCs w:val="28"/>
        </w:rPr>
        <w:t>Н</w:t>
      </w:r>
      <w:r w:rsidR="004B4441" w:rsidRPr="007715A4">
        <w:rPr>
          <w:b/>
          <w:sz w:val="28"/>
          <w:szCs w:val="28"/>
        </w:rPr>
        <w:t>овая игра</w:t>
      </w:r>
    </w:p>
    <w:p w14:paraId="2216656A" w14:textId="31B2047B" w:rsidR="00ED00DB" w:rsidRPr="00ED00DB" w:rsidRDefault="00ED00DB" w:rsidP="00ED00DB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>
        <w:t>Возврат рубашек через определенный интервал</w:t>
      </w:r>
      <w:r w:rsidR="002E6F20">
        <w:t xml:space="preserve"> (программа3)</w:t>
      </w:r>
    </w:p>
    <w:p w14:paraId="6D32137C" w14:textId="2F0F5616" w:rsidR="00ED00DB" w:rsidRPr="00EA1A03" w:rsidRDefault="00ED00DB" w:rsidP="00ED00DB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>
        <w:t>В</w:t>
      </w:r>
      <w:r w:rsidR="001E0DF0">
        <w:t xml:space="preserve">ывод </w:t>
      </w:r>
      <w:r w:rsidR="008D6069">
        <w:t>перемешанных карт (программа4)</w:t>
      </w:r>
    </w:p>
    <w:p w14:paraId="7A664794" w14:textId="4C7FD3C7" w:rsidR="00EA1A03" w:rsidRPr="00EA1A03" w:rsidRDefault="00EA1A03" w:rsidP="00ED00DB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>
        <w:t xml:space="preserve">Вывод </w:t>
      </w:r>
      <w:r w:rsidR="0080695D">
        <w:t xml:space="preserve">выборки 16 из всех </w:t>
      </w:r>
      <w:r>
        <w:t>перемешанных карт (программа</w:t>
      </w:r>
      <w:r w:rsidR="0080695D">
        <w:t>5</w:t>
      </w:r>
      <w:r>
        <w:t>)</w:t>
      </w:r>
    </w:p>
    <w:p w14:paraId="1F971366" w14:textId="1B569F75" w:rsidR="00547553" w:rsidRPr="00EA1A03" w:rsidRDefault="00EA1A03" w:rsidP="00547553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>
        <w:t xml:space="preserve">Вывод </w:t>
      </w:r>
      <w:r w:rsidR="00547553">
        <w:t>выборки 8+8 из всех перемешанных карт (программа6)</w:t>
      </w:r>
    </w:p>
    <w:p w14:paraId="50AA195F" w14:textId="535E9DA6" w:rsidR="00EA1A03" w:rsidRPr="00E10EB1" w:rsidRDefault="00EA1A03" w:rsidP="00ED00DB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>
        <w:t xml:space="preserve">Вывод </w:t>
      </w:r>
      <w:r w:rsidR="00547553">
        <w:t>перемешанной выборки 8+8 из всех перемешанных карт (программа7)</w:t>
      </w:r>
    </w:p>
    <w:p w14:paraId="6FD2D62C" w14:textId="0300C99A" w:rsidR="00E10EB1" w:rsidRDefault="00676E66" w:rsidP="00E10EB1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Дополнение вывода перевернутых карт</w:t>
      </w:r>
    </w:p>
    <w:p w14:paraId="1758A7EB" w14:textId="56029CF0" w:rsidR="00676E66" w:rsidRPr="00676E66" w:rsidRDefault="00676E66" w:rsidP="00676E66">
      <w:pPr>
        <w:pStyle w:val="a3"/>
        <w:numPr>
          <w:ilvl w:val="1"/>
          <w:numId w:val="1"/>
        </w:numPr>
      </w:pPr>
      <w:r w:rsidRPr="00676E66">
        <w:t xml:space="preserve">Присвоение каждой карте обработчика события click   </w:t>
      </w:r>
      <w:r>
        <w:rPr>
          <w:lang w:val="en-US"/>
        </w:rPr>
        <w:t>CardClicked</w:t>
      </w:r>
    </w:p>
    <w:p w14:paraId="2D78B939" w14:textId="026112FF" w:rsidR="00676E66" w:rsidRDefault="00676E66" w:rsidP="00676E66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Собственно игра: обработчик события</w:t>
      </w:r>
      <w:r w:rsidR="00BA6B20" w:rsidRPr="00BA6B20">
        <w:rPr>
          <w:b/>
          <w:sz w:val="28"/>
          <w:szCs w:val="28"/>
        </w:rPr>
        <w:t xml:space="preserve"> </w:t>
      </w:r>
      <w:r w:rsidR="00BA6B20"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en-US"/>
        </w:rPr>
        <w:t>ardClicked</w:t>
      </w:r>
      <w:r>
        <w:rPr>
          <w:b/>
          <w:sz w:val="28"/>
          <w:szCs w:val="28"/>
        </w:rPr>
        <w:t xml:space="preserve"> </w:t>
      </w:r>
    </w:p>
    <w:p w14:paraId="19B05947" w14:textId="1C3D1119" w:rsidR="00676E66" w:rsidRPr="001F5BD4" w:rsidRDefault="00BA6B20" w:rsidP="00676E66">
      <w:pPr>
        <w:pStyle w:val="a3"/>
        <w:numPr>
          <w:ilvl w:val="1"/>
          <w:numId w:val="1"/>
        </w:numPr>
      </w:pPr>
      <w:r w:rsidRPr="001F5BD4">
        <w:t>Переворачива</w:t>
      </w:r>
      <w:r w:rsidR="001F5BD4">
        <w:t>е</w:t>
      </w:r>
      <w:r w:rsidRPr="001F5BD4">
        <w:t>м карты, если рубашка</w:t>
      </w:r>
    </w:p>
    <w:p w14:paraId="6235F07A" w14:textId="0680557E" w:rsidR="00BA6B20" w:rsidRPr="001F5BD4" w:rsidRDefault="00BA6B20" w:rsidP="00676E66">
      <w:pPr>
        <w:pStyle w:val="a3"/>
        <w:numPr>
          <w:ilvl w:val="1"/>
          <w:numId w:val="1"/>
        </w:numPr>
      </w:pPr>
      <w:r w:rsidRPr="001F5BD4">
        <w:t>Проверяем, первая ли это перевернутая карта. Если да, то запоминаем и все.</w:t>
      </w:r>
    </w:p>
    <w:p w14:paraId="28E1872A" w14:textId="77777777" w:rsidR="008D426F" w:rsidRPr="001F5BD4" w:rsidRDefault="00BA6B20" w:rsidP="00676E66">
      <w:pPr>
        <w:pStyle w:val="a3"/>
        <w:numPr>
          <w:ilvl w:val="1"/>
          <w:numId w:val="1"/>
        </w:numPr>
      </w:pPr>
      <w:r w:rsidRPr="001F5BD4">
        <w:t xml:space="preserve">Если нет, проверяем: одинаковые ли карты. </w:t>
      </w:r>
    </w:p>
    <w:p w14:paraId="1A7D898D" w14:textId="74E0AF47" w:rsidR="008D426F" w:rsidRPr="001F5BD4" w:rsidRDefault="008D426F" w:rsidP="001F5BD4">
      <w:pPr>
        <w:pStyle w:val="a3"/>
        <w:numPr>
          <w:ilvl w:val="2"/>
          <w:numId w:val="1"/>
        </w:numPr>
      </w:pPr>
      <w:proofErr w:type="gramStart"/>
      <w:r w:rsidRPr="001F5BD4">
        <w:t>Угадали  -</w:t>
      </w:r>
      <w:proofErr w:type="gramEnd"/>
      <w:r w:rsidRPr="001F5BD4">
        <w:t xml:space="preserve"> выходим</w:t>
      </w:r>
    </w:p>
    <w:p w14:paraId="3B15D85D" w14:textId="285FF15B" w:rsidR="00BA6B20" w:rsidRPr="001F5BD4" w:rsidRDefault="00BA6B20" w:rsidP="001F5BD4">
      <w:pPr>
        <w:pStyle w:val="a3"/>
        <w:numPr>
          <w:ilvl w:val="2"/>
          <w:numId w:val="1"/>
        </w:numPr>
      </w:pPr>
      <w:r w:rsidRPr="001F5BD4">
        <w:t xml:space="preserve"> </w:t>
      </w:r>
      <w:r w:rsidR="008D426F" w:rsidRPr="001F5BD4">
        <w:t xml:space="preserve">Не угадали: увеличиваем число ошибок, </w:t>
      </w:r>
      <w:r w:rsidRPr="001F5BD4">
        <w:t>ждем и возвращаем рубашки для перевернутых.</w:t>
      </w:r>
    </w:p>
    <w:bookmarkEnd w:id="0"/>
    <w:p w14:paraId="002DB131" w14:textId="77777777" w:rsidR="00676E66" w:rsidRPr="007F5042" w:rsidRDefault="00676E66" w:rsidP="00676E66">
      <w:pPr>
        <w:pStyle w:val="a3"/>
        <w:rPr>
          <w:b/>
          <w:sz w:val="28"/>
          <w:szCs w:val="28"/>
        </w:rPr>
      </w:pPr>
    </w:p>
    <w:p w14:paraId="2FD51BCC" w14:textId="1A68AEC4" w:rsidR="008A7D86" w:rsidRPr="007715A4" w:rsidRDefault="00E33C79" w:rsidP="00E33C7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noProof/>
          <w:sz w:val="28"/>
          <w:szCs w:val="28"/>
        </w:rPr>
        <w:lastRenderedPageBreak/>
        <w:drawing>
          <wp:inline distT="0" distB="0" distL="0" distR="0" wp14:anchorId="22017C2B" wp14:editId="65098184">
            <wp:extent cx="5846445" cy="9214339"/>
            <wp:effectExtent l="38100" t="0" r="1905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8A7D86" w:rsidRPr="00771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DBE04" w14:textId="77777777" w:rsidR="004D65F8" w:rsidRDefault="004D65F8" w:rsidP="007715A4">
      <w:pPr>
        <w:spacing w:after="0" w:line="240" w:lineRule="auto"/>
      </w:pPr>
      <w:r>
        <w:separator/>
      </w:r>
    </w:p>
  </w:endnote>
  <w:endnote w:type="continuationSeparator" w:id="0">
    <w:p w14:paraId="20D5C8E4" w14:textId="77777777" w:rsidR="004D65F8" w:rsidRDefault="004D65F8" w:rsidP="00771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17CFC" w14:textId="77777777" w:rsidR="004D65F8" w:rsidRDefault="004D65F8" w:rsidP="007715A4">
      <w:pPr>
        <w:spacing w:after="0" w:line="240" w:lineRule="auto"/>
      </w:pPr>
      <w:r>
        <w:separator/>
      </w:r>
    </w:p>
  </w:footnote>
  <w:footnote w:type="continuationSeparator" w:id="0">
    <w:p w14:paraId="25EA8E22" w14:textId="77777777" w:rsidR="004D65F8" w:rsidRDefault="004D65F8" w:rsidP="00771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816B0"/>
    <w:multiLevelType w:val="hybridMultilevel"/>
    <w:tmpl w:val="5604562C"/>
    <w:lvl w:ilvl="0" w:tplc="6CFC92F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6144FF7C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22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3A9"/>
    <w:rsid w:val="000A2BE2"/>
    <w:rsid w:val="000D78D3"/>
    <w:rsid w:val="001750B6"/>
    <w:rsid w:val="001E0DF0"/>
    <w:rsid w:val="001F5BD4"/>
    <w:rsid w:val="00201F3A"/>
    <w:rsid w:val="00251283"/>
    <w:rsid w:val="002E6F20"/>
    <w:rsid w:val="003411FD"/>
    <w:rsid w:val="0038557E"/>
    <w:rsid w:val="003B22DF"/>
    <w:rsid w:val="003B6D93"/>
    <w:rsid w:val="003C2B59"/>
    <w:rsid w:val="004A29BC"/>
    <w:rsid w:val="004A7BD6"/>
    <w:rsid w:val="004B4441"/>
    <w:rsid w:val="004D65F8"/>
    <w:rsid w:val="00502181"/>
    <w:rsid w:val="00525914"/>
    <w:rsid w:val="00547553"/>
    <w:rsid w:val="00562E70"/>
    <w:rsid w:val="0057002E"/>
    <w:rsid w:val="005B547A"/>
    <w:rsid w:val="00676E66"/>
    <w:rsid w:val="00755AA3"/>
    <w:rsid w:val="007715A4"/>
    <w:rsid w:val="007F5042"/>
    <w:rsid w:val="007F6BDB"/>
    <w:rsid w:val="0080695D"/>
    <w:rsid w:val="00806F8C"/>
    <w:rsid w:val="00807EA8"/>
    <w:rsid w:val="00833B68"/>
    <w:rsid w:val="008A7D86"/>
    <w:rsid w:val="008D426F"/>
    <w:rsid w:val="008D6069"/>
    <w:rsid w:val="008E5E6F"/>
    <w:rsid w:val="0094442B"/>
    <w:rsid w:val="009B2499"/>
    <w:rsid w:val="00AC6324"/>
    <w:rsid w:val="00AE53AA"/>
    <w:rsid w:val="00AF7974"/>
    <w:rsid w:val="00BA6B20"/>
    <w:rsid w:val="00BB63A9"/>
    <w:rsid w:val="00C50E91"/>
    <w:rsid w:val="00CE0D96"/>
    <w:rsid w:val="00DD5DB8"/>
    <w:rsid w:val="00E10EB1"/>
    <w:rsid w:val="00E33C79"/>
    <w:rsid w:val="00E80DCA"/>
    <w:rsid w:val="00E80E14"/>
    <w:rsid w:val="00E860CF"/>
    <w:rsid w:val="00EA1A03"/>
    <w:rsid w:val="00EA4BF5"/>
    <w:rsid w:val="00ED00DB"/>
    <w:rsid w:val="00EE0301"/>
    <w:rsid w:val="00F3650D"/>
    <w:rsid w:val="00FA72A7"/>
    <w:rsid w:val="00FC47CB"/>
    <w:rsid w:val="00FE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3C6774"/>
  <w15:chartTrackingRefBased/>
  <w15:docId w15:val="{C51D3370-574F-42C6-A566-776B5E45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E7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715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15A4"/>
  </w:style>
  <w:style w:type="paragraph" w:styleId="a6">
    <w:name w:val="footer"/>
    <w:basedOn w:val="a"/>
    <w:link w:val="a7"/>
    <w:uiPriority w:val="99"/>
    <w:unhideWhenUsed/>
    <w:rsid w:val="007715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1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3C3EFC-53C5-4BE2-BE2A-66A7A2D0FF5A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ru-RU"/>
        </a:p>
      </dgm:t>
    </dgm:pt>
    <dgm:pt modelId="{52478A8B-A300-471E-964D-841D23C1834B}">
      <dgm:prSet phldrT="[Текст]"/>
      <dgm:spPr/>
      <dgm:t>
        <a:bodyPr/>
        <a:lstStyle/>
        <a:p>
          <a:r>
            <a:rPr lang="ru-RU"/>
            <a:t>Получаем ссылку на карту. Получаем имя ее файла рисунка </a:t>
          </a:r>
          <a:r>
            <a:rPr lang="en-US" b="1">
              <a:solidFill>
                <a:schemeClr val="tx1"/>
              </a:solidFill>
            </a:rPr>
            <a:t>pic=karta.src</a:t>
          </a:r>
          <a:endParaRPr lang="ru-RU" b="1">
            <a:solidFill>
              <a:schemeClr val="tx1"/>
            </a:solidFill>
          </a:endParaRPr>
        </a:p>
        <a:p>
          <a:r>
            <a:rPr lang="ru-RU"/>
            <a:t>Проверяем, рубашка или нет: ищем имя файла рубашки с помощью </a:t>
          </a:r>
          <a:r>
            <a:rPr lang="en-US" b="1">
              <a:solidFill>
                <a:schemeClr val="tx1"/>
              </a:solidFill>
            </a:rPr>
            <a:t>pic.indexOf(rubashka)</a:t>
          </a:r>
          <a:r>
            <a:rPr lang="ru-RU" b="1">
              <a:solidFill>
                <a:schemeClr val="tx1"/>
              </a:solidFill>
            </a:rPr>
            <a:t>.</a:t>
          </a:r>
          <a:r>
            <a:rPr lang="en-US" b="1">
              <a:solidFill>
                <a:schemeClr val="tx1"/>
              </a:solidFill>
            </a:rPr>
            <a:t> </a:t>
          </a:r>
          <a:r>
            <a:rPr lang="ru-RU"/>
            <a:t>Если ==</a:t>
          </a:r>
          <a:r>
            <a:rPr lang="en-US"/>
            <a:t>-</a:t>
          </a:r>
          <a:r>
            <a:rPr lang="ru-RU"/>
            <a:t>1, то не нашли.</a:t>
          </a:r>
        </a:p>
      </dgm:t>
    </dgm:pt>
    <dgm:pt modelId="{6EF84E14-6EAD-4CAB-8F77-EE90FC86D693}" type="parTrans" cxnId="{4CF97B76-5D9E-48DD-8EE0-5677034C2F8D}">
      <dgm:prSet/>
      <dgm:spPr/>
      <dgm:t>
        <a:bodyPr/>
        <a:lstStyle/>
        <a:p>
          <a:endParaRPr lang="ru-RU"/>
        </a:p>
      </dgm:t>
    </dgm:pt>
    <dgm:pt modelId="{84910AB1-BED9-4FEC-95B9-8EC23C4B3DB7}" type="sibTrans" cxnId="{4CF97B76-5D9E-48DD-8EE0-5677034C2F8D}">
      <dgm:prSet/>
      <dgm:spPr/>
      <dgm:t>
        <a:bodyPr/>
        <a:lstStyle/>
        <a:p>
          <a:endParaRPr lang="ru-RU"/>
        </a:p>
      </dgm:t>
    </dgm:pt>
    <dgm:pt modelId="{045CF724-87EF-44A5-855A-D338E8DF8CB1}">
      <dgm:prSet phldrT="[Текст]"/>
      <dgm:spPr/>
      <dgm:t>
        <a:bodyPr/>
        <a:lstStyle/>
        <a:p>
          <a:r>
            <a:rPr lang="ru-RU"/>
            <a:t>Если рубашка, тогда переворачиваем. Проверяем: первая ли.</a:t>
          </a:r>
        </a:p>
      </dgm:t>
    </dgm:pt>
    <dgm:pt modelId="{1BA43B97-2FE6-4BF3-BC62-92E738EE3AE6}" type="parTrans" cxnId="{7E41CCB1-A3CF-4422-9B10-32D4B6CD5112}">
      <dgm:prSet/>
      <dgm:spPr/>
      <dgm:t>
        <a:bodyPr/>
        <a:lstStyle/>
        <a:p>
          <a:endParaRPr lang="ru-RU"/>
        </a:p>
      </dgm:t>
    </dgm:pt>
    <dgm:pt modelId="{97378350-3250-412F-A1F7-715623D0D321}" type="sibTrans" cxnId="{7E41CCB1-A3CF-4422-9B10-32D4B6CD5112}">
      <dgm:prSet/>
      <dgm:spPr/>
      <dgm:t>
        <a:bodyPr/>
        <a:lstStyle/>
        <a:p>
          <a:endParaRPr lang="ru-RU"/>
        </a:p>
      </dgm:t>
    </dgm:pt>
    <dgm:pt modelId="{C8EB316C-BBCA-46C8-BF00-8073DC85DE7B}">
      <dgm:prSet phldrT="[Текст]"/>
      <dgm:spPr/>
      <dgm:t>
        <a:bodyPr/>
        <a:lstStyle/>
        <a:p>
          <a:r>
            <a:rPr lang="ru-RU"/>
            <a:t>Нет - выходим</a:t>
          </a:r>
        </a:p>
      </dgm:t>
    </dgm:pt>
    <dgm:pt modelId="{2640530B-E465-4FCE-926C-7A01BECEB5A7}" type="parTrans" cxnId="{E767ACFB-E1E8-4913-ADA8-83CEA01A3A44}">
      <dgm:prSet/>
      <dgm:spPr/>
      <dgm:t>
        <a:bodyPr/>
        <a:lstStyle/>
        <a:p>
          <a:endParaRPr lang="ru-RU"/>
        </a:p>
      </dgm:t>
    </dgm:pt>
    <dgm:pt modelId="{43FFCE91-23CD-415C-AB1A-F73A661952E5}" type="sibTrans" cxnId="{E767ACFB-E1E8-4913-ADA8-83CEA01A3A44}">
      <dgm:prSet/>
      <dgm:spPr/>
      <dgm:t>
        <a:bodyPr/>
        <a:lstStyle/>
        <a:p>
          <a:endParaRPr lang="ru-RU"/>
        </a:p>
      </dgm:t>
    </dgm:pt>
    <dgm:pt modelId="{3365DCEE-92B4-4A89-A08D-E12D777DBDE4}">
      <dgm:prSet/>
      <dgm:spPr/>
      <dgm:t>
        <a:bodyPr/>
        <a:lstStyle/>
        <a:p>
          <a:r>
            <a:rPr lang="ru-RU"/>
            <a:t>Не первая - есть запомненная. Сравниваем текущую карту с запомненной.</a:t>
          </a:r>
        </a:p>
        <a:p>
          <a:r>
            <a:rPr lang="ru-RU"/>
            <a:t> </a:t>
          </a:r>
        </a:p>
      </dgm:t>
    </dgm:pt>
    <dgm:pt modelId="{48FC717F-6579-4191-8269-88513446E96E}" type="parTrans" cxnId="{3F42A912-DCCC-463A-B6B0-30ED5EECED9E}">
      <dgm:prSet/>
      <dgm:spPr/>
      <dgm:t>
        <a:bodyPr/>
        <a:lstStyle/>
        <a:p>
          <a:endParaRPr lang="ru-RU"/>
        </a:p>
      </dgm:t>
    </dgm:pt>
    <dgm:pt modelId="{E5A2E6A3-726E-4230-965C-729D7E3A04EF}" type="sibTrans" cxnId="{3F42A912-DCCC-463A-B6B0-30ED5EECED9E}">
      <dgm:prSet/>
      <dgm:spPr/>
      <dgm:t>
        <a:bodyPr/>
        <a:lstStyle/>
        <a:p>
          <a:endParaRPr lang="ru-RU"/>
        </a:p>
      </dgm:t>
    </dgm:pt>
    <dgm:pt modelId="{60EE7362-6DFF-4B66-ABF1-56BFD07FC3AA}">
      <dgm:prSet phldrT="[Текст]"/>
      <dgm:spPr/>
      <dgm:t>
        <a:bodyPr/>
        <a:lstStyle/>
        <a:p>
          <a:r>
            <a:rPr lang="ru-RU"/>
            <a:t>Первая карта: запоминаем ее и выходим</a:t>
          </a:r>
        </a:p>
      </dgm:t>
    </dgm:pt>
    <dgm:pt modelId="{F72387C5-C5C9-456E-910C-794A813116EE}" type="parTrans" cxnId="{086D4D98-C74C-4E93-94E6-C92B4A5F371E}">
      <dgm:prSet/>
      <dgm:spPr/>
      <dgm:t>
        <a:bodyPr/>
        <a:lstStyle/>
        <a:p>
          <a:endParaRPr lang="ru-RU"/>
        </a:p>
      </dgm:t>
    </dgm:pt>
    <dgm:pt modelId="{FDDEEC19-0CDB-4E26-A8CE-95E16082DC5E}" type="sibTrans" cxnId="{086D4D98-C74C-4E93-94E6-C92B4A5F371E}">
      <dgm:prSet/>
      <dgm:spPr/>
      <dgm:t>
        <a:bodyPr/>
        <a:lstStyle/>
        <a:p>
          <a:endParaRPr lang="ru-RU"/>
        </a:p>
      </dgm:t>
    </dgm:pt>
    <dgm:pt modelId="{EF1D7975-2A52-4033-A557-5C8D8F0905F4}">
      <dgm:prSet/>
      <dgm:spPr/>
      <dgm:t>
        <a:bodyPr/>
        <a:lstStyle/>
        <a:p>
          <a:r>
            <a:rPr lang="ru-RU"/>
            <a:t>Угадали:</a:t>
          </a:r>
          <a:r>
            <a:rPr lang="en-US"/>
            <a:t> </a:t>
          </a:r>
          <a:r>
            <a:rPr lang="ru-RU"/>
            <a:t>обнуляем запомненную и выходим.</a:t>
          </a:r>
        </a:p>
      </dgm:t>
    </dgm:pt>
    <dgm:pt modelId="{44ED7BA3-7B19-4A15-80D6-8DC65918EF1E}" type="parTrans" cxnId="{8C62B84B-6103-4B86-8761-84E4A54616B5}">
      <dgm:prSet/>
      <dgm:spPr/>
      <dgm:t>
        <a:bodyPr/>
        <a:lstStyle/>
        <a:p>
          <a:endParaRPr lang="ru-RU"/>
        </a:p>
      </dgm:t>
    </dgm:pt>
    <dgm:pt modelId="{F78B9AA1-1033-446C-8668-2CB93C69E347}" type="sibTrans" cxnId="{8C62B84B-6103-4B86-8761-84E4A54616B5}">
      <dgm:prSet/>
      <dgm:spPr/>
      <dgm:t>
        <a:bodyPr/>
        <a:lstStyle/>
        <a:p>
          <a:endParaRPr lang="ru-RU"/>
        </a:p>
      </dgm:t>
    </dgm:pt>
    <dgm:pt modelId="{5AA3361C-D525-499F-9037-204823C4795D}">
      <dgm:prSet phldrT="[Текст]"/>
      <dgm:spPr/>
      <dgm:t>
        <a:bodyPr/>
        <a:lstStyle/>
        <a:p>
          <a:r>
            <a:rPr lang="ru-RU"/>
            <a:t>Не угадали: обнуляем запомненную, увеличиваем счетчик ошибок и через промежуток времени переворачивам рубашками.</a:t>
          </a:r>
        </a:p>
      </dgm:t>
    </dgm:pt>
    <dgm:pt modelId="{0BAB25BE-901B-4494-9970-9C1EECB5CB42}" type="parTrans" cxnId="{EB6F5EA8-0B2E-4760-A765-CE306C9AC56B}">
      <dgm:prSet/>
      <dgm:spPr/>
      <dgm:t>
        <a:bodyPr/>
        <a:lstStyle/>
        <a:p>
          <a:endParaRPr lang="ru-RU"/>
        </a:p>
      </dgm:t>
    </dgm:pt>
    <dgm:pt modelId="{AC33A351-1DDA-4C74-846C-59CFF68DE274}" type="sibTrans" cxnId="{EB6F5EA8-0B2E-4760-A765-CE306C9AC56B}">
      <dgm:prSet/>
      <dgm:spPr/>
      <dgm:t>
        <a:bodyPr/>
        <a:lstStyle/>
        <a:p>
          <a:endParaRPr lang="ru-RU"/>
        </a:p>
      </dgm:t>
    </dgm:pt>
    <dgm:pt modelId="{014DE575-6B7C-4202-89A0-B03B4BAFE0AE}" type="pres">
      <dgm:prSet presAssocID="{DC3C3EFC-53C5-4BE2-BE2A-66A7A2D0FF5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D72CF52-BD92-4E87-A434-BAEDEC2CC78A}" type="pres">
      <dgm:prSet presAssocID="{52478A8B-A300-471E-964D-841D23C1834B}" presName="hierRoot1" presStyleCnt="0">
        <dgm:presLayoutVars>
          <dgm:hierBranch val="init"/>
        </dgm:presLayoutVars>
      </dgm:prSet>
      <dgm:spPr/>
    </dgm:pt>
    <dgm:pt modelId="{BDAA9C64-E030-48E1-844F-BCF214F0EA83}" type="pres">
      <dgm:prSet presAssocID="{52478A8B-A300-471E-964D-841D23C1834B}" presName="rootComposite1" presStyleCnt="0"/>
      <dgm:spPr/>
    </dgm:pt>
    <dgm:pt modelId="{5CDE6943-C1CD-4048-B0C7-4742015C9843}" type="pres">
      <dgm:prSet presAssocID="{52478A8B-A300-471E-964D-841D23C1834B}" presName="rootText1" presStyleLbl="node0" presStyleIdx="0" presStyleCnt="1" custScaleX="203047" custScaleY="100764">
        <dgm:presLayoutVars>
          <dgm:chPref val="3"/>
        </dgm:presLayoutVars>
      </dgm:prSet>
      <dgm:spPr/>
    </dgm:pt>
    <dgm:pt modelId="{62F26225-5904-4387-985C-E2753233074C}" type="pres">
      <dgm:prSet presAssocID="{52478A8B-A300-471E-964D-841D23C1834B}" presName="rootConnector1" presStyleLbl="node1" presStyleIdx="0" presStyleCnt="0"/>
      <dgm:spPr/>
    </dgm:pt>
    <dgm:pt modelId="{85748F68-200B-4353-83EC-AB073070F56A}" type="pres">
      <dgm:prSet presAssocID="{52478A8B-A300-471E-964D-841D23C1834B}" presName="hierChild2" presStyleCnt="0"/>
      <dgm:spPr/>
    </dgm:pt>
    <dgm:pt modelId="{541E1A8D-80DC-4FBC-AC73-9BC8E2995140}" type="pres">
      <dgm:prSet presAssocID="{1BA43B97-2FE6-4BF3-BC62-92E738EE3AE6}" presName="Name37" presStyleLbl="parChTrans1D2" presStyleIdx="0" presStyleCnt="2"/>
      <dgm:spPr/>
    </dgm:pt>
    <dgm:pt modelId="{910109BA-E94D-4E3F-A2A3-6A861A83BCE2}" type="pres">
      <dgm:prSet presAssocID="{045CF724-87EF-44A5-855A-D338E8DF8CB1}" presName="hierRoot2" presStyleCnt="0">
        <dgm:presLayoutVars>
          <dgm:hierBranch val="init"/>
        </dgm:presLayoutVars>
      </dgm:prSet>
      <dgm:spPr/>
    </dgm:pt>
    <dgm:pt modelId="{97E111CD-A0BE-4EF7-BC15-D31B33E516C0}" type="pres">
      <dgm:prSet presAssocID="{045CF724-87EF-44A5-855A-D338E8DF8CB1}" presName="rootComposite" presStyleCnt="0"/>
      <dgm:spPr/>
    </dgm:pt>
    <dgm:pt modelId="{7E515106-FE30-489E-A8A8-98373588D546}" type="pres">
      <dgm:prSet presAssocID="{045CF724-87EF-44A5-855A-D338E8DF8CB1}" presName="rootText" presStyleLbl="node2" presStyleIdx="0" presStyleCnt="2" custScaleX="70061" custLinFactNeighborX="1154" custLinFactNeighborY="-367">
        <dgm:presLayoutVars>
          <dgm:chPref val="3"/>
        </dgm:presLayoutVars>
      </dgm:prSet>
      <dgm:spPr/>
    </dgm:pt>
    <dgm:pt modelId="{4EFA456A-451F-49F5-8C88-B1E628B45AC3}" type="pres">
      <dgm:prSet presAssocID="{045CF724-87EF-44A5-855A-D338E8DF8CB1}" presName="rootConnector" presStyleLbl="node2" presStyleIdx="0" presStyleCnt="2"/>
      <dgm:spPr/>
    </dgm:pt>
    <dgm:pt modelId="{0BBBB228-870A-482F-A080-08678E4038EE}" type="pres">
      <dgm:prSet presAssocID="{045CF724-87EF-44A5-855A-D338E8DF8CB1}" presName="hierChild4" presStyleCnt="0"/>
      <dgm:spPr/>
    </dgm:pt>
    <dgm:pt modelId="{36674118-072E-4BFE-B889-97CAAECB5B0C}" type="pres">
      <dgm:prSet presAssocID="{48FC717F-6579-4191-8269-88513446E96E}" presName="Name37" presStyleLbl="parChTrans1D3" presStyleIdx="0" presStyleCnt="2"/>
      <dgm:spPr/>
    </dgm:pt>
    <dgm:pt modelId="{202E1B79-D24E-4EE4-8254-E2BC78235EBA}" type="pres">
      <dgm:prSet presAssocID="{3365DCEE-92B4-4A89-A08D-E12D777DBDE4}" presName="hierRoot2" presStyleCnt="0">
        <dgm:presLayoutVars>
          <dgm:hierBranch val="init"/>
        </dgm:presLayoutVars>
      </dgm:prSet>
      <dgm:spPr/>
    </dgm:pt>
    <dgm:pt modelId="{6E1F277C-88F9-4ABB-B2AC-CE4E7472FEBA}" type="pres">
      <dgm:prSet presAssocID="{3365DCEE-92B4-4A89-A08D-E12D777DBDE4}" presName="rootComposite" presStyleCnt="0"/>
      <dgm:spPr/>
    </dgm:pt>
    <dgm:pt modelId="{DECE4C20-0858-44D3-A207-7A42C3A8856C}" type="pres">
      <dgm:prSet presAssocID="{3365DCEE-92B4-4A89-A08D-E12D777DBDE4}" presName="rootText" presStyleLbl="node3" presStyleIdx="0" presStyleCnt="2" custScaleX="91179" custLinFactNeighborX="71216" custLinFactNeighborY="-16702">
        <dgm:presLayoutVars>
          <dgm:chPref val="3"/>
        </dgm:presLayoutVars>
      </dgm:prSet>
      <dgm:spPr/>
    </dgm:pt>
    <dgm:pt modelId="{4CAA0068-BBBF-4906-8DA5-510916562950}" type="pres">
      <dgm:prSet presAssocID="{3365DCEE-92B4-4A89-A08D-E12D777DBDE4}" presName="rootConnector" presStyleLbl="node3" presStyleIdx="0" presStyleCnt="2"/>
      <dgm:spPr/>
    </dgm:pt>
    <dgm:pt modelId="{1E725AFD-BBA0-4917-BC43-3DB53BB466F3}" type="pres">
      <dgm:prSet presAssocID="{3365DCEE-92B4-4A89-A08D-E12D777DBDE4}" presName="hierChild4" presStyleCnt="0"/>
      <dgm:spPr/>
    </dgm:pt>
    <dgm:pt modelId="{272A919F-EFA2-4BF5-B16D-745FC224C91F}" type="pres">
      <dgm:prSet presAssocID="{44ED7BA3-7B19-4A15-80D6-8DC65918EF1E}" presName="Name37" presStyleLbl="parChTrans1D4" presStyleIdx="0" presStyleCnt="2"/>
      <dgm:spPr/>
    </dgm:pt>
    <dgm:pt modelId="{97E508E7-C4C3-4C64-A8CE-C4D57468557A}" type="pres">
      <dgm:prSet presAssocID="{EF1D7975-2A52-4033-A557-5C8D8F0905F4}" presName="hierRoot2" presStyleCnt="0">
        <dgm:presLayoutVars>
          <dgm:hierBranch val="init"/>
        </dgm:presLayoutVars>
      </dgm:prSet>
      <dgm:spPr/>
    </dgm:pt>
    <dgm:pt modelId="{BF379B8D-E314-42CD-BE26-13072FD06E47}" type="pres">
      <dgm:prSet presAssocID="{EF1D7975-2A52-4033-A557-5C8D8F0905F4}" presName="rootComposite" presStyleCnt="0"/>
      <dgm:spPr/>
    </dgm:pt>
    <dgm:pt modelId="{139DD74E-864E-43DD-9B3F-CB8DC38B84F0}" type="pres">
      <dgm:prSet presAssocID="{EF1D7975-2A52-4033-A557-5C8D8F0905F4}" presName="rootText" presStyleLbl="node4" presStyleIdx="0" presStyleCnt="2" custScaleX="56648" custLinFactNeighborX="-35381" custLinFactNeighborY="3824">
        <dgm:presLayoutVars>
          <dgm:chPref val="3"/>
        </dgm:presLayoutVars>
      </dgm:prSet>
      <dgm:spPr/>
    </dgm:pt>
    <dgm:pt modelId="{4A242F31-A7D1-4F21-9F6E-9BB2C907AAA7}" type="pres">
      <dgm:prSet presAssocID="{EF1D7975-2A52-4033-A557-5C8D8F0905F4}" presName="rootConnector" presStyleLbl="node4" presStyleIdx="0" presStyleCnt="2"/>
      <dgm:spPr/>
    </dgm:pt>
    <dgm:pt modelId="{9288C2BC-6C70-4C4B-81D2-791A9F7C9889}" type="pres">
      <dgm:prSet presAssocID="{EF1D7975-2A52-4033-A557-5C8D8F0905F4}" presName="hierChild4" presStyleCnt="0"/>
      <dgm:spPr/>
    </dgm:pt>
    <dgm:pt modelId="{5C3717EA-587C-4DF0-82D3-90A763C62D15}" type="pres">
      <dgm:prSet presAssocID="{EF1D7975-2A52-4033-A557-5C8D8F0905F4}" presName="hierChild5" presStyleCnt="0"/>
      <dgm:spPr/>
    </dgm:pt>
    <dgm:pt modelId="{B34E5319-57C3-4BCD-8E83-48986ACA05D2}" type="pres">
      <dgm:prSet presAssocID="{0BAB25BE-901B-4494-9970-9C1EECB5CB42}" presName="Name37" presStyleLbl="parChTrans1D4" presStyleIdx="1" presStyleCnt="2"/>
      <dgm:spPr/>
    </dgm:pt>
    <dgm:pt modelId="{584916AE-7597-40E0-B738-37124E56520A}" type="pres">
      <dgm:prSet presAssocID="{5AA3361C-D525-499F-9037-204823C4795D}" presName="hierRoot2" presStyleCnt="0">
        <dgm:presLayoutVars>
          <dgm:hierBranch val="init"/>
        </dgm:presLayoutVars>
      </dgm:prSet>
      <dgm:spPr/>
    </dgm:pt>
    <dgm:pt modelId="{F163E7E6-A482-42F3-8FE1-679EA5B0829B}" type="pres">
      <dgm:prSet presAssocID="{5AA3361C-D525-499F-9037-204823C4795D}" presName="rootComposite" presStyleCnt="0"/>
      <dgm:spPr/>
    </dgm:pt>
    <dgm:pt modelId="{16756A97-51F5-43C9-B38D-321874B62DEE}" type="pres">
      <dgm:prSet presAssocID="{5AA3361C-D525-499F-9037-204823C4795D}" presName="rootText" presStyleLbl="node4" presStyleIdx="1" presStyleCnt="2" custLinFactY="-39613" custLinFactNeighborX="66492" custLinFactNeighborY="-100000">
        <dgm:presLayoutVars>
          <dgm:chPref val="3"/>
        </dgm:presLayoutVars>
      </dgm:prSet>
      <dgm:spPr/>
    </dgm:pt>
    <dgm:pt modelId="{9E3B64F0-C341-44AD-90F5-2DABA0B6ADA2}" type="pres">
      <dgm:prSet presAssocID="{5AA3361C-D525-499F-9037-204823C4795D}" presName="rootConnector" presStyleLbl="node4" presStyleIdx="1" presStyleCnt="2"/>
      <dgm:spPr/>
    </dgm:pt>
    <dgm:pt modelId="{38954614-F4A0-4044-A122-307D3987319C}" type="pres">
      <dgm:prSet presAssocID="{5AA3361C-D525-499F-9037-204823C4795D}" presName="hierChild4" presStyleCnt="0"/>
      <dgm:spPr/>
    </dgm:pt>
    <dgm:pt modelId="{96E27F35-F7F3-4DCA-8794-29C05201773D}" type="pres">
      <dgm:prSet presAssocID="{5AA3361C-D525-499F-9037-204823C4795D}" presName="hierChild5" presStyleCnt="0"/>
      <dgm:spPr/>
    </dgm:pt>
    <dgm:pt modelId="{DE308EC1-C988-4CA1-BAEA-FDA45CAB26C1}" type="pres">
      <dgm:prSet presAssocID="{3365DCEE-92B4-4A89-A08D-E12D777DBDE4}" presName="hierChild5" presStyleCnt="0"/>
      <dgm:spPr/>
    </dgm:pt>
    <dgm:pt modelId="{DD6B6B5F-8110-46B8-A373-5D37A8307D1A}" type="pres">
      <dgm:prSet presAssocID="{F72387C5-C5C9-456E-910C-794A813116EE}" presName="Name37" presStyleLbl="parChTrans1D3" presStyleIdx="1" presStyleCnt="2"/>
      <dgm:spPr/>
    </dgm:pt>
    <dgm:pt modelId="{84F6666B-6FCC-4F97-9A14-CB56CB784B48}" type="pres">
      <dgm:prSet presAssocID="{60EE7362-6DFF-4B66-ABF1-56BFD07FC3AA}" presName="hierRoot2" presStyleCnt="0">
        <dgm:presLayoutVars>
          <dgm:hierBranch val="init"/>
        </dgm:presLayoutVars>
      </dgm:prSet>
      <dgm:spPr/>
    </dgm:pt>
    <dgm:pt modelId="{D216AB85-3AC4-474E-A434-D40F3F74A2A8}" type="pres">
      <dgm:prSet presAssocID="{60EE7362-6DFF-4B66-ABF1-56BFD07FC3AA}" presName="rootComposite" presStyleCnt="0"/>
      <dgm:spPr/>
    </dgm:pt>
    <dgm:pt modelId="{6D012773-1AC1-4D8A-B5D1-62380CD6FBEC}" type="pres">
      <dgm:prSet presAssocID="{60EE7362-6DFF-4B66-ABF1-56BFD07FC3AA}" presName="rootText" presStyleLbl="node3" presStyleIdx="1" presStyleCnt="2" custScaleX="47001" custLinFactX="-4235" custLinFactNeighborX="-100000" custLinFactNeighborY="-17372">
        <dgm:presLayoutVars>
          <dgm:chPref val="3"/>
        </dgm:presLayoutVars>
      </dgm:prSet>
      <dgm:spPr/>
    </dgm:pt>
    <dgm:pt modelId="{BF025370-2A8C-4BD1-AC6A-E6A46C96D8C1}" type="pres">
      <dgm:prSet presAssocID="{60EE7362-6DFF-4B66-ABF1-56BFD07FC3AA}" presName="rootConnector" presStyleLbl="node3" presStyleIdx="1" presStyleCnt="2"/>
      <dgm:spPr/>
    </dgm:pt>
    <dgm:pt modelId="{502596E1-0E46-4492-95FD-98F79B0E3314}" type="pres">
      <dgm:prSet presAssocID="{60EE7362-6DFF-4B66-ABF1-56BFD07FC3AA}" presName="hierChild4" presStyleCnt="0"/>
      <dgm:spPr/>
    </dgm:pt>
    <dgm:pt modelId="{4900D14C-461F-494D-953D-CF352A79CE09}" type="pres">
      <dgm:prSet presAssocID="{60EE7362-6DFF-4B66-ABF1-56BFD07FC3AA}" presName="hierChild5" presStyleCnt="0"/>
      <dgm:spPr/>
    </dgm:pt>
    <dgm:pt modelId="{CAF01A4A-897F-468E-AEC4-E1361112BC24}" type="pres">
      <dgm:prSet presAssocID="{045CF724-87EF-44A5-855A-D338E8DF8CB1}" presName="hierChild5" presStyleCnt="0"/>
      <dgm:spPr/>
    </dgm:pt>
    <dgm:pt modelId="{27779EA0-9EB2-4AC6-B535-A102AC13E188}" type="pres">
      <dgm:prSet presAssocID="{2640530B-E465-4FCE-926C-7A01BECEB5A7}" presName="Name37" presStyleLbl="parChTrans1D2" presStyleIdx="1" presStyleCnt="2"/>
      <dgm:spPr/>
    </dgm:pt>
    <dgm:pt modelId="{A0945840-569A-40CB-A016-367C222EE011}" type="pres">
      <dgm:prSet presAssocID="{C8EB316C-BBCA-46C8-BF00-8073DC85DE7B}" presName="hierRoot2" presStyleCnt="0">
        <dgm:presLayoutVars>
          <dgm:hierBranch val="init"/>
        </dgm:presLayoutVars>
      </dgm:prSet>
      <dgm:spPr/>
    </dgm:pt>
    <dgm:pt modelId="{1341F12E-2365-45F2-9C7D-9EFDB6394FB8}" type="pres">
      <dgm:prSet presAssocID="{C8EB316C-BBCA-46C8-BF00-8073DC85DE7B}" presName="rootComposite" presStyleCnt="0"/>
      <dgm:spPr/>
    </dgm:pt>
    <dgm:pt modelId="{127E193F-87BF-4715-AFE5-7E3A621082EB}" type="pres">
      <dgm:prSet presAssocID="{C8EB316C-BBCA-46C8-BF00-8073DC85DE7B}" presName="rootText" presStyleLbl="node2" presStyleIdx="1" presStyleCnt="2" custScaleX="30984" custLinFactNeighborX="20595" custLinFactNeighborY="-1005">
        <dgm:presLayoutVars>
          <dgm:chPref val="3"/>
        </dgm:presLayoutVars>
      </dgm:prSet>
      <dgm:spPr/>
    </dgm:pt>
    <dgm:pt modelId="{590711B4-D13B-4D56-8555-8FD95A68ED59}" type="pres">
      <dgm:prSet presAssocID="{C8EB316C-BBCA-46C8-BF00-8073DC85DE7B}" presName="rootConnector" presStyleLbl="node2" presStyleIdx="1" presStyleCnt="2"/>
      <dgm:spPr/>
    </dgm:pt>
    <dgm:pt modelId="{3F7D0213-F045-4B93-BF62-8B34D9267A17}" type="pres">
      <dgm:prSet presAssocID="{C8EB316C-BBCA-46C8-BF00-8073DC85DE7B}" presName="hierChild4" presStyleCnt="0"/>
      <dgm:spPr/>
    </dgm:pt>
    <dgm:pt modelId="{09CFDE0A-F996-4E6C-8867-495FA3F64921}" type="pres">
      <dgm:prSet presAssocID="{C8EB316C-BBCA-46C8-BF00-8073DC85DE7B}" presName="hierChild5" presStyleCnt="0"/>
      <dgm:spPr/>
    </dgm:pt>
    <dgm:pt modelId="{801C982E-7EF8-40E0-AACD-10A286A28753}" type="pres">
      <dgm:prSet presAssocID="{52478A8B-A300-471E-964D-841D23C1834B}" presName="hierChild3" presStyleCnt="0"/>
      <dgm:spPr/>
    </dgm:pt>
  </dgm:ptLst>
  <dgm:cxnLst>
    <dgm:cxn modelId="{8AABD705-67A6-414F-B581-8F7A009C5967}" type="presOf" srcId="{2640530B-E465-4FCE-926C-7A01BECEB5A7}" destId="{27779EA0-9EB2-4AC6-B535-A102AC13E188}" srcOrd="0" destOrd="0" presId="urn:microsoft.com/office/officeart/2005/8/layout/orgChart1"/>
    <dgm:cxn modelId="{4E30B90E-FDE1-4FCE-BB3A-C149B7AB16F5}" type="presOf" srcId="{3365DCEE-92B4-4A89-A08D-E12D777DBDE4}" destId="{4CAA0068-BBBF-4906-8DA5-510916562950}" srcOrd="1" destOrd="0" presId="urn:microsoft.com/office/officeart/2005/8/layout/orgChart1"/>
    <dgm:cxn modelId="{3F42A912-DCCC-463A-B6B0-30ED5EECED9E}" srcId="{045CF724-87EF-44A5-855A-D338E8DF8CB1}" destId="{3365DCEE-92B4-4A89-A08D-E12D777DBDE4}" srcOrd="0" destOrd="0" parTransId="{48FC717F-6579-4191-8269-88513446E96E}" sibTransId="{E5A2E6A3-726E-4230-965C-729D7E3A04EF}"/>
    <dgm:cxn modelId="{BB006E18-CA3D-45F6-AA1A-1643FB62A957}" type="presOf" srcId="{EF1D7975-2A52-4033-A557-5C8D8F0905F4}" destId="{139DD74E-864E-43DD-9B3F-CB8DC38B84F0}" srcOrd="0" destOrd="0" presId="urn:microsoft.com/office/officeart/2005/8/layout/orgChart1"/>
    <dgm:cxn modelId="{3203921E-C02B-438F-AD41-0313ABD90976}" type="presOf" srcId="{3365DCEE-92B4-4A89-A08D-E12D777DBDE4}" destId="{DECE4C20-0858-44D3-A207-7A42C3A8856C}" srcOrd="0" destOrd="0" presId="urn:microsoft.com/office/officeart/2005/8/layout/orgChart1"/>
    <dgm:cxn modelId="{0098B62E-92D3-494F-88AF-A5F06529E16D}" type="presOf" srcId="{C8EB316C-BBCA-46C8-BF00-8073DC85DE7B}" destId="{127E193F-87BF-4715-AFE5-7E3A621082EB}" srcOrd="0" destOrd="0" presId="urn:microsoft.com/office/officeart/2005/8/layout/orgChart1"/>
    <dgm:cxn modelId="{7ED69C3F-89A5-474B-8919-B77D6F56D8CE}" type="presOf" srcId="{52478A8B-A300-471E-964D-841D23C1834B}" destId="{5CDE6943-C1CD-4048-B0C7-4742015C9843}" srcOrd="0" destOrd="0" presId="urn:microsoft.com/office/officeart/2005/8/layout/orgChart1"/>
    <dgm:cxn modelId="{EBA1275D-4EE8-49A7-AC0D-15A3E287F23A}" type="presOf" srcId="{1BA43B97-2FE6-4BF3-BC62-92E738EE3AE6}" destId="{541E1A8D-80DC-4FBC-AC73-9BC8E2995140}" srcOrd="0" destOrd="0" presId="urn:microsoft.com/office/officeart/2005/8/layout/orgChart1"/>
    <dgm:cxn modelId="{E0C62461-E4E3-4B51-8AFF-279EE376F788}" type="presOf" srcId="{52478A8B-A300-471E-964D-841D23C1834B}" destId="{62F26225-5904-4387-985C-E2753233074C}" srcOrd="1" destOrd="0" presId="urn:microsoft.com/office/officeart/2005/8/layout/orgChart1"/>
    <dgm:cxn modelId="{3ECD1E62-FC51-4AC8-B350-3FC8E33C4AF8}" type="presOf" srcId="{F72387C5-C5C9-456E-910C-794A813116EE}" destId="{DD6B6B5F-8110-46B8-A373-5D37A8307D1A}" srcOrd="0" destOrd="0" presId="urn:microsoft.com/office/officeart/2005/8/layout/orgChart1"/>
    <dgm:cxn modelId="{02851B43-F8FE-4CD9-A736-1D0BA782418E}" type="presOf" srcId="{045CF724-87EF-44A5-855A-D338E8DF8CB1}" destId="{7E515106-FE30-489E-A8A8-98373588D546}" srcOrd="0" destOrd="0" presId="urn:microsoft.com/office/officeart/2005/8/layout/orgChart1"/>
    <dgm:cxn modelId="{8C62B84B-6103-4B86-8761-84E4A54616B5}" srcId="{3365DCEE-92B4-4A89-A08D-E12D777DBDE4}" destId="{EF1D7975-2A52-4033-A557-5C8D8F0905F4}" srcOrd="0" destOrd="0" parTransId="{44ED7BA3-7B19-4A15-80D6-8DC65918EF1E}" sibTransId="{F78B9AA1-1033-446C-8668-2CB93C69E347}"/>
    <dgm:cxn modelId="{4CF97B76-5D9E-48DD-8EE0-5677034C2F8D}" srcId="{DC3C3EFC-53C5-4BE2-BE2A-66A7A2D0FF5A}" destId="{52478A8B-A300-471E-964D-841D23C1834B}" srcOrd="0" destOrd="0" parTransId="{6EF84E14-6EAD-4CAB-8F77-EE90FC86D693}" sibTransId="{84910AB1-BED9-4FEC-95B9-8EC23C4B3DB7}"/>
    <dgm:cxn modelId="{79283B8C-DDA1-47B0-B68C-38F9D158CBEC}" type="presOf" srcId="{5AA3361C-D525-499F-9037-204823C4795D}" destId="{9E3B64F0-C341-44AD-90F5-2DABA0B6ADA2}" srcOrd="1" destOrd="0" presId="urn:microsoft.com/office/officeart/2005/8/layout/orgChart1"/>
    <dgm:cxn modelId="{086D4D98-C74C-4E93-94E6-C92B4A5F371E}" srcId="{045CF724-87EF-44A5-855A-D338E8DF8CB1}" destId="{60EE7362-6DFF-4B66-ABF1-56BFD07FC3AA}" srcOrd="1" destOrd="0" parTransId="{F72387C5-C5C9-456E-910C-794A813116EE}" sibTransId="{FDDEEC19-0CDB-4E26-A8CE-95E16082DC5E}"/>
    <dgm:cxn modelId="{F81F75A1-8DAF-4600-84E6-8E1414D1B484}" type="presOf" srcId="{48FC717F-6579-4191-8269-88513446E96E}" destId="{36674118-072E-4BFE-B889-97CAAECB5B0C}" srcOrd="0" destOrd="0" presId="urn:microsoft.com/office/officeart/2005/8/layout/orgChart1"/>
    <dgm:cxn modelId="{A93488A3-663F-443E-9D25-65C11443AD9E}" type="presOf" srcId="{60EE7362-6DFF-4B66-ABF1-56BFD07FC3AA}" destId="{6D012773-1AC1-4D8A-B5D1-62380CD6FBEC}" srcOrd="0" destOrd="0" presId="urn:microsoft.com/office/officeart/2005/8/layout/orgChart1"/>
    <dgm:cxn modelId="{7A6DD3A5-BFBC-46BB-BA2A-D40706616BCD}" type="presOf" srcId="{44ED7BA3-7B19-4A15-80D6-8DC65918EF1E}" destId="{272A919F-EFA2-4BF5-B16D-745FC224C91F}" srcOrd="0" destOrd="0" presId="urn:microsoft.com/office/officeart/2005/8/layout/orgChart1"/>
    <dgm:cxn modelId="{EB6F5EA8-0B2E-4760-A765-CE306C9AC56B}" srcId="{3365DCEE-92B4-4A89-A08D-E12D777DBDE4}" destId="{5AA3361C-D525-499F-9037-204823C4795D}" srcOrd="1" destOrd="0" parTransId="{0BAB25BE-901B-4494-9970-9C1EECB5CB42}" sibTransId="{AC33A351-1DDA-4C74-846C-59CFF68DE274}"/>
    <dgm:cxn modelId="{7E41CCB1-A3CF-4422-9B10-32D4B6CD5112}" srcId="{52478A8B-A300-471E-964D-841D23C1834B}" destId="{045CF724-87EF-44A5-855A-D338E8DF8CB1}" srcOrd="0" destOrd="0" parTransId="{1BA43B97-2FE6-4BF3-BC62-92E738EE3AE6}" sibTransId="{97378350-3250-412F-A1F7-715623D0D321}"/>
    <dgm:cxn modelId="{3E3489C0-991D-4820-9039-A8419933BA33}" type="presOf" srcId="{0BAB25BE-901B-4494-9970-9C1EECB5CB42}" destId="{B34E5319-57C3-4BCD-8E83-48986ACA05D2}" srcOrd="0" destOrd="0" presId="urn:microsoft.com/office/officeart/2005/8/layout/orgChart1"/>
    <dgm:cxn modelId="{95D82DD4-3543-472F-BB31-7CF8525782A3}" type="presOf" srcId="{5AA3361C-D525-499F-9037-204823C4795D}" destId="{16756A97-51F5-43C9-B38D-321874B62DEE}" srcOrd="0" destOrd="0" presId="urn:microsoft.com/office/officeart/2005/8/layout/orgChart1"/>
    <dgm:cxn modelId="{06B892E5-C739-4485-819E-32F9F0E06216}" type="presOf" srcId="{DC3C3EFC-53C5-4BE2-BE2A-66A7A2D0FF5A}" destId="{014DE575-6B7C-4202-89A0-B03B4BAFE0AE}" srcOrd="0" destOrd="0" presId="urn:microsoft.com/office/officeart/2005/8/layout/orgChart1"/>
    <dgm:cxn modelId="{D4F75EE9-1E8F-4A1E-8CED-E545A950C5C7}" type="presOf" srcId="{EF1D7975-2A52-4033-A557-5C8D8F0905F4}" destId="{4A242F31-A7D1-4F21-9F6E-9BB2C907AAA7}" srcOrd="1" destOrd="0" presId="urn:microsoft.com/office/officeart/2005/8/layout/orgChart1"/>
    <dgm:cxn modelId="{D091C1F3-86FE-4948-8219-861870C6D1E4}" type="presOf" srcId="{60EE7362-6DFF-4B66-ABF1-56BFD07FC3AA}" destId="{BF025370-2A8C-4BD1-AC6A-E6A46C96D8C1}" srcOrd="1" destOrd="0" presId="urn:microsoft.com/office/officeart/2005/8/layout/orgChart1"/>
    <dgm:cxn modelId="{66FA4FFB-A0D0-4AC8-9AF6-6DCDDC604547}" type="presOf" srcId="{045CF724-87EF-44A5-855A-D338E8DF8CB1}" destId="{4EFA456A-451F-49F5-8C88-B1E628B45AC3}" srcOrd="1" destOrd="0" presId="urn:microsoft.com/office/officeart/2005/8/layout/orgChart1"/>
    <dgm:cxn modelId="{E767ACFB-E1E8-4913-ADA8-83CEA01A3A44}" srcId="{52478A8B-A300-471E-964D-841D23C1834B}" destId="{C8EB316C-BBCA-46C8-BF00-8073DC85DE7B}" srcOrd="1" destOrd="0" parTransId="{2640530B-E465-4FCE-926C-7A01BECEB5A7}" sibTransId="{43FFCE91-23CD-415C-AB1A-F73A661952E5}"/>
    <dgm:cxn modelId="{5763BAFD-5AEA-44E1-B0E1-FA9DBEB88E33}" type="presOf" srcId="{C8EB316C-BBCA-46C8-BF00-8073DC85DE7B}" destId="{590711B4-D13B-4D56-8555-8FD95A68ED59}" srcOrd="1" destOrd="0" presId="urn:microsoft.com/office/officeart/2005/8/layout/orgChart1"/>
    <dgm:cxn modelId="{C546EA9C-799B-449D-AB2E-E2D3E2FB63E8}" type="presParOf" srcId="{014DE575-6B7C-4202-89A0-B03B4BAFE0AE}" destId="{0D72CF52-BD92-4E87-A434-BAEDEC2CC78A}" srcOrd="0" destOrd="0" presId="urn:microsoft.com/office/officeart/2005/8/layout/orgChart1"/>
    <dgm:cxn modelId="{B66C606E-E39E-4162-A594-7D34E1A8F9B5}" type="presParOf" srcId="{0D72CF52-BD92-4E87-A434-BAEDEC2CC78A}" destId="{BDAA9C64-E030-48E1-844F-BCF214F0EA83}" srcOrd="0" destOrd="0" presId="urn:microsoft.com/office/officeart/2005/8/layout/orgChart1"/>
    <dgm:cxn modelId="{5206BF47-A969-4AE9-AA4C-3462340E57ED}" type="presParOf" srcId="{BDAA9C64-E030-48E1-844F-BCF214F0EA83}" destId="{5CDE6943-C1CD-4048-B0C7-4742015C9843}" srcOrd="0" destOrd="0" presId="urn:microsoft.com/office/officeart/2005/8/layout/orgChart1"/>
    <dgm:cxn modelId="{A39B203F-3D86-4C4E-9F2F-95DD46041619}" type="presParOf" srcId="{BDAA9C64-E030-48E1-844F-BCF214F0EA83}" destId="{62F26225-5904-4387-985C-E2753233074C}" srcOrd="1" destOrd="0" presId="urn:microsoft.com/office/officeart/2005/8/layout/orgChart1"/>
    <dgm:cxn modelId="{AD57417F-22EE-41E4-9A06-F4A7D4DDCA0B}" type="presParOf" srcId="{0D72CF52-BD92-4E87-A434-BAEDEC2CC78A}" destId="{85748F68-200B-4353-83EC-AB073070F56A}" srcOrd="1" destOrd="0" presId="urn:microsoft.com/office/officeart/2005/8/layout/orgChart1"/>
    <dgm:cxn modelId="{6E6830DA-546E-4353-9E78-5DA206DF2749}" type="presParOf" srcId="{85748F68-200B-4353-83EC-AB073070F56A}" destId="{541E1A8D-80DC-4FBC-AC73-9BC8E2995140}" srcOrd="0" destOrd="0" presId="urn:microsoft.com/office/officeart/2005/8/layout/orgChart1"/>
    <dgm:cxn modelId="{9BB47D91-4AD8-45FF-9DB9-59B8A3B333E4}" type="presParOf" srcId="{85748F68-200B-4353-83EC-AB073070F56A}" destId="{910109BA-E94D-4E3F-A2A3-6A861A83BCE2}" srcOrd="1" destOrd="0" presId="urn:microsoft.com/office/officeart/2005/8/layout/orgChart1"/>
    <dgm:cxn modelId="{877AA454-A0B8-423C-B900-4F4210953A38}" type="presParOf" srcId="{910109BA-E94D-4E3F-A2A3-6A861A83BCE2}" destId="{97E111CD-A0BE-4EF7-BC15-D31B33E516C0}" srcOrd="0" destOrd="0" presId="urn:microsoft.com/office/officeart/2005/8/layout/orgChart1"/>
    <dgm:cxn modelId="{C9F2CC99-1C65-41FC-82D5-60718A8A9F7D}" type="presParOf" srcId="{97E111CD-A0BE-4EF7-BC15-D31B33E516C0}" destId="{7E515106-FE30-489E-A8A8-98373588D546}" srcOrd="0" destOrd="0" presId="urn:microsoft.com/office/officeart/2005/8/layout/orgChart1"/>
    <dgm:cxn modelId="{CEAC490A-A714-4A02-BC60-0ABD323FF017}" type="presParOf" srcId="{97E111CD-A0BE-4EF7-BC15-D31B33E516C0}" destId="{4EFA456A-451F-49F5-8C88-B1E628B45AC3}" srcOrd="1" destOrd="0" presId="urn:microsoft.com/office/officeart/2005/8/layout/orgChart1"/>
    <dgm:cxn modelId="{6EA68427-03E2-4803-ADBD-59C7988821BF}" type="presParOf" srcId="{910109BA-E94D-4E3F-A2A3-6A861A83BCE2}" destId="{0BBBB228-870A-482F-A080-08678E4038EE}" srcOrd="1" destOrd="0" presId="urn:microsoft.com/office/officeart/2005/8/layout/orgChart1"/>
    <dgm:cxn modelId="{DE1DA304-518D-4B91-B630-37D3C1F5AFBA}" type="presParOf" srcId="{0BBBB228-870A-482F-A080-08678E4038EE}" destId="{36674118-072E-4BFE-B889-97CAAECB5B0C}" srcOrd="0" destOrd="0" presId="urn:microsoft.com/office/officeart/2005/8/layout/orgChart1"/>
    <dgm:cxn modelId="{86313309-2DB5-487C-A797-14F80CD7DCEC}" type="presParOf" srcId="{0BBBB228-870A-482F-A080-08678E4038EE}" destId="{202E1B79-D24E-4EE4-8254-E2BC78235EBA}" srcOrd="1" destOrd="0" presId="urn:microsoft.com/office/officeart/2005/8/layout/orgChart1"/>
    <dgm:cxn modelId="{372D08CC-37BF-4421-A2B1-8BB70F73CDC6}" type="presParOf" srcId="{202E1B79-D24E-4EE4-8254-E2BC78235EBA}" destId="{6E1F277C-88F9-4ABB-B2AC-CE4E7472FEBA}" srcOrd="0" destOrd="0" presId="urn:microsoft.com/office/officeart/2005/8/layout/orgChart1"/>
    <dgm:cxn modelId="{108812BF-B0AE-4457-8897-7B83B6E8D61D}" type="presParOf" srcId="{6E1F277C-88F9-4ABB-B2AC-CE4E7472FEBA}" destId="{DECE4C20-0858-44D3-A207-7A42C3A8856C}" srcOrd="0" destOrd="0" presId="urn:microsoft.com/office/officeart/2005/8/layout/orgChart1"/>
    <dgm:cxn modelId="{61B2E56A-C2FE-4079-AEAF-A4E6DBCB58DD}" type="presParOf" srcId="{6E1F277C-88F9-4ABB-B2AC-CE4E7472FEBA}" destId="{4CAA0068-BBBF-4906-8DA5-510916562950}" srcOrd="1" destOrd="0" presId="urn:microsoft.com/office/officeart/2005/8/layout/orgChart1"/>
    <dgm:cxn modelId="{DBE05AB4-09DD-42C4-BD9A-FC158B64FE92}" type="presParOf" srcId="{202E1B79-D24E-4EE4-8254-E2BC78235EBA}" destId="{1E725AFD-BBA0-4917-BC43-3DB53BB466F3}" srcOrd="1" destOrd="0" presId="urn:microsoft.com/office/officeart/2005/8/layout/orgChart1"/>
    <dgm:cxn modelId="{341BE01E-2A44-4348-8F4D-F2DA44717CFF}" type="presParOf" srcId="{1E725AFD-BBA0-4917-BC43-3DB53BB466F3}" destId="{272A919F-EFA2-4BF5-B16D-745FC224C91F}" srcOrd="0" destOrd="0" presId="urn:microsoft.com/office/officeart/2005/8/layout/orgChart1"/>
    <dgm:cxn modelId="{E5780659-1EC6-4951-916B-8EBFADE29416}" type="presParOf" srcId="{1E725AFD-BBA0-4917-BC43-3DB53BB466F3}" destId="{97E508E7-C4C3-4C64-A8CE-C4D57468557A}" srcOrd="1" destOrd="0" presId="urn:microsoft.com/office/officeart/2005/8/layout/orgChart1"/>
    <dgm:cxn modelId="{8EFE2ED8-F1AF-469C-84DB-EDE361689612}" type="presParOf" srcId="{97E508E7-C4C3-4C64-A8CE-C4D57468557A}" destId="{BF379B8D-E314-42CD-BE26-13072FD06E47}" srcOrd="0" destOrd="0" presId="urn:microsoft.com/office/officeart/2005/8/layout/orgChart1"/>
    <dgm:cxn modelId="{05AC8A70-E1EF-44C3-B712-1B347C16DA24}" type="presParOf" srcId="{BF379B8D-E314-42CD-BE26-13072FD06E47}" destId="{139DD74E-864E-43DD-9B3F-CB8DC38B84F0}" srcOrd="0" destOrd="0" presId="urn:microsoft.com/office/officeart/2005/8/layout/orgChart1"/>
    <dgm:cxn modelId="{8729194D-7C7E-450F-933A-F8F0E871829F}" type="presParOf" srcId="{BF379B8D-E314-42CD-BE26-13072FD06E47}" destId="{4A242F31-A7D1-4F21-9F6E-9BB2C907AAA7}" srcOrd="1" destOrd="0" presId="urn:microsoft.com/office/officeart/2005/8/layout/orgChart1"/>
    <dgm:cxn modelId="{659915F1-FBBB-4BB5-A2DD-3B8EC2C59226}" type="presParOf" srcId="{97E508E7-C4C3-4C64-A8CE-C4D57468557A}" destId="{9288C2BC-6C70-4C4B-81D2-791A9F7C9889}" srcOrd="1" destOrd="0" presId="urn:microsoft.com/office/officeart/2005/8/layout/orgChart1"/>
    <dgm:cxn modelId="{4AB7F12F-C17C-4AD1-9271-1AB812660AA6}" type="presParOf" srcId="{97E508E7-C4C3-4C64-A8CE-C4D57468557A}" destId="{5C3717EA-587C-4DF0-82D3-90A763C62D15}" srcOrd="2" destOrd="0" presId="urn:microsoft.com/office/officeart/2005/8/layout/orgChart1"/>
    <dgm:cxn modelId="{E62A9171-491E-47BC-B5D5-D43612DB66C0}" type="presParOf" srcId="{1E725AFD-BBA0-4917-BC43-3DB53BB466F3}" destId="{B34E5319-57C3-4BCD-8E83-48986ACA05D2}" srcOrd="2" destOrd="0" presId="urn:microsoft.com/office/officeart/2005/8/layout/orgChart1"/>
    <dgm:cxn modelId="{3F27ACAF-3A99-435C-A1F1-F198F44E5660}" type="presParOf" srcId="{1E725AFD-BBA0-4917-BC43-3DB53BB466F3}" destId="{584916AE-7597-40E0-B738-37124E56520A}" srcOrd="3" destOrd="0" presId="urn:microsoft.com/office/officeart/2005/8/layout/orgChart1"/>
    <dgm:cxn modelId="{A65A6F13-0112-4396-94D8-44AD3BFECC73}" type="presParOf" srcId="{584916AE-7597-40E0-B738-37124E56520A}" destId="{F163E7E6-A482-42F3-8FE1-679EA5B0829B}" srcOrd="0" destOrd="0" presId="urn:microsoft.com/office/officeart/2005/8/layout/orgChart1"/>
    <dgm:cxn modelId="{96B443BA-3690-4640-83AB-B782654E89A3}" type="presParOf" srcId="{F163E7E6-A482-42F3-8FE1-679EA5B0829B}" destId="{16756A97-51F5-43C9-B38D-321874B62DEE}" srcOrd="0" destOrd="0" presId="urn:microsoft.com/office/officeart/2005/8/layout/orgChart1"/>
    <dgm:cxn modelId="{F705F668-D8CF-463F-8269-498C1BAADAD8}" type="presParOf" srcId="{F163E7E6-A482-42F3-8FE1-679EA5B0829B}" destId="{9E3B64F0-C341-44AD-90F5-2DABA0B6ADA2}" srcOrd="1" destOrd="0" presId="urn:microsoft.com/office/officeart/2005/8/layout/orgChart1"/>
    <dgm:cxn modelId="{7303A7CE-C94F-4C95-BA91-AEB3FEEB5C00}" type="presParOf" srcId="{584916AE-7597-40E0-B738-37124E56520A}" destId="{38954614-F4A0-4044-A122-307D3987319C}" srcOrd="1" destOrd="0" presId="urn:microsoft.com/office/officeart/2005/8/layout/orgChart1"/>
    <dgm:cxn modelId="{91100C39-8C08-48FA-A8E5-332168F6173B}" type="presParOf" srcId="{584916AE-7597-40E0-B738-37124E56520A}" destId="{96E27F35-F7F3-4DCA-8794-29C05201773D}" srcOrd="2" destOrd="0" presId="urn:microsoft.com/office/officeart/2005/8/layout/orgChart1"/>
    <dgm:cxn modelId="{1FEF5A08-184B-4A53-B281-75BB7E6969A5}" type="presParOf" srcId="{202E1B79-D24E-4EE4-8254-E2BC78235EBA}" destId="{DE308EC1-C988-4CA1-BAEA-FDA45CAB26C1}" srcOrd="2" destOrd="0" presId="urn:microsoft.com/office/officeart/2005/8/layout/orgChart1"/>
    <dgm:cxn modelId="{2485208E-FAD1-48F2-9AA1-C03469B44265}" type="presParOf" srcId="{0BBBB228-870A-482F-A080-08678E4038EE}" destId="{DD6B6B5F-8110-46B8-A373-5D37A8307D1A}" srcOrd="2" destOrd="0" presId="urn:microsoft.com/office/officeart/2005/8/layout/orgChart1"/>
    <dgm:cxn modelId="{BD64A670-0315-4464-A174-47C63E6D1884}" type="presParOf" srcId="{0BBBB228-870A-482F-A080-08678E4038EE}" destId="{84F6666B-6FCC-4F97-9A14-CB56CB784B48}" srcOrd="3" destOrd="0" presId="urn:microsoft.com/office/officeart/2005/8/layout/orgChart1"/>
    <dgm:cxn modelId="{50018B0D-59E2-4D80-82D6-4580D66C87BB}" type="presParOf" srcId="{84F6666B-6FCC-4F97-9A14-CB56CB784B48}" destId="{D216AB85-3AC4-474E-A434-D40F3F74A2A8}" srcOrd="0" destOrd="0" presId="urn:microsoft.com/office/officeart/2005/8/layout/orgChart1"/>
    <dgm:cxn modelId="{5B4F3E07-FC3A-4AF5-A6FA-1D88F5CADE6A}" type="presParOf" srcId="{D216AB85-3AC4-474E-A434-D40F3F74A2A8}" destId="{6D012773-1AC1-4D8A-B5D1-62380CD6FBEC}" srcOrd="0" destOrd="0" presId="urn:microsoft.com/office/officeart/2005/8/layout/orgChart1"/>
    <dgm:cxn modelId="{2FC25025-ADDE-462E-A49C-71E638A9F068}" type="presParOf" srcId="{D216AB85-3AC4-474E-A434-D40F3F74A2A8}" destId="{BF025370-2A8C-4BD1-AC6A-E6A46C96D8C1}" srcOrd="1" destOrd="0" presId="urn:microsoft.com/office/officeart/2005/8/layout/orgChart1"/>
    <dgm:cxn modelId="{8FC2C8F0-182B-4F07-8E1F-41AE97651574}" type="presParOf" srcId="{84F6666B-6FCC-4F97-9A14-CB56CB784B48}" destId="{502596E1-0E46-4492-95FD-98F79B0E3314}" srcOrd="1" destOrd="0" presId="urn:microsoft.com/office/officeart/2005/8/layout/orgChart1"/>
    <dgm:cxn modelId="{7F1D34BF-B154-4DBA-8EEA-3E0367DF1F9C}" type="presParOf" srcId="{84F6666B-6FCC-4F97-9A14-CB56CB784B48}" destId="{4900D14C-461F-494D-953D-CF352A79CE09}" srcOrd="2" destOrd="0" presId="urn:microsoft.com/office/officeart/2005/8/layout/orgChart1"/>
    <dgm:cxn modelId="{ABEC5E51-ACEB-4FEB-8274-2B55B86C264B}" type="presParOf" srcId="{910109BA-E94D-4E3F-A2A3-6A861A83BCE2}" destId="{CAF01A4A-897F-468E-AEC4-E1361112BC24}" srcOrd="2" destOrd="0" presId="urn:microsoft.com/office/officeart/2005/8/layout/orgChart1"/>
    <dgm:cxn modelId="{D91D850D-399B-4C96-BFF8-CB3EEB2DABAA}" type="presParOf" srcId="{85748F68-200B-4353-83EC-AB073070F56A}" destId="{27779EA0-9EB2-4AC6-B535-A102AC13E188}" srcOrd="2" destOrd="0" presId="urn:microsoft.com/office/officeart/2005/8/layout/orgChart1"/>
    <dgm:cxn modelId="{2AFD9E44-2662-4283-BF56-4C70E5554B09}" type="presParOf" srcId="{85748F68-200B-4353-83EC-AB073070F56A}" destId="{A0945840-569A-40CB-A016-367C222EE011}" srcOrd="3" destOrd="0" presId="urn:microsoft.com/office/officeart/2005/8/layout/orgChart1"/>
    <dgm:cxn modelId="{1DE3863C-D9A3-494F-9E25-98E9CD99E2AC}" type="presParOf" srcId="{A0945840-569A-40CB-A016-367C222EE011}" destId="{1341F12E-2365-45F2-9C7D-9EFDB6394FB8}" srcOrd="0" destOrd="0" presId="urn:microsoft.com/office/officeart/2005/8/layout/orgChart1"/>
    <dgm:cxn modelId="{6E3296FB-7AB1-4FDE-A824-3048A1C9F77E}" type="presParOf" srcId="{1341F12E-2365-45F2-9C7D-9EFDB6394FB8}" destId="{127E193F-87BF-4715-AFE5-7E3A621082EB}" srcOrd="0" destOrd="0" presId="urn:microsoft.com/office/officeart/2005/8/layout/orgChart1"/>
    <dgm:cxn modelId="{6951658E-86CF-48F0-BE55-3A2D142F09A2}" type="presParOf" srcId="{1341F12E-2365-45F2-9C7D-9EFDB6394FB8}" destId="{590711B4-D13B-4D56-8555-8FD95A68ED59}" srcOrd="1" destOrd="0" presId="urn:microsoft.com/office/officeart/2005/8/layout/orgChart1"/>
    <dgm:cxn modelId="{2C4D37F0-2487-4677-99B5-4347D92A0A15}" type="presParOf" srcId="{A0945840-569A-40CB-A016-367C222EE011}" destId="{3F7D0213-F045-4B93-BF62-8B34D9267A17}" srcOrd="1" destOrd="0" presId="urn:microsoft.com/office/officeart/2005/8/layout/orgChart1"/>
    <dgm:cxn modelId="{6300E1B3-2646-44C5-9849-9E8526CFD3DD}" type="presParOf" srcId="{A0945840-569A-40CB-A016-367C222EE011}" destId="{09CFDE0A-F996-4E6C-8867-495FA3F64921}" srcOrd="2" destOrd="0" presId="urn:microsoft.com/office/officeart/2005/8/layout/orgChart1"/>
    <dgm:cxn modelId="{48409A6E-A1DE-4E17-8555-BAAF8A63AE7F}" type="presParOf" srcId="{0D72CF52-BD92-4E87-A434-BAEDEC2CC78A}" destId="{801C982E-7EF8-40E0-AACD-10A286A2875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779EA0-9EB2-4AC6-B535-A102AC13E188}">
      <dsp:nvSpPr>
        <dsp:cNvPr id="0" name=""/>
        <dsp:cNvSpPr/>
      </dsp:nvSpPr>
      <dsp:spPr>
        <a:xfrm>
          <a:off x="2979124" y="1389321"/>
          <a:ext cx="1821621" cy="5646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410"/>
              </a:lnTo>
              <a:lnTo>
                <a:pt x="1821621" y="275410"/>
              </a:lnTo>
              <a:lnTo>
                <a:pt x="1821621" y="56466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6B6B5F-8110-46B8-A373-5D37A8307D1A}">
      <dsp:nvSpPr>
        <dsp:cNvPr id="0" name=""/>
        <dsp:cNvSpPr/>
      </dsp:nvSpPr>
      <dsp:spPr>
        <a:xfrm>
          <a:off x="936788" y="3340170"/>
          <a:ext cx="1358099" cy="344280"/>
        </a:xfrm>
        <a:custGeom>
          <a:avLst/>
          <a:gdLst/>
          <a:ahLst/>
          <a:cxnLst/>
          <a:rect l="0" t="0" r="0" b="0"/>
          <a:pathLst>
            <a:path>
              <a:moveTo>
                <a:pt x="1358099" y="0"/>
              </a:moveTo>
              <a:lnTo>
                <a:pt x="1358099" y="55027"/>
              </a:lnTo>
              <a:lnTo>
                <a:pt x="0" y="55027"/>
              </a:lnTo>
              <a:lnTo>
                <a:pt x="0" y="34428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4E5319-57C3-4BCD-8E83-48986ACA05D2}">
      <dsp:nvSpPr>
        <dsp:cNvPr id="0" name=""/>
        <dsp:cNvSpPr/>
      </dsp:nvSpPr>
      <dsp:spPr>
        <a:xfrm>
          <a:off x="2283590" y="5071076"/>
          <a:ext cx="246632" cy="15301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0136"/>
              </a:lnTo>
              <a:lnTo>
                <a:pt x="246632" y="153013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2A919F-EFA2-4BF5-B16D-745FC224C91F}">
      <dsp:nvSpPr>
        <dsp:cNvPr id="0" name=""/>
        <dsp:cNvSpPr/>
      </dsp:nvSpPr>
      <dsp:spPr>
        <a:xfrm>
          <a:off x="1560536" y="5071076"/>
          <a:ext cx="723054" cy="1549930"/>
        </a:xfrm>
        <a:custGeom>
          <a:avLst/>
          <a:gdLst/>
          <a:ahLst/>
          <a:cxnLst/>
          <a:rect l="0" t="0" r="0" b="0"/>
          <a:pathLst>
            <a:path>
              <a:moveTo>
                <a:pt x="723054" y="0"/>
              </a:moveTo>
              <a:lnTo>
                <a:pt x="723054" y="1549930"/>
              </a:lnTo>
              <a:lnTo>
                <a:pt x="0" y="154993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674118-072E-4BFE-B889-97CAAECB5B0C}">
      <dsp:nvSpPr>
        <dsp:cNvPr id="0" name=""/>
        <dsp:cNvSpPr/>
      </dsp:nvSpPr>
      <dsp:spPr>
        <a:xfrm>
          <a:off x="2294888" y="3340170"/>
          <a:ext cx="993420" cy="3535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55"/>
              </a:lnTo>
              <a:lnTo>
                <a:pt x="993420" y="64255"/>
              </a:lnTo>
              <a:lnTo>
                <a:pt x="993420" y="35350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E1A8D-80DC-4FBC-AC73-9BC8E2995140}">
      <dsp:nvSpPr>
        <dsp:cNvPr id="0" name=""/>
        <dsp:cNvSpPr/>
      </dsp:nvSpPr>
      <dsp:spPr>
        <a:xfrm>
          <a:off x="2294888" y="1389321"/>
          <a:ext cx="684235" cy="573451"/>
        </a:xfrm>
        <a:custGeom>
          <a:avLst/>
          <a:gdLst/>
          <a:ahLst/>
          <a:cxnLst/>
          <a:rect l="0" t="0" r="0" b="0"/>
          <a:pathLst>
            <a:path>
              <a:moveTo>
                <a:pt x="684235" y="0"/>
              </a:moveTo>
              <a:lnTo>
                <a:pt x="684235" y="284198"/>
              </a:lnTo>
              <a:lnTo>
                <a:pt x="0" y="284198"/>
              </a:lnTo>
              <a:lnTo>
                <a:pt x="0" y="57345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DE6943-C1CD-4048-B0C7-4742015C9843}">
      <dsp:nvSpPr>
        <dsp:cNvPr id="0" name=""/>
        <dsp:cNvSpPr/>
      </dsp:nvSpPr>
      <dsp:spPr>
        <a:xfrm>
          <a:off x="182360" y="1400"/>
          <a:ext cx="5593527" cy="1387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/>
            <a:t>Получаем ссылку на карту. Получаем имя ее файла рисунка </a:t>
          </a:r>
          <a:r>
            <a:rPr lang="en-US" sz="1700" b="1" kern="1200">
              <a:solidFill>
                <a:schemeClr val="tx1"/>
              </a:solidFill>
            </a:rPr>
            <a:t>pic=karta.src</a:t>
          </a:r>
          <a:endParaRPr lang="ru-RU" sz="1700" b="1" kern="1200">
            <a:solidFill>
              <a:schemeClr val="tx1"/>
            </a:solidFill>
          </a:endParaRP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/>
            <a:t>Проверяем, рубашка или нет: ищем имя файла рубашки с помощью </a:t>
          </a:r>
          <a:r>
            <a:rPr lang="en-US" sz="1700" b="1" kern="1200">
              <a:solidFill>
                <a:schemeClr val="tx1"/>
              </a:solidFill>
            </a:rPr>
            <a:t>pic.indexOf(rubashka)</a:t>
          </a:r>
          <a:r>
            <a:rPr lang="ru-RU" sz="1700" b="1" kern="1200">
              <a:solidFill>
                <a:schemeClr val="tx1"/>
              </a:solidFill>
            </a:rPr>
            <a:t>.</a:t>
          </a:r>
          <a:r>
            <a:rPr lang="en-US" sz="1700" b="1" kern="1200">
              <a:solidFill>
                <a:schemeClr val="tx1"/>
              </a:solidFill>
            </a:rPr>
            <a:t> </a:t>
          </a:r>
          <a:r>
            <a:rPr lang="ru-RU" sz="1700" kern="1200"/>
            <a:t>Если ==</a:t>
          </a:r>
          <a:r>
            <a:rPr lang="en-US" sz="1700" kern="1200"/>
            <a:t>-</a:t>
          </a:r>
          <a:r>
            <a:rPr lang="ru-RU" sz="1700" kern="1200"/>
            <a:t>1, то не нашли.</a:t>
          </a:r>
        </a:p>
      </dsp:txBody>
      <dsp:txXfrm>
        <a:off x="182360" y="1400"/>
        <a:ext cx="5593527" cy="1387920"/>
      </dsp:txXfrm>
    </dsp:sp>
    <dsp:sp modelId="{7E515106-FE30-489E-A8A8-98373588D546}">
      <dsp:nvSpPr>
        <dsp:cNvPr id="0" name=""/>
        <dsp:cNvSpPr/>
      </dsp:nvSpPr>
      <dsp:spPr>
        <a:xfrm>
          <a:off x="1329869" y="1962773"/>
          <a:ext cx="1930036" cy="137739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/>
            <a:t>Если рубашка, тогда переворачиваем. Проверяем: первая ли.</a:t>
          </a:r>
        </a:p>
      </dsp:txBody>
      <dsp:txXfrm>
        <a:off x="1329869" y="1962773"/>
        <a:ext cx="1930036" cy="1377397"/>
      </dsp:txXfrm>
    </dsp:sp>
    <dsp:sp modelId="{DECE4C20-0858-44D3-A207-7A42C3A8856C}">
      <dsp:nvSpPr>
        <dsp:cNvPr id="0" name=""/>
        <dsp:cNvSpPr/>
      </dsp:nvSpPr>
      <dsp:spPr>
        <a:xfrm>
          <a:off x="2032411" y="3693679"/>
          <a:ext cx="2511794" cy="137739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/>
            <a:t>Не первая - есть запомненная. Сравниваем текущую карту с запомненной.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/>
            <a:t> </a:t>
          </a:r>
        </a:p>
      </dsp:txBody>
      <dsp:txXfrm>
        <a:off x="2032411" y="3693679"/>
        <a:ext cx="2511794" cy="1377397"/>
      </dsp:txXfrm>
    </dsp:sp>
    <dsp:sp modelId="{139DD74E-864E-43DD-9B3F-CB8DC38B84F0}">
      <dsp:nvSpPr>
        <dsp:cNvPr id="0" name=""/>
        <dsp:cNvSpPr/>
      </dsp:nvSpPr>
      <dsp:spPr>
        <a:xfrm>
          <a:off x="0" y="5932308"/>
          <a:ext cx="1560536" cy="137739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/>
            <a:t>Угадали:</a:t>
          </a:r>
          <a:r>
            <a:rPr lang="en-US" sz="1700" kern="1200"/>
            <a:t> </a:t>
          </a:r>
          <a:r>
            <a:rPr lang="ru-RU" sz="1700" kern="1200"/>
            <a:t>обнуляем запомненную и выходим.</a:t>
          </a:r>
        </a:p>
      </dsp:txBody>
      <dsp:txXfrm>
        <a:off x="0" y="5932308"/>
        <a:ext cx="1560536" cy="1377397"/>
      </dsp:txXfrm>
    </dsp:sp>
    <dsp:sp modelId="{16756A97-51F5-43C9-B38D-321874B62DEE}">
      <dsp:nvSpPr>
        <dsp:cNvPr id="0" name=""/>
        <dsp:cNvSpPr/>
      </dsp:nvSpPr>
      <dsp:spPr>
        <a:xfrm>
          <a:off x="2530223" y="5912515"/>
          <a:ext cx="2754794" cy="137739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/>
            <a:t>Не угадали: обнуляем запомненную, увеличиваем счетчик ошибок и через промежуток времени переворачивам рубашками.</a:t>
          </a:r>
        </a:p>
      </dsp:txBody>
      <dsp:txXfrm>
        <a:off x="2530223" y="5912515"/>
        <a:ext cx="2754794" cy="1377397"/>
      </dsp:txXfrm>
    </dsp:sp>
    <dsp:sp modelId="{6D012773-1AC1-4D8A-B5D1-62380CD6FBEC}">
      <dsp:nvSpPr>
        <dsp:cNvPr id="0" name=""/>
        <dsp:cNvSpPr/>
      </dsp:nvSpPr>
      <dsp:spPr>
        <a:xfrm>
          <a:off x="289397" y="3684451"/>
          <a:ext cx="1294781" cy="137739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/>
            <a:t>Первая карта: запоминаем ее и выходим</a:t>
          </a:r>
        </a:p>
      </dsp:txBody>
      <dsp:txXfrm>
        <a:off x="289397" y="3684451"/>
        <a:ext cx="1294781" cy="1377397"/>
      </dsp:txXfrm>
    </dsp:sp>
    <dsp:sp modelId="{127E193F-87BF-4715-AFE5-7E3A621082EB}">
      <dsp:nvSpPr>
        <dsp:cNvPr id="0" name=""/>
        <dsp:cNvSpPr/>
      </dsp:nvSpPr>
      <dsp:spPr>
        <a:xfrm>
          <a:off x="4373973" y="1953985"/>
          <a:ext cx="853545" cy="137739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/>
            <a:t>Нет - выходим</a:t>
          </a:r>
        </a:p>
      </dsp:txBody>
      <dsp:txXfrm>
        <a:off x="4373973" y="1953985"/>
        <a:ext cx="853545" cy="13773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Смольников Владимир</dc:creator>
  <cp:keywords/>
  <dc:description/>
  <cp:lastModifiedBy>Смольников Владимир</cp:lastModifiedBy>
  <cp:revision>46</cp:revision>
  <dcterms:created xsi:type="dcterms:W3CDTF">2018-10-21T07:05:00Z</dcterms:created>
  <dcterms:modified xsi:type="dcterms:W3CDTF">2018-11-03T09:25:00Z</dcterms:modified>
</cp:coreProperties>
</file>