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543" w:rsidRDefault="002E2543">
      <w:pPr>
        <w:rPr>
          <w:noProof/>
          <w:lang w:eastAsia="ru-RU"/>
        </w:rPr>
      </w:pPr>
    </w:p>
    <w:p w:rsidR="00326DC8" w:rsidRDefault="002E2543">
      <w:r>
        <w:rPr>
          <w:noProof/>
          <w:lang w:eastAsia="ru-RU"/>
        </w:rPr>
        <w:drawing>
          <wp:inline distT="0" distB="0" distL="0" distR="0" wp14:anchorId="19BAD921" wp14:editId="6922B6C8">
            <wp:extent cx="5868063" cy="2909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091" r="1192" b="4809"/>
                    <a:stretch/>
                  </pic:blipFill>
                  <pic:spPr bwMode="auto">
                    <a:xfrm>
                      <a:off x="0" y="0"/>
                      <a:ext cx="5868063" cy="29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43" w:rsidRDefault="002E2543"/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р</w:t>
      </w:r>
      <w:r>
        <w:rPr>
          <w:rFonts w:ascii="Times New Roman" w:hAnsi="Times New Roman" w:cs="Times New Roman"/>
          <w:sz w:val="24"/>
          <w:szCs w:val="24"/>
        </w:rPr>
        <w:t>езультат</w:t>
      </w:r>
      <w:r>
        <w:rPr>
          <w:rFonts w:ascii="Times New Roman" w:hAnsi="Times New Roman" w:cs="Times New Roman"/>
          <w:sz w:val="24"/>
          <w:szCs w:val="24"/>
        </w:rPr>
        <w:t>ами</w:t>
      </w:r>
      <w:r>
        <w:rPr>
          <w:rFonts w:ascii="Times New Roman" w:hAnsi="Times New Roman" w:cs="Times New Roman"/>
          <w:sz w:val="24"/>
          <w:szCs w:val="24"/>
        </w:rPr>
        <w:t xml:space="preserve"> прогнозирования, </w:t>
      </w:r>
    </w:p>
    <w:p w:rsidR="002E2543" w:rsidRPr="007F257C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</w:t>
      </w:r>
      <w:r>
        <w:rPr>
          <w:rFonts w:ascii="Times New Roman" w:hAnsi="Times New Roman" w:cs="Times New Roman"/>
          <w:sz w:val="24"/>
          <w:szCs w:val="24"/>
        </w:rPr>
        <w:t>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П</w:t>
      </w:r>
      <w:r>
        <w:rPr>
          <w:rFonts w:ascii="Times New Roman" w:hAnsi="Times New Roman" w:cs="Times New Roman"/>
          <w:sz w:val="24"/>
          <w:szCs w:val="24"/>
        </w:rPr>
        <w:t>рогноз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E2543" w:rsidRDefault="002E2543" w:rsidP="002E2543"/>
    <w:p w:rsidR="002E2543" w:rsidRDefault="002E2543" w:rsidP="002E2543">
      <w:pPr>
        <w:rPr>
          <w:noProof/>
          <w:lang w:eastAsia="ru-RU"/>
        </w:rPr>
      </w:pPr>
    </w:p>
    <w:p w:rsidR="002E2543" w:rsidRDefault="002E2543" w:rsidP="002E2543">
      <w:r>
        <w:rPr>
          <w:noProof/>
          <w:lang w:eastAsia="ru-RU"/>
        </w:rPr>
        <w:drawing>
          <wp:inline distT="0" distB="0" distL="0" distR="0" wp14:anchorId="421F643C" wp14:editId="549CE4D8">
            <wp:extent cx="5852160" cy="29497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38" r="1482" b="4576"/>
                    <a:stretch/>
                  </pic:blipFill>
                  <pic:spPr bwMode="auto">
                    <a:xfrm>
                      <a:off x="0" y="0"/>
                      <a:ext cx="5852413" cy="294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Продолжение о</w:t>
      </w:r>
      <w:r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 с результатами прогнозирования,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П</w:t>
      </w:r>
      <w:r>
        <w:rPr>
          <w:rFonts w:ascii="Times New Roman" w:hAnsi="Times New Roman" w:cs="Times New Roman"/>
          <w:sz w:val="24"/>
          <w:szCs w:val="24"/>
        </w:rPr>
        <w:t>рогноз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2543" w:rsidRDefault="002E2543" w:rsidP="002E2543">
      <w:pPr>
        <w:spacing w:after="0"/>
        <w:jc w:val="center"/>
        <w:rPr>
          <w:noProof/>
          <w:lang w:eastAsia="ru-RU"/>
        </w:rPr>
      </w:pP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460CAA" wp14:editId="517A89DD">
            <wp:extent cx="5828279" cy="2933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4" t="7615" r="1067" b="4571"/>
                    <a:stretch/>
                  </pic:blipFill>
                  <pic:spPr bwMode="auto">
                    <a:xfrm>
                      <a:off x="0" y="0"/>
                      <a:ext cx="5829330" cy="293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Продолжение отчета П с результатами прогнозирования,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П</w:t>
      </w:r>
      <w:r>
        <w:rPr>
          <w:rFonts w:ascii="Times New Roman" w:hAnsi="Times New Roman" w:cs="Times New Roman"/>
          <w:sz w:val="24"/>
          <w:szCs w:val="24"/>
        </w:rPr>
        <w:t>рогноз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2543" w:rsidRDefault="002E2543" w:rsidP="002E2543">
      <w:pPr>
        <w:spacing w:after="0"/>
        <w:jc w:val="center"/>
        <w:rPr>
          <w:noProof/>
          <w:lang w:eastAsia="ru-RU"/>
        </w:rPr>
      </w:pP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368279" wp14:editId="4BF3E7BD">
            <wp:extent cx="5883275" cy="29260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77" r="939" b="5031"/>
                    <a:stretch/>
                  </pic:blipFill>
                  <pic:spPr bwMode="auto">
                    <a:xfrm>
                      <a:off x="0" y="0"/>
                      <a:ext cx="5884686" cy="292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Продолжение отчета П с результатами прогнозирования,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П</w:t>
      </w:r>
      <w:r>
        <w:rPr>
          <w:rFonts w:ascii="Times New Roman" w:hAnsi="Times New Roman" w:cs="Times New Roman"/>
          <w:sz w:val="24"/>
          <w:szCs w:val="24"/>
        </w:rPr>
        <w:t>рогноз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E2543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2543" w:rsidRPr="007F257C" w:rsidRDefault="002E2543" w:rsidP="002E254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67957" w:rsidRDefault="00467957" w:rsidP="002E2543">
      <w:pPr>
        <w:rPr>
          <w:noProof/>
          <w:lang w:eastAsia="ru-RU"/>
        </w:rPr>
      </w:pPr>
    </w:p>
    <w:p w:rsidR="002E2543" w:rsidRDefault="00467957" w:rsidP="002E2543">
      <w:r>
        <w:rPr>
          <w:noProof/>
          <w:lang w:eastAsia="ru-RU"/>
        </w:rPr>
        <w:lastRenderedPageBreak/>
        <w:drawing>
          <wp:inline distT="0" distB="0" distL="0" distR="0" wp14:anchorId="74A26355" wp14:editId="5A26D5E1">
            <wp:extent cx="5827113" cy="29495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77" r="1874" b="4320"/>
                    <a:stretch/>
                  </pic:blipFill>
                  <pic:spPr bwMode="auto">
                    <a:xfrm>
                      <a:off x="0" y="0"/>
                      <a:ext cx="5829069" cy="295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57" w:rsidRDefault="00467957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 с результатами прогнозирования, </w:t>
      </w:r>
    </w:p>
    <w:p w:rsidR="00467957" w:rsidRDefault="00467957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</w:t>
      </w:r>
      <w:hyperlink r:id="rId9" w:history="1">
        <w:r w:rsidRPr="00467957">
          <w:rPr>
            <w:rFonts w:ascii="Times New Roman" w:hAnsi="Times New Roman" w:cs="Times New Roman"/>
            <w:sz w:val="24"/>
            <w:szCs w:val="24"/>
          </w:rPr>
          <w:t>Оценка прогнозируемого состояния</w:t>
        </w:r>
      </w:hyperlink>
    </w:p>
    <w:p w:rsidR="00467957" w:rsidRPr="00467957" w:rsidRDefault="00467957" w:rsidP="00467957">
      <w:pPr>
        <w:spacing w:after="0"/>
        <w:jc w:val="center"/>
        <w:rPr>
          <w:rFonts w:ascii="Helvetica" w:hAnsi="Helvetica" w:cs="Helvetica"/>
          <w:color w:val="013D02"/>
          <w:u w:val="single"/>
        </w:rPr>
      </w:pPr>
    </w:p>
    <w:p w:rsidR="00467957" w:rsidRDefault="00467957" w:rsidP="00467957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7957" w:rsidRDefault="00467957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2D1878" wp14:editId="09578086">
            <wp:extent cx="5852160" cy="292592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53" r="1465" b="4561"/>
                    <a:stretch/>
                  </pic:blipFill>
                  <pic:spPr bwMode="auto">
                    <a:xfrm>
                      <a:off x="0" y="0"/>
                      <a:ext cx="5853411" cy="292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57" w:rsidRDefault="00467957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Продолжение о</w:t>
      </w:r>
      <w:r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 с результатами прогнозирования, </w:t>
      </w:r>
    </w:p>
    <w:p w:rsidR="00467957" w:rsidRDefault="00467957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</w:t>
      </w:r>
      <w:hyperlink r:id="rId11" w:history="1">
        <w:r w:rsidRPr="00467957">
          <w:rPr>
            <w:rFonts w:ascii="Times New Roman" w:hAnsi="Times New Roman" w:cs="Times New Roman"/>
            <w:sz w:val="24"/>
            <w:szCs w:val="24"/>
          </w:rPr>
          <w:t>Оценка прогнозируемого состояния</w:t>
        </w:r>
      </w:hyperlink>
    </w:p>
    <w:p w:rsidR="00394FBC" w:rsidRDefault="00394FBC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94FBC" w:rsidRDefault="00394FBC" w:rsidP="00467957">
      <w:pPr>
        <w:spacing w:after="0"/>
        <w:jc w:val="center"/>
        <w:rPr>
          <w:noProof/>
          <w:lang w:eastAsia="ru-RU"/>
        </w:rPr>
      </w:pPr>
    </w:p>
    <w:p w:rsidR="00394FBC" w:rsidRPr="007F257C" w:rsidRDefault="00394FBC" w:rsidP="004679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AFE4A3" wp14:editId="073DD27E">
            <wp:extent cx="5852160" cy="291017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91" r="1480" b="4809"/>
                    <a:stretch/>
                  </pic:blipFill>
                  <pic:spPr bwMode="auto">
                    <a:xfrm>
                      <a:off x="0" y="0"/>
                      <a:ext cx="5852476" cy="291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Продолжение отчета П с результатами прогнозирования, </w:t>
      </w:r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модуле </w:t>
      </w:r>
      <w:hyperlink r:id="rId13" w:history="1">
        <w:r w:rsidRPr="00467957">
          <w:rPr>
            <w:rFonts w:ascii="Times New Roman" w:hAnsi="Times New Roman" w:cs="Times New Roman"/>
            <w:sz w:val="24"/>
            <w:szCs w:val="24"/>
          </w:rPr>
          <w:t>Оценка прогнозируемого состояния</w:t>
        </w:r>
      </w:hyperlink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94FBC" w:rsidRDefault="00394FBC" w:rsidP="00394FBC">
      <w:pPr>
        <w:spacing w:after="0"/>
        <w:jc w:val="center"/>
        <w:rPr>
          <w:noProof/>
          <w:lang w:eastAsia="ru-RU"/>
        </w:rPr>
      </w:pPr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495B1E" wp14:editId="612518C7">
            <wp:extent cx="5868063" cy="29095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15" r="1192" b="5284"/>
                    <a:stretch/>
                  </pic:blipFill>
                  <pic:spPr bwMode="auto">
                    <a:xfrm>
                      <a:off x="0" y="0"/>
                      <a:ext cx="5869656" cy="29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результатами прогнозирования, </w:t>
      </w:r>
    </w:p>
    <w:p w:rsid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hyperlink r:id="rId15" w:history="1">
        <w:r w:rsidRPr="00394FBC">
          <w:rPr>
            <w:rFonts w:ascii="Times New Roman" w:hAnsi="Times New Roman" w:cs="Times New Roman"/>
            <w:sz w:val="24"/>
            <w:szCs w:val="24"/>
          </w:rPr>
          <w:t>Классификация прогнозируемого состояния</w:t>
        </w:r>
      </w:hyperlink>
    </w:p>
    <w:p w:rsidR="00394FBC" w:rsidRPr="00394FBC" w:rsidRDefault="00394FBC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82F72" w:rsidRDefault="00D82F72" w:rsidP="00394FBC">
      <w:pPr>
        <w:spacing w:after="0"/>
        <w:jc w:val="center"/>
        <w:rPr>
          <w:noProof/>
          <w:lang w:eastAsia="ru-RU"/>
        </w:rPr>
      </w:pPr>
    </w:p>
    <w:p w:rsidR="00394FBC" w:rsidRDefault="00D82F72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B4F5949" wp14:editId="0589605D">
            <wp:extent cx="5876014" cy="29095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15" r="1057" b="5284"/>
                    <a:stretch/>
                  </pic:blipFill>
                  <pic:spPr bwMode="auto">
                    <a:xfrm>
                      <a:off x="0" y="0"/>
                      <a:ext cx="5877609" cy="29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Продолжение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результатами прогнозирования, </w:t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hyperlink r:id="rId17" w:history="1">
        <w:r w:rsidRPr="00394FBC">
          <w:rPr>
            <w:rFonts w:ascii="Times New Roman" w:hAnsi="Times New Roman" w:cs="Times New Roman"/>
            <w:sz w:val="24"/>
            <w:szCs w:val="24"/>
          </w:rPr>
          <w:t>Классификация прогнозируемого состояния</w:t>
        </w:r>
      </w:hyperlink>
    </w:p>
    <w:p w:rsidR="00D82F72" w:rsidRDefault="00D82F72" w:rsidP="00394FBC">
      <w:pPr>
        <w:spacing w:after="0"/>
        <w:jc w:val="center"/>
        <w:rPr>
          <w:noProof/>
          <w:lang w:eastAsia="ru-RU"/>
        </w:rPr>
      </w:pPr>
    </w:p>
    <w:p w:rsidR="00D82F72" w:rsidRDefault="00D82F72" w:rsidP="00394FBC">
      <w:pPr>
        <w:spacing w:after="0"/>
        <w:jc w:val="center"/>
        <w:rPr>
          <w:noProof/>
          <w:lang w:eastAsia="ru-RU"/>
        </w:rPr>
      </w:pPr>
    </w:p>
    <w:p w:rsidR="00D82F72" w:rsidRDefault="00D82F72" w:rsidP="00394F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A49069" wp14:editId="5A50B2A5">
            <wp:extent cx="5874949" cy="12085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7" r="1063" b="56438"/>
                    <a:stretch/>
                  </pic:blipFill>
                  <pic:spPr bwMode="auto">
                    <a:xfrm>
                      <a:off x="0" y="0"/>
                      <a:ext cx="5877270" cy="120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Продолжение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отчета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результатами прогнозирования, </w:t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hyperlink r:id="rId19" w:history="1">
        <w:r w:rsidRPr="00394FBC">
          <w:rPr>
            <w:rFonts w:ascii="Times New Roman" w:hAnsi="Times New Roman" w:cs="Times New Roman"/>
            <w:sz w:val="24"/>
            <w:szCs w:val="24"/>
          </w:rPr>
          <w:t>Классификация прогнозируемого состояния</w:t>
        </w:r>
      </w:hyperlink>
    </w:p>
    <w:p w:rsidR="00D82F72" w:rsidRDefault="00D82F72" w:rsidP="00D82F72">
      <w:pPr>
        <w:spacing w:after="0"/>
        <w:jc w:val="center"/>
        <w:rPr>
          <w:noProof/>
          <w:lang w:eastAsia="ru-RU"/>
        </w:rPr>
      </w:pPr>
    </w:p>
    <w:p w:rsidR="00D82F72" w:rsidRDefault="00D82F72" w:rsidP="00D82F72">
      <w:pPr>
        <w:spacing w:after="0"/>
        <w:jc w:val="center"/>
        <w:rPr>
          <w:noProof/>
          <w:lang w:eastAsia="ru-RU"/>
        </w:rPr>
      </w:pP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68DBAB" wp14:editId="15ADD925">
            <wp:extent cx="5860112" cy="292597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39" r="1342" b="5284"/>
                    <a:stretch/>
                  </pic:blipFill>
                  <pic:spPr bwMode="auto">
                    <a:xfrm>
                      <a:off x="0" y="0"/>
                      <a:ext cx="5860738" cy="292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Продолжение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отчета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результатами прогнозирования, </w:t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hyperlink r:id="rId21" w:history="1">
        <w:r w:rsidRPr="00394FBC">
          <w:rPr>
            <w:rFonts w:ascii="Times New Roman" w:hAnsi="Times New Roman" w:cs="Times New Roman"/>
            <w:sz w:val="24"/>
            <w:szCs w:val="24"/>
          </w:rPr>
          <w:t>Классификация прогнозируемого состояния</w:t>
        </w:r>
      </w:hyperlink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82F72" w:rsidRDefault="00D82F72" w:rsidP="00D82F72">
      <w:pPr>
        <w:spacing w:after="0"/>
        <w:jc w:val="center"/>
        <w:rPr>
          <w:noProof/>
          <w:lang w:eastAsia="ru-RU"/>
        </w:rPr>
      </w:pP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44A129" wp14:editId="3319430C">
            <wp:extent cx="5868063" cy="21863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25" r="1186" b="28122"/>
                    <a:stretch/>
                  </pic:blipFill>
                  <pic:spPr bwMode="auto">
                    <a:xfrm>
                      <a:off x="0" y="0"/>
                      <a:ext cx="5869966" cy="218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 с результатами прогнозирования, </w:t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r>
        <w:rPr>
          <w:rFonts w:ascii="Times New Roman" w:hAnsi="Times New Roman" w:cs="Times New Roman"/>
          <w:sz w:val="24"/>
          <w:szCs w:val="24"/>
        </w:rPr>
        <w:t>Выбор технологий реабилитации</w:t>
      </w:r>
      <w:hyperlink r:id="rId23" w:history="1"/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054B55" wp14:editId="4BCDFAD9">
            <wp:extent cx="5860112" cy="2893695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329" r="1317" b="5039"/>
                    <a:stretch/>
                  </pic:blipFill>
                  <pic:spPr bwMode="auto">
                    <a:xfrm>
                      <a:off x="0" y="0"/>
                      <a:ext cx="5862184" cy="289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F257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F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Продолжение</w:t>
      </w:r>
      <w:r w:rsidRPr="007F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тчет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Т с результатами прогнозирования, </w:t>
      </w:r>
    </w:p>
    <w:p w:rsidR="00D82F72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полученными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4FBC">
        <w:rPr>
          <w:rFonts w:ascii="Times New Roman" w:hAnsi="Times New Roman" w:cs="Times New Roman"/>
          <w:sz w:val="24"/>
          <w:szCs w:val="24"/>
        </w:rPr>
        <w:t xml:space="preserve">в модуле </w:t>
      </w:r>
      <w:r>
        <w:rPr>
          <w:rFonts w:ascii="Times New Roman" w:hAnsi="Times New Roman" w:cs="Times New Roman"/>
          <w:sz w:val="24"/>
          <w:szCs w:val="24"/>
        </w:rPr>
        <w:t>Выбор технологий реабилитации</w:t>
      </w:r>
      <w:hyperlink r:id="rId25" w:history="1"/>
    </w:p>
    <w:p w:rsidR="00D82F72" w:rsidRPr="007F257C" w:rsidRDefault="00D82F72" w:rsidP="00D82F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D82F72" w:rsidRPr="007F257C" w:rsidSect="00326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43"/>
    <w:rsid w:val="000038F0"/>
    <w:rsid w:val="000F6B9E"/>
    <w:rsid w:val="00107BF1"/>
    <w:rsid w:val="00171BA7"/>
    <w:rsid w:val="002E2543"/>
    <w:rsid w:val="00326764"/>
    <w:rsid w:val="00326DC8"/>
    <w:rsid w:val="00374EDC"/>
    <w:rsid w:val="00394FBC"/>
    <w:rsid w:val="00467957"/>
    <w:rsid w:val="00477160"/>
    <w:rsid w:val="00485FA9"/>
    <w:rsid w:val="004B284C"/>
    <w:rsid w:val="005018DB"/>
    <w:rsid w:val="0050482D"/>
    <w:rsid w:val="00521ABA"/>
    <w:rsid w:val="005D4FDF"/>
    <w:rsid w:val="00605DAF"/>
    <w:rsid w:val="006D3A2B"/>
    <w:rsid w:val="00747FD4"/>
    <w:rsid w:val="008406CA"/>
    <w:rsid w:val="00A1599D"/>
    <w:rsid w:val="00A36B95"/>
    <w:rsid w:val="00A766FB"/>
    <w:rsid w:val="00A82A62"/>
    <w:rsid w:val="00B569D1"/>
    <w:rsid w:val="00BB6586"/>
    <w:rsid w:val="00C12177"/>
    <w:rsid w:val="00C73D5C"/>
    <w:rsid w:val="00C74848"/>
    <w:rsid w:val="00CA18BE"/>
    <w:rsid w:val="00CF56BF"/>
    <w:rsid w:val="00D45558"/>
    <w:rsid w:val="00D75A84"/>
    <w:rsid w:val="00D82F72"/>
    <w:rsid w:val="00DC0336"/>
    <w:rsid w:val="00DE6F51"/>
    <w:rsid w:val="00F7256D"/>
    <w:rsid w:val="00FE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39D2CCE-E96F-4319-9631-2ACE3C419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DC8"/>
  </w:style>
  <w:style w:type="paragraph" w:styleId="2">
    <w:name w:val="heading 2"/>
    <w:basedOn w:val="a"/>
    <w:link w:val="20"/>
    <w:uiPriority w:val="9"/>
    <w:qFormat/>
    <w:rsid w:val="004679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679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4679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3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51634/EGHCEQ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localhost:51634/EGHCEQ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://localhost:51634/EGHCEQ" TargetMode="External"/><Relationship Id="rId25" Type="http://schemas.openxmlformats.org/officeDocument/2006/relationships/hyperlink" Target="http://localhost:51634/EGHCEQ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51634/EGHCEQ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hyperlink" Target="http://localhost:51634/EGHCEQ" TargetMode="External"/><Relationship Id="rId23" Type="http://schemas.openxmlformats.org/officeDocument/2006/relationships/hyperlink" Target="http://localhost:51634/EGHCEQ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localhost:51634/EGHCEQ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:51634/EGHCEQ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283</Words>
  <Characters>1615</Characters>
  <Application>Microsoft Office Word</Application>
  <DocSecurity>0</DocSecurity>
  <Lines>13</Lines>
  <Paragraphs>3</Paragraphs>
  <ScaleCrop>false</ScaleCrop>
  <Company>SPecialiST RePack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</dc:creator>
  <cp:keywords/>
  <dc:description/>
  <cp:lastModifiedBy>Teta</cp:lastModifiedBy>
  <cp:revision>4</cp:revision>
  <dcterms:created xsi:type="dcterms:W3CDTF">2016-12-10T12:15:00Z</dcterms:created>
  <dcterms:modified xsi:type="dcterms:W3CDTF">2016-12-10T12:30:00Z</dcterms:modified>
</cp:coreProperties>
</file>