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71EFC" w14:textId="6584606B" w:rsidR="00F77B4E" w:rsidRPr="008F3DA2" w:rsidRDefault="00F77B4E" w:rsidP="00A52698">
      <w:pPr>
        <w:jc w:val="center"/>
        <w:rPr>
          <w:rFonts w:asciiTheme="minorHAnsi" w:hAnsiTheme="minorHAnsi"/>
          <w:b/>
          <w:bCs/>
          <w:sz w:val="44"/>
          <w:szCs w:val="44"/>
        </w:rPr>
      </w:pPr>
      <w:r w:rsidRPr="008F3DA2">
        <w:rPr>
          <w:rFonts w:asciiTheme="minorHAnsi" w:hAnsiTheme="minorHAnsi"/>
          <w:b/>
          <w:bCs/>
          <w:sz w:val="44"/>
          <w:szCs w:val="44"/>
        </w:rPr>
        <w:t>IST 722: Data Warehouse</w:t>
      </w:r>
      <w:r w:rsidR="00A52698" w:rsidRPr="008F3DA2">
        <w:rPr>
          <w:rFonts w:asciiTheme="minorHAnsi" w:hAnsiTheme="minorHAnsi"/>
          <w:b/>
          <w:bCs/>
          <w:sz w:val="44"/>
          <w:szCs w:val="44"/>
        </w:rPr>
        <w:t xml:space="preserve">: </w:t>
      </w:r>
      <w:r w:rsidRPr="008F3DA2">
        <w:rPr>
          <w:rFonts w:asciiTheme="minorHAnsi" w:hAnsiTheme="minorHAnsi"/>
          <w:b/>
          <w:bCs/>
          <w:sz w:val="44"/>
          <w:szCs w:val="44"/>
        </w:rPr>
        <w:t>Project Charter</w:t>
      </w:r>
    </w:p>
    <w:p w14:paraId="4E2714E4" w14:textId="77777777" w:rsidR="008F3DA2" w:rsidRPr="008F3DA2" w:rsidRDefault="008F3DA2" w:rsidP="00A52698">
      <w:pPr>
        <w:jc w:val="center"/>
        <w:rPr>
          <w:rFonts w:asciiTheme="minorHAnsi" w:hAnsiTheme="minorHAnsi"/>
          <w:b/>
          <w:bCs/>
          <w:sz w:val="44"/>
          <w:szCs w:val="44"/>
        </w:rPr>
      </w:pPr>
    </w:p>
    <w:p w14:paraId="67137FA9" w14:textId="29B6DA56" w:rsidR="00F77B4E" w:rsidRPr="008F3DA2" w:rsidRDefault="00F77B4E" w:rsidP="00A52698">
      <w:pPr>
        <w:jc w:val="center"/>
        <w:rPr>
          <w:rFonts w:asciiTheme="minorHAnsi" w:hAnsiTheme="minorHAnsi"/>
          <w:b/>
          <w:bCs/>
          <w:sz w:val="40"/>
          <w:szCs w:val="40"/>
        </w:rPr>
      </w:pPr>
      <w:r w:rsidRPr="008F3DA2">
        <w:rPr>
          <w:rFonts w:asciiTheme="minorHAnsi" w:hAnsiTheme="minorHAnsi"/>
          <w:b/>
          <w:bCs/>
          <w:sz w:val="40"/>
          <w:szCs w:val="40"/>
        </w:rPr>
        <w:t>Project: Creating a Data Warehouse, ETL Pipeline and Reporting Tool for the New York Metro Authority</w:t>
      </w:r>
    </w:p>
    <w:p w14:paraId="39189008" w14:textId="77777777" w:rsidR="008F3DA2" w:rsidRPr="008F3DA2" w:rsidRDefault="008F3DA2" w:rsidP="00A52698">
      <w:pPr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506306AC" w14:textId="65882969" w:rsidR="00A52698" w:rsidRPr="008F3DA2" w:rsidRDefault="00A52698" w:rsidP="00A52698">
      <w:pPr>
        <w:jc w:val="center"/>
        <w:rPr>
          <w:rFonts w:asciiTheme="minorHAnsi" w:hAnsiTheme="minorHAnsi"/>
          <w:b/>
          <w:bCs/>
          <w:sz w:val="44"/>
          <w:szCs w:val="44"/>
        </w:rPr>
      </w:pPr>
      <w:r w:rsidRPr="008F3DA2">
        <w:rPr>
          <w:rFonts w:asciiTheme="minorHAnsi" w:hAnsiTheme="minorHAnsi"/>
          <w:b/>
          <w:bCs/>
          <w:sz w:val="44"/>
          <w:szCs w:val="44"/>
        </w:rPr>
        <w:t>Team: The Special Ones</w:t>
      </w:r>
    </w:p>
    <w:p w14:paraId="56BE40E7" w14:textId="77777777" w:rsidR="00A52698" w:rsidRPr="008F3DA2" w:rsidRDefault="00A52698" w:rsidP="00A52698">
      <w:pPr>
        <w:rPr>
          <w:rFonts w:asciiTheme="minorHAnsi" w:hAnsiTheme="minorHAnsi"/>
          <w:b/>
          <w:bCs/>
          <w:sz w:val="28"/>
          <w:szCs w:val="28"/>
        </w:rPr>
      </w:pPr>
      <w:r w:rsidRPr="008F3DA2">
        <w:rPr>
          <w:rFonts w:asciiTheme="minorHAnsi" w:hAnsiTheme="minorHAnsi"/>
          <w:b/>
          <w:bCs/>
          <w:sz w:val="28"/>
          <w:szCs w:val="28"/>
        </w:rPr>
        <w:t xml:space="preserve">Members: </w:t>
      </w:r>
    </w:p>
    <w:p w14:paraId="73BC3B77" w14:textId="30152A8B" w:rsidR="00A52698" w:rsidRPr="008F3DA2" w:rsidRDefault="00A52698" w:rsidP="002D7BEC">
      <w:pPr>
        <w:rPr>
          <w:rFonts w:asciiTheme="minorHAnsi" w:hAnsiTheme="minorHAnsi"/>
          <w:sz w:val="26"/>
          <w:szCs w:val="26"/>
          <w:lang w:val="fi-FI"/>
        </w:rPr>
      </w:pPr>
      <w:r w:rsidRPr="008F3DA2">
        <w:rPr>
          <w:rFonts w:asciiTheme="minorHAnsi" w:hAnsiTheme="minorHAnsi"/>
          <w:sz w:val="26"/>
          <w:szCs w:val="26"/>
          <w:lang w:val="fi-FI"/>
        </w:rPr>
        <w:t xml:space="preserve">Keerthi Krishna </w:t>
      </w:r>
      <w:proofErr w:type="spellStart"/>
      <w:r w:rsidRPr="008F3DA2">
        <w:rPr>
          <w:rFonts w:asciiTheme="minorHAnsi" w:hAnsiTheme="minorHAnsi"/>
          <w:sz w:val="26"/>
          <w:szCs w:val="26"/>
          <w:lang w:val="fi-FI"/>
        </w:rPr>
        <w:t>Aiyappan</w:t>
      </w:r>
      <w:proofErr w:type="spellEnd"/>
      <w:r w:rsidR="002D7BEC" w:rsidRPr="008F3DA2">
        <w:rPr>
          <w:rFonts w:asciiTheme="minorHAnsi" w:hAnsiTheme="minorHAnsi"/>
          <w:sz w:val="26"/>
          <w:szCs w:val="26"/>
          <w:lang w:val="fi-FI"/>
        </w:rPr>
        <w:t xml:space="preserve">, </w:t>
      </w:r>
      <w:r w:rsidRPr="008F3DA2">
        <w:rPr>
          <w:rFonts w:asciiTheme="minorHAnsi" w:hAnsiTheme="minorHAnsi"/>
          <w:sz w:val="26"/>
          <w:szCs w:val="26"/>
          <w:lang w:val="fi-FI"/>
        </w:rPr>
        <w:t xml:space="preserve">Sai </w:t>
      </w:r>
      <w:proofErr w:type="spellStart"/>
      <w:r w:rsidRPr="008F3DA2">
        <w:rPr>
          <w:rFonts w:asciiTheme="minorHAnsi" w:hAnsiTheme="minorHAnsi"/>
          <w:sz w:val="26"/>
          <w:szCs w:val="26"/>
          <w:lang w:val="fi-FI"/>
        </w:rPr>
        <w:t>Swetha</w:t>
      </w:r>
      <w:proofErr w:type="spellEnd"/>
      <w:r w:rsidRPr="008F3DA2">
        <w:rPr>
          <w:rFonts w:asciiTheme="minorHAnsi" w:hAnsiTheme="minorHAnsi"/>
          <w:sz w:val="26"/>
          <w:szCs w:val="26"/>
          <w:lang w:val="fi-FI"/>
        </w:rPr>
        <w:t xml:space="preserve"> </w:t>
      </w:r>
      <w:proofErr w:type="spellStart"/>
      <w:r w:rsidRPr="008F3DA2">
        <w:rPr>
          <w:rFonts w:asciiTheme="minorHAnsi" w:hAnsiTheme="minorHAnsi"/>
          <w:sz w:val="26"/>
          <w:szCs w:val="26"/>
          <w:lang w:val="fi-FI"/>
        </w:rPr>
        <w:t>Lakkoju</w:t>
      </w:r>
      <w:proofErr w:type="spellEnd"/>
      <w:r w:rsidR="002D7BEC" w:rsidRPr="008F3DA2">
        <w:rPr>
          <w:rFonts w:asciiTheme="minorHAnsi" w:hAnsiTheme="minorHAnsi"/>
          <w:sz w:val="26"/>
          <w:szCs w:val="26"/>
          <w:lang w:val="fi-FI"/>
        </w:rPr>
        <w:t xml:space="preserve">, </w:t>
      </w:r>
      <w:proofErr w:type="spellStart"/>
      <w:r w:rsidRPr="008F3DA2">
        <w:rPr>
          <w:rFonts w:asciiTheme="minorHAnsi" w:hAnsiTheme="minorHAnsi"/>
          <w:sz w:val="26"/>
          <w:szCs w:val="26"/>
          <w:lang w:val="fi-FI"/>
        </w:rPr>
        <w:t>Venkata</w:t>
      </w:r>
      <w:proofErr w:type="spellEnd"/>
      <w:r w:rsidRPr="008F3DA2">
        <w:rPr>
          <w:rFonts w:asciiTheme="minorHAnsi" w:hAnsiTheme="minorHAnsi"/>
          <w:sz w:val="26"/>
          <w:szCs w:val="26"/>
          <w:lang w:val="fi-FI"/>
        </w:rPr>
        <w:t xml:space="preserve"> Sai </w:t>
      </w:r>
      <w:proofErr w:type="spellStart"/>
      <w:r w:rsidRPr="008F3DA2">
        <w:rPr>
          <w:rFonts w:asciiTheme="minorHAnsi" w:hAnsiTheme="minorHAnsi"/>
          <w:sz w:val="26"/>
          <w:szCs w:val="26"/>
          <w:lang w:val="fi-FI"/>
        </w:rPr>
        <w:t>Namana</w:t>
      </w:r>
      <w:proofErr w:type="spellEnd"/>
      <w:r w:rsidR="002D7BEC" w:rsidRPr="008F3DA2">
        <w:rPr>
          <w:rFonts w:asciiTheme="minorHAnsi" w:hAnsiTheme="minorHAnsi"/>
          <w:sz w:val="26"/>
          <w:szCs w:val="26"/>
          <w:lang w:val="fi-FI"/>
        </w:rPr>
        <w:t xml:space="preserve">, </w:t>
      </w:r>
      <w:r w:rsidRPr="008F3DA2">
        <w:rPr>
          <w:rFonts w:asciiTheme="minorHAnsi" w:hAnsiTheme="minorHAnsi"/>
          <w:sz w:val="26"/>
          <w:szCs w:val="26"/>
          <w:lang w:val="fi-FI"/>
        </w:rPr>
        <w:t xml:space="preserve">Harika </w:t>
      </w:r>
      <w:proofErr w:type="spellStart"/>
      <w:r w:rsidRPr="008F3DA2">
        <w:rPr>
          <w:rFonts w:asciiTheme="minorHAnsi" w:hAnsiTheme="minorHAnsi"/>
          <w:sz w:val="26"/>
          <w:szCs w:val="26"/>
          <w:lang w:val="fi-FI"/>
        </w:rPr>
        <w:t>Gangu</w:t>
      </w:r>
      <w:proofErr w:type="spellEnd"/>
    </w:p>
    <w:p w14:paraId="4B885C1B" w14:textId="77777777" w:rsidR="008F3DA2" w:rsidRPr="008F3DA2" w:rsidRDefault="008F3DA2" w:rsidP="002D7BEC">
      <w:pPr>
        <w:rPr>
          <w:rFonts w:asciiTheme="minorHAnsi" w:hAnsiTheme="minorHAnsi"/>
          <w:sz w:val="26"/>
          <w:szCs w:val="26"/>
          <w:lang w:val="fi-FI"/>
        </w:rPr>
      </w:pPr>
    </w:p>
    <w:p w14:paraId="51212D9A" w14:textId="26204FA1" w:rsidR="004A5EE7" w:rsidRPr="008F3DA2" w:rsidRDefault="00F77B4E" w:rsidP="004A5EE7">
      <w:pPr>
        <w:rPr>
          <w:rFonts w:asciiTheme="minorHAnsi" w:hAnsiTheme="minorHAnsi"/>
          <w:b/>
          <w:bCs/>
          <w:sz w:val="28"/>
          <w:szCs w:val="28"/>
        </w:rPr>
      </w:pPr>
      <w:r w:rsidRPr="008F3DA2">
        <w:rPr>
          <w:rFonts w:asciiTheme="minorHAnsi" w:hAnsiTheme="minorHAnsi"/>
          <w:b/>
          <w:bCs/>
          <w:sz w:val="28"/>
          <w:szCs w:val="28"/>
        </w:rPr>
        <w:t xml:space="preserve">Business Processes: </w:t>
      </w:r>
    </w:p>
    <w:p w14:paraId="00DF5A6B" w14:textId="2E86FE08" w:rsidR="004A5EE7" w:rsidRPr="008F3DA2" w:rsidRDefault="004A5EE7" w:rsidP="004A5EE7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>1. Rider Volume Tracking</w:t>
      </w:r>
    </w:p>
    <w:p w14:paraId="756CE50B" w14:textId="03CD9FF2" w:rsidR="004A5EE7" w:rsidRPr="008F3DA2" w:rsidRDefault="004A5EE7" w:rsidP="004A5EE7">
      <w:pPr>
        <w:pStyle w:val="ListParagraph"/>
        <w:numPr>
          <w:ilvl w:val="0"/>
          <w:numId w:val="11"/>
        </w:numPr>
      </w:pPr>
      <w:r w:rsidRPr="008F3DA2">
        <w:rPr>
          <w:b/>
          <w:bCs/>
        </w:rPr>
        <w:t>Improved Resource Allocation</w:t>
      </w:r>
      <w:r w:rsidRPr="008F3DA2">
        <w:t>:</w:t>
      </w:r>
      <w:r w:rsidRPr="008F3DA2">
        <w:t xml:space="preserve"> </w:t>
      </w:r>
      <w:r w:rsidRPr="008F3DA2">
        <w:t xml:space="preserve">Helps identify </w:t>
      </w:r>
      <w:r w:rsidRPr="008F3DA2">
        <w:t>high traffic</w:t>
      </w:r>
      <w:r w:rsidRPr="008F3DA2">
        <w:t xml:space="preserve"> stops and lines, enabling better deployment of resources such as additional </w:t>
      </w:r>
      <w:r w:rsidRPr="008F3DA2">
        <w:t>trains</w:t>
      </w:r>
      <w:r w:rsidRPr="008F3DA2">
        <w:t xml:space="preserve"> during peak hours.</w:t>
      </w:r>
    </w:p>
    <w:p w14:paraId="0C0D9EA9" w14:textId="2021C17C" w:rsidR="004A5EE7" w:rsidRPr="008F3DA2" w:rsidRDefault="004A5EE7" w:rsidP="004A5EE7">
      <w:pPr>
        <w:pStyle w:val="ListParagraph"/>
        <w:numPr>
          <w:ilvl w:val="0"/>
          <w:numId w:val="11"/>
        </w:numPr>
      </w:pPr>
      <w:r w:rsidRPr="008F3DA2">
        <w:rPr>
          <w:b/>
          <w:bCs/>
        </w:rPr>
        <w:t>Revenue Optimization</w:t>
      </w:r>
      <w:r w:rsidRPr="008F3DA2">
        <w:t>:</w:t>
      </w:r>
      <w:r w:rsidRPr="008F3DA2">
        <w:t xml:space="preserve"> </w:t>
      </w:r>
      <w:r w:rsidRPr="008F3DA2">
        <w:t>Tracks fare revenue associated with rider volumes and helps forecast future earnings.</w:t>
      </w:r>
    </w:p>
    <w:p w14:paraId="3D9E85A6" w14:textId="63968356" w:rsidR="004A5EE7" w:rsidRPr="008F3DA2" w:rsidRDefault="004A5EE7" w:rsidP="004A5EE7">
      <w:pPr>
        <w:pStyle w:val="ListParagraph"/>
        <w:numPr>
          <w:ilvl w:val="0"/>
          <w:numId w:val="11"/>
        </w:numPr>
      </w:pPr>
      <w:r w:rsidRPr="008F3DA2">
        <w:rPr>
          <w:b/>
          <w:bCs/>
        </w:rPr>
        <w:t>Service Planning</w:t>
      </w:r>
      <w:r w:rsidRPr="008F3DA2">
        <w:t>:</w:t>
      </w:r>
      <w:r w:rsidRPr="008F3DA2">
        <w:t xml:space="preserve"> </w:t>
      </w:r>
      <w:r w:rsidRPr="008F3DA2">
        <w:t>Provides insights into rider demand patterns, informing decisions on expanding routes or adjusting schedules.</w:t>
      </w:r>
    </w:p>
    <w:p w14:paraId="645DF6B8" w14:textId="02C43E81" w:rsidR="004A5EE7" w:rsidRPr="008F3DA2" w:rsidRDefault="004A5EE7" w:rsidP="004A5EE7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>2. Stop Utilization Analysi</w:t>
      </w:r>
      <w:r w:rsidRPr="008F3DA2">
        <w:rPr>
          <w:rFonts w:asciiTheme="minorHAnsi" w:hAnsiTheme="minorHAnsi"/>
          <w:b/>
          <w:bCs/>
        </w:rPr>
        <w:t>s</w:t>
      </w:r>
    </w:p>
    <w:p w14:paraId="2FEEE57D" w14:textId="3DCB69DC" w:rsidR="004A5EE7" w:rsidRPr="008F3DA2" w:rsidRDefault="004A5EE7" w:rsidP="004A5EE7">
      <w:pPr>
        <w:pStyle w:val="ListParagraph"/>
        <w:numPr>
          <w:ilvl w:val="0"/>
          <w:numId w:val="9"/>
        </w:numPr>
      </w:pPr>
      <w:r w:rsidRPr="008F3DA2">
        <w:rPr>
          <w:b/>
          <w:bCs/>
        </w:rPr>
        <w:t>Infrastructure Efficiency</w:t>
      </w:r>
      <w:r w:rsidRPr="008F3DA2">
        <w:t>:</w:t>
      </w:r>
      <w:r w:rsidRPr="008F3DA2">
        <w:t xml:space="preserve"> </w:t>
      </w:r>
      <w:r w:rsidRPr="008F3DA2">
        <w:t>Measures how effectively each stop is being utilized, helping prioritize maintenance or upgrades for heavily used stops.</w:t>
      </w:r>
    </w:p>
    <w:p w14:paraId="7FAFB52E" w14:textId="4786B9FB" w:rsidR="004A5EE7" w:rsidRPr="008F3DA2" w:rsidRDefault="004A5EE7" w:rsidP="004A5EE7">
      <w:pPr>
        <w:pStyle w:val="ListParagraph"/>
        <w:numPr>
          <w:ilvl w:val="0"/>
          <w:numId w:val="9"/>
        </w:numPr>
      </w:pPr>
      <w:r w:rsidRPr="008F3DA2">
        <w:rPr>
          <w:b/>
          <w:bCs/>
        </w:rPr>
        <w:t>Operational Cost Management</w:t>
      </w:r>
      <w:r w:rsidRPr="008F3DA2">
        <w:t>:</w:t>
      </w:r>
      <w:r w:rsidRPr="008F3DA2">
        <w:t xml:space="preserve"> </w:t>
      </w:r>
      <w:r w:rsidRPr="008F3DA2">
        <w:t>Reduces costs by identifying underutilized stops that may need schedule adjustments or alternative transport modes.</w:t>
      </w:r>
    </w:p>
    <w:p w14:paraId="2F05108F" w14:textId="6EEA697A" w:rsidR="004A5EE7" w:rsidRPr="008F3DA2" w:rsidRDefault="004A5EE7" w:rsidP="004A5EE7">
      <w:pPr>
        <w:pStyle w:val="ListParagraph"/>
        <w:numPr>
          <w:ilvl w:val="0"/>
          <w:numId w:val="9"/>
        </w:numPr>
      </w:pPr>
      <w:r w:rsidRPr="008F3DA2">
        <w:rPr>
          <w:b/>
          <w:bCs/>
        </w:rPr>
        <w:t>Customer Experience</w:t>
      </w:r>
      <w:r w:rsidRPr="008F3DA2">
        <w:t>:</w:t>
      </w:r>
      <w:r w:rsidRPr="008F3DA2">
        <w:t xml:space="preserve"> </w:t>
      </w:r>
      <w:r w:rsidRPr="008F3DA2">
        <w:t>Ensures stops with high usage are equipped with adequate amenities like seating, shelters, and lighting.</w:t>
      </w:r>
    </w:p>
    <w:p w14:paraId="4918A644" w14:textId="77777777" w:rsidR="00A52698" w:rsidRPr="008F3DA2" w:rsidRDefault="00A52698" w:rsidP="00A52698">
      <w:pPr>
        <w:pStyle w:val="ListParagraph"/>
        <w:ind w:left="500"/>
      </w:pPr>
    </w:p>
    <w:p w14:paraId="7058F804" w14:textId="75712D7E" w:rsidR="004A5EE7" w:rsidRPr="008F3DA2" w:rsidRDefault="004A5EE7" w:rsidP="004A5EE7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>3. Line Performance</w:t>
      </w:r>
    </w:p>
    <w:p w14:paraId="5F6EFAD5" w14:textId="047437AE" w:rsidR="004A5EE7" w:rsidRPr="008F3DA2" w:rsidRDefault="004A5EE7" w:rsidP="004A5EE7">
      <w:pPr>
        <w:pStyle w:val="ListParagraph"/>
        <w:numPr>
          <w:ilvl w:val="0"/>
          <w:numId w:val="7"/>
        </w:numPr>
      </w:pPr>
      <w:r w:rsidRPr="008F3DA2">
        <w:rPr>
          <w:b/>
          <w:bCs/>
        </w:rPr>
        <w:t>Service Reliability</w:t>
      </w:r>
      <w:r w:rsidRPr="008F3DA2">
        <w:t>:</w:t>
      </w:r>
      <w:r w:rsidRPr="008F3DA2">
        <w:t xml:space="preserve"> </w:t>
      </w:r>
      <w:r w:rsidRPr="008F3DA2">
        <w:t>Tracks delays, wait times, and on-time performance to improve schedule adherence and reliability.</w:t>
      </w:r>
    </w:p>
    <w:p w14:paraId="057E4C29" w14:textId="46A1B8C6" w:rsidR="004A5EE7" w:rsidRPr="008F3DA2" w:rsidRDefault="004A5EE7" w:rsidP="004A5EE7">
      <w:pPr>
        <w:pStyle w:val="ListParagraph"/>
        <w:numPr>
          <w:ilvl w:val="0"/>
          <w:numId w:val="7"/>
        </w:numPr>
      </w:pPr>
      <w:r w:rsidRPr="008F3DA2">
        <w:rPr>
          <w:b/>
          <w:bCs/>
        </w:rPr>
        <w:t>Capacity Management:</w:t>
      </w:r>
      <w:r w:rsidRPr="008F3DA2">
        <w:t xml:space="preserve"> </w:t>
      </w:r>
      <w:r w:rsidRPr="008F3DA2">
        <w:t>Evaluates whether the number of vehicles and their capacity on each line meets passenger demand.</w:t>
      </w:r>
    </w:p>
    <w:p w14:paraId="62E24432" w14:textId="78CAE5DC" w:rsidR="004A5EE7" w:rsidRPr="008F3DA2" w:rsidRDefault="004A5EE7" w:rsidP="004A5EE7">
      <w:pPr>
        <w:pStyle w:val="ListParagraph"/>
        <w:numPr>
          <w:ilvl w:val="0"/>
          <w:numId w:val="7"/>
        </w:numPr>
      </w:pPr>
      <w:r w:rsidRPr="008F3DA2">
        <w:rPr>
          <w:b/>
          <w:bCs/>
        </w:rPr>
        <w:t>Public Satisfaction:</w:t>
      </w:r>
      <w:r w:rsidRPr="008F3DA2">
        <w:t xml:space="preserve"> </w:t>
      </w:r>
      <w:r w:rsidRPr="008F3DA2">
        <w:t>Identifies problem areas in service delivery, leading to better customer satisfaction by addressing bottlenecks.</w:t>
      </w:r>
    </w:p>
    <w:p w14:paraId="1D5F2C4D" w14:textId="2BF4CFFD" w:rsidR="004A5EE7" w:rsidRPr="008F3DA2" w:rsidRDefault="004A5EE7" w:rsidP="004A5EE7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lastRenderedPageBreak/>
        <w:t>4. Remote Unit Monitoring</w:t>
      </w:r>
    </w:p>
    <w:p w14:paraId="339CFD89" w14:textId="5AE3F7DC" w:rsidR="004A5EE7" w:rsidRPr="008F3DA2" w:rsidRDefault="004A5EE7" w:rsidP="004A5EE7">
      <w:pPr>
        <w:pStyle w:val="ListParagraph"/>
        <w:numPr>
          <w:ilvl w:val="0"/>
          <w:numId w:val="6"/>
        </w:numPr>
      </w:pPr>
      <w:r w:rsidRPr="008F3DA2">
        <w:rPr>
          <w:b/>
          <w:bCs/>
        </w:rPr>
        <w:t>Proactive Maintenance</w:t>
      </w:r>
      <w:r w:rsidRPr="008F3DA2">
        <w:rPr>
          <w:b/>
          <w:bCs/>
        </w:rPr>
        <w:t>:</w:t>
      </w:r>
      <w:r w:rsidRPr="008F3DA2">
        <w:t xml:space="preserve"> </w:t>
      </w:r>
      <w:r w:rsidRPr="008F3DA2">
        <w:t>Monitors the health of remote devices like ticketing machines or digital displays, reducing downtime.</w:t>
      </w:r>
    </w:p>
    <w:p w14:paraId="1A2C1A8E" w14:textId="6CBF512C" w:rsidR="004A5EE7" w:rsidRPr="008F3DA2" w:rsidRDefault="004A5EE7" w:rsidP="004A5EE7">
      <w:pPr>
        <w:pStyle w:val="ListParagraph"/>
        <w:numPr>
          <w:ilvl w:val="0"/>
          <w:numId w:val="6"/>
        </w:numPr>
      </w:pPr>
      <w:r w:rsidRPr="008F3DA2">
        <w:rPr>
          <w:b/>
          <w:bCs/>
        </w:rPr>
        <w:t>Operational Uptime</w:t>
      </w:r>
      <w:r w:rsidRPr="008F3DA2">
        <w:t>:</w:t>
      </w:r>
      <w:r w:rsidRPr="008F3DA2">
        <w:t xml:space="preserve"> </w:t>
      </w:r>
      <w:r w:rsidRPr="008F3DA2">
        <w:t>Ensures critical equipment like signal systems and sensors are functioning, improving safety and efficiency.</w:t>
      </w:r>
    </w:p>
    <w:p w14:paraId="11800A12" w14:textId="52364FFD" w:rsidR="004A5EE7" w:rsidRPr="008F3DA2" w:rsidRDefault="004A5EE7" w:rsidP="004A5EE7">
      <w:pPr>
        <w:pStyle w:val="ListParagraph"/>
        <w:numPr>
          <w:ilvl w:val="0"/>
          <w:numId w:val="6"/>
        </w:numPr>
      </w:pPr>
      <w:r w:rsidRPr="008F3DA2">
        <w:rPr>
          <w:b/>
          <w:bCs/>
        </w:rPr>
        <w:t>Cost Savings:</w:t>
      </w:r>
      <w:r w:rsidRPr="008F3DA2">
        <w:t xml:space="preserve"> Prevents costly failures through predictive maintenance by tracking health metrics like battery levels.</w:t>
      </w:r>
    </w:p>
    <w:p w14:paraId="780F03E4" w14:textId="5E7769BD" w:rsidR="004A5EE7" w:rsidRPr="008F3DA2" w:rsidRDefault="004A5EE7" w:rsidP="004A5EE7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>5. Rider Segmentation</w:t>
      </w:r>
    </w:p>
    <w:p w14:paraId="10680C1B" w14:textId="51367657" w:rsidR="004A5EE7" w:rsidRPr="008F3DA2" w:rsidRDefault="004A5EE7" w:rsidP="004A5EE7">
      <w:pPr>
        <w:pStyle w:val="ListParagraph"/>
        <w:numPr>
          <w:ilvl w:val="0"/>
          <w:numId w:val="4"/>
        </w:numPr>
      </w:pPr>
      <w:r w:rsidRPr="008F3DA2">
        <w:rPr>
          <w:b/>
          <w:bCs/>
        </w:rPr>
        <w:t>Targeted Marketing</w:t>
      </w:r>
      <w:r w:rsidRPr="008F3DA2">
        <w:t>: Segments riders based on demographics or travel patterns, enabling personalized offers or campaigns.</w:t>
      </w:r>
    </w:p>
    <w:p w14:paraId="150E7A6F" w14:textId="2E62FD00" w:rsidR="004A5EE7" w:rsidRPr="008F3DA2" w:rsidRDefault="004A5EE7" w:rsidP="004A5EE7">
      <w:pPr>
        <w:pStyle w:val="ListParagraph"/>
        <w:numPr>
          <w:ilvl w:val="0"/>
          <w:numId w:val="4"/>
        </w:numPr>
      </w:pPr>
      <w:r w:rsidRPr="008F3DA2">
        <w:rPr>
          <w:b/>
          <w:bCs/>
        </w:rPr>
        <w:t>Enhanced Service Design</w:t>
      </w:r>
      <w:r w:rsidRPr="008F3DA2">
        <w:t>:</w:t>
      </w:r>
      <w:r w:rsidRPr="008F3DA2">
        <w:t xml:space="preserve"> </w:t>
      </w:r>
      <w:r w:rsidRPr="008F3DA2">
        <w:t>Tailors services to the needs of specific rider groups, like students, seniors, or commuters.</w:t>
      </w:r>
    </w:p>
    <w:p w14:paraId="6C4D205A" w14:textId="6407ACE9" w:rsidR="002D7BEC" w:rsidRPr="008F3DA2" w:rsidRDefault="004A5EE7" w:rsidP="002D7BEC">
      <w:pPr>
        <w:pStyle w:val="ListParagraph"/>
        <w:numPr>
          <w:ilvl w:val="0"/>
          <w:numId w:val="4"/>
        </w:numPr>
      </w:pPr>
      <w:r w:rsidRPr="008F3DA2">
        <w:rPr>
          <w:b/>
          <w:bCs/>
        </w:rPr>
        <w:t>Policy and Planning</w:t>
      </w:r>
      <w:r w:rsidRPr="008F3DA2">
        <w:t>:</w:t>
      </w:r>
      <w:r w:rsidRPr="008F3DA2">
        <w:t xml:space="preserve"> </w:t>
      </w:r>
      <w:r w:rsidRPr="008F3DA2">
        <w:t>Provides data for government or operator policies that focus on inclusivity and accessibility for diverse rider groups.</w:t>
      </w:r>
    </w:p>
    <w:p w14:paraId="52293E04" w14:textId="43A36A7D" w:rsidR="00F77B4E" w:rsidRPr="008F3DA2" w:rsidRDefault="00F77B4E" w:rsidP="00F77B4E">
      <w:pPr>
        <w:rPr>
          <w:rFonts w:asciiTheme="minorHAnsi" w:hAnsiTheme="minorHAnsi"/>
          <w:b/>
          <w:bCs/>
          <w:sz w:val="28"/>
          <w:szCs w:val="28"/>
        </w:rPr>
      </w:pPr>
      <w:r w:rsidRPr="008F3DA2">
        <w:rPr>
          <w:rFonts w:asciiTheme="minorHAnsi" w:hAnsiTheme="minorHAnsi"/>
          <w:b/>
          <w:bCs/>
          <w:sz w:val="28"/>
          <w:szCs w:val="28"/>
        </w:rPr>
        <w:t xml:space="preserve">Project Timeline: </w:t>
      </w:r>
    </w:p>
    <w:p w14:paraId="7974E3FE" w14:textId="55D740C5" w:rsidR="00F77B4E" w:rsidRPr="008F3DA2" w:rsidRDefault="00F77B4E" w:rsidP="00F77B4E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 xml:space="preserve">Weeks 1 and 2: Requirements and Planning </w:t>
      </w:r>
    </w:p>
    <w:p w14:paraId="09CA7A44" w14:textId="33D05833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Data Profiling</w:t>
      </w:r>
    </w:p>
    <w:p w14:paraId="1F5B7909" w14:textId="2E52B7BE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Business Process identification</w:t>
      </w:r>
    </w:p>
    <w:p w14:paraId="145549DE" w14:textId="4AF9B432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Bus Matrix Creation</w:t>
      </w:r>
    </w:p>
    <w:p w14:paraId="551B3C19" w14:textId="3FE7B3E1" w:rsidR="00F77B4E" w:rsidRPr="008F3DA2" w:rsidRDefault="00F77B4E" w:rsidP="00F77B4E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>Weeks 3 and 4: Initial Design</w:t>
      </w:r>
    </w:p>
    <w:p w14:paraId="7B19FC88" w14:textId="7D28256C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 xml:space="preserve">Dimensional Modelling </w:t>
      </w:r>
    </w:p>
    <w:p w14:paraId="4BB0240F" w14:textId="7AAED8BB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 xml:space="preserve">Source to Target Mapping </w:t>
      </w:r>
    </w:p>
    <w:p w14:paraId="1DBA17A0" w14:textId="74E940AD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Technical Architecture Design</w:t>
      </w:r>
    </w:p>
    <w:p w14:paraId="7BB92070" w14:textId="4CE20234" w:rsidR="00F77B4E" w:rsidRPr="008F3DA2" w:rsidRDefault="00F77B4E" w:rsidP="00F77B4E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>Weeks 5, 6, 7:  Implementation</w:t>
      </w:r>
    </w:p>
    <w:p w14:paraId="3A7D8BA1" w14:textId="1656E778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Snowflake Setup</w:t>
      </w:r>
    </w:p>
    <w:p w14:paraId="0F5FD16E" w14:textId="0559FC60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Schema Creation</w:t>
      </w:r>
    </w:p>
    <w:p w14:paraId="1F07F275" w14:textId="728153E6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 xml:space="preserve">ETL Development with </w:t>
      </w:r>
      <w:proofErr w:type="spellStart"/>
      <w:r w:rsidRPr="008F3DA2">
        <w:t>dbT</w:t>
      </w:r>
      <w:proofErr w:type="spellEnd"/>
    </w:p>
    <w:p w14:paraId="56A3E17C" w14:textId="3DA00B35" w:rsidR="00F77B4E" w:rsidRPr="008F3DA2" w:rsidRDefault="00F77B4E" w:rsidP="00F77B4E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>Weeks 8,9,10: Analytics and Testing</w:t>
      </w:r>
      <w:r w:rsidR="002D7BEC" w:rsidRPr="008F3DA2">
        <w:rPr>
          <w:rFonts w:asciiTheme="minorHAnsi" w:hAnsiTheme="minorHAnsi"/>
          <w:b/>
          <w:bCs/>
        </w:rPr>
        <w:t>:</w:t>
      </w:r>
    </w:p>
    <w:p w14:paraId="3BBE5239" w14:textId="1B3983DE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Power BI Dashboard Development</w:t>
      </w:r>
    </w:p>
    <w:p w14:paraId="5F907A83" w14:textId="328E9CA2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Testing and Validation</w:t>
      </w:r>
    </w:p>
    <w:p w14:paraId="1BDB57FA" w14:textId="60C82DE1" w:rsidR="002D7BEC" w:rsidRPr="008F3DA2" w:rsidRDefault="00F77B4E" w:rsidP="008F3DA2">
      <w:pPr>
        <w:pStyle w:val="ListParagraph"/>
        <w:numPr>
          <w:ilvl w:val="0"/>
          <w:numId w:val="2"/>
        </w:numPr>
      </w:pPr>
      <w:r w:rsidRPr="008F3DA2">
        <w:t>Documentation</w:t>
      </w:r>
    </w:p>
    <w:p w14:paraId="72697347" w14:textId="15814907" w:rsidR="00F77B4E" w:rsidRPr="008F3DA2" w:rsidRDefault="00F77B4E" w:rsidP="00F77B4E">
      <w:pPr>
        <w:rPr>
          <w:rFonts w:asciiTheme="minorHAnsi" w:hAnsiTheme="minorHAnsi"/>
          <w:b/>
          <w:bCs/>
        </w:rPr>
      </w:pPr>
      <w:r w:rsidRPr="008F3DA2">
        <w:rPr>
          <w:rFonts w:asciiTheme="minorHAnsi" w:hAnsiTheme="minorHAnsi"/>
          <w:b/>
          <w:bCs/>
        </w:rPr>
        <w:t xml:space="preserve">Weeks 11 and 12: </w:t>
      </w:r>
    </w:p>
    <w:p w14:paraId="7C7E7CF2" w14:textId="77380FE8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Video presentation creation</w:t>
      </w:r>
    </w:p>
    <w:p w14:paraId="415DA528" w14:textId="45CD5A2F" w:rsidR="00F77B4E" w:rsidRPr="008F3DA2" w:rsidRDefault="00F77B4E" w:rsidP="00F77B4E">
      <w:pPr>
        <w:pStyle w:val="ListParagraph"/>
        <w:numPr>
          <w:ilvl w:val="0"/>
          <w:numId w:val="2"/>
        </w:numPr>
      </w:pPr>
      <w:r w:rsidRPr="008F3DA2">
        <w:t>Final Documentation</w:t>
      </w:r>
    </w:p>
    <w:p w14:paraId="42633F7A" w14:textId="77777777" w:rsidR="008F3DA2" w:rsidRPr="008F3DA2" w:rsidRDefault="00F77B4E" w:rsidP="008F3DA2">
      <w:pPr>
        <w:pStyle w:val="ListParagraph"/>
        <w:numPr>
          <w:ilvl w:val="0"/>
          <w:numId w:val="2"/>
        </w:numPr>
      </w:pPr>
      <w:r w:rsidRPr="008F3DA2">
        <w:t>Project Delivery</w:t>
      </w:r>
    </w:p>
    <w:p w14:paraId="58948111" w14:textId="74870216" w:rsidR="00F77B4E" w:rsidRPr="008F3DA2" w:rsidRDefault="00F77B4E" w:rsidP="008F3DA2">
      <w:pPr>
        <w:rPr>
          <w:rFonts w:asciiTheme="minorHAnsi" w:hAnsiTheme="minorHAnsi"/>
        </w:rPr>
      </w:pPr>
      <w:r w:rsidRPr="008F3DA2">
        <w:rPr>
          <w:rFonts w:asciiTheme="minorHAnsi" w:hAnsiTheme="minorHAnsi"/>
          <w:b/>
          <w:bCs/>
        </w:rPr>
        <w:lastRenderedPageBreak/>
        <w:t>Weeks 13 and 14: (Optional</w:t>
      </w:r>
      <w:proofErr w:type="gramStart"/>
      <w:r w:rsidRPr="008F3DA2">
        <w:rPr>
          <w:rFonts w:asciiTheme="minorHAnsi" w:hAnsiTheme="minorHAnsi"/>
          <w:b/>
          <w:bCs/>
        </w:rPr>
        <w:t>)</w:t>
      </w:r>
      <w:r w:rsidRPr="008F3DA2">
        <w:rPr>
          <w:rFonts w:asciiTheme="minorHAnsi" w:hAnsiTheme="minorHAnsi"/>
        </w:rPr>
        <w:t xml:space="preserve"> </w:t>
      </w:r>
      <w:r w:rsidR="002D7BEC" w:rsidRPr="008F3DA2">
        <w:rPr>
          <w:rFonts w:asciiTheme="minorHAnsi" w:hAnsiTheme="minorHAnsi"/>
        </w:rPr>
        <w:t>:</w:t>
      </w:r>
      <w:proofErr w:type="gramEnd"/>
      <w:r w:rsidR="002D7BEC" w:rsidRPr="008F3DA2">
        <w:rPr>
          <w:rFonts w:asciiTheme="minorHAnsi" w:hAnsiTheme="minorHAnsi"/>
        </w:rPr>
        <w:t xml:space="preserve"> </w:t>
      </w:r>
      <w:r w:rsidRPr="008F3DA2">
        <w:rPr>
          <w:rFonts w:asciiTheme="minorHAnsi" w:hAnsiTheme="minorHAnsi"/>
        </w:rPr>
        <w:t>To have extra time just in case.</w:t>
      </w:r>
    </w:p>
    <w:p w14:paraId="41257CD7" w14:textId="77777777" w:rsidR="008F3DA2" w:rsidRPr="008F3DA2" w:rsidRDefault="008F3DA2" w:rsidP="00F77B4E">
      <w:pPr>
        <w:rPr>
          <w:rFonts w:asciiTheme="minorHAnsi" w:hAnsiTheme="minorHAnsi"/>
          <w:b/>
          <w:bCs/>
          <w:sz w:val="28"/>
          <w:szCs w:val="28"/>
        </w:rPr>
      </w:pPr>
    </w:p>
    <w:p w14:paraId="2AF7EA6F" w14:textId="7A94FFC7" w:rsidR="00F77B4E" w:rsidRPr="008F3DA2" w:rsidRDefault="00F77B4E" w:rsidP="00F77B4E">
      <w:pPr>
        <w:rPr>
          <w:rFonts w:asciiTheme="minorHAnsi" w:hAnsiTheme="minorHAnsi"/>
          <w:b/>
          <w:bCs/>
          <w:sz w:val="28"/>
          <w:szCs w:val="28"/>
        </w:rPr>
      </w:pPr>
      <w:r w:rsidRPr="008F3DA2">
        <w:rPr>
          <w:rFonts w:asciiTheme="minorHAnsi" w:hAnsiTheme="minorHAnsi"/>
          <w:b/>
          <w:bCs/>
          <w:sz w:val="28"/>
          <w:szCs w:val="28"/>
        </w:rPr>
        <w:t xml:space="preserve">Technical Stack: </w:t>
      </w:r>
    </w:p>
    <w:p w14:paraId="2B517E4B" w14:textId="6BC9D905" w:rsidR="00F77B4E" w:rsidRPr="008F3DA2" w:rsidRDefault="00F77B4E" w:rsidP="002D7BEC">
      <w:pPr>
        <w:pStyle w:val="ListParagraph"/>
        <w:numPr>
          <w:ilvl w:val="0"/>
          <w:numId w:val="12"/>
        </w:numPr>
      </w:pPr>
      <w:r w:rsidRPr="008F3DA2">
        <w:rPr>
          <w:b/>
          <w:bCs/>
        </w:rPr>
        <w:t>Data Warehouse</w:t>
      </w:r>
      <w:r w:rsidRPr="008F3DA2">
        <w:t>: Snowflake</w:t>
      </w:r>
    </w:p>
    <w:p w14:paraId="02268D14" w14:textId="0746B434" w:rsidR="00F77B4E" w:rsidRPr="008F3DA2" w:rsidRDefault="00F77B4E" w:rsidP="002D7BEC">
      <w:pPr>
        <w:pStyle w:val="ListParagraph"/>
        <w:numPr>
          <w:ilvl w:val="0"/>
          <w:numId w:val="12"/>
        </w:numPr>
      </w:pPr>
      <w:r w:rsidRPr="008F3DA2">
        <w:rPr>
          <w:b/>
          <w:bCs/>
        </w:rPr>
        <w:t>ETL Tool:</w:t>
      </w:r>
      <w:r w:rsidRPr="008F3DA2">
        <w:t xml:space="preserve"> </w:t>
      </w:r>
      <w:proofErr w:type="spellStart"/>
      <w:r w:rsidRPr="008F3DA2">
        <w:t>dbT</w:t>
      </w:r>
      <w:proofErr w:type="spellEnd"/>
    </w:p>
    <w:p w14:paraId="310CC8CE" w14:textId="0C70401A" w:rsidR="00F77B4E" w:rsidRPr="008F3DA2" w:rsidRDefault="00F77B4E" w:rsidP="002D7BEC">
      <w:pPr>
        <w:pStyle w:val="ListParagraph"/>
        <w:numPr>
          <w:ilvl w:val="0"/>
          <w:numId w:val="12"/>
        </w:numPr>
      </w:pPr>
      <w:r w:rsidRPr="008F3DA2">
        <w:rPr>
          <w:b/>
          <w:bCs/>
        </w:rPr>
        <w:t>Orchestration:</w:t>
      </w:r>
      <w:r w:rsidRPr="008F3DA2">
        <w:t xml:space="preserve"> Airflow (if needed)</w:t>
      </w:r>
    </w:p>
    <w:p w14:paraId="4AA821B7" w14:textId="4F4CBBD9" w:rsidR="00F77B4E" w:rsidRPr="008F3DA2" w:rsidRDefault="00F77B4E" w:rsidP="002D7BEC">
      <w:pPr>
        <w:pStyle w:val="ListParagraph"/>
        <w:numPr>
          <w:ilvl w:val="0"/>
          <w:numId w:val="12"/>
        </w:numPr>
      </w:pPr>
      <w:r w:rsidRPr="008F3DA2">
        <w:rPr>
          <w:b/>
          <w:bCs/>
        </w:rPr>
        <w:t>BI Tool:</w:t>
      </w:r>
      <w:r w:rsidRPr="008F3DA2">
        <w:t xml:space="preserve"> Power BI</w:t>
      </w:r>
    </w:p>
    <w:p w14:paraId="252E4DCC" w14:textId="03A61F47" w:rsidR="00F77B4E" w:rsidRPr="008F3DA2" w:rsidRDefault="00F77B4E" w:rsidP="002D7BEC">
      <w:pPr>
        <w:pStyle w:val="ListParagraph"/>
        <w:numPr>
          <w:ilvl w:val="0"/>
          <w:numId w:val="12"/>
        </w:numPr>
      </w:pPr>
      <w:r w:rsidRPr="008F3DA2">
        <w:rPr>
          <w:b/>
          <w:bCs/>
        </w:rPr>
        <w:t>Version Control:</w:t>
      </w:r>
      <w:r w:rsidRPr="008F3DA2">
        <w:t xml:space="preserve"> Git </w:t>
      </w:r>
    </w:p>
    <w:p w14:paraId="466F8B72" w14:textId="55C8C4CC" w:rsidR="00F77B4E" w:rsidRPr="008F3DA2" w:rsidRDefault="00F77B4E" w:rsidP="00F77B4E">
      <w:pPr>
        <w:rPr>
          <w:rFonts w:asciiTheme="minorHAnsi" w:hAnsiTheme="minorHAnsi"/>
          <w:b/>
          <w:bCs/>
          <w:sz w:val="28"/>
          <w:szCs w:val="28"/>
        </w:rPr>
      </w:pPr>
      <w:r w:rsidRPr="008F3DA2">
        <w:rPr>
          <w:rFonts w:asciiTheme="minorHAnsi" w:hAnsiTheme="minorHAnsi"/>
          <w:b/>
          <w:bCs/>
          <w:sz w:val="28"/>
          <w:szCs w:val="28"/>
        </w:rPr>
        <w:t xml:space="preserve">Deliverables: </w:t>
      </w:r>
    </w:p>
    <w:p w14:paraId="3E9E9760" w14:textId="699D3CF7" w:rsidR="00F77B4E" w:rsidRPr="008F3DA2" w:rsidRDefault="00F77B4E" w:rsidP="00F77B4E">
      <w:pPr>
        <w:pStyle w:val="ListParagraph"/>
        <w:numPr>
          <w:ilvl w:val="0"/>
          <w:numId w:val="1"/>
        </w:numPr>
      </w:pPr>
      <w:r w:rsidRPr="008F3DA2">
        <w:t>Project Documentation</w:t>
      </w:r>
    </w:p>
    <w:p w14:paraId="2DFB3C18" w14:textId="102ABAB7" w:rsidR="00F77B4E" w:rsidRPr="008F3DA2" w:rsidRDefault="00F77B4E" w:rsidP="00F77B4E">
      <w:pPr>
        <w:pStyle w:val="ListParagraph"/>
        <w:numPr>
          <w:ilvl w:val="0"/>
          <w:numId w:val="1"/>
        </w:numPr>
      </w:pPr>
      <w:r w:rsidRPr="008F3DA2">
        <w:t>Bus Matrix</w:t>
      </w:r>
    </w:p>
    <w:p w14:paraId="73369367" w14:textId="25D81DDC" w:rsidR="00F77B4E" w:rsidRPr="008F3DA2" w:rsidRDefault="00F77B4E" w:rsidP="00F77B4E">
      <w:pPr>
        <w:pStyle w:val="ListParagraph"/>
        <w:numPr>
          <w:ilvl w:val="0"/>
          <w:numId w:val="1"/>
        </w:numPr>
      </w:pPr>
      <w:r w:rsidRPr="008F3DA2">
        <w:t>Dimensional Models</w:t>
      </w:r>
    </w:p>
    <w:p w14:paraId="2EBBDEB6" w14:textId="35C797A8" w:rsidR="00F77B4E" w:rsidRPr="008F3DA2" w:rsidRDefault="00F77B4E" w:rsidP="00F77B4E">
      <w:pPr>
        <w:pStyle w:val="ListParagraph"/>
        <w:numPr>
          <w:ilvl w:val="0"/>
          <w:numId w:val="1"/>
        </w:numPr>
      </w:pPr>
      <w:r w:rsidRPr="008F3DA2">
        <w:t>Source to Target Mappings</w:t>
      </w:r>
    </w:p>
    <w:p w14:paraId="594F827A" w14:textId="4268B63C" w:rsidR="00F77B4E" w:rsidRPr="008F3DA2" w:rsidRDefault="00F77B4E" w:rsidP="00F77B4E">
      <w:pPr>
        <w:pStyle w:val="ListParagraph"/>
        <w:numPr>
          <w:ilvl w:val="0"/>
          <w:numId w:val="1"/>
        </w:numPr>
      </w:pPr>
      <w:r w:rsidRPr="008F3DA2">
        <w:t>ETL Code</w:t>
      </w:r>
    </w:p>
    <w:p w14:paraId="6CE97C01" w14:textId="23ADBD93" w:rsidR="00F77B4E" w:rsidRPr="008F3DA2" w:rsidRDefault="00F77B4E" w:rsidP="00F77B4E">
      <w:pPr>
        <w:pStyle w:val="ListParagraph"/>
        <w:numPr>
          <w:ilvl w:val="0"/>
          <w:numId w:val="1"/>
        </w:numPr>
      </w:pPr>
      <w:r w:rsidRPr="008F3DA2">
        <w:t>BI Dashboards</w:t>
      </w:r>
    </w:p>
    <w:p w14:paraId="0DFDA8F5" w14:textId="4B37475C" w:rsidR="002D7BEC" w:rsidRPr="008F3DA2" w:rsidRDefault="00F77B4E" w:rsidP="002D7BEC">
      <w:pPr>
        <w:pStyle w:val="ListParagraph"/>
        <w:numPr>
          <w:ilvl w:val="0"/>
          <w:numId w:val="1"/>
        </w:numPr>
      </w:pPr>
      <w:r w:rsidRPr="008F3DA2">
        <w:t>10-minute presentation video</w:t>
      </w:r>
    </w:p>
    <w:p w14:paraId="72451389" w14:textId="51F9332D" w:rsidR="00F77B4E" w:rsidRPr="008F3DA2" w:rsidRDefault="00F77B4E" w:rsidP="002D7BEC">
      <w:pPr>
        <w:rPr>
          <w:rFonts w:asciiTheme="minorHAnsi" w:hAnsiTheme="minorHAnsi"/>
          <w:b/>
          <w:bCs/>
          <w:sz w:val="28"/>
          <w:szCs w:val="28"/>
        </w:rPr>
      </w:pPr>
      <w:r w:rsidRPr="008F3DA2">
        <w:rPr>
          <w:rFonts w:asciiTheme="minorHAnsi" w:hAnsiTheme="minorHAnsi"/>
          <w:b/>
          <w:bCs/>
          <w:sz w:val="28"/>
          <w:szCs w:val="28"/>
        </w:rPr>
        <w:t>Primary Roles: (To be Filled)</w:t>
      </w:r>
    </w:p>
    <w:p w14:paraId="0242E0C8" w14:textId="34F02D64" w:rsidR="00F77B4E" w:rsidRPr="008F3DA2" w:rsidRDefault="00F77B4E" w:rsidP="002D7BEC">
      <w:pPr>
        <w:pStyle w:val="ListParagraph"/>
        <w:numPr>
          <w:ilvl w:val="0"/>
          <w:numId w:val="13"/>
        </w:numPr>
      </w:pPr>
      <w:r w:rsidRPr="008F3DA2">
        <w:t xml:space="preserve">Harika </w:t>
      </w:r>
      <w:proofErr w:type="spellStart"/>
      <w:r w:rsidRPr="008F3DA2">
        <w:t>Gangu</w:t>
      </w:r>
      <w:proofErr w:type="spellEnd"/>
      <w:r w:rsidRPr="008F3DA2">
        <w:t xml:space="preserve">:  </w:t>
      </w:r>
    </w:p>
    <w:p w14:paraId="6A3084C1" w14:textId="449AADE9" w:rsidR="00F77B4E" w:rsidRPr="008F3DA2" w:rsidRDefault="00F77B4E" w:rsidP="002D7BEC">
      <w:pPr>
        <w:pStyle w:val="ListParagraph"/>
        <w:numPr>
          <w:ilvl w:val="0"/>
          <w:numId w:val="13"/>
        </w:numPr>
        <w:rPr>
          <w:lang w:val="fi-FI"/>
        </w:rPr>
      </w:pPr>
      <w:proofErr w:type="spellStart"/>
      <w:r w:rsidRPr="008F3DA2">
        <w:rPr>
          <w:lang w:val="fi-FI"/>
        </w:rPr>
        <w:t>Shweta</w:t>
      </w:r>
      <w:proofErr w:type="spellEnd"/>
      <w:r w:rsidRPr="008F3DA2">
        <w:rPr>
          <w:lang w:val="fi-FI"/>
        </w:rPr>
        <w:t xml:space="preserve"> </w:t>
      </w:r>
      <w:proofErr w:type="spellStart"/>
      <w:r w:rsidRPr="008F3DA2">
        <w:rPr>
          <w:lang w:val="fi-FI"/>
        </w:rPr>
        <w:t>Lakkoju</w:t>
      </w:r>
      <w:proofErr w:type="spellEnd"/>
      <w:r w:rsidRPr="008F3DA2">
        <w:rPr>
          <w:lang w:val="fi-FI"/>
        </w:rPr>
        <w:t xml:space="preserve">: </w:t>
      </w:r>
    </w:p>
    <w:p w14:paraId="682075E7" w14:textId="607005C8" w:rsidR="00F77B4E" w:rsidRPr="008F3DA2" w:rsidRDefault="00F77B4E" w:rsidP="002D7BEC">
      <w:pPr>
        <w:pStyle w:val="ListParagraph"/>
        <w:numPr>
          <w:ilvl w:val="0"/>
          <w:numId w:val="13"/>
        </w:numPr>
        <w:rPr>
          <w:lang w:val="fi-FI"/>
        </w:rPr>
      </w:pPr>
      <w:proofErr w:type="spellStart"/>
      <w:r w:rsidRPr="008F3DA2">
        <w:rPr>
          <w:lang w:val="fi-FI"/>
        </w:rPr>
        <w:t>Venkata</w:t>
      </w:r>
      <w:proofErr w:type="spellEnd"/>
      <w:r w:rsidRPr="008F3DA2">
        <w:rPr>
          <w:lang w:val="fi-FI"/>
        </w:rPr>
        <w:t xml:space="preserve"> Sai </w:t>
      </w:r>
      <w:proofErr w:type="spellStart"/>
      <w:r w:rsidRPr="008F3DA2">
        <w:rPr>
          <w:lang w:val="fi-FI"/>
        </w:rPr>
        <w:t>Namana</w:t>
      </w:r>
      <w:proofErr w:type="spellEnd"/>
      <w:r w:rsidRPr="008F3DA2">
        <w:rPr>
          <w:lang w:val="fi-FI"/>
        </w:rPr>
        <w:t>:</w:t>
      </w:r>
    </w:p>
    <w:p w14:paraId="39B83B48" w14:textId="574A8227" w:rsidR="00F77B4E" w:rsidRPr="008F3DA2" w:rsidRDefault="00F77B4E" w:rsidP="002D7BEC">
      <w:pPr>
        <w:pStyle w:val="ListParagraph"/>
        <w:numPr>
          <w:ilvl w:val="0"/>
          <w:numId w:val="13"/>
        </w:numPr>
        <w:rPr>
          <w:lang w:val="fi-FI"/>
        </w:rPr>
      </w:pPr>
      <w:r w:rsidRPr="008F3DA2">
        <w:rPr>
          <w:lang w:val="fi-FI"/>
        </w:rPr>
        <w:t xml:space="preserve">Keerthi Krishna </w:t>
      </w:r>
      <w:proofErr w:type="spellStart"/>
      <w:r w:rsidRPr="008F3DA2">
        <w:rPr>
          <w:lang w:val="fi-FI"/>
        </w:rPr>
        <w:t>Aiyappan</w:t>
      </w:r>
      <w:proofErr w:type="spellEnd"/>
      <w:r w:rsidRPr="008F3DA2">
        <w:rPr>
          <w:lang w:val="fi-FI"/>
        </w:rPr>
        <w:t xml:space="preserve">: </w:t>
      </w:r>
    </w:p>
    <w:p w14:paraId="1D6A11ED" w14:textId="77777777" w:rsidR="00F77B4E" w:rsidRDefault="00F77B4E" w:rsidP="00F77B4E">
      <w:pPr>
        <w:rPr>
          <w:rFonts w:asciiTheme="minorHAnsi" w:hAnsiTheme="minorHAnsi"/>
          <w:lang w:val="fi-FI"/>
        </w:rPr>
      </w:pPr>
    </w:p>
    <w:p w14:paraId="7713FD4B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0F8BDA7E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4236BF5C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506E0718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7A70F5CF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5518F2C9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24DF77D4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4CA00C59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1ED7532A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62B52574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4C63695C" w14:textId="77777777" w:rsidR="008F3DA2" w:rsidRDefault="008F3DA2" w:rsidP="00F77B4E">
      <w:pPr>
        <w:rPr>
          <w:rFonts w:asciiTheme="minorHAnsi" w:hAnsiTheme="minorHAnsi"/>
          <w:lang w:val="fi-FI"/>
        </w:rPr>
      </w:pPr>
    </w:p>
    <w:p w14:paraId="1E7CD905" w14:textId="77777777" w:rsidR="008F3DA2" w:rsidRPr="008F3DA2" w:rsidRDefault="008F3DA2" w:rsidP="00F77B4E">
      <w:pPr>
        <w:rPr>
          <w:rFonts w:asciiTheme="minorHAnsi" w:hAnsiTheme="minorHAnsi"/>
          <w:lang w:val="fi-FI"/>
        </w:rPr>
      </w:pPr>
    </w:p>
    <w:p w14:paraId="415A1465" w14:textId="77777777" w:rsidR="002D7BEC" w:rsidRPr="008F3DA2" w:rsidRDefault="002D7BEC" w:rsidP="00F77B4E">
      <w:pPr>
        <w:rPr>
          <w:rFonts w:asciiTheme="minorHAnsi" w:hAnsiTheme="minorHAnsi"/>
          <w:lang w:val="fi-FI"/>
        </w:rPr>
      </w:pPr>
    </w:p>
    <w:p w14:paraId="5A6D7957" w14:textId="77777777" w:rsidR="002D7BEC" w:rsidRPr="008F3DA2" w:rsidRDefault="002D7BEC" w:rsidP="00F77B4E">
      <w:pPr>
        <w:rPr>
          <w:rFonts w:asciiTheme="minorHAnsi" w:hAnsiTheme="minorHAnsi"/>
          <w:lang w:val="fi-FI"/>
        </w:rPr>
      </w:pPr>
    </w:p>
    <w:p w14:paraId="6804169B" w14:textId="77777777" w:rsidR="002D7BEC" w:rsidRPr="008F3DA2" w:rsidRDefault="002D7BEC" w:rsidP="00F77B4E">
      <w:pPr>
        <w:rPr>
          <w:rFonts w:asciiTheme="minorHAnsi" w:hAnsiTheme="minorHAnsi"/>
          <w:lang w:val="fi-FI"/>
        </w:rPr>
      </w:pPr>
    </w:p>
    <w:p w14:paraId="6DB2954A" w14:textId="77777777" w:rsidR="002D7BEC" w:rsidRPr="008F3DA2" w:rsidRDefault="002D7BEC" w:rsidP="00F77B4E">
      <w:pPr>
        <w:rPr>
          <w:rFonts w:asciiTheme="minorHAnsi" w:hAnsiTheme="minorHAnsi"/>
          <w:lang w:val="fi-FI"/>
        </w:rPr>
      </w:pPr>
    </w:p>
    <w:p w14:paraId="29E2BC35" w14:textId="77777777" w:rsidR="002D7BEC" w:rsidRPr="008F3DA2" w:rsidRDefault="002D7BEC" w:rsidP="00F77B4E">
      <w:pPr>
        <w:rPr>
          <w:rFonts w:asciiTheme="minorHAnsi" w:hAnsiTheme="minorHAnsi"/>
          <w:lang w:val="fi-FI"/>
        </w:rPr>
      </w:pPr>
    </w:p>
    <w:p w14:paraId="10F123A8" w14:textId="3FC1D34C" w:rsidR="002D7BEC" w:rsidRPr="008F3DA2" w:rsidRDefault="002D7BEC" w:rsidP="00F77B4E">
      <w:pPr>
        <w:rPr>
          <w:rFonts w:asciiTheme="minorHAnsi" w:hAnsiTheme="minorHAnsi"/>
          <w:b/>
          <w:bCs/>
          <w:sz w:val="28"/>
          <w:szCs w:val="28"/>
          <w:lang w:val="fi-FI"/>
        </w:rPr>
      </w:pPr>
      <w:r w:rsidRPr="008F3DA2">
        <w:rPr>
          <w:rFonts w:asciiTheme="minorHAnsi" w:hAnsiTheme="minorHAnsi"/>
          <w:b/>
          <w:bCs/>
          <w:sz w:val="28"/>
          <w:szCs w:val="28"/>
          <w:lang w:val="fi-FI"/>
        </w:rPr>
        <w:lastRenderedPageBreak/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2D7BEC" w:rsidRPr="008F3DA2" w14:paraId="0B7A9C65" w14:textId="77777777" w:rsidTr="00662651">
        <w:tc>
          <w:tcPr>
            <w:tcW w:w="2065" w:type="dxa"/>
            <w:vAlign w:val="center"/>
          </w:tcPr>
          <w:p w14:paraId="02779B63" w14:textId="6D95D651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Style w:val="Strong"/>
                <w:rFonts w:asciiTheme="minorHAnsi" w:eastAsiaTheme="majorEastAsia" w:hAnsiTheme="minorHAnsi"/>
                <w:color w:val="000000"/>
              </w:rPr>
              <w:t>Category</w:t>
            </w:r>
          </w:p>
        </w:tc>
        <w:tc>
          <w:tcPr>
            <w:tcW w:w="4168" w:type="dxa"/>
            <w:vAlign w:val="center"/>
          </w:tcPr>
          <w:p w14:paraId="4190CFAD" w14:textId="284BDDA9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Style w:val="Strong"/>
                <w:rFonts w:asciiTheme="minorHAnsi" w:eastAsiaTheme="majorEastAsia" w:hAnsiTheme="minorHAnsi"/>
                <w:color w:val="000000"/>
              </w:rPr>
              <w:t>Requirement</w:t>
            </w:r>
          </w:p>
        </w:tc>
        <w:tc>
          <w:tcPr>
            <w:tcW w:w="3117" w:type="dxa"/>
            <w:vAlign w:val="center"/>
          </w:tcPr>
          <w:p w14:paraId="6B7BE7DB" w14:textId="01835605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Style w:val="Strong"/>
                <w:rFonts w:asciiTheme="minorHAnsi" w:eastAsiaTheme="majorEastAsia" w:hAnsiTheme="minorHAnsi"/>
                <w:color w:val="000000"/>
              </w:rPr>
              <w:t>Type</w:t>
            </w:r>
          </w:p>
        </w:tc>
      </w:tr>
      <w:tr w:rsidR="002D7BEC" w:rsidRPr="008F3DA2" w14:paraId="773BBFB1" w14:textId="77777777" w:rsidTr="00662651">
        <w:tc>
          <w:tcPr>
            <w:tcW w:w="2065" w:type="dxa"/>
            <w:vAlign w:val="center"/>
          </w:tcPr>
          <w:p w14:paraId="79CE8E74" w14:textId="2687A515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Style w:val="Strong"/>
                <w:rFonts w:asciiTheme="minorHAnsi" w:eastAsiaTheme="majorEastAsia" w:hAnsiTheme="minorHAnsi"/>
                <w:color w:val="000000"/>
              </w:rPr>
              <w:t>Data Collection</w:t>
            </w:r>
          </w:p>
        </w:tc>
        <w:tc>
          <w:tcPr>
            <w:tcW w:w="4168" w:type="dxa"/>
            <w:vAlign w:val="center"/>
          </w:tcPr>
          <w:p w14:paraId="043BE816" w14:textId="3CD4D100" w:rsidR="002D7BEC" w:rsidRPr="008F3DA2" w:rsidRDefault="002D7BEC" w:rsidP="002D7BEC">
            <w:pPr>
              <w:rPr>
                <w:rFonts w:asciiTheme="minorHAnsi" w:hAnsiTheme="minorHAnsi"/>
                <w:b/>
                <w:bCs/>
              </w:rPr>
            </w:pPr>
            <w:r w:rsidRPr="008F3DA2">
              <w:rPr>
                <w:rFonts w:asciiTheme="minorHAnsi" w:hAnsiTheme="minorHAnsi"/>
                <w:color w:val="000000"/>
              </w:rPr>
              <w:t>Collect real-time data on rider entries, exits, line delays, and stop utilizations.</w:t>
            </w:r>
          </w:p>
        </w:tc>
        <w:tc>
          <w:tcPr>
            <w:tcW w:w="3117" w:type="dxa"/>
            <w:vAlign w:val="center"/>
          </w:tcPr>
          <w:p w14:paraId="094355B5" w14:textId="4B62BF15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2D7BEC" w:rsidRPr="008F3DA2" w14:paraId="0EDD5137" w14:textId="77777777" w:rsidTr="00662651">
        <w:tc>
          <w:tcPr>
            <w:tcW w:w="2065" w:type="dxa"/>
            <w:vAlign w:val="center"/>
          </w:tcPr>
          <w:p w14:paraId="4A35D951" w14:textId="77777777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</w:p>
        </w:tc>
        <w:tc>
          <w:tcPr>
            <w:tcW w:w="4168" w:type="dxa"/>
            <w:vAlign w:val="center"/>
          </w:tcPr>
          <w:p w14:paraId="0EDEE78C" w14:textId="26497534" w:rsidR="002D7BEC" w:rsidRPr="008F3DA2" w:rsidRDefault="002D7BEC" w:rsidP="002D7BEC">
            <w:pPr>
              <w:rPr>
                <w:rFonts w:asciiTheme="minorHAnsi" w:hAnsiTheme="minorHAnsi"/>
                <w:b/>
                <w:bCs/>
              </w:rPr>
            </w:pPr>
            <w:r w:rsidRPr="008F3DA2">
              <w:rPr>
                <w:rFonts w:asciiTheme="minorHAnsi" w:hAnsiTheme="minorHAnsi"/>
                <w:color w:val="000000"/>
              </w:rPr>
              <w:t>Integrate with sensors, ticketing systems, GPS, and remote monitoring devices.</w:t>
            </w:r>
          </w:p>
        </w:tc>
        <w:tc>
          <w:tcPr>
            <w:tcW w:w="3117" w:type="dxa"/>
            <w:vAlign w:val="center"/>
          </w:tcPr>
          <w:p w14:paraId="1865A7A6" w14:textId="6B2206EF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2D7BEC" w:rsidRPr="008F3DA2" w14:paraId="22C5FCC1" w14:textId="77777777" w:rsidTr="00662651">
        <w:tc>
          <w:tcPr>
            <w:tcW w:w="2065" w:type="dxa"/>
            <w:vAlign w:val="center"/>
          </w:tcPr>
          <w:p w14:paraId="5B817083" w14:textId="77777777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</w:p>
        </w:tc>
        <w:tc>
          <w:tcPr>
            <w:tcW w:w="4168" w:type="dxa"/>
            <w:vAlign w:val="center"/>
          </w:tcPr>
          <w:p w14:paraId="0FC64103" w14:textId="1370DDC3" w:rsidR="002D7BEC" w:rsidRPr="008F3DA2" w:rsidRDefault="002D7BEC" w:rsidP="002D7BEC">
            <w:pPr>
              <w:rPr>
                <w:rFonts w:asciiTheme="minorHAnsi" w:hAnsiTheme="minorHAnsi"/>
                <w:b/>
                <w:bCs/>
              </w:rPr>
            </w:pPr>
            <w:r w:rsidRPr="008F3DA2">
              <w:rPr>
                <w:rFonts w:asciiTheme="minorHAnsi" w:hAnsiTheme="minorHAnsi"/>
                <w:color w:val="000000"/>
              </w:rPr>
              <w:t>Support historical data import for trend analysis and forecasting.</w:t>
            </w:r>
          </w:p>
        </w:tc>
        <w:tc>
          <w:tcPr>
            <w:tcW w:w="3117" w:type="dxa"/>
            <w:vAlign w:val="center"/>
          </w:tcPr>
          <w:p w14:paraId="43B8C763" w14:textId="6BF83AB5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2D7BEC" w:rsidRPr="008F3DA2" w14:paraId="68F4D278" w14:textId="77777777" w:rsidTr="00662651">
        <w:tc>
          <w:tcPr>
            <w:tcW w:w="2065" w:type="dxa"/>
            <w:vAlign w:val="center"/>
          </w:tcPr>
          <w:p w14:paraId="207E3F26" w14:textId="2CF12CCA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Style w:val="Strong"/>
                <w:rFonts w:asciiTheme="minorHAnsi" w:eastAsiaTheme="majorEastAsia" w:hAnsiTheme="minorHAnsi"/>
                <w:color w:val="000000"/>
              </w:rPr>
              <w:t>Data Processing</w:t>
            </w:r>
          </w:p>
        </w:tc>
        <w:tc>
          <w:tcPr>
            <w:tcW w:w="4168" w:type="dxa"/>
            <w:vAlign w:val="center"/>
          </w:tcPr>
          <w:p w14:paraId="26494FC6" w14:textId="3B4FFE9A" w:rsidR="002D7BEC" w:rsidRPr="008F3DA2" w:rsidRDefault="002D7BEC" w:rsidP="002D7BEC">
            <w:pPr>
              <w:rPr>
                <w:rFonts w:asciiTheme="minorHAnsi" w:hAnsiTheme="minorHAnsi"/>
                <w:b/>
                <w:bCs/>
              </w:rPr>
            </w:pPr>
            <w:r w:rsidRPr="008F3DA2">
              <w:rPr>
                <w:rFonts w:asciiTheme="minorHAnsi" w:hAnsiTheme="minorHAnsi"/>
                <w:color w:val="000000"/>
              </w:rPr>
              <w:t>Process data from multiple sources and ensure its integrity.</w:t>
            </w:r>
          </w:p>
        </w:tc>
        <w:tc>
          <w:tcPr>
            <w:tcW w:w="3117" w:type="dxa"/>
            <w:vAlign w:val="center"/>
          </w:tcPr>
          <w:p w14:paraId="658636E5" w14:textId="06E71CC9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2D7BEC" w:rsidRPr="008F3DA2" w14:paraId="7538A6B8" w14:textId="77777777" w:rsidTr="00662651">
        <w:tc>
          <w:tcPr>
            <w:tcW w:w="2065" w:type="dxa"/>
            <w:vAlign w:val="center"/>
          </w:tcPr>
          <w:p w14:paraId="133B3949" w14:textId="77777777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</w:p>
        </w:tc>
        <w:tc>
          <w:tcPr>
            <w:tcW w:w="4168" w:type="dxa"/>
            <w:vAlign w:val="center"/>
          </w:tcPr>
          <w:p w14:paraId="62116A60" w14:textId="6B47FF64" w:rsidR="002D7BEC" w:rsidRPr="008F3DA2" w:rsidRDefault="002D7BEC" w:rsidP="002D7BEC">
            <w:pPr>
              <w:rPr>
                <w:rFonts w:asciiTheme="minorHAnsi" w:hAnsiTheme="minorHAnsi"/>
                <w:b/>
                <w:bCs/>
              </w:rPr>
            </w:pPr>
            <w:r w:rsidRPr="008F3DA2">
              <w:rPr>
                <w:rFonts w:asciiTheme="minorHAnsi" w:hAnsiTheme="minorHAnsi"/>
                <w:color w:val="000000"/>
              </w:rPr>
              <w:t>Store processed data in a relational database with efficient indexing for queries.</w:t>
            </w:r>
          </w:p>
        </w:tc>
        <w:tc>
          <w:tcPr>
            <w:tcW w:w="3117" w:type="dxa"/>
            <w:vAlign w:val="center"/>
          </w:tcPr>
          <w:p w14:paraId="512AE24E" w14:textId="441D9E42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2D7BEC" w:rsidRPr="008F3DA2" w14:paraId="531D0CFB" w14:textId="77777777" w:rsidTr="00662651">
        <w:tc>
          <w:tcPr>
            <w:tcW w:w="2065" w:type="dxa"/>
            <w:vAlign w:val="center"/>
          </w:tcPr>
          <w:p w14:paraId="1960DFA0" w14:textId="3F4D1847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Style w:val="Strong"/>
                <w:rFonts w:asciiTheme="minorHAnsi" w:eastAsiaTheme="majorEastAsia" w:hAnsiTheme="minorHAnsi"/>
                <w:color w:val="000000"/>
              </w:rPr>
              <w:t>Reporting</w:t>
            </w:r>
          </w:p>
        </w:tc>
        <w:tc>
          <w:tcPr>
            <w:tcW w:w="4168" w:type="dxa"/>
            <w:vAlign w:val="center"/>
          </w:tcPr>
          <w:p w14:paraId="346FBD7D" w14:textId="0BA92E84" w:rsidR="002D7BEC" w:rsidRPr="008F3DA2" w:rsidRDefault="002D7BEC" w:rsidP="002D7BEC">
            <w:pPr>
              <w:rPr>
                <w:rFonts w:asciiTheme="minorHAnsi" w:hAnsiTheme="minorHAnsi"/>
                <w:b/>
                <w:bCs/>
              </w:rPr>
            </w:pPr>
            <w:r w:rsidRPr="008F3DA2">
              <w:rPr>
                <w:rFonts w:asciiTheme="minorHAnsi" w:hAnsiTheme="minorHAnsi"/>
                <w:color w:val="000000"/>
              </w:rPr>
              <w:t>Provide real-time dashboards to monitor key metrics.</w:t>
            </w:r>
          </w:p>
        </w:tc>
        <w:tc>
          <w:tcPr>
            <w:tcW w:w="3117" w:type="dxa"/>
            <w:vAlign w:val="center"/>
          </w:tcPr>
          <w:p w14:paraId="3DC53F60" w14:textId="746A45CE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2D7BEC" w:rsidRPr="008F3DA2" w14:paraId="342B81DA" w14:textId="77777777" w:rsidTr="00662651">
        <w:tc>
          <w:tcPr>
            <w:tcW w:w="2065" w:type="dxa"/>
            <w:vAlign w:val="center"/>
          </w:tcPr>
          <w:p w14:paraId="1C87E17C" w14:textId="77777777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</w:p>
        </w:tc>
        <w:tc>
          <w:tcPr>
            <w:tcW w:w="4168" w:type="dxa"/>
            <w:vAlign w:val="center"/>
          </w:tcPr>
          <w:p w14:paraId="23E225E5" w14:textId="2C04F775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color w:val="000000"/>
              </w:rPr>
              <w:t>Generate periodic reports for stakeholders.</w:t>
            </w:r>
          </w:p>
        </w:tc>
        <w:tc>
          <w:tcPr>
            <w:tcW w:w="3117" w:type="dxa"/>
            <w:vAlign w:val="center"/>
          </w:tcPr>
          <w:p w14:paraId="35D47F7C" w14:textId="55961480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2D7BEC" w:rsidRPr="008F3DA2" w14:paraId="02835ECF" w14:textId="77777777" w:rsidTr="00662651">
        <w:tc>
          <w:tcPr>
            <w:tcW w:w="20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2D7BEC" w:rsidRPr="008F3DA2" w14:paraId="05DF0B25" w14:textId="77777777" w:rsidTr="008B4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3E32C" w14:textId="77777777" w:rsidR="002D7BEC" w:rsidRPr="008F3DA2" w:rsidRDefault="002D7BEC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Style w:val="Strong"/>
                      <w:rFonts w:asciiTheme="minorHAnsi" w:eastAsiaTheme="majorEastAsia" w:hAnsiTheme="minorHAnsi"/>
                      <w:color w:val="000000"/>
                    </w:rPr>
                    <w:t>Alert System</w:t>
                  </w:r>
                </w:p>
              </w:tc>
            </w:tr>
          </w:tbl>
          <w:p w14:paraId="0E060B66" w14:textId="77777777" w:rsidR="002D7BEC" w:rsidRPr="008F3DA2" w:rsidRDefault="002D7BEC" w:rsidP="002D7BEC">
            <w:pPr>
              <w:rPr>
                <w:rFonts w:asciiTheme="minorHAnsi" w:hAnsiTheme="minorHAnsi"/>
                <w:b/>
                <w:bCs/>
                <w:lang w:val="fi-FI"/>
              </w:rPr>
            </w:pPr>
          </w:p>
        </w:tc>
        <w:tc>
          <w:tcPr>
            <w:tcW w:w="4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</w:tblGrid>
            <w:tr w:rsidR="002D7BEC" w:rsidRPr="008F3DA2" w14:paraId="22267357" w14:textId="77777777" w:rsidTr="008B4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B3D2B" w14:textId="07B86A7F" w:rsidR="002D7BEC" w:rsidRPr="008F3DA2" w:rsidRDefault="002D7BEC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Fonts w:asciiTheme="minorHAnsi" w:hAnsiTheme="minorHAnsi"/>
                      <w:color w:val="000000"/>
                    </w:rPr>
                    <w:t>Send notifications for high rider volumes, device malfunctions, or delays.</w:t>
                  </w:r>
                </w:p>
              </w:tc>
            </w:tr>
          </w:tbl>
          <w:p w14:paraId="18F00FFD" w14:textId="77777777" w:rsidR="002D7BEC" w:rsidRPr="008F3DA2" w:rsidRDefault="002D7BEC" w:rsidP="002D7BEC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3117" w:type="dxa"/>
          </w:tcPr>
          <w:p w14:paraId="4CA21EC6" w14:textId="4C2E51B6" w:rsidR="002D7BEC" w:rsidRPr="008F3DA2" w:rsidRDefault="002D7BEC" w:rsidP="002D7BEC">
            <w:pPr>
              <w:rPr>
                <w:rFonts w:asciiTheme="minorHAnsi" w:hAnsiTheme="minorHAnsi"/>
                <w:color w:val="000000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662651" w:rsidRPr="008F3DA2" w14:paraId="61FD573A" w14:textId="77777777" w:rsidTr="00662651">
        <w:tc>
          <w:tcPr>
            <w:tcW w:w="2065" w:type="dxa"/>
          </w:tcPr>
          <w:p w14:paraId="69DC4D00" w14:textId="4293E701" w:rsidR="00662651" w:rsidRPr="008F3DA2" w:rsidRDefault="00662651" w:rsidP="00662651">
            <w:pPr>
              <w:rPr>
                <w:rFonts w:asciiTheme="minorHAnsi" w:hAnsiTheme="minorHAnsi"/>
                <w:b/>
                <w:bCs/>
                <w:lang w:val="fi-FI"/>
              </w:rPr>
            </w:pPr>
          </w:p>
        </w:tc>
        <w:tc>
          <w:tcPr>
            <w:tcW w:w="4168" w:type="dxa"/>
          </w:tcPr>
          <w:p w14:paraId="4382F35C" w14:textId="489F75C7" w:rsidR="00662651" w:rsidRPr="008F3DA2" w:rsidRDefault="00662651" w:rsidP="00662651">
            <w:pPr>
              <w:rPr>
                <w:rFonts w:asciiTheme="minorHAnsi" w:hAnsiTheme="minorHAnsi"/>
                <w:color w:val="000000"/>
              </w:rPr>
            </w:pPr>
            <w:r w:rsidRPr="008F3DA2">
              <w:rPr>
                <w:rFonts w:asciiTheme="minorHAnsi" w:hAnsiTheme="minorHAnsi"/>
                <w:color w:val="000000"/>
              </w:rPr>
              <w:t>Generate predictive alerts for maintenance requirements.</w:t>
            </w:r>
          </w:p>
        </w:tc>
        <w:tc>
          <w:tcPr>
            <w:tcW w:w="3117" w:type="dxa"/>
          </w:tcPr>
          <w:p w14:paraId="11BEDBA7" w14:textId="28019C3E" w:rsidR="00662651" w:rsidRPr="008F3DA2" w:rsidRDefault="00662651" w:rsidP="00662651">
            <w:pPr>
              <w:rPr>
                <w:rFonts w:asciiTheme="minorHAnsi" w:hAnsiTheme="minorHAnsi"/>
                <w:color w:val="000000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662651" w:rsidRPr="008F3DA2" w14:paraId="6D628C6B" w14:textId="77777777" w:rsidTr="00662651">
        <w:tc>
          <w:tcPr>
            <w:tcW w:w="2065" w:type="dxa"/>
          </w:tcPr>
          <w:p w14:paraId="1122BEB0" w14:textId="4B84D95F" w:rsidR="00662651" w:rsidRPr="008F3DA2" w:rsidRDefault="00662651" w:rsidP="00662651">
            <w:pPr>
              <w:rPr>
                <w:rFonts w:asciiTheme="minorHAnsi" w:hAnsiTheme="minorHAnsi"/>
                <w:b/>
                <w:bCs/>
              </w:rPr>
            </w:pPr>
            <w:r w:rsidRPr="008F3DA2">
              <w:rPr>
                <w:rFonts w:asciiTheme="minorHAnsi" w:hAnsiTheme="minorHAnsi"/>
                <w:b/>
                <w:bCs/>
              </w:rPr>
              <w:t>Segmentation</w:t>
            </w:r>
          </w:p>
        </w:tc>
        <w:tc>
          <w:tcPr>
            <w:tcW w:w="4168" w:type="dxa"/>
          </w:tcPr>
          <w:p w14:paraId="7CFA2D1E" w14:textId="3FEF4990" w:rsidR="00662651" w:rsidRPr="008F3DA2" w:rsidRDefault="00662651" w:rsidP="00662651">
            <w:pPr>
              <w:rPr>
                <w:rFonts w:asciiTheme="minorHAnsi" w:hAnsiTheme="minorHAnsi"/>
                <w:color w:val="000000"/>
              </w:rPr>
            </w:pPr>
            <w:r w:rsidRPr="008F3DA2">
              <w:rPr>
                <w:rFonts w:asciiTheme="minorHAnsi" w:hAnsiTheme="minorHAnsi"/>
                <w:color w:val="000000"/>
              </w:rPr>
              <w:t>Segment riders by demographic, travel patterns, and time-of-day behavior.</w:t>
            </w:r>
          </w:p>
        </w:tc>
        <w:tc>
          <w:tcPr>
            <w:tcW w:w="3117" w:type="dxa"/>
          </w:tcPr>
          <w:p w14:paraId="24A1C72B" w14:textId="60D3CA4B" w:rsidR="00662651" w:rsidRPr="008F3DA2" w:rsidRDefault="00662651" w:rsidP="00662651">
            <w:pPr>
              <w:rPr>
                <w:rFonts w:asciiTheme="minorHAnsi" w:hAnsiTheme="minorHAnsi"/>
                <w:color w:val="000000"/>
              </w:rPr>
            </w:pPr>
            <w:r w:rsidRPr="008F3DA2">
              <w:rPr>
                <w:rFonts w:asciiTheme="minorHAnsi" w:hAnsiTheme="minorHAnsi"/>
                <w:color w:val="000000"/>
              </w:rPr>
              <w:t>Functional</w:t>
            </w:r>
          </w:p>
        </w:tc>
      </w:tr>
      <w:tr w:rsidR="002D7BEC" w:rsidRPr="008F3DA2" w14:paraId="2C4C95FC" w14:textId="77777777" w:rsidTr="00662651">
        <w:tc>
          <w:tcPr>
            <w:tcW w:w="2065" w:type="dxa"/>
          </w:tcPr>
          <w:p w14:paraId="15C91247" w14:textId="288F1195" w:rsidR="002D7BEC" w:rsidRPr="008F3DA2" w:rsidRDefault="00662651" w:rsidP="00662651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F3DA2">
              <w:rPr>
                <w:rFonts w:asciiTheme="minorHAnsi" w:hAnsiTheme="minorHAnsi"/>
                <w:b/>
                <w:bCs/>
              </w:rPr>
              <w:t>Service Optimization</w:t>
            </w:r>
          </w:p>
        </w:tc>
        <w:tc>
          <w:tcPr>
            <w:tcW w:w="4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</w:tblGrid>
            <w:tr w:rsidR="00662651" w:rsidRPr="008F3DA2" w14:paraId="47657104" w14:textId="77777777" w:rsidTr="00DC4B6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780D544" w14:textId="3B0A396C" w:rsidR="00662651" w:rsidRPr="008F3DA2" w:rsidRDefault="00662651" w:rsidP="00662651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Fonts w:asciiTheme="minorHAnsi" w:hAnsiTheme="minorHAnsi"/>
                      <w:color w:val="000000"/>
                    </w:rPr>
                    <w:t>Identify underutilized stops and recommend schedule adjustments.</w:t>
                  </w:r>
                </w:p>
              </w:tc>
            </w:tr>
          </w:tbl>
          <w:p w14:paraId="5DCEFAAB" w14:textId="77777777" w:rsidR="002D7BEC" w:rsidRPr="008F3DA2" w:rsidRDefault="002D7BEC" w:rsidP="002D7BEC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83"/>
            </w:tblGrid>
            <w:tr w:rsidR="00662651" w:rsidRPr="008F3DA2" w14:paraId="1B8673A8" w14:textId="77777777" w:rsidTr="00CE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0F4B3" w14:textId="1518FAB0" w:rsidR="00662651" w:rsidRPr="008F3DA2" w:rsidRDefault="00662651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F74F3" w14:textId="065DF120" w:rsidR="00662651" w:rsidRPr="008F3DA2" w:rsidRDefault="00662651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Fonts w:asciiTheme="minorHAnsi" w:hAnsiTheme="minorHAnsi"/>
                      <w:color w:val="000000"/>
                    </w:rPr>
                    <w:t>Functional</w:t>
                  </w:r>
                </w:p>
              </w:tc>
            </w:tr>
          </w:tbl>
          <w:p w14:paraId="687359E5" w14:textId="77777777" w:rsidR="002D7BEC" w:rsidRPr="008F3DA2" w:rsidRDefault="002D7BEC" w:rsidP="002D7BEC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2D7BEC" w:rsidRPr="008F3DA2" w14:paraId="74D9A74C" w14:textId="77777777" w:rsidTr="00662651">
        <w:tc>
          <w:tcPr>
            <w:tcW w:w="2065" w:type="dxa"/>
            <w:tcBorders>
              <w:bottom w:val="single" w:sz="4" w:space="0" w:color="auto"/>
            </w:tcBorders>
          </w:tcPr>
          <w:p w14:paraId="14ECC9B1" w14:textId="77777777" w:rsidR="002D7BEC" w:rsidRPr="008F3DA2" w:rsidRDefault="002D7BEC" w:rsidP="002D7BEC">
            <w:pPr>
              <w:rPr>
                <w:rFonts w:asciiTheme="minorHAnsi" w:hAnsiTheme="minorHAnsi"/>
                <w:b/>
                <w:bCs/>
                <w:sz w:val="28"/>
                <w:szCs w:val="28"/>
                <w:lang w:val="fi-FI"/>
              </w:rPr>
            </w:pPr>
          </w:p>
        </w:tc>
        <w:tc>
          <w:tcPr>
            <w:tcW w:w="4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871"/>
            </w:tblGrid>
            <w:tr w:rsidR="00662651" w:rsidRPr="008F3DA2" w14:paraId="062212AC" w14:textId="77777777" w:rsidTr="00CE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D8B3C" w14:textId="77777777" w:rsidR="00662651" w:rsidRPr="008F3DA2" w:rsidRDefault="00662651" w:rsidP="002D7BEC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33C0A" w14:textId="77777777" w:rsidR="00662651" w:rsidRPr="008F3DA2" w:rsidRDefault="00662651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Fonts w:asciiTheme="minorHAnsi" w:hAnsiTheme="minorHAnsi"/>
                      <w:color w:val="000000"/>
                    </w:rPr>
                    <w:t>Detect overcrowded stops and recommend adding capacity or rerouting services.</w:t>
                  </w:r>
                </w:p>
              </w:tc>
            </w:tr>
          </w:tbl>
          <w:p w14:paraId="5B024FC9" w14:textId="77777777" w:rsidR="002D7BEC" w:rsidRPr="008F3DA2" w:rsidRDefault="002D7BEC" w:rsidP="002D7BEC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1183"/>
            </w:tblGrid>
            <w:tr w:rsidR="002D7BEC" w:rsidRPr="008F3DA2" w14:paraId="0FC14039" w14:textId="77777777" w:rsidTr="00CE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FC4BB" w14:textId="77777777" w:rsidR="002D7BEC" w:rsidRPr="008F3DA2" w:rsidRDefault="002D7BEC" w:rsidP="002D7BEC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B0576" w14:textId="3B7ECDF1" w:rsidR="002D7BEC" w:rsidRPr="008F3DA2" w:rsidRDefault="002D7BEC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D5D4F" w14:textId="77777777" w:rsidR="002D7BEC" w:rsidRPr="008F3DA2" w:rsidRDefault="002D7BEC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Fonts w:asciiTheme="minorHAnsi" w:hAnsiTheme="minorHAnsi"/>
                      <w:color w:val="000000"/>
                    </w:rPr>
                    <w:t>Functional</w:t>
                  </w:r>
                </w:p>
              </w:tc>
            </w:tr>
          </w:tbl>
          <w:p w14:paraId="02BBAC9D" w14:textId="77777777" w:rsidR="002D7BEC" w:rsidRPr="008F3DA2" w:rsidRDefault="002D7BEC" w:rsidP="002D7BEC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2D7BEC" w:rsidRPr="008F3DA2" w14:paraId="1CE142C3" w14:textId="77777777" w:rsidTr="00662651">
        <w:tc>
          <w:tcPr>
            <w:tcW w:w="2065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81"/>
            </w:tblGrid>
            <w:tr w:rsidR="00662651" w:rsidRPr="008F3DA2" w14:paraId="0FAC5613" w14:textId="77777777" w:rsidTr="00CE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E342C" w14:textId="77777777" w:rsidR="00662651" w:rsidRPr="008F3DA2" w:rsidRDefault="00662651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Style w:val="Strong"/>
                      <w:rFonts w:asciiTheme="minorHAnsi" w:eastAsiaTheme="majorEastAsia" w:hAnsiTheme="minorHAnsi"/>
                      <w:color w:val="000000"/>
                    </w:rPr>
                    <w:t>Integration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72BE8" w14:textId="4E741958" w:rsidR="00662651" w:rsidRPr="008F3DA2" w:rsidRDefault="00662651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</w:tbl>
          <w:p w14:paraId="39ECC376" w14:textId="77777777" w:rsidR="002D7BEC" w:rsidRPr="008F3DA2" w:rsidRDefault="002D7BEC" w:rsidP="002D7BEC">
            <w:pPr>
              <w:rPr>
                <w:rFonts w:asciiTheme="minorHAnsi" w:hAnsiTheme="minorHAnsi"/>
                <w:b/>
                <w:bCs/>
                <w:sz w:val="28"/>
                <w:szCs w:val="28"/>
                <w:lang w:val="fi-FI"/>
              </w:rPr>
            </w:pPr>
          </w:p>
        </w:tc>
        <w:tc>
          <w:tcPr>
            <w:tcW w:w="4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790"/>
              <w:gridCol w:w="81"/>
            </w:tblGrid>
            <w:tr w:rsidR="002D7BEC" w:rsidRPr="008F3DA2" w14:paraId="77337754" w14:textId="77777777" w:rsidTr="00CE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30CCD" w14:textId="56FD1F7B" w:rsidR="002D7BEC" w:rsidRPr="008F3DA2" w:rsidRDefault="002D7BEC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EF6C8" w14:textId="1839B0EA" w:rsidR="002D7BEC" w:rsidRPr="008F3DA2" w:rsidRDefault="002D7BEC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Fonts w:asciiTheme="minorHAnsi" w:hAnsiTheme="minorHAnsi"/>
                      <w:color w:val="000000"/>
                    </w:rPr>
                    <w:t xml:space="preserve">Integrate seamlessly with </w:t>
                  </w:r>
                  <w:r w:rsidR="00662651" w:rsidRPr="008F3DA2">
                    <w:rPr>
                      <w:rFonts w:asciiTheme="minorHAnsi" w:hAnsiTheme="minorHAnsi"/>
                      <w:color w:val="000000"/>
                    </w:rPr>
                    <w:t xml:space="preserve">new data sources, </w:t>
                  </w:r>
                  <w:r w:rsidRPr="008F3DA2">
                    <w:rPr>
                      <w:rFonts w:asciiTheme="minorHAnsi" w:hAnsiTheme="minorHAnsi"/>
                      <w:color w:val="000000"/>
                    </w:rPr>
                    <w:t>third-party systems and APIs.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CE161F" w14:textId="47AD9BB5" w:rsidR="002D7BEC" w:rsidRPr="008F3DA2" w:rsidRDefault="002D7BEC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</w:tbl>
          <w:p w14:paraId="4B134CAD" w14:textId="77777777" w:rsidR="002D7BEC" w:rsidRPr="008F3DA2" w:rsidRDefault="002D7BEC" w:rsidP="002D7BEC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83"/>
            </w:tblGrid>
            <w:tr w:rsidR="00662651" w:rsidRPr="008F3DA2" w14:paraId="6CCB7914" w14:textId="77777777" w:rsidTr="00CE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977BE" w14:textId="4B42A9B2" w:rsidR="00662651" w:rsidRPr="008F3DA2" w:rsidRDefault="00662651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AC02F" w14:textId="77777777" w:rsidR="00662651" w:rsidRPr="008F3DA2" w:rsidRDefault="00662651" w:rsidP="002D7BEC">
                  <w:pPr>
                    <w:rPr>
                      <w:rFonts w:asciiTheme="minorHAnsi" w:hAnsiTheme="minorHAnsi"/>
                      <w:color w:val="000000"/>
                    </w:rPr>
                  </w:pPr>
                  <w:r w:rsidRPr="008F3DA2">
                    <w:rPr>
                      <w:rFonts w:asciiTheme="minorHAnsi" w:hAnsiTheme="minorHAnsi"/>
                      <w:color w:val="000000"/>
                    </w:rPr>
                    <w:t>Functional</w:t>
                  </w:r>
                </w:p>
              </w:tc>
            </w:tr>
          </w:tbl>
          <w:p w14:paraId="3E715546" w14:textId="77777777" w:rsidR="002D7BEC" w:rsidRPr="008F3DA2" w:rsidRDefault="002D7BEC" w:rsidP="002D7BEC">
            <w:pPr>
              <w:rPr>
                <w:rFonts w:asciiTheme="minorHAnsi" w:hAnsiTheme="minorHAnsi"/>
                <w:color w:val="000000"/>
              </w:rPr>
            </w:pPr>
          </w:p>
        </w:tc>
      </w:tr>
    </w:tbl>
    <w:p w14:paraId="1F26D604" w14:textId="77777777" w:rsidR="002D7BEC" w:rsidRPr="008F3DA2" w:rsidRDefault="002D7BEC" w:rsidP="00F77B4E">
      <w:pPr>
        <w:rPr>
          <w:rFonts w:asciiTheme="minorHAnsi" w:hAnsiTheme="minorHAnsi"/>
          <w:b/>
          <w:bCs/>
          <w:sz w:val="28"/>
          <w:szCs w:val="28"/>
          <w:lang w:val="fi-FI"/>
        </w:rPr>
      </w:pPr>
    </w:p>
    <w:p w14:paraId="6B302A81" w14:textId="77777777" w:rsidR="002D7BEC" w:rsidRDefault="002D7BEC" w:rsidP="00F77B4E">
      <w:pPr>
        <w:rPr>
          <w:rFonts w:asciiTheme="minorHAnsi" w:hAnsiTheme="minorHAnsi"/>
          <w:b/>
          <w:bCs/>
          <w:sz w:val="28"/>
          <w:szCs w:val="28"/>
          <w:lang w:val="fi-FI"/>
        </w:rPr>
      </w:pPr>
    </w:p>
    <w:p w14:paraId="76361E24" w14:textId="77777777" w:rsidR="008F3DA2" w:rsidRDefault="008F3DA2" w:rsidP="00F77B4E">
      <w:pPr>
        <w:rPr>
          <w:rFonts w:asciiTheme="minorHAnsi" w:hAnsiTheme="minorHAnsi"/>
          <w:b/>
          <w:bCs/>
          <w:sz w:val="28"/>
          <w:szCs w:val="28"/>
          <w:lang w:val="fi-FI"/>
        </w:rPr>
      </w:pPr>
    </w:p>
    <w:p w14:paraId="516DC614" w14:textId="77777777" w:rsidR="008F3DA2" w:rsidRDefault="008F3DA2" w:rsidP="00F77B4E">
      <w:pPr>
        <w:rPr>
          <w:rFonts w:asciiTheme="minorHAnsi" w:hAnsiTheme="minorHAnsi"/>
          <w:b/>
          <w:bCs/>
          <w:sz w:val="28"/>
          <w:szCs w:val="28"/>
          <w:lang w:val="fi-FI"/>
        </w:rPr>
      </w:pPr>
    </w:p>
    <w:p w14:paraId="0052B25F" w14:textId="77777777" w:rsidR="008F3DA2" w:rsidRPr="008F3DA2" w:rsidRDefault="008F3DA2" w:rsidP="00F77B4E">
      <w:pPr>
        <w:rPr>
          <w:rFonts w:asciiTheme="minorHAnsi" w:hAnsiTheme="minorHAnsi"/>
          <w:b/>
          <w:bCs/>
          <w:sz w:val="28"/>
          <w:szCs w:val="28"/>
          <w:lang w:val="fi-FI"/>
        </w:rPr>
      </w:pPr>
    </w:p>
    <w:p w14:paraId="4C934323" w14:textId="77777777" w:rsidR="002D7BEC" w:rsidRPr="008F3DA2" w:rsidRDefault="002D7BEC" w:rsidP="00F77B4E">
      <w:pPr>
        <w:rPr>
          <w:rFonts w:asciiTheme="minorHAnsi" w:hAnsiTheme="minorHAnsi"/>
          <w:b/>
          <w:bCs/>
          <w:sz w:val="28"/>
          <w:szCs w:val="28"/>
          <w:lang w:val="fi-FI"/>
        </w:rPr>
      </w:pPr>
    </w:p>
    <w:p w14:paraId="2E6CA2FE" w14:textId="2A2EBE95" w:rsidR="00662651" w:rsidRPr="008F3DA2" w:rsidRDefault="00662651" w:rsidP="00662651">
      <w:pPr>
        <w:rPr>
          <w:rFonts w:asciiTheme="minorHAnsi" w:hAnsiTheme="minorHAnsi"/>
          <w:b/>
          <w:bCs/>
          <w:sz w:val="28"/>
          <w:szCs w:val="28"/>
          <w:lang w:val="fi-FI"/>
        </w:rPr>
      </w:pPr>
      <w:r w:rsidRPr="008F3DA2">
        <w:rPr>
          <w:rFonts w:asciiTheme="minorHAnsi" w:hAnsiTheme="minorHAnsi"/>
          <w:b/>
          <w:bCs/>
          <w:sz w:val="28"/>
          <w:szCs w:val="28"/>
          <w:lang w:val="fi-FI"/>
        </w:rPr>
        <w:lastRenderedPageBreak/>
        <w:t xml:space="preserve">NON </w:t>
      </w:r>
      <w:r w:rsidRPr="008F3DA2">
        <w:rPr>
          <w:rFonts w:asciiTheme="minorHAnsi" w:hAnsiTheme="minorHAnsi"/>
          <w:b/>
          <w:bCs/>
          <w:sz w:val="28"/>
          <w:szCs w:val="28"/>
          <w:lang w:val="fi-FI"/>
        </w:rPr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5B42" w:rsidRPr="008F3DA2" w14:paraId="2CC4466B" w14:textId="77777777" w:rsidTr="00206245">
        <w:tc>
          <w:tcPr>
            <w:tcW w:w="3116" w:type="dxa"/>
            <w:vAlign w:val="center"/>
          </w:tcPr>
          <w:p w14:paraId="4EAD433D" w14:textId="359C3D47" w:rsidR="00245B42" w:rsidRPr="00865893" w:rsidRDefault="00245B42" w:rsidP="00245B42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65893">
              <w:rPr>
                <w:rStyle w:val="Strong"/>
                <w:rFonts w:asciiTheme="minorHAnsi" w:eastAsiaTheme="majorEastAsia" w:hAnsiTheme="minorHAnsi"/>
                <w:color w:val="000000"/>
              </w:rPr>
              <w:t>Category</w:t>
            </w:r>
          </w:p>
        </w:tc>
        <w:tc>
          <w:tcPr>
            <w:tcW w:w="3117" w:type="dxa"/>
            <w:vAlign w:val="center"/>
          </w:tcPr>
          <w:p w14:paraId="67F94B08" w14:textId="45E7AD73" w:rsidR="00245B42" w:rsidRPr="00865893" w:rsidRDefault="00245B42" w:rsidP="00245B42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65893">
              <w:rPr>
                <w:rStyle w:val="Strong"/>
                <w:rFonts w:asciiTheme="minorHAnsi" w:eastAsiaTheme="majorEastAsia" w:hAnsiTheme="minorHAnsi"/>
                <w:color w:val="000000"/>
              </w:rPr>
              <w:t>Requirement</w:t>
            </w:r>
          </w:p>
        </w:tc>
        <w:tc>
          <w:tcPr>
            <w:tcW w:w="3117" w:type="dxa"/>
            <w:vAlign w:val="center"/>
          </w:tcPr>
          <w:p w14:paraId="61C063DF" w14:textId="63F5FAC1" w:rsidR="00245B42" w:rsidRPr="00865893" w:rsidRDefault="00245B42" w:rsidP="00245B42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65893">
              <w:rPr>
                <w:rStyle w:val="Strong"/>
                <w:rFonts w:asciiTheme="minorHAnsi" w:eastAsiaTheme="majorEastAsia" w:hAnsiTheme="minorHAnsi"/>
                <w:color w:val="000000"/>
              </w:rPr>
              <w:t>Type</w:t>
            </w:r>
          </w:p>
        </w:tc>
      </w:tr>
      <w:tr w:rsidR="00245B42" w:rsidRPr="00865893" w14:paraId="1F748C34" w14:textId="77777777" w:rsidTr="00245B42">
        <w:tc>
          <w:tcPr>
            <w:tcW w:w="3116" w:type="dxa"/>
          </w:tcPr>
          <w:p w14:paraId="00CE39A3" w14:textId="618AF8EF" w:rsidR="00245B42" w:rsidRPr="00865893" w:rsidRDefault="00865893" w:rsidP="00865893">
            <w:pPr>
              <w:rPr>
                <w:rFonts w:asciiTheme="minorHAnsi" w:hAnsiTheme="minorHAnsi"/>
                <w:b/>
                <w:bCs/>
                <w:lang w:val="fi-FI"/>
              </w:rPr>
            </w:pPr>
            <w:r w:rsidRPr="00865893">
              <w:rPr>
                <w:rFonts w:asciiTheme="minorHAnsi" w:hAnsiTheme="minorHAnsi"/>
                <w:b/>
                <w:bCs/>
              </w:rPr>
              <w:t>Scalability</w:t>
            </w:r>
          </w:p>
        </w:tc>
        <w:tc>
          <w:tcPr>
            <w:tcW w:w="3117" w:type="dxa"/>
          </w:tcPr>
          <w:p w14:paraId="0285CFA0" w14:textId="412772F9" w:rsidR="00245B42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Handle large volumes of data across stops, riders, and remote units.</w:t>
            </w:r>
          </w:p>
        </w:tc>
        <w:tc>
          <w:tcPr>
            <w:tcW w:w="3117" w:type="dxa"/>
          </w:tcPr>
          <w:p w14:paraId="627AE373" w14:textId="5D7A86E6" w:rsidR="00245B42" w:rsidRPr="00865893" w:rsidRDefault="00865893" w:rsidP="002D7BEC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0E7C0704" w14:textId="77777777" w:rsidTr="00245B42">
        <w:tc>
          <w:tcPr>
            <w:tcW w:w="3116" w:type="dxa"/>
          </w:tcPr>
          <w:p w14:paraId="553374D1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5893" w:rsidRPr="00865893" w14:paraId="758068A0" w14:textId="77777777" w:rsidTr="008658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2749D" w14:textId="77777777" w:rsidR="00865893" w:rsidRPr="00865893" w:rsidRDefault="00865893" w:rsidP="00865893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5A3AA7CD" w14:textId="77777777" w:rsidR="00865893" w:rsidRPr="00865893" w:rsidRDefault="00865893" w:rsidP="00865893">
            <w:pPr>
              <w:rPr>
                <w:rFonts w:ascii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5893" w:rsidRPr="00865893" w14:paraId="32BF9767" w14:textId="77777777" w:rsidTr="008658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4500C" w14:textId="77777777" w:rsidR="00865893" w:rsidRPr="00865893" w:rsidRDefault="00865893" w:rsidP="00865893">
                  <w:pPr>
                    <w:rPr>
                      <w:rFonts w:asciiTheme="minorHAnsi" w:hAnsiTheme="minorHAnsi"/>
                    </w:rPr>
                  </w:pPr>
                  <w:r w:rsidRPr="00865893">
                    <w:rPr>
                      <w:rFonts w:asciiTheme="minorHAnsi" w:hAnsiTheme="minorHAnsi"/>
                    </w:rPr>
                    <w:t>Support scaling to accommodate new cities or regions.</w:t>
                  </w:r>
                </w:p>
              </w:tc>
            </w:tr>
          </w:tbl>
          <w:p w14:paraId="32154C2B" w14:textId="77777777" w:rsidR="00865893" w:rsidRPr="00865893" w:rsidRDefault="00865893" w:rsidP="00865893">
            <w:pPr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14:paraId="7617EA14" w14:textId="3DBE639B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70F35B2C" w14:textId="77777777" w:rsidTr="00245B42">
        <w:tc>
          <w:tcPr>
            <w:tcW w:w="3116" w:type="dxa"/>
          </w:tcPr>
          <w:p w14:paraId="4725E0C5" w14:textId="3D5A24D2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>Performance</w:t>
            </w:r>
          </w:p>
        </w:tc>
        <w:tc>
          <w:tcPr>
            <w:tcW w:w="3117" w:type="dxa"/>
          </w:tcPr>
          <w:p w14:paraId="132CC7E0" w14:textId="6D3308F7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Ensure real-time data processing with minimal latency.</w:t>
            </w:r>
          </w:p>
        </w:tc>
        <w:tc>
          <w:tcPr>
            <w:tcW w:w="3117" w:type="dxa"/>
          </w:tcPr>
          <w:p w14:paraId="37FC9BD7" w14:textId="6CFDAF11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7A2D74BE" w14:textId="77777777" w:rsidTr="00245B42">
        <w:tc>
          <w:tcPr>
            <w:tcW w:w="3116" w:type="dxa"/>
          </w:tcPr>
          <w:p w14:paraId="42FD9F8B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p w14:paraId="16DE7B61" w14:textId="3FBCBC1C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Perform analytics on large datasets within seconds.</w:t>
            </w:r>
          </w:p>
        </w:tc>
        <w:tc>
          <w:tcPr>
            <w:tcW w:w="3117" w:type="dxa"/>
          </w:tcPr>
          <w:p w14:paraId="702FF095" w14:textId="5CC2930A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6BBF486F" w14:textId="77777777" w:rsidTr="00245B42">
        <w:tc>
          <w:tcPr>
            <w:tcW w:w="3116" w:type="dxa"/>
          </w:tcPr>
          <w:p w14:paraId="3CE49D87" w14:textId="0AD13CD3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>Reliability</w:t>
            </w:r>
          </w:p>
        </w:tc>
        <w:tc>
          <w:tcPr>
            <w:tcW w:w="3117" w:type="dxa"/>
          </w:tcPr>
          <w:p w14:paraId="297C0B4D" w14:textId="7BA94054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Implement fault-tolerant mechanisms to handle failures.</w:t>
            </w:r>
          </w:p>
        </w:tc>
        <w:tc>
          <w:tcPr>
            <w:tcW w:w="3117" w:type="dxa"/>
          </w:tcPr>
          <w:p w14:paraId="16CA58D9" w14:textId="1DCC711B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73896D02" w14:textId="77777777" w:rsidTr="00245B42">
        <w:tc>
          <w:tcPr>
            <w:tcW w:w="3116" w:type="dxa"/>
          </w:tcPr>
          <w:p w14:paraId="244AAEBB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p w14:paraId="601DFEB1" w14:textId="76D9CD8D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Guarantee high uptime (e.g., 99.9%) for critical systems.</w:t>
            </w:r>
          </w:p>
        </w:tc>
        <w:tc>
          <w:tcPr>
            <w:tcW w:w="3117" w:type="dxa"/>
          </w:tcPr>
          <w:p w14:paraId="79C0C66E" w14:textId="694A83C3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74F072F8" w14:textId="77777777" w:rsidTr="00245B42">
        <w:tc>
          <w:tcPr>
            <w:tcW w:w="3116" w:type="dxa"/>
          </w:tcPr>
          <w:p w14:paraId="7A27DA16" w14:textId="1114EE31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>Data Security</w:t>
            </w:r>
          </w:p>
        </w:tc>
        <w:tc>
          <w:tcPr>
            <w:tcW w:w="3117" w:type="dxa"/>
          </w:tcPr>
          <w:p w14:paraId="65E681A4" w14:textId="7E9AC70A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Encrypt data in transit and at rest to protect rider and operational data.</w:t>
            </w:r>
          </w:p>
        </w:tc>
        <w:tc>
          <w:tcPr>
            <w:tcW w:w="3117" w:type="dxa"/>
          </w:tcPr>
          <w:p w14:paraId="57084FF6" w14:textId="29ED34A1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223F2F08" w14:textId="77777777" w:rsidTr="00245B42">
        <w:tc>
          <w:tcPr>
            <w:tcW w:w="3116" w:type="dxa"/>
          </w:tcPr>
          <w:p w14:paraId="477795CB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5893" w:rsidRPr="00865893" w14:paraId="0E06B846" w14:textId="77777777" w:rsidTr="008658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CB6A0" w14:textId="77777777" w:rsidR="00865893" w:rsidRPr="00865893" w:rsidRDefault="00865893" w:rsidP="00865893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32D805FC" w14:textId="77777777" w:rsidR="00865893" w:rsidRPr="00865893" w:rsidRDefault="00865893" w:rsidP="00865893">
            <w:pPr>
              <w:rPr>
                <w:rFonts w:ascii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5893" w:rsidRPr="00865893" w14:paraId="2064B14C" w14:textId="77777777" w:rsidTr="008658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A6300" w14:textId="77777777" w:rsidR="00865893" w:rsidRPr="00865893" w:rsidRDefault="00865893" w:rsidP="00865893">
                  <w:pPr>
                    <w:rPr>
                      <w:rFonts w:asciiTheme="minorHAnsi" w:hAnsiTheme="minorHAnsi"/>
                    </w:rPr>
                  </w:pPr>
                  <w:r w:rsidRPr="00865893">
                    <w:rPr>
                      <w:rFonts w:asciiTheme="minorHAnsi" w:hAnsiTheme="minorHAnsi"/>
                    </w:rPr>
                    <w:t>Implement role-based access control (RBAC) for authorized personnel.</w:t>
                  </w:r>
                </w:p>
              </w:tc>
            </w:tr>
          </w:tbl>
          <w:p w14:paraId="51BA76C5" w14:textId="77777777" w:rsidR="00865893" w:rsidRPr="00865893" w:rsidRDefault="00865893" w:rsidP="00865893">
            <w:pPr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14:paraId="796B3E3A" w14:textId="2AE16DD9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4B1D5E76" w14:textId="77777777" w:rsidTr="00245B42">
        <w:tc>
          <w:tcPr>
            <w:tcW w:w="3116" w:type="dxa"/>
          </w:tcPr>
          <w:p w14:paraId="6CFC1866" w14:textId="22549102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 xml:space="preserve">Data </w:t>
            </w:r>
            <w:proofErr w:type="spellStart"/>
            <w:r w:rsidRPr="00865893">
              <w:rPr>
                <w:rFonts w:asciiTheme="minorHAnsi" w:hAnsiTheme="minorHAnsi"/>
                <w:b/>
                <w:bCs/>
              </w:rPr>
              <w:t>Acuracy</w:t>
            </w:r>
            <w:proofErr w:type="spellEnd"/>
          </w:p>
        </w:tc>
        <w:tc>
          <w:tcPr>
            <w:tcW w:w="3117" w:type="dxa"/>
          </w:tcPr>
          <w:p w14:paraId="1E4100BC" w14:textId="2F8CC22F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Validate incoming data to ensure consistency and accuracy.</w:t>
            </w:r>
          </w:p>
        </w:tc>
        <w:tc>
          <w:tcPr>
            <w:tcW w:w="3117" w:type="dxa"/>
          </w:tcPr>
          <w:p w14:paraId="3EC5F38E" w14:textId="2DD1D077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52EA869C" w14:textId="77777777" w:rsidTr="00245B42">
        <w:tc>
          <w:tcPr>
            <w:tcW w:w="3116" w:type="dxa"/>
          </w:tcPr>
          <w:p w14:paraId="40BDA078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5893" w:rsidRPr="00865893" w14:paraId="30692023" w14:textId="77777777" w:rsidTr="008658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C89A3" w14:textId="77777777" w:rsidR="00865893" w:rsidRPr="00865893" w:rsidRDefault="00865893" w:rsidP="00865893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4C02A42C" w14:textId="77777777" w:rsidR="00865893" w:rsidRPr="00865893" w:rsidRDefault="00865893" w:rsidP="00865893">
            <w:pPr>
              <w:rPr>
                <w:rFonts w:ascii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5893" w:rsidRPr="00865893" w14:paraId="5359C81B" w14:textId="77777777" w:rsidTr="008658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11470" w14:textId="77777777" w:rsidR="00865893" w:rsidRPr="00865893" w:rsidRDefault="00865893" w:rsidP="00865893">
                  <w:pPr>
                    <w:rPr>
                      <w:rFonts w:asciiTheme="minorHAnsi" w:hAnsiTheme="minorHAnsi"/>
                    </w:rPr>
                  </w:pPr>
                  <w:r w:rsidRPr="00865893">
                    <w:rPr>
                      <w:rFonts w:asciiTheme="minorHAnsi" w:hAnsiTheme="minorHAnsi"/>
                    </w:rPr>
                    <w:t>Regularly audit data pipelines to prevent anomalies.</w:t>
                  </w:r>
                </w:p>
              </w:tc>
            </w:tr>
          </w:tbl>
          <w:p w14:paraId="45C1FFFF" w14:textId="77777777" w:rsidR="00865893" w:rsidRPr="00865893" w:rsidRDefault="00865893" w:rsidP="00865893">
            <w:pPr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14:paraId="3E86C2C3" w14:textId="475C62A2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544705DD" w14:textId="77777777" w:rsidTr="00245B42">
        <w:tc>
          <w:tcPr>
            <w:tcW w:w="3116" w:type="dxa"/>
          </w:tcPr>
          <w:p w14:paraId="0A3AEB5D" w14:textId="6CDB384F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>Usability</w:t>
            </w:r>
          </w:p>
        </w:tc>
        <w:tc>
          <w:tcPr>
            <w:tcW w:w="3117" w:type="dxa"/>
          </w:tcPr>
          <w:p w14:paraId="1163F65A" w14:textId="26ACEF9E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Ensure dashboards and interfaces are user-friendly and intuitive.</w:t>
            </w:r>
          </w:p>
        </w:tc>
        <w:tc>
          <w:tcPr>
            <w:tcW w:w="3117" w:type="dxa"/>
          </w:tcPr>
          <w:p w14:paraId="42EE8A93" w14:textId="268B2A0A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3F59583B" w14:textId="77777777" w:rsidTr="00245B42">
        <w:tc>
          <w:tcPr>
            <w:tcW w:w="3116" w:type="dxa"/>
          </w:tcPr>
          <w:p w14:paraId="43B8CEAB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p w14:paraId="23DD58BB" w14:textId="63ADECF5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Provide customizable filters and views for different user roles.</w:t>
            </w:r>
          </w:p>
        </w:tc>
        <w:tc>
          <w:tcPr>
            <w:tcW w:w="3117" w:type="dxa"/>
          </w:tcPr>
          <w:p w14:paraId="7DA1B2E8" w14:textId="094640D8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50B18957" w14:textId="77777777" w:rsidTr="00245B42">
        <w:tc>
          <w:tcPr>
            <w:tcW w:w="3116" w:type="dxa"/>
          </w:tcPr>
          <w:p w14:paraId="619AA320" w14:textId="5B30C49C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>Compliance</w:t>
            </w:r>
          </w:p>
        </w:tc>
        <w:tc>
          <w:tcPr>
            <w:tcW w:w="3117" w:type="dxa"/>
          </w:tcPr>
          <w:p w14:paraId="0470FEB6" w14:textId="77965C8C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Adhere to data protection laws like GDPR or CCPA.</w:t>
            </w:r>
          </w:p>
        </w:tc>
        <w:tc>
          <w:tcPr>
            <w:tcW w:w="3117" w:type="dxa"/>
          </w:tcPr>
          <w:p w14:paraId="7DE837CC" w14:textId="6D2AE11E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63D74687" w14:textId="77777777" w:rsidTr="00245B42">
        <w:tc>
          <w:tcPr>
            <w:tcW w:w="3116" w:type="dxa"/>
          </w:tcPr>
          <w:p w14:paraId="45EEAE97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p w14:paraId="70ACA47B" w14:textId="75FFE6FE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Meet accessibility standards for government or public agency use.</w:t>
            </w:r>
          </w:p>
        </w:tc>
        <w:tc>
          <w:tcPr>
            <w:tcW w:w="3117" w:type="dxa"/>
          </w:tcPr>
          <w:p w14:paraId="2A2EE36B" w14:textId="532E79A3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492567D2" w14:textId="77777777" w:rsidTr="00245B42">
        <w:tc>
          <w:tcPr>
            <w:tcW w:w="3116" w:type="dxa"/>
          </w:tcPr>
          <w:p w14:paraId="54B98DE5" w14:textId="6486D374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>Interoperability</w:t>
            </w:r>
          </w:p>
        </w:tc>
        <w:tc>
          <w:tcPr>
            <w:tcW w:w="3117" w:type="dxa"/>
          </w:tcPr>
          <w:p w14:paraId="6D8576C3" w14:textId="1BB01091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Support data exports in standard formats (e.g., CSV, JSON).</w:t>
            </w:r>
          </w:p>
        </w:tc>
        <w:tc>
          <w:tcPr>
            <w:tcW w:w="3117" w:type="dxa"/>
          </w:tcPr>
          <w:p w14:paraId="3429F83F" w14:textId="236C38E7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498BF3A4" w14:textId="77777777" w:rsidTr="00245B42">
        <w:tc>
          <w:tcPr>
            <w:tcW w:w="3116" w:type="dxa"/>
          </w:tcPr>
          <w:p w14:paraId="3B0CC273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p w14:paraId="738C837A" w14:textId="66FAB121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Allow integration with existing transportation systems or tools.</w:t>
            </w:r>
          </w:p>
        </w:tc>
        <w:tc>
          <w:tcPr>
            <w:tcW w:w="3117" w:type="dxa"/>
          </w:tcPr>
          <w:p w14:paraId="709CC705" w14:textId="6C4F767F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4E7E25DB" w14:textId="77777777" w:rsidTr="00245B42">
        <w:tc>
          <w:tcPr>
            <w:tcW w:w="3116" w:type="dxa"/>
          </w:tcPr>
          <w:p w14:paraId="190EB8EA" w14:textId="7D5B01BD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>Maintainability</w:t>
            </w:r>
          </w:p>
        </w:tc>
        <w:tc>
          <w:tcPr>
            <w:tcW w:w="3117" w:type="dxa"/>
          </w:tcPr>
          <w:p w14:paraId="64D8B6C8" w14:textId="515BE44C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Ensure modular architecture to simplify updates or additions of features.</w:t>
            </w:r>
          </w:p>
        </w:tc>
        <w:tc>
          <w:tcPr>
            <w:tcW w:w="3117" w:type="dxa"/>
          </w:tcPr>
          <w:p w14:paraId="68E90553" w14:textId="079EF24B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61FE8691" w14:textId="77777777" w:rsidTr="00245B42">
        <w:tc>
          <w:tcPr>
            <w:tcW w:w="3116" w:type="dxa"/>
          </w:tcPr>
          <w:p w14:paraId="587F2131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p w14:paraId="20293E74" w14:textId="42D1D2B3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Provide clear documentation for system administrators and developers.</w:t>
            </w:r>
          </w:p>
        </w:tc>
        <w:tc>
          <w:tcPr>
            <w:tcW w:w="3117" w:type="dxa"/>
          </w:tcPr>
          <w:p w14:paraId="694D9FF6" w14:textId="7E1FC42F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230C36EE" w14:textId="77777777" w:rsidTr="00245B42">
        <w:tc>
          <w:tcPr>
            <w:tcW w:w="3116" w:type="dxa"/>
          </w:tcPr>
          <w:p w14:paraId="7C7D5F95" w14:textId="096EEC5F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  <w:r w:rsidRPr="00865893">
              <w:rPr>
                <w:rFonts w:asciiTheme="minorHAnsi" w:hAnsiTheme="minorHAnsi"/>
                <w:b/>
                <w:bCs/>
              </w:rPr>
              <w:t>System Availability</w:t>
            </w:r>
          </w:p>
        </w:tc>
        <w:tc>
          <w:tcPr>
            <w:tcW w:w="3117" w:type="dxa"/>
          </w:tcPr>
          <w:p w14:paraId="70C8E172" w14:textId="1F6F82F7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Provide 24/7 availability with robust failover mechanisms.</w:t>
            </w:r>
          </w:p>
        </w:tc>
        <w:tc>
          <w:tcPr>
            <w:tcW w:w="3117" w:type="dxa"/>
          </w:tcPr>
          <w:p w14:paraId="657DB817" w14:textId="7BA436A0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  <w:tr w:rsidR="00865893" w:rsidRPr="00865893" w14:paraId="68204BC4" w14:textId="77777777" w:rsidTr="00245B42">
        <w:tc>
          <w:tcPr>
            <w:tcW w:w="3116" w:type="dxa"/>
          </w:tcPr>
          <w:p w14:paraId="26A40382" w14:textId="77777777" w:rsidR="00865893" w:rsidRPr="00865893" w:rsidRDefault="00865893" w:rsidP="00865893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17" w:type="dxa"/>
          </w:tcPr>
          <w:p w14:paraId="7D274ACB" w14:textId="14C71C92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Schedule maintenance during non-peak hours with minimal disruption.</w:t>
            </w:r>
          </w:p>
        </w:tc>
        <w:tc>
          <w:tcPr>
            <w:tcW w:w="3117" w:type="dxa"/>
          </w:tcPr>
          <w:p w14:paraId="676D5344" w14:textId="3A670AA0" w:rsidR="00865893" w:rsidRPr="00865893" w:rsidRDefault="00865893" w:rsidP="00865893">
            <w:pPr>
              <w:rPr>
                <w:rFonts w:asciiTheme="minorHAnsi" w:hAnsiTheme="minorHAnsi"/>
              </w:rPr>
            </w:pPr>
            <w:r w:rsidRPr="00865893">
              <w:rPr>
                <w:rFonts w:asciiTheme="minorHAnsi" w:hAnsiTheme="minorHAnsi"/>
              </w:rPr>
              <w:t>Non-Functional</w:t>
            </w:r>
          </w:p>
        </w:tc>
      </w:tr>
    </w:tbl>
    <w:p w14:paraId="760504A0" w14:textId="2D06062E" w:rsidR="002D7BEC" w:rsidRPr="00865893" w:rsidRDefault="002D7BEC" w:rsidP="002D7BEC">
      <w:pPr>
        <w:rPr>
          <w:rFonts w:asciiTheme="minorHAnsi" w:hAnsiTheme="minorHAnsi"/>
          <w:b/>
          <w:bCs/>
          <w:sz w:val="28"/>
          <w:szCs w:val="28"/>
        </w:rPr>
      </w:pPr>
    </w:p>
    <w:p w14:paraId="45BD33E4" w14:textId="77777777" w:rsidR="00245B42" w:rsidRPr="00865893" w:rsidRDefault="00245B42" w:rsidP="002D7BEC">
      <w:pPr>
        <w:rPr>
          <w:rFonts w:asciiTheme="minorHAnsi" w:hAnsiTheme="minorHAnsi"/>
          <w:b/>
          <w:bCs/>
          <w:sz w:val="28"/>
          <w:szCs w:val="28"/>
        </w:rPr>
      </w:pPr>
    </w:p>
    <w:p w14:paraId="727CF6FF" w14:textId="77777777" w:rsidR="00245B42" w:rsidRPr="008F3DA2" w:rsidRDefault="00245B42" w:rsidP="002D7BEC">
      <w:pPr>
        <w:rPr>
          <w:rFonts w:asciiTheme="minorHAnsi" w:hAnsiTheme="minorHAnsi"/>
          <w:b/>
          <w:bCs/>
          <w:sz w:val="28"/>
          <w:szCs w:val="28"/>
        </w:rPr>
      </w:pPr>
    </w:p>
    <w:sectPr w:rsidR="00245B42" w:rsidRPr="008F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278"/>
    <w:multiLevelType w:val="hybridMultilevel"/>
    <w:tmpl w:val="D91C98EA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FF26DA4"/>
    <w:multiLevelType w:val="hybridMultilevel"/>
    <w:tmpl w:val="15D27F3E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158F2"/>
    <w:multiLevelType w:val="hybridMultilevel"/>
    <w:tmpl w:val="EC2870D8"/>
    <w:lvl w:ilvl="0" w:tplc="E8B616C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D61C9"/>
    <w:multiLevelType w:val="hybridMultilevel"/>
    <w:tmpl w:val="62AE32E6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B6D39"/>
    <w:multiLevelType w:val="hybridMultilevel"/>
    <w:tmpl w:val="6ED20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5393"/>
    <w:multiLevelType w:val="hybridMultilevel"/>
    <w:tmpl w:val="33580278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43246EA7"/>
    <w:multiLevelType w:val="hybridMultilevel"/>
    <w:tmpl w:val="A932908E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61EC3"/>
    <w:multiLevelType w:val="hybridMultilevel"/>
    <w:tmpl w:val="D1C27C14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55002846"/>
    <w:multiLevelType w:val="hybridMultilevel"/>
    <w:tmpl w:val="66D8D3DE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87314"/>
    <w:multiLevelType w:val="hybridMultilevel"/>
    <w:tmpl w:val="40D0B630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21DAE"/>
    <w:multiLevelType w:val="hybridMultilevel"/>
    <w:tmpl w:val="AE7093AA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04A34"/>
    <w:multiLevelType w:val="hybridMultilevel"/>
    <w:tmpl w:val="34BEC2FA"/>
    <w:lvl w:ilvl="0" w:tplc="E8B616C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4323D"/>
    <w:multiLevelType w:val="hybridMultilevel"/>
    <w:tmpl w:val="4D5A01D2"/>
    <w:lvl w:ilvl="0" w:tplc="15AE0128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238637857">
    <w:abstractNumId w:val="4"/>
  </w:num>
  <w:num w:numId="2" w16cid:durableId="1037703255">
    <w:abstractNumId w:val="11"/>
  </w:num>
  <w:num w:numId="3" w16cid:durableId="1496842309">
    <w:abstractNumId w:val="2"/>
  </w:num>
  <w:num w:numId="4" w16cid:durableId="202787024">
    <w:abstractNumId w:val="0"/>
  </w:num>
  <w:num w:numId="5" w16cid:durableId="18743964">
    <w:abstractNumId w:val="9"/>
  </w:num>
  <w:num w:numId="6" w16cid:durableId="811946460">
    <w:abstractNumId w:val="5"/>
  </w:num>
  <w:num w:numId="7" w16cid:durableId="78796878">
    <w:abstractNumId w:val="10"/>
  </w:num>
  <w:num w:numId="8" w16cid:durableId="1980301775">
    <w:abstractNumId w:val="1"/>
  </w:num>
  <w:num w:numId="9" w16cid:durableId="490024024">
    <w:abstractNumId w:val="7"/>
  </w:num>
  <w:num w:numId="10" w16cid:durableId="1821845117">
    <w:abstractNumId w:val="6"/>
  </w:num>
  <w:num w:numId="11" w16cid:durableId="2132629727">
    <w:abstractNumId w:val="12"/>
  </w:num>
  <w:num w:numId="12" w16cid:durableId="389809700">
    <w:abstractNumId w:val="8"/>
  </w:num>
  <w:num w:numId="13" w16cid:durableId="880703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4E"/>
    <w:rsid w:val="00245B42"/>
    <w:rsid w:val="002D7BEC"/>
    <w:rsid w:val="004A5EE7"/>
    <w:rsid w:val="00662651"/>
    <w:rsid w:val="00703941"/>
    <w:rsid w:val="00865893"/>
    <w:rsid w:val="008C33B3"/>
    <w:rsid w:val="008F3DA2"/>
    <w:rsid w:val="00A52698"/>
    <w:rsid w:val="00BC30BC"/>
    <w:rsid w:val="00F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8E71"/>
  <w15:chartTrackingRefBased/>
  <w15:docId w15:val="{94F47A76-BD33-8A46-814A-E77B526E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4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B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4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4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4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4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4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4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4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4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4E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4E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7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D7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Krishna Aiyappan</dc:creator>
  <cp:keywords/>
  <dc:description/>
  <cp:lastModifiedBy>Keerthi Krishna Aiyappan</cp:lastModifiedBy>
  <cp:revision>3</cp:revision>
  <dcterms:created xsi:type="dcterms:W3CDTF">2024-11-29T00:37:00Z</dcterms:created>
  <dcterms:modified xsi:type="dcterms:W3CDTF">2024-11-29T16:51:00Z</dcterms:modified>
</cp:coreProperties>
</file>