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E7A5" w14:textId="036A8A17" w:rsidR="003544FC" w:rsidRPr="008730F0" w:rsidRDefault="008730F0" w:rsidP="008730F0">
      <w:pPr>
        <w:jc w:val="center"/>
        <w:rPr>
          <w:color w:val="EE0000"/>
          <w:sz w:val="52"/>
          <w:szCs w:val="52"/>
          <w:highlight w:val="yellow"/>
          <w:lang w:val="en-US"/>
        </w:rPr>
      </w:pPr>
      <w:r w:rsidRPr="008730F0">
        <w:rPr>
          <w:color w:val="EE0000"/>
          <w:sz w:val="52"/>
          <w:szCs w:val="52"/>
          <w:highlight w:val="yellow"/>
          <w:lang w:val="en-US"/>
        </w:rPr>
        <w:t>TASK – 4</w:t>
      </w:r>
    </w:p>
    <w:p w14:paraId="36947208" w14:textId="6589917B" w:rsidR="008730F0" w:rsidRDefault="008730F0" w:rsidP="008730F0">
      <w:pPr>
        <w:jc w:val="center"/>
        <w:rPr>
          <w:color w:val="EE0000"/>
          <w:sz w:val="52"/>
          <w:szCs w:val="52"/>
          <w:lang w:val="en-US"/>
        </w:rPr>
      </w:pPr>
      <w:r w:rsidRPr="008730F0">
        <w:rPr>
          <w:color w:val="EE0000"/>
          <w:sz w:val="52"/>
          <w:szCs w:val="52"/>
          <w:highlight w:val="yellow"/>
          <w:lang w:val="en-US"/>
        </w:rPr>
        <w:t>BASH SCRIPTING</w:t>
      </w:r>
    </w:p>
    <w:p w14:paraId="53BAE1EE" w14:textId="075F2D14" w:rsidR="00E5488C" w:rsidRPr="008D787B" w:rsidRDefault="00E5488C" w:rsidP="008D787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D787B">
        <w:rPr>
          <w:sz w:val="24"/>
          <w:szCs w:val="24"/>
          <w:lang w:val="en-US"/>
        </w:rPr>
        <w:t>To create bash scripting</w:t>
      </w:r>
    </w:p>
    <w:p w14:paraId="42420F32" w14:textId="0E9C6A37" w:rsidR="00E5488C" w:rsidRPr="00E5488C" w:rsidRDefault="008D787B" w:rsidP="00E548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0D02EA08" w14:textId="77777777" w:rsidR="00E5488C" w:rsidRPr="00E5488C" w:rsidRDefault="00E5488C" w:rsidP="00E5488C">
      <w:pPr>
        <w:rPr>
          <w:color w:val="EE0000"/>
          <w:sz w:val="24"/>
          <w:szCs w:val="24"/>
          <w:lang w:val="en-US"/>
        </w:rPr>
      </w:pPr>
    </w:p>
    <w:p w14:paraId="3B44D1A0" w14:textId="56BC377C" w:rsidR="008730F0" w:rsidRDefault="00E5488C" w:rsidP="008730F0">
      <w:pPr>
        <w:rPr>
          <w:color w:val="000000" w:themeColor="text1"/>
          <w:sz w:val="28"/>
          <w:szCs w:val="28"/>
          <w:lang w:val="en-US"/>
        </w:rPr>
      </w:pPr>
      <w:r w:rsidRPr="00E5488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DA969E4" wp14:editId="083FB029">
            <wp:extent cx="5731510" cy="6203950"/>
            <wp:effectExtent l="0" t="0" r="2540" b="6350"/>
            <wp:docPr id="20616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5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ED12" w14:textId="5432271D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View the content</w:t>
      </w:r>
    </w:p>
    <w:p w14:paraId="3C2DD84D" w14:textId="4BFAD8FB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Cat </w:t>
      </w:r>
      <w:proofErr w:type="spellStart"/>
      <w:r>
        <w:rPr>
          <w:color w:val="000000" w:themeColor="text1"/>
          <w:sz w:val="28"/>
          <w:szCs w:val="28"/>
          <w:lang w:val="en-US"/>
        </w:rPr>
        <w:t>tes</w:t>
      </w:r>
      <w:proofErr w:type="spellEnd"/>
    </w:p>
    <w:p w14:paraId="7B41ED4E" w14:textId="45F1BA85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 w:rsidRPr="00E5488C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58D67F1" wp14:editId="7CD96A67">
            <wp:extent cx="4610743" cy="1114581"/>
            <wp:effectExtent l="0" t="0" r="0" b="9525"/>
            <wp:docPr id="9238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E3C4" w14:textId="638F54A0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. / </w:t>
      </w:r>
      <w:proofErr w:type="gramStart"/>
      <w:r>
        <w:rPr>
          <w:color w:val="000000" w:themeColor="text1"/>
          <w:sz w:val="28"/>
          <w:szCs w:val="28"/>
          <w:lang w:val="en-US"/>
        </w:rPr>
        <w:t>test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1782AFA1" w14:textId="3641A863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Bash is created</w:t>
      </w:r>
    </w:p>
    <w:p w14:paraId="7A421195" w14:textId="74D1283F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 w:rsidRPr="00E5488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701F0DA" wp14:editId="40818754">
            <wp:extent cx="4944165" cy="847843"/>
            <wp:effectExtent l="0" t="0" r="8890" b="9525"/>
            <wp:docPr id="21458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04A3" w14:textId="74AC00C7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Eco $0</w:t>
      </w:r>
    </w:p>
    <w:p w14:paraId="6C4ABF6E" w14:textId="2F9FCA7E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Create the bash </w:t>
      </w:r>
    </w:p>
    <w:p w14:paraId="3E413EFE" w14:textId="14D3A845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 w:rsidRPr="00E5488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6EB0E20" wp14:editId="528997CC">
            <wp:extent cx="4372585" cy="647790"/>
            <wp:effectExtent l="0" t="0" r="9525" b="0"/>
            <wp:docPr id="16492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0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459" w14:textId="7AF3131A" w:rsidR="00E5488C" w:rsidRDefault="00E5488C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Create the directory </w:t>
      </w:r>
    </w:p>
    <w:p w14:paraId="1E69BF92" w14:textId="452BECE5" w:rsidR="00E5488C" w:rsidRDefault="00494E0D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And done with bash code </w:t>
      </w:r>
    </w:p>
    <w:p w14:paraId="4CC969E3" w14:textId="7904E905" w:rsidR="00494E0D" w:rsidRDefault="00494E0D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Done with </w:t>
      </w:r>
      <w:proofErr w:type="spellStart"/>
      <w:r>
        <w:rPr>
          <w:color w:val="000000" w:themeColor="text1"/>
          <w:sz w:val="28"/>
          <w:szCs w:val="28"/>
          <w:lang w:val="en-US"/>
        </w:rPr>
        <w:t>parmissions</w:t>
      </w:r>
      <w:proofErr w:type="spellEnd"/>
    </w:p>
    <w:p w14:paraId="758061BB" w14:textId="2EA037E9" w:rsidR="00494E0D" w:rsidRDefault="00494E0D" w:rsidP="008730F0">
      <w:pPr>
        <w:rPr>
          <w:color w:val="000000" w:themeColor="text1"/>
          <w:sz w:val="28"/>
          <w:szCs w:val="28"/>
          <w:lang w:val="en-US"/>
        </w:rPr>
      </w:pPr>
      <w:r w:rsidRPr="00494E0D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38DB61E" wp14:editId="188E9F80">
            <wp:extent cx="5731510" cy="3211195"/>
            <wp:effectExtent l="0" t="0" r="2540" b="8255"/>
            <wp:docPr id="46276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0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B7F" w14:textId="3C443B74" w:rsidR="008D787B" w:rsidRDefault="008D787B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Add echo above and below the output which providing space</w:t>
      </w:r>
    </w:p>
    <w:p w14:paraId="276A785C" w14:textId="2EF3A82C" w:rsidR="008D787B" w:rsidRDefault="008D787B" w:rsidP="008730F0">
      <w:pPr>
        <w:rPr>
          <w:color w:val="000000" w:themeColor="text1"/>
          <w:sz w:val="28"/>
          <w:szCs w:val="28"/>
          <w:lang w:val="en-US"/>
        </w:rPr>
      </w:pPr>
      <w:r w:rsidRPr="008D787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4875D80" wp14:editId="15A9E6B6">
            <wp:extent cx="5731510" cy="2616835"/>
            <wp:effectExtent l="0" t="0" r="2540" b="0"/>
            <wp:docPr id="12291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4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922D" w14:textId="66BF33E3" w:rsidR="008D787B" w:rsidRDefault="00435100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Executing 6 scrip commands </w:t>
      </w:r>
    </w:p>
    <w:p w14:paraId="39BF7608" w14:textId="47AB55CD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Done with </w:t>
      </w:r>
      <w:proofErr w:type="spellStart"/>
      <w:r>
        <w:rPr>
          <w:color w:val="000000" w:themeColor="text1"/>
          <w:sz w:val="28"/>
          <w:szCs w:val="28"/>
          <w:lang w:val="en-US"/>
        </w:rPr>
        <w:t>parmissions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1FA33874" w14:textId="2D703999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55E621F" wp14:editId="3266B8D4">
            <wp:extent cx="5731510" cy="4169410"/>
            <wp:effectExtent l="0" t="0" r="2540" b="2540"/>
            <wp:docPr id="9810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3004" w14:textId="666DDA06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F51FB03" wp14:editId="27176BF9">
            <wp:extent cx="5058481" cy="3153215"/>
            <wp:effectExtent l="0" t="0" r="8890" b="9525"/>
            <wp:docPr id="41893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5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D00" w14:textId="40C22EE6" w:rsidR="00494E0D" w:rsidRDefault="00435100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Executed individual </w:t>
      </w:r>
    </w:p>
    <w:p w14:paraId="0631D137" w14:textId="4DC00B32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B7A5EA5" wp14:editId="23A7B19A">
            <wp:extent cx="5731510" cy="5474335"/>
            <wp:effectExtent l="0" t="0" r="2540" b="0"/>
            <wp:docPr id="20722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74AB" w14:textId="3904718E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A85146C" wp14:editId="5E6D6A25">
            <wp:extent cx="4906060" cy="1047896"/>
            <wp:effectExtent l="0" t="0" r="8890" b="0"/>
            <wp:docPr id="4455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8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53E" w14:textId="3D97A37D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D67C859" wp14:editId="117E0BA6">
            <wp:extent cx="4744112" cy="428685"/>
            <wp:effectExtent l="0" t="0" r="0" b="9525"/>
            <wp:docPr id="6823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0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AE0D" w14:textId="57395120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Create a file with </w:t>
      </w:r>
      <w:proofErr w:type="spellStart"/>
      <w:r>
        <w:rPr>
          <w:color w:val="000000" w:themeColor="text1"/>
          <w:sz w:val="28"/>
          <w:szCs w:val="28"/>
          <w:lang w:val="en-US"/>
        </w:rPr>
        <w:t>tech.bash</w:t>
      </w:r>
      <w:proofErr w:type="spellEnd"/>
    </w:p>
    <w:p w14:paraId="4E6DE763" w14:textId="51586563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 w:rsidRPr="00435100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7366D9E" wp14:editId="0E181A65">
            <wp:extent cx="5658640" cy="2048161"/>
            <wp:effectExtent l="0" t="0" r="0" b="9525"/>
            <wp:docPr id="9383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A24C" w14:textId="12F90C52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Change the </w:t>
      </w:r>
      <w:proofErr w:type="spellStart"/>
      <w:r>
        <w:rPr>
          <w:color w:val="000000" w:themeColor="text1"/>
          <w:sz w:val="28"/>
          <w:szCs w:val="28"/>
          <w:lang w:val="en-US"/>
        </w:rPr>
        <w:t>parmissions</w:t>
      </w:r>
      <w:proofErr w:type="spellEnd"/>
    </w:p>
    <w:p w14:paraId="6089B297" w14:textId="35CB977E" w:rsidR="00435100" w:rsidRDefault="005568B5" w:rsidP="008730F0">
      <w:pPr>
        <w:rPr>
          <w:color w:val="000000" w:themeColor="text1"/>
          <w:sz w:val="28"/>
          <w:szCs w:val="28"/>
          <w:lang w:val="en-US"/>
        </w:rPr>
      </w:pPr>
      <w:r w:rsidRPr="005568B5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E7F86A7" wp14:editId="0AB60549">
            <wp:extent cx="5731510" cy="5035550"/>
            <wp:effectExtent l="0" t="0" r="2540" b="0"/>
            <wp:docPr id="177524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3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FA88" w14:textId="1E447823" w:rsidR="005568B5" w:rsidRDefault="005568B5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Variables</w:t>
      </w:r>
    </w:p>
    <w:p w14:paraId="275CCD29" w14:textId="1D209648" w:rsidR="005568B5" w:rsidRDefault="005568B5" w:rsidP="008730F0">
      <w:pPr>
        <w:rPr>
          <w:color w:val="000000" w:themeColor="text1"/>
          <w:sz w:val="28"/>
          <w:szCs w:val="28"/>
          <w:lang w:val="en-US"/>
        </w:rPr>
      </w:pPr>
      <w:r w:rsidRPr="005568B5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6320860" wp14:editId="0C715014">
            <wp:extent cx="5731510" cy="3354070"/>
            <wp:effectExtent l="0" t="0" r="2540" b="0"/>
            <wp:docPr id="3938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1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9FD6" w14:textId="77777777" w:rsidR="00435100" w:rsidRDefault="00435100" w:rsidP="008730F0">
      <w:pPr>
        <w:rPr>
          <w:color w:val="000000" w:themeColor="text1"/>
          <w:sz w:val="28"/>
          <w:szCs w:val="28"/>
          <w:lang w:val="en-US"/>
        </w:rPr>
      </w:pPr>
    </w:p>
    <w:p w14:paraId="6603970F" w14:textId="363F9F3D" w:rsidR="00494E0D" w:rsidRDefault="00C43E0A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Variables</w:t>
      </w:r>
    </w:p>
    <w:p w14:paraId="53AFCB01" w14:textId="1D894F3F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Done with </w:t>
      </w:r>
      <w:proofErr w:type="spellStart"/>
      <w:r>
        <w:rPr>
          <w:color w:val="000000" w:themeColor="text1"/>
          <w:sz w:val="28"/>
          <w:szCs w:val="28"/>
          <w:lang w:val="en-US"/>
        </w:rPr>
        <w:t>parmissions</w:t>
      </w:r>
      <w:proofErr w:type="spellEnd"/>
    </w:p>
    <w:p w14:paraId="5333AACB" w14:textId="14D2CCBC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 w:rsidRPr="00C43E0A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6050AE8" wp14:editId="50233E7C">
            <wp:extent cx="5731510" cy="5526405"/>
            <wp:effectExtent l="0" t="0" r="2540" b="0"/>
            <wp:docPr id="15681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2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71C8" w14:textId="0C668941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Execute</w:t>
      </w:r>
    </w:p>
    <w:p w14:paraId="2921110F" w14:textId="4E45E106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 w:rsidRPr="00C43E0A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9D682B6" wp14:editId="197F3B87">
            <wp:extent cx="5731510" cy="5714365"/>
            <wp:effectExtent l="0" t="0" r="2540" b="635"/>
            <wp:docPr id="16468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7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4FF9" w14:textId="67EB857E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Input for users</w:t>
      </w:r>
    </w:p>
    <w:p w14:paraId="40A1A78B" w14:textId="3C5B767A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Changing the </w:t>
      </w:r>
      <w:proofErr w:type="spellStart"/>
      <w:r>
        <w:rPr>
          <w:color w:val="000000" w:themeColor="text1"/>
          <w:sz w:val="28"/>
          <w:szCs w:val="28"/>
          <w:lang w:val="en-US"/>
        </w:rPr>
        <w:t>parmissions</w:t>
      </w:r>
      <w:proofErr w:type="spellEnd"/>
    </w:p>
    <w:p w14:paraId="64329F09" w14:textId="09CBC7C9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 w:rsidRPr="00C43E0A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9BC0FB5" wp14:editId="1647BA8F">
            <wp:extent cx="5731510" cy="4730750"/>
            <wp:effectExtent l="0" t="0" r="2540" b="0"/>
            <wp:docPr id="8510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6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413B" w14:textId="28BE0B26" w:rsidR="00C43E0A" w:rsidRDefault="00C43E0A" w:rsidP="008730F0">
      <w:pPr>
        <w:rPr>
          <w:color w:val="000000" w:themeColor="text1"/>
          <w:sz w:val="28"/>
          <w:szCs w:val="28"/>
          <w:lang w:val="en-US"/>
        </w:rPr>
      </w:pPr>
      <w:r w:rsidRPr="00C43E0A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DBE8793" wp14:editId="3163D2EB">
            <wp:extent cx="5677692" cy="1962424"/>
            <wp:effectExtent l="0" t="0" r="0" b="0"/>
            <wp:docPr id="19235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9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0082" w14:textId="77777777" w:rsidR="00C43E0A" w:rsidRPr="008730F0" w:rsidRDefault="00C43E0A" w:rsidP="008730F0">
      <w:pPr>
        <w:rPr>
          <w:color w:val="000000" w:themeColor="text1"/>
          <w:sz w:val="28"/>
          <w:szCs w:val="28"/>
          <w:lang w:val="en-US"/>
        </w:rPr>
      </w:pPr>
    </w:p>
    <w:sectPr w:rsidR="00C43E0A" w:rsidRPr="00873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73ED8"/>
    <w:multiLevelType w:val="hybridMultilevel"/>
    <w:tmpl w:val="3E549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F0"/>
    <w:rsid w:val="0000578C"/>
    <w:rsid w:val="00277240"/>
    <w:rsid w:val="003544FC"/>
    <w:rsid w:val="00435100"/>
    <w:rsid w:val="00494E0D"/>
    <w:rsid w:val="005568B5"/>
    <w:rsid w:val="008730F0"/>
    <w:rsid w:val="008D787B"/>
    <w:rsid w:val="00C43E0A"/>
    <w:rsid w:val="00E5488C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8672"/>
  <w15:chartTrackingRefBased/>
  <w15:docId w15:val="{86E71442-75A6-49B5-8195-1C8179C6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</cp:revision>
  <dcterms:created xsi:type="dcterms:W3CDTF">2025-11-06T10:42:00Z</dcterms:created>
  <dcterms:modified xsi:type="dcterms:W3CDTF">2025-11-06T13:01:00Z</dcterms:modified>
</cp:coreProperties>
</file>