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6D164F" w14:textId="0EC0A588" w:rsidR="006F6784" w:rsidRDefault="00FB3EFB">
      <w:r>
        <w:t xml:space="preserve">Queries for the HOB’s Consulting </w:t>
      </w:r>
      <w:proofErr w:type="gramStart"/>
      <w:r>
        <w:t>database :</w:t>
      </w:r>
      <w:proofErr w:type="gramEnd"/>
      <w:r>
        <w:t xml:space="preserve"> </w:t>
      </w:r>
    </w:p>
    <w:p w14:paraId="0F9B11A6" w14:textId="1D09E514" w:rsidR="00FB3EFB" w:rsidRDefault="00FB3EFB">
      <w:r>
        <w:t>Q1. Show the number of Candidates registered for “ACEPMI” workshop?</w:t>
      </w:r>
    </w:p>
    <w:p w14:paraId="1FA5FAF9" w14:textId="10F154D1" w:rsidR="00FB3EFB" w:rsidRDefault="00FB3EFB">
      <w:r>
        <w:t>Q2. Show the number of workshops being hosted in the month of August’2020?</w:t>
      </w:r>
    </w:p>
    <w:p w14:paraId="154F9D09" w14:textId="4B41EE43" w:rsidR="00FB3EFB" w:rsidRDefault="00FB3EFB">
      <w:r>
        <w:t>Q3. Show the number of Candidates whose First Name starts with letter “B”</w:t>
      </w:r>
      <w:r w:rsidR="0011146A">
        <w:t>?</w:t>
      </w:r>
    </w:p>
    <w:p w14:paraId="3B5E6E56" w14:textId="00447A82" w:rsidR="0011146A" w:rsidRDefault="0011146A">
      <w:r>
        <w:t>Q4. Show the number of candidates coming from “Jersey City” to attend the “PMPL” workshop?</w:t>
      </w:r>
    </w:p>
    <w:p w14:paraId="5E1C862C" w14:textId="25401E20" w:rsidR="0011146A" w:rsidRDefault="0011146A">
      <w:r>
        <w:t>Q5. Show the number of Clients belonging to state “NY”?</w:t>
      </w:r>
    </w:p>
    <w:p w14:paraId="27D08339" w14:textId="714EA751" w:rsidR="005A6DD7" w:rsidRDefault="005A6DD7">
      <w:r>
        <w:t xml:space="preserve">Q6. </w:t>
      </w:r>
      <w:r w:rsidR="001C21AA">
        <w:t>Show the Job Title where First Job Title word is “Project”?</w:t>
      </w:r>
    </w:p>
    <w:p w14:paraId="7175B30D" w14:textId="1668D3D1" w:rsidR="001C21AA" w:rsidRDefault="001C21AA">
      <w:r>
        <w:t>Q7.</w:t>
      </w:r>
      <w:r w:rsidR="000C117B">
        <w:t xml:space="preserve"> Show the entire information for Candidate ID – 1234000?</w:t>
      </w:r>
    </w:p>
    <w:p w14:paraId="4E92AF40" w14:textId="406D8A08" w:rsidR="00847295" w:rsidRDefault="00847295">
      <w:r>
        <w:t>Q8. Show the record where the Job Description “Admin Expert”?</w:t>
      </w:r>
    </w:p>
    <w:p w14:paraId="4F9C18A8" w14:textId="3885656E" w:rsidR="00847295" w:rsidRDefault="00847295">
      <w:r>
        <w:t>Q9.</w:t>
      </w:r>
      <w:r w:rsidR="00BF7A55">
        <w:t xml:space="preserve"> </w:t>
      </w:r>
      <w:r>
        <w:t>Show the number of candidates attending the workshop “WFAR”?</w:t>
      </w:r>
    </w:p>
    <w:p w14:paraId="70910500" w14:textId="3D90F3FD" w:rsidR="00961682" w:rsidRDefault="00961682">
      <w:r>
        <w:t xml:space="preserve">Q10. </w:t>
      </w:r>
      <w:r w:rsidR="00B77251">
        <w:t>Show the records where the Job ID is 1016 &amp; 2035?</w:t>
      </w:r>
      <w:bookmarkStart w:id="0" w:name="_GoBack"/>
      <w:bookmarkEnd w:id="0"/>
    </w:p>
    <w:p w14:paraId="455533FE" w14:textId="45E07959" w:rsidR="00847295" w:rsidRDefault="00847295">
      <w:r>
        <w:t xml:space="preserve"> </w:t>
      </w:r>
    </w:p>
    <w:p w14:paraId="3FFBBA67" w14:textId="77777777" w:rsidR="0011146A" w:rsidRDefault="0011146A"/>
    <w:sectPr w:rsidR="001114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D5967"/>
    <w:rsid w:val="000C117B"/>
    <w:rsid w:val="000D79CF"/>
    <w:rsid w:val="0011146A"/>
    <w:rsid w:val="001C21AA"/>
    <w:rsid w:val="005A6DD7"/>
    <w:rsid w:val="006F6784"/>
    <w:rsid w:val="00847295"/>
    <w:rsid w:val="00961682"/>
    <w:rsid w:val="00B77251"/>
    <w:rsid w:val="00BF7A55"/>
    <w:rsid w:val="00D24C42"/>
    <w:rsid w:val="00DB5433"/>
    <w:rsid w:val="00FB3EFB"/>
    <w:rsid w:val="00FD5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03146"/>
  <w15:chartTrackingRefBased/>
  <w15:docId w15:val="{405C0907-CB95-439D-9CAA-C02FD9588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13</cp:revision>
  <dcterms:created xsi:type="dcterms:W3CDTF">2020-11-20T20:19:00Z</dcterms:created>
  <dcterms:modified xsi:type="dcterms:W3CDTF">2020-11-20T20:32:00Z</dcterms:modified>
</cp:coreProperties>
</file>