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27E8" w14:textId="5007C55D" w:rsidR="00C03677" w:rsidRDefault="00C03677" w:rsidP="00C03677">
      <w:r>
        <w:rPr>
          <w:b/>
          <w:bCs/>
        </w:rPr>
        <w:t>GIT FETCH</w:t>
      </w:r>
      <w:r>
        <w:t xml:space="preserve">: Gives the information of a new change from a remote repository without merging into the current branch. and </w:t>
      </w:r>
    </w:p>
    <w:p w14:paraId="3505D6E8" w14:textId="77777777" w:rsidR="00C03677" w:rsidRDefault="00C03677" w:rsidP="00C03677">
      <w:pPr>
        <w:spacing w:after="0"/>
      </w:pPr>
      <w:r>
        <w:t xml:space="preserve">           Git fetch basically imports the commits to local branches as to keep data up-to-date that what everybody is working on.</w:t>
      </w:r>
    </w:p>
    <w:p w14:paraId="3C126423" w14:textId="77777777" w:rsidR="00C03677" w:rsidRDefault="00C03677" w:rsidP="00C03677">
      <w:pPr>
        <w:spacing w:after="0"/>
      </w:pPr>
      <w:r>
        <w:t xml:space="preserve">           </w:t>
      </w:r>
      <w:proofErr w:type="gramStart"/>
      <w:r>
        <w:t>command:-</w:t>
      </w:r>
      <w:proofErr w:type="gramEnd"/>
      <w:r>
        <w:t xml:space="preserve"> "" git fetch &lt;remote&gt; ""</w:t>
      </w:r>
    </w:p>
    <w:p w14:paraId="28987519" w14:textId="77777777" w:rsidR="00C03677" w:rsidRDefault="00C03677" w:rsidP="00C03677"/>
    <w:p w14:paraId="7BD10683" w14:textId="79A85028" w:rsidR="00C03677" w:rsidRDefault="00C03677" w:rsidP="00C03677">
      <w:pPr>
        <w:spacing w:after="0"/>
      </w:pPr>
      <w:r w:rsidRPr="00C03677">
        <w:rPr>
          <w:b/>
          <w:bCs/>
        </w:rPr>
        <w:t>GIT PULL</w:t>
      </w:r>
      <w:r>
        <w:t xml:space="preserve">:  Brings the copy of all the changes from a remote repository and merges them into the current branch. </w:t>
      </w:r>
    </w:p>
    <w:p w14:paraId="1CF3C5E7" w14:textId="77777777" w:rsidR="00C03677" w:rsidRDefault="00C03677" w:rsidP="00C03677">
      <w:pPr>
        <w:spacing w:after="0"/>
      </w:pPr>
      <w:r>
        <w:t xml:space="preserve">           by using git pull we will face merge conflicts.</w:t>
      </w:r>
    </w:p>
    <w:p w14:paraId="46DD26AA" w14:textId="49181806" w:rsidR="000954EE" w:rsidRDefault="00C03677" w:rsidP="00C03677">
      <w:pPr>
        <w:spacing w:after="0"/>
      </w:pPr>
      <w:r>
        <w:t xml:space="preserve">           </w:t>
      </w:r>
      <w:proofErr w:type="gramStart"/>
      <w:r>
        <w:t>command:-</w:t>
      </w:r>
      <w:proofErr w:type="gramEnd"/>
      <w:r>
        <w:t xml:space="preserve"> "" git pull origin &lt;branch name&gt; ""</w:t>
      </w:r>
    </w:p>
    <w:p w14:paraId="31FB0ED9" w14:textId="77777777" w:rsidR="00C03677" w:rsidRDefault="00C03677" w:rsidP="00C03677">
      <w:pPr>
        <w:spacing w:after="0"/>
        <w:rPr>
          <w:noProof/>
        </w:rPr>
      </w:pPr>
    </w:p>
    <w:p w14:paraId="401AFB61" w14:textId="77777777" w:rsidR="00C03677" w:rsidRDefault="00C03677" w:rsidP="00C03677">
      <w:pPr>
        <w:spacing w:after="0"/>
        <w:rPr>
          <w:noProof/>
        </w:rPr>
      </w:pPr>
    </w:p>
    <w:p w14:paraId="0C2CC42E" w14:textId="77777777" w:rsidR="00C03677" w:rsidRDefault="00C03677" w:rsidP="00C03677">
      <w:pPr>
        <w:spacing w:after="0"/>
        <w:rPr>
          <w:noProof/>
        </w:rPr>
      </w:pPr>
    </w:p>
    <w:p w14:paraId="3214D9AE" w14:textId="77777777" w:rsidR="00C03677" w:rsidRDefault="00C03677" w:rsidP="00C03677">
      <w:pPr>
        <w:spacing w:after="0"/>
        <w:rPr>
          <w:noProof/>
        </w:rPr>
      </w:pPr>
    </w:p>
    <w:p w14:paraId="0B59A84F" w14:textId="0EE37F6C" w:rsidR="00C03677" w:rsidRDefault="00C03677" w:rsidP="00C03677">
      <w:pPr>
        <w:spacing w:after="0"/>
      </w:pPr>
      <w:r>
        <w:rPr>
          <w:noProof/>
        </w:rPr>
        <w:drawing>
          <wp:inline distT="0" distB="0" distL="0" distR="0" wp14:anchorId="2404EE0B" wp14:editId="6B5D73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1C1D" w14:textId="27EF621F" w:rsidR="00C03677" w:rsidRDefault="00C03677" w:rsidP="00C03677">
      <w:pPr>
        <w:spacing w:after="0"/>
      </w:pPr>
    </w:p>
    <w:p w14:paraId="25941415" w14:textId="3CD334C8" w:rsidR="00C03677" w:rsidRDefault="00C03677" w:rsidP="00C03677">
      <w:pPr>
        <w:spacing w:after="0"/>
      </w:pPr>
    </w:p>
    <w:p w14:paraId="0D9CBD9E" w14:textId="51230B86" w:rsidR="00C03677" w:rsidRDefault="00C03677" w:rsidP="00C03677">
      <w:pPr>
        <w:spacing w:after="0"/>
      </w:pPr>
    </w:p>
    <w:p w14:paraId="487DE534" w14:textId="3B735DB5" w:rsidR="00C03677" w:rsidRDefault="00C03677" w:rsidP="00C03677">
      <w:pPr>
        <w:spacing w:after="0"/>
      </w:pPr>
      <w:r>
        <w:rPr>
          <w:noProof/>
        </w:rPr>
        <w:lastRenderedPageBreak/>
        <w:drawing>
          <wp:inline distT="0" distB="0" distL="0" distR="0" wp14:anchorId="05165953" wp14:editId="748AF6F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B8"/>
    <w:rsid w:val="000954EE"/>
    <w:rsid w:val="00206BB8"/>
    <w:rsid w:val="00C0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DEEE"/>
  <w15:chartTrackingRefBased/>
  <w15:docId w15:val="{094A58AB-FDAD-45A6-ABB7-74D288A6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 Gangadhar</dc:creator>
  <cp:keywords/>
  <dc:description/>
  <cp:lastModifiedBy>Matta Gangadhar</cp:lastModifiedBy>
  <cp:revision>2</cp:revision>
  <dcterms:created xsi:type="dcterms:W3CDTF">2023-02-14T09:33:00Z</dcterms:created>
  <dcterms:modified xsi:type="dcterms:W3CDTF">2023-02-14T09:33:00Z</dcterms:modified>
</cp:coreProperties>
</file>