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DC" w:rsidRDefault="007350F0">
      <w:r>
        <w:t>Snehal Java Project</w:t>
      </w:r>
    </w:p>
    <w:p w:rsidR="007350F0" w:rsidRDefault="007350F0">
      <w:r>
        <w:t>Output: Home</w:t>
      </w:r>
    </w:p>
    <w:p w:rsidR="007350F0" w:rsidRDefault="007350F0">
      <w:r>
        <w:rPr>
          <w:noProof/>
        </w:rPr>
        <w:drawing>
          <wp:inline distT="0" distB="0" distL="0" distR="0" wp14:anchorId="2A748D0F" wp14:editId="1CE0AF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Adding Id: </w:t>
      </w:r>
      <w:r>
        <w:rPr>
          <w:noProof/>
        </w:rPr>
        <w:drawing>
          <wp:inline distT="0" distB="0" distL="0" distR="0" wp14:anchorId="66A0D2F1" wp14:editId="16969A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0" w:rsidRDefault="007350F0">
      <w:r>
        <w:t>Viewing Student:</w:t>
      </w:r>
    </w:p>
    <w:p w:rsidR="007350F0" w:rsidRDefault="007350F0">
      <w:r>
        <w:rPr>
          <w:noProof/>
        </w:rPr>
        <w:lastRenderedPageBreak/>
        <w:drawing>
          <wp:inline distT="0" distB="0" distL="0" distR="0" wp14:anchorId="112E3989" wp14:editId="1237B7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0" w:rsidRDefault="007350F0">
      <w:r>
        <w:t xml:space="preserve">Data after updating: </w:t>
      </w:r>
    </w:p>
    <w:p w:rsidR="007350F0" w:rsidRDefault="007350F0">
      <w:r>
        <w:rPr>
          <w:noProof/>
        </w:rPr>
        <w:drawing>
          <wp:inline distT="0" distB="0" distL="0" distR="0" wp14:anchorId="439697D1" wp14:editId="1DE0A3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0" w:rsidRDefault="007350F0">
      <w:r>
        <w:t>Deleting Student:</w:t>
      </w:r>
    </w:p>
    <w:p w:rsidR="007350F0" w:rsidRDefault="007350F0">
      <w:r>
        <w:rPr>
          <w:noProof/>
        </w:rPr>
        <w:lastRenderedPageBreak/>
        <w:drawing>
          <wp:inline distT="0" distB="0" distL="0" distR="0" wp14:anchorId="57E13DE8" wp14:editId="655BFF2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0" w:rsidRDefault="007350F0">
      <w:r>
        <w:rPr>
          <w:noProof/>
        </w:rPr>
        <w:drawing>
          <wp:inline distT="0" distB="0" distL="0" distR="0" wp14:anchorId="107091DB" wp14:editId="36343F9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0" w:rsidRDefault="007350F0">
      <w:r>
        <w:t xml:space="preserve">If same Id: </w:t>
      </w:r>
    </w:p>
    <w:p w:rsidR="007350F0" w:rsidRDefault="007350F0">
      <w:r>
        <w:rPr>
          <w:noProof/>
        </w:rPr>
        <w:lastRenderedPageBreak/>
        <w:drawing>
          <wp:inline distT="0" distB="0" distL="0" distR="0" wp14:anchorId="5B1271C7" wp14:editId="2133B25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BBB" w:rsidRDefault="002E7BBB" w:rsidP="007350F0">
      <w:pPr>
        <w:spacing w:after="0" w:line="240" w:lineRule="auto"/>
      </w:pPr>
      <w:r>
        <w:separator/>
      </w:r>
    </w:p>
  </w:endnote>
  <w:endnote w:type="continuationSeparator" w:id="0">
    <w:p w:rsidR="002E7BBB" w:rsidRDefault="002E7BBB" w:rsidP="0073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BBB" w:rsidRDefault="002E7BBB" w:rsidP="007350F0">
      <w:pPr>
        <w:spacing w:after="0" w:line="240" w:lineRule="auto"/>
      </w:pPr>
      <w:r>
        <w:separator/>
      </w:r>
    </w:p>
  </w:footnote>
  <w:footnote w:type="continuationSeparator" w:id="0">
    <w:p w:rsidR="002E7BBB" w:rsidRDefault="002E7BBB" w:rsidP="0073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F0"/>
    <w:rsid w:val="002E7BBB"/>
    <w:rsid w:val="007350F0"/>
    <w:rsid w:val="00B4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2D51F-8E72-4EAD-8084-ED5B3AE4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GURAV</dc:creator>
  <cp:keywords/>
  <dc:description/>
  <cp:lastModifiedBy>SNEHAL GURAV</cp:lastModifiedBy>
  <cp:revision>1</cp:revision>
  <dcterms:created xsi:type="dcterms:W3CDTF">2023-09-15T11:53:00Z</dcterms:created>
  <dcterms:modified xsi:type="dcterms:W3CDTF">2023-09-15T11:56:00Z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9e5334-cbe4-46f0-9b1f-d5857e5791fd_Enabled">
    <vt:lpwstr>true</vt:lpwstr>
  </property>
  <property fmtid="{D5CDD505-2E9C-101B-9397-08002B2CF9AE}" pid="3" name="MSIP_Label_319e5334-cbe4-46f0-9b1f-d5857e5791fd_SetDate">
    <vt:lpwstr>2023-09-15T11:53:56Z</vt:lpwstr>
  </property>
  <property fmtid="{D5CDD505-2E9C-101B-9397-08002B2CF9AE}" pid="4" name="MSIP_Label_319e5334-cbe4-46f0-9b1f-d5857e5791fd_Method">
    <vt:lpwstr>Standard</vt:lpwstr>
  </property>
  <property fmtid="{D5CDD505-2E9C-101B-9397-08002B2CF9AE}" pid="5" name="MSIP_Label_319e5334-cbe4-46f0-9b1f-d5857e5791fd_Name">
    <vt:lpwstr>319e5334-cbe4-46f0-9b1f-d5857e5791fd</vt:lpwstr>
  </property>
  <property fmtid="{D5CDD505-2E9C-101B-9397-08002B2CF9AE}" pid="6" name="MSIP_Label_319e5334-cbe4-46f0-9b1f-d5857e5791fd_SiteId">
    <vt:lpwstr>6358dbdd-28c2-46d1-a747-7142dbbf6906</vt:lpwstr>
  </property>
  <property fmtid="{D5CDD505-2E9C-101B-9397-08002B2CF9AE}" pid="7" name="MSIP_Label_319e5334-cbe4-46f0-9b1f-d5857e5791fd_ActionId">
    <vt:lpwstr>babf495f-a8a8-44bc-b878-480e095b4f49</vt:lpwstr>
  </property>
  <property fmtid="{D5CDD505-2E9C-101B-9397-08002B2CF9AE}" pid="8" name="MSIP_Label_319e5334-cbe4-46f0-9b1f-d5857e5791fd_ContentBits">
    <vt:lpwstr>0</vt:lpwstr>
  </property>
</Properties>
</file>