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35" w:rsidRDefault="008F5635" w:rsidP="008F5635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r>
        <w:rPr>
          <w:rFonts w:ascii="Kruti Dev 010" w:hAnsi="Kruti Dev 010"/>
          <w:b/>
          <w:sz w:val="30"/>
          <w:szCs w:val="30"/>
        </w:rPr>
        <w:t>vVd</w:t>
      </w:r>
      <w:proofErr w:type="spellEnd"/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lkuk</w:t>
      </w:r>
      <w:proofErr w:type="spellEnd"/>
    </w:p>
    <w:p w:rsidR="008F5635" w:rsidRDefault="008F5635" w:rsidP="008F563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8F5635" w:rsidRDefault="008F5635" w:rsidP="008F5635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 20@03@2019</w:t>
      </w:r>
      <w:r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Ind w:w="0" w:type="dxa"/>
        <w:tblLook w:val="04A0" w:firstRow="1" w:lastRow="0" w:firstColumn="1" w:lastColumn="0" w:noHBand="0" w:noVBand="1"/>
      </w:tblPr>
      <w:tblGrid>
        <w:gridCol w:w="828"/>
        <w:gridCol w:w="720"/>
        <w:gridCol w:w="1890"/>
        <w:gridCol w:w="6374"/>
      </w:tblGrid>
      <w:tr w:rsidR="008F5635" w:rsidTr="008F5635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rif'ky</w:t>
            </w:r>
            <w:proofErr w:type="spellEnd"/>
          </w:p>
        </w:tc>
      </w:tr>
      <w:tr w:rsidR="008F5635" w:rsidTr="008F5635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vi-Ø----------@19 dye 283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¼1½</w:t>
            </w: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5635" w:rsidRDefault="008F563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@</w:t>
            </w:r>
          </w:p>
          <w:p w:rsidR="008F5635" w:rsidRDefault="008F563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</w:p>
          <w:p w:rsidR="008F5635" w:rsidRDefault="008F563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- 3271</w:t>
            </w:r>
          </w:p>
          <w:p w:rsidR="008F5635" w:rsidRDefault="008F5635">
            <w:pPr>
              <w:spacing w:after="0" w:line="240" w:lineRule="auto"/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635" w:rsidRDefault="008F563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-@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- 3271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dh]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vi- Ø----------@19</w:t>
            </w:r>
            <w:r>
              <w:rPr>
                <w:rFonts w:ascii="Kruti Dev 010" w:hAnsi="Kruti Dev 010"/>
                <w:sz w:val="30"/>
                <w:szCs w:val="30"/>
                <w:cs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dye 283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vrwy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izHkkdj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cko.ks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o; 30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ufou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lat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;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uxj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ika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&lt;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jkcksMh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eqUuk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rsyokykP;k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cktwyk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iksLVs-vack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&gt;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jh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ukxiwj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kauh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vlysyh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R;kaph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efgUnzk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eWDlheks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,e-,p-40-,u-2963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pkj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pkdh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QqV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pWV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xkMh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;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qfuoZflVh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xsV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leksjhy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vejkorh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jksM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vke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jksMoj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/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kksdknk;d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fjR;k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mHkh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d:u ;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s.kkÚ;k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tk.kkÚ;k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jgnkjh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ojP;k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okgukauk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vGFkGk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fuekZ.k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djrkauh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fnlwu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vkY;kus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vkjksihl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iksLVs-yk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vk.kwu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R;kps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fo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:/n dye 283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Hkknfo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izek.ks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xqUgk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nk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ky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dj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.;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kr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vkyk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vlwu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R;kl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ueqn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xqUg;kr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vVd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dj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.;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kr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vkys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-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vVdsph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ekfgrh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ukrsokbZdkauk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ns.;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>-</w:t>
            </w: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fVi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lokZsPPk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U;k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;ky;kP;k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vVhps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rarksrar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ikyu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8F5635" w:rsidRDefault="008F5635" w:rsidP="008F5635">
      <w:pPr>
        <w:jc w:val="both"/>
        <w:rPr>
          <w:rFonts w:ascii="Kruti Dev 010" w:hAnsi="Kruti Dev 010"/>
          <w:sz w:val="30"/>
          <w:szCs w:val="30"/>
        </w:rPr>
      </w:pPr>
    </w:p>
    <w:p w:rsidR="008F5635" w:rsidRDefault="008F5635" w:rsidP="008F5635">
      <w:pPr>
        <w:spacing w:after="0"/>
        <w:ind w:left="504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8F5635" w:rsidRDefault="008F5635" w:rsidP="008F5635">
      <w:pPr>
        <w:spacing w:after="0"/>
        <w:ind w:left="504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F5635" w:rsidRDefault="008F5635" w:rsidP="008F5635">
      <w:pPr>
        <w:spacing w:after="0"/>
        <w:ind w:left="504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F5635" w:rsidRDefault="008F5635" w:rsidP="008F5635">
      <w:pPr>
        <w:spacing w:after="0"/>
        <w:ind w:left="504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8F5635" w:rsidRDefault="008F5635" w:rsidP="008F5635">
      <w:pPr>
        <w:spacing w:after="0"/>
        <w:ind w:left="504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>
        <w:rPr>
          <w:rFonts w:ascii="Kruti Dev 010" w:hAnsi="Kruti Dev 010"/>
          <w:b/>
          <w:bCs/>
          <w:sz w:val="30"/>
          <w:szCs w:val="30"/>
        </w:rPr>
        <w:t>lgkiksmifu@c-ua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>- 3271</w:t>
      </w:r>
    </w:p>
    <w:p w:rsidR="008F5635" w:rsidRDefault="008F5635" w:rsidP="008F5635">
      <w:pPr>
        <w:spacing w:after="0"/>
        <w:ind w:left="504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</w:p>
    <w:p w:rsidR="008F5635" w:rsidRDefault="008F5635" w:rsidP="008F563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F5635" w:rsidRDefault="008F5635" w:rsidP="008F5635">
      <w:pPr>
        <w:jc w:val="both"/>
        <w:rPr>
          <w:rFonts w:ascii="Kruti Dev 010" w:hAnsi="Kruti Dev 010"/>
          <w:sz w:val="30"/>
          <w:szCs w:val="30"/>
        </w:rPr>
      </w:pPr>
    </w:p>
    <w:p w:rsidR="008F5635" w:rsidRDefault="008F5635" w:rsidP="008F5635">
      <w:pPr>
        <w:jc w:val="both"/>
        <w:rPr>
          <w:rFonts w:ascii="Kruti Dev 010" w:hAnsi="Kruti Dev 010"/>
          <w:sz w:val="30"/>
          <w:szCs w:val="30"/>
        </w:rPr>
      </w:pPr>
    </w:p>
    <w:p w:rsidR="008F5635" w:rsidRDefault="008F5635" w:rsidP="008F5635">
      <w:pPr>
        <w:jc w:val="both"/>
        <w:rPr>
          <w:rFonts w:ascii="Kruti Dev 010" w:hAnsi="Kruti Dev 010"/>
          <w:sz w:val="30"/>
          <w:szCs w:val="30"/>
        </w:rPr>
      </w:pPr>
    </w:p>
    <w:p w:rsidR="008F5635" w:rsidRDefault="008F5635" w:rsidP="008F5635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F5635" w:rsidRDefault="008F5635" w:rsidP="008F5635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F5635" w:rsidRDefault="008F5635" w:rsidP="008F5635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F5635" w:rsidRDefault="008F5635" w:rsidP="008F5635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F5635" w:rsidRDefault="008F5635" w:rsidP="008F5635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F5635" w:rsidRDefault="008F5635" w:rsidP="008F5635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F5635" w:rsidRDefault="008F5635" w:rsidP="008F5635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F5635" w:rsidRDefault="008F5635" w:rsidP="008F5635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b/>
          <w:sz w:val="30"/>
          <w:szCs w:val="30"/>
        </w:rPr>
        <w:t>Tkkehu</w:t>
      </w:r>
      <w:proofErr w:type="spellEnd"/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lkuk</w:t>
      </w:r>
      <w:proofErr w:type="spellEnd"/>
    </w:p>
    <w:p w:rsidR="008F5635" w:rsidRDefault="008F5635" w:rsidP="008F5635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8F5635" w:rsidRDefault="008F5635" w:rsidP="008F563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8F5635" w:rsidRDefault="008F5635" w:rsidP="008F5635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 20@03@2019</w:t>
      </w:r>
      <w:r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Ind w:w="0" w:type="dxa"/>
        <w:tblLook w:val="04A0" w:firstRow="1" w:lastRow="0" w:firstColumn="1" w:lastColumn="0" w:noHBand="0" w:noVBand="1"/>
      </w:tblPr>
      <w:tblGrid>
        <w:gridCol w:w="828"/>
        <w:gridCol w:w="720"/>
        <w:gridCol w:w="1890"/>
        <w:gridCol w:w="6374"/>
      </w:tblGrid>
      <w:tr w:rsidR="008F5635" w:rsidTr="008F5635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635" w:rsidRDefault="008F563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635" w:rsidRDefault="008F563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635" w:rsidRDefault="008F563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635" w:rsidRDefault="008F563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rif'ky</w:t>
            </w:r>
            <w:proofErr w:type="spellEnd"/>
          </w:p>
        </w:tc>
      </w:tr>
      <w:tr w:rsidR="008F5635" w:rsidTr="008F5635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5635" w:rsidRDefault="008F563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</w:p>
          <w:p w:rsidR="008F5635" w:rsidRDefault="008F563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vi-Ø----------@19 dye 283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/;s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¼1½</w:t>
            </w: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5635" w:rsidRDefault="008F563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@</w:t>
            </w:r>
          </w:p>
          <w:p w:rsidR="008F5635" w:rsidRDefault="008F563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</w:p>
          <w:p w:rsidR="008F5635" w:rsidRDefault="008F563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- 3271</w:t>
            </w:r>
          </w:p>
          <w:p w:rsidR="008F5635" w:rsidRDefault="008F5635">
            <w:pPr>
              <w:spacing w:after="0" w:line="240" w:lineRule="auto"/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635" w:rsidRDefault="008F563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-@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- 3271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dh]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vi- Ø----------@19</w:t>
            </w:r>
            <w:r>
              <w:rPr>
                <w:rFonts w:ascii="Kruti Dev 010" w:hAnsi="Kruti Dev 010"/>
                <w:sz w:val="30"/>
                <w:szCs w:val="30"/>
                <w:cs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dye 283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vrwy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izHkkdj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cko.ks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o; 30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ufou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lat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;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uxj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ika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&lt;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jkcksMh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eqUuk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rsyokykP;k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cktwyk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iksLVs-vack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&gt;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jh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ukxiwj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kauh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vlysyh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R;kaph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efgUnzk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eWDlheks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,e-,p-40-,u-2963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pkj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pkdh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QqV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pWV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xkMh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;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qfuoZflVh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xsV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leksjhy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vejkorh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jksM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vke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jksMoj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/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kksdknk;d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fjR;k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mHkh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d:u ;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s.kkÚ;k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tk.kkÚ;k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jgnkjh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ojP;k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okgukauk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vGFkGk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fuekZ.k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djrkauh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fnlwu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vkY;kus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vkjksihl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iksLVs-yk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vk.kwu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R;kps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fo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:/n dye 283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Hkknfo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izek.ks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xqUgk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nk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ky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dj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.;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kr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vkyk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vlwu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R;kl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ueqn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xqUg;kr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vVd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dj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.;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kr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vkys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-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tkehuik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Lo:ikpk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vlY;kus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vkjksihus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tkehunkj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ukes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</w:t>
            </w: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Kruti Dev 010" w:hAnsi="Kruti Dev 010"/>
                <w:bCs/>
                <w:sz w:val="30"/>
                <w:szCs w:val="30"/>
              </w:rPr>
              <w:t>;kl</w:t>
            </w:r>
            <w:proofErr w:type="gram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gt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dsY;kus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R;kl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tkehukoj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lksM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R;kaps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efgUnzk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eWDlheks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,e-,p-40-,u-2963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pkj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pkdh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QqV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pWV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xkMh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ps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dkxni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=s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R;kus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nk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kfoY;kus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R;kaph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xkMh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R;kaps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rkC;kr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ns.;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kr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vkys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rlsp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ueqn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vkjksihl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ek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U;k;ky;kr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nks”kkjksi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i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=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nk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ky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djrsoGh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ek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U;k;ky;kr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gtj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jkg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.;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kps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lqpuki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= ns.;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kr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4"/>
              </w:rPr>
              <w:t>vkys</w:t>
            </w:r>
            <w:proofErr w:type="spellEnd"/>
            <w:r>
              <w:rPr>
                <w:rFonts w:ascii="Kruti Dev 055" w:hAnsi="Kruti Dev 055"/>
                <w:sz w:val="28"/>
                <w:szCs w:val="24"/>
              </w:rPr>
              <w:t>-</w:t>
            </w: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5635" w:rsidRDefault="008F563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8F5635" w:rsidRDefault="008F5635" w:rsidP="008F5635">
      <w:pPr>
        <w:jc w:val="both"/>
        <w:rPr>
          <w:rFonts w:ascii="Kruti Dev 010" w:hAnsi="Kruti Dev 010"/>
          <w:sz w:val="30"/>
          <w:szCs w:val="30"/>
        </w:rPr>
      </w:pPr>
    </w:p>
    <w:p w:rsidR="008F5635" w:rsidRDefault="008F5635" w:rsidP="008F5635">
      <w:pPr>
        <w:spacing w:after="0"/>
        <w:ind w:left="504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8F5635" w:rsidRDefault="008F5635" w:rsidP="008F5635">
      <w:pPr>
        <w:spacing w:after="0"/>
        <w:ind w:left="504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F5635" w:rsidRDefault="008F5635" w:rsidP="008F5635">
      <w:pPr>
        <w:spacing w:after="0"/>
        <w:ind w:left="504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F5635" w:rsidRDefault="008F5635" w:rsidP="008F5635">
      <w:pPr>
        <w:spacing w:after="0"/>
        <w:ind w:left="504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8F5635" w:rsidRDefault="008F5635" w:rsidP="008F5635">
      <w:pPr>
        <w:spacing w:after="0"/>
        <w:ind w:left="504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>
        <w:rPr>
          <w:rFonts w:ascii="Kruti Dev 010" w:hAnsi="Kruti Dev 010"/>
          <w:b/>
          <w:bCs/>
          <w:sz w:val="30"/>
          <w:szCs w:val="30"/>
        </w:rPr>
        <w:t>lgkiksmifu@c-ua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>- 3271</w:t>
      </w:r>
    </w:p>
    <w:p w:rsidR="008F5635" w:rsidRDefault="008F5635" w:rsidP="008F5635">
      <w:pPr>
        <w:spacing w:after="0"/>
        <w:ind w:left="504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</w:p>
    <w:p w:rsidR="008F5635" w:rsidRDefault="008F5635" w:rsidP="008F5635">
      <w:pPr>
        <w:spacing w:after="0"/>
        <w:rPr>
          <w:rFonts w:ascii="Kruti Dev 050" w:hAnsi="Kruti Dev 050"/>
          <w:b/>
          <w:sz w:val="32"/>
          <w:szCs w:val="32"/>
        </w:rPr>
      </w:pPr>
      <w:r>
        <w:rPr>
          <w:rFonts w:ascii="Kruti Dev 055" w:hAnsi="Kruti Dev 055"/>
          <w:sz w:val="28"/>
          <w:szCs w:val="24"/>
        </w:rPr>
        <w:t xml:space="preserve">                                  </w:t>
      </w:r>
    </w:p>
    <w:p w:rsidR="008F5635" w:rsidRDefault="008F5635" w:rsidP="008F5635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8F5635" w:rsidRDefault="008F5635" w:rsidP="008F5635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8F5635" w:rsidRDefault="008F5635" w:rsidP="008F5635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8F5635" w:rsidRDefault="008F5635" w:rsidP="008F5635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8F5635" w:rsidRDefault="008F5635" w:rsidP="008F5635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8F5635" w:rsidRDefault="008F5635" w:rsidP="008F5635">
      <w:pPr>
        <w:spacing w:after="0"/>
        <w:jc w:val="both"/>
        <w:rPr>
          <w:rFonts w:ascii="Kruti Dev 055" w:hAnsi="Kruti Dev 055"/>
          <w:sz w:val="28"/>
          <w:szCs w:val="24"/>
        </w:rPr>
      </w:pPr>
      <w:bookmarkStart w:id="0" w:name="_GoBack"/>
      <w:bookmarkEnd w:id="0"/>
    </w:p>
    <w:p w:rsidR="002F19C8" w:rsidRDefault="002F19C8"/>
    <w:sectPr w:rsidR="002F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B0500000000000000"/>
    <w:charset w:val="80"/>
    <w:family w:val="roman"/>
    <w:pitch w:val="fixed"/>
    <w:sig w:usb0="00000001" w:usb1="08070000" w:usb2="00000010" w:usb3="00000000" w:csb0="0002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98"/>
    <w:rsid w:val="002F19C8"/>
    <w:rsid w:val="00481C98"/>
    <w:rsid w:val="008F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31C07-F062-4D89-92E0-F0CD232E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635"/>
    <w:pPr>
      <w:spacing w:after="200" w:line="276" w:lineRule="auto"/>
    </w:pPr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635"/>
    <w:pPr>
      <w:spacing w:after="0" w:line="240" w:lineRule="auto"/>
    </w:pPr>
    <w:rPr>
      <w:rFonts w:eastAsiaTheme="minorEastAsia"/>
      <w:szCs w:val="20"/>
      <w:lang w:bidi="mr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3</cp:revision>
  <dcterms:created xsi:type="dcterms:W3CDTF">2020-03-07T13:38:00Z</dcterms:created>
  <dcterms:modified xsi:type="dcterms:W3CDTF">2020-03-07T13:38:00Z</dcterms:modified>
</cp:coreProperties>
</file>