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5EF9" w14:textId="208EC371" w:rsidR="000C1A46" w:rsidRPr="007723A7" w:rsidRDefault="000C1A46" w:rsidP="000C1A46">
      <w:pPr>
        <w:pStyle w:val="a3"/>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следующим понятиям: «информационная система», «данное», «база данных», «предметная область». Приведите примеры каждого понятия.</w:t>
      </w:r>
      <w:r w:rsidR="00C414C5" w:rsidRPr="007723A7">
        <w:rPr>
          <w:rFonts w:ascii="Times New Roman" w:hAnsi="Times New Roman" w:cs="Times New Roman"/>
          <w:sz w:val="24"/>
          <w:szCs w:val="24"/>
        </w:rPr>
        <w:t xml:space="preserve"> </w:t>
      </w:r>
      <w:r w:rsidR="00C414C5" w:rsidRPr="007723A7">
        <w:rPr>
          <w:rFonts w:ascii="Times New Roman" w:hAnsi="Times New Roman" w:cs="Times New Roman"/>
          <w:sz w:val="24"/>
          <w:szCs w:val="24"/>
          <w:lang w:val="be-BY"/>
        </w:rPr>
        <w:t>Классифицируйте</w:t>
      </w:r>
      <w:r w:rsidR="00C414C5" w:rsidRPr="007723A7">
        <w:rPr>
          <w:rFonts w:ascii="Times New Roman" w:hAnsi="Times New Roman" w:cs="Times New Roman"/>
          <w:sz w:val="24"/>
          <w:szCs w:val="24"/>
        </w:rPr>
        <w:t xml:space="preserve"> СУБД по моделям данных и количеству пользователей</w:t>
      </w:r>
    </w:p>
    <w:p w14:paraId="6037E2B3" w14:textId="5AD8654C" w:rsidR="00170F60" w:rsidRPr="007723A7" w:rsidRDefault="00170F60" w:rsidP="00170F60">
      <w:pPr>
        <w:spacing w:after="0" w:line="240" w:lineRule="auto"/>
        <w:ind w:firstLine="709"/>
        <w:contextualSpacing/>
        <w:jc w:val="both"/>
        <w:rPr>
          <w:rFonts w:ascii="Times New Roman" w:hAnsi="Times New Roman" w:cs="Times New Roman"/>
          <w:sz w:val="24"/>
          <w:szCs w:val="24"/>
        </w:rPr>
      </w:pPr>
      <w:r w:rsidRPr="007723A7">
        <w:rPr>
          <w:rFonts w:ascii="Times New Roman" w:hAnsi="Times New Roman" w:cs="Times New Roman"/>
          <w:sz w:val="24"/>
          <w:szCs w:val="24"/>
        </w:rPr>
        <w:t>Информационная система — это система, предназначенная для сбора, хранения, обработки, передачи и использования информации для достижения определенных целей. Пример: система управления складом в компании, включающая в себя программное обеспечение для учета товаров, базу данных о наличии товаров и клиентов, а также оборудование для сканирования штрих-кодов.</w:t>
      </w:r>
    </w:p>
    <w:p w14:paraId="5B00DD45" w14:textId="7147782C" w:rsidR="00170F60" w:rsidRPr="007723A7" w:rsidRDefault="00170F60" w:rsidP="00170F60">
      <w:pPr>
        <w:spacing w:after="0" w:line="240" w:lineRule="auto"/>
        <w:ind w:firstLine="709"/>
        <w:contextualSpacing/>
        <w:jc w:val="both"/>
        <w:rPr>
          <w:rFonts w:ascii="Times New Roman" w:hAnsi="Times New Roman" w:cs="Times New Roman"/>
          <w:sz w:val="24"/>
          <w:szCs w:val="24"/>
        </w:rPr>
      </w:pPr>
      <w:r w:rsidRPr="007723A7">
        <w:rPr>
          <w:rFonts w:ascii="Times New Roman" w:hAnsi="Times New Roman" w:cs="Times New Roman"/>
          <w:sz w:val="24"/>
          <w:szCs w:val="24"/>
        </w:rPr>
        <w:t xml:space="preserve">Данное </w:t>
      </w:r>
      <w:r w:rsidR="00C414C5" w:rsidRPr="007723A7">
        <w:rPr>
          <w:rFonts w:ascii="Times New Roman" w:hAnsi="Times New Roman" w:cs="Times New Roman"/>
          <w:sz w:val="24"/>
          <w:szCs w:val="24"/>
        </w:rPr>
        <w:t xml:space="preserve">– </w:t>
      </w:r>
      <w:r w:rsidRPr="007723A7">
        <w:rPr>
          <w:rFonts w:ascii="Times New Roman" w:hAnsi="Times New Roman" w:cs="Times New Roman"/>
          <w:sz w:val="24"/>
          <w:szCs w:val="24"/>
        </w:rPr>
        <w:t>факт, событие, объект или явление, представленное в виде символов, чисел, слов и т. д. Пример: 25 марта 2024 года, 1000 единиц товара, "Красная машина".</w:t>
      </w:r>
    </w:p>
    <w:p w14:paraId="4B35891E" w14:textId="004CA29B" w:rsidR="00170F60" w:rsidRPr="007723A7" w:rsidRDefault="00170F60" w:rsidP="00170F60">
      <w:pPr>
        <w:spacing w:after="0" w:line="240" w:lineRule="auto"/>
        <w:ind w:firstLine="709"/>
        <w:contextualSpacing/>
        <w:jc w:val="both"/>
        <w:rPr>
          <w:rFonts w:ascii="Times New Roman" w:hAnsi="Times New Roman" w:cs="Times New Roman"/>
          <w:sz w:val="24"/>
          <w:szCs w:val="24"/>
        </w:rPr>
      </w:pPr>
      <w:r w:rsidRPr="007723A7">
        <w:rPr>
          <w:rFonts w:ascii="Times New Roman" w:hAnsi="Times New Roman" w:cs="Times New Roman"/>
          <w:sz w:val="24"/>
          <w:szCs w:val="24"/>
        </w:rPr>
        <w:t>База данных — это организованная коллекция данных, обычно хранящихся и доступных для многократного использования. Пример: база данных сотрудников компании, содержащая информацию о их имени, должности, зарплате и т. д.</w:t>
      </w:r>
    </w:p>
    <w:p w14:paraId="5FDA10B3" w14:textId="75CE4DE4" w:rsidR="00170F60" w:rsidRPr="007723A7" w:rsidRDefault="00170F60" w:rsidP="00170F60">
      <w:pPr>
        <w:spacing w:after="0" w:line="240" w:lineRule="auto"/>
        <w:ind w:firstLine="709"/>
        <w:contextualSpacing/>
        <w:jc w:val="both"/>
        <w:rPr>
          <w:rFonts w:ascii="Times New Roman" w:hAnsi="Times New Roman" w:cs="Times New Roman"/>
          <w:sz w:val="24"/>
          <w:szCs w:val="24"/>
        </w:rPr>
      </w:pPr>
      <w:r w:rsidRPr="007723A7">
        <w:rPr>
          <w:rFonts w:ascii="Times New Roman" w:hAnsi="Times New Roman" w:cs="Times New Roman"/>
          <w:sz w:val="24"/>
          <w:szCs w:val="24"/>
        </w:rPr>
        <w:t>Предметная область — это область знаний или деятельности, в которой собрана информация, необходимая для решения определенных задач. Пример: предметная область управления проектами в IT-компании, включающая в себя информацию о задачах, сроках выполнения, ресурсах и т. д.</w:t>
      </w:r>
    </w:p>
    <w:p w14:paraId="068F09A9" w14:textId="06570E4B" w:rsidR="00E205D2" w:rsidRPr="007723A7" w:rsidRDefault="00E205D2" w:rsidP="00170F60">
      <w:pPr>
        <w:spacing w:after="0" w:line="240" w:lineRule="auto"/>
        <w:ind w:firstLine="709"/>
        <w:contextualSpacing/>
        <w:jc w:val="both"/>
        <w:rPr>
          <w:rFonts w:ascii="Times New Roman" w:hAnsi="Times New Roman" w:cs="Times New Roman"/>
          <w:sz w:val="24"/>
          <w:szCs w:val="24"/>
        </w:rPr>
      </w:pPr>
      <w:r w:rsidRPr="007723A7">
        <w:rPr>
          <w:rFonts w:ascii="Times New Roman" w:hAnsi="Times New Roman" w:cs="Times New Roman"/>
          <w:sz w:val="24"/>
          <w:szCs w:val="24"/>
        </w:rPr>
        <w:t>СУБД по моделям</w:t>
      </w:r>
      <w:r w:rsidR="00CF789C" w:rsidRPr="007723A7">
        <w:rPr>
          <w:rFonts w:ascii="Times New Roman" w:hAnsi="Times New Roman" w:cs="Times New Roman"/>
          <w:sz w:val="24"/>
          <w:szCs w:val="24"/>
        </w:rPr>
        <w:t xml:space="preserve"> данных</w:t>
      </w:r>
      <w:r w:rsidRPr="007723A7">
        <w:rPr>
          <w:rFonts w:ascii="Times New Roman" w:hAnsi="Times New Roman" w:cs="Times New Roman"/>
          <w:sz w:val="24"/>
          <w:szCs w:val="24"/>
        </w:rPr>
        <w:t>:</w:t>
      </w:r>
    </w:p>
    <w:p w14:paraId="0D13F8A1" w14:textId="77777777" w:rsidR="00663B0A" w:rsidRPr="007723A7" w:rsidRDefault="00663B0A" w:rsidP="00680FCB">
      <w:pPr>
        <w:pStyle w:val="a3"/>
        <w:numPr>
          <w:ilvl w:val="0"/>
          <w:numId w:val="3"/>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Реляционные СУБД (SQL):</w:t>
      </w:r>
    </w:p>
    <w:p w14:paraId="5235E42C" w14:textId="77777777" w:rsidR="00663B0A" w:rsidRPr="007723A7" w:rsidRDefault="00663B0A" w:rsidP="00E0081B">
      <w:pPr>
        <w:pStyle w:val="a3"/>
        <w:spacing w:after="0" w:line="240" w:lineRule="auto"/>
        <w:ind w:left="0" w:firstLine="709"/>
        <w:jc w:val="both"/>
        <w:rPr>
          <w:rFonts w:ascii="Times New Roman" w:hAnsi="Times New Roman" w:cs="Times New Roman"/>
          <w:sz w:val="24"/>
          <w:szCs w:val="24"/>
          <w:lang w:val="en-US"/>
        </w:rPr>
      </w:pPr>
      <w:r w:rsidRPr="007723A7">
        <w:rPr>
          <w:rFonts w:ascii="Times New Roman" w:hAnsi="Times New Roman" w:cs="Times New Roman"/>
          <w:sz w:val="24"/>
          <w:szCs w:val="24"/>
        </w:rPr>
        <w:t>Примеры</w:t>
      </w:r>
      <w:r w:rsidRPr="007723A7">
        <w:rPr>
          <w:rFonts w:ascii="Times New Roman" w:hAnsi="Times New Roman" w:cs="Times New Roman"/>
          <w:sz w:val="24"/>
          <w:szCs w:val="24"/>
          <w:lang w:val="en-US"/>
        </w:rPr>
        <w:t>: MySQL, PostgreSQL, Oracle Database.</w:t>
      </w:r>
    </w:p>
    <w:p w14:paraId="787F41D9" w14:textId="77777777" w:rsidR="00663B0A" w:rsidRPr="007723A7" w:rsidRDefault="00663B0A" w:rsidP="00E0081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Основная модель данных: Реляционная модель данных, основанная на таблицах.</w:t>
      </w:r>
    </w:p>
    <w:p w14:paraId="450E282E" w14:textId="46C3EC23" w:rsidR="00663B0A" w:rsidRPr="007723A7" w:rsidRDefault="00663B0A" w:rsidP="00E0081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Характеристики</w:t>
      </w:r>
      <w:r w:rsidR="00E0081B" w:rsidRPr="007723A7">
        <w:rPr>
          <w:rFonts w:ascii="Times New Roman" w:hAnsi="Times New Roman" w:cs="Times New Roman"/>
          <w:sz w:val="24"/>
          <w:szCs w:val="24"/>
        </w:rPr>
        <w:t>: используют</w:t>
      </w:r>
      <w:r w:rsidRPr="007723A7">
        <w:rPr>
          <w:rFonts w:ascii="Times New Roman" w:hAnsi="Times New Roman" w:cs="Times New Roman"/>
          <w:sz w:val="24"/>
          <w:szCs w:val="24"/>
        </w:rPr>
        <w:t xml:space="preserve"> SQL для запросов и манипуляций данными.</w:t>
      </w:r>
    </w:p>
    <w:p w14:paraId="4B283A69" w14:textId="4A1D8817" w:rsidR="00663B0A" w:rsidRPr="007723A7" w:rsidRDefault="00765954" w:rsidP="00680FCB">
      <w:pPr>
        <w:pStyle w:val="a3"/>
        <w:numPr>
          <w:ilvl w:val="0"/>
          <w:numId w:val="3"/>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Документно-ориентированные</w:t>
      </w:r>
      <w:r w:rsidR="00663B0A" w:rsidRPr="007723A7">
        <w:rPr>
          <w:rFonts w:ascii="Times New Roman" w:hAnsi="Times New Roman" w:cs="Times New Roman"/>
          <w:sz w:val="24"/>
          <w:szCs w:val="24"/>
        </w:rPr>
        <w:t xml:space="preserve"> СУБД:</w:t>
      </w:r>
    </w:p>
    <w:p w14:paraId="6155B5D8" w14:textId="77777777" w:rsidR="00663B0A" w:rsidRPr="007723A7" w:rsidRDefault="00663B0A" w:rsidP="00E0081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MongoDB, Couchbase.</w:t>
      </w:r>
    </w:p>
    <w:p w14:paraId="302E084B" w14:textId="3B96E08A" w:rsidR="00663B0A" w:rsidRPr="007723A7" w:rsidRDefault="00663B0A" w:rsidP="00E0081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 xml:space="preserve">Основная модель данных: </w:t>
      </w:r>
      <w:r w:rsidR="00F96A28" w:rsidRPr="007723A7">
        <w:rPr>
          <w:rFonts w:ascii="Times New Roman" w:hAnsi="Times New Roman" w:cs="Times New Roman"/>
          <w:sz w:val="24"/>
          <w:szCs w:val="24"/>
        </w:rPr>
        <w:t>Документно-ориентированная</w:t>
      </w:r>
      <w:r w:rsidRPr="007723A7">
        <w:rPr>
          <w:rFonts w:ascii="Times New Roman" w:hAnsi="Times New Roman" w:cs="Times New Roman"/>
          <w:sz w:val="24"/>
          <w:szCs w:val="24"/>
        </w:rPr>
        <w:t xml:space="preserve"> модель, данные хранятся в документах (например, JSON или BSON).</w:t>
      </w:r>
    </w:p>
    <w:p w14:paraId="71010381" w14:textId="77777777" w:rsidR="00663B0A" w:rsidRPr="007723A7" w:rsidRDefault="00663B0A" w:rsidP="00E0081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Характеристики: Гибкость схемы, масштабируемость, хорошо подходят для неструктурированных данных.</w:t>
      </w:r>
    </w:p>
    <w:p w14:paraId="4EF05909" w14:textId="77777777" w:rsidR="00663B0A" w:rsidRPr="007723A7" w:rsidRDefault="00663B0A" w:rsidP="00680FCB">
      <w:pPr>
        <w:pStyle w:val="a3"/>
        <w:numPr>
          <w:ilvl w:val="0"/>
          <w:numId w:val="3"/>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Ключ-значение СУБД:</w:t>
      </w:r>
    </w:p>
    <w:p w14:paraId="75947AC5" w14:textId="77777777" w:rsidR="00663B0A" w:rsidRPr="007723A7" w:rsidRDefault="00663B0A" w:rsidP="00E0081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Redis, DynamoDB.</w:t>
      </w:r>
    </w:p>
    <w:p w14:paraId="5C36C2DD" w14:textId="77777777" w:rsidR="00663B0A" w:rsidRPr="007723A7" w:rsidRDefault="00663B0A" w:rsidP="00E0081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Основная модель данных: Простая структура ключ-значение, где каждое значение связано с уникальным ключом.</w:t>
      </w:r>
    </w:p>
    <w:p w14:paraId="6AB9556A" w14:textId="6FA3D966" w:rsidR="007922F6" w:rsidRPr="007723A7" w:rsidRDefault="00663B0A" w:rsidP="00A148D8">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Характеристики: Высокая производительность при доступе к данным по ключу, обычно используются для кэширования и сеансов.</w:t>
      </w:r>
    </w:p>
    <w:p w14:paraId="452F948D" w14:textId="0454A86E" w:rsidR="007922F6" w:rsidRPr="007723A7" w:rsidRDefault="007922F6" w:rsidP="00170F60">
      <w:pPr>
        <w:spacing w:after="0" w:line="240" w:lineRule="auto"/>
        <w:ind w:firstLine="709"/>
        <w:contextualSpacing/>
        <w:jc w:val="both"/>
        <w:rPr>
          <w:rFonts w:ascii="Times New Roman" w:hAnsi="Times New Roman" w:cs="Times New Roman"/>
          <w:sz w:val="24"/>
          <w:szCs w:val="24"/>
        </w:rPr>
      </w:pPr>
      <w:r w:rsidRPr="007723A7">
        <w:rPr>
          <w:rFonts w:ascii="Times New Roman" w:hAnsi="Times New Roman" w:cs="Times New Roman"/>
          <w:sz w:val="24"/>
          <w:szCs w:val="24"/>
        </w:rPr>
        <w:t>СУБД по количеству пользователей:</w:t>
      </w:r>
    </w:p>
    <w:p w14:paraId="342D17D2" w14:textId="77777777" w:rsidR="00A91A3D" w:rsidRPr="007723A7" w:rsidRDefault="00A91A3D" w:rsidP="00680FCB">
      <w:pPr>
        <w:pStyle w:val="a3"/>
        <w:numPr>
          <w:ilvl w:val="0"/>
          <w:numId w:val="4"/>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Однопользовательские СУБД:</w:t>
      </w:r>
    </w:p>
    <w:p w14:paraId="40F7B06D" w14:textId="77777777" w:rsidR="00A91A3D" w:rsidRPr="007723A7" w:rsidRDefault="00A91A3D" w:rsidP="00A91A3D">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SQLite.</w:t>
      </w:r>
    </w:p>
    <w:p w14:paraId="793816F7" w14:textId="77777777" w:rsidR="00A91A3D" w:rsidRPr="007723A7" w:rsidRDefault="00A91A3D" w:rsidP="00A91A3D">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Характеристики: Предназначены для использования одним пользователем или в рамках одного процесса.</w:t>
      </w:r>
    </w:p>
    <w:p w14:paraId="77D60BF8" w14:textId="77777777" w:rsidR="00A91A3D" w:rsidRPr="007723A7" w:rsidRDefault="00A91A3D" w:rsidP="00A91A3D">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Область применения: Локальные приложения, мобильные приложения, небольшие веб-сайты.</w:t>
      </w:r>
    </w:p>
    <w:p w14:paraId="69962E3D" w14:textId="77777777" w:rsidR="00A91A3D" w:rsidRPr="007723A7" w:rsidRDefault="00A91A3D" w:rsidP="00680FCB">
      <w:pPr>
        <w:pStyle w:val="a3"/>
        <w:numPr>
          <w:ilvl w:val="0"/>
          <w:numId w:val="4"/>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Многопользовательские СУБД:</w:t>
      </w:r>
    </w:p>
    <w:p w14:paraId="4178D1D2" w14:textId="77777777" w:rsidR="00A91A3D" w:rsidRPr="007723A7" w:rsidRDefault="00A91A3D" w:rsidP="00A91A3D">
      <w:pPr>
        <w:pStyle w:val="a3"/>
        <w:spacing w:after="0" w:line="240" w:lineRule="auto"/>
        <w:ind w:left="0" w:firstLine="709"/>
        <w:jc w:val="both"/>
        <w:rPr>
          <w:rFonts w:ascii="Times New Roman" w:hAnsi="Times New Roman" w:cs="Times New Roman"/>
          <w:sz w:val="24"/>
          <w:szCs w:val="24"/>
          <w:lang w:val="en-US"/>
        </w:rPr>
      </w:pPr>
      <w:r w:rsidRPr="007723A7">
        <w:rPr>
          <w:rFonts w:ascii="Times New Roman" w:hAnsi="Times New Roman" w:cs="Times New Roman"/>
          <w:sz w:val="24"/>
          <w:szCs w:val="24"/>
        </w:rPr>
        <w:t>Примеры</w:t>
      </w:r>
      <w:r w:rsidRPr="007723A7">
        <w:rPr>
          <w:rFonts w:ascii="Times New Roman" w:hAnsi="Times New Roman" w:cs="Times New Roman"/>
          <w:sz w:val="24"/>
          <w:szCs w:val="24"/>
          <w:lang w:val="en-US"/>
        </w:rPr>
        <w:t>: MySQL, PostgreSQL, Oracle Database.</w:t>
      </w:r>
    </w:p>
    <w:p w14:paraId="53164233" w14:textId="77777777" w:rsidR="00A91A3D" w:rsidRPr="007723A7" w:rsidRDefault="00A91A3D" w:rsidP="00A91A3D">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Характеристики: Поддержка одновременного доступа нескольких пользователей к базе данных.</w:t>
      </w:r>
    </w:p>
    <w:p w14:paraId="3ECE3FFB" w14:textId="251B6606" w:rsidR="007922F6" w:rsidRPr="007723A7" w:rsidRDefault="00A91A3D" w:rsidP="00C0650B">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Область применения: Средние и крупные организации, веб-сайты с большим трафиком, приложения с распределенным доступом.</w:t>
      </w:r>
    </w:p>
    <w:p w14:paraId="3913EDFE" w14:textId="77777777" w:rsidR="000056D2" w:rsidRPr="007723A7" w:rsidRDefault="000056D2" w:rsidP="000056D2">
      <w:pPr>
        <w:pStyle w:val="a3"/>
        <w:spacing w:after="0" w:line="240" w:lineRule="auto"/>
        <w:ind w:left="709"/>
        <w:jc w:val="both"/>
        <w:rPr>
          <w:rFonts w:ascii="Times New Roman" w:hAnsi="Times New Roman" w:cs="Times New Roman"/>
          <w:sz w:val="24"/>
          <w:szCs w:val="24"/>
        </w:rPr>
      </w:pPr>
    </w:p>
    <w:p w14:paraId="48540EEA" w14:textId="6792523E" w:rsidR="008B219A" w:rsidRPr="007723A7" w:rsidRDefault="000C1A46" w:rsidP="008B219A">
      <w:pPr>
        <w:pStyle w:val="a3"/>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понятию «модель данных». Перечислите известные модели данных (не менее трех). Опишите назначение, отличительные признаки, достоинства и недостатки каждой из описанных моделей данных.</w:t>
      </w:r>
    </w:p>
    <w:p w14:paraId="22A47F1A" w14:textId="4BE403DD" w:rsidR="006D5807" w:rsidRPr="007723A7" w:rsidRDefault="006D5807" w:rsidP="006D084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lastRenderedPageBreak/>
        <w:t>Модель данных — это абстрактное представление о структуре данных, которое определяет, как данные организованы, хранятся и обрабатываются в информационной системе.</w:t>
      </w:r>
    </w:p>
    <w:p w14:paraId="793224D7" w14:textId="77777777" w:rsidR="006D5807" w:rsidRPr="007723A7" w:rsidRDefault="006D5807" w:rsidP="00F21985">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Известные модели данных:</w:t>
      </w:r>
    </w:p>
    <w:p w14:paraId="13BC3455" w14:textId="77777777" w:rsidR="006D5807" w:rsidRPr="007723A7" w:rsidRDefault="006D5807" w:rsidP="00680FCB">
      <w:pPr>
        <w:pStyle w:val="a3"/>
        <w:numPr>
          <w:ilvl w:val="0"/>
          <w:numId w:val="2"/>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Реляционная модель данных:</w:t>
      </w:r>
    </w:p>
    <w:p w14:paraId="36306DD5"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Назначение: Организация данных в виде таблиц, состоящих из строк и столбцов, связанных между собой по ключам.</w:t>
      </w:r>
    </w:p>
    <w:p w14:paraId="7AF24CC2"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Отличительные признаки: Четкая структура, использование SQL для запросов и манипуляций данными.</w:t>
      </w:r>
    </w:p>
    <w:p w14:paraId="3C779A26"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Достоинства: Простота запросов, надежность целостности данных, широкое распространение.</w:t>
      </w:r>
    </w:p>
    <w:p w14:paraId="53617E64"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Недостатки: Неэффективность при работе с сложными иерархическими или связанными данными.</w:t>
      </w:r>
    </w:p>
    <w:p w14:paraId="5E3AB352" w14:textId="77777777" w:rsidR="006D5807" w:rsidRPr="007723A7" w:rsidRDefault="006D5807" w:rsidP="00680FCB">
      <w:pPr>
        <w:pStyle w:val="a3"/>
        <w:numPr>
          <w:ilvl w:val="0"/>
          <w:numId w:val="2"/>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Модель документа (неструктурированная):</w:t>
      </w:r>
    </w:p>
    <w:p w14:paraId="0CFE2756"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Назначение: Хранение и обработка текстовых документов, изображений, видео и других форм неструктурированных данных.</w:t>
      </w:r>
    </w:p>
    <w:p w14:paraId="0D37B9DB"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Отличительные признаки: Отсутствие четкой структуры, данные могут быть представлены в свободной форме.</w:t>
      </w:r>
    </w:p>
    <w:p w14:paraId="2DE1AF19"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Достоинства: Гибкость, способность обрабатывать разнообразные данные.</w:t>
      </w:r>
    </w:p>
    <w:p w14:paraId="46070FD3"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Недостатки: Ограниченные возможности для поиска и анализа, сложность обработки.</w:t>
      </w:r>
    </w:p>
    <w:p w14:paraId="17F6DEE8" w14:textId="77777777" w:rsidR="006D5807" w:rsidRPr="007723A7" w:rsidRDefault="006D5807" w:rsidP="00680FCB">
      <w:pPr>
        <w:pStyle w:val="a3"/>
        <w:numPr>
          <w:ilvl w:val="0"/>
          <w:numId w:val="2"/>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Модель XML (частично структурированная):</w:t>
      </w:r>
    </w:p>
    <w:p w14:paraId="74D2282B"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Назначение: Представление и обмен структурированными данными в виде текстовых документов.</w:t>
      </w:r>
    </w:p>
    <w:p w14:paraId="3D5BFB2C"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Отличительные признаки: Использование тегов для определения структуры данных, возможность определения пользовательских схем данных.</w:t>
      </w:r>
    </w:p>
    <w:p w14:paraId="0CBFA313" w14:textId="77777777" w:rsidR="006D5807" w:rsidRPr="007723A7" w:rsidRDefault="006D5807" w:rsidP="00F21985">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Достоинства: Гибкость, поддержка схем для обеспечения целостности данных.</w:t>
      </w:r>
    </w:p>
    <w:p w14:paraId="0F424099" w14:textId="1A3DF063" w:rsidR="00866044" w:rsidRPr="007723A7" w:rsidRDefault="006D5807" w:rsidP="00B577A9">
      <w:pPr>
        <w:pStyle w:val="a3"/>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Недостатки: Больший объем данных из-за наличия тегов, сложность обработки.</w:t>
      </w:r>
    </w:p>
    <w:p w14:paraId="45896A85" w14:textId="77777777" w:rsidR="007A7835" w:rsidRPr="007723A7" w:rsidRDefault="007A7835" w:rsidP="007A7835">
      <w:pPr>
        <w:spacing w:after="0" w:line="240" w:lineRule="auto"/>
        <w:ind w:left="708"/>
        <w:jc w:val="both"/>
        <w:rPr>
          <w:rFonts w:ascii="Times New Roman" w:hAnsi="Times New Roman" w:cs="Times New Roman"/>
          <w:sz w:val="24"/>
          <w:szCs w:val="24"/>
        </w:rPr>
      </w:pPr>
    </w:p>
    <w:p w14:paraId="48B04C2A" w14:textId="3276E64A" w:rsidR="000C1A46" w:rsidRPr="007723A7" w:rsidRDefault="000C1A46" w:rsidP="000C1A46">
      <w:pPr>
        <w:pStyle w:val="a3"/>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понятию «база данных». Перечислите этапы проектирования базы данных. Опишите этап концептуального проектирования</w:t>
      </w:r>
      <w:r w:rsidR="00006FAE" w:rsidRPr="007723A7">
        <w:rPr>
          <w:rFonts w:ascii="Times New Roman" w:hAnsi="Times New Roman" w:cs="Times New Roman"/>
          <w:sz w:val="24"/>
          <w:szCs w:val="24"/>
          <w:lang w:val="en-US"/>
        </w:rPr>
        <w:t>,</w:t>
      </w:r>
      <w:r w:rsidR="00006FAE" w:rsidRPr="007723A7">
        <w:rPr>
          <w:rFonts w:ascii="Times New Roman" w:hAnsi="Times New Roman" w:cs="Times New Roman"/>
          <w:sz w:val="24"/>
          <w:szCs w:val="24"/>
        </w:rPr>
        <w:t xml:space="preserve"> укажите результат данного этапа</w:t>
      </w:r>
      <w:r w:rsidRPr="007723A7">
        <w:rPr>
          <w:rFonts w:ascii="Times New Roman" w:hAnsi="Times New Roman" w:cs="Times New Roman"/>
          <w:sz w:val="24"/>
          <w:szCs w:val="24"/>
        </w:rPr>
        <w:t>.</w:t>
      </w:r>
    </w:p>
    <w:p w14:paraId="57CD9387" w14:textId="247EBA11" w:rsidR="000C5FB6" w:rsidRPr="000C5FB6" w:rsidRDefault="000C5FB6" w:rsidP="000C5FB6">
      <w:pPr>
        <w:spacing w:after="0" w:line="240" w:lineRule="auto"/>
        <w:ind w:firstLine="709"/>
        <w:jc w:val="both"/>
        <w:rPr>
          <w:rFonts w:ascii="Times New Roman" w:hAnsi="Times New Roman" w:cs="Times New Roman"/>
          <w:sz w:val="24"/>
          <w:szCs w:val="24"/>
        </w:rPr>
      </w:pPr>
      <w:r w:rsidRPr="000C5FB6">
        <w:rPr>
          <w:rFonts w:ascii="Times New Roman" w:hAnsi="Times New Roman" w:cs="Times New Roman"/>
          <w:sz w:val="24"/>
          <w:szCs w:val="24"/>
        </w:rPr>
        <w:t xml:space="preserve">База данных (БД) </w:t>
      </w:r>
      <w:r>
        <w:rPr>
          <w:rFonts w:ascii="Times New Roman" w:hAnsi="Times New Roman" w:cs="Times New Roman"/>
          <w:sz w:val="24"/>
          <w:szCs w:val="24"/>
        </w:rPr>
        <w:t xml:space="preserve">– </w:t>
      </w:r>
      <w:r w:rsidRPr="000C5FB6">
        <w:rPr>
          <w:rFonts w:ascii="Times New Roman" w:hAnsi="Times New Roman" w:cs="Times New Roman"/>
          <w:sz w:val="24"/>
          <w:szCs w:val="24"/>
        </w:rPr>
        <w:t>это организованная коллекция данных, которая хранится и управляется с помощью компьютерной системы. В контексте баз данных, данные обычно организованы в виде таблиц, связанных друг с другом, чтобы обеспечить эффективный доступ, обновление и управление информацией.</w:t>
      </w:r>
    </w:p>
    <w:p w14:paraId="04A17A3D" w14:textId="77777777" w:rsidR="000C5FB6" w:rsidRPr="000C5FB6" w:rsidRDefault="000C5FB6" w:rsidP="0010360C">
      <w:pPr>
        <w:spacing w:after="0" w:line="240" w:lineRule="auto"/>
        <w:ind w:firstLine="709"/>
        <w:jc w:val="both"/>
        <w:rPr>
          <w:rFonts w:ascii="Times New Roman" w:hAnsi="Times New Roman" w:cs="Times New Roman"/>
          <w:sz w:val="24"/>
          <w:szCs w:val="24"/>
        </w:rPr>
      </w:pPr>
      <w:r w:rsidRPr="000C5FB6">
        <w:rPr>
          <w:rFonts w:ascii="Times New Roman" w:hAnsi="Times New Roman" w:cs="Times New Roman"/>
          <w:sz w:val="24"/>
          <w:szCs w:val="24"/>
        </w:rPr>
        <w:t>Этапы проектирования базы данных:</w:t>
      </w:r>
    </w:p>
    <w:p w14:paraId="41DB219E" w14:textId="77777777" w:rsidR="000C5FB6" w:rsidRPr="000C5FB6" w:rsidRDefault="000C5FB6" w:rsidP="0010360C">
      <w:pPr>
        <w:spacing w:after="0" w:line="240" w:lineRule="auto"/>
        <w:ind w:firstLine="709"/>
        <w:jc w:val="both"/>
        <w:rPr>
          <w:rFonts w:ascii="Times New Roman" w:hAnsi="Times New Roman" w:cs="Times New Roman"/>
          <w:sz w:val="24"/>
          <w:szCs w:val="24"/>
        </w:rPr>
      </w:pPr>
      <w:r w:rsidRPr="000C5FB6">
        <w:rPr>
          <w:rFonts w:ascii="Times New Roman" w:hAnsi="Times New Roman" w:cs="Times New Roman"/>
          <w:sz w:val="24"/>
          <w:szCs w:val="24"/>
        </w:rPr>
        <w:t>Проектирование базы данных включает несколько этапов, в ходе которых определяется структура и организация данных:</w:t>
      </w:r>
    </w:p>
    <w:p w14:paraId="0EA591BA" w14:textId="357624CF" w:rsidR="000C5FB6" w:rsidRPr="0010360C" w:rsidRDefault="000C5FB6" w:rsidP="00680FCB">
      <w:pPr>
        <w:pStyle w:val="a3"/>
        <w:numPr>
          <w:ilvl w:val="0"/>
          <w:numId w:val="30"/>
        </w:numPr>
        <w:spacing w:after="0" w:line="240" w:lineRule="auto"/>
        <w:ind w:left="0" w:firstLine="709"/>
        <w:jc w:val="both"/>
        <w:rPr>
          <w:rFonts w:ascii="Times New Roman" w:hAnsi="Times New Roman" w:cs="Times New Roman"/>
          <w:sz w:val="24"/>
          <w:szCs w:val="24"/>
        </w:rPr>
      </w:pPr>
      <w:r w:rsidRPr="0010360C">
        <w:rPr>
          <w:rFonts w:ascii="Times New Roman" w:hAnsi="Times New Roman" w:cs="Times New Roman"/>
          <w:sz w:val="24"/>
          <w:szCs w:val="24"/>
        </w:rPr>
        <w:t>Концептуальное проектирование: на этом этапе определяются основные сущности и их атрибуты, а также связи между этими сущностями. Результатом этого этапа является ER-модель базы данных.</w:t>
      </w:r>
    </w:p>
    <w:p w14:paraId="00D4528F" w14:textId="07E5210C" w:rsidR="000C5FB6" w:rsidRPr="0010360C" w:rsidRDefault="000C5FB6" w:rsidP="00680FCB">
      <w:pPr>
        <w:pStyle w:val="a3"/>
        <w:numPr>
          <w:ilvl w:val="0"/>
          <w:numId w:val="30"/>
        </w:numPr>
        <w:spacing w:after="0" w:line="240" w:lineRule="auto"/>
        <w:ind w:left="0" w:firstLine="709"/>
        <w:jc w:val="both"/>
        <w:rPr>
          <w:rFonts w:ascii="Times New Roman" w:hAnsi="Times New Roman" w:cs="Times New Roman"/>
          <w:sz w:val="24"/>
          <w:szCs w:val="24"/>
        </w:rPr>
      </w:pPr>
      <w:r w:rsidRPr="0010360C">
        <w:rPr>
          <w:rFonts w:ascii="Times New Roman" w:hAnsi="Times New Roman" w:cs="Times New Roman"/>
          <w:sz w:val="24"/>
          <w:szCs w:val="24"/>
        </w:rPr>
        <w:t>Логическое проектирование: здесь происходит преобразование концептуальной модели в структуру данных, учитывая особенности конкретной СУБД. Создаются таблицы, определяются их поля и связи между таблицами. Результатом этого этапа является схема базы данных в виде таблиц и их отношений.</w:t>
      </w:r>
    </w:p>
    <w:p w14:paraId="6C6FDE16" w14:textId="108F1AED" w:rsidR="000C5FB6" w:rsidRPr="0010360C" w:rsidRDefault="000C5FB6" w:rsidP="00680FCB">
      <w:pPr>
        <w:pStyle w:val="a3"/>
        <w:numPr>
          <w:ilvl w:val="0"/>
          <w:numId w:val="30"/>
        </w:numPr>
        <w:spacing w:after="0" w:line="240" w:lineRule="auto"/>
        <w:ind w:left="0" w:firstLine="709"/>
        <w:jc w:val="both"/>
        <w:rPr>
          <w:rFonts w:ascii="Times New Roman" w:hAnsi="Times New Roman" w:cs="Times New Roman"/>
          <w:sz w:val="24"/>
          <w:szCs w:val="24"/>
        </w:rPr>
      </w:pPr>
      <w:r w:rsidRPr="0010360C">
        <w:rPr>
          <w:rFonts w:ascii="Times New Roman" w:hAnsi="Times New Roman" w:cs="Times New Roman"/>
          <w:sz w:val="24"/>
          <w:szCs w:val="24"/>
        </w:rPr>
        <w:t>Физическое проектирование: на этом этапе решаются вопросы организации данных на физическом уровне: выбор системы управления базами данных, оптимизация структуры таблиц, индексирование и размещение данных на диске.</w:t>
      </w:r>
    </w:p>
    <w:p w14:paraId="1AA7DD4B" w14:textId="77777777" w:rsidR="000C5FB6" w:rsidRPr="000C5FB6" w:rsidRDefault="000C5FB6" w:rsidP="0010360C">
      <w:pPr>
        <w:spacing w:after="0" w:line="240" w:lineRule="auto"/>
        <w:ind w:firstLine="709"/>
        <w:jc w:val="both"/>
        <w:rPr>
          <w:rFonts w:ascii="Times New Roman" w:hAnsi="Times New Roman" w:cs="Times New Roman"/>
          <w:sz w:val="24"/>
          <w:szCs w:val="24"/>
        </w:rPr>
      </w:pPr>
      <w:r w:rsidRPr="000C5FB6">
        <w:rPr>
          <w:rFonts w:ascii="Times New Roman" w:hAnsi="Times New Roman" w:cs="Times New Roman"/>
          <w:sz w:val="24"/>
          <w:szCs w:val="24"/>
        </w:rPr>
        <w:t>Этап концептуального проектирования:</w:t>
      </w:r>
    </w:p>
    <w:p w14:paraId="34E14975" w14:textId="77777777" w:rsidR="000C5FB6" w:rsidRPr="000C5FB6" w:rsidRDefault="000C5FB6" w:rsidP="0010360C">
      <w:pPr>
        <w:spacing w:after="0" w:line="240" w:lineRule="auto"/>
        <w:ind w:firstLine="709"/>
        <w:jc w:val="both"/>
        <w:rPr>
          <w:rFonts w:ascii="Times New Roman" w:hAnsi="Times New Roman" w:cs="Times New Roman"/>
          <w:sz w:val="24"/>
          <w:szCs w:val="24"/>
        </w:rPr>
      </w:pPr>
      <w:r w:rsidRPr="000C5FB6">
        <w:rPr>
          <w:rFonts w:ascii="Times New Roman" w:hAnsi="Times New Roman" w:cs="Times New Roman"/>
          <w:sz w:val="24"/>
          <w:szCs w:val="24"/>
        </w:rPr>
        <w:t xml:space="preserve">На этом этапе определяются ключевые сущности системы и их атрибуты, а также связи между ними. Это абстрактный уровень проектирования, который не зависит от </w:t>
      </w:r>
      <w:r w:rsidRPr="000C5FB6">
        <w:rPr>
          <w:rFonts w:ascii="Times New Roman" w:hAnsi="Times New Roman" w:cs="Times New Roman"/>
          <w:sz w:val="24"/>
          <w:szCs w:val="24"/>
        </w:rPr>
        <w:lastRenderedPageBreak/>
        <w:t>конкретной СУБД и предназначен для понимания бизнес-логики системы. Основные задачи на этом этапе:</w:t>
      </w:r>
    </w:p>
    <w:p w14:paraId="41CBE4B8" w14:textId="77777777" w:rsidR="000C5FB6" w:rsidRPr="0010360C" w:rsidRDefault="000C5FB6" w:rsidP="00680FCB">
      <w:pPr>
        <w:pStyle w:val="a3"/>
        <w:numPr>
          <w:ilvl w:val="0"/>
          <w:numId w:val="31"/>
        </w:numPr>
        <w:spacing w:after="0" w:line="240" w:lineRule="auto"/>
        <w:ind w:left="0" w:firstLine="709"/>
        <w:jc w:val="both"/>
        <w:rPr>
          <w:rFonts w:ascii="Times New Roman" w:hAnsi="Times New Roman" w:cs="Times New Roman"/>
          <w:sz w:val="24"/>
          <w:szCs w:val="24"/>
        </w:rPr>
      </w:pPr>
      <w:r w:rsidRPr="0010360C">
        <w:rPr>
          <w:rFonts w:ascii="Times New Roman" w:hAnsi="Times New Roman" w:cs="Times New Roman"/>
          <w:sz w:val="24"/>
          <w:szCs w:val="24"/>
        </w:rPr>
        <w:t>Идентификация сущностей: Определение основных объектов, с которыми будет работать система (например, сущности "Клиент", "Товар", "Заказ" и т.д.).</w:t>
      </w:r>
    </w:p>
    <w:p w14:paraId="4612512B" w14:textId="77777777" w:rsidR="000C5FB6" w:rsidRPr="0010360C" w:rsidRDefault="000C5FB6" w:rsidP="00680FCB">
      <w:pPr>
        <w:pStyle w:val="a3"/>
        <w:numPr>
          <w:ilvl w:val="0"/>
          <w:numId w:val="31"/>
        </w:numPr>
        <w:spacing w:after="0" w:line="240" w:lineRule="auto"/>
        <w:ind w:left="0" w:firstLine="709"/>
        <w:jc w:val="both"/>
        <w:rPr>
          <w:rFonts w:ascii="Times New Roman" w:hAnsi="Times New Roman" w:cs="Times New Roman"/>
          <w:sz w:val="24"/>
          <w:szCs w:val="24"/>
        </w:rPr>
      </w:pPr>
      <w:r w:rsidRPr="0010360C">
        <w:rPr>
          <w:rFonts w:ascii="Times New Roman" w:hAnsi="Times New Roman" w:cs="Times New Roman"/>
          <w:sz w:val="24"/>
          <w:szCs w:val="24"/>
        </w:rPr>
        <w:t>Определение атрибутов сущностей: Определение свойств каждой сущности, которые необходимы для описания ее характеристик.</w:t>
      </w:r>
    </w:p>
    <w:p w14:paraId="47C0AECB" w14:textId="77777777" w:rsidR="000C5FB6" w:rsidRPr="0010360C" w:rsidRDefault="000C5FB6" w:rsidP="00680FCB">
      <w:pPr>
        <w:pStyle w:val="a3"/>
        <w:numPr>
          <w:ilvl w:val="0"/>
          <w:numId w:val="31"/>
        </w:numPr>
        <w:spacing w:after="0" w:line="240" w:lineRule="auto"/>
        <w:ind w:left="0" w:firstLine="709"/>
        <w:jc w:val="both"/>
        <w:rPr>
          <w:rFonts w:ascii="Times New Roman" w:hAnsi="Times New Roman" w:cs="Times New Roman"/>
          <w:sz w:val="24"/>
          <w:szCs w:val="24"/>
        </w:rPr>
      </w:pPr>
      <w:r w:rsidRPr="0010360C">
        <w:rPr>
          <w:rFonts w:ascii="Times New Roman" w:hAnsi="Times New Roman" w:cs="Times New Roman"/>
          <w:sz w:val="24"/>
          <w:szCs w:val="24"/>
        </w:rPr>
        <w:t>Определение связей между сущностями: Установление связей и зависимостей между различными сущностями, чтобы отразить взаимодействия и отношения между ними.</w:t>
      </w:r>
    </w:p>
    <w:p w14:paraId="45FE8939" w14:textId="77777777" w:rsidR="000C5FB6" w:rsidRPr="000C5FB6" w:rsidRDefault="000C5FB6" w:rsidP="000C5FB6">
      <w:pPr>
        <w:spacing w:after="0" w:line="240" w:lineRule="auto"/>
        <w:ind w:firstLine="709"/>
        <w:jc w:val="both"/>
        <w:rPr>
          <w:rFonts w:ascii="Times New Roman" w:hAnsi="Times New Roman" w:cs="Times New Roman"/>
          <w:sz w:val="24"/>
          <w:szCs w:val="24"/>
        </w:rPr>
      </w:pPr>
      <w:r w:rsidRPr="000C5FB6">
        <w:rPr>
          <w:rFonts w:ascii="Times New Roman" w:hAnsi="Times New Roman" w:cs="Times New Roman"/>
          <w:sz w:val="24"/>
          <w:szCs w:val="24"/>
        </w:rPr>
        <w:t>Результат концептуального проектирования: Результатом этапа концептуального проектирования является ER-модель базы данных, которая представляет собой диаграмму, отображающую основные сущности, их атрибуты и связи между ними. Эта модель обычно представляется в виде сущность-связь (ER-диаграмма) и служит основой для развития логической модели базы данных.</w:t>
      </w:r>
    </w:p>
    <w:p w14:paraId="50E323A0" w14:textId="77777777" w:rsidR="000C5FB6" w:rsidRPr="000C5FB6" w:rsidRDefault="000C5FB6" w:rsidP="000C5FB6">
      <w:pPr>
        <w:pBdr>
          <w:bottom w:val="single" w:sz="6" w:space="1" w:color="auto"/>
        </w:pBdr>
        <w:spacing w:after="0" w:line="240" w:lineRule="auto"/>
        <w:jc w:val="center"/>
        <w:rPr>
          <w:rFonts w:ascii="Arial" w:eastAsia="Times New Roman" w:hAnsi="Arial" w:cs="Arial"/>
          <w:vanish/>
          <w:sz w:val="16"/>
          <w:szCs w:val="16"/>
          <w:lang w:eastAsia="ru-RU"/>
        </w:rPr>
      </w:pPr>
      <w:r w:rsidRPr="000C5FB6">
        <w:rPr>
          <w:rFonts w:ascii="Arial" w:eastAsia="Times New Roman" w:hAnsi="Arial" w:cs="Arial"/>
          <w:vanish/>
          <w:sz w:val="16"/>
          <w:szCs w:val="16"/>
          <w:lang w:eastAsia="ru-RU"/>
        </w:rPr>
        <w:t>Начало формы</w:t>
      </w:r>
    </w:p>
    <w:p w14:paraId="4B082D63" w14:textId="77777777" w:rsidR="007A7835" w:rsidRPr="007723A7" w:rsidRDefault="007A7835" w:rsidP="007A7835">
      <w:pPr>
        <w:spacing w:after="0" w:line="240" w:lineRule="auto"/>
        <w:ind w:left="708"/>
        <w:jc w:val="both"/>
        <w:rPr>
          <w:rFonts w:ascii="Times New Roman" w:hAnsi="Times New Roman" w:cs="Times New Roman"/>
          <w:sz w:val="24"/>
          <w:szCs w:val="24"/>
        </w:rPr>
      </w:pPr>
    </w:p>
    <w:p w14:paraId="3901B71F" w14:textId="19A927EC" w:rsidR="000C1A46" w:rsidRDefault="000C1A46" w:rsidP="000C1A46">
      <w:pPr>
        <w:pStyle w:val="a3"/>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понятию «база данных». Перечислите этапы проектирования базы данных. Опишите этап логического (даталогического) проектирования: исходные данные и результаты этапа.</w:t>
      </w:r>
    </w:p>
    <w:p w14:paraId="3EED1995" w14:textId="35B9969D" w:rsidR="00A167B8" w:rsidRPr="000A737A" w:rsidRDefault="00A167B8" w:rsidP="000A737A">
      <w:pPr>
        <w:spacing w:after="0" w:line="240" w:lineRule="auto"/>
        <w:ind w:firstLine="709"/>
        <w:jc w:val="both"/>
        <w:rPr>
          <w:rFonts w:ascii="Times New Roman" w:hAnsi="Times New Roman" w:cs="Times New Roman"/>
          <w:sz w:val="24"/>
          <w:szCs w:val="24"/>
        </w:rPr>
      </w:pPr>
      <w:r w:rsidRPr="000A737A">
        <w:rPr>
          <w:rFonts w:ascii="Times New Roman" w:hAnsi="Times New Roman" w:cs="Times New Roman"/>
          <w:sz w:val="24"/>
          <w:szCs w:val="24"/>
        </w:rPr>
        <w:t xml:space="preserve">База данных (БД) </w:t>
      </w:r>
      <w:r w:rsidR="00950578">
        <w:rPr>
          <w:rFonts w:ascii="Times New Roman" w:hAnsi="Times New Roman" w:cs="Times New Roman"/>
          <w:sz w:val="24"/>
          <w:szCs w:val="24"/>
        </w:rPr>
        <w:t>–</w:t>
      </w:r>
      <w:r w:rsidRPr="000A737A">
        <w:rPr>
          <w:rFonts w:ascii="Times New Roman" w:hAnsi="Times New Roman" w:cs="Times New Roman"/>
          <w:sz w:val="24"/>
          <w:szCs w:val="24"/>
        </w:rPr>
        <w:t xml:space="preserve"> это организованная коллекция данных, которая хранится и управляется с помощью компьютерной системы. База данных обычно используется для хранения информации таким образом, чтобы она была легко доступна, управляема и обновляема.</w:t>
      </w:r>
    </w:p>
    <w:p w14:paraId="28FB50C2" w14:textId="77777777" w:rsidR="00A167B8" w:rsidRPr="000A737A" w:rsidRDefault="00A167B8" w:rsidP="000A737A">
      <w:pPr>
        <w:spacing w:after="0" w:line="240" w:lineRule="auto"/>
        <w:ind w:firstLine="709"/>
        <w:jc w:val="both"/>
        <w:rPr>
          <w:rFonts w:ascii="Times New Roman" w:hAnsi="Times New Roman" w:cs="Times New Roman"/>
          <w:sz w:val="24"/>
          <w:szCs w:val="24"/>
        </w:rPr>
      </w:pPr>
      <w:r w:rsidRPr="000A737A">
        <w:rPr>
          <w:rFonts w:ascii="Times New Roman" w:hAnsi="Times New Roman" w:cs="Times New Roman"/>
          <w:sz w:val="24"/>
          <w:szCs w:val="24"/>
        </w:rPr>
        <w:t>Этапы проектирования базы данных:</w:t>
      </w:r>
    </w:p>
    <w:p w14:paraId="4C55DDF8" w14:textId="193EFFC7" w:rsidR="00A167B8" w:rsidRPr="000A737A" w:rsidRDefault="00A167B8" w:rsidP="00680FCB">
      <w:pPr>
        <w:pStyle w:val="a3"/>
        <w:numPr>
          <w:ilvl w:val="0"/>
          <w:numId w:val="32"/>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Концептуальное проектирование: определяются основные сущности, атрибуты и связи между ними. Создается ER-модель базы данных.</w:t>
      </w:r>
    </w:p>
    <w:p w14:paraId="1531557A" w14:textId="5F365DAF" w:rsidR="00A167B8" w:rsidRPr="000A737A" w:rsidRDefault="00A167B8" w:rsidP="00680FCB">
      <w:pPr>
        <w:pStyle w:val="a3"/>
        <w:numPr>
          <w:ilvl w:val="0"/>
          <w:numId w:val="32"/>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Логическое (даталогическое) проектирование: преобразует концептуальную модель в структуру данных, учитывая особенности конкретной СУБД. Создается логическая модель данных.</w:t>
      </w:r>
    </w:p>
    <w:p w14:paraId="20A8EFC1" w14:textId="107DB1E2" w:rsidR="00A167B8" w:rsidRPr="000A737A" w:rsidRDefault="00A167B8" w:rsidP="00680FCB">
      <w:pPr>
        <w:pStyle w:val="a3"/>
        <w:numPr>
          <w:ilvl w:val="0"/>
          <w:numId w:val="32"/>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Физическое проектирование: организует данные на физическом уровне, оптимизирует структуру таблиц, выбирает индексы и т.д. Создается физическая модель данных.</w:t>
      </w:r>
    </w:p>
    <w:p w14:paraId="0C028F11" w14:textId="77777777" w:rsidR="00A167B8" w:rsidRPr="000A737A" w:rsidRDefault="00A167B8" w:rsidP="000A737A">
      <w:pPr>
        <w:spacing w:after="0" w:line="240" w:lineRule="auto"/>
        <w:ind w:firstLine="709"/>
        <w:jc w:val="both"/>
        <w:rPr>
          <w:rFonts w:ascii="Times New Roman" w:hAnsi="Times New Roman" w:cs="Times New Roman"/>
          <w:sz w:val="24"/>
          <w:szCs w:val="24"/>
        </w:rPr>
      </w:pPr>
      <w:r w:rsidRPr="000A737A">
        <w:rPr>
          <w:rFonts w:ascii="Times New Roman" w:hAnsi="Times New Roman" w:cs="Times New Roman"/>
          <w:sz w:val="24"/>
          <w:szCs w:val="24"/>
        </w:rPr>
        <w:t>Этап логического (даталогического) проектирования:</w:t>
      </w:r>
    </w:p>
    <w:p w14:paraId="59372B62" w14:textId="77777777" w:rsidR="00A167B8" w:rsidRPr="000A737A" w:rsidRDefault="00A167B8" w:rsidP="000A737A">
      <w:pPr>
        <w:spacing w:after="0" w:line="240" w:lineRule="auto"/>
        <w:ind w:firstLine="709"/>
        <w:jc w:val="both"/>
        <w:rPr>
          <w:rFonts w:ascii="Times New Roman" w:hAnsi="Times New Roman" w:cs="Times New Roman"/>
          <w:sz w:val="24"/>
          <w:szCs w:val="24"/>
        </w:rPr>
      </w:pPr>
      <w:r w:rsidRPr="000A737A">
        <w:rPr>
          <w:rFonts w:ascii="Times New Roman" w:hAnsi="Times New Roman" w:cs="Times New Roman"/>
          <w:sz w:val="24"/>
          <w:szCs w:val="24"/>
        </w:rPr>
        <w:t>На этом этапе создается логическая модель данных, которая представляет собой абстрактное описание структуры данных на уровне конкретной СУБД.</w:t>
      </w:r>
    </w:p>
    <w:p w14:paraId="34882EE3" w14:textId="77777777" w:rsidR="00A167B8" w:rsidRPr="000A737A" w:rsidRDefault="00A167B8" w:rsidP="000A737A">
      <w:pPr>
        <w:spacing w:after="0" w:line="240" w:lineRule="auto"/>
        <w:ind w:firstLine="709"/>
        <w:jc w:val="both"/>
        <w:rPr>
          <w:rFonts w:ascii="Times New Roman" w:hAnsi="Times New Roman" w:cs="Times New Roman"/>
          <w:sz w:val="24"/>
          <w:szCs w:val="24"/>
        </w:rPr>
      </w:pPr>
      <w:r w:rsidRPr="000A737A">
        <w:rPr>
          <w:rFonts w:ascii="Times New Roman" w:hAnsi="Times New Roman" w:cs="Times New Roman"/>
          <w:sz w:val="24"/>
          <w:szCs w:val="24"/>
        </w:rPr>
        <w:t>Исходные данные этапа:</w:t>
      </w:r>
    </w:p>
    <w:p w14:paraId="677B7D99" w14:textId="77777777" w:rsidR="00A167B8" w:rsidRPr="000A737A" w:rsidRDefault="00A167B8" w:rsidP="00680FCB">
      <w:pPr>
        <w:pStyle w:val="a3"/>
        <w:numPr>
          <w:ilvl w:val="0"/>
          <w:numId w:val="33"/>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ER-модель базы данных: Полученная на предыдущем этапе концептуальная модель, описывающая основные сущности, их атрибуты и связи между ними.</w:t>
      </w:r>
    </w:p>
    <w:p w14:paraId="078E4D33" w14:textId="77777777" w:rsidR="00A167B8" w:rsidRPr="000A737A" w:rsidRDefault="00A167B8" w:rsidP="000A737A">
      <w:pPr>
        <w:spacing w:after="0" w:line="240" w:lineRule="auto"/>
        <w:ind w:firstLine="709"/>
        <w:jc w:val="both"/>
        <w:rPr>
          <w:rFonts w:ascii="Times New Roman" w:hAnsi="Times New Roman" w:cs="Times New Roman"/>
          <w:sz w:val="24"/>
          <w:szCs w:val="24"/>
        </w:rPr>
      </w:pPr>
      <w:r w:rsidRPr="000A737A">
        <w:rPr>
          <w:rFonts w:ascii="Times New Roman" w:hAnsi="Times New Roman" w:cs="Times New Roman"/>
          <w:sz w:val="24"/>
          <w:szCs w:val="24"/>
        </w:rPr>
        <w:t>Результаты этапа:</w:t>
      </w:r>
    </w:p>
    <w:p w14:paraId="79343F3E" w14:textId="34FE8243" w:rsidR="00A167B8" w:rsidRPr="000A737A" w:rsidRDefault="00A167B8" w:rsidP="00680FCB">
      <w:pPr>
        <w:pStyle w:val="a3"/>
        <w:numPr>
          <w:ilvl w:val="0"/>
          <w:numId w:val="34"/>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Логическая модель данных: это описание базы данных, которое учитывает особенности конкретной СУБД и является более конкретным и структурированным, чем концептуальная модель. Включает в себя:</w:t>
      </w:r>
    </w:p>
    <w:p w14:paraId="646B23AF" w14:textId="77777777" w:rsidR="00A167B8" w:rsidRPr="000A737A" w:rsidRDefault="00A167B8" w:rsidP="00680FCB">
      <w:pPr>
        <w:pStyle w:val="a3"/>
        <w:numPr>
          <w:ilvl w:val="0"/>
          <w:numId w:val="35"/>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Определение таблиц и их столбцов.</w:t>
      </w:r>
    </w:p>
    <w:p w14:paraId="7D44DBA5" w14:textId="77777777" w:rsidR="00A167B8" w:rsidRPr="000A737A" w:rsidRDefault="00A167B8" w:rsidP="00680FCB">
      <w:pPr>
        <w:pStyle w:val="a3"/>
        <w:numPr>
          <w:ilvl w:val="0"/>
          <w:numId w:val="35"/>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Определение первичных и внешних ключей.</w:t>
      </w:r>
    </w:p>
    <w:p w14:paraId="55AB386F" w14:textId="77777777" w:rsidR="00A167B8" w:rsidRPr="000A737A" w:rsidRDefault="00A167B8" w:rsidP="00680FCB">
      <w:pPr>
        <w:pStyle w:val="a3"/>
        <w:numPr>
          <w:ilvl w:val="0"/>
          <w:numId w:val="35"/>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Определение связей между таблицами (один-к-одному, один-ко-многим, многие-ко-многим).</w:t>
      </w:r>
    </w:p>
    <w:p w14:paraId="24A0DEF4" w14:textId="77777777" w:rsidR="00A167B8" w:rsidRPr="000A737A" w:rsidRDefault="00A167B8" w:rsidP="00680FCB">
      <w:pPr>
        <w:pStyle w:val="a3"/>
        <w:numPr>
          <w:ilvl w:val="0"/>
          <w:numId w:val="35"/>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Определение ограничений целостности данных.</w:t>
      </w:r>
    </w:p>
    <w:p w14:paraId="4A960E4E" w14:textId="77777777" w:rsidR="00A167B8" w:rsidRPr="000A737A" w:rsidRDefault="00A167B8" w:rsidP="00680FCB">
      <w:pPr>
        <w:pStyle w:val="a3"/>
        <w:numPr>
          <w:ilvl w:val="0"/>
          <w:numId w:val="35"/>
        </w:numPr>
        <w:spacing w:after="0" w:line="240" w:lineRule="auto"/>
        <w:ind w:left="0" w:firstLine="709"/>
        <w:jc w:val="both"/>
        <w:rPr>
          <w:rFonts w:ascii="Times New Roman" w:hAnsi="Times New Roman" w:cs="Times New Roman"/>
          <w:sz w:val="24"/>
          <w:szCs w:val="24"/>
        </w:rPr>
      </w:pPr>
      <w:r w:rsidRPr="000A737A">
        <w:rPr>
          <w:rFonts w:ascii="Times New Roman" w:hAnsi="Times New Roman" w:cs="Times New Roman"/>
          <w:sz w:val="24"/>
          <w:szCs w:val="24"/>
        </w:rPr>
        <w:t>Определение правил нормализации данных.</w:t>
      </w:r>
    </w:p>
    <w:p w14:paraId="79AFB41A" w14:textId="77777777" w:rsidR="00A167B8" w:rsidRPr="000A737A" w:rsidRDefault="00A167B8" w:rsidP="000A737A">
      <w:pPr>
        <w:spacing w:after="0" w:line="240" w:lineRule="auto"/>
        <w:ind w:firstLine="709"/>
        <w:jc w:val="both"/>
        <w:rPr>
          <w:rFonts w:ascii="Times New Roman" w:hAnsi="Times New Roman" w:cs="Times New Roman"/>
          <w:sz w:val="24"/>
          <w:szCs w:val="24"/>
        </w:rPr>
      </w:pPr>
      <w:r w:rsidRPr="000A737A">
        <w:rPr>
          <w:rFonts w:ascii="Times New Roman" w:hAnsi="Times New Roman" w:cs="Times New Roman"/>
          <w:sz w:val="24"/>
          <w:szCs w:val="24"/>
        </w:rPr>
        <w:t>Логическая модель данных не зависит от конкретной реализации в СУБД и может быть представлена в виде схемы базы данных или спецификации структуры данных в текстовом или графическом виде. Этот этап служит основой для создания физической модели данных на следующем этапе проектирования.</w:t>
      </w:r>
    </w:p>
    <w:p w14:paraId="096D3924" w14:textId="77777777" w:rsidR="00890DB5" w:rsidRPr="007723A7" w:rsidRDefault="00890DB5" w:rsidP="00890DB5">
      <w:pPr>
        <w:pStyle w:val="a3"/>
        <w:spacing w:after="0" w:line="240" w:lineRule="auto"/>
        <w:ind w:left="709"/>
        <w:jc w:val="both"/>
        <w:rPr>
          <w:rFonts w:ascii="Times New Roman" w:hAnsi="Times New Roman" w:cs="Times New Roman"/>
          <w:sz w:val="24"/>
          <w:szCs w:val="24"/>
        </w:rPr>
      </w:pPr>
    </w:p>
    <w:p w14:paraId="6AF22DBA" w14:textId="13411B9C" w:rsidR="001F0115" w:rsidRDefault="001F0115" w:rsidP="001F0115">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lastRenderedPageBreak/>
        <w:t>Дайте определение понятия «система управления базами данных (СУБД)». Перечислите этапы проектирования базы данных. Опишите этап физического проектирования и описания данных в базе данных: типы данных, определение размера данных, свойства (на примере MS SQL Server).</w:t>
      </w:r>
    </w:p>
    <w:p w14:paraId="4B57D99D" w14:textId="44955B7E"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Система управления базами данных (СУБД) </w:t>
      </w:r>
      <w:r w:rsidR="00B05B60" w:rsidRPr="007B674D">
        <w:rPr>
          <w:rFonts w:ascii="Times New Roman" w:hAnsi="Times New Roman" w:cs="Times New Roman"/>
          <w:sz w:val="24"/>
          <w:szCs w:val="24"/>
        </w:rPr>
        <w:t>— это программное обеспечение</w:t>
      </w:r>
      <w:r w:rsidRPr="007B674D">
        <w:rPr>
          <w:rFonts w:ascii="Times New Roman" w:hAnsi="Times New Roman" w:cs="Times New Roman"/>
          <w:sz w:val="24"/>
          <w:szCs w:val="24"/>
        </w:rPr>
        <w:t>, которое используется для создания, управления и обработки баз данных. Оно предоставляет средства для создания таблиц, индексов, хранимых процедур, а также для выполнения запросов к данным, их обновления и удаления.</w:t>
      </w:r>
    </w:p>
    <w:p w14:paraId="04442B77" w14:textId="77777777"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Этапы проектирования базы данных:</w:t>
      </w:r>
    </w:p>
    <w:p w14:paraId="46441606" w14:textId="77777777" w:rsidR="007B674D" w:rsidRPr="003F4691" w:rsidRDefault="007B674D" w:rsidP="00680FCB">
      <w:pPr>
        <w:pStyle w:val="a3"/>
        <w:numPr>
          <w:ilvl w:val="0"/>
          <w:numId w:val="36"/>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Концептуальное проектирование: Определение основных сущностей, атрибутов и связей между ними.</w:t>
      </w:r>
    </w:p>
    <w:p w14:paraId="3D0DBAF2" w14:textId="77777777" w:rsidR="007B674D" w:rsidRPr="003F4691" w:rsidRDefault="007B674D" w:rsidP="00680FCB">
      <w:pPr>
        <w:pStyle w:val="a3"/>
        <w:numPr>
          <w:ilvl w:val="0"/>
          <w:numId w:val="36"/>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Логическое (даталогическое) проектирование: Преобразование концептуальной модели в структуру данных, учитывая особенности конкретной СУБД.</w:t>
      </w:r>
    </w:p>
    <w:p w14:paraId="52C9BCCA" w14:textId="77777777" w:rsidR="007B674D" w:rsidRPr="003F4691" w:rsidRDefault="007B674D" w:rsidP="00680FCB">
      <w:pPr>
        <w:pStyle w:val="a3"/>
        <w:numPr>
          <w:ilvl w:val="0"/>
          <w:numId w:val="36"/>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Физическое проектирование: Организация данных на физическом уровне, оптимизация структуры таблиц, индексирование и др.</w:t>
      </w:r>
    </w:p>
    <w:p w14:paraId="205C7A49" w14:textId="77777777"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Этап физического проектирования и описания данных в базе данных:</w:t>
      </w:r>
    </w:p>
    <w:p w14:paraId="16CC0163" w14:textId="77777777"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На этом этапе определяются физические аспекты базы данных, такие как типы данных, размеры данных, ограничения и другие свойства.</w:t>
      </w:r>
    </w:p>
    <w:p w14:paraId="2B5DF5A7" w14:textId="741997D8"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Типы данных</w:t>
      </w:r>
      <w:r w:rsidR="00E84D41" w:rsidRPr="007B674D">
        <w:rPr>
          <w:rFonts w:ascii="Times New Roman" w:hAnsi="Times New Roman" w:cs="Times New Roman"/>
          <w:sz w:val="24"/>
          <w:szCs w:val="24"/>
        </w:rPr>
        <w:t>: определяют</w:t>
      </w:r>
      <w:r w:rsidRPr="007B674D">
        <w:rPr>
          <w:rFonts w:ascii="Times New Roman" w:hAnsi="Times New Roman" w:cs="Times New Roman"/>
          <w:sz w:val="24"/>
          <w:szCs w:val="24"/>
        </w:rPr>
        <w:t xml:space="preserve"> формат и характеристики данных, которые могут храниться в каждом столбце таблицы. Например, целые числа, строки, даты и времена и т.д.</w:t>
      </w:r>
    </w:p>
    <w:p w14:paraId="4EA5D478" w14:textId="78B51032"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Определение размера данных</w:t>
      </w:r>
      <w:r w:rsidR="00E84D41" w:rsidRPr="007B674D">
        <w:rPr>
          <w:rFonts w:ascii="Times New Roman" w:hAnsi="Times New Roman" w:cs="Times New Roman"/>
          <w:sz w:val="24"/>
          <w:szCs w:val="24"/>
        </w:rPr>
        <w:t>: указывается</w:t>
      </w:r>
      <w:r w:rsidRPr="007B674D">
        <w:rPr>
          <w:rFonts w:ascii="Times New Roman" w:hAnsi="Times New Roman" w:cs="Times New Roman"/>
          <w:sz w:val="24"/>
          <w:szCs w:val="24"/>
        </w:rPr>
        <w:t xml:space="preserve"> максимальный размер данных, который может быть хранен в каждом столбце. Например, для строковых данных это может быть количество символов, для числовых данных - максимальное значение.</w:t>
      </w:r>
    </w:p>
    <w:p w14:paraId="4AD4E067" w14:textId="77777777"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Свойства столбцов (на примере MS SQL Server):</w:t>
      </w:r>
    </w:p>
    <w:p w14:paraId="63B19CF8" w14:textId="77777777" w:rsidR="007B674D" w:rsidRPr="003F4691" w:rsidRDefault="007B674D" w:rsidP="00680FCB">
      <w:pPr>
        <w:pStyle w:val="a3"/>
        <w:numPr>
          <w:ilvl w:val="0"/>
          <w:numId w:val="37"/>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Типы данных: INT, VARCHAR, DATE, FLOAT и т.д.</w:t>
      </w:r>
    </w:p>
    <w:p w14:paraId="2FDFAFDC" w14:textId="77777777" w:rsidR="007B674D" w:rsidRPr="003F4691" w:rsidRDefault="007B674D" w:rsidP="00680FCB">
      <w:pPr>
        <w:pStyle w:val="a3"/>
        <w:numPr>
          <w:ilvl w:val="0"/>
          <w:numId w:val="37"/>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Определение размера данных</w:t>
      </w:r>
      <w:proofErr w:type="gramStart"/>
      <w:r w:rsidRPr="003F4691">
        <w:rPr>
          <w:rFonts w:ascii="Times New Roman" w:hAnsi="Times New Roman" w:cs="Times New Roman"/>
          <w:sz w:val="24"/>
          <w:szCs w:val="24"/>
        </w:rPr>
        <w:t>: Например</w:t>
      </w:r>
      <w:proofErr w:type="gramEnd"/>
      <w:r w:rsidRPr="003F4691">
        <w:rPr>
          <w:rFonts w:ascii="Times New Roman" w:hAnsi="Times New Roman" w:cs="Times New Roman"/>
          <w:sz w:val="24"/>
          <w:szCs w:val="24"/>
        </w:rPr>
        <w:t>, VARCHAR(50) для строковых данных, указывает, что в этом столбце могут храниться строки длиной до 50 символов.</w:t>
      </w:r>
    </w:p>
    <w:p w14:paraId="336A55A0" w14:textId="5F3A3DE5" w:rsidR="007B674D" w:rsidRPr="003F4691" w:rsidRDefault="007B674D" w:rsidP="00680FCB">
      <w:pPr>
        <w:pStyle w:val="a3"/>
        <w:numPr>
          <w:ilvl w:val="0"/>
          <w:numId w:val="37"/>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Ограничения NULL и NOT NULL</w:t>
      </w:r>
      <w:r w:rsidR="00E84D41" w:rsidRPr="003F4691">
        <w:rPr>
          <w:rFonts w:ascii="Times New Roman" w:hAnsi="Times New Roman" w:cs="Times New Roman"/>
          <w:sz w:val="24"/>
          <w:szCs w:val="24"/>
        </w:rPr>
        <w:t>: указывает</w:t>
      </w:r>
      <w:r w:rsidRPr="003F4691">
        <w:rPr>
          <w:rFonts w:ascii="Times New Roman" w:hAnsi="Times New Roman" w:cs="Times New Roman"/>
          <w:sz w:val="24"/>
          <w:szCs w:val="24"/>
        </w:rPr>
        <w:t>, может ли столбец содержать NULL значения или нет.</w:t>
      </w:r>
    </w:p>
    <w:p w14:paraId="1163B8A4" w14:textId="434F9D54" w:rsidR="007B674D" w:rsidRPr="003F4691" w:rsidRDefault="007B674D" w:rsidP="00680FCB">
      <w:pPr>
        <w:pStyle w:val="a3"/>
        <w:numPr>
          <w:ilvl w:val="0"/>
          <w:numId w:val="37"/>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Ограничения уникальности</w:t>
      </w:r>
      <w:r w:rsidR="00E84D41" w:rsidRPr="003F4691">
        <w:rPr>
          <w:rFonts w:ascii="Times New Roman" w:hAnsi="Times New Roman" w:cs="Times New Roman"/>
          <w:sz w:val="24"/>
          <w:szCs w:val="24"/>
        </w:rPr>
        <w:t>: гарантирует</w:t>
      </w:r>
      <w:r w:rsidRPr="003F4691">
        <w:rPr>
          <w:rFonts w:ascii="Times New Roman" w:hAnsi="Times New Roman" w:cs="Times New Roman"/>
          <w:sz w:val="24"/>
          <w:szCs w:val="24"/>
        </w:rPr>
        <w:t xml:space="preserve"> уникальность значений в столбце.</w:t>
      </w:r>
    </w:p>
    <w:p w14:paraId="39AF1311" w14:textId="7B556165" w:rsidR="007B674D" w:rsidRPr="003F4691" w:rsidRDefault="007B674D" w:rsidP="00680FCB">
      <w:pPr>
        <w:pStyle w:val="a3"/>
        <w:numPr>
          <w:ilvl w:val="0"/>
          <w:numId w:val="37"/>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Ограничения первичного ключа</w:t>
      </w:r>
      <w:r w:rsidR="00E84D41" w:rsidRPr="003F4691">
        <w:rPr>
          <w:rFonts w:ascii="Times New Roman" w:hAnsi="Times New Roman" w:cs="Times New Roman"/>
          <w:sz w:val="24"/>
          <w:szCs w:val="24"/>
        </w:rPr>
        <w:t>: указывает</w:t>
      </w:r>
      <w:r w:rsidRPr="003F4691">
        <w:rPr>
          <w:rFonts w:ascii="Times New Roman" w:hAnsi="Times New Roman" w:cs="Times New Roman"/>
          <w:sz w:val="24"/>
          <w:szCs w:val="24"/>
        </w:rPr>
        <w:t>, что значения в столбце уникальны и не могут быть NULL.</w:t>
      </w:r>
    </w:p>
    <w:p w14:paraId="0C7B4274" w14:textId="5D115D6B" w:rsidR="007B674D" w:rsidRPr="003F4691" w:rsidRDefault="007B674D" w:rsidP="00680FCB">
      <w:pPr>
        <w:pStyle w:val="a3"/>
        <w:numPr>
          <w:ilvl w:val="0"/>
          <w:numId w:val="37"/>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Ограничения внешнего ключа</w:t>
      </w:r>
      <w:r w:rsidR="00E84D41" w:rsidRPr="003F4691">
        <w:rPr>
          <w:rFonts w:ascii="Times New Roman" w:hAnsi="Times New Roman" w:cs="Times New Roman"/>
          <w:sz w:val="24"/>
          <w:szCs w:val="24"/>
        </w:rPr>
        <w:t>: связывает</w:t>
      </w:r>
      <w:r w:rsidRPr="003F4691">
        <w:rPr>
          <w:rFonts w:ascii="Times New Roman" w:hAnsi="Times New Roman" w:cs="Times New Roman"/>
          <w:sz w:val="24"/>
          <w:szCs w:val="24"/>
        </w:rPr>
        <w:t xml:space="preserve"> значения столбца с значениями в другой таблице.</w:t>
      </w:r>
    </w:p>
    <w:p w14:paraId="6FB1165B" w14:textId="0A0F2228" w:rsidR="007B674D" w:rsidRPr="003F4691" w:rsidRDefault="007B674D" w:rsidP="00680FCB">
      <w:pPr>
        <w:pStyle w:val="a3"/>
        <w:numPr>
          <w:ilvl w:val="0"/>
          <w:numId w:val="37"/>
        </w:numPr>
        <w:spacing w:after="0" w:line="240" w:lineRule="auto"/>
        <w:ind w:left="0" w:firstLine="709"/>
        <w:jc w:val="both"/>
        <w:rPr>
          <w:rFonts w:ascii="Times New Roman" w:hAnsi="Times New Roman" w:cs="Times New Roman"/>
          <w:sz w:val="24"/>
          <w:szCs w:val="24"/>
        </w:rPr>
      </w:pPr>
      <w:r w:rsidRPr="003F4691">
        <w:rPr>
          <w:rFonts w:ascii="Times New Roman" w:hAnsi="Times New Roman" w:cs="Times New Roman"/>
          <w:sz w:val="24"/>
          <w:szCs w:val="24"/>
        </w:rPr>
        <w:t>Индексы</w:t>
      </w:r>
      <w:r w:rsidR="00E84D41" w:rsidRPr="003F4691">
        <w:rPr>
          <w:rFonts w:ascii="Times New Roman" w:hAnsi="Times New Roman" w:cs="Times New Roman"/>
          <w:sz w:val="24"/>
          <w:szCs w:val="24"/>
        </w:rPr>
        <w:t>: позволяют</w:t>
      </w:r>
      <w:r w:rsidRPr="003F4691">
        <w:rPr>
          <w:rFonts w:ascii="Times New Roman" w:hAnsi="Times New Roman" w:cs="Times New Roman"/>
          <w:sz w:val="24"/>
          <w:szCs w:val="24"/>
        </w:rPr>
        <w:t xml:space="preserve"> ускорить поиск и сортировку данных по определенному столбцу.</w:t>
      </w:r>
    </w:p>
    <w:p w14:paraId="77B3A66E" w14:textId="77777777" w:rsidR="007B674D" w:rsidRPr="007B674D" w:rsidRDefault="007B674D" w:rsidP="003F4691">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Пример создания таблицы с использованием указанных свойств в MS SQL Server:</w:t>
      </w:r>
    </w:p>
    <w:p w14:paraId="39B37343"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CREATE TABLE Employees (</w:t>
      </w:r>
    </w:p>
    <w:p w14:paraId="3459959A"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    EmployeeID INT PRIMARY KEY,</w:t>
      </w:r>
    </w:p>
    <w:p w14:paraId="6BCCFAA0"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    FirstName </w:t>
      </w:r>
      <w:proofErr w:type="gramStart"/>
      <w:r w:rsidRPr="007B674D">
        <w:rPr>
          <w:rFonts w:ascii="Times New Roman" w:hAnsi="Times New Roman" w:cs="Times New Roman"/>
          <w:sz w:val="24"/>
          <w:szCs w:val="24"/>
        </w:rPr>
        <w:t>VARCHAR(</w:t>
      </w:r>
      <w:proofErr w:type="gramEnd"/>
      <w:r w:rsidRPr="007B674D">
        <w:rPr>
          <w:rFonts w:ascii="Times New Roman" w:hAnsi="Times New Roman" w:cs="Times New Roman"/>
          <w:sz w:val="24"/>
          <w:szCs w:val="24"/>
        </w:rPr>
        <w:t>50) NOT NULL,</w:t>
      </w:r>
    </w:p>
    <w:p w14:paraId="31B7C97B"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    LastName </w:t>
      </w:r>
      <w:proofErr w:type="gramStart"/>
      <w:r w:rsidRPr="007B674D">
        <w:rPr>
          <w:rFonts w:ascii="Times New Roman" w:hAnsi="Times New Roman" w:cs="Times New Roman"/>
          <w:sz w:val="24"/>
          <w:szCs w:val="24"/>
        </w:rPr>
        <w:t>VARCHAR(</w:t>
      </w:r>
      <w:proofErr w:type="gramEnd"/>
      <w:r w:rsidRPr="007B674D">
        <w:rPr>
          <w:rFonts w:ascii="Times New Roman" w:hAnsi="Times New Roman" w:cs="Times New Roman"/>
          <w:sz w:val="24"/>
          <w:szCs w:val="24"/>
        </w:rPr>
        <w:t>50) NOT NULL,</w:t>
      </w:r>
    </w:p>
    <w:p w14:paraId="72B9492D"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    BirthDate DATE,</w:t>
      </w:r>
    </w:p>
    <w:p w14:paraId="493926DA"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    Salary FLOAT,</w:t>
      </w:r>
    </w:p>
    <w:p w14:paraId="30945B6D"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    DepartmentID INT,</w:t>
      </w:r>
    </w:p>
    <w:p w14:paraId="46844375" w14:textId="7777777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    CONSTRAINT FK_Department FOREIGN KEY (DepartmentID) REFERENCES Departments(DepartmentID)</w:t>
      </w:r>
    </w:p>
    <w:p w14:paraId="43CCDCB4" w14:textId="77BFF97C" w:rsidR="00B628D1"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w:t>
      </w:r>
    </w:p>
    <w:p w14:paraId="1AD2F160" w14:textId="302A4257" w:rsidR="007B674D" w:rsidRPr="007B674D" w:rsidRDefault="007B674D" w:rsidP="007B674D">
      <w:pPr>
        <w:spacing w:after="0" w:line="240" w:lineRule="auto"/>
        <w:ind w:firstLine="709"/>
        <w:jc w:val="both"/>
        <w:rPr>
          <w:rFonts w:ascii="Times New Roman" w:hAnsi="Times New Roman" w:cs="Times New Roman"/>
          <w:sz w:val="24"/>
          <w:szCs w:val="24"/>
        </w:rPr>
      </w:pPr>
      <w:r w:rsidRPr="007B674D">
        <w:rPr>
          <w:rFonts w:ascii="Times New Roman" w:hAnsi="Times New Roman" w:cs="Times New Roman"/>
          <w:sz w:val="24"/>
          <w:szCs w:val="24"/>
        </w:rPr>
        <w:t xml:space="preserve">В этом примере EmployeeID - целочисленный столбец, являющийся первичным ключом, FirstName и LastName - строки с максимальной длиной 50 символов, ограниченные значением NOT NULL, BirthDate - столбец для хранения даты, Salary - числовой столбец </w:t>
      </w:r>
      <w:r w:rsidRPr="007B674D">
        <w:rPr>
          <w:rFonts w:ascii="Times New Roman" w:hAnsi="Times New Roman" w:cs="Times New Roman"/>
          <w:sz w:val="24"/>
          <w:szCs w:val="24"/>
        </w:rPr>
        <w:lastRenderedPageBreak/>
        <w:t>для хранения зарплаты, DepartmentID - столбец для хранения идентификатора отдела, который является внешним ключом, связанным с другой таблицей Departments.</w:t>
      </w:r>
    </w:p>
    <w:p w14:paraId="09893C89" w14:textId="77777777" w:rsidR="007A7835" w:rsidRPr="007723A7" w:rsidRDefault="007A7835" w:rsidP="009B205A">
      <w:pPr>
        <w:spacing w:after="0" w:line="240" w:lineRule="auto"/>
        <w:ind w:firstLine="709"/>
        <w:jc w:val="both"/>
        <w:rPr>
          <w:rFonts w:ascii="Times New Roman" w:hAnsi="Times New Roman" w:cs="Times New Roman"/>
          <w:sz w:val="24"/>
          <w:szCs w:val="24"/>
        </w:rPr>
      </w:pPr>
    </w:p>
    <w:p w14:paraId="0C4B9540" w14:textId="4EDE3F5D"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«сущность», «экземпляр сущности», «ключ», «потенциальный ключ», «искусственный ключ», «поле связи». Перечислите понятия, которыми характеризуется сущность. Приведите примеры сущностей и понятий, которыми характеризуется сущность.</w:t>
      </w:r>
    </w:p>
    <w:p w14:paraId="5334765E" w14:textId="68561398" w:rsidR="0058443E" w:rsidRPr="0058443E" w:rsidRDefault="006F6DF4" w:rsidP="0058443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w:t>
      </w:r>
      <w:r w:rsidR="0058443E" w:rsidRPr="0058443E">
        <w:rPr>
          <w:rFonts w:ascii="Times New Roman" w:hAnsi="Times New Roman" w:cs="Times New Roman"/>
          <w:sz w:val="24"/>
          <w:szCs w:val="24"/>
        </w:rPr>
        <w:t xml:space="preserve">ущность </w:t>
      </w:r>
      <w:r w:rsidR="006645C1" w:rsidRPr="0058443E">
        <w:rPr>
          <w:rFonts w:ascii="Times New Roman" w:hAnsi="Times New Roman" w:cs="Times New Roman"/>
          <w:sz w:val="24"/>
          <w:szCs w:val="24"/>
        </w:rPr>
        <w:t>— это</w:t>
      </w:r>
      <w:r w:rsidR="0058443E" w:rsidRPr="0058443E">
        <w:rPr>
          <w:rFonts w:ascii="Times New Roman" w:hAnsi="Times New Roman" w:cs="Times New Roman"/>
          <w:sz w:val="24"/>
          <w:szCs w:val="24"/>
        </w:rPr>
        <w:t xml:space="preserve"> объект или концепция, о которой хранится информация в базе данных. Каждая сущность обычно представляет реальный объект или событие, которое можно описать и идентифицировать.</w:t>
      </w:r>
    </w:p>
    <w:p w14:paraId="1EADC453" w14:textId="680BAC60" w:rsidR="0058443E" w:rsidRPr="0058443E" w:rsidRDefault="0058443E" w:rsidP="0058443E">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 xml:space="preserve">Экземпляр сущности </w:t>
      </w:r>
      <w:r w:rsidR="006645C1" w:rsidRPr="0058443E">
        <w:rPr>
          <w:rFonts w:ascii="Times New Roman" w:hAnsi="Times New Roman" w:cs="Times New Roman"/>
          <w:sz w:val="24"/>
          <w:szCs w:val="24"/>
        </w:rPr>
        <w:t>— это</w:t>
      </w:r>
      <w:r w:rsidRPr="0058443E">
        <w:rPr>
          <w:rFonts w:ascii="Times New Roman" w:hAnsi="Times New Roman" w:cs="Times New Roman"/>
          <w:sz w:val="24"/>
          <w:szCs w:val="24"/>
        </w:rPr>
        <w:t xml:space="preserve"> конкретный представитель сущности, который существует в базе данных. Например, если сущность "Клиент", то каждый отдельный клиент, записанный в базе данных, является экземпляром этой сущности.</w:t>
      </w:r>
    </w:p>
    <w:p w14:paraId="0B516545" w14:textId="01276130" w:rsidR="0058443E" w:rsidRPr="0058443E" w:rsidRDefault="0058443E" w:rsidP="0058443E">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 xml:space="preserve">Ключ </w:t>
      </w:r>
      <w:r w:rsidR="006645C1" w:rsidRPr="0058443E">
        <w:rPr>
          <w:rFonts w:ascii="Times New Roman" w:hAnsi="Times New Roman" w:cs="Times New Roman"/>
          <w:sz w:val="24"/>
          <w:szCs w:val="24"/>
        </w:rPr>
        <w:t>— это</w:t>
      </w:r>
      <w:r w:rsidRPr="0058443E">
        <w:rPr>
          <w:rFonts w:ascii="Times New Roman" w:hAnsi="Times New Roman" w:cs="Times New Roman"/>
          <w:sz w:val="24"/>
          <w:szCs w:val="24"/>
        </w:rPr>
        <w:t xml:space="preserve"> атрибут или набор атрибутов, который однозначно идентифицирует каждую запись в таблице базы данных.</w:t>
      </w:r>
    </w:p>
    <w:p w14:paraId="4CA6B59F" w14:textId="5EC81207" w:rsidR="0058443E" w:rsidRPr="0058443E" w:rsidRDefault="0058443E" w:rsidP="0058443E">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 xml:space="preserve">ключ </w:t>
      </w:r>
      <w:r w:rsidR="006645C1" w:rsidRPr="0058443E">
        <w:rPr>
          <w:rFonts w:ascii="Times New Roman" w:hAnsi="Times New Roman" w:cs="Times New Roman"/>
          <w:sz w:val="24"/>
          <w:szCs w:val="24"/>
        </w:rPr>
        <w:t>— это</w:t>
      </w:r>
      <w:r w:rsidRPr="0058443E">
        <w:rPr>
          <w:rFonts w:ascii="Times New Roman" w:hAnsi="Times New Roman" w:cs="Times New Roman"/>
          <w:sz w:val="24"/>
          <w:szCs w:val="24"/>
        </w:rPr>
        <w:t xml:space="preserve"> атрибут или набор атрибутов, которые могут служить в качестве ключа, но не обязательно уникальны в каждой записи.</w:t>
      </w:r>
    </w:p>
    <w:p w14:paraId="32927F63" w14:textId="3C687B19" w:rsidR="0058443E" w:rsidRPr="0058443E" w:rsidRDefault="0058443E" w:rsidP="0058443E">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 xml:space="preserve">Искусственный ключ </w:t>
      </w:r>
      <w:r w:rsidR="006645C1" w:rsidRPr="0058443E">
        <w:rPr>
          <w:rFonts w:ascii="Times New Roman" w:hAnsi="Times New Roman" w:cs="Times New Roman"/>
          <w:sz w:val="24"/>
          <w:szCs w:val="24"/>
        </w:rPr>
        <w:t>— это</w:t>
      </w:r>
      <w:r w:rsidRPr="0058443E">
        <w:rPr>
          <w:rFonts w:ascii="Times New Roman" w:hAnsi="Times New Roman" w:cs="Times New Roman"/>
          <w:sz w:val="24"/>
          <w:szCs w:val="24"/>
        </w:rPr>
        <w:t xml:space="preserve"> ключ, который создается специально для уникальной идентификации каждой записи в таблице. Обычно это целочисленный идентификатор, который автоматически генерируется базой данных.</w:t>
      </w:r>
    </w:p>
    <w:p w14:paraId="392DBEA6" w14:textId="0F474A3F" w:rsidR="0058443E" w:rsidRPr="0058443E" w:rsidRDefault="0058443E" w:rsidP="0058443E">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 xml:space="preserve">Поле связи </w:t>
      </w:r>
      <w:r w:rsidR="006645C1" w:rsidRPr="0058443E">
        <w:rPr>
          <w:rFonts w:ascii="Times New Roman" w:hAnsi="Times New Roman" w:cs="Times New Roman"/>
          <w:sz w:val="24"/>
          <w:szCs w:val="24"/>
        </w:rPr>
        <w:t>— это</w:t>
      </w:r>
      <w:r w:rsidRPr="0058443E">
        <w:rPr>
          <w:rFonts w:ascii="Times New Roman" w:hAnsi="Times New Roman" w:cs="Times New Roman"/>
          <w:sz w:val="24"/>
          <w:szCs w:val="24"/>
        </w:rPr>
        <w:t xml:space="preserve"> атрибут, который используется для создания связи между двумя таблицами в базе данных. Это обычно внешний ключ, который ссылается на первичный ключ другой таблицы.</w:t>
      </w:r>
    </w:p>
    <w:p w14:paraId="2AF7BD4C"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Понятия, которыми характеризуется сущность:</w:t>
      </w:r>
    </w:p>
    <w:p w14:paraId="7D25E206" w14:textId="77777777" w:rsidR="0058443E" w:rsidRPr="00C026C2" w:rsidRDefault="0058443E" w:rsidP="00680FCB">
      <w:pPr>
        <w:pStyle w:val="a3"/>
        <w:numPr>
          <w:ilvl w:val="0"/>
          <w:numId w:val="38"/>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Имя сущности</w:t>
      </w:r>
    </w:p>
    <w:p w14:paraId="315D0315" w14:textId="77777777" w:rsidR="0058443E" w:rsidRPr="00C026C2" w:rsidRDefault="0058443E" w:rsidP="00680FCB">
      <w:pPr>
        <w:pStyle w:val="a3"/>
        <w:numPr>
          <w:ilvl w:val="0"/>
          <w:numId w:val="38"/>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Атрибуты сущности</w:t>
      </w:r>
    </w:p>
    <w:p w14:paraId="584BFCB1" w14:textId="77777777" w:rsidR="0058443E" w:rsidRPr="00C026C2" w:rsidRDefault="0058443E" w:rsidP="00680FCB">
      <w:pPr>
        <w:pStyle w:val="a3"/>
        <w:numPr>
          <w:ilvl w:val="0"/>
          <w:numId w:val="38"/>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Отношения с другими сущностями</w:t>
      </w:r>
    </w:p>
    <w:p w14:paraId="7629F7C0" w14:textId="77777777" w:rsidR="0058443E" w:rsidRPr="00C026C2" w:rsidRDefault="0058443E" w:rsidP="00680FCB">
      <w:pPr>
        <w:pStyle w:val="a3"/>
        <w:numPr>
          <w:ilvl w:val="0"/>
          <w:numId w:val="38"/>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Ключи сущности</w:t>
      </w:r>
    </w:p>
    <w:p w14:paraId="43127EB4" w14:textId="77777777" w:rsidR="0058443E" w:rsidRPr="00C026C2" w:rsidRDefault="0058443E" w:rsidP="00680FCB">
      <w:pPr>
        <w:pStyle w:val="a3"/>
        <w:numPr>
          <w:ilvl w:val="0"/>
          <w:numId w:val="38"/>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Экземпляры сущности</w:t>
      </w:r>
    </w:p>
    <w:p w14:paraId="3793A645"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Примеры сущностей и понятий:</w:t>
      </w:r>
    </w:p>
    <w:p w14:paraId="365E679B"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Сущность "Студент":</w:t>
      </w:r>
    </w:p>
    <w:p w14:paraId="5EB9642C" w14:textId="77777777" w:rsidR="0058443E" w:rsidRPr="00C026C2" w:rsidRDefault="0058443E" w:rsidP="00680FCB">
      <w:pPr>
        <w:pStyle w:val="a3"/>
        <w:numPr>
          <w:ilvl w:val="0"/>
          <w:numId w:val="39"/>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Имя сущности: "Студент"</w:t>
      </w:r>
    </w:p>
    <w:p w14:paraId="0944D50A" w14:textId="77777777" w:rsidR="0058443E" w:rsidRPr="00C026C2" w:rsidRDefault="0058443E" w:rsidP="00680FCB">
      <w:pPr>
        <w:pStyle w:val="a3"/>
        <w:numPr>
          <w:ilvl w:val="0"/>
          <w:numId w:val="39"/>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Атрибуты сущности: Имя, Фамилия, Дата рождения, Группа</w:t>
      </w:r>
    </w:p>
    <w:p w14:paraId="30AD8713" w14:textId="77777777" w:rsidR="0058443E" w:rsidRPr="00C026C2" w:rsidRDefault="0058443E" w:rsidP="00680FCB">
      <w:pPr>
        <w:pStyle w:val="a3"/>
        <w:numPr>
          <w:ilvl w:val="0"/>
          <w:numId w:val="39"/>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Ключи сущности: Идентификатор студента (студенческий билет)</w:t>
      </w:r>
    </w:p>
    <w:p w14:paraId="0C239E5A" w14:textId="77777777" w:rsidR="0058443E" w:rsidRPr="00C026C2" w:rsidRDefault="0058443E" w:rsidP="00680FCB">
      <w:pPr>
        <w:pStyle w:val="a3"/>
        <w:numPr>
          <w:ilvl w:val="0"/>
          <w:numId w:val="39"/>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Экземпляры сущности: студенты с конкретными идентификаторами.</w:t>
      </w:r>
    </w:p>
    <w:p w14:paraId="4D7E89E2"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Понятие "Книга":</w:t>
      </w:r>
    </w:p>
    <w:p w14:paraId="0A7C7CDF" w14:textId="77777777" w:rsidR="0058443E" w:rsidRPr="00C026C2" w:rsidRDefault="0058443E" w:rsidP="00680FCB">
      <w:pPr>
        <w:pStyle w:val="a3"/>
        <w:numPr>
          <w:ilvl w:val="0"/>
          <w:numId w:val="40"/>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Имя сущности: "Книга"</w:t>
      </w:r>
    </w:p>
    <w:p w14:paraId="64CF1B5A" w14:textId="77777777" w:rsidR="0058443E" w:rsidRPr="00C026C2" w:rsidRDefault="0058443E" w:rsidP="00680FCB">
      <w:pPr>
        <w:pStyle w:val="a3"/>
        <w:numPr>
          <w:ilvl w:val="0"/>
          <w:numId w:val="40"/>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Атрибуты сущности: Название, Автор, Год издания, ISBN</w:t>
      </w:r>
    </w:p>
    <w:p w14:paraId="78592934" w14:textId="77777777" w:rsidR="0058443E" w:rsidRPr="00C026C2" w:rsidRDefault="0058443E" w:rsidP="00680FCB">
      <w:pPr>
        <w:pStyle w:val="a3"/>
        <w:numPr>
          <w:ilvl w:val="0"/>
          <w:numId w:val="40"/>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Ключи сущности: ISBN (Международный стандартный книжный номер)</w:t>
      </w:r>
    </w:p>
    <w:p w14:paraId="0F8EA41C" w14:textId="77777777" w:rsidR="0058443E" w:rsidRPr="00C026C2" w:rsidRDefault="0058443E" w:rsidP="00680FCB">
      <w:pPr>
        <w:pStyle w:val="a3"/>
        <w:numPr>
          <w:ilvl w:val="0"/>
          <w:numId w:val="40"/>
        </w:numPr>
        <w:spacing w:after="0" w:line="240" w:lineRule="auto"/>
        <w:ind w:left="0" w:firstLine="709"/>
        <w:jc w:val="both"/>
        <w:rPr>
          <w:rFonts w:ascii="Times New Roman" w:hAnsi="Times New Roman" w:cs="Times New Roman"/>
          <w:sz w:val="24"/>
          <w:szCs w:val="24"/>
        </w:rPr>
      </w:pPr>
      <w:r w:rsidRPr="00C026C2">
        <w:rPr>
          <w:rFonts w:ascii="Times New Roman" w:hAnsi="Times New Roman" w:cs="Times New Roman"/>
          <w:sz w:val="24"/>
          <w:szCs w:val="24"/>
        </w:rPr>
        <w:t>Экземпляры сущности: Каждая отдельная книга в библиотеке.</w:t>
      </w:r>
    </w:p>
    <w:p w14:paraId="6E3A6F28"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Понятие "Заказ":</w:t>
      </w:r>
    </w:p>
    <w:p w14:paraId="52C73915"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Имя сущности: "Заказ"</w:t>
      </w:r>
    </w:p>
    <w:p w14:paraId="3FE5B5AB"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Атрибуты сущности: Номер заказа, Дата заказа, Сумма заказа</w:t>
      </w:r>
    </w:p>
    <w:p w14:paraId="6A772F32" w14:textId="77777777" w:rsidR="0058443E" w:rsidRPr="0058443E" w:rsidRDefault="0058443E" w:rsidP="00C026C2">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Ключи сущности: Номер заказа</w:t>
      </w:r>
    </w:p>
    <w:p w14:paraId="3F31AA3A" w14:textId="4C1566D7" w:rsidR="003C1C6E" w:rsidRDefault="0058443E" w:rsidP="004879A4">
      <w:pPr>
        <w:spacing w:after="0" w:line="240" w:lineRule="auto"/>
        <w:ind w:firstLine="709"/>
        <w:jc w:val="both"/>
        <w:rPr>
          <w:rFonts w:ascii="Times New Roman" w:hAnsi="Times New Roman" w:cs="Times New Roman"/>
          <w:sz w:val="24"/>
          <w:szCs w:val="24"/>
        </w:rPr>
      </w:pPr>
      <w:r w:rsidRPr="0058443E">
        <w:rPr>
          <w:rFonts w:ascii="Times New Roman" w:hAnsi="Times New Roman" w:cs="Times New Roman"/>
          <w:sz w:val="24"/>
          <w:szCs w:val="24"/>
        </w:rPr>
        <w:t>Экземпляры сущности: Каждый отдельный заказ, оформленный клиентом.</w:t>
      </w:r>
    </w:p>
    <w:p w14:paraId="57AD5EE3" w14:textId="77777777" w:rsidR="005237B5" w:rsidRPr="007723A7" w:rsidRDefault="005237B5" w:rsidP="005237B5">
      <w:pPr>
        <w:spacing w:after="0" w:line="240" w:lineRule="auto"/>
        <w:ind w:left="709"/>
        <w:jc w:val="both"/>
        <w:rPr>
          <w:rFonts w:ascii="Times New Roman" w:hAnsi="Times New Roman" w:cs="Times New Roman"/>
          <w:sz w:val="24"/>
          <w:szCs w:val="24"/>
        </w:rPr>
      </w:pPr>
    </w:p>
    <w:p w14:paraId="4AA95DCA" w14:textId="0AE26056"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«связь между сущностями». Опишите основное их назначение и их типы, сопроводив примерами разных видов связей между сущностями. Разъясните поддержку связей «многие-ко-многим».</w:t>
      </w:r>
    </w:p>
    <w:p w14:paraId="46783BFA" w14:textId="40CAA324" w:rsidR="00B314A6" w:rsidRPr="00B314A6" w:rsidRDefault="00B314A6" w:rsidP="00B314A6">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 xml:space="preserve">Связь между сущностями — это отношение между двумя или более сущностями в базе данных, которое определяет, как они связаны друг с другом или взаимодействуют </w:t>
      </w:r>
      <w:r w:rsidRPr="00B314A6">
        <w:rPr>
          <w:rFonts w:ascii="Times New Roman" w:hAnsi="Times New Roman" w:cs="Times New Roman"/>
          <w:sz w:val="24"/>
          <w:szCs w:val="24"/>
        </w:rPr>
        <w:lastRenderedPageBreak/>
        <w:t>между собой. Связи между сущностями позволяют моделировать различные виды отношений и структуры данных в базе данных.</w:t>
      </w:r>
    </w:p>
    <w:p w14:paraId="0DA1CBCD" w14:textId="77777777" w:rsidR="00B314A6" w:rsidRPr="00B314A6" w:rsidRDefault="00B314A6" w:rsidP="001A0A3A">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Основное назначение связей между сущностями:</w:t>
      </w:r>
    </w:p>
    <w:p w14:paraId="1314331E" w14:textId="77777777" w:rsidR="00B314A6" w:rsidRPr="001A0A3A" w:rsidRDefault="00B314A6" w:rsidP="00680FCB">
      <w:pPr>
        <w:pStyle w:val="a3"/>
        <w:numPr>
          <w:ilvl w:val="0"/>
          <w:numId w:val="41"/>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Определение связей между различными сущностями в базе данных.</w:t>
      </w:r>
    </w:p>
    <w:p w14:paraId="08F9CFDB" w14:textId="77777777" w:rsidR="00B314A6" w:rsidRPr="001A0A3A" w:rsidRDefault="00B314A6" w:rsidP="00680FCB">
      <w:pPr>
        <w:pStyle w:val="a3"/>
        <w:numPr>
          <w:ilvl w:val="0"/>
          <w:numId w:val="41"/>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Установление отношений и зависимостей между данными.</w:t>
      </w:r>
    </w:p>
    <w:p w14:paraId="72A7C2BF" w14:textId="77777777" w:rsidR="00B314A6" w:rsidRPr="001A0A3A" w:rsidRDefault="00B314A6" w:rsidP="00680FCB">
      <w:pPr>
        <w:pStyle w:val="a3"/>
        <w:numPr>
          <w:ilvl w:val="0"/>
          <w:numId w:val="41"/>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Поддержка целостности данных и сохранение связности информации в базе данных.</w:t>
      </w:r>
    </w:p>
    <w:p w14:paraId="28E71073" w14:textId="77777777" w:rsidR="00B314A6" w:rsidRPr="00B314A6" w:rsidRDefault="00B314A6" w:rsidP="001A0A3A">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Типы связей между сущностями:</w:t>
      </w:r>
    </w:p>
    <w:p w14:paraId="436ED761" w14:textId="77777777" w:rsidR="00B314A6" w:rsidRPr="001A0A3A" w:rsidRDefault="00B314A6" w:rsidP="00680FCB">
      <w:pPr>
        <w:pStyle w:val="a3"/>
        <w:numPr>
          <w:ilvl w:val="0"/>
          <w:numId w:val="42"/>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Один-ко-многим (One-to-Many): Один экземпляр одной сущности связан с несколькими экземплярами другой сущности. Например, один автор может написать несколько книг, но каждая книга имеет только одного автора.</w:t>
      </w:r>
    </w:p>
    <w:p w14:paraId="0E4988A5" w14:textId="77777777" w:rsidR="00B314A6" w:rsidRPr="001A0A3A" w:rsidRDefault="00B314A6" w:rsidP="00680FCB">
      <w:pPr>
        <w:pStyle w:val="a3"/>
        <w:numPr>
          <w:ilvl w:val="0"/>
          <w:numId w:val="42"/>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Многие-ко-многим (Many-to-Many): Множество экземпляров одной сущности связано с множеством экземпляров другой сущности. Например, каждый студент может выбрать несколько курсов, и каждый курс может быть выбран несколькими студентами.</w:t>
      </w:r>
    </w:p>
    <w:p w14:paraId="360BE4B4" w14:textId="77777777" w:rsidR="00B314A6" w:rsidRPr="001A0A3A" w:rsidRDefault="00B314A6" w:rsidP="00680FCB">
      <w:pPr>
        <w:pStyle w:val="a3"/>
        <w:numPr>
          <w:ilvl w:val="0"/>
          <w:numId w:val="42"/>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Один-к-одному (One-to-One): Каждый экземпляр одной сущности связан только с одним экземпляром другой сущности, и наоборот. Например, каждый человек имеет только один паспорт, и каждый паспорт принадлежит только одному человеку.</w:t>
      </w:r>
    </w:p>
    <w:p w14:paraId="0151A12A" w14:textId="77777777" w:rsidR="00B314A6" w:rsidRPr="00B314A6" w:rsidRDefault="00B314A6" w:rsidP="001A0A3A">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Примеры разных видов связей между сущностями:</w:t>
      </w:r>
    </w:p>
    <w:p w14:paraId="33A07E95" w14:textId="77777777" w:rsidR="00B314A6" w:rsidRPr="00B314A6" w:rsidRDefault="00B314A6" w:rsidP="001A0A3A">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Один-ко-многим:</w:t>
      </w:r>
    </w:p>
    <w:p w14:paraId="2F24E80F" w14:textId="77777777" w:rsidR="00B314A6" w:rsidRPr="001A0A3A" w:rsidRDefault="00B314A6" w:rsidP="00680FCB">
      <w:pPr>
        <w:pStyle w:val="a3"/>
        <w:numPr>
          <w:ilvl w:val="0"/>
          <w:numId w:val="43"/>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Один производитель может производить множество продуктов.</w:t>
      </w:r>
    </w:p>
    <w:p w14:paraId="35E742D5" w14:textId="77777777" w:rsidR="00B314A6" w:rsidRPr="001A0A3A" w:rsidRDefault="00B314A6" w:rsidP="00680FCB">
      <w:pPr>
        <w:pStyle w:val="a3"/>
        <w:numPr>
          <w:ilvl w:val="0"/>
          <w:numId w:val="43"/>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Один автор может написать много книг.</w:t>
      </w:r>
    </w:p>
    <w:p w14:paraId="03FBAA21" w14:textId="77777777" w:rsidR="00B314A6" w:rsidRPr="001A0A3A" w:rsidRDefault="00B314A6" w:rsidP="00680FCB">
      <w:pPr>
        <w:pStyle w:val="a3"/>
        <w:numPr>
          <w:ilvl w:val="0"/>
          <w:numId w:val="43"/>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Один отдел может иметь много сотрудников.</w:t>
      </w:r>
    </w:p>
    <w:p w14:paraId="68BA6D62" w14:textId="77777777" w:rsidR="00B314A6" w:rsidRPr="00B314A6" w:rsidRDefault="00B314A6" w:rsidP="001A0A3A">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Многие-ко-многим:</w:t>
      </w:r>
    </w:p>
    <w:p w14:paraId="530327AF" w14:textId="77777777" w:rsidR="00B314A6" w:rsidRPr="001A0A3A" w:rsidRDefault="00B314A6" w:rsidP="00680FCB">
      <w:pPr>
        <w:pStyle w:val="a3"/>
        <w:numPr>
          <w:ilvl w:val="0"/>
          <w:numId w:val="44"/>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Множество студентов может посещать множество курсов.</w:t>
      </w:r>
    </w:p>
    <w:p w14:paraId="3B1651AC" w14:textId="77777777" w:rsidR="00B314A6" w:rsidRPr="001A0A3A" w:rsidRDefault="00B314A6" w:rsidP="00680FCB">
      <w:pPr>
        <w:pStyle w:val="a3"/>
        <w:numPr>
          <w:ilvl w:val="0"/>
          <w:numId w:val="44"/>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Множество заказов может содержать множество товаров.</w:t>
      </w:r>
    </w:p>
    <w:p w14:paraId="6247F8F1" w14:textId="77777777" w:rsidR="00B314A6" w:rsidRPr="001A0A3A" w:rsidRDefault="00B314A6" w:rsidP="00680FCB">
      <w:pPr>
        <w:pStyle w:val="a3"/>
        <w:numPr>
          <w:ilvl w:val="0"/>
          <w:numId w:val="44"/>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Множество авторов может написать множество книг, а одна книга может иметь нескольких авторов.</w:t>
      </w:r>
    </w:p>
    <w:p w14:paraId="7E261DFF" w14:textId="77777777" w:rsidR="00B314A6" w:rsidRPr="00B314A6" w:rsidRDefault="00B314A6" w:rsidP="001A0A3A">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Один-к-одному:</w:t>
      </w:r>
    </w:p>
    <w:p w14:paraId="1759C7C9" w14:textId="77777777" w:rsidR="00B314A6" w:rsidRPr="001A0A3A" w:rsidRDefault="00B314A6" w:rsidP="00680FCB">
      <w:pPr>
        <w:pStyle w:val="a3"/>
        <w:numPr>
          <w:ilvl w:val="0"/>
          <w:numId w:val="45"/>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Каждый пользователь может иметь только один профиль.</w:t>
      </w:r>
    </w:p>
    <w:p w14:paraId="6A521F24" w14:textId="77777777" w:rsidR="00B314A6" w:rsidRPr="001A0A3A" w:rsidRDefault="00B314A6" w:rsidP="00680FCB">
      <w:pPr>
        <w:pStyle w:val="a3"/>
        <w:numPr>
          <w:ilvl w:val="0"/>
          <w:numId w:val="45"/>
        </w:numPr>
        <w:spacing w:after="0" w:line="240" w:lineRule="auto"/>
        <w:ind w:left="0" w:firstLine="709"/>
        <w:jc w:val="both"/>
        <w:rPr>
          <w:rFonts w:ascii="Times New Roman" w:hAnsi="Times New Roman" w:cs="Times New Roman"/>
          <w:sz w:val="24"/>
          <w:szCs w:val="24"/>
        </w:rPr>
      </w:pPr>
      <w:r w:rsidRPr="001A0A3A">
        <w:rPr>
          <w:rFonts w:ascii="Times New Roman" w:hAnsi="Times New Roman" w:cs="Times New Roman"/>
          <w:sz w:val="24"/>
          <w:szCs w:val="24"/>
        </w:rPr>
        <w:t>Каждая компьютерная система может иметь только один уникальный серийный номер.</w:t>
      </w:r>
    </w:p>
    <w:p w14:paraId="6B819FF6" w14:textId="77777777" w:rsidR="00B314A6" w:rsidRPr="00B314A6" w:rsidRDefault="00B314A6" w:rsidP="001A0A3A">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Поддержка связей "многие-ко-многим":</w:t>
      </w:r>
    </w:p>
    <w:p w14:paraId="66E2922E" w14:textId="66B24B0D" w:rsidR="00B314A6" w:rsidRPr="00B314A6" w:rsidRDefault="00B314A6" w:rsidP="00B314A6">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Связи</w:t>
      </w:r>
      <w:r w:rsidR="002A5122" w:rsidRPr="002A5122">
        <w:rPr>
          <w:rFonts w:ascii="Times New Roman" w:hAnsi="Times New Roman" w:cs="Times New Roman"/>
          <w:sz w:val="24"/>
          <w:szCs w:val="24"/>
        </w:rPr>
        <w:t xml:space="preserve"> </w:t>
      </w:r>
      <w:r w:rsidRPr="00B314A6">
        <w:rPr>
          <w:rFonts w:ascii="Times New Roman" w:hAnsi="Times New Roman" w:cs="Times New Roman"/>
          <w:sz w:val="24"/>
          <w:szCs w:val="24"/>
        </w:rPr>
        <w:t>"многие-ко-многим" обычно поддерживаются с использованием дополнительной таблицы-связи, которая связывает записи из двух других таблиц. Эта дополнительная таблица содержит в себе ключи из обеих таблиц, создавая таким образом связь между ними.</w:t>
      </w:r>
    </w:p>
    <w:p w14:paraId="1D0EEB9E" w14:textId="77777777" w:rsidR="00B314A6" w:rsidRPr="00B314A6" w:rsidRDefault="00B314A6" w:rsidP="00B314A6">
      <w:pPr>
        <w:spacing w:after="0" w:line="240" w:lineRule="auto"/>
        <w:ind w:firstLine="709"/>
        <w:jc w:val="both"/>
        <w:rPr>
          <w:rFonts w:ascii="Times New Roman" w:hAnsi="Times New Roman" w:cs="Times New Roman"/>
          <w:sz w:val="24"/>
          <w:szCs w:val="24"/>
        </w:rPr>
      </w:pPr>
      <w:r w:rsidRPr="00B314A6">
        <w:rPr>
          <w:rFonts w:ascii="Times New Roman" w:hAnsi="Times New Roman" w:cs="Times New Roman"/>
          <w:sz w:val="24"/>
          <w:szCs w:val="24"/>
        </w:rPr>
        <w:t>Например, если у нас есть таблица "Студенты" и таблица "Курсы", и мы хотим установить связь "многие-ко-многим" между ними, мы можем создать дополнительную таблицу "Регистрация на курсы", которая будет содержать в себе идентификаторы студентов и курсов, которые они посещают.</w:t>
      </w:r>
    </w:p>
    <w:p w14:paraId="29967C6A" w14:textId="77777777" w:rsidR="0039412E" w:rsidRPr="007723A7" w:rsidRDefault="0039412E" w:rsidP="0039412E">
      <w:pPr>
        <w:spacing w:after="0" w:line="240" w:lineRule="auto"/>
        <w:ind w:left="709"/>
        <w:jc w:val="both"/>
        <w:rPr>
          <w:rFonts w:ascii="Times New Roman" w:hAnsi="Times New Roman" w:cs="Times New Roman"/>
          <w:sz w:val="24"/>
          <w:szCs w:val="24"/>
        </w:rPr>
      </w:pPr>
    </w:p>
    <w:p w14:paraId="5E7FE84C" w14:textId="19CF8B23"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«система управления базами данных (СУБД)». Опишите назначение и основные отличительные характеристики СУБД. Приведите примеры известных СУБД (не менее трех).</w:t>
      </w:r>
    </w:p>
    <w:p w14:paraId="289D69B1" w14:textId="2460D058" w:rsidR="00F440D7" w:rsidRPr="00F440D7" w:rsidRDefault="00F440D7" w:rsidP="002277AD">
      <w:pPr>
        <w:spacing w:after="0" w:line="240" w:lineRule="auto"/>
        <w:ind w:firstLine="709"/>
        <w:jc w:val="both"/>
        <w:rPr>
          <w:rFonts w:ascii="Times New Roman" w:hAnsi="Times New Roman" w:cs="Times New Roman"/>
          <w:sz w:val="24"/>
          <w:szCs w:val="24"/>
        </w:rPr>
      </w:pPr>
      <w:r w:rsidRPr="00F440D7">
        <w:rPr>
          <w:rFonts w:ascii="Times New Roman" w:hAnsi="Times New Roman" w:cs="Times New Roman"/>
          <w:sz w:val="24"/>
          <w:szCs w:val="24"/>
        </w:rPr>
        <w:t>Система управления базами данных (СУБД) — это программное обеспечение, которое позволяет пользователям создавать, управлять и обрабатывать базы данных. Она предоставляет средства для создания и модификации структуры базы данных, выполнения запросов к данным, обеспечения безопасности данных и обеспечения целостности данных.</w:t>
      </w:r>
    </w:p>
    <w:p w14:paraId="39EC7B7A" w14:textId="77777777" w:rsidR="00F440D7" w:rsidRPr="00F440D7" w:rsidRDefault="00F440D7" w:rsidP="002277AD">
      <w:pPr>
        <w:spacing w:after="0" w:line="240" w:lineRule="auto"/>
        <w:ind w:firstLine="709"/>
        <w:jc w:val="both"/>
        <w:rPr>
          <w:rFonts w:ascii="Times New Roman" w:hAnsi="Times New Roman" w:cs="Times New Roman"/>
          <w:sz w:val="24"/>
          <w:szCs w:val="24"/>
        </w:rPr>
      </w:pPr>
      <w:r w:rsidRPr="00F440D7">
        <w:rPr>
          <w:rFonts w:ascii="Times New Roman" w:hAnsi="Times New Roman" w:cs="Times New Roman"/>
          <w:sz w:val="24"/>
          <w:szCs w:val="24"/>
        </w:rPr>
        <w:t>Назначение СУБД:</w:t>
      </w:r>
    </w:p>
    <w:p w14:paraId="4049B86F" w14:textId="77777777" w:rsidR="00F440D7" w:rsidRPr="002277AD" w:rsidRDefault="00F440D7" w:rsidP="00680FCB">
      <w:pPr>
        <w:pStyle w:val="a3"/>
        <w:numPr>
          <w:ilvl w:val="0"/>
          <w:numId w:val="46"/>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lastRenderedPageBreak/>
        <w:t>Хранение и организация данных: СУБД обеспечивает удобное хранение и организацию данных, что позволяет эффективно управлять большими объемами информации.</w:t>
      </w:r>
    </w:p>
    <w:p w14:paraId="67354E3E" w14:textId="77777777" w:rsidR="00F440D7" w:rsidRPr="002277AD" w:rsidRDefault="00F440D7" w:rsidP="00680FCB">
      <w:pPr>
        <w:pStyle w:val="a3"/>
        <w:numPr>
          <w:ilvl w:val="0"/>
          <w:numId w:val="46"/>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Управление данными: СУБД позволяет пользователям добавлять, изменять и удалять данные в базе данных с помощью удобных средств управления.</w:t>
      </w:r>
    </w:p>
    <w:p w14:paraId="03078B27" w14:textId="77777777" w:rsidR="00F440D7" w:rsidRPr="002277AD" w:rsidRDefault="00F440D7" w:rsidP="00680FCB">
      <w:pPr>
        <w:pStyle w:val="a3"/>
        <w:numPr>
          <w:ilvl w:val="0"/>
          <w:numId w:val="46"/>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Обработка данных: СУБД предоставляет средства для выполнения различных операций над данными, таких как фильтрация, сортировка, агрегация и т. д.</w:t>
      </w:r>
    </w:p>
    <w:p w14:paraId="5371F67D" w14:textId="77777777" w:rsidR="00F440D7" w:rsidRPr="002277AD" w:rsidRDefault="00F440D7" w:rsidP="00680FCB">
      <w:pPr>
        <w:pStyle w:val="a3"/>
        <w:numPr>
          <w:ilvl w:val="0"/>
          <w:numId w:val="46"/>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Обеспечение безопасности данных: СУБД позволяет устанавливать права доступа к данным, шифровать конфиденциальные данные и реализовывать механизмы аутентификации и авторизации пользователей.</w:t>
      </w:r>
    </w:p>
    <w:p w14:paraId="5609F067" w14:textId="77777777" w:rsidR="00F440D7" w:rsidRPr="002277AD" w:rsidRDefault="00F440D7" w:rsidP="00680FCB">
      <w:pPr>
        <w:pStyle w:val="a3"/>
        <w:numPr>
          <w:ilvl w:val="0"/>
          <w:numId w:val="46"/>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Обеспечение целостности данных: СУБД гарантирует сохранность данных, контролируя их целостность и применяя соответствующие ограничения и правила.</w:t>
      </w:r>
    </w:p>
    <w:p w14:paraId="56588BD7" w14:textId="77777777" w:rsidR="00F440D7" w:rsidRPr="00F440D7" w:rsidRDefault="00F440D7" w:rsidP="002277AD">
      <w:pPr>
        <w:spacing w:after="0" w:line="240" w:lineRule="auto"/>
        <w:ind w:firstLine="709"/>
        <w:jc w:val="both"/>
        <w:rPr>
          <w:rFonts w:ascii="Times New Roman" w:hAnsi="Times New Roman" w:cs="Times New Roman"/>
          <w:sz w:val="24"/>
          <w:szCs w:val="24"/>
        </w:rPr>
      </w:pPr>
      <w:r w:rsidRPr="00F440D7">
        <w:rPr>
          <w:rFonts w:ascii="Times New Roman" w:hAnsi="Times New Roman" w:cs="Times New Roman"/>
          <w:sz w:val="24"/>
          <w:szCs w:val="24"/>
        </w:rPr>
        <w:t>Основные отличительные характеристики СУБД:</w:t>
      </w:r>
    </w:p>
    <w:p w14:paraId="1DF98A94" w14:textId="77777777" w:rsidR="00F440D7" w:rsidRPr="002277AD" w:rsidRDefault="00F440D7" w:rsidP="00680FCB">
      <w:pPr>
        <w:pStyle w:val="a3"/>
        <w:numPr>
          <w:ilvl w:val="0"/>
          <w:numId w:val="47"/>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Модель данных: СУБД может быть основана на различных моделях данных, таких как реляционная, объектно-ориентированная, иерархическая и др.</w:t>
      </w:r>
    </w:p>
    <w:p w14:paraId="09461095" w14:textId="77777777" w:rsidR="00F440D7" w:rsidRPr="002277AD" w:rsidRDefault="00F440D7" w:rsidP="00680FCB">
      <w:pPr>
        <w:pStyle w:val="a3"/>
        <w:numPr>
          <w:ilvl w:val="0"/>
          <w:numId w:val="47"/>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Язык запросов: СУБД предоставляет язык запросов для выполнения операций с данными, такой как SQL (Structured Query Language).</w:t>
      </w:r>
    </w:p>
    <w:p w14:paraId="5FF6DC2C" w14:textId="77777777" w:rsidR="00F440D7" w:rsidRPr="002277AD" w:rsidRDefault="00F440D7" w:rsidP="00680FCB">
      <w:pPr>
        <w:pStyle w:val="a3"/>
        <w:numPr>
          <w:ilvl w:val="0"/>
          <w:numId w:val="47"/>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Многопользовательская поддержка: СУБД обеспечивает возможность одновременного доступа нескольких пользователей к базе данных.</w:t>
      </w:r>
    </w:p>
    <w:p w14:paraId="1C697F18" w14:textId="77777777" w:rsidR="00F440D7" w:rsidRPr="002277AD" w:rsidRDefault="00F440D7" w:rsidP="00680FCB">
      <w:pPr>
        <w:pStyle w:val="a3"/>
        <w:numPr>
          <w:ilvl w:val="0"/>
          <w:numId w:val="47"/>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Масштабируемость: СУБД может масштабироваться от небольших локальных баз данных до крупных распределенных систем.</w:t>
      </w:r>
    </w:p>
    <w:p w14:paraId="163D7FE8" w14:textId="77777777" w:rsidR="00F440D7" w:rsidRPr="002277AD" w:rsidRDefault="00F440D7" w:rsidP="00680FCB">
      <w:pPr>
        <w:pStyle w:val="a3"/>
        <w:numPr>
          <w:ilvl w:val="0"/>
          <w:numId w:val="47"/>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Производительность: Хорошая производительность при выполнении запросов и обработке данных является важной характеристикой СУБД.</w:t>
      </w:r>
    </w:p>
    <w:p w14:paraId="5060A5FF" w14:textId="77777777" w:rsidR="00F440D7" w:rsidRPr="00F440D7" w:rsidRDefault="00F440D7" w:rsidP="002277AD">
      <w:pPr>
        <w:spacing w:after="0" w:line="240" w:lineRule="auto"/>
        <w:ind w:firstLine="709"/>
        <w:jc w:val="both"/>
        <w:rPr>
          <w:rFonts w:ascii="Times New Roman" w:hAnsi="Times New Roman" w:cs="Times New Roman"/>
          <w:sz w:val="24"/>
          <w:szCs w:val="24"/>
        </w:rPr>
      </w:pPr>
      <w:r w:rsidRPr="00F440D7">
        <w:rPr>
          <w:rFonts w:ascii="Times New Roman" w:hAnsi="Times New Roman" w:cs="Times New Roman"/>
          <w:sz w:val="24"/>
          <w:szCs w:val="24"/>
        </w:rPr>
        <w:t>Примеры известных СУБД:</w:t>
      </w:r>
    </w:p>
    <w:p w14:paraId="26CD02C0" w14:textId="77777777" w:rsidR="00F440D7" w:rsidRPr="002277AD" w:rsidRDefault="00F440D7" w:rsidP="00680FCB">
      <w:pPr>
        <w:pStyle w:val="a3"/>
        <w:numPr>
          <w:ilvl w:val="0"/>
          <w:numId w:val="48"/>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MySQL: Открытая реляционная СУБД, широко используемая для веб-приложений.</w:t>
      </w:r>
    </w:p>
    <w:p w14:paraId="21EF54CC" w14:textId="77777777" w:rsidR="00F440D7" w:rsidRPr="002277AD" w:rsidRDefault="00F440D7" w:rsidP="00680FCB">
      <w:pPr>
        <w:pStyle w:val="a3"/>
        <w:numPr>
          <w:ilvl w:val="0"/>
          <w:numId w:val="48"/>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Oracle Database: Мощная реляционная СУБД, предназначенная для корпоративных приложений и баз данных большого масштаба.</w:t>
      </w:r>
    </w:p>
    <w:p w14:paraId="7594CFCD" w14:textId="77777777" w:rsidR="00F440D7" w:rsidRPr="002277AD" w:rsidRDefault="00F440D7" w:rsidP="00680FCB">
      <w:pPr>
        <w:pStyle w:val="a3"/>
        <w:numPr>
          <w:ilvl w:val="0"/>
          <w:numId w:val="48"/>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Microsoft SQL Server: Реляционная СУБД, разработанная Microsoft, которая обеспечивает широкий спектр возможностей для хранения и обработки данных в корпоративных средах.</w:t>
      </w:r>
    </w:p>
    <w:p w14:paraId="68F4E66E" w14:textId="77777777" w:rsidR="00F440D7" w:rsidRPr="002277AD" w:rsidRDefault="00F440D7" w:rsidP="00680FCB">
      <w:pPr>
        <w:pStyle w:val="a3"/>
        <w:numPr>
          <w:ilvl w:val="0"/>
          <w:numId w:val="48"/>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PostgreSQL: Мощная и расширяемая реляционная СУБД с открытым исходным кодом.</w:t>
      </w:r>
    </w:p>
    <w:p w14:paraId="1638E6A6" w14:textId="77777777" w:rsidR="00F440D7" w:rsidRPr="002277AD" w:rsidRDefault="00F440D7" w:rsidP="00680FCB">
      <w:pPr>
        <w:pStyle w:val="a3"/>
        <w:numPr>
          <w:ilvl w:val="0"/>
          <w:numId w:val="48"/>
        </w:numPr>
        <w:spacing w:after="0" w:line="240" w:lineRule="auto"/>
        <w:ind w:left="0" w:firstLine="709"/>
        <w:jc w:val="both"/>
        <w:rPr>
          <w:rFonts w:ascii="Times New Roman" w:hAnsi="Times New Roman" w:cs="Times New Roman"/>
          <w:sz w:val="24"/>
          <w:szCs w:val="24"/>
        </w:rPr>
      </w:pPr>
      <w:r w:rsidRPr="002277AD">
        <w:rPr>
          <w:rFonts w:ascii="Times New Roman" w:hAnsi="Times New Roman" w:cs="Times New Roman"/>
          <w:sz w:val="24"/>
          <w:szCs w:val="24"/>
        </w:rPr>
        <w:t>MongoDB: Ориентированная на документы NoSQL СУБД, которая хранит данные в формате JSON-подобных документов.</w:t>
      </w:r>
    </w:p>
    <w:p w14:paraId="4A197E61" w14:textId="77777777" w:rsidR="00380DFC" w:rsidRPr="007723A7" w:rsidRDefault="00380DFC" w:rsidP="00380DFC">
      <w:pPr>
        <w:spacing w:after="0" w:line="240" w:lineRule="auto"/>
        <w:ind w:left="709"/>
        <w:jc w:val="both"/>
        <w:rPr>
          <w:rFonts w:ascii="Times New Roman" w:hAnsi="Times New Roman" w:cs="Times New Roman"/>
          <w:sz w:val="24"/>
          <w:szCs w:val="24"/>
        </w:rPr>
      </w:pPr>
    </w:p>
    <w:p w14:paraId="6BFF843F" w14:textId="339D20CB" w:rsidR="009B205A" w:rsidRDefault="009B205A" w:rsidP="008434EB">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«нормализация», «декомпозиция отношений», «избыточность отношений». Поясните цель и основной метод. Поясните первую нормальную форму (1НФ). Опишите способы ее построения. Приведите примеры отношения, не находящегося в первой нормальной форме, и приведите его к первой нормальной форме.</w:t>
      </w:r>
    </w:p>
    <w:p w14:paraId="61534ACA" w14:textId="6A5C25EB" w:rsidR="00223548" w:rsidRPr="008434EB" w:rsidRDefault="00223548" w:rsidP="00680FCB">
      <w:pPr>
        <w:pStyle w:val="a3"/>
        <w:numPr>
          <w:ilvl w:val="0"/>
          <w:numId w:val="49"/>
        </w:numPr>
        <w:spacing w:after="0" w:line="240" w:lineRule="auto"/>
        <w:ind w:left="0" w:firstLine="709"/>
        <w:jc w:val="both"/>
        <w:rPr>
          <w:rFonts w:ascii="Times New Roman" w:hAnsi="Times New Roman" w:cs="Times New Roman"/>
          <w:sz w:val="24"/>
          <w:szCs w:val="24"/>
        </w:rPr>
      </w:pPr>
      <w:r w:rsidRPr="008434EB">
        <w:rPr>
          <w:rFonts w:ascii="Times New Roman" w:hAnsi="Times New Roman" w:cs="Times New Roman"/>
          <w:sz w:val="24"/>
          <w:szCs w:val="24"/>
        </w:rPr>
        <w:t xml:space="preserve">Нормализация в базах данных </w:t>
      </w:r>
      <w:r w:rsidR="000B0B05" w:rsidRPr="008434EB">
        <w:rPr>
          <w:rFonts w:ascii="Times New Roman" w:hAnsi="Times New Roman" w:cs="Times New Roman"/>
          <w:sz w:val="24"/>
          <w:szCs w:val="24"/>
        </w:rPr>
        <w:t>— это</w:t>
      </w:r>
      <w:r w:rsidRPr="008434EB">
        <w:rPr>
          <w:rFonts w:ascii="Times New Roman" w:hAnsi="Times New Roman" w:cs="Times New Roman"/>
          <w:sz w:val="24"/>
          <w:szCs w:val="24"/>
        </w:rPr>
        <w:t xml:space="preserve"> процесс организации структуры базы данных таким образом, чтобы уменьшить избыточность данных и обеспечить их целостность. Она включает в себя разделение таблиц на более мелкие и логически связанные части, чтобы уменьшить дублирование информации.</w:t>
      </w:r>
    </w:p>
    <w:p w14:paraId="53691168" w14:textId="49A404F0" w:rsidR="00223548" w:rsidRPr="008434EB" w:rsidRDefault="00223548" w:rsidP="00680FCB">
      <w:pPr>
        <w:pStyle w:val="a3"/>
        <w:numPr>
          <w:ilvl w:val="0"/>
          <w:numId w:val="49"/>
        </w:numPr>
        <w:spacing w:after="0" w:line="240" w:lineRule="auto"/>
        <w:ind w:left="0" w:firstLine="709"/>
        <w:jc w:val="both"/>
        <w:rPr>
          <w:rFonts w:ascii="Times New Roman" w:hAnsi="Times New Roman" w:cs="Times New Roman"/>
          <w:sz w:val="24"/>
          <w:szCs w:val="24"/>
        </w:rPr>
      </w:pPr>
      <w:r w:rsidRPr="008434EB">
        <w:rPr>
          <w:rFonts w:ascii="Times New Roman" w:hAnsi="Times New Roman" w:cs="Times New Roman"/>
          <w:sz w:val="24"/>
          <w:szCs w:val="24"/>
        </w:rPr>
        <w:t>Декомпозиция отношений</w:t>
      </w:r>
      <w:r w:rsidR="00DF0914" w:rsidRPr="008434EB">
        <w:rPr>
          <w:rFonts w:ascii="Times New Roman" w:hAnsi="Times New Roman" w:cs="Times New Roman"/>
          <w:sz w:val="24"/>
          <w:szCs w:val="24"/>
        </w:rPr>
        <w:t xml:space="preserve"> – </w:t>
      </w:r>
      <w:r w:rsidR="000B0B05" w:rsidRPr="008434EB">
        <w:rPr>
          <w:rFonts w:ascii="Times New Roman" w:hAnsi="Times New Roman" w:cs="Times New Roman"/>
          <w:sz w:val="24"/>
          <w:szCs w:val="24"/>
        </w:rPr>
        <w:t>это</w:t>
      </w:r>
      <w:r w:rsidRPr="008434EB">
        <w:rPr>
          <w:rFonts w:ascii="Times New Roman" w:hAnsi="Times New Roman" w:cs="Times New Roman"/>
          <w:sz w:val="24"/>
          <w:szCs w:val="24"/>
        </w:rPr>
        <w:t xml:space="preserve"> процесс разделения отношений (таблиц) на более мелкие и более нормализованные отношения для улучшения структуры базы данных.</w:t>
      </w:r>
    </w:p>
    <w:p w14:paraId="00CD9D73" w14:textId="03BAC2B7" w:rsidR="00223548" w:rsidRPr="008434EB" w:rsidRDefault="00223548" w:rsidP="00680FCB">
      <w:pPr>
        <w:pStyle w:val="a3"/>
        <w:numPr>
          <w:ilvl w:val="0"/>
          <w:numId w:val="49"/>
        </w:numPr>
        <w:spacing w:after="0" w:line="240" w:lineRule="auto"/>
        <w:ind w:left="0" w:firstLine="709"/>
        <w:jc w:val="both"/>
        <w:rPr>
          <w:rFonts w:ascii="Times New Roman" w:hAnsi="Times New Roman" w:cs="Times New Roman"/>
          <w:sz w:val="24"/>
          <w:szCs w:val="24"/>
        </w:rPr>
      </w:pPr>
      <w:r w:rsidRPr="008434EB">
        <w:rPr>
          <w:rFonts w:ascii="Times New Roman" w:hAnsi="Times New Roman" w:cs="Times New Roman"/>
          <w:sz w:val="24"/>
          <w:szCs w:val="24"/>
        </w:rPr>
        <w:t>Избыточность отношений возникает, когда в базе данных есть избыточная или повторяющаяся информация, что приводит к нежелательным дубликатам данных и увеличивает вероятность ошибок.</w:t>
      </w:r>
    </w:p>
    <w:p w14:paraId="6B1DF002" w14:textId="77777777" w:rsidR="00223548" w:rsidRPr="00223548" w:rsidRDefault="00223548" w:rsidP="008434EB">
      <w:pPr>
        <w:spacing w:after="0" w:line="240" w:lineRule="auto"/>
        <w:ind w:firstLine="709"/>
        <w:jc w:val="both"/>
        <w:rPr>
          <w:rFonts w:ascii="Times New Roman" w:hAnsi="Times New Roman" w:cs="Times New Roman"/>
          <w:sz w:val="24"/>
          <w:szCs w:val="24"/>
        </w:rPr>
      </w:pPr>
      <w:r w:rsidRPr="00223548">
        <w:rPr>
          <w:rFonts w:ascii="Times New Roman" w:hAnsi="Times New Roman" w:cs="Times New Roman"/>
          <w:sz w:val="24"/>
          <w:szCs w:val="24"/>
        </w:rPr>
        <w:t>Цель нормализации:</w:t>
      </w:r>
    </w:p>
    <w:p w14:paraId="768D7582" w14:textId="77777777" w:rsidR="00223548" w:rsidRPr="008434EB" w:rsidRDefault="00223548" w:rsidP="00680FCB">
      <w:pPr>
        <w:pStyle w:val="a3"/>
        <w:numPr>
          <w:ilvl w:val="0"/>
          <w:numId w:val="50"/>
        </w:numPr>
        <w:spacing w:after="0" w:line="240" w:lineRule="auto"/>
        <w:ind w:left="0" w:firstLine="709"/>
        <w:jc w:val="both"/>
        <w:rPr>
          <w:rFonts w:ascii="Times New Roman" w:hAnsi="Times New Roman" w:cs="Times New Roman"/>
          <w:sz w:val="24"/>
          <w:szCs w:val="24"/>
        </w:rPr>
      </w:pPr>
      <w:r w:rsidRPr="008434EB">
        <w:rPr>
          <w:rFonts w:ascii="Times New Roman" w:hAnsi="Times New Roman" w:cs="Times New Roman"/>
          <w:sz w:val="24"/>
          <w:szCs w:val="24"/>
        </w:rPr>
        <w:lastRenderedPageBreak/>
        <w:t>Уменьшение избыточности данных.</w:t>
      </w:r>
    </w:p>
    <w:p w14:paraId="2BE2007A" w14:textId="77777777" w:rsidR="00223548" w:rsidRPr="008434EB" w:rsidRDefault="00223548" w:rsidP="00680FCB">
      <w:pPr>
        <w:pStyle w:val="a3"/>
        <w:numPr>
          <w:ilvl w:val="0"/>
          <w:numId w:val="50"/>
        </w:numPr>
        <w:spacing w:after="0" w:line="240" w:lineRule="auto"/>
        <w:ind w:left="0" w:firstLine="709"/>
        <w:jc w:val="both"/>
        <w:rPr>
          <w:rFonts w:ascii="Times New Roman" w:hAnsi="Times New Roman" w:cs="Times New Roman"/>
          <w:sz w:val="24"/>
          <w:szCs w:val="24"/>
        </w:rPr>
      </w:pPr>
      <w:r w:rsidRPr="008434EB">
        <w:rPr>
          <w:rFonts w:ascii="Times New Roman" w:hAnsi="Times New Roman" w:cs="Times New Roman"/>
          <w:sz w:val="24"/>
          <w:szCs w:val="24"/>
        </w:rPr>
        <w:t>Обеспечение целостности данных.</w:t>
      </w:r>
    </w:p>
    <w:p w14:paraId="183912BA" w14:textId="77777777" w:rsidR="00223548" w:rsidRPr="008434EB" w:rsidRDefault="00223548" w:rsidP="00680FCB">
      <w:pPr>
        <w:pStyle w:val="a3"/>
        <w:numPr>
          <w:ilvl w:val="0"/>
          <w:numId w:val="50"/>
        </w:numPr>
        <w:spacing w:after="0" w:line="240" w:lineRule="auto"/>
        <w:ind w:left="0" w:firstLine="709"/>
        <w:jc w:val="both"/>
        <w:rPr>
          <w:rFonts w:ascii="Times New Roman" w:hAnsi="Times New Roman" w:cs="Times New Roman"/>
          <w:sz w:val="24"/>
          <w:szCs w:val="24"/>
        </w:rPr>
      </w:pPr>
      <w:r w:rsidRPr="008434EB">
        <w:rPr>
          <w:rFonts w:ascii="Times New Roman" w:hAnsi="Times New Roman" w:cs="Times New Roman"/>
          <w:sz w:val="24"/>
          <w:szCs w:val="24"/>
        </w:rPr>
        <w:t>Упрощение структуры базы данных.</w:t>
      </w:r>
    </w:p>
    <w:p w14:paraId="60902B35" w14:textId="77777777" w:rsidR="00223548" w:rsidRPr="008434EB" w:rsidRDefault="00223548" w:rsidP="00680FCB">
      <w:pPr>
        <w:pStyle w:val="a3"/>
        <w:numPr>
          <w:ilvl w:val="0"/>
          <w:numId w:val="50"/>
        </w:numPr>
        <w:spacing w:after="0" w:line="240" w:lineRule="auto"/>
        <w:ind w:left="0" w:firstLine="709"/>
        <w:jc w:val="both"/>
        <w:rPr>
          <w:rFonts w:ascii="Times New Roman" w:hAnsi="Times New Roman" w:cs="Times New Roman"/>
          <w:sz w:val="24"/>
          <w:szCs w:val="24"/>
        </w:rPr>
      </w:pPr>
      <w:r w:rsidRPr="008434EB">
        <w:rPr>
          <w:rFonts w:ascii="Times New Roman" w:hAnsi="Times New Roman" w:cs="Times New Roman"/>
          <w:sz w:val="24"/>
          <w:szCs w:val="24"/>
        </w:rPr>
        <w:t>Увеличение эффективности операций с данными.</w:t>
      </w:r>
    </w:p>
    <w:p w14:paraId="15D66E97" w14:textId="77777777" w:rsidR="00223548" w:rsidRPr="00223548" w:rsidRDefault="00223548" w:rsidP="008434EB">
      <w:pPr>
        <w:spacing w:after="0" w:line="240" w:lineRule="auto"/>
        <w:ind w:firstLine="709"/>
        <w:jc w:val="both"/>
        <w:rPr>
          <w:rFonts w:ascii="Times New Roman" w:hAnsi="Times New Roman" w:cs="Times New Roman"/>
          <w:sz w:val="24"/>
          <w:szCs w:val="24"/>
        </w:rPr>
      </w:pPr>
      <w:r w:rsidRPr="00223548">
        <w:rPr>
          <w:rFonts w:ascii="Times New Roman" w:hAnsi="Times New Roman" w:cs="Times New Roman"/>
          <w:sz w:val="24"/>
          <w:szCs w:val="24"/>
        </w:rPr>
        <w:t>Основной метод нормализации: Разделение отношений на более мелкие и нормализованные части путем выделения функционально зависимых атрибутов.</w:t>
      </w:r>
    </w:p>
    <w:p w14:paraId="5E5D64A1" w14:textId="77777777" w:rsidR="00223548" w:rsidRPr="00223548" w:rsidRDefault="00223548" w:rsidP="008434EB">
      <w:pPr>
        <w:spacing w:after="0" w:line="240" w:lineRule="auto"/>
        <w:ind w:firstLine="709"/>
        <w:jc w:val="both"/>
        <w:rPr>
          <w:rFonts w:ascii="Times New Roman" w:hAnsi="Times New Roman" w:cs="Times New Roman"/>
          <w:sz w:val="24"/>
          <w:szCs w:val="24"/>
        </w:rPr>
      </w:pPr>
      <w:r w:rsidRPr="00223548">
        <w:rPr>
          <w:rFonts w:ascii="Times New Roman" w:hAnsi="Times New Roman" w:cs="Times New Roman"/>
          <w:sz w:val="24"/>
          <w:szCs w:val="24"/>
        </w:rPr>
        <w:t>Первая нормальная форма (1НФ): Отношение находится в первой нормальной форме, если все его атрибуты атомарны, то есть каждый атрибут содержит только одно значение, и отношение не содержит множественных значений или составных атрибутов.</w:t>
      </w:r>
    </w:p>
    <w:p w14:paraId="3FEA6328" w14:textId="77777777" w:rsidR="00223548" w:rsidRPr="00223548" w:rsidRDefault="00223548" w:rsidP="008434EB">
      <w:pPr>
        <w:spacing w:after="0" w:line="240" w:lineRule="auto"/>
        <w:ind w:firstLine="709"/>
        <w:jc w:val="both"/>
        <w:rPr>
          <w:rFonts w:ascii="Times New Roman" w:hAnsi="Times New Roman" w:cs="Times New Roman"/>
          <w:sz w:val="24"/>
          <w:szCs w:val="24"/>
        </w:rPr>
      </w:pPr>
      <w:r w:rsidRPr="00223548">
        <w:rPr>
          <w:rFonts w:ascii="Times New Roman" w:hAnsi="Times New Roman" w:cs="Times New Roman"/>
          <w:sz w:val="24"/>
          <w:szCs w:val="24"/>
        </w:rPr>
        <w:t>Способы построения 1НФ:</w:t>
      </w:r>
    </w:p>
    <w:p w14:paraId="1DEADA3D" w14:textId="28BD0BBD" w:rsidR="00223548" w:rsidRPr="00223548" w:rsidRDefault="00223548" w:rsidP="008434EB">
      <w:pPr>
        <w:spacing w:after="0" w:line="240" w:lineRule="auto"/>
        <w:ind w:firstLine="709"/>
        <w:jc w:val="both"/>
        <w:rPr>
          <w:rFonts w:ascii="Times New Roman" w:hAnsi="Times New Roman" w:cs="Times New Roman"/>
          <w:sz w:val="24"/>
          <w:szCs w:val="24"/>
        </w:rPr>
      </w:pPr>
      <w:r w:rsidRPr="00223548">
        <w:rPr>
          <w:rFonts w:ascii="Times New Roman" w:hAnsi="Times New Roman" w:cs="Times New Roman"/>
          <w:sz w:val="24"/>
          <w:szCs w:val="24"/>
        </w:rPr>
        <w:t>Разделение составных атрибутов</w:t>
      </w:r>
      <w:r w:rsidR="008434EB" w:rsidRPr="00223548">
        <w:rPr>
          <w:rFonts w:ascii="Times New Roman" w:hAnsi="Times New Roman" w:cs="Times New Roman"/>
          <w:sz w:val="24"/>
          <w:szCs w:val="24"/>
        </w:rPr>
        <w:t>: если</w:t>
      </w:r>
      <w:r w:rsidRPr="00223548">
        <w:rPr>
          <w:rFonts w:ascii="Times New Roman" w:hAnsi="Times New Roman" w:cs="Times New Roman"/>
          <w:sz w:val="24"/>
          <w:szCs w:val="24"/>
        </w:rPr>
        <w:t xml:space="preserve"> атрибут содержит несколько значений, его следует разделить на несколько атрибутов.</w:t>
      </w:r>
    </w:p>
    <w:p w14:paraId="55C30E6E" w14:textId="57F5E180" w:rsidR="00223548" w:rsidRPr="00223548" w:rsidRDefault="00223548" w:rsidP="008434EB">
      <w:pPr>
        <w:spacing w:after="0" w:line="240" w:lineRule="auto"/>
        <w:ind w:firstLine="709"/>
        <w:jc w:val="both"/>
        <w:rPr>
          <w:rFonts w:ascii="Times New Roman" w:hAnsi="Times New Roman" w:cs="Times New Roman"/>
          <w:sz w:val="24"/>
          <w:szCs w:val="24"/>
        </w:rPr>
      </w:pPr>
      <w:r w:rsidRPr="00223548">
        <w:rPr>
          <w:rFonts w:ascii="Times New Roman" w:hAnsi="Times New Roman" w:cs="Times New Roman"/>
          <w:sz w:val="24"/>
          <w:szCs w:val="24"/>
        </w:rPr>
        <w:t>Разделение множественных значений</w:t>
      </w:r>
      <w:r w:rsidR="008434EB" w:rsidRPr="00223548">
        <w:rPr>
          <w:rFonts w:ascii="Times New Roman" w:hAnsi="Times New Roman" w:cs="Times New Roman"/>
          <w:sz w:val="24"/>
          <w:szCs w:val="24"/>
        </w:rPr>
        <w:t>: если</w:t>
      </w:r>
      <w:r w:rsidRPr="00223548">
        <w:rPr>
          <w:rFonts w:ascii="Times New Roman" w:hAnsi="Times New Roman" w:cs="Times New Roman"/>
          <w:sz w:val="24"/>
          <w:szCs w:val="24"/>
        </w:rPr>
        <w:t xml:space="preserve"> в одной ячейке хранится несколько значений, каждое значение следует разместить в отдельной ячейке.</w:t>
      </w:r>
    </w:p>
    <w:p w14:paraId="370D7B9C" w14:textId="77777777" w:rsidR="00223548" w:rsidRPr="00CF72C8" w:rsidRDefault="00223548"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Пример отношения, не находящегося в 1НФ, и его приведение к 1НФ:</w:t>
      </w:r>
    </w:p>
    <w:p w14:paraId="1B4BEDDC" w14:textId="77777777" w:rsidR="00223548" w:rsidRPr="00CF72C8" w:rsidRDefault="00223548"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Предположим, у нас есть таблица "Заказы" с полями "Номер заказа", "Товары" и "Количество":</w:t>
      </w:r>
    </w:p>
    <w:p w14:paraId="6A114216"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Номер заказа |     Товары     | Количество |</w:t>
      </w:r>
    </w:p>
    <w:p w14:paraId="332130EA" w14:textId="3E589D6C"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w:t>
      </w:r>
      <w:r w:rsidR="00C96012" w:rsidRPr="00CF72C8">
        <w:rPr>
          <w:rFonts w:ascii="Times New Roman" w:hAnsi="Times New Roman" w:cs="Times New Roman"/>
          <w:sz w:val="24"/>
          <w:szCs w:val="24"/>
          <w:lang w:val="en-US"/>
        </w:rPr>
        <w:t xml:space="preserve"> </w:t>
      </w:r>
      <w:r w:rsidRPr="00CF72C8">
        <w:rPr>
          <w:rFonts w:ascii="Times New Roman" w:hAnsi="Times New Roman" w:cs="Times New Roman"/>
          <w:sz w:val="24"/>
          <w:szCs w:val="24"/>
        </w:rPr>
        <w:t>|------------|</w:t>
      </w:r>
    </w:p>
    <w:p w14:paraId="1B5E6291" w14:textId="111ED5DC"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xml:space="preserve">|     001      </w:t>
      </w:r>
      <w:r w:rsidR="00C96012" w:rsidRPr="00CF72C8">
        <w:rPr>
          <w:rFonts w:ascii="Times New Roman" w:hAnsi="Times New Roman" w:cs="Times New Roman"/>
          <w:sz w:val="24"/>
          <w:szCs w:val="24"/>
          <w:lang w:val="en-US"/>
        </w:rPr>
        <w:t xml:space="preserve"> </w:t>
      </w:r>
      <w:r w:rsidRPr="00CF72C8">
        <w:rPr>
          <w:rFonts w:ascii="Times New Roman" w:hAnsi="Times New Roman" w:cs="Times New Roman"/>
          <w:sz w:val="24"/>
          <w:szCs w:val="24"/>
        </w:rPr>
        <w:t>| Хлеб, Молоко   |   2, 3|</w:t>
      </w:r>
    </w:p>
    <w:p w14:paraId="2DFFD7F3" w14:textId="66FF079A" w:rsidR="00C45C87"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xml:space="preserve">|     002      </w:t>
      </w:r>
      <w:r w:rsidR="00C96012" w:rsidRPr="00CF72C8">
        <w:rPr>
          <w:rFonts w:ascii="Times New Roman" w:hAnsi="Times New Roman" w:cs="Times New Roman"/>
          <w:sz w:val="24"/>
          <w:szCs w:val="24"/>
          <w:lang w:val="en-US"/>
        </w:rPr>
        <w:t xml:space="preserve"> </w:t>
      </w:r>
      <w:r w:rsidRPr="00CF72C8">
        <w:rPr>
          <w:rFonts w:ascii="Times New Roman" w:hAnsi="Times New Roman" w:cs="Times New Roman"/>
          <w:sz w:val="24"/>
          <w:szCs w:val="24"/>
        </w:rPr>
        <w:t>| Мясо, Яйца     |   5, 6     |</w:t>
      </w:r>
    </w:p>
    <w:p w14:paraId="6D30DA17"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Это отношение не находится в 1НФ, потому что атрибут "Товары" содержит множественные значения (Хлеб, Молоко, Мясо, Яйца), а атрибут "Количество" содержит несколько значений (2, 3, 5, 6) в виде списка.</w:t>
      </w:r>
    </w:p>
    <w:p w14:paraId="062B8E88"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Для приведения этого отношения к 1НФ мы можем разделить его на два отдельных отношения: "Заказы" и "Товары в заказах":</w:t>
      </w:r>
    </w:p>
    <w:p w14:paraId="760523D6"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Таблица "Заказы":</w:t>
      </w:r>
    </w:p>
    <w:p w14:paraId="3E3CD0AA"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Номер заказа |</w:t>
      </w:r>
    </w:p>
    <w:p w14:paraId="3E1DD06A"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w:t>
      </w:r>
    </w:p>
    <w:p w14:paraId="18D1575D"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001      |</w:t>
      </w:r>
    </w:p>
    <w:p w14:paraId="5D5D01AE" w14:textId="3AFFA105"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002      |</w:t>
      </w:r>
    </w:p>
    <w:p w14:paraId="54164F25"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Таблица "Товары в заказах":</w:t>
      </w:r>
    </w:p>
    <w:p w14:paraId="76E71D99"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xml:space="preserve">| Номер заказа </w:t>
      </w:r>
      <w:proofErr w:type="gramStart"/>
      <w:r w:rsidRPr="00CF72C8">
        <w:rPr>
          <w:rFonts w:ascii="Times New Roman" w:hAnsi="Times New Roman" w:cs="Times New Roman"/>
          <w:sz w:val="24"/>
          <w:szCs w:val="24"/>
        </w:rPr>
        <w:t>|  Товар</w:t>
      </w:r>
      <w:proofErr w:type="gramEnd"/>
      <w:r w:rsidRPr="00CF72C8">
        <w:rPr>
          <w:rFonts w:ascii="Times New Roman" w:hAnsi="Times New Roman" w:cs="Times New Roman"/>
          <w:sz w:val="24"/>
          <w:szCs w:val="24"/>
        </w:rPr>
        <w:t xml:space="preserve">  | Количество |</w:t>
      </w:r>
    </w:p>
    <w:p w14:paraId="1B676AA6"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w:t>
      </w:r>
    </w:p>
    <w:p w14:paraId="697323B7"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xml:space="preserve">|     001      </w:t>
      </w:r>
      <w:proofErr w:type="gramStart"/>
      <w:r w:rsidRPr="00CF72C8">
        <w:rPr>
          <w:rFonts w:ascii="Times New Roman" w:hAnsi="Times New Roman" w:cs="Times New Roman"/>
          <w:sz w:val="24"/>
          <w:szCs w:val="24"/>
        </w:rPr>
        <w:t>|  Хлеб</w:t>
      </w:r>
      <w:proofErr w:type="gramEnd"/>
      <w:r w:rsidRPr="00CF72C8">
        <w:rPr>
          <w:rFonts w:ascii="Times New Roman" w:hAnsi="Times New Roman" w:cs="Times New Roman"/>
          <w:sz w:val="24"/>
          <w:szCs w:val="24"/>
        </w:rPr>
        <w:t xml:space="preserve">   |     2      |</w:t>
      </w:r>
    </w:p>
    <w:p w14:paraId="012E1347"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xml:space="preserve">|     001      | </w:t>
      </w:r>
      <w:proofErr w:type="gramStart"/>
      <w:r w:rsidRPr="00CF72C8">
        <w:rPr>
          <w:rFonts w:ascii="Times New Roman" w:hAnsi="Times New Roman" w:cs="Times New Roman"/>
          <w:sz w:val="24"/>
          <w:szCs w:val="24"/>
        </w:rPr>
        <w:t>Молоко  |</w:t>
      </w:r>
      <w:proofErr w:type="gramEnd"/>
      <w:r w:rsidRPr="00CF72C8">
        <w:rPr>
          <w:rFonts w:ascii="Times New Roman" w:hAnsi="Times New Roman" w:cs="Times New Roman"/>
          <w:sz w:val="24"/>
          <w:szCs w:val="24"/>
        </w:rPr>
        <w:t xml:space="preserve">     3      |</w:t>
      </w:r>
    </w:p>
    <w:p w14:paraId="5FA63E91" w14:textId="77777777"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xml:space="preserve">|     002      </w:t>
      </w:r>
      <w:proofErr w:type="gramStart"/>
      <w:r w:rsidRPr="00CF72C8">
        <w:rPr>
          <w:rFonts w:ascii="Times New Roman" w:hAnsi="Times New Roman" w:cs="Times New Roman"/>
          <w:sz w:val="24"/>
          <w:szCs w:val="24"/>
        </w:rPr>
        <w:t>|  Мясо</w:t>
      </w:r>
      <w:proofErr w:type="gramEnd"/>
      <w:r w:rsidRPr="00CF72C8">
        <w:rPr>
          <w:rFonts w:ascii="Times New Roman" w:hAnsi="Times New Roman" w:cs="Times New Roman"/>
          <w:sz w:val="24"/>
          <w:szCs w:val="24"/>
        </w:rPr>
        <w:t xml:space="preserve">   |     5      |</w:t>
      </w:r>
    </w:p>
    <w:p w14:paraId="768DCEB8" w14:textId="32E91514"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 xml:space="preserve">|     002      </w:t>
      </w:r>
      <w:proofErr w:type="gramStart"/>
      <w:r w:rsidRPr="00CF72C8">
        <w:rPr>
          <w:rFonts w:ascii="Times New Roman" w:hAnsi="Times New Roman" w:cs="Times New Roman"/>
          <w:sz w:val="24"/>
          <w:szCs w:val="24"/>
        </w:rPr>
        <w:t>|  Яйца</w:t>
      </w:r>
      <w:proofErr w:type="gramEnd"/>
      <w:r w:rsidRPr="00CF72C8">
        <w:rPr>
          <w:rFonts w:ascii="Times New Roman" w:hAnsi="Times New Roman" w:cs="Times New Roman"/>
          <w:sz w:val="24"/>
          <w:szCs w:val="24"/>
        </w:rPr>
        <w:t xml:space="preserve">   |     6      |</w:t>
      </w:r>
    </w:p>
    <w:p w14:paraId="32DA67F9" w14:textId="6D1D2D6A" w:rsidR="003E5389" w:rsidRPr="00CF72C8" w:rsidRDefault="003E5389" w:rsidP="00CF72C8">
      <w:pPr>
        <w:spacing w:after="0" w:line="240" w:lineRule="auto"/>
        <w:ind w:firstLine="709"/>
        <w:jc w:val="both"/>
        <w:rPr>
          <w:rFonts w:ascii="Times New Roman" w:hAnsi="Times New Roman" w:cs="Times New Roman"/>
          <w:sz w:val="24"/>
          <w:szCs w:val="24"/>
        </w:rPr>
      </w:pPr>
      <w:r w:rsidRPr="00CF72C8">
        <w:rPr>
          <w:rFonts w:ascii="Times New Roman" w:hAnsi="Times New Roman" w:cs="Times New Roman"/>
          <w:sz w:val="24"/>
          <w:szCs w:val="24"/>
        </w:rPr>
        <w:t>Теперь каждая запись содержит только одно значение для каждого атрибута, и отношение находится в первой нормальной форме.</w:t>
      </w:r>
    </w:p>
    <w:p w14:paraId="1364241C" w14:textId="77777777" w:rsidR="0039471A" w:rsidRPr="003E5389" w:rsidRDefault="0039471A" w:rsidP="003E5389">
      <w:pPr>
        <w:spacing w:after="0" w:line="240" w:lineRule="auto"/>
        <w:ind w:firstLine="709"/>
        <w:jc w:val="both"/>
      </w:pPr>
    </w:p>
    <w:p w14:paraId="44816085" w14:textId="79C28136"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«нормализация», «функциональная зависимость». Поясните вторую нормальную форму (2НФ). Опишите способы ее построения. Приведите примеры.</w:t>
      </w:r>
    </w:p>
    <w:p w14:paraId="2EC5DD91" w14:textId="2E51CD81" w:rsidR="006C0798" w:rsidRPr="006C0798" w:rsidRDefault="006C0798" w:rsidP="006C0798">
      <w:pPr>
        <w:spacing w:after="0" w:line="240" w:lineRule="auto"/>
        <w:ind w:firstLine="709"/>
        <w:jc w:val="both"/>
        <w:rPr>
          <w:rFonts w:ascii="Times New Roman" w:hAnsi="Times New Roman" w:cs="Times New Roman"/>
          <w:sz w:val="24"/>
          <w:szCs w:val="24"/>
        </w:rPr>
      </w:pPr>
      <w:r w:rsidRPr="006C0798">
        <w:rPr>
          <w:rFonts w:ascii="Times New Roman" w:hAnsi="Times New Roman" w:cs="Times New Roman"/>
          <w:sz w:val="24"/>
          <w:szCs w:val="24"/>
        </w:rPr>
        <w:t xml:space="preserve">Нормализация в базах данных </w:t>
      </w:r>
      <w:r w:rsidR="0042472B" w:rsidRPr="006C0798">
        <w:rPr>
          <w:rFonts w:ascii="Times New Roman" w:hAnsi="Times New Roman" w:cs="Times New Roman"/>
          <w:sz w:val="24"/>
          <w:szCs w:val="24"/>
        </w:rPr>
        <w:t>— это</w:t>
      </w:r>
      <w:r w:rsidRPr="006C0798">
        <w:rPr>
          <w:rFonts w:ascii="Times New Roman" w:hAnsi="Times New Roman" w:cs="Times New Roman"/>
          <w:sz w:val="24"/>
          <w:szCs w:val="24"/>
        </w:rPr>
        <w:t xml:space="preserve"> процесс организации структуры базы данных для уменьшения избыточности данных и обеспечения их целостности. Этот процесс включает в себя разделение таблиц на более мелкие и логически связанные части.</w:t>
      </w:r>
    </w:p>
    <w:p w14:paraId="77D1D485" w14:textId="7A477FC2" w:rsidR="006C0798" w:rsidRPr="006C0798" w:rsidRDefault="006C0798" w:rsidP="006C0798">
      <w:pPr>
        <w:spacing w:after="0" w:line="240" w:lineRule="auto"/>
        <w:ind w:firstLine="709"/>
        <w:jc w:val="both"/>
        <w:rPr>
          <w:rFonts w:ascii="Times New Roman" w:hAnsi="Times New Roman" w:cs="Times New Roman"/>
          <w:sz w:val="24"/>
          <w:szCs w:val="24"/>
        </w:rPr>
      </w:pPr>
      <w:r w:rsidRPr="006C0798">
        <w:rPr>
          <w:rFonts w:ascii="Times New Roman" w:hAnsi="Times New Roman" w:cs="Times New Roman"/>
          <w:sz w:val="24"/>
          <w:szCs w:val="24"/>
        </w:rPr>
        <w:t>Функциональная зависимость между двумя атрибутами в базе данных означает, что значение одного атрибута определяет значение другого атрибута.</w:t>
      </w:r>
    </w:p>
    <w:p w14:paraId="47D2F225" w14:textId="77777777" w:rsidR="006C0798" w:rsidRPr="006C0798" w:rsidRDefault="006C0798" w:rsidP="006C0798">
      <w:pPr>
        <w:spacing w:after="0" w:line="240" w:lineRule="auto"/>
        <w:ind w:firstLine="709"/>
        <w:jc w:val="both"/>
        <w:rPr>
          <w:rFonts w:ascii="Times New Roman" w:hAnsi="Times New Roman" w:cs="Times New Roman"/>
          <w:sz w:val="24"/>
          <w:szCs w:val="24"/>
        </w:rPr>
      </w:pPr>
      <w:r w:rsidRPr="006C0798">
        <w:rPr>
          <w:rFonts w:ascii="Times New Roman" w:hAnsi="Times New Roman" w:cs="Times New Roman"/>
          <w:sz w:val="24"/>
          <w:szCs w:val="24"/>
        </w:rPr>
        <w:t>Вторая нормальная форма (2НФ):</w:t>
      </w:r>
    </w:p>
    <w:p w14:paraId="02A04ACA" w14:textId="77777777" w:rsidR="006C0798" w:rsidRPr="006C0798" w:rsidRDefault="006C0798" w:rsidP="006C0798">
      <w:pPr>
        <w:spacing w:after="0" w:line="240" w:lineRule="auto"/>
        <w:ind w:firstLine="709"/>
        <w:jc w:val="both"/>
        <w:rPr>
          <w:rFonts w:ascii="Times New Roman" w:hAnsi="Times New Roman" w:cs="Times New Roman"/>
          <w:sz w:val="24"/>
          <w:szCs w:val="24"/>
        </w:rPr>
      </w:pPr>
      <w:r w:rsidRPr="006C0798">
        <w:rPr>
          <w:rFonts w:ascii="Times New Roman" w:hAnsi="Times New Roman" w:cs="Times New Roman"/>
          <w:sz w:val="24"/>
          <w:szCs w:val="24"/>
        </w:rPr>
        <w:lastRenderedPageBreak/>
        <w:t>Отношение находится во второй нормальной форме, если оно находится в первой нормальной форме и каждый его неключевой атрибут функционально зависит от всего первичного ключа, а не от его части.</w:t>
      </w:r>
    </w:p>
    <w:p w14:paraId="5A61D696" w14:textId="77777777" w:rsidR="006C0798" w:rsidRPr="006C0798" w:rsidRDefault="006C0798" w:rsidP="006C0798">
      <w:pPr>
        <w:spacing w:after="0" w:line="240" w:lineRule="auto"/>
        <w:ind w:firstLine="709"/>
        <w:jc w:val="both"/>
        <w:rPr>
          <w:rFonts w:ascii="Times New Roman" w:hAnsi="Times New Roman" w:cs="Times New Roman"/>
          <w:sz w:val="24"/>
          <w:szCs w:val="24"/>
        </w:rPr>
      </w:pPr>
      <w:r w:rsidRPr="006C0798">
        <w:rPr>
          <w:rFonts w:ascii="Times New Roman" w:hAnsi="Times New Roman" w:cs="Times New Roman"/>
          <w:sz w:val="24"/>
          <w:szCs w:val="24"/>
        </w:rPr>
        <w:t>Способы построения 2НФ:</w:t>
      </w:r>
    </w:p>
    <w:p w14:paraId="767222F7" w14:textId="69EE20D7" w:rsidR="006C0798" w:rsidRPr="0082700C" w:rsidRDefault="006C0798" w:rsidP="00680FCB">
      <w:pPr>
        <w:pStyle w:val="a3"/>
        <w:numPr>
          <w:ilvl w:val="0"/>
          <w:numId w:val="51"/>
        </w:numPr>
        <w:spacing w:after="0" w:line="240" w:lineRule="auto"/>
        <w:ind w:left="0" w:firstLine="709"/>
        <w:jc w:val="both"/>
        <w:rPr>
          <w:rFonts w:ascii="Times New Roman" w:hAnsi="Times New Roman" w:cs="Times New Roman"/>
          <w:sz w:val="24"/>
          <w:szCs w:val="24"/>
        </w:rPr>
      </w:pPr>
      <w:r w:rsidRPr="0082700C">
        <w:rPr>
          <w:rFonts w:ascii="Times New Roman" w:hAnsi="Times New Roman" w:cs="Times New Roman"/>
          <w:sz w:val="24"/>
          <w:szCs w:val="24"/>
        </w:rPr>
        <w:t>Выделение повторяющихся групп данных в отдельные таблицы: если в таблице есть группа атрибутов, которые зависят только от части первичного ключа, а не от всего ключа, эти атрибуты могут быть выделены в отдельную таблицу.</w:t>
      </w:r>
    </w:p>
    <w:p w14:paraId="13B452D9" w14:textId="002219FC" w:rsidR="006C0798" w:rsidRPr="0082700C" w:rsidRDefault="006C0798" w:rsidP="00680FCB">
      <w:pPr>
        <w:pStyle w:val="a3"/>
        <w:numPr>
          <w:ilvl w:val="0"/>
          <w:numId w:val="51"/>
        </w:numPr>
        <w:spacing w:after="0" w:line="240" w:lineRule="auto"/>
        <w:ind w:left="0" w:firstLine="709"/>
        <w:jc w:val="both"/>
        <w:rPr>
          <w:rFonts w:ascii="Times New Roman" w:hAnsi="Times New Roman" w:cs="Times New Roman"/>
          <w:sz w:val="24"/>
          <w:szCs w:val="24"/>
        </w:rPr>
      </w:pPr>
      <w:r w:rsidRPr="0082700C">
        <w:rPr>
          <w:rFonts w:ascii="Times New Roman" w:hAnsi="Times New Roman" w:cs="Times New Roman"/>
          <w:sz w:val="24"/>
          <w:szCs w:val="24"/>
        </w:rPr>
        <w:t>Создание дополнительных таблиц для атрибутов, функционально зависящих от части ключа: если атрибуты зависят только от части ключа, то их можно выделить в отдельную таблицу и связать с основной таблицей через внешний ключ.</w:t>
      </w:r>
    </w:p>
    <w:p w14:paraId="07DAFEB7" w14:textId="77777777" w:rsidR="006C0798" w:rsidRPr="006C0798" w:rsidRDefault="006C0798" w:rsidP="006C0798">
      <w:pPr>
        <w:spacing w:after="0" w:line="240" w:lineRule="auto"/>
        <w:ind w:firstLine="709"/>
        <w:jc w:val="both"/>
        <w:rPr>
          <w:rFonts w:ascii="Times New Roman" w:hAnsi="Times New Roman" w:cs="Times New Roman"/>
          <w:sz w:val="24"/>
          <w:szCs w:val="24"/>
        </w:rPr>
      </w:pPr>
      <w:r w:rsidRPr="006C0798">
        <w:rPr>
          <w:rFonts w:ascii="Times New Roman" w:hAnsi="Times New Roman" w:cs="Times New Roman"/>
          <w:sz w:val="24"/>
          <w:szCs w:val="24"/>
        </w:rPr>
        <w:t>Пример:</w:t>
      </w:r>
    </w:p>
    <w:p w14:paraId="776A6893" w14:textId="77777777" w:rsidR="006C0798" w:rsidRPr="006C0798" w:rsidRDefault="006C0798" w:rsidP="006C0798">
      <w:pPr>
        <w:spacing w:after="0" w:line="240" w:lineRule="auto"/>
        <w:ind w:firstLine="709"/>
        <w:jc w:val="both"/>
        <w:rPr>
          <w:rFonts w:ascii="Times New Roman" w:hAnsi="Times New Roman" w:cs="Times New Roman"/>
          <w:sz w:val="24"/>
          <w:szCs w:val="24"/>
        </w:rPr>
      </w:pPr>
      <w:r w:rsidRPr="006C0798">
        <w:rPr>
          <w:rFonts w:ascii="Times New Roman" w:hAnsi="Times New Roman" w:cs="Times New Roman"/>
          <w:sz w:val="24"/>
          <w:szCs w:val="24"/>
        </w:rPr>
        <w:t>Предположим, у нас есть таблица "Заказы" с атрибутами "Номер заказа", "Название товара", "Цена товара" и "Количество":</w:t>
      </w:r>
    </w:p>
    <w:p w14:paraId="3C873C3B"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Номер заказа | Название товара | Цена товара | Количество |</w:t>
      </w:r>
    </w:p>
    <w:p w14:paraId="2B1E6872"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w:t>
      </w:r>
    </w:p>
    <w:p w14:paraId="48999C0E"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001      |     Кофе        |     100     |     2      |</w:t>
      </w:r>
    </w:p>
    <w:p w14:paraId="4804993B"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001      |     Чай         |      50     |     3      |</w:t>
      </w:r>
    </w:p>
    <w:p w14:paraId="73774598"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002      |     Кофе        |     100     |     1      |</w:t>
      </w:r>
    </w:p>
    <w:p w14:paraId="35E3E649" w14:textId="791CAEE4" w:rsidR="0039471A"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002      |     Чай         |      50     |     2      |</w:t>
      </w:r>
    </w:p>
    <w:p w14:paraId="7CD76B85" w14:textId="77777777" w:rsidR="006C0798" w:rsidRPr="009C6440" w:rsidRDefault="006C0798" w:rsidP="009C6440">
      <w:pPr>
        <w:spacing w:after="0" w:line="240" w:lineRule="auto"/>
        <w:ind w:firstLine="709"/>
        <w:rPr>
          <w:rFonts w:ascii="Times New Roman" w:hAnsi="Times New Roman" w:cs="Times New Roman"/>
          <w:sz w:val="24"/>
          <w:szCs w:val="24"/>
        </w:rPr>
      </w:pPr>
      <w:r w:rsidRPr="009C6440">
        <w:rPr>
          <w:rFonts w:ascii="Times New Roman" w:hAnsi="Times New Roman" w:cs="Times New Roman"/>
          <w:sz w:val="24"/>
          <w:szCs w:val="24"/>
        </w:rPr>
        <w:t>Здесь атрибуты "Название товара", "Цена товара" и "Количество" функционально зависят от "Номера заказа", но не зависят от части первичного ключа, который состоит из "Номера заказа" и "Название товара".</w:t>
      </w:r>
    </w:p>
    <w:p w14:paraId="3140AAD6" w14:textId="2DA0702C" w:rsidR="006C0798" w:rsidRPr="009C6440" w:rsidRDefault="006C0798" w:rsidP="009C6440">
      <w:pPr>
        <w:spacing w:after="0" w:line="240" w:lineRule="auto"/>
        <w:ind w:firstLine="709"/>
      </w:pPr>
      <w:r w:rsidRPr="009C6440">
        <w:rPr>
          <w:rFonts w:ascii="Times New Roman" w:hAnsi="Times New Roman" w:cs="Times New Roman"/>
          <w:sz w:val="24"/>
          <w:szCs w:val="24"/>
        </w:rPr>
        <w:t>Чтобы привести эту таблицу к 2НФ, мы можем выделить повторяющиеся атрибуты в отдельную таблицу "Товары" с атрибутами "Название товара" и "Цена товара":</w:t>
      </w:r>
      <w:r w:rsidRPr="006C0798">
        <w:rPr>
          <w:rFonts w:ascii="Segoe UI" w:eastAsia="Times New Roman" w:hAnsi="Segoe UI" w:cs="Segoe UI"/>
          <w:color w:val="ECECEC"/>
          <w:sz w:val="21"/>
          <w:szCs w:val="21"/>
          <w:lang w:eastAsia="ru-RU"/>
        </w:rPr>
        <w:br/>
      </w:r>
      <w:r w:rsidRPr="006C0798">
        <w:rPr>
          <w:rFonts w:ascii="Times New Roman" w:hAnsi="Times New Roman" w:cs="Times New Roman"/>
          <w:sz w:val="24"/>
          <w:szCs w:val="24"/>
        </w:rPr>
        <w:t>Таблица "Заказы":</w:t>
      </w:r>
    </w:p>
    <w:p w14:paraId="18E694EF"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Номер заказа |</w:t>
      </w:r>
    </w:p>
    <w:p w14:paraId="60EC4959"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w:t>
      </w:r>
    </w:p>
    <w:p w14:paraId="63C6C1D5"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001      |</w:t>
      </w:r>
    </w:p>
    <w:p w14:paraId="34EA2FF2" w14:textId="1E4245D6" w:rsidR="006C0798" w:rsidRPr="006C0798" w:rsidRDefault="006C0798" w:rsidP="0069146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002      |</w:t>
      </w:r>
    </w:p>
    <w:p w14:paraId="173E17BB"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Таблица "Товары":</w:t>
      </w:r>
    </w:p>
    <w:p w14:paraId="442118FB"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Название товара | Цена товара |</w:t>
      </w:r>
    </w:p>
    <w:p w14:paraId="44C829ED"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w:t>
      </w:r>
    </w:p>
    <w:p w14:paraId="4DFD53A5"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Кофе        |     100     |</w:t>
      </w:r>
    </w:p>
    <w:p w14:paraId="3C7F88EE" w14:textId="6F7DF636" w:rsidR="006C0798" w:rsidRPr="006C0798" w:rsidRDefault="006C0798" w:rsidP="0069146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Чай         |      50     |</w:t>
      </w:r>
    </w:p>
    <w:p w14:paraId="03B4E782"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Таблица "Товары в заказах":</w:t>
      </w:r>
    </w:p>
    <w:p w14:paraId="4E221FEC"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Номер заказа | Название товара | Количество |</w:t>
      </w:r>
    </w:p>
    <w:p w14:paraId="0E2F7555"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w:t>
      </w:r>
    </w:p>
    <w:p w14:paraId="4DB4F420"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001      |     Кофе        |     2      |</w:t>
      </w:r>
    </w:p>
    <w:p w14:paraId="32065CF2"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001      |     Чай         |     3      |</w:t>
      </w:r>
    </w:p>
    <w:p w14:paraId="39288A47" w14:textId="77777777" w:rsidR="006C0798" w:rsidRP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002      |     Кофе        |     1      |</w:t>
      </w:r>
    </w:p>
    <w:p w14:paraId="5C6E5903" w14:textId="4E5B5CCB" w:rsidR="006C0798" w:rsidRDefault="006C0798" w:rsidP="006C0798">
      <w:pPr>
        <w:spacing w:after="0" w:line="240" w:lineRule="auto"/>
        <w:ind w:left="709"/>
        <w:jc w:val="both"/>
        <w:rPr>
          <w:rFonts w:ascii="Times New Roman" w:hAnsi="Times New Roman" w:cs="Times New Roman"/>
          <w:sz w:val="24"/>
          <w:szCs w:val="24"/>
        </w:rPr>
      </w:pPr>
      <w:r w:rsidRPr="006C0798">
        <w:rPr>
          <w:rFonts w:ascii="Times New Roman" w:hAnsi="Times New Roman" w:cs="Times New Roman"/>
          <w:sz w:val="24"/>
          <w:szCs w:val="24"/>
        </w:rPr>
        <w:t>|     002      |     Чай         |     2      |</w:t>
      </w:r>
    </w:p>
    <w:p w14:paraId="2203B63C" w14:textId="50A7A30A" w:rsidR="00691468" w:rsidRDefault="00897B37" w:rsidP="00897B37">
      <w:pPr>
        <w:spacing w:after="0" w:line="240" w:lineRule="auto"/>
        <w:ind w:firstLine="709"/>
        <w:jc w:val="both"/>
        <w:rPr>
          <w:rFonts w:ascii="Times New Roman" w:hAnsi="Times New Roman" w:cs="Times New Roman"/>
          <w:sz w:val="24"/>
          <w:szCs w:val="24"/>
        </w:rPr>
      </w:pPr>
      <w:r w:rsidRPr="00897B37">
        <w:rPr>
          <w:rFonts w:ascii="Times New Roman" w:hAnsi="Times New Roman" w:cs="Times New Roman"/>
          <w:sz w:val="24"/>
          <w:szCs w:val="24"/>
        </w:rPr>
        <w:t>Теперь атрибуты "Название товара" и "Цена товара" зависят только от части первичного ключа, и отношение находится во второй нормальной форме.</w:t>
      </w:r>
    </w:p>
    <w:p w14:paraId="4A269441" w14:textId="77777777" w:rsidR="00B01EA1" w:rsidRPr="00897B37" w:rsidRDefault="00B01EA1" w:rsidP="00897B37">
      <w:pPr>
        <w:spacing w:after="0" w:line="240" w:lineRule="auto"/>
        <w:ind w:firstLine="709"/>
        <w:jc w:val="both"/>
        <w:rPr>
          <w:rFonts w:ascii="Times New Roman" w:hAnsi="Times New Roman" w:cs="Times New Roman"/>
          <w:sz w:val="24"/>
          <w:szCs w:val="24"/>
        </w:rPr>
      </w:pPr>
    </w:p>
    <w:p w14:paraId="32609D11" w14:textId="6EEEC46B"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«нормализация», «декомпозиция отношений», «избыточность отношений». Поясните третью нормальную форму (3НФ). Опишите способы ее построения. Приведите примеры.</w:t>
      </w:r>
    </w:p>
    <w:p w14:paraId="7ED83C77" w14:textId="21C41F7F"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t>Нормализация в базах данных — это процесс организации структуры базы данных для уменьшения избыточности данных и обеспечения их целостности. Этот процесс включает в себя разделение таблиц на более мелкие и логически связанные части.</w:t>
      </w:r>
    </w:p>
    <w:p w14:paraId="4894ADA5" w14:textId="2D041FA3"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lastRenderedPageBreak/>
        <w:t xml:space="preserve">Декомпозиция отношений </w:t>
      </w:r>
      <w:r w:rsidR="00B90F70" w:rsidRPr="003A443C">
        <w:rPr>
          <w:rFonts w:ascii="Times New Roman" w:hAnsi="Times New Roman" w:cs="Times New Roman"/>
          <w:sz w:val="24"/>
          <w:szCs w:val="24"/>
        </w:rPr>
        <w:t>— это</w:t>
      </w:r>
      <w:r w:rsidRPr="003A443C">
        <w:rPr>
          <w:rFonts w:ascii="Times New Roman" w:hAnsi="Times New Roman" w:cs="Times New Roman"/>
          <w:sz w:val="24"/>
          <w:szCs w:val="24"/>
        </w:rPr>
        <w:t xml:space="preserve"> процесс разбиения таблиц на более мелкие и более нормализованные отношения для улучшения структуры базы данных и уменьшения избыточности данных.</w:t>
      </w:r>
    </w:p>
    <w:p w14:paraId="0AD67C12" w14:textId="753309E8"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t>Избыточность отношений возникает, когда в базе данных есть избыточная или повторяющаяся информация, что приводит к нежелательным дубликатам данных и увеличивает вероятность ошибок.</w:t>
      </w:r>
    </w:p>
    <w:p w14:paraId="61626BF2" w14:textId="77777777"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t>Третья нормальная форма (3НФ):</w:t>
      </w:r>
    </w:p>
    <w:p w14:paraId="17D3FF9A" w14:textId="77777777"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t>Отношение находится в третьей нормальной форме, если оно находится во второй нормальной форме и каждый его неключевой атрибут не зависит от других неключевых атрибутов, то есть не имеет транзитивных функциональных зависимостей.</w:t>
      </w:r>
    </w:p>
    <w:p w14:paraId="3B0184DF" w14:textId="77777777"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t>Способы построения 3НФ:</w:t>
      </w:r>
    </w:p>
    <w:p w14:paraId="44533541" w14:textId="5DB1A05A" w:rsidR="003A443C" w:rsidRPr="0008306E" w:rsidRDefault="003A443C" w:rsidP="00680FCB">
      <w:pPr>
        <w:pStyle w:val="a3"/>
        <w:numPr>
          <w:ilvl w:val="0"/>
          <w:numId w:val="52"/>
        </w:numPr>
        <w:spacing w:after="0" w:line="240" w:lineRule="auto"/>
        <w:ind w:left="0" w:firstLine="709"/>
        <w:jc w:val="both"/>
        <w:rPr>
          <w:rFonts w:ascii="Times New Roman" w:hAnsi="Times New Roman" w:cs="Times New Roman"/>
          <w:sz w:val="24"/>
          <w:szCs w:val="24"/>
        </w:rPr>
      </w:pPr>
      <w:r w:rsidRPr="0008306E">
        <w:rPr>
          <w:rFonts w:ascii="Times New Roman" w:hAnsi="Times New Roman" w:cs="Times New Roman"/>
          <w:sz w:val="24"/>
          <w:szCs w:val="24"/>
        </w:rPr>
        <w:t>Устранение транзитивных зависимостей</w:t>
      </w:r>
      <w:r w:rsidR="0008306E" w:rsidRPr="0008306E">
        <w:rPr>
          <w:rFonts w:ascii="Times New Roman" w:hAnsi="Times New Roman" w:cs="Times New Roman"/>
          <w:sz w:val="24"/>
          <w:szCs w:val="24"/>
        </w:rPr>
        <w:t>: если</w:t>
      </w:r>
      <w:r w:rsidRPr="0008306E">
        <w:rPr>
          <w:rFonts w:ascii="Times New Roman" w:hAnsi="Times New Roman" w:cs="Times New Roman"/>
          <w:sz w:val="24"/>
          <w:szCs w:val="24"/>
        </w:rPr>
        <w:t xml:space="preserve"> в отношении есть транзитивные зависимости, они должны быть устранены путем выделения атрибутов, на которые они зависят, в отдельные таблицы.</w:t>
      </w:r>
    </w:p>
    <w:p w14:paraId="472EDB13" w14:textId="77777777"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t>Пример:</w:t>
      </w:r>
    </w:p>
    <w:p w14:paraId="6B974749" w14:textId="77777777" w:rsidR="003A443C" w:rsidRPr="003A443C" w:rsidRDefault="003A443C" w:rsidP="003A443C">
      <w:pPr>
        <w:spacing w:after="0" w:line="240" w:lineRule="auto"/>
        <w:ind w:firstLine="709"/>
        <w:jc w:val="both"/>
        <w:rPr>
          <w:rFonts w:ascii="Times New Roman" w:hAnsi="Times New Roman" w:cs="Times New Roman"/>
          <w:sz w:val="24"/>
          <w:szCs w:val="24"/>
        </w:rPr>
      </w:pPr>
      <w:r w:rsidRPr="003A443C">
        <w:rPr>
          <w:rFonts w:ascii="Times New Roman" w:hAnsi="Times New Roman" w:cs="Times New Roman"/>
          <w:sz w:val="24"/>
          <w:szCs w:val="24"/>
        </w:rPr>
        <w:t>Предположим, у нас есть таблица "Заказы" с атрибутами "Номер заказа", "ID товара", "Название товара" и "Категория товара":</w:t>
      </w:r>
    </w:p>
    <w:p w14:paraId="3E560A1A" w14:textId="77777777" w:rsidR="00091392" w:rsidRPr="00091392" w:rsidRDefault="00091392" w:rsidP="00091392">
      <w:pPr>
        <w:spacing w:after="0" w:line="240" w:lineRule="auto"/>
        <w:ind w:left="709"/>
        <w:jc w:val="both"/>
        <w:rPr>
          <w:rFonts w:ascii="Times New Roman" w:hAnsi="Times New Roman" w:cs="Times New Roman"/>
          <w:sz w:val="24"/>
          <w:szCs w:val="24"/>
        </w:rPr>
      </w:pPr>
      <w:r w:rsidRPr="00091392">
        <w:rPr>
          <w:rFonts w:ascii="Times New Roman" w:hAnsi="Times New Roman" w:cs="Times New Roman"/>
          <w:sz w:val="24"/>
          <w:szCs w:val="24"/>
        </w:rPr>
        <w:t>| Номер заказа | ID товара | Название товара | Категория товара |</w:t>
      </w:r>
    </w:p>
    <w:p w14:paraId="05CE5F7D" w14:textId="77777777" w:rsidR="00091392" w:rsidRPr="00091392" w:rsidRDefault="00091392" w:rsidP="00091392">
      <w:pPr>
        <w:spacing w:after="0" w:line="240" w:lineRule="auto"/>
        <w:ind w:left="709"/>
        <w:jc w:val="both"/>
        <w:rPr>
          <w:rFonts w:ascii="Times New Roman" w:hAnsi="Times New Roman" w:cs="Times New Roman"/>
          <w:sz w:val="24"/>
          <w:szCs w:val="24"/>
        </w:rPr>
      </w:pPr>
      <w:r w:rsidRPr="00091392">
        <w:rPr>
          <w:rFonts w:ascii="Times New Roman" w:hAnsi="Times New Roman" w:cs="Times New Roman"/>
          <w:sz w:val="24"/>
          <w:szCs w:val="24"/>
        </w:rPr>
        <w:t>|--------------|-----------|-----------------|------------------|</w:t>
      </w:r>
    </w:p>
    <w:p w14:paraId="5932024B" w14:textId="77777777" w:rsidR="00091392" w:rsidRPr="00091392" w:rsidRDefault="00091392" w:rsidP="00091392">
      <w:pPr>
        <w:spacing w:after="0" w:line="240" w:lineRule="auto"/>
        <w:ind w:left="709"/>
        <w:jc w:val="both"/>
        <w:rPr>
          <w:rFonts w:ascii="Times New Roman" w:hAnsi="Times New Roman" w:cs="Times New Roman"/>
          <w:sz w:val="24"/>
          <w:szCs w:val="24"/>
        </w:rPr>
      </w:pPr>
      <w:r w:rsidRPr="00091392">
        <w:rPr>
          <w:rFonts w:ascii="Times New Roman" w:hAnsi="Times New Roman" w:cs="Times New Roman"/>
          <w:sz w:val="24"/>
          <w:szCs w:val="24"/>
        </w:rPr>
        <w:t>|     001      |    101    |     Кофе        |    Горячие напитки   |</w:t>
      </w:r>
    </w:p>
    <w:p w14:paraId="6E8EE6D0" w14:textId="77777777" w:rsidR="00091392" w:rsidRPr="00091392" w:rsidRDefault="00091392" w:rsidP="00091392">
      <w:pPr>
        <w:spacing w:after="0" w:line="240" w:lineRule="auto"/>
        <w:ind w:left="709"/>
        <w:jc w:val="both"/>
        <w:rPr>
          <w:rFonts w:ascii="Times New Roman" w:hAnsi="Times New Roman" w:cs="Times New Roman"/>
          <w:sz w:val="24"/>
          <w:szCs w:val="24"/>
        </w:rPr>
      </w:pPr>
      <w:r w:rsidRPr="00091392">
        <w:rPr>
          <w:rFonts w:ascii="Times New Roman" w:hAnsi="Times New Roman" w:cs="Times New Roman"/>
          <w:sz w:val="24"/>
          <w:szCs w:val="24"/>
        </w:rPr>
        <w:t>|     001      |    102    |     Чай         |    Горячие напитки   |</w:t>
      </w:r>
    </w:p>
    <w:p w14:paraId="7B39A528" w14:textId="77777777" w:rsidR="00091392" w:rsidRPr="00091392" w:rsidRDefault="00091392" w:rsidP="00091392">
      <w:pPr>
        <w:spacing w:after="0" w:line="240" w:lineRule="auto"/>
        <w:ind w:left="709"/>
        <w:jc w:val="both"/>
        <w:rPr>
          <w:rFonts w:ascii="Times New Roman" w:hAnsi="Times New Roman" w:cs="Times New Roman"/>
          <w:sz w:val="24"/>
          <w:szCs w:val="24"/>
        </w:rPr>
      </w:pPr>
      <w:r w:rsidRPr="00091392">
        <w:rPr>
          <w:rFonts w:ascii="Times New Roman" w:hAnsi="Times New Roman" w:cs="Times New Roman"/>
          <w:sz w:val="24"/>
          <w:szCs w:val="24"/>
        </w:rPr>
        <w:t>|     002      |    101    |     Кофе        |    Горячие напитки   |</w:t>
      </w:r>
    </w:p>
    <w:p w14:paraId="58F23342" w14:textId="2BE55BE9" w:rsidR="00B01EA1" w:rsidRDefault="00091392" w:rsidP="00091392">
      <w:pPr>
        <w:spacing w:after="0" w:line="240" w:lineRule="auto"/>
        <w:ind w:left="709"/>
        <w:jc w:val="both"/>
        <w:rPr>
          <w:rFonts w:ascii="Times New Roman" w:hAnsi="Times New Roman" w:cs="Times New Roman"/>
          <w:sz w:val="24"/>
          <w:szCs w:val="24"/>
        </w:rPr>
      </w:pPr>
      <w:r w:rsidRPr="00091392">
        <w:rPr>
          <w:rFonts w:ascii="Times New Roman" w:hAnsi="Times New Roman" w:cs="Times New Roman"/>
          <w:sz w:val="24"/>
          <w:szCs w:val="24"/>
        </w:rPr>
        <w:t>|     002      |    102    |     Чай         |    Горячие напитки   |</w:t>
      </w:r>
    </w:p>
    <w:p w14:paraId="387D90B4" w14:textId="77777777" w:rsidR="00091392" w:rsidRPr="00091392" w:rsidRDefault="00091392" w:rsidP="00091392">
      <w:pPr>
        <w:spacing w:after="0" w:line="240" w:lineRule="auto"/>
        <w:ind w:firstLine="709"/>
        <w:jc w:val="both"/>
        <w:rPr>
          <w:rFonts w:ascii="Times New Roman" w:hAnsi="Times New Roman" w:cs="Times New Roman"/>
          <w:sz w:val="24"/>
          <w:szCs w:val="24"/>
        </w:rPr>
      </w:pPr>
      <w:r w:rsidRPr="00091392">
        <w:rPr>
          <w:rFonts w:ascii="Times New Roman" w:hAnsi="Times New Roman" w:cs="Times New Roman"/>
          <w:sz w:val="24"/>
          <w:szCs w:val="24"/>
        </w:rPr>
        <w:t>В этой таблице атрибут "Категория товара" зависит от "Название товара", а не от "ID товара" или "Номер заказа". Это приводит к транзитивной зависимости, так как "Название товара" определяет "Категорию товара".</w:t>
      </w:r>
    </w:p>
    <w:p w14:paraId="4425245B" w14:textId="77777777" w:rsidR="00091392" w:rsidRPr="00091392" w:rsidRDefault="00091392" w:rsidP="00091392">
      <w:pPr>
        <w:spacing w:after="0" w:line="240" w:lineRule="auto"/>
        <w:ind w:firstLine="709"/>
        <w:jc w:val="both"/>
        <w:rPr>
          <w:rFonts w:ascii="Times New Roman" w:hAnsi="Times New Roman" w:cs="Times New Roman"/>
          <w:sz w:val="24"/>
          <w:szCs w:val="24"/>
          <w:lang w:eastAsia="ru-RU"/>
        </w:rPr>
      </w:pPr>
      <w:r w:rsidRPr="00091392">
        <w:rPr>
          <w:rFonts w:ascii="Times New Roman" w:hAnsi="Times New Roman" w:cs="Times New Roman"/>
          <w:sz w:val="24"/>
          <w:szCs w:val="24"/>
        </w:rPr>
        <w:t>Чтобы привести эту таблицу к 3НФ, мы можем выделить атрибуты "Название товара"</w:t>
      </w:r>
      <w:r w:rsidRPr="00091392">
        <w:rPr>
          <w:rFonts w:ascii="Times New Roman" w:hAnsi="Times New Roman" w:cs="Times New Roman"/>
          <w:sz w:val="24"/>
          <w:szCs w:val="24"/>
          <w:lang w:eastAsia="ru-RU"/>
        </w:rPr>
        <w:t xml:space="preserve"> и "Категория товара" в отдельную таблицу "Товары":</w:t>
      </w:r>
    </w:p>
    <w:p w14:paraId="2AE4668B"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Таблица "Заказы":</w:t>
      </w:r>
    </w:p>
    <w:p w14:paraId="173EBE23"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Номер заказа | ID товара |</w:t>
      </w:r>
    </w:p>
    <w:p w14:paraId="5D10FDCF"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w:t>
      </w:r>
    </w:p>
    <w:p w14:paraId="6FE5D7C5"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001      |    101    |</w:t>
      </w:r>
    </w:p>
    <w:p w14:paraId="5F939E25"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001      |    102    |</w:t>
      </w:r>
    </w:p>
    <w:p w14:paraId="3D26DBC4"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002      |    101    |</w:t>
      </w:r>
    </w:p>
    <w:p w14:paraId="16C9BE61"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002      |    102    |</w:t>
      </w:r>
    </w:p>
    <w:p w14:paraId="5499505A" w14:textId="77777777" w:rsidR="002008BF" w:rsidRPr="002008BF" w:rsidRDefault="002008BF" w:rsidP="002008BF">
      <w:pPr>
        <w:spacing w:after="0" w:line="240" w:lineRule="auto"/>
        <w:ind w:left="709"/>
        <w:jc w:val="both"/>
        <w:rPr>
          <w:rFonts w:ascii="Times New Roman" w:hAnsi="Times New Roman" w:cs="Times New Roman"/>
          <w:sz w:val="24"/>
          <w:szCs w:val="24"/>
        </w:rPr>
      </w:pPr>
    </w:p>
    <w:p w14:paraId="18AC609E"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Таблица "Товары":</w:t>
      </w:r>
    </w:p>
    <w:p w14:paraId="280351A9"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ID товара | Название товара | Категория товара |</w:t>
      </w:r>
    </w:p>
    <w:p w14:paraId="22608614"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w:t>
      </w:r>
    </w:p>
    <w:p w14:paraId="6C048441" w14:textId="77777777" w:rsidR="002008BF" w:rsidRPr="002008BF"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101    |     Кофе        |    Горячие напитки   |</w:t>
      </w:r>
    </w:p>
    <w:p w14:paraId="1903B49E" w14:textId="72D2D83A" w:rsidR="00091392" w:rsidRDefault="002008BF" w:rsidP="002008BF">
      <w:pPr>
        <w:spacing w:after="0" w:line="240" w:lineRule="auto"/>
        <w:ind w:left="709"/>
        <w:jc w:val="both"/>
        <w:rPr>
          <w:rFonts w:ascii="Times New Roman" w:hAnsi="Times New Roman" w:cs="Times New Roman"/>
          <w:sz w:val="24"/>
          <w:szCs w:val="24"/>
        </w:rPr>
      </w:pPr>
      <w:r w:rsidRPr="002008BF">
        <w:rPr>
          <w:rFonts w:ascii="Times New Roman" w:hAnsi="Times New Roman" w:cs="Times New Roman"/>
          <w:sz w:val="24"/>
          <w:szCs w:val="24"/>
        </w:rPr>
        <w:t>|    102    |     Чай         |    Горячие напитки   |</w:t>
      </w:r>
    </w:p>
    <w:p w14:paraId="1DBE0F6D" w14:textId="656BCF5E" w:rsidR="002008BF" w:rsidRDefault="002008BF" w:rsidP="002008BF">
      <w:pPr>
        <w:spacing w:after="0" w:line="240" w:lineRule="auto"/>
        <w:ind w:firstLine="709"/>
        <w:rPr>
          <w:rFonts w:ascii="Times New Roman" w:hAnsi="Times New Roman" w:cs="Times New Roman"/>
          <w:sz w:val="24"/>
          <w:szCs w:val="24"/>
        </w:rPr>
      </w:pPr>
      <w:r w:rsidRPr="002008BF">
        <w:rPr>
          <w:rFonts w:ascii="Times New Roman" w:hAnsi="Times New Roman" w:cs="Times New Roman"/>
          <w:sz w:val="24"/>
          <w:szCs w:val="24"/>
        </w:rPr>
        <w:t>Теперь "Категория товара" функционально зависит только от "Название товара", и отношение находится в третьей нормальной форме.</w:t>
      </w:r>
    </w:p>
    <w:p w14:paraId="73FF29BA" w14:textId="77777777" w:rsidR="00DC0D17" w:rsidRPr="002008BF" w:rsidRDefault="00DC0D17" w:rsidP="002008BF">
      <w:pPr>
        <w:spacing w:after="0" w:line="240" w:lineRule="auto"/>
        <w:ind w:firstLine="709"/>
        <w:rPr>
          <w:rFonts w:ascii="Times New Roman" w:hAnsi="Times New Roman" w:cs="Times New Roman"/>
          <w:sz w:val="24"/>
          <w:szCs w:val="24"/>
        </w:rPr>
      </w:pPr>
    </w:p>
    <w:p w14:paraId="3F766B58" w14:textId="48D9C4CA"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«реляционная алгебра». Перечислите группы операций реляционной алгебры Кодда и специальные операции, приведите примеры каждой группы.</w:t>
      </w:r>
    </w:p>
    <w:p w14:paraId="1836ADD9" w14:textId="26EEA35B" w:rsidR="00AC04A2" w:rsidRPr="00AC04A2" w:rsidRDefault="00AC04A2" w:rsidP="00AC04A2">
      <w:pPr>
        <w:spacing w:after="0" w:line="240" w:lineRule="auto"/>
        <w:ind w:firstLine="709"/>
        <w:jc w:val="both"/>
        <w:rPr>
          <w:rFonts w:ascii="Times New Roman" w:hAnsi="Times New Roman" w:cs="Times New Roman"/>
          <w:sz w:val="24"/>
          <w:szCs w:val="24"/>
        </w:rPr>
      </w:pPr>
      <w:r w:rsidRPr="00AC04A2">
        <w:rPr>
          <w:rFonts w:ascii="Times New Roman" w:hAnsi="Times New Roman" w:cs="Times New Roman"/>
          <w:sz w:val="24"/>
          <w:szCs w:val="24"/>
        </w:rPr>
        <w:t xml:space="preserve">Реляционная алгебра </w:t>
      </w:r>
      <w:r w:rsidR="0096240B" w:rsidRPr="00AC04A2">
        <w:rPr>
          <w:rFonts w:ascii="Times New Roman" w:hAnsi="Times New Roman" w:cs="Times New Roman"/>
          <w:sz w:val="24"/>
          <w:szCs w:val="24"/>
        </w:rPr>
        <w:t>— это</w:t>
      </w:r>
      <w:r w:rsidRPr="00AC04A2">
        <w:rPr>
          <w:rFonts w:ascii="Times New Roman" w:hAnsi="Times New Roman" w:cs="Times New Roman"/>
          <w:sz w:val="24"/>
          <w:szCs w:val="24"/>
        </w:rPr>
        <w:t xml:space="preserve"> формальный язык для манипулирования реляционными данными, который был предложен Эдгаром Коддом. Она представляет собой набор операций, которые могут быть применены к отношениям (таблицам) в реляционных базах данных для выполнения запросов и получения нужной информации.</w:t>
      </w:r>
    </w:p>
    <w:p w14:paraId="04B80CF7" w14:textId="77777777" w:rsidR="00AC04A2" w:rsidRPr="00AC04A2" w:rsidRDefault="00AC04A2" w:rsidP="00A32C0A">
      <w:pPr>
        <w:spacing w:after="0" w:line="240" w:lineRule="auto"/>
        <w:ind w:firstLine="709"/>
        <w:jc w:val="both"/>
        <w:rPr>
          <w:rFonts w:ascii="Times New Roman" w:hAnsi="Times New Roman" w:cs="Times New Roman"/>
          <w:sz w:val="24"/>
          <w:szCs w:val="24"/>
        </w:rPr>
      </w:pPr>
      <w:r w:rsidRPr="00AC04A2">
        <w:rPr>
          <w:rFonts w:ascii="Times New Roman" w:hAnsi="Times New Roman" w:cs="Times New Roman"/>
          <w:sz w:val="24"/>
          <w:szCs w:val="24"/>
        </w:rPr>
        <w:t>Группы операций реляционной алгебры Кодда:</w:t>
      </w:r>
    </w:p>
    <w:p w14:paraId="23D61CE0" w14:textId="3EB1D2D0" w:rsidR="00AC04A2" w:rsidRPr="00A32C0A" w:rsidRDefault="00AC04A2" w:rsidP="00680FCB">
      <w:pPr>
        <w:pStyle w:val="a3"/>
        <w:numPr>
          <w:ilvl w:val="0"/>
          <w:numId w:val="53"/>
        </w:numPr>
        <w:spacing w:after="0" w:line="240" w:lineRule="auto"/>
        <w:ind w:left="0" w:firstLine="709"/>
        <w:jc w:val="both"/>
        <w:rPr>
          <w:rFonts w:ascii="Times New Roman" w:hAnsi="Times New Roman" w:cs="Times New Roman"/>
          <w:sz w:val="24"/>
          <w:szCs w:val="24"/>
        </w:rPr>
      </w:pPr>
      <w:r w:rsidRPr="00A32C0A">
        <w:rPr>
          <w:rFonts w:ascii="Times New Roman" w:hAnsi="Times New Roman" w:cs="Times New Roman"/>
          <w:sz w:val="24"/>
          <w:szCs w:val="24"/>
        </w:rPr>
        <w:lastRenderedPageBreak/>
        <w:t>Операции выбора (Selection)</w:t>
      </w:r>
      <w:r w:rsidR="0096240B" w:rsidRPr="00A32C0A">
        <w:rPr>
          <w:rFonts w:ascii="Times New Roman" w:hAnsi="Times New Roman" w:cs="Times New Roman"/>
          <w:sz w:val="24"/>
          <w:szCs w:val="24"/>
        </w:rPr>
        <w:t>: позволяют</w:t>
      </w:r>
      <w:r w:rsidRPr="00A32C0A">
        <w:rPr>
          <w:rFonts w:ascii="Times New Roman" w:hAnsi="Times New Roman" w:cs="Times New Roman"/>
          <w:sz w:val="24"/>
          <w:szCs w:val="24"/>
        </w:rPr>
        <w:t xml:space="preserve"> выбирать строки из таблицы, удовлетворяющие определенному условию.</w:t>
      </w:r>
    </w:p>
    <w:p w14:paraId="42806DCB" w14:textId="45C62236" w:rsidR="00AC04A2" w:rsidRPr="00A32C0A" w:rsidRDefault="00AC04A2" w:rsidP="00680FCB">
      <w:pPr>
        <w:pStyle w:val="a3"/>
        <w:numPr>
          <w:ilvl w:val="0"/>
          <w:numId w:val="53"/>
        </w:numPr>
        <w:spacing w:after="0" w:line="240" w:lineRule="auto"/>
        <w:ind w:left="0" w:firstLine="709"/>
        <w:jc w:val="both"/>
        <w:rPr>
          <w:rFonts w:ascii="Times New Roman" w:hAnsi="Times New Roman" w:cs="Times New Roman"/>
          <w:sz w:val="24"/>
          <w:szCs w:val="24"/>
        </w:rPr>
      </w:pPr>
      <w:r w:rsidRPr="00A32C0A">
        <w:rPr>
          <w:rFonts w:ascii="Times New Roman" w:hAnsi="Times New Roman" w:cs="Times New Roman"/>
          <w:sz w:val="24"/>
          <w:szCs w:val="24"/>
        </w:rPr>
        <w:t>Операции проекции (Projection)</w:t>
      </w:r>
      <w:r w:rsidR="00A32C0A" w:rsidRPr="00A32C0A">
        <w:rPr>
          <w:rFonts w:ascii="Times New Roman" w:hAnsi="Times New Roman" w:cs="Times New Roman"/>
          <w:sz w:val="24"/>
          <w:szCs w:val="24"/>
        </w:rPr>
        <w:t>: позволяют</w:t>
      </w:r>
      <w:r w:rsidRPr="00A32C0A">
        <w:rPr>
          <w:rFonts w:ascii="Times New Roman" w:hAnsi="Times New Roman" w:cs="Times New Roman"/>
          <w:sz w:val="24"/>
          <w:szCs w:val="24"/>
        </w:rPr>
        <w:t xml:space="preserve"> выбирать определенные столбцы из таблицы.</w:t>
      </w:r>
    </w:p>
    <w:p w14:paraId="459A363D" w14:textId="14406D76" w:rsidR="00AC04A2" w:rsidRPr="00A32C0A" w:rsidRDefault="00AC04A2" w:rsidP="00680FCB">
      <w:pPr>
        <w:pStyle w:val="a3"/>
        <w:numPr>
          <w:ilvl w:val="0"/>
          <w:numId w:val="53"/>
        </w:numPr>
        <w:spacing w:after="0" w:line="240" w:lineRule="auto"/>
        <w:ind w:left="0" w:firstLine="709"/>
        <w:jc w:val="both"/>
        <w:rPr>
          <w:rFonts w:ascii="Times New Roman" w:hAnsi="Times New Roman" w:cs="Times New Roman"/>
          <w:sz w:val="24"/>
          <w:szCs w:val="24"/>
        </w:rPr>
      </w:pPr>
      <w:r w:rsidRPr="00A32C0A">
        <w:rPr>
          <w:rFonts w:ascii="Times New Roman" w:hAnsi="Times New Roman" w:cs="Times New Roman"/>
          <w:sz w:val="24"/>
          <w:szCs w:val="24"/>
        </w:rPr>
        <w:t>Операции объединения (Union)</w:t>
      </w:r>
      <w:r w:rsidR="00A32C0A" w:rsidRPr="00A32C0A">
        <w:rPr>
          <w:rFonts w:ascii="Times New Roman" w:hAnsi="Times New Roman" w:cs="Times New Roman"/>
          <w:sz w:val="24"/>
          <w:szCs w:val="24"/>
        </w:rPr>
        <w:t>: позволяют</w:t>
      </w:r>
      <w:r w:rsidRPr="00A32C0A">
        <w:rPr>
          <w:rFonts w:ascii="Times New Roman" w:hAnsi="Times New Roman" w:cs="Times New Roman"/>
          <w:sz w:val="24"/>
          <w:szCs w:val="24"/>
        </w:rPr>
        <w:t xml:space="preserve"> объединять два отношения (таблицы), которые имеют одинаковую структуру, чтобы получить новое отношение, содержащее все строки из обоих отношений.</w:t>
      </w:r>
    </w:p>
    <w:p w14:paraId="2B3C79CA" w14:textId="7D9A5D1C" w:rsidR="00AC04A2" w:rsidRPr="00A32C0A" w:rsidRDefault="00AC04A2" w:rsidP="00680FCB">
      <w:pPr>
        <w:pStyle w:val="a3"/>
        <w:numPr>
          <w:ilvl w:val="0"/>
          <w:numId w:val="53"/>
        </w:numPr>
        <w:spacing w:after="0" w:line="240" w:lineRule="auto"/>
        <w:ind w:left="0" w:firstLine="709"/>
        <w:jc w:val="both"/>
        <w:rPr>
          <w:rFonts w:ascii="Times New Roman" w:hAnsi="Times New Roman" w:cs="Times New Roman"/>
          <w:sz w:val="24"/>
          <w:szCs w:val="24"/>
        </w:rPr>
      </w:pPr>
      <w:r w:rsidRPr="00A32C0A">
        <w:rPr>
          <w:rFonts w:ascii="Times New Roman" w:hAnsi="Times New Roman" w:cs="Times New Roman"/>
          <w:sz w:val="24"/>
          <w:szCs w:val="24"/>
        </w:rPr>
        <w:t>Операции пересечения (Intersection)</w:t>
      </w:r>
      <w:r w:rsidR="00A32C0A" w:rsidRPr="00A32C0A">
        <w:rPr>
          <w:rFonts w:ascii="Times New Roman" w:hAnsi="Times New Roman" w:cs="Times New Roman"/>
          <w:sz w:val="24"/>
          <w:szCs w:val="24"/>
        </w:rPr>
        <w:t>: позволяют</w:t>
      </w:r>
      <w:r w:rsidRPr="00A32C0A">
        <w:rPr>
          <w:rFonts w:ascii="Times New Roman" w:hAnsi="Times New Roman" w:cs="Times New Roman"/>
          <w:sz w:val="24"/>
          <w:szCs w:val="24"/>
        </w:rPr>
        <w:t xml:space="preserve"> получить общие строки из двух отношений.</w:t>
      </w:r>
    </w:p>
    <w:p w14:paraId="74142A30" w14:textId="0E0A89D3" w:rsidR="00AC04A2" w:rsidRPr="00A32C0A" w:rsidRDefault="00AC04A2" w:rsidP="00680FCB">
      <w:pPr>
        <w:pStyle w:val="a3"/>
        <w:numPr>
          <w:ilvl w:val="0"/>
          <w:numId w:val="53"/>
        </w:numPr>
        <w:spacing w:after="0" w:line="240" w:lineRule="auto"/>
        <w:ind w:left="0" w:firstLine="709"/>
        <w:jc w:val="both"/>
        <w:rPr>
          <w:rFonts w:ascii="Times New Roman" w:hAnsi="Times New Roman" w:cs="Times New Roman"/>
          <w:sz w:val="24"/>
          <w:szCs w:val="24"/>
        </w:rPr>
      </w:pPr>
      <w:r w:rsidRPr="00A32C0A">
        <w:rPr>
          <w:rFonts w:ascii="Times New Roman" w:hAnsi="Times New Roman" w:cs="Times New Roman"/>
          <w:sz w:val="24"/>
          <w:szCs w:val="24"/>
        </w:rPr>
        <w:t>Операции разности (Difference)</w:t>
      </w:r>
      <w:r w:rsidR="00A32C0A" w:rsidRPr="00A32C0A">
        <w:rPr>
          <w:rFonts w:ascii="Times New Roman" w:hAnsi="Times New Roman" w:cs="Times New Roman"/>
          <w:sz w:val="24"/>
          <w:szCs w:val="24"/>
        </w:rPr>
        <w:t>: позволяют</w:t>
      </w:r>
      <w:r w:rsidRPr="00A32C0A">
        <w:rPr>
          <w:rFonts w:ascii="Times New Roman" w:hAnsi="Times New Roman" w:cs="Times New Roman"/>
          <w:sz w:val="24"/>
          <w:szCs w:val="24"/>
        </w:rPr>
        <w:t xml:space="preserve"> получить строки из одного отношения, которые отсутствуют в другом.</w:t>
      </w:r>
    </w:p>
    <w:p w14:paraId="3AC49567" w14:textId="77777777" w:rsidR="00AC04A2" w:rsidRPr="00AC04A2" w:rsidRDefault="00AC04A2" w:rsidP="00AC04A2">
      <w:pPr>
        <w:spacing w:after="0" w:line="240" w:lineRule="auto"/>
        <w:ind w:firstLine="709"/>
        <w:jc w:val="both"/>
        <w:rPr>
          <w:rFonts w:ascii="Times New Roman" w:hAnsi="Times New Roman" w:cs="Times New Roman"/>
          <w:sz w:val="24"/>
          <w:szCs w:val="24"/>
        </w:rPr>
      </w:pPr>
      <w:r w:rsidRPr="00AC04A2">
        <w:rPr>
          <w:rFonts w:ascii="Times New Roman" w:hAnsi="Times New Roman" w:cs="Times New Roman"/>
          <w:sz w:val="24"/>
          <w:szCs w:val="24"/>
        </w:rPr>
        <w:t>Специальные операции:</w:t>
      </w:r>
    </w:p>
    <w:p w14:paraId="22A4526F" w14:textId="4C658051" w:rsidR="00AC04A2" w:rsidRPr="000266F6" w:rsidRDefault="00AC04A2" w:rsidP="00680FCB">
      <w:pPr>
        <w:pStyle w:val="a3"/>
        <w:numPr>
          <w:ilvl w:val="0"/>
          <w:numId w:val="54"/>
        </w:numPr>
        <w:spacing w:after="0" w:line="240" w:lineRule="auto"/>
        <w:ind w:left="0" w:firstLine="709"/>
        <w:jc w:val="both"/>
        <w:rPr>
          <w:rFonts w:ascii="Times New Roman" w:hAnsi="Times New Roman" w:cs="Times New Roman"/>
          <w:sz w:val="24"/>
          <w:szCs w:val="24"/>
        </w:rPr>
      </w:pPr>
      <w:r w:rsidRPr="000266F6">
        <w:rPr>
          <w:rFonts w:ascii="Times New Roman" w:hAnsi="Times New Roman" w:cs="Times New Roman"/>
          <w:sz w:val="24"/>
          <w:szCs w:val="24"/>
        </w:rPr>
        <w:t>Переименование (Renaming)</w:t>
      </w:r>
      <w:r w:rsidR="000266F6" w:rsidRPr="000266F6">
        <w:rPr>
          <w:rFonts w:ascii="Times New Roman" w:hAnsi="Times New Roman" w:cs="Times New Roman"/>
          <w:sz w:val="24"/>
          <w:szCs w:val="24"/>
        </w:rPr>
        <w:t>: позволяет</w:t>
      </w:r>
      <w:r w:rsidRPr="000266F6">
        <w:rPr>
          <w:rFonts w:ascii="Times New Roman" w:hAnsi="Times New Roman" w:cs="Times New Roman"/>
          <w:sz w:val="24"/>
          <w:szCs w:val="24"/>
        </w:rPr>
        <w:t xml:space="preserve"> переименовать атрибуты (столбцы) в отношении.</w:t>
      </w:r>
    </w:p>
    <w:p w14:paraId="655F6175" w14:textId="58385815" w:rsidR="00DC0D17" w:rsidRDefault="00AC04A2" w:rsidP="00680FCB">
      <w:pPr>
        <w:pStyle w:val="a3"/>
        <w:numPr>
          <w:ilvl w:val="0"/>
          <w:numId w:val="54"/>
        </w:numPr>
        <w:spacing w:after="0" w:line="240" w:lineRule="auto"/>
        <w:ind w:left="0" w:firstLine="709"/>
        <w:jc w:val="both"/>
        <w:rPr>
          <w:rFonts w:ascii="Times New Roman" w:hAnsi="Times New Roman" w:cs="Times New Roman"/>
          <w:sz w:val="24"/>
          <w:szCs w:val="24"/>
        </w:rPr>
      </w:pPr>
      <w:r w:rsidRPr="000266F6">
        <w:rPr>
          <w:rFonts w:ascii="Times New Roman" w:hAnsi="Times New Roman" w:cs="Times New Roman"/>
          <w:sz w:val="24"/>
          <w:szCs w:val="24"/>
        </w:rPr>
        <w:t>Соединение (Join)</w:t>
      </w:r>
      <w:r w:rsidR="000266F6" w:rsidRPr="000266F6">
        <w:rPr>
          <w:rFonts w:ascii="Times New Roman" w:hAnsi="Times New Roman" w:cs="Times New Roman"/>
          <w:sz w:val="24"/>
          <w:szCs w:val="24"/>
        </w:rPr>
        <w:t>: позволяет</w:t>
      </w:r>
      <w:r w:rsidRPr="000266F6">
        <w:rPr>
          <w:rFonts w:ascii="Times New Roman" w:hAnsi="Times New Roman" w:cs="Times New Roman"/>
          <w:sz w:val="24"/>
          <w:szCs w:val="24"/>
        </w:rPr>
        <w:t xml:space="preserve"> объединить два отношения по определенному условию.</w:t>
      </w:r>
    </w:p>
    <w:p w14:paraId="0497FE71" w14:textId="77777777" w:rsidR="00526430" w:rsidRPr="000266F6" w:rsidRDefault="00526430" w:rsidP="00526430">
      <w:pPr>
        <w:pStyle w:val="a3"/>
        <w:spacing w:after="0" w:line="240" w:lineRule="auto"/>
        <w:ind w:left="709"/>
        <w:jc w:val="both"/>
        <w:rPr>
          <w:rFonts w:ascii="Times New Roman" w:hAnsi="Times New Roman" w:cs="Times New Roman"/>
          <w:sz w:val="24"/>
          <w:szCs w:val="24"/>
        </w:rPr>
      </w:pPr>
    </w:p>
    <w:p w14:paraId="3D00E476" w14:textId="7F9D8153"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Перечислите команды в общем синтаксисе оператора SELECT. Охарактеризуйте следующие конструкции раздела SELECT: ключевое слово ALL, отличие от DISTINCT, арифметические операции, функции, оператор «*» (звездочка), подписи полей, полную идентификацию поля, вычисляемые поля. Приведите примеры использования конструкций.</w:t>
      </w:r>
    </w:p>
    <w:p w14:paraId="58775419" w14:textId="00EC20C3" w:rsidR="001B5864" w:rsidRPr="000B1291" w:rsidRDefault="000B1291" w:rsidP="00F56C43">
      <w:pPr>
        <w:spacing w:after="0" w:line="240" w:lineRule="auto"/>
        <w:ind w:left="708" w:firstLine="1"/>
        <w:jc w:val="both"/>
        <w:rPr>
          <w:rFonts w:ascii="Times New Roman" w:hAnsi="Times New Roman" w:cs="Times New Roman"/>
          <w:sz w:val="24"/>
          <w:szCs w:val="24"/>
        </w:rPr>
      </w:pPr>
      <w:r>
        <w:br/>
      </w:r>
      <w:r w:rsidRPr="000B1291">
        <w:rPr>
          <w:rFonts w:ascii="Times New Roman" w:hAnsi="Times New Roman" w:cs="Times New Roman"/>
          <w:sz w:val="24"/>
          <w:szCs w:val="24"/>
        </w:rPr>
        <w:t>Общий синтаксис оператора SELECT в SQL:</w:t>
      </w:r>
    </w:p>
    <w:p w14:paraId="275800E5" w14:textId="77777777" w:rsidR="000B1291" w:rsidRPr="000B1291" w:rsidRDefault="000B1291" w:rsidP="000B1291">
      <w:pPr>
        <w:spacing w:after="0" w:line="240" w:lineRule="auto"/>
        <w:ind w:firstLine="709"/>
        <w:jc w:val="both"/>
        <w:rPr>
          <w:rFonts w:ascii="Times New Roman" w:hAnsi="Times New Roman" w:cs="Times New Roman"/>
          <w:sz w:val="24"/>
          <w:szCs w:val="24"/>
        </w:rPr>
      </w:pPr>
      <w:r w:rsidRPr="000B1291">
        <w:rPr>
          <w:rFonts w:ascii="Times New Roman" w:hAnsi="Times New Roman" w:cs="Times New Roman"/>
          <w:sz w:val="24"/>
          <w:szCs w:val="24"/>
        </w:rPr>
        <w:t>SELECT [ALL | DISTINCT] выражение1 [, выражение2, ...]</w:t>
      </w:r>
    </w:p>
    <w:p w14:paraId="76270C4F" w14:textId="77777777" w:rsidR="000B1291" w:rsidRPr="000B1291" w:rsidRDefault="000B1291" w:rsidP="000B1291">
      <w:pPr>
        <w:spacing w:after="0" w:line="240" w:lineRule="auto"/>
        <w:ind w:firstLine="709"/>
        <w:jc w:val="both"/>
        <w:rPr>
          <w:rFonts w:ascii="Times New Roman" w:hAnsi="Times New Roman" w:cs="Times New Roman"/>
          <w:sz w:val="24"/>
          <w:szCs w:val="24"/>
        </w:rPr>
      </w:pPr>
      <w:r w:rsidRPr="000B1291">
        <w:rPr>
          <w:rFonts w:ascii="Times New Roman" w:hAnsi="Times New Roman" w:cs="Times New Roman"/>
          <w:sz w:val="24"/>
          <w:szCs w:val="24"/>
        </w:rPr>
        <w:t>FROM таблица1 [, таблица2, ...]</w:t>
      </w:r>
    </w:p>
    <w:p w14:paraId="5310189A" w14:textId="77777777" w:rsidR="000B1291" w:rsidRPr="000B1291" w:rsidRDefault="000B1291" w:rsidP="000B1291">
      <w:pPr>
        <w:spacing w:after="0" w:line="240" w:lineRule="auto"/>
        <w:ind w:firstLine="709"/>
        <w:jc w:val="both"/>
        <w:rPr>
          <w:rFonts w:ascii="Times New Roman" w:hAnsi="Times New Roman" w:cs="Times New Roman"/>
          <w:sz w:val="24"/>
          <w:szCs w:val="24"/>
        </w:rPr>
      </w:pPr>
      <w:r w:rsidRPr="000B1291">
        <w:rPr>
          <w:rFonts w:ascii="Times New Roman" w:hAnsi="Times New Roman" w:cs="Times New Roman"/>
          <w:sz w:val="24"/>
          <w:szCs w:val="24"/>
        </w:rPr>
        <w:t>[WHERE условие]</w:t>
      </w:r>
    </w:p>
    <w:p w14:paraId="2B8CA6FC" w14:textId="77777777" w:rsidR="000B1291" w:rsidRPr="000B1291" w:rsidRDefault="000B1291" w:rsidP="000B1291">
      <w:pPr>
        <w:spacing w:after="0" w:line="240" w:lineRule="auto"/>
        <w:ind w:firstLine="709"/>
        <w:jc w:val="both"/>
        <w:rPr>
          <w:rFonts w:ascii="Times New Roman" w:hAnsi="Times New Roman" w:cs="Times New Roman"/>
          <w:sz w:val="24"/>
          <w:szCs w:val="24"/>
        </w:rPr>
      </w:pPr>
      <w:r w:rsidRPr="000B1291">
        <w:rPr>
          <w:rFonts w:ascii="Times New Roman" w:hAnsi="Times New Roman" w:cs="Times New Roman"/>
          <w:sz w:val="24"/>
          <w:szCs w:val="24"/>
        </w:rPr>
        <w:t>[GROUP BY выражение [, ...]]</w:t>
      </w:r>
    </w:p>
    <w:p w14:paraId="4DEEDF9F" w14:textId="77777777" w:rsidR="000B1291" w:rsidRPr="000B1291" w:rsidRDefault="000B1291" w:rsidP="000B1291">
      <w:pPr>
        <w:spacing w:after="0" w:line="240" w:lineRule="auto"/>
        <w:ind w:firstLine="709"/>
        <w:jc w:val="both"/>
        <w:rPr>
          <w:rFonts w:ascii="Times New Roman" w:hAnsi="Times New Roman" w:cs="Times New Roman"/>
          <w:sz w:val="24"/>
          <w:szCs w:val="24"/>
        </w:rPr>
      </w:pPr>
      <w:r w:rsidRPr="000B1291">
        <w:rPr>
          <w:rFonts w:ascii="Times New Roman" w:hAnsi="Times New Roman" w:cs="Times New Roman"/>
          <w:sz w:val="24"/>
          <w:szCs w:val="24"/>
        </w:rPr>
        <w:t>[HAVING условие]</w:t>
      </w:r>
    </w:p>
    <w:p w14:paraId="7DB17D8D" w14:textId="56E183C5" w:rsidR="000B1291" w:rsidRPr="000B1291" w:rsidRDefault="000B1291" w:rsidP="000B1291">
      <w:pPr>
        <w:spacing w:after="0" w:line="240" w:lineRule="auto"/>
        <w:ind w:firstLine="709"/>
        <w:jc w:val="both"/>
        <w:rPr>
          <w:rFonts w:ascii="Times New Roman" w:hAnsi="Times New Roman" w:cs="Times New Roman"/>
          <w:sz w:val="24"/>
          <w:szCs w:val="24"/>
        </w:rPr>
      </w:pPr>
      <w:r w:rsidRPr="000B1291">
        <w:rPr>
          <w:rFonts w:ascii="Times New Roman" w:hAnsi="Times New Roman" w:cs="Times New Roman"/>
          <w:sz w:val="24"/>
          <w:szCs w:val="24"/>
        </w:rPr>
        <w:t>[ORDER BY выражение [ASC | DESC] [, ...]];</w:t>
      </w:r>
    </w:p>
    <w:p w14:paraId="2488FCB4" w14:textId="1545B6A2" w:rsidR="000B1291" w:rsidRPr="000B1291" w:rsidRDefault="000B1291" w:rsidP="002A6FEC">
      <w:pPr>
        <w:spacing w:after="0" w:line="240" w:lineRule="auto"/>
        <w:ind w:firstLine="709"/>
        <w:jc w:val="both"/>
        <w:rPr>
          <w:rFonts w:ascii="Times New Roman" w:hAnsi="Times New Roman" w:cs="Times New Roman"/>
          <w:sz w:val="24"/>
          <w:szCs w:val="24"/>
        </w:rPr>
      </w:pPr>
      <w:r w:rsidRPr="000B1291">
        <w:rPr>
          <w:rFonts w:ascii="Times New Roman" w:hAnsi="Times New Roman" w:cs="Times New Roman"/>
          <w:sz w:val="24"/>
          <w:szCs w:val="24"/>
        </w:rPr>
        <w:t>Характеристика конструкций раздела SELECT:</w:t>
      </w:r>
    </w:p>
    <w:p w14:paraId="6E6774CD" w14:textId="77777777" w:rsidR="00CF25B1" w:rsidRPr="002A6FEC" w:rsidRDefault="00CF25B1" w:rsidP="00680FCB">
      <w:pPr>
        <w:pStyle w:val="a3"/>
        <w:numPr>
          <w:ilvl w:val="0"/>
          <w:numId w:val="55"/>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t>Ключевое слово ALL: Ключевое слово ALL используется для возврата всех строк, включая дубликаты. Это поведение по умолчанию.</w:t>
      </w:r>
    </w:p>
    <w:p w14:paraId="2E7C1DCC" w14:textId="4B6161BA" w:rsidR="000B1291" w:rsidRPr="00CF25B1" w:rsidRDefault="00CF25B1" w:rsidP="00FA6E50">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r w:rsidR="00FA6E50" w:rsidRPr="00FA6E50">
        <w:rPr>
          <w:rFonts w:ascii="Times New Roman" w:hAnsi="Times New Roman" w:cs="Times New Roman"/>
          <w:sz w:val="24"/>
          <w:szCs w:val="24"/>
        </w:rPr>
        <w:t xml:space="preserve"> </w:t>
      </w:r>
      <w:r w:rsidRPr="00CF25B1">
        <w:rPr>
          <w:rFonts w:ascii="Times New Roman" w:hAnsi="Times New Roman" w:cs="Times New Roman"/>
          <w:sz w:val="24"/>
          <w:szCs w:val="24"/>
        </w:rPr>
        <w:t>SELECT ALL имя FROM сотрудники;</w:t>
      </w:r>
    </w:p>
    <w:p w14:paraId="4816BBDF" w14:textId="77777777" w:rsidR="00CF25B1" w:rsidRPr="002A6FEC" w:rsidRDefault="00CF25B1" w:rsidP="00680FCB">
      <w:pPr>
        <w:pStyle w:val="a3"/>
        <w:numPr>
          <w:ilvl w:val="0"/>
          <w:numId w:val="56"/>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t>Отличие от DISTINCT: Ключевое слово DISTINCT используется для удаления дубликатов строк из результата запроса.</w:t>
      </w:r>
    </w:p>
    <w:p w14:paraId="43471B24" w14:textId="775BCCB8" w:rsidR="00CF25B1" w:rsidRPr="00CF25B1" w:rsidRDefault="00CF25B1" w:rsidP="00FA6E50">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r w:rsidR="00FA6E50">
        <w:rPr>
          <w:rFonts w:ascii="Times New Roman" w:hAnsi="Times New Roman" w:cs="Times New Roman"/>
          <w:sz w:val="24"/>
          <w:szCs w:val="24"/>
          <w:lang w:val="en-US"/>
        </w:rPr>
        <w:t xml:space="preserve"> </w:t>
      </w:r>
      <w:r w:rsidRPr="00CF25B1">
        <w:rPr>
          <w:rFonts w:ascii="Times New Roman" w:hAnsi="Times New Roman" w:cs="Times New Roman"/>
          <w:sz w:val="24"/>
          <w:szCs w:val="24"/>
        </w:rPr>
        <w:t>SELECT DISTINCT имя FROM сотрудники;</w:t>
      </w:r>
    </w:p>
    <w:p w14:paraId="0A3F38FC" w14:textId="77777777" w:rsidR="00CF25B1" w:rsidRPr="002A6FEC" w:rsidRDefault="00CF25B1" w:rsidP="00680FCB">
      <w:pPr>
        <w:pStyle w:val="a3"/>
        <w:numPr>
          <w:ilvl w:val="0"/>
          <w:numId w:val="57"/>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t>Арифметические операции: В операторе SELECT можно использовать арифметические операции для выполнения вычислений на значениях столбцов.</w:t>
      </w:r>
    </w:p>
    <w:p w14:paraId="588B9AD1" w14:textId="2DD1C22E" w:rsidR="00CF25B1" w:rsidRPr="00CF25B1" w:rsidRDefault="00CF25B1" w:rsidP="00FA6E50">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r w:rsidR="00FA6E50" w:rsidRPr="00FA6E50">
        <w:rPr>
          <w:rFonts w:ascii="Times New Roman" w:hAnsi="Times New Roman" w:cs="Times New Roman"/>
          <w:sz w:val="24"/>
          <w:szCs w:val="24"/>
        </w:rPr>
        <w:t xml:space="preserve"> </w:t>
      </w:r>
      <w:r w:rsidRPr="00CF25B1">
        <w:rPr>
          <w:rFonts w:ascii="Times New Roman" w:hAnsi="Times New Roman" w:cs="Times New Roman"/>
          <w:sz w:val="24"/>
          <w:szCs w:val="24"/>
        </w:rPr>
        <w:t>SELECT (зарплата + премия) AS общая_зарплата FROM сотрудники;</w:t>
      </w:r>
    </w:p>
    <w:p w14:paraId="09CFB743" w14:textId="77777777" w:rsidR="00CF25B1" w:rsidRPr="002A6FEC" w:rsidRDefault="00CF25B1" w:rsidP="00680FCB">
      <w:pPr>
        <w:pStyle w:val="a3"/>
        <w:numPr>
          <w:ilvl w:val="0"/>
          <w:numId w:val="58"/>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t>Функции: Оператор SELECT позволяет использовать различные встроенные функции для обработки данных, такие как функции агрегации (SUM, AVG, COUNT и т. д.), функции работы со строками, функции работы с датами и другие.</w:t>
      </w:r>
    </w:p>
    <w:p w14:paraId="7510BA1B" w14:textId="6FB015F5" w:rsidR="00CF25B1" w:rsidRPr="00CF25B1" w:rsidRDefault="00CF25B1" w:rsidP="00FA6E50">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r w:rsidR="00FA6E50" w:rsidRPr="00FA6E50">
        <w:rPr>
          <w:rFonts w:ascii="Times New Roman" w:hAnsi="Times New Roman" w:cs="Times New Roman"/>
          <w:sz w:val="24"/>
          <w:szCs w:val="24"/>
        </w:rPr>
        <w:t xml:space="preserve"> </w:t>
      </w:r>
      <w:r w:rsidRPr="00CF25B1">
        <w:rPr>
          <w:rFonts w:ascii="Times New Roman" w:hAnsi="Times New Roman" w:cs="Times New Roman"/>
          <w:sz w:val="24"/>
          <w:szCs w:val="24"/>
        </w:rPr>
        <w:t xml:space="preserve">SELECT </w:t>
      </w:r>
      <w:proofErr w:type="gramStart"/>
      <w:r w:rsidRPr="00CF25B1">
        <w:rPr>
          <w:rFonts w:ascii="Times New Roman" w:hAnsi="Times New Roman" w:cs="Times New Roman"/>
          <w:sz w:val="24"/>
          <w:szCs w:val="24"/>
        </w:rPr>
        <w:t>AVG(</w:t>
      </w:r>
      <w:proofErr w:type="gramEnd"/>
      <w:r w:rsidRPr="00CF25B1">
        <w:rPr>
          <w:rFonts w:ascii="Times New Roman" w:hAnsi="Times New Roman" w:cs="Times New Roman"/>
          <w:sz w:val="24"/>
          <w:szCs w:val="24"/>
        </w:rPr>
        <w:t>зарплата) AS средняя_зарплата FROM сотрудники;</w:t>
      </w:r>
    </w:p>
    <w:p w14:paraId="6D09DD13" w14:textId="77777777" w:rsidR="00CF25B1" w:rsidRPr="002A6FEC" w:rsidRDefault="00CF25B1" w:rsidP="00680FCB">
      <w:pPr>
        <w:pStyle w:val="a3"/>
        <w:numPr>
          <w:ilvl w:val="0"/>
          <w:numId w:val="59"/>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t>Оператор «*» (звездочка): Оператор «*» используется для выбора всех столбцов из таблицы.</w:t>
      </w:r>
    </w:p>
    <w:p w14:paraId="4ADA92DB" w14:textId="37AE2AD5" w:rsidR="00CF25B1" w:rsidRPr="00CF25B1" w:rsidRDefault="00CF25B1" w:rsidP="00FA6E50">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r w:rsidR="00FA6E50">
        <w:rPr>
          <w:rFonts w:ascii="Times New Roman" w:hAnsi="Times New Roman" w:cs="Times New Roman"/>
          <w:sz w:val="24"/>
          <w:szCs w:val="24"/>
          <w:lang w:val="en-US"/>
        </w:rPr>
        <w:t xml:space="preserve"> </w:t>
      </w:r>
      <w:r w:rsidRPr="00CF25B1">
        <w:rPr>
          <w:rFonts w:ascii="Times New Roman" w:hAnsi="Times New Roman" w:cs="Times New Roman"/>
          <w:sz w:val="24"/>
          <w:szCs w:val="24"/>
        </w:rPr>
        <w:t>SELECT * FROM сотрудники;</w:t>
      </w:r>
    </w:p>
    <w:p w14:paraId="63A96B92" w14:textId="77777777" w:rsidR="00CF25B1" w:rsidRPr="002A6FEC" w:rsidRDefault="00CF25B1" w:rsidP="00680FCB">
      <w:pPr>
        <w:pStyle w:val="a3"/>
        <w:numPr>
          <w:ilvl w:val="0"/>
          <w:numId w:val="60"/>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t>Подписи полей: Подписи полей позволяют задать пользовательские имена для столбцов в результирующем наборе.</w:t>
      </w:r>
    </w:p>
    <w:p w14:paraId="344A4AA3" w14:textId="437FD3B2" w:rsidR="00CF25B1" w:rsidRPr="00CF25B1" w:rsidRDefault="00CF25B1" w:rsidP="00FA6E50">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r w:rsidR="00FA6E50" w:rsidRPr="00FA6E50">
        <w:rPr>
          <w:rFonts w:ascii="Times New Roman" w:hAnsi="Times New Roman" w:cs="Times New Roman"/>
          <w:sz w:val="24"/>
          <w:szCs w:val="24"/>
        </w:rPr>
        <w:t xml:space="preserve"> </w:t>
      </w:r>
      <w:r w:rsidRPr="00CF25B1">
        <w:rPr>
          <w:rFonts w:ascii="Times New Roman" w:hAnsi="Times New Roman" w:cs="Times New Roman"/>
          <w:sz w:val="24"/>
          <w:szCs w:val="24"/>
        </w:rPr>
        <w:t>SELECT имя AS имя_сотрудника, зарплата AS оклад FROM сотрудники;</w:t>
      </w:r>
    </w:p>
    <w:p w14:paraId="20FAB789" w14:textId="77777777" w:rsidR="00CF25B1" w:rsidRPr="002A6FEC" w:rsidRDefault="00CF25B1" w:rsidP="00680FCB">
      <w:pPr>
        <w:pStyle w:val="a3"/>
        <w:numPr>
          <w:ilvl w:val="0"/>
          <w:numId w:val="61"/>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lastRenderedPageBreak/>
        <w:t>Полная идентификация поля</w:t>
      </w:r>
      <w:proofErr w:type="gramStart"/>
      <w:r w:rsidRPr="002A6FEC">
        <w:rPr>
          <w:rFonts w:ascii="Times New Roman" w:hAnsi="Times New Roman" w:cs="Times New Roman"/>
          <w:sz w:val="24"/>
          <w:szCs w:val="24"/>
        </w:rPr>
        <w:t>: Если</w:t>
      </w:r>
      <w:proofErr w:type="gramEnd"/>
      <w:r w:rsidRPr="002A6FEC">
        <w:rPr>
          <w:rFonts w:ascii="Times New Roman" w:hAnsi="Times New Roman" w:cs="Times New Roman"/>
          <w:sz w:val="24"/>
          <w:szCs w:val="24"/>
        </w:rPr>
        <w:t xml:space="preserve"> столбец имеет одинаковые имена в разных таблицах, полная идентификация поля указывает на конкретный столбец, добавляя имя таблицы или псевдоним перед именем столбца.</w:t>
      </w:r>
    </w:p>
    <w:p w14:paraId="4D5FB831" w14:textId="77777777" w:rsidR="00CF25B1" w:rsidRPr="00CF25B1" w:rsidRDefault="00CF25B1" w:rsidP="002A6FEC">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p>
    <w:p w14:paraId="60ABFF1B" w14:textId="77777777" w:rsidR="00CF25B1" w:rsidRPr="00CF25B1" w:rsidRDefault="00CF25B1" w:rsidP="002A6FEC">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 xml:space="preserve">SELECT </w:t>
      </w:r>
      <w:proofErr w:type="gramStart"/>
      <w:r w:rsidRPr="00CF25B1">
        <w:rPr>
          <w:rFonts w:ascii="Times New Roman" w:hAnsi="Times New Roman" w:cs="Times New Roman"/>
          <w:sz w:val="24"/>
          <w:szCs w:val="24"/>
        </w:rPr>
        <w:t>сотрудники.имя</w:t>
      </w:r>
      <w:proofErr w:type="gramEnd"/>
      <w:r w:rsidRPr="00CF25B1">
        <w:rPr>
          <w:rFonts w:ascii="Times New Roman" w:hAnsi="Times New Roman" w:cs="Times New Roman"/>
          <w:sz w:val="24"/>
          <w:szCs w:val="24"/>
        </w:rPr>
        <w:t xml:space="preserve">, отделы.название AS название_отдела </w:t>
      </w:r>
    </w:p>
    <w:p w14:paraId="416694F0" w14:textId="77777777" w:rsidR="00CF25B1" w:rsidRPr="00CF25B1" w:rsidRDefault="00CF25B1" w:rsidP="002A6FEC">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FROM сотрудники</w:t>
      </w:r>
    </w:p>
    <w:p w14:paraId="11148780" w14:textId="392E3B47" w:rsidR="00CF25B1" w:rsidRPr="00CF25B1" w:rsidRDefault="00CF25B1" w:rsidP="002A6FEC">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 xml:space="preserve">JOIN отделы ON </w:t>
      </w:r>
      <w:proofErr w:type="gramStart"/>
      <w:r w:rsidRPr="00CF25B1">
        <w:rPr>
          <w:rFonts w:ascii="Times New Roman" w:hAnsi="Times New Roman" w:cs="Times New Roman"/>
          <w:sz w:val="24"/>
          <w:szCs w:val="24"/>
        </w:rPr>
        <w:t>сотрудники.отдел</w:t>
      </w:r>
      <w:proofErr w:type="gramEnd"/>
      <w:r w:rsidRPr="00CF25B1">
        <w:rPr>
          <w:rFonts w:ascii="Times New Roman" w:hAnsi="Times New Roman" w:cs="Times New Roman"/>
          <w:sz w:val="24"/>
          <w:szCs w:val="24"/>
        </w:rPr>
        <w:t>_id = отделы.id;</w:t>
      </w:r>
    </w:p>
    <w:p w14:paraId="63A8C397" w14:textId="77777777" w:rsidR="00CF25B1" w:rsidRPr="002A6FEC" w:rsidRDefault="00CF25B1" w:rsidP="00680FCB">
      <w:pPr>
        <w:pStyle w:val="a3"/>
        <w:numPr>
          <w:ilvl w:val="0"/>
          <w:numId w:val="62"/>
        </w:numPr>
        <w:spacing w:after="0" w:line="240" w:lineRule="auto"/>
        <w:ind w:left="0" w:firstLine="709"/>
        <w:jc w:val="both"/>
        <w:rPr>
          <w:rFonts w:ascii="Times New Roman" w:hAnsi="Times New Roman" w:cs="Times New Roman"/>
          <w:sz w:val="24"/>
          <w:szCs w:val="24"/>
        </w:rPr>
      </w:pPr>
      <w:r w:rsidRPr="002A6FEC">
        <w:rPr>
          <w:rFonts w:ascii="Times New Roman" w:hAnsi="Times New Roman" w:cs="Times New Roman"/>
          <w:sz w:val="24"/>
          <w:szCs w:val="24"/>
        </w:rPr>
        <w:t>Вычисляемые поля: Вычисляемые поля создаются в процессе выполнения запроса путем выполнения арифметических операций, конкатенации строк или применения функций к значениям столбцов.</w:t>
      </w:r>
    </w:p>
    <w:p w14:paraId="3DA4F819" w14:textId="6A805A88" w:rsidR="00CF25B1" w:rsidRDefault="00CF25B1" w:rsidP="00EB3600">
      <w:pPr>
        <w:spacing w:after="0" w:line="240" w:lineRule="auto"/>
        <w:ind w:firstLine="709"/>
        <w:jc w:val="both"/>
        <w:rPr>
          <w:rFonts w:ascii="Times New Roman" w:hAnsi="Times New Roman" w:cs="Times New Roman"/>
          <w:sz w:val="24"/>
          <w:szCs w:val="24"/>
        </w:rPr>
      </w:pPr>
      <w:r w:rsidRPr="00CF25B1">
        <w:rPr>
          <w:rFonts w:ascii="Times New Roman" w:hAnsi="Times New Roman" w:cs="Times New Roman"/>
          <w:sz w:val="24"/>
          <w:szCs w:val="24"/>
        </w:rPr>
        <w:t>Пример:</w:t>
      </w:r>
      <w:r w:rsidR="00EB3600" w:rsidRPr="00EB3600">
        <w:rPr>
          <w:rFonts w:ascii="Times New Roman" w:hAnsi="Times New Roman" w:cs="Times New Roman"/>
          <w:sz w:val="24"/>
          <w:szCs w:val="24"/>
        </w:rPr>
        <w:t xml:space="preserve"> </w:t>
      </w:r>
      <w:r w:rsidRPr="00CF25B1">
        <w:rPr>
          <w:rFonts w:ascii="Times New Roman" w:hAnsi="Times New Roman" w:cs="Times New Roman"/>
          <w:sz w:val="24"/>
          <w:szCs w:val="24"/>
        </w:rPr>
        <w:t>SELECT имя, зарплата * 1.1 AS повышенная_зарплата FROM сотрудники;</w:t>
      </w:r>
    </w:p>
    <w:p w14:paraId="0A5C81F5" w14:textId="77777777" w:rsidR="00EC16A9" w:rsidRPr="00CF25B1" w:rsidRDefault="00EC16A9" w:rsidP="002A6FEC">
      <w:pPr>
        <w:spacing w:after="0" w:line="240" w:lineRule="auto"/>
        <w:ind w:firstLine="709"/>
        <w:jc w:val="both"/>
        <w:rPr>
          <w:rFonts w:ascii="Times New Roman" w:hAnsi="Times New Roman" w:cs="Times New Roman"/>
          <w:sz w:val="24"/>
          <w:szCs w:val="24"/>
        </w:rPr>
      </w:pPr>
    </w:p>
    <w:p w14:paraId="6649665F" w14:textId="1B562937" w:rsidR="009B205A" w:rsidRDefault="009B205A" w:rsidP="008C6FAC">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Перечислите команды в общем синтаксисе оператора SELECT. Охарактеризуйте раздел WHERE (операторы BETWEEN, LIKE) в общем синтаксисе оператора SELECT. Приведите примеры использования операторов в разделе WHERE.</w:t>
      </w:r>
    </w:p>
    <w:p w14:paraId="5377D76E" w14:textId="7B6B6230" w:rsidR="00D873DC" w:rsidRPr="005E53BD" w:rsidRDefault="005E53BD" w:rsidP="005E53BD">
      <w:pPr>
        <w:spacing w:after="0" w:line="240" w:lineRule="auto"/>
        <w:ind w:firstLine="709"/>
        <w:jc w:val="both"/>
        <w:rPr>
          <w:rFonts w:ascii="Times New Roman" w:hAnsi="Times New Roman" w:cs="Times New Roman"/>
          <w:sz w:val="24"/>
          <w:szCs w:val="24"/>
        </w:rPr>
      </w:pPr>
      <w:r>
        <w:br/>
      </w:r>
      <w:r w:rsidRPr="005E53BD">
        <w:rPr>
          <w:rFonts w:ascii="Times New Roman" w:hAnsi="Times New Roman" w:cs="Times New Roman"/>
          <w:sz w:val="24"/>
          <w:szCs w:val="24"/>
        </w:rPr>
        <w:t>Общий синтаксис оператора SELECT в SQL:</w:t>
      </w:r>
    </w:p>
    <w:p w14:paraId="7398E9BC" w14:textId="77777777" w:rsidR="005E53BD" w:rsidRPr="005E53BD" w:rsidRDefault="005E53BD" w:rsidP="005E53BD">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SELECT [ALL | DISTINCT] выражение1 [, выражение2, ...]</w:t>
      </w:r>
    </w:p>
    <w:p w14:paraId="4C4BCA3B" w14:textId="77777777" w:rsidR="005E53BD" w:rsidRPr="005E53BD" w:rsidRDefault="005E53BD" w:rsidP="005E53BD">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FROM таблица1 [, таблица2, ...]</w:t>
      </w:r>
    </w:p>
    <w:p w14:paraId="129A19DF" w14:textId="77777777" w:rsidR="005E53BD" w:rsidRPr="005E53BD" w:rsidRDefault="005E53BD" w:rsidP="005E53BD">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[WHERE условие]</w:t>
      </w:r>
    </w:p>
    <w:p w14:paraId="3CDF2AB9" w14:textId="77777777" w:rsidR="005E53BD" w:rsidRPr="005E53BD" w:rsidRDefault="005E53BD" w:rsidP="005E53BD">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[GROUP BY выражение [, ...]]</w:t>
      </w:r>
    </w:p>
    <w:p w14:paraId="5876C336" w14:textId="77777777" w:rsidR="005E53BD" w:rsidRPr="005E53BD" w:rsidRDefault="005E53BD" w:rsidP="005E53BD">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[HAVING условие]</w:t>
      </w:r>
    </w:p>
    <w:p w14:paraId="61A2CD36" w14:textId="30E93D52" w:rsidR="005E53BD" w:rsidRPr="005E53BD" w:rsidRDefault="005E53BD" w:rsidP="005E53BD">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[ORDER BY выражение [ASC | DESC] [, ...]];</w:t>
      </w:r>
    </w:p>
    <w:p w14:paraId="3C9668BB" w14:textId="77777777" w:rsidR="005E53BD" w:rsidRPr="005E53BD" w:rsidRDefault="005E53BD" w:rsidP="005E53BD">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Раздел WHERE в операторе SELECT используется для фильтрации строк, которые соответствуют определенному условию.</w:t>
      </w:r>
    </w:p>
    <w:p w14:paraId="713C9F9A" w14:textId="77777777" w:rsidR="005E53BD" w:rsidRPr="005E53BD" w:rsidRDefault="005E53BD" w:rsidP="005137B0">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Операторы в разделе WHERE:</w:t>
      </w:r>
    </w:p>
    <w:p w14:paraId="42ACDB97" w14:textId="77777777" w:rsidR="005E53BD" w:rsidRPr="005137B0" w:rsidRDefault="005E53BD" w:rsidP="00680FCB">
      <w:pPr>
        <w:pStyle w:val="a3"/>
        <w:numPr>
          <w:ilvl w:val="0"/>
          <w:numId w:val="63"/>
        </w:numPr>
        <w:spacing w:after="0" w:line="240" w:lineRule="auto"/>
        <w:ind w:left="0" w:firstLine="709"/>
        <w:jc w:val="both"/>
        <w:rPr>
          <w:rFonts w:ascii="Times New Roman" w:hAnsi="Times New Roman" w:cs="Times New Roman"/>
          <w:sz w:val="24"/>
          <w:szCs w:val="24"/>
        </w:rPr>
      </w:pPr>
      <w:r w:rsidRPr="005137B0">
        <w:rPr>
          <w:rFonts w:ascii="Times New Roman" w:hAnsi="Times New Roman" w:cs="Times New Roman"/>
          <w:sz w:val="24"/>
          <w:szCs w:val="24"/>
        </w:rPr>
        <w:t>Оператор BETWEEN: Оператор BETWEEN используется для выбора строк, значения которых находятся в заданном диапазоне.</w:t>
      </w:r>
    </w:p>
    <w:p w14:paraId="4A04C14F" w14:textId="3FF3D93C" w:rsidR="005E53BD" w:rsidRPr="002773A4" w:rsidRDefault="005E53BD" w:rsidP="002773A4">
      <w:pPr>
        <w:spacing w:after="0" w:line="240" w:lineRule="auto"/>
        <w:ind w:firstLine="709"/>
        <w:jc w:val="both"/>
        <w:rPr>
          <w:rFonts w:ascii="Times New Roman" w:hAnsi="Times New Roman" w:cs="Times New Roman"/>
          <w:sz w:val="24"/>
          <w:szCs w:val="24"/>
          <w:lang w:val="en-US"/>
        </w:rPr>
      </w:pPr>
      <w:r w:rsidRPr="005E53BD">
        <w:rPr>
          <w:rFonts w:ascii="Times New Roman" w:hAnsi="Times New Roman" w:cs="Times New Roman"/>
          <w:sz w:val="24"/>
          <w:szCs w:val="24"/>
        </w:rPr>
        <w:t>Пример</w:t>
      </w:r>
      <w:r w:rsidRPr="002773A4">
        <w:rPr>
          <w:rFonts w:ascii="Times New Roman" w:hAnsi="Times New Roman" w:cs="Times New Roman"/>
          <w:sz w:val="24"/>
          <w:szCs w:val="24"/>
          <w:lang w:val="en-US"/>
        </w:rPr>
        <w:t>:</w:t>
      </w:r>
      <w:r w:rsidR="002773A4">
        <w:rPr>
          <w:rFonts w:ascii="Times New Roman" w:hAnsi="Times New Roman" w:cs="Times New Roman"/>
          <w:sz w:val="24"/>
          <w:szCs w:val="24"/>
          <w:lang w:val="en-US"/>
        </w:rPr>
        <w:t xml:space="preserve"> </w:t>
      </w:r>
      <w:r w:rsidRPr="002773A4">
        <w:rPr>
          <w:rFonts w:ascii="Times New Roman" w:hAnsi="Times New Roman" w:cs="Times New Roman"/>
          <w:sz w:val="24"/>
          <w:szCs w:val="24"/>
          <w:lang w:val="en-US"/>
        </w:rPr>
        <w:t xml:space="preserve">SELECT * FROM </w:t>
      </w:r>
      <w:r w:rsidRPr="005E53BD">
        <w:rPr>
          <w:rFonts w:ascii="Times New Roman" w:hAnsi="Times New Roman" w:cs="Times New Roman"/>
          <w:sz w:val="24"/>
          <w:szCs w:val="24"/>
        </w:rPr>
        <w:t>сотрудники</w:t>
      </w:r>
      <w:r w:rsidRPr="002773A4">
        <w:rPr>
          <w:rFonts w:ascii="Times New Roman" w:hAnsi="Times New Roman" w:cs="Times New Roman"/>
          <w:sz w:val="24"/>
          <w:szCs w:val="24"/>
          <w:lang w:val="en-US"/>
        </w:rPr>
        <w:t xml:space="preserve"> WHERE </w:t>
      </w:r>
      <w:r w:rsidRPr="005E53BD">
        <w:rPr>
          <w:rFonts w:ascii="Times New Roman" w:hAnsi="Times New Roman" w:cs="Times New Roman"/>
          <w:sz w:val="24"/>
          <w:szCs w:val="24"/>
        </w:rPr>
        <w:t>возраст</w:t>
      </w:r>
      <w:r w:rsidRPr="002773A4">
        <w:rPr>
          <w:rFonts w:ascii="Times New Roman" w:hAnsi="Times New Roman" w:cs="Times New Roman"/>
          <w:sz w:val="24"/>
          <w:szCs w:val="24"/>
          <w:lang w:val="en-US"/>
        </w:rPr>
        <w:t xml:space="preserve"> BETWEEN 25 AND 40;</w:t>
      </w:r>
    </w:p>
    <w:p w14:paraId="591C1BE4" w14:textId="77777777" w:rsidR="005E53BD" w:rsidRPr="005137B0" w:rsidRDefault="005E53BD" w:rsidP="00680FCB">
      <w:pPr>
        <w:pStyle w:val="a3"/>
        <w:numPr>
          <w:ilvl w:val="0"/>
          <w:numId w:val="64"/>
        </w:numPr>
        <w:spacing w:after="0" w:line="240" w:lineRule="auto"/>
        <w:ind w:left="0" w:firstLine="709"/>
        <w:jc w:val="both"/>
        <w:rPr>
          <w:rFonts w:ascii="Times New Roman" w:hAnsi="Times New Roman" w:cs="Times New Roman"/>
          <w:sz w:val="24"/>
          <w:szCs w:val="24"/>
        </w:rPr>
      </w:pPr>
      <w:r w:rsidRPr="005137B0">
        <w:rPr>
          <w:rFonts w:ascii="Times New Roman" w:hAnsi="Times New Roman" w:cs="Times New Roman"/>
          <w:sz w:val="24"/>
          <w:szCs w:val="24"/>
        </w:rPr>
        <w:t>Оператор LIKE: Оператор LIKE используется для выполнения поиска строк, которые содержат определенный шаблон. Можно использовать специальные символы, такие как % (заменяет любую последовательность символов) и _ (заменяет один символ).</w:t>
      </w:r>
    </w:p>
    <w:p w14:paraId="115AB040" w14:textId="6A865DE1" w:rsidR="005E53BD" w:rsidRDefault="005E53BD" w:rsidP="002773A4">
      <w:pPr>
        <w:spacing w:after="0" w:line="240" w:lineRule="auto"/>
        <w:ind w:firstLine="709"/>
        <w:jc w:val="both"/>
        <w:rPr>
          <w:rFonts w:ascii="Times New Roman" w:hAnsi="Times New Roman" w:cs="Times New Roman"/>
          <w:sz w:val="24"/>
          <w:szCs w:val="24"/>
        </w:rPr>
      </w:pPr>
      <w:r w:rsidRPr="005E53BD">
        <w:rPr>
          <w:rFonts w:ascii="Times New Roman" w:hAnsi="Times New Roman" w:cs="Times New Roman"/>
          <w:sz w:val="24"/>
          <w:szCs w:val="24"/>
        </w:rPr>
        <w:t>Пример:</w:t>
      </w:r>
      <w:r w:rsidR="002773A4" w:rsidRPr="002773A4">
        <w:rPr>
          <w:rFonts w:ascii="Times New Roman" w:hAnsi="Times New Roman" w:cs="Times New Roman"/>
          <w:sz w:val="24"/>
          <w:szCs w:val="24"/>
        </w:rPr>
        <w:t xml:space="preserve"> </w:t>
      </w:r>
      <w:r w:rsidRPr="005E53BD">
        <w:rPr>
          <w:rFonts w:ascii="Times New Roman" w:hAnsi="Times New Roman" w:cs="Times New Roman"/>
          <w:sz w:val="24"/>
          <w:szCs w:val="24"/>
        </w:rPr>
        <w:t>SELECT * FROM сотрудники WHERE имя LIKE 'Иван%';</w:t>
      </w:r>
    </w:p>
    <w:p w14:paraId="3FCC70FB" w14:textId="77777777" w:rsidR="005E4BE9" w:rsidRPr="005E53BD" w:rsidRDefault="005E4BE9" w:rsidP="002773A4">
      <w:pPr>
        <w:spacing w:after="0" w:line="240" w:lineRule="auto"/>
        <w:ind w:firstLine="709"/>
        <w:jc w:val="both"/>
        <w:rPr>
          <w:rFonts w:ascii="Times New Roman" w:hAnsi="Times New Roman" w:cs="Times New Roman"/>
          <w:sz w:val="24"/>
          <w:szCs w:val="24"/>
        </w:rPr>
      </w:pPr>
    </w:p>
    <w:p w14:paraId="608E9A7F" w14:textId="77777777" w:rsidR="00A91D8A" w:rsidRPr="007723A7" w:rsidRDefault="00A91D8A" w:rsidP="008C6FAC">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Перечислите команды в общем синтаксисе оператора SELECT. Охарактеризуйте раздел сортировки данных в общем синтаксисе оператора SELECT. Перечислите команды различных вариантов сортировки. Приведите примеры использования раздела сортировки данных в общем синтаксисе оператора SELECT.</w:t>
      </w:r>
    </w:p>
    <w:p w14:paraId="59C9F3D2"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В общем синтаксисе оператора SELECT включаются следующие элементы:</w:t>
      </w:r>
    </w:p>
    <w:p w14:paraId="339B9888" w14:textId="77777777" w:rsidR="00A91D8A" w:rsidRPr="007723A7" w:rsidRDefault="00A91D8A" w:rsidP="00680FCB">
      <w:pPr>
        <w:pStyle w:val="a3"/>
        <w:numPr>
          <w:ilvl w:val="0"/>
          <w:numId w:val="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SELECT.</w:t>
      </w:r>
    </w:p>
    <w:p w14:paraId="733759B1" w14:textId="77777777" w:rsidR="00A91D8A" w:rsidRPr="007723A7" w:rsidRDefault="00A91D8A" w:rsidP="00680FCB">
      <w:pPr>
        <w:pStyle w:val="a3"/>
        <w:numPr>
          <w:ilvl w:val="0"/>
          <w:numId w:val="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Список столбцов, которые требуется выбрать, разделенных запятыми. Может использоваться символ * для выбора всех столбцов.</w:t>
      </w:r>
    </w:p>
    <w:p w14:paraId="2D78D5A9" w14:textId="77777777" w:rsidR="00A91D8A" w:rsidRPr="007723A7" w:rsidRDefault="00A91D8A" w:rsidP="00680FCB">
      <w:pPr>
        <w:pStyle w:val="a3"/>
        <w:numPr>
          <w:ilvl w:val="0"/>
          <w:numId w:val="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FROM, за которым следует имя таблицы или представления, откуда извлекаются данные.</w:t>
      </w:r>
    </w:p>
    <w:p w14:paraId="0FA97FB3" w14:textId="77777777" w:rsidR="00A91D8A" w:rsidRPr="007723A7" w:rsidRDefault="00A91D8A" w:rsidP="00680FCB">
      <w:pPr>
        <w:pStyle w:val="a3"/>
        <w:numPr>
          <w:ilvl w:val="0"/>
          <w:numId w:val="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WHERE для фильтрации строк по определенному условию.</w:t>
      </w:r>
    </w:p>
    <w:p w14:paraId="7494BE8E" w14:textId="77777777" w:rsidR="00A91D8A" w:rsidRPr="007723A7" w:rsidRDefault="00A91D8A" w:rsidP="00680FCB">
      <w:pPr>
        <w:pStyle w:val="a3"/>
        <w:numPr>
          <w:ilvl w:val="0"/>
          <w:numId w:val="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ORDER BY для сортировки результатов запроса.</w:t>
      </w:r>
    </w:p>
    <w:p w14:paraId="095F4733"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rPr>
        <w:t>Раздел сортировки данных (ORDER BY) в общем синтаксисе оператора SELECT позволяет упорядочить результаты запроса по одному или нескольким столбцам. Синтаксис</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выглядит</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следующим</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образом</w:t>
      </w:r>
      <w:r w:rsidRPr="007723A7">
        <w:rPr>
          <w:rFonts w:ascii="Times New Roman" w:hAnsi="Times New Roman" w:cs="Times New Roman"/>
          <w:sz w:val="24"/>
          <w:szCs w:val="24"/>
          <w:lang w:val="en-US"/>
        </w:rPr>
        <w:t>:</w:t>
      </w:r>
    </w:p>
    <w:p w14:paraId="273B1B83"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SELECT column1, column2, ...</w:t>
      </w:r>
    </w:p>
    <w:p w14:paraId="219B3BF8"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table_name</w:t>
      </w:r>
    </w:p>
    <w:p w14:paraId="5B586897"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lastRenderedPageBreak/>
        <w:t>[WHERE condition]</w:t>
      </w:r>
    </w:p>
    <w:p w14:paraId="69B15E57"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ORDER BY column1 [ASC|DESC], column2 [ASC|DESC], ...</w:t>
      </w:r>
    </w:p>
    <w:p w14:paraId="547D289D"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Команды различных вариантов сортировки включают в себя:</w:t>
      </w:r>
    </w:p>
    <w:p w14:paraId="608BF649"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ASC: Сортировка по возрастанию (по умолчанию).</w:t>
      </w:r>
    </w:p>
    <w:p w14:paraId="747433E5"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DESC: Сортировка по убыванию.</w:t>
      </w:r>
    </w:p>
    <w:p w14:paraId="28F7CF2E"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использования раздела сортировки данных:</w:t>
      </w:r>
    </w:p>
    <w:p w14:paraId="45D3DC45"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Простая сортировка по одному столбцу:</w:t>
      </w:r>
    </w:p>
    <w:p w14:paraId="6BB6249F"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SELECT first_name, last_name</w:t>
      </w:r>
    </w:p>
    <w:p w14:paraId="45A7D4A2"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employees</w:t>
      </w:r>
    </w:p>
    <w:p w14:paraId="529521D8"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ORDER BY last_name ASC;</w:t>
      </w:r>
    </w:p>
    <w:p w14:paraId="3E4030E3"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rPr>
        <w:t>Сортировка</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по</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нескольким</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столбцам</w:t>
      </w:r>
      <w:r w:rsidRPr="007723A7">
        <w:rPr>
          <w:rFonts w:ascii="Times New Roman" w:hAnsi="Times New Roman" w:cs="Times New Roman"/>
          <w:sz w:val="24"/>
          <w:szCs w:val="24"/>
          <w:lang w:val="en-US"/>
        </w:rPr>
        <w:t>:</w:t>
      </w:r>
      <w:r w:rsidRPr="007723A7">
        <w:rPr>
          <w:rFonts w:ascii="Times New Roman" w:hAnsi="Times New Roman" w:cs="Times New Roman"/>
          <w:sz w:val="24"/>
          <w:szCs w:val="24"/>
          <w:lang w:val="en-US"/>
        </w:rPr>
        <w:br/>
        <w:t>SELECT product_name, unit_price</w:t>
      </w:r>
    </w:p>
    <w:p w14:paraId="3FA0510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products</w:t>
      </w:r>
    </w:p>
    <w:p w14:paraId="0450535B"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ORDER BY unit_price DESC, product_name ASC;</w:t>
      </w:r>
    </w:p>
    <w:p w14:paraId="189A822F"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Сортировка с использованием функции:</w:t>
      </w:r>
    </w:p>
    <w:p w14:paraId="7A80FA6B"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SELECT customer_id, order_date</w:t>
      </w:r>
    </w:p>
    <w:p w14:paraId="4113E7A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orders</w:t>
      </w:r>
    </w:p>
    <w:p w14:paraId="33AB23EC"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ORDER BY </w:t>
      </w:r>
      <w:proofErr w:type="gramStart"/>
      <w:r w:rsidRPr="007723A7">
        <w:rPr>
          <w:rFonts w:ascii="Times New Roman" w:hAnsi="Times New Roman" w:cs="Times New Roman"/>
          <w:sz w:val="24"/>
          <w:szCs w:val="24"/>
          <w:lang w:val="en-US"/>
        </w:rPr>
        <w:t>DATE(</w:t>
      </w:r>
      <w:proofErr w:type="gramEnd"/>
      <w:r w:rsidRPr="007723A7">
        <w:rPr>
          <w:rFonts w:ascii="Times New Roman" w:hAnsi="Times New Roman" w:cs="Times New Roman"/>
          <w:sz w:val="24"/>
          <w:szCs w:val="24"/>
          <w:lang w:val="en-US"/>
        </w:rPr>
        <w:t>order_date) DESC;</w:t>
      </w:r>
    </w:p>
    <w:p w14:paraId="478DF34B"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p>
    <w:p w14:paraId="2BBB66EE" w14:textId="77777777" w:rsidR="00A91D8A" w:rsidRPr="007723A7" w:rsidRDefault="00A91D8A" w:rsidP="008C6FAC">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Перечислите команды в общем синтаксисе оператора SELECT. Охарактеризуйте разделы группировки данных и отбора групп в общем синтаксисе оператора SELECT. Приведите примеры использования разделов группировки данных и отбора групп в общем синтаксисе оператора SELECT.</w:t>
      </w:r>
    </w:p>
    <w:p w14:paraId="4F687467"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br/>
        <w:t>В общем синтаксисе оператора SELECT включаются следующие элементы:</w:t>
      </w:r>
    </w:p>
    <w:p w14:paraId="7546793E" w14:textId="77777777" w:rsidR="00A91D8A" w:rsidRPr="007723A7" w:rsidRDefault="00A91D8A" w:rsidP="00680FCB">
      <w:pPr>
        <w:pStyle w:val="a3"/>
        <w:numPr>
          <w:ilvl w:val="0"/>
          <w:numId w:val="6"/>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SELECT.</w:t>
      </w:r>
    </w:p>
    <w:p w14:paraId="2BA639F5" w14:textId="77777777" w:rsidR="00A91D8A" w:rsidRPr="007723A7" w:rsidRDefault="00A91D8A" w:rsidP="00680FCB">
      <w:pPr>
        <w:pStyle w:val="a3"/>
        <w:numPr>
          <w:ilvl w:val="0"/>
          <w:numId w:val="6"/>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Список столбцов, которые требуется выбрать, разделенных запятыми. Может использоваться символ * для выбора всех столбцов.</w:t>
      </w:r>
    </w:p>
    <w:p w14:paraId="230A3E5A" w14:textId="77777777" w:rsidR="00A91D8A" w:rsidRPr="007723A7" w:rsidRDefault="00A91D8A" w:rsidP="00680FCB">
      <w:pPr>
        <w:pStyle w:val="a3"/>
        <w:numPr>
          <w:ilvl w:val="0"/>
          <w:numId w:val="6"/>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FROM, за которым следует имя таблицы или представления, откуда извлекаются данные.</w:t>
      </w:r>
    </w:p>
    <w:p w14:paraId="5B06CE12" w14:textId="77777777" w:rsidR="00A91D8A" w:rsidRPr="007723A7" w:rsidRDefault="00A91D8A" w:rsidP="00680FCB">
      <w:pPr>
        <w:pStyle w:val="a3"/>
        <w:numPr>
          <w:ilvl w:val="0"/>
          <w:numId w:val="6"/>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WHERE для фильтрации строк по определенному условию.</w:t>
      </w:r>
    </w:p>
    <w:p w14:paraId="2F1C7E67" w14:textId="77777777" w:rsidR="00A91D8A" w:rsidRPr="007723A7" w:rsidRDefault="00A91D8A" w:rsidP="00680FCB">
      <w:pPr>
        <w:pStyle w:val="a3"/>
        <w:numPr>
          <w:ilvl w:val="0"/>
          <w:numId w:val="6"/>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GROUP BY для группировки строк по значениям определенных столбцов.</w:t>
      </w:r>
    </w:p>
    <w:p w14:paraId="732A048A" w14:textId="77777777" w:rsidR="00A91D8A" w:rsidRPr="007723A7" w:rsidRDefault="00A91D8A" w:rsidP="00680FCB">
      <w:pPr>
        <w:pStyle w:val="a3"/>
        <w:numPr>
          <w:ilvl w:val="0"/>
          <w:numId w:val="6"/>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HAVING для отбора групп на основе агрегированных данных.</w:t>
      </w:r>
    </w:p>
    <w:p w14:paraId="2DFD1B25"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Разделы группировки данных и отбора групп в общем синтаксисе оператора SELECT позволяют агрегировать данные по определенным критериям.</w:t>
      </w:r>
    </w:p>
    <w:p w14:paraId="62071B67" w14:textId="77777777" w:rsidR="00A91D8A" w:rsidRPr="007723A7" w:rsidRDefault="00A91D8A" w:rsidP="00680FCB">
      <w:pPr>
        <w:pStyle w:val="a3"/>
        <w:numPr>
          <w:ilvl w:val="0"/>
          <w:numId w:val="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GROUP BY используется для группировки строк по значениям определенных столбцов.</w:t>
      </w:r>
    </w:p>
    <w:p w14:paraId="45B32AC4" w14:textId="77777777" w:rsidR="00A91D8A" w:rsidRPr="007723A7" w:rsidRDefault="00A91D8A" w:rsidP="00680FCB">
      <w:pPr>
        <w:pStyle w:val="a3"/>
        <w:numPr>
          <w:ilvl w:val="0"/>
          <w:numId w:val="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HAVING используется для фильтрации групп, которые удовлетворяют определенному условию.</w:t>
      </w:r>
    </w:p>
    <w:p w14:paraId="057C6DB5"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Синтаксис выглядит следующим образом:</w:t>
      </w:r>
    </w:p>
    <w:p w14:paraId="11897DB1"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SELECT column1, column2, ...</w:t>
      </w:r>
    </w:p>
    <w:p w14:paraId="62A7A6F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table_name</w:t>
      </w:r>
    </w:p>
    <w:p w14:paraId="54BD76B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[WHERE condition]</w:t>
      </w:r>
    </w:p>
    <w:p w14:paraId="0380700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GROUP BY column1, column2, ...</w:t>
      </w:r>
    </w:p>
    <w:p w14:paraId="71556CD7"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HAVING condition;</w:t>
      </w:r>
    </w:p>
    <w:p w14:paraId="753D60D3"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использования разделов группировки данных и отбора групп:</w:t>
      </w:r>
    </w:p>
    <w:p w14:paraId="4EB86E12" w14:textId="77777777" w:rsidR="00A91D8A" w:rsidRPr="007723A7" w:rsidRDefault="00A91D8A" w:rsidP="00680FCB">
      <w:pPr>
        <w:pStyle w:val="a3"/>
        <w:numPr>
          <w:ilvl w:val="0"/>
          <w:numId w:val="8"/>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Пример группировки данных по столбцу и отбора групп с помощью HAVING:</w:t>
      </w:r>
    </w:p>
    <w:p w14:paraId="14638647"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department_id, </w:t>
      </w:r>
      <w:proofErr w:type="gramStart"/>
      <w:r w:rsidRPr="007723A7">
        <w:rPr>
          <w:rFonts w:ascii="Times New Roman" w:hAnsi="Times New Roman" w:cs="Times New Roman"/>
          <w:sz w:val="24"/>
          <w:szCs w:val="24"/>
          <w:lang w:val="en-US"/>
        </w:rPr>
        <w:t>COUNT(</w:t>
      </w:r>
      <w:proofErr w:type="gramEnd"/>
      <w:r w:rsidRPr="007723A7">
        <w:rPr>
          <w:rFonts w:ascii="Times New Roman" w:hAnsi="Times New Roman" w:cs="Times New Roman"/>
          <w:sz w:val="24"/>
          <w:szCs w:val="24"/>
          <w:lang w:val="en-US"/>
        </w:rPr>
        <w:t>*) AS employee_count</w:t>
      </w:r>
    </w:p>
    <w:p w14:paraId="49230E2F"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employees</w:t>
      </w:r>
    </w:p>
    <w:p w14:paraId="60E40A5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lastRenderedPageBreak/>
        <w:t>GROUP BY department_id</w:t>
      </w:r>
    </w:p>
    <w:p w14:paraId="276DDA0A"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 xml:space="preserve">HAVING </w:t>
      </w:r>
      <w:proofErr w:type="gramStart"/>
      <w:r w:rsidRPr="007723A7">
        <w:rPr>
          <w:rFonts w:ascii="Times New Roman" w:hAnsi="Times New Roman" w:cs="Times New Roman"/>
          <w:sz w:val="24"/>
          <w:szCs w:val="24"/>
        </w:rPr>
        <w:t>COUNT(</w:t>
      </w:r>
      <w:proofErr w:type="gramEnd"/>
      <w:r w:rsidRPr="007723A7">
        <w:rPr>
          <w:rFonts w:ascii="Times New Roman" w:hAnsi="Times New Roman" w:cs="Times New Roman"/>
          <w:sz w:val="24"/>
          <w:szCs w:val="24"/>
        </w:rPr>
        <w:t>*) &gt; 5;</w:t>
      </w:r>
    </w:p>
    <w:p w14:paraId="3C528614"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Этот запрос выбирает department_id и подсчитывает количество сотрудников в каждом отделе. Затем используется условие HAVING, чтобы выбрать только те группы, в которых количество сотрудников больше 5.</w:t>
      </w:r>
    </w:p>
    <w:p w14:paraId="44EE7BF1" w14:textId="77777777" w:rsidR="00A91D8A" w:rsidRPr="007723A7" w:rsidRDefault="00A91D8A" w:rsidP="00680FCB">
      <w:pPr>
        <w:pStyle w:val="a3"/>
        <w:numPr>
          <w:ilvl w:val="0"/>
          <w:numId w:val="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Пример группировки данных по нескольким столбцам:</w:t>
      </w:r>
    </w:p>
    <w:p w14:paraId="0C159BC1"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department_id, job_id, </w:t>
      </w:r>
      <w:proofErr w:type="gramStart"/>
      <w:r w:rsidRPr="007723A7">
        <w:rPr>
          <w:rFonts w:ascii="Times New Roman" w:hAnsi="Times New Roman" w:cs="Times New Roman"/>
          <w:sz w:val="24"/>
          <w:szCs w:val="24"/>
          <w:lang w:val="en-US"/>
        </w:rPr>
        <w:t>AVG(</w:t>
      </w:r>
      <w:proofErr w:type="gramEnd"/>
      <w:r w:rsidRPr="007723A7">
        <w:rPr>
          <w:rFonts w:ascii="Times New Roman" w:hAnsi="Times New Roman" w:cs="Times New Roman"/>
          <w:sz w:val="24"/>
          <w:szCs w:val="24"/>
          <w:lang w:val="en-US"/>
        </w:rPr>
        <w:t>salary) AS avg_salary</w:t>
      </w:r>
    </w:p>
    <w:p w14:paraId="3404EE5E"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employees</w:t>
      </w:r>
    </w:p>
    <w:p w14:paraId="3C3948EA"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GROUP BY department_id, job_id;</w:t>
      </w:r>
    </w:p>
    <w:p w14:paraId="7CAF1EC2"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Этот запрос группирует данные по department_id и job_id, а затем вычисляет среднюю зарплату (avg_salary) для каждой уникальной комбинации department_id и job_id.</w:t>
      </w:r>
    </w:p>
    <w:p w14:paraId="653BEBF0" w14:textId="77777777" w:rsidR="00A91D8A" w:rsidRPr="007723A7" w:rsidRDefault="00A91D8A" w:rsidP="008C6FAC">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Перечислите команды в общем синтаксисе оператора SELECT. Охарактеризуйте раздел FROM (соединение таблиц): выборка из одной таблицы, выборка из двух таблиц, выборка из трех таблиц с использованием оператора JOIN. Перечислите и поясните виды оператора JOIN. Приведите примеры использования оператора JOIN в общем синтаксисе оператора SELECT.</w:t>
      </w:r>
      <w:r w:rsidRPr="007723A7">
        <w:rPr>
          <w:rFonts w:ascii="Times New Roman" w:hAnsi="Times New Roman" w:cs="Times New Roman"/>
          <w:sz w:val="24"/>
          <w:szCs w:val="24"/>
        </w:rPr>
        <w:br/>
        <w:t>В общем синтаксисе оператора SELECT включаются следующие элементы:</w:t>
      </w:r>
    </w:p>
    <w:p w14:paraId="46D752F1" w14:textId="77777777" w:rsidR="00A91D8A" w:rsidRPr="007723A7" w:rsidRDefault="00A91D8A" w:rsidP="00680FCB">
      <w:pPr>
        <w:pStyle w:val="a3"/>
        <w:numPr>
          <w:ilvl w:val="0"/>
          <w:numId w:val="1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SELECT.</w:t>
      </w:r>
    </w:p>
    <w:p w14:paraId="4D95D1F3" w14:textId="77777777" w:rsidR="00A91D8A" w:rsidRPr="007723A7" w:rsidRDefault="00A91D8A" w:rsidP="00680FCB">
      <w:pPr>
        <w:pStyle w:val="a3"/>
        <w:numPr>
          <w:ilvl w:val="0"/>
          <w:numId w:val="1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Список столбцов, которые требуется выбрать, разделенных запятыми. Может использоваться символ * для выбора всех столбцов.</w:t>
      </w:r>
    </w:p>
    <w:p w14:paraId="07A42E6C" w14:textId="77777777" w:rsidR="00A91D8A" w:rsidRPr="007723A7" w:rsidRDefault="00A91D8A" w:rsidP="00680FCB">
      <w:pPr>
        <w:pStyle w:val="a3"/>
        <w:numPr>
          <w:ilvl w:val="0"/>
          <w:numId w:val="1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FROM, за которым следует имя таблицы или представления, откуда извлекаются данные.</w:t>
      </w:r>
    </w:p>
    <w:p w14:paraId="4095A23A" w14:textId="77777777" w:rsidR="00A91D8A" w:rsidRPr="007723A7" w:rsidRDefault="00A91D8A" w:rsidP="00680FCB">
      <w:pPr>
        <w:pStyle w:val="a3"/>
        <w:numPr>
          <w:ilvl w:val="0"/>
          <w:numId w:val="1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WHERE для фильтрации строк по определенному условию.</w:t>
      </w:r>
    </w:p>
    <w:p w14:paraId="477D5F5D" w14:textId="77777777" w:rsidR="00A91D8A" w:rsidRPr="007723A7" w:rsidRDefault="00A91D8A" w:rsidP="00680FCB">
      <w:pPr>
        <w:pStyle w:val="a3"/>
        <w:numPr>
          <w:ilvl w:val="0"/>
          <w:numId w:val="1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GROUP BY для группировки строк по значениям определенных столбцов.</w:t>
      </w:r>
    </w:p>
    <w:p w14:paraId="2FC059E3" w14:textId="77777777" w:rsidR="00A91D8A" w:rsidRPr="007723A7" w:rsidRDefault="00A91D8A" w:rsidP="00680FCB">
      <w:pPr>
        <w:pStyle w:val="a3"/>
        <w:numPr>
          <w:ilvl w:val="0"/>
          <w:numId w:val="1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HAVING для отбора групп на основе агрегированных данных.</w:t>
      </w:r>
    </w:p>
    <w:p w14:paraId="014530E9" w14:textId="77777777" w:rsidR="00A91D8A" w:rsidRPr="007723A7" w:rsidRDefault="00A91D8A" w:rsidP="00680FCB">
      <w:pPr>
        <w:pStyle w:val="a3"/>
        <w:numPr>
          <w:ilvl w:val="0"/>
          <w:numId w:val="1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ORDER BY для сортировки результатов запроса.</w:t>
      </w:r>
    </w:p>
    <w:p w14:paraId="56720D25"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Раздел FROM (соединение таблиц) позволяет выбирать данные из одной, двух или более таблиц. Обычно это делается с помощью оператора JOIN.</w:t>
      </w:r>
    </w:p>
    <w:p w14:paraId="706F2E9D" w14:textId="77777777" w:rsidR="00A91D8A" w:rsidRPr="007723A7" w:rsidRDefault="00A91D8A" w:rsidP="00680FCB">
      <w:pPr>
        <w:pStyle w:val="a3"/>
        <w:numPr>
          <w:ilvl w:val="0"/>
          <w:numId w:val="11"/>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Выборка из одной таблицы: Простой случай, когда данные извлекаются только из одной таблицы без каких-либо дополнительных соединений.</w:t>
      </w:r>
    </w:p>
    <w:p w14:paraId="745C3119" w14:textId="77777777" w:rsidR="00A91D8A" w:rsidRPr="007723A7" w:rsidRDefault="00A91D8A" w:rsidP="00680FCB">
      <w:pPr>
        <w:pStyle w:val="a3"/>
        <w:numPr>
          <w:ilvl w:val="0"/>
          <w:numId w:val="11"/>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Выборка из двух таблиц: Данные извлекаются из двух таблиц с помощью оператора JOIN. Обычно это делается для объединения информации из разных таблиц на основе некоторого общего значения.</w:t>
      </w:r>
    </w:p>
    <w:p w14:paraId="0FD473DC" w14:textId="77777777" w:rsidR="00A91D8A" w:rsidRPr="007723A7" w:rsidRDefault="00A91D8A" w:rsidP="00680FCB">
      <w:pPr>
        <w:pStyle w:val="a3"/>
        <w:numPr>
          <w:ilvl w:val="0"/>
          <w:numId w:val="11"/>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Выборка из трех таблиц с использованием оператора JOIN: при необходимости выборки из трех таблиц используются соединения JOIN для связывания строк из всех трех таблиц по определенным условиям.</w:t>
      </w:r>
    </w:p>
    <w:p w14:paraId="646D886D"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Виды оператора JOIN:</w:t>
      </w:r>
    </w:p>
    <w:p w14:paraId="59179EB4" w14:textId="77777777" w:rsidR="00A91D8A" w:rsidRPr="007723A7" w:rsidRDefault="00A91D8A" w:rsidP="00680FCB">
      <w:pPr>
        <w:pStyle w:val="a3"/>
        <w:numPr>
          <w:ilvl w:val="0"/>
          <w:numId w:val="12"/>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INNER JOIN: возвращает только строки, имеющие соответствующие значения в обеих таблицах.</w:t>
      </w:r>
    </w:p>
    <w:p w14:paraId="7A3048D0" w14:textId="77777777" w:rsidR="00A91D8A" w:rsidRPr="007723A7" w:rsidRDefault="00A91D8A" w:rsidP="00680FCB">
      <w:pPr>
        <w:pStyle w:val="a3"/>
        <w:numPr>
          <w:ilvl w:val="0"/>
          <w:numId w:val="12"/>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LEFT JOIN (или LEFT OUTER JOIN): возвращает все строки из левой таблицы и соответствующие строки из правой таблицы. Если для строки из левой таблицы нет соответствующих строк в правой таблице, то для них будут использоваться NULL значения.</w:t>
      </w:r>
    </w:p>
    <w:p w14:paraId="29664335" w14:textId="77777777" w:rsidR="00A91D8A" w:rsidRPr="007723A7" w:rsidRDefault="00A91D8A" w:rsidP="00680FCB">
      <w:pPr>
        <w:pStyle w:val="a3"/>
        <w:numPr>
          <w:ilvl w:val="0"/>
          <w:numId w:val="12"/>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RIGHT JOIN (или RIGHT OUTER JOIN): возвращает все строки из правой таблицы и соответствующие строки из левой таблицы. Аналогично LEFT JOIN, если для строки из правой таблицы нет соответствующих строк в левой таблице, то для них будут использоваться NULL значения.</w:t>
      </w:r>
    </w:p>
    <w:p w14:paraId="532D149B" w14:textId="77777777" w:rsidR="00A91D8A" w:rsidRPr="007723A7" w:rsidRDefault="00A91D8A" w:rsidP="00680FCB">
      <w:pPr>
        <w:pStyle w:val="a3"/>
        <w:numPr>
          <w:ilvl w:val="0"/>
          <w:numId w:val="12"/>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lastRenderedPageBreak/>
        <w:t>FULL JOIN (или FULL OUTER JOIN): возвращает строки, если они есть в любой из таблиц. Если для строки из одной таблицы нет соответствующей строки в другой таблице, то для них будут использоваться NULL значения.</w:t>
      </w:r>
    </w:p>
    <w:p w14:paraId="037C5BAC"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использования оператора JOIN в общем синтаксисе оператора SELECT:</w:t>
      </w:r>
    </w:p>
    <w:p w14:paraId="54D59566"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Пример</w:t>
      </w:r>
      <w:r w:rsidRPr="007723A7">
        <w:rPr>
          <w:rFonts w:ascii="Times New Roman" w:hAnsi="Times New Roman" w:cs="Times New Roman"/>
          <w:sz w:val="24"/>
          <w:szCs w:val="24"/>
          <w:lang w:val="en-US"/>
        </w:rPr>
        <w:t xml:space="preserve"> INNER JOIN</w:t>
      </w:r>
    </w:p>
    <w:p w14:paraId="20D14193"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w:t>
      </w:r>
      <w:proofErr w:type="gramStart"/>
      <w:r w:rsidRPr="007723A7">
        <w:rPr>
          <w:rFonts w:ascii="Times New Roman" w:hAnsi="Times New Roman" w:cs="Times New Roman"/>
          <w:sz w:val="24"/>
          <w:szCs w:val="24"/>
          <w:lang w:val="en-US"/>
        </w:rPr>
        <w:t>orders.order</w:t>
      </w:r>
      <w:proofErr w:type="gramEnd"/>
      <w:r w:rsidRPr="007723A7">
        <w:rPr>
          <w:rFonts w:ascii="Times New Roman" w:hAnsi="Times New Roman" w:cs="Times New Roman"/>
          <w:sz w:val="24"/>
          <w:szCs w:val="24"/>
          <w:lang w:val="en-US"/>
        </w:rPr>
        <w:t>_id, customers.customer_name</w:t>
      </w:r>
    </w:p>
    <w:p w14:paraId="16CD5DE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orders</w:t>
      </w:r>
    </w:p>
    <w:p w14:paraId="5F971A1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INNER JOIN customers ON </w:t>
      </w:r>
      <w:proofErr w:type="gramStart"/>
      <w:r w:rsidRPr="007723A7">
        <w:rPr>
          <w:rFonts w:ascii="Times New Roman" w:hAnsi="Times New Roman" w:cs="Times New Roman"/>
          <w:sz w:val="24"/>
          <w:szCs w:val="24"/>
          <w:lang w:val="en-US"/>
        </w:rPr>
        <w:t>orders.customer</w:t>
      </w:r>
      <w:proofErr w:type="gramEnd"/>
      <w:r w:rsidRPr="007723A7">
        <w:rPr>
          <w:rFonts w:ascii="Times New Roman" w:hAnsi="Times New Roman" w:cs="Times New Roman"/>
          <w:sz w:val="24"/>
          <w:szCs w:val="24"/>
          <w:lang w:val="en-US"/>
        </w:rPr>
        <w:t>_id = customers.customer_id;</w:t>
      </w:r>
    </w:p>
    <w:p w14:paraId="42CFC0CA"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Пример</w:t>
      </w:r>
      <w:r w:rsidRPr="007723A7">
        <w:rPr>
          <w:rFonts w:ascii="Times New Roman" w:hAnsi="Times New Roman" w:cs="Times New Roman"/>
          <w:sz w:val="24"/>
          <w:szCs w:val="24"/>
          <w:lang w:val="en-US"/>
        </w:rPr>
        <w:t xml:space="preserve"> LEFT JOIN</w:t>
      </w:r>
    </w:p>
    <w:p w14:paraId="3723CB38"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w:t>
      </w:r>
      <w:proofErr w:type="gramStart"/>
      <w:r w:rsidRPr="007723A7">
        <w:rPr>
          <w:rFonts w:ascii="Times New Roman" w:hAnsi="Times New Roman" w:cs="Times New Roman"/>
          <w:sz w:val="24"/>
          <w:szCs w:val="24"/>
          <w:lang w:val="en-US"/>
        </w:rPr>
        <w:t>orders.order</w:t>
      </w:r>
      <w:proofErr w:type="gramEnd"/>
      <w:r w:rsidRPr="007723A7">
        <w:rPr>
          <w:rFonts w:ascii="Times New Roman" w:hAnsi="Times New Roman" w:cs="Times New Roman"/>
          <w:sz w:val="24"/>
          <w:szCs w:val="24"/>
          <w:lang w:val="en-US"/>
        </w:rPr>
        <w:t>_id, customers.customer_name</w:t>
      </w:r>
    </w:p>
    <w:p w14:paraId="7337E1E8"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orders</w:t>
      </w:r>
    </w:p>
    <w:p w14:paraId="41E274D2"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LEFT JOIN customers ON </w:t>
      </w:r>
      <w:proofErr w:type="gramStart"/>
      <w:r w:rsidRPr="007723A7">
        <w:rPr>
          <w:rFonts w:ascii="Times New Roman" w:hAnsi="Times New Roman" w:cs="Times New Roman"/>
          <w:sz w:val="24"/>
          <w:szCs w:val="24"/>
          <w:lang w:val="en-US"/>
        </w:rPr>
        <w:t>orders.customer</w:t>
      </w:r>
      <w:proofErr w:type="gramEnd"/>
      <w:r w:rsidRPr="007723A7">
        <w:rPr>
          <w:rFonts w:ascii="Times New Roman" w:hAnsi="Times New Roman" w:cs="Times New Roman"/>
          <w:sz w:val="24"/>
          <w:szCs w:val="24"/>
          <w:lang w:val="en-US"/>
        </w:rPr>
        <w:t>_id = customers.customer_id;</w:t>
      </w:r>
    </w:p>
    <w:p w14:paraId="27A879BA"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Пример</w:t>
      </w:r>
      <w:r w:rsidRPr="007723A7">
        <w:rPr>
          <w:rFonts w:ascii="Times New Roman" w:hAnsi="Times New Roman" w:cs="Times New Roman"/>
          <w:sz w:val="24"/>
          <w:szCs w:val="24"/>
          <w:lang w:val="en-US"/>
        </w:rPr>
        <w:t xml:space="preserve"> RIGHT JOIN</w:t>
      </w:r>
    </w:p>
    <w:p w14:paraId="05529B75"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w:t>
      </w:r>
      <w:proofErr w:type="gramStart"/>
      <w:r w:rsidRPr="007723A7">
        <w:rPr>
          <w:rFonts w:ascii="Times New Roman" w:hAnsi="Times New Roman" w:cs="Times New Roman"/>
          <w:sz w:val="24"/>
          <w:szCs w:val="24"/>
          <w:lang w:val="en-US"/>
        </w:rPr>
        <w:t>orders.order</w:t>
      </w:r>
      <w:proofErr w:type="gramEnd"/>
      <w:r w:rsidRPr="007723A7">
        <w:rPr>
          <w:rFonts w:ascii="Times New Roman" w:hAnsi="Times New Roman" w:cs="Times New Roman"/>
          <w:sz w:val="24"/>
          <w:szCs w:val="24"/>
          <w:lang w:val="en-US"/>
        </w:rPr>
        <w:t>_id, customers.customer_name</w:t>
      </w:r>
    </w:p>
    <w:p w14:paraId="4D22848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orders</w:t>
      </w:r>
    </w:p>
    <w:p w14:paraId="40435BFA"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RIGHT JOIN customers ON </w:t>
      </w:r>
      <w:proofErr w:type="gramStart"/>
      <w:r w:rsidRPr="007723A7">
        <w:rPr>
          <w:rFonts w:ascii="Times New Roman" w:hAnsi="Times New Roman" w:cs="Times New Roman"/>
          <w:sz w:val="24"/>
          <w:szCs w:val="24"/>
          <w:lang w:val="en-US"/>
        </w:rPr>
        <w:t>orders.customer</w:t>
      </w:r>
      <w:proofErr w:type="gramEnd"/>
      <w:r w:rsidRPr="007723A7">
        <w:rPr>
          <w:rFonts w:ascii="Times New Roman" w:hAnsi="Times New Roman" w:cs="Times New Roman"/>
          <w:sz w:val="24"/>
          <w:szCs w:val="24"/>
          <w:lang w:val="en-US"/>
        </w:rPr>
        <w:t>_id = customers.customer_id;</w:t>
      </w:r>
    </w:p>
    <w:p w14:paraId="732C685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Пример</w:t>
      </w:r>
      <w:r w:rsidRPr="007723A7">
        <w:rPr>
          <w:rFonts w:ascii="Times New Roman" w:hAnsi="Times New Roman" w:cs="Times New Roman"/>
          <w:sz w:val="24"/>
          <w:szCs w:val="24"/>
          <w:lang w:val="en-US"/>
        </w:rPr>
        <w:t xml:space="preserve"> FULL JOIN</w:t>
      </w:r>
    </w:p>
    <w:p w14:paraId="09AC1911"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w:t>
      </w:r>
      <w:proofErr w:type="gramStart"/>
      <w:r w:rsidRPr="007723A7">
        <w:rPr>
          <w:rFonts w:ascii="Times New Roman" w:hAnsi="Times New Roman" w:cs="Times New Roman"/>
          <w:sz w:val="24"/>
          <w:szCs w:val="24"/>
          <w:lang w:val="en-US"/>
        </w:rPr>
        <w:t>orders.order</w:t>
      </w:r>
      <w:proofErr w:type="gramEnd"/>
      <w:r w:rsidRPr="007723A7">
        <w:rPr>
          <w:rFonts w:ascii="Times New Roman" w:hAnsi="Times New Roman" w:cs="Times New Roman"/>
          <w:sz w:val="24"/>
          <w:szCs w:val="24"/>
          <w:lang w:val="en-US"/>
        </w:rPr>
        <w:t>_id, customers.customer_name</w:t>
      </w:r>
    </w:p>
    <w:p w14:paraId="2A4A690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orders</w:t>
      </w:r>
    </w:p>
    <w:p w14:paraId="03AC392B"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FULL JOIN customers ON </w:t>
      </w:r>
      <w:proofErr w:type="gramStart"/>
      <w:r w:rsidRPr="007723A7">
        <w:rPr>
          <w:rFonts w:ascii="Times New Roman" w:hAnsi="Times New Roman" w:cs="Times New Roman"/>
          <w:sz w:val="24"/>
          <w:szCs w:val="24"/>
          <w:lang w:val="en-US"/>
        </w:rPr>
        <w:t>orders.customer</w:t>
      </w:r>
      <w:proofErr w:type="gramEnd"/>
      <w:r w:rsidRPr="007723A7">
        <w:rPr>
          <w:rFonts w:ascii="Times New Roman" w:hAnsi="Times New Roman" w:cs="Times New Roman"/>
          <w:sz w:val="24"/>
          <w:szCs w:val="24"/>
          <w:lang w:val="en-US"/>
        </w:rPr>
        <w:t>_id = customers.customer_id;</w:t>
      </w:r>
    </w:p>
    <w:p w14:paraId="0119D142"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p>
    <w:p w14:paraId="567D9203" w14:textId="77777777" w:rsidR="00A91D8A" w:rsidRPr="007723A7" w:rsidRDefault="00A91D8A" w:rsidP="008C6FAC">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Перечислите команды в общем синтаксисе оператора SELECT. Охарактеризуйте подзапросы. Перечислите логические операторы, применяемые в подзапросах. Приведите примеры использования подзапросов и примеры применения логических операторов в подзапросах.</w:t>
      </w:r>
    </w:p>
    <w:p w14:paraId="2A577068"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В общем синтаксисе оператора SELECT включаются следующие элементы:</w:t>
      </w:r>
    </w:p>
    <w:p w14:paraId="7780199F" w14:textId="77777777" w:rsidR="00A91D8A" w:rsidRPr="007723A7" w:rsidRDefault="00A91D8A" w:rsidP="00680FCB">
      <w:pPr>
        <w:pStyle w:val="a3"/>
        <w:numPr>
          <w:ilvl w:val="0"/>
          <w:numId w:val="13"/>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SELECT.</w:t>
      </w:r>
    </w:p>
    <w:p w14:paraId="0863F2C9" w14:textId="77777777" w:rsidR="00A91D8A" w:rsidRPr="007723A7" w:rsidRDefault="00A91D8A" w:rsidP="00680FCB">
      <w:pPr>
        <w:pStyle w:val="a3"/>
        <w:numPr>
          <w:ilvl w:val="0"/>
          <w:numId w:val="13"/>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Список столбцов, которые требуется выбрать, разделенных запятыми. Может использоваться символ * для выбора всех столбцов.</w:t>
      </w:r>
    </w:p>
    <w:p w14:paraId="7D65AC9B" w14:textId="77777777" w:rsidR="00A91D8A" w:rsidRPr="007723A7" w:rsidRDefault="00A91D8A" w:rsidP="00680FCB">
      <w:pPr>
        <w:pStyle w:val="a3"/>
        <w:numPr>
          <w:ilvl w:val="0"/>
          <w:numId w:val="13"/>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Ключевое слово FROM, за которым следует имя таблицы или представления, откуда извлекаются данные.</w:t>
      </w:r>
    </w:p>
    <w:p w14:paraId="409BC13A" w14:textId="77777777" w:rsidR="00A91D8A" w:rsidRPr="007723A7" w:rsidRDefault="00A91D8A" w:rsidP="00680FCB">
      <w:pPr>
        <w:pStyle w:val="a3"/>
        <w:numPr>
          <w:ilvl w:val="0"/>
          <w:numId w:val="13"/>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WHERE для фильтрации строк по определенному условию.</w:t>
      </w:r>
    </w:p>
    <w:p w14:paraId="32509EEB" w14:textId="77777777" w:rsidR="00A91D8A" w:rsidRPr="007723A7" w:rsidRDefault="00A91D8A" w:rsidP="00680FCB">
      <w:pPr>
        <w:pStyle w:val="a3"/>
        <w:numPr>
          <w:ilvl w:val="0"/>
          <w:numId w:val="13"/>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GROUP BY для группировки строк по значениям определенных столбцов.</w:t>
      </w:r>
    </w:p>
    <w:p w14:paraId="59ED76D6" w14:textId="77777777" w:rsidR="00A91D8A" w:rsidRPr="007723A7" w:rsidRDefault="00A91D8A" w:rsidP="00680FCB">
      <w:pPr>
        <w:pStyle w:val="a3"/>
        <w:numPr>
          <w:ilvl w:val="0"/>
          <w:numId w:val="13"/>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HAVING для отбора групп на основе агрегированных данных.</w:t>
      </w:r>
    </w:p>
    <w:p w14:paraId="05F4C4F1" w14:textId="77777777" w:rsidR="00A91D8A" w:rsidRPr="007723A7" w:rsidRDefault="00A91D8A" w:rsidP="00680FCB">
      <w:pPr>
        <w:pStyle w:val="a3"/>
        <w:numPr>
          <w:ilvl w:val="0"/>
          <w:numId w:val="14"/>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Необязательный раздел ORDER BY для сортировки результатов запроса.</w:t>
      </w:r>
    </w:p>
    <w:p w14:paraId="1A33F2D2"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Подзапросы – это запросы SQL, вложенные в основной запрос. Они могут использоваться в различных частях основного запроса, таких как WHERE, HAVING, SELECT или FROM, и позволяют выполнить более сложные операции обработки данных.</w:t>
      </w:r>
    </w:p>
    <w:p w14:paraId="55F72EA4"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Логические операторы, применяемые в подзапросах, включают в себя:</w:t>
      </w:r>
    </w:p>
    <w:p w14:paraId="06C526F1" w14:textId="77777777" w:rsidR="00A91D8A" w:rsidRPr="007723A7" w:rsidRDefault="00A91D8A" w:rsidP="00680FCB">
      <w:pPr>
        <w:pStyle w:val="a3"/>
        <w:numPr>
          <w:ilvl w:val="0"/>
          <w:numId w:val="1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IN: проверяет, содержится ли значение в результирующем наборе подзапроса.</w:t>
      </w:r>
    </w:p>
    <w:p w14:paraId="5473AB77" w14:textId="77777777" w:rsidR="00A91D8A" w:rsidRPr="007723A7" w:rsidRDefault="00A91D8A" w:rsidP="00680FCB">
      <w:pPr>
        <w:pStyle w:val="a3"/>
        <w:numPr>
          <w:ilvl w:val="0"/>
          <w:numId w:val="1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NOT IN: проверяет, отсутствует ли значение в результирующем наборе подзапроса.</w:t>
      </w:r>
    </w:p>
    <w:p w14:paraId="7485CBBE" w14:textId="77777777" w:rsidR="00A91D8A" w:rsidRPr="007723A7" w:rsidRDefault="00A91D8A" w:rsidP="00680FCB">
      <w:pPr>
        <w:pStyle w:val="a3"/>
        <w:numPr>
          <w:ilvl w:val="0"/>
          <w:numId w:val="1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ANY|SOME: проверяет, удовлетворяет ли значение хотя бы одному из значений, возвращенным подзапросом.</w:t>
      </w:r>
    </w:p>
    <w:p w14:paraId="4BE63E38" w14:textId="77777777" w:rsidR="00A91D8A" w:rsidRPr="007723A7" w:rsidRDefault="00A91D8A" w:rsidP="00680FCB">
      <w:pPr>
        <w:pStyle w:val="a3"/>
        <w:numPr>
          <w:ilvl w:val="0"/>
          <w:numId w:val="1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ALL: проверяет, удовлетворяет ли значение всем значениям, возвращенным подзапросом.</w:t>
      </w:r>
    </w:p>
    <w:p w14:paraId="5AEDD078" w14:textId="77777777" w:rsidR="00A91D8A" w:rsidRPr="007723A7" w:rsidRDefault="00A91D8A" w:rsidP="00680FCB">
      <w:pPr>
        <w:pStyle w:val="a3"/>
        <w:numPr>
          <w:ilvl w:val="0"/>
          <w:numId w:val="1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EXISTS: проверяет, существуют ли строки в результирующем наборе подзапроса.</w:t>
      </w:r>
    </w:p>
    <w:p w14:paraId="70637B89"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использования подзапросов:</w:t>
      </w:r>
    </w:p>
    <w:p w14:paraId="33871ED9"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lastRenderedPageBreak/>
        <w:t>Пример использования подзапроса в разделе WHERE:</w:t>
      </w:r>
    </w:p>
    <w:p w14:paraId="61B729D8"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 </w:t>
      </w:r>
    </w:p>
    <w:p w14:paraId="4ACD3A74"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FROM customers</w:t>
      </w:r>
    </w:p>
    <w:p w14:paraId="3E485F1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WHERE customer_id IN (SELECT customer_id FROM orders WHERE order_date &gt; '2023-01-01');</w:t>
      </w:r>
    </w:p>
    <w:p w14:paraId="7973CA5E"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 использования подзапроса в разделе SELECT:</w:t>
      </w:r>
    </w:p>
    <w:p w14:paraId="6A276504"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product_name, </w:t>
      </w:r>
    </w:p>
    <w:p w14:paraId="045B47D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(SELECT </w:t>
      </w:r>
      <w:proofErr w:type="gramStart"/>
      <w:r w:rsidRPr="007723A7">
        <w:rPr>
          <w:rFonts w:ascii="Times New Roman" w:hAnsi="Times New Roman" w:cs="Times New Roman"/>
          <w:sz w:val="24"/>
          <w:szCs w:val="24"/>
          <w:lang w:val="en-US"/>
        </w:rPr>
        <w:t>AVG(</w:t>
      </w:r>
      <w:proofErr w:type="gramEnd"/>
      <w:r w:rsidRPr="007723A7">
        <w:rPr>
          <w:rFonts w:ascii="Times New Roman" w:hAnsi="Times New Roman" w:cs="Times New Roman"/>
          <w:sz w:val="24"/>
          <w:szCs w:val="24"/>
          <w:lang w:val="en-US"/>
        </w:rPr>
        <w:t>unit_price) FROM order_details WHERE order_details.product_id = products.product_id) AS avg_price</w:t>
      </w:r>
    </w:p>
    <w:p w14:paraId="3CDEA59E"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FROM products;</w:t>
      </w:r>
    </w:p>
    <w:p w14:paraId="44847AEF"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Примеры применения логических операторов в подзапросах:</w:t>
      </w:r>
    </w:p>
    <w:p w14:paraId="296D092E"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Пример</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использования</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оператора</w:t>
      </w:r>
      <w:r w:rsidRPr="007723A7">
        <w:rPr>
          <w:rFonts w:ascii="Times New Roman" w:hAnsi="Times New Roman" w:cs="Times New Roman"/>
          <w:sz w:val="24"/>
          <w:szCs w:val="24"/>
          <w:lang w:val="en-US"/>
        </w:rPr>
        <w:t xml:space="preserve"> IN</w:t>
      </w:r>
    </w:p>
    <w:p w14:paraId="5705E1D5"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SELECT * FROM employees WHERE department_id IN (SELECT department_id FROM departments WHERE location_id = 1700);</w:t>
      </w:r>
    </w:p>
    <w:p w14:paraId="17B58418"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Пример</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использования</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оператора</w:t>
      </w:r>
      <w:r w:rsidRPr="007723A7">
        <w:rPr>
          <w:rFonts w:ascii="Times New Roman" w:hAnsi="Times New Roman" w:cs="Times New Roman"/>
          <w:sz w:val="24"/>
          <w:szCs w:val="24"/>
          <w:lang w:val="en-US"/>
        </w:rPr>
        <w:t xml:space="preserve"> EXISTS</w:t>
      </w:r>
    </w:p>
    <w:p w14:paraId="29994CC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SELECT * FROM customers WHERE EXISTS (SELECT * FROM orders WHERE </w:t>
      </w:r>
      <w:proofErr w:type="gramStart"/>
      <w:r w:rsidRPr="007723A7">
        <w:rPr>
          <w:rFonts w:ascii="Times New Roman" w:hAnsi="Times New Roman" w:cs="Times New Roman"/>
          <w:sz w:val="24"/>
          <w:szCs w:val="24"/>
          <w:lang w:val="en-US"/>
        </w:rPr>
        <w:t>orders.customer</w:t>
      </w:r>
      <w:proofErr w:type="gramEnd"/>
      <w:r w:rsidRPr="007723A7">
        <w:rPr>
          <w:rFonts w:ascii="Times New Roman" w:hAnsi="Times New Roman" w:cs="Times New Roman"/>
          <w:sz w:val="24"/>
          <w:szCs w:val="24"/>
          <w:lang w:val="en-US"/>
        </w:rPr>
        <w:t>_id = customers.customer_id);</w:t>
      </w:r>
    </w:p>
    <w:p w14:paraId="79237A1B"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p>
    <w:p w14:paraId="016F4027" w14:textId="611A8F8B" w:rsidR="008F71C5" w:rsidRDefault="00A91D8A" w:rsidP="00293E07">
      <w:pPr>
        <w:pStyle w:val="a3"/>
        <w:numPr>
          <w:ilvl w:val="0"/>
          <w:numId w:val="1"/>
        </w:numPr>
        <w:spacing w:after="0" w:line="240" w:lineRule="auto"/>
        <w:ind w:left="0" w:firstLine="709"/>
        <w:jc w:val="both"/>
        <w:rPr>
          <w:rFonts w:ascii="Times New Roman" w:hAnsi="Times New Roman" w:cs="Times New Roman"/>
          <w:sz w:val="24"/>
          <w:szCs w:val="24"/>
        </w:rPr>
      </w:pPr>
      <w:r w:rsidRPr="00293E07">
        <w:rPr>
          <w:rFonts w:ascii="Times New Roman" w:hAnsi="Times New Roman" w:cs="Times New Roman"/>
          <w:sz w:val="24"/>
          <w:szCs w:val="24"/>
        </w:rPr>
        <w:t>Перечислите команды в общем синтаксисе оператора SELECT. Опишите использование встроенных функций СУБД SQL Server в обработке данных: математические (не менее пяти), агрегатные (не менее пяти), функции работы с датами (не менее пяти), функции работы со строками (не менее трех). Приведите примеры использования математических функций, функций работы со строками, функций работы с датами в запросах.</w:t>
      </w:r>
    </w:p>
    <w:p w14:paraId="61105BC3" w14:textId="7AE6C061"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В общем синтаксисе оператора SELECT в SQL Server включаются следующие элементы:</w:t>
      </w:r>
    </w:p>
    <w:p w14:paraId="4B9D2EB7"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SELECT column1, column2, ...</w:t>
      </w:r>
    </w:p>
    <w:p w14:paraId="68160B61"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FROM table_name</w:t>
      </w:r>
    </w:p>
    <w:p w14:paraId="30BF6D78"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[WHERE condition]</w:t>
      </w:r>
    </w:p>
    <w:p w14:paraId="3AD75748"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[GROUP BY columns]</w:t>
      </w:r>
    </w:p>
    <w:p w14:paraId="723C31F4"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[HAVING condition]</w:t>
      </w:r>
    </w:p>
    <w:p w14:paraId="0A5564D1"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[ORDER BY columns];</w:t>
      </w:r>
    </w:p>
    <w:p w14:paraId="09094D1E"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Математические функции:</w:t>
      </w:r>
    </w:p>
    <w:p w14:paraId="44E02B4D" w14:textId="77777777" w:rsidR="00A91D8A" w:rsidRPr="002B6078" w:rsidRDefault="00A91D8A" w:rsidP="00680FCB">
      <w:pPr>
        <w:pStyle w:val="a3"/>
        <w:numPr>
          <w:ilvl w:val="0"/>
          <w:numId w:val="16"/>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ABS(</w:t>
      </w:r>
      <w:proofErr w:type="gramEnd"/>
      <w:r w:rsidRPr="002B6078">
        <w:rPr>
          <w:rFonts w:ascii="Times New Roman" w:hAnsi="Times New Roman" w:cs="Times New Roman"/>
          <w:sz w:val="24"/>
          <w:szCs w:val="24"/>
        </w:rPr>
        <w:t>): Возвращает абсолютное значение числа.</w:t>
      </w:r>
    </w:p>
    <w:p w14:paraId="66E9F3AD" w14:textId="77777777" w:rsidR="00A91D8A" w:rsidRPr="002B6078" w:rsidRDefault="00A91D8A" w:rsidP="00680FCB">
      <w:pPr>
        <w:pStyle w:val="a3"/>
        <w:numPr>
          <w:ilvl w:val="0"/>
          <w:numId w:val="16"/>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ROUND(</w:t>
      </w:r>
      <w:proofErr w:type="gramEnd"/>
      <w:r w:rsidRPr="002B6078">
        <w:rPr>
          <w:rFonts w:ascii="Times New Roman" w:hAnsi="Times New Roman" w:cs="Times New Roman"/>
          <w:sz w:val="24"/>
          <w:szCs w:val="24"/>
        </w:rPr>
        <w:t>): Округляет число до заданного количества знаков.</w:t>
      </w:r>
    </w:p>
    <w:p w14:paraId="3836115C" w14:textId="77777777" w:rsidR="00A91D8A" w:rsidRPr="002B6078" w:rsidRDefault="00A91D8A" w:rsidP="00680FCB">
      <w:pPr>
        <w:pStyle w:val="a3"/>
        <w:numPr>
          <w:ilvl w:val="0"/>
          <w:numId w:val="16"/>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CEILING(</w:t>
      </w:r>
      <w:proofErr w:type="gramEnd"/>
      <w:r w:rsidRPr="002B6078">
        <w:rPr>
          <w:rFonts w:ascii="Times New Roman" w:hAnsi="Times New Roman" w:cs="Times New Roman"/>
          <w:sz w:val="24"/>
          <w:szCs w:val="24"/>
        </w:rPr>
        <w:t>): Округляет число до ближайшего большего целого.</w:t>
      </w:r>
    </w:p>
    <w:p w14:paraId="0D44C447" w14:textId="77777777" w:rsidR="00A91D8A" w:rsidRPr="002B6078" w:rsidRDefault="00A91D8A" w:rsidP="00680FCB">
      <w:pPr>
        <w:pStyle w:val="a3"/>
        <w:numPr>
          <w:ilvl w:val="0"/>
          <w:numId w:val="16"/>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FLOOR(</w:t>
      </w:r>
      <w:proofErr w:type="gramEnd"/>
      <w:r w:rsidRPr="002B6078">
        <w:rPr>
          <w:rFonts w:ascii="Times New Roman" w:hAnsi="Times New Roman" w:cs="Times New Roman"/>
          <w:sz w:val="24"/>
          <w:szCs w:val="24"/>
        </w:rPr>
        <w:t>): Округляет число до ближайшего меньшего целого.</w:t>
      </w:r>
    </w:p>
    <w:p w14:paraId="222A80B5" w14:textId="77777777" w:rsidR="00A91D8A" w:rsidRPr="002B6078" w:rsidRDefault="00A91D8A" w:rsidP="00680FCB">
      <w:pPr>
        <w:pStyle w:val="a3"/>
        <w:numPr>
          <w:ilvl w:val="0"/>
          <w:numId w:val="16"/>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POWER(</w:t>
      </w:r>
      <w:proofErr w:type="gramEnd"/>
      <w:r w:rsidRPr="002B6078">
        <w:rPr>
          <w:rFonts w:ascii="Times New Roman" w:hAnsi="Times New Roman" w:cs="Times New Roman"/>
          <w:sz w:val="24"/>
          <w:szCs w:val="24"/>
        </w:rPr>
        <w:t>): Возводит число в указанную степень.</w:t>
      </w:r>
    </w:p>
    <w:p w14:paraId="539859F9"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Примеры использования математических функций:</w:t>
      </w:r>
    </w:p>
    <w:p w14:paraId="16C08478"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lang w:val="en-US"/>
        </w:rPr>
        <w:t>SELECT</w:t>
      </w:r>
      <w:r w:rsidRPr="002B6078">
        <w:rPr>
          <w:rFonts w:ascii="Times New Roman" w:hAnsi="Times New Roman" w:cs="Times New Roman"/>
          <w:sz w:val="24"/>
          <w:szCs w:val="24"/>
        </w:rPr>
        <w:t xml:space="preserve"> </w:t>
      </w:r>
      <w:proofErr w:type="gramStart"/>
      <w:r w:rsidRPr="002B6078">
        <w:rPr>
          <w:rFonts w:ascii="Times New Roman" w:hAnsi="Times New Roman" w:cs="Times New Roman"/>
          <w:sz w:val="24"/>
          <w:szCs w:val="24"/>
          <w:lang w:val="en-US"/>
        </w:rPr>
        <w:t>ABS</w:t>
      </w:r>
      <w:r w:rsidRPr="002B6078">
        <w:rPr>
          <w:rFonts w:ascii="Times New Roman" w:hAnsi="Times New Roman" w:cs="Times New Roman"/>
          <w:sz w:val="24"/>
          <w:szCs w:val="24"/>
        </w:rPr>
        <w:t>(</w:t>
      </w:r>
      <w:proofErr w:type="gramEnd"/>
      <w:r w:rsidRPr="002B6078">
        <w:rPr>
          <w:rFonts w:ascii="Times New Roman" w:hAnsi="Times New Roman" w:cs="Times New Roman"/>
          <w:sz w:val="24"/>
          <w:szCs w:val="24"/>
        </w:rPr>
        <w:t xml:space="preserve">-10) </w:t>
      </w:r>
      <w:r w:rsidRPr="002B6078">
        <w:rPr>
          <w:rFonts w:ascii="Times New Roman" w:hAnsi="Times New Roman" w:cs="Times New Roman"/>
          <w:sz w:val="24"/>
          <w:szCs w:val="24"/>
          <w:lang w:val="en-US"/>
        </w:rPr>
        <w:t>AS</w:t>
      </w:r>
      <w:r w:rsidRPr="002B6078">
        <w:rPr>
          <w:rFonts w:ascii="Times New Roman" w:hAnsi="Times New Roman" w:cs="Times New Roman"/>
          <w:sz w:val="24"/>
          <w:szCs w:val="24"/>
        </w:rPr>
        <w:t xml:space="preserve"> </w:t>
      </w:r>
      <w:r w:rsidRPr="002B6078">
        <w:rPr>
          <w:rFonts w:ascii="Times New Roman" w:hAnsi="Times New Roman" w:cs="Times New Roman"/>
          <w:sz w:val="24"/>
          <w:szCs w:val="24"/>
          <w:lang w:val="en-US"/>
        </w:rPr>
        <w:t>absolute</w:t>
      </w:r>
      <w:r w:rsidRPr="002B6078">
        <w:rPr>
          <w:rFonts w:ascii="Times New Roman" w:hAnsi="Times New Roman" w:cs="Times New Roman"/>
          <w:sz w:val="24"/>
          <w:szCs w:val="24"/>
        </w:rPr>
        <w:t>_</w:t>
      </w:r>
      <w:r w:rsidRPr="002B6078">
        <w:rPr>
          <w:rFonts w:ascii="Times New Roman" w:hAnsi="Times New Roman" w:cs="Times New Roman"/>
          <w:sz w:val="24"/>
          <w:szCs w:val="24"/>
          <w:lang w:val="en-US"/>
        </w:rPr>
        <w:t>value</w:t>
      </w:r>
      <w:r w:rsidRPr="002B6078">
        <w:rPr>
          <w:rFonts w:ascii="Times New Roman" w:hAnsi="Times New Roman" w:cs="Times New Roman"/>
          <w:sz w:val="24"/>
          <w:szCs w:val="24"/>
        </w:rPr>
        <w:t>;</w:t>
      </w:r>
    </w:p>
    <w:p w14:paraId="72A6AF5B"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ROUND(</w:t>
      </w:r>
      <w:proofErr w:type="gramEnd"/>
      <w:r w:rsidRPr="002B6078">
        <w:rPr>
          <w:rFonts w:ascii="Times New Roman" w:hAnsi="Times New Roman" w:cs="Times New Roman"/>
          <w:sz w:val="24"/>
          <w:szCs w:val="24"/>
          <w:lang w:val="en-US"/>
        </w:rPr>
        <w:t>3.14159, 2) AS rounded_value;</w:t>
      </w:r>
    </w:p>
    <w:p w14:paraId="7FA225FF"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CEILING(</w:t>
      </w:r>
      <w:proofErr w:type="gramEnd"/>
      <w:r w:rsidRPr="002B6078">
        <w:rPr>
          <w:rFonts w:ascii="Times New Roman" w:hAnsi="Times New Roman" w:cs="Times New Roman"/>
          <w:sz w:val="24"/>
          <w:szCs w:val="24"/>
          <w:lang w:val="en-US"/>
        </w:rPr>
        <w:t>4.2) AS ceiling_value;</w:t>
      </w:r>
    </w:p>
    <w:p w14:paraId="0A98B63B"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FLOOR(</w:t>
      </w:r>
      <w:proofErr w:type="gramEnd"/>
      <w:r w:rsidRPr="002B6078">
        <w:rPr>
          <w:rFonts w:ascii="Times New Roman" w:hAnsi="Times New Roman" w:cs="Times New Roman"/>
          <w:sz w:val="24"/>
          <w:szCs w:val="24"/>
          <w:lang w:val="en-US"/>
        </w:rPr>
        <w:t>4.8) AS floor_value;</w:t>
      </w:r>
    </w:p>
    <w:p w14:paraId="1F939C06"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POWER(</w:t>
      </w:r>
      <w:proofErr w:type="gramEnd"/>
      <w:r w:rsidRPr="002B6078">
        <w:rPr>
          <w:rFonts w:ascii="Times New Roman" w:hAnsi="Times New Roman" w:cs="Times New Roman"/>
          <w:sz w:val="24"/>
          <w:szCs w:val="24"/>
          <w:lang w:val="en-US"/>
        </w:rPr>
        <w:t>2, 3) AS power_value;</w:t>
      </w:r>
    </w:p>
    <w:p w14:paraId="7CD55A8F"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Агрегатные функции:</w:t>
      </w:r>
    </w:p>
    <w:p w14:paraId="20000BA0" w14:textId="77777777" w:rsidR="00A91D8A" w:rsidRPr="002B6078" w:rsidRDefault="00A91D8A" w:rsidP="00680FCB">
      <w:pPr>
        <w:pStyle w:val="a3"/>
        <w:numPr>
          <w:ilvl w:val="0"/>
          <w:numId w:val="17"/>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SUM(</w:t>
      </w:r>
      <w:proofErr w:type="gramEnd"/>
      <w:r w:rsidRPr="002B6078">
        <w:rPr>
          <w:rFonts w:ascii="Times New Roman" w:hAnsi="Times New Roman" w:cs="Times New Roman"/>
          <w:sz w:val="24"/>
          <w:szCs w:val="24"/>
        </w:rPr>
        <w:t>): Вычисляет сумму значений в столбце.</w:t>
      </w:r>
    </w:p>
    <w:p w14:paraId="3CCAAD5A" w14:textId="77777777" w:rsidR="00A91D8A" w:rsidRPr="002B6078" w:rsidRDefault="00A91D8A" w:rsidP="00680FCB">
      <w:pPr>
        <w:pStyle w:val="a3"/>
        <w:numPr>
          <w:ilvl w:val="0"/>
          <w:numId w:val="17"/>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AVG(</w:t>
      </w:r>
      <w:proofErr w:type="gramEnd"/>
      <w:r w:rsidRPr="002B6078">
        <w:rPr>
          <w:rFonts w:ascii="Times New Roman" w:hAnsi="Times New Roman" w:cs="Times New Roman"/>
          <w:sz w:val="24"/>
          <w:szCs w:val="24"/>
        </w:rPr>
        <w:t>): Вычисляет среднее значение в столбце.</w:t>
      </w:r>
    </w:p>
    <w:p w14:paraId="46692053" w14:textId="77777777" w:rsidR="00A91D8A" w:rsidRPr="002B6078" w:rsidRDefault="00A91D8A" w:rsidP="00680FCB">
      <w:pPr>
        <w:pStyle w:val="a3"/>
        <w:numPr>
          <w:ilvl w:val="0"/>
          <w:numId w:val="17"/>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COUNT(</w:t>
      </w:r>
      <w:proofErr w:type="gramEnd"/>
      <w:r w:rsidRPr="002B6078">
        <w:rPr>
          <w:rFonts w:ascii="Times New Roman" w:hAnsi="Times New Roman" w:cs="Times New Roman"/>
          <w:sz w:val="24"/>
          <w:szCs w:val="24"/>
        </w:rPr>
        <w:t>): Подсчитывает количество строк.</w:t>
      </w:r>
    </w:p>
    <w:p w14:paraId="4A09E6B2" w14:textId="77777777" w:rsidR="00A91D8A" w:rsidRPr="002B6078" w:rsidRDefault="00A91D8A" w:rsidP="00680FCB">
      <w:pPr>
        <w:pStyle w:val="a3"/>
        <w:numPr>
          <w:ilvl w:val="0"/>
          <w:numId w:val="17"/>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MIN(</w:t>
      </w:r>
      <w:proofErr w:type="gramEnd"/>
      <w:r w:rsidRPr="002B6078">
        <w:rPr>
          <w:rFonts w:ascii="Times New Roman" w:hAnsi="Times New Roman" w:cs="Times New Roman"/>
          <w:sz w:val="24"/>
          <w:szCs w:val="24"/>
        </w:rPr>
        <w:t>): Находит минимальное значение в столбце.</w:t>
      </w:r>
    </w:p>
    <w:p w14:paraId="78E40CA2" w14:textId="77777777" w:rsidR="00A91D8A" w:rsidRPr="002B6078" w:rsidRDefault="00A91D8A" w:rsidP="00680FCB">
      <w:pPr>
        <w:pStyle w:val="a3"/>
        <w:numPr>
          <w:ilvl w:val="0"/>
          <w:numId w:val="17"/>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MAX(</w:t>
      </w:r>
      <w:proofErr w:type="gramEnd"/>
      <w:r w:rsidRPr="002B6078">
        <w:rPr>
          <w:rFonts w:ascii="Times New Roman" w:hAnsi="Times New Roman" w:cs="Times New Roman"/>
          <w:sz w:val="24"/>
          <w:szCs w:val="24"/>
        </w:rPr>
        <w:t>): Находит максимальное значение в столбце.</w:t>
      </w:r>
    </w:p>
    <w:p w14:paraId="5FC5981D"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rPr>
        <w:t>Примеры</w:t>
      </w:r>
      <w:r w:rsidRPr="002B6078">
        <w:rPr>
          <w:rFonts w:ascii="Times New Roman" w:hAnsi="Times New Roman" w:cs="Times New Roman"/>
          <w:sz w:val="24"/>
          <w:szCs w:val="24"/>
          <w:lang w:val="en-US"/>
        </w:rPr>
        <w:t xml:space="preserve"> </w:t>
      </w:r>
      <w:r w:rsidRPr="002B6078">
        <w:rPr>
          <w:rFonts w:ascii="Times New Roman" w:hAnsi="Times New Roman" w:cs="Times New Roman"/>
          <w:sz w:val="24"/>
          <w:szCs w:val="24"/>
        </w:rPr>
        <w:t>использования</w:t>
      </w:r>
      <w:r w:rsidRPr="002B6078">
        <w:rPr>
          <w:rFonts w:ascii="Times New Roman" w:hAnsi="Times New Roman" w:cs="Times New Roman"/>
          <w:sz w:val="24"/>
          <w:szCs w:val="24"/>
          <w:lang w:val="en-US"/>
        </w:rPr>
        <w:t xml:space="preserve"> </w:t>
      </w:r>
      <w:r w:rsidRPr="002B6078">
        <w:rPr>
          <w:rFonts w:ascii="Times New Roman" w:hAnsi="Times New Roman" w:cs="Times New Roman"/>
          <w:sz w:val="24"/>
          <w:szCs w:val="24"/>
        </w:rPr>
        <w:t>агрегатных</w:t>
      </w:r>
      <w:r w:rsidRPr="002B6078">
        <w:rPr>
          <w:rFonts w:ascii="Times New Roman" w:hAnsi="Times New Roman" w:cs="Times New Roman"/>
          <w:sz w:val="24"/>
          <w:szCs w:val="24"/>
          <w:lang w:val="en-US"/>
        </w:rPr>
        <w:t xml:space="preserve"> </w:t>
      </w:r>
      <w:r w:rsidRPr="002B6078">
        <w:rPr>
          <w:rFonts w:ascii="Times New Roman" w:hAnsi="Times New Roman" w:cs="Times New Roman"/>
          <w:sz w:val="24"/>
          <w:szCs w:val="24"/>
        </w:rPr>
        <w:t>функций</w:t>
      </w:r>
      <w:r w:rsidRPr="002B6078">
        <w:rPr>
          <w:rFonts w:ascii="Times New Roman" w:hAnsi="Times New Roman" w:cs="Times New Roman"/>
          <w:sz w:val="24"/>
          <w:szCs w:val="24"/>
          <w:lang w:val="en-US"/>
        </w:rPr>
        <w:t>:</w:t>
      </w:r>
    </w:p>
    <w:p w14:paraId="3A6974B7"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SUM(</w:t>
      </w:r>
      <w:proofErr w:type="gramEnd"/>
      <w:r w:rsidRPr="002B6078">
        <w:rPr>
          <w:rFonts w:ascii="Times New Roman" w:hAnsi="Times New Roman" w:cs="Times New Roman"/>
          <w:sz w:val="24"/>
          <w:szCs w:val="24"/>
          <w:lang w:val="en-US"/>
        </w:rPr>
        <w:t>salary) AS total_salary FROM employees;</w:t>
      </w:r>
    </w:p>
    <w:p w14:paraId="7AAF64B2"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lastRenderedPageBreak/>
        <w:t xml:space="preserve">SELECT </w:t>
      </w:r>
      <w:proofErr w:type="gramStart"/>
      <w:r w:rsidRPr="002B6078">
        <w:rPr>
          <w:rFonts w:ascii="Times New Roman" w:hAnsi="Times New Roman" w:cs="Times New Roman"/>
          <w:sz w:val="24"/>
          <w:szCs w:val="24"/>
          <w:lang w:val="en-US"/>
        </w:rPr>
        <w:t>AVG(</w:t>
      </w:r>
      <w:proofErr w:type="gramEnd"/>
      <w:r w:rsidRPr="002B6078">
        <w:rPr>
          <w:rFonts w:ascii="Times New Roman" w:hAnsi="Times New Roman" w:cs="Times New Roman"/>
          <w:sz w:val="24"/>
          <w:szCs w:val="24"/>
          <w:lang w:val="en-US"/>
        </w:rPr>
        <w:t>age) AS average_age FROM students;</w:t>
      </w:r>
    </w:p>
    <w:p w14:paraId="35B70729"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COUNT(</w:t>
      </w:r>
      <w:proofErr w:type="gramEnd"/>
      <w:r w:rsidRPr="002B6078">
        <w:rPr>
          <w:rFonts w:ascii="Times New Roman" w:hAnsi="Times New Roman" w:cs="Times New Roman"/>
          <w:sz w:val="24"/>
          <w:szCs w:val="24"/>
          <w:lang w:val="en-US"/>
        </w:rPr>
        <w:t>*) AS total_records FROM orders;</w:t>
      </w:r>
    </w:p>
    <w:p w14:paraId="499A8B88"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MIN(</w:t>
      </w:r>
      <w:proofErr w:type="gramEnd"/>
      <w:r w:rsidRPr="002B6078">
        <w:rPr>
          <w:rFonts w:ascii="Times New Roman" w:hAnsi="Times New Roman" w:cs="Times New Roman"/>
          <w:sz w:val="24"/>
          <w:szCs w:val="24"/>
          <w:lang w:val="en-US"/>
        </w:rPr>
        <w:t>price) AS min_price FROM products;</w:t>
      </w:r>
    </w:p>
    <w:p w14:paraId="48E7BFDD"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MAX(</w:t>
      </w:r>
      <w:proofErr w:type="gramEnd"/>
      <w:r w:rsidRPr="002B6078">
        <w:rPr>
          <w:rFonts w:ascii="Times New Roman" w:hAnsi="Times New Roman" w:cs="Times New Roman"/>
          <w:sz w:val="24"/>
          <w:szCs w:val="24"/>
          <w:lang w:val="en-US"/>
        </w:rPr>
        <w:t>quantity) AS max_quantity FROM inventory;</w:t>
      </w:r>
    </w:p>
    <w:p w14:paraId="7DB86ADB"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Функции работы с датами:</w:t>
      </w:r>
    </w:p>
    <w:p w14:paraId="26E85124" w14:textId="77777777" w:rsidR="00A91D8A" w:rsidRPr="002B6078" w:rsidRDefault="00A91D8A" w:rsidP="00680FCB">
      <w:pPr>
        <w:pStyle w:val="a3"/>
        <w:numPr>
          <w:ilvl w:val="0"/>
          <w:numId w:val="18"/>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GETDATE(</w:t>
      </w:r>
      <w:proofErr w:type="gramEnd"/>
      <w:r w:rsidRPr="002B6078">
        <w:rPr>
          <w:rFonts w:ascii="Times New Roman" w:hAnsi="Times New Roman" w:cs="Times New Roman"/>
          <w:sz w:val="24"/>
          <w:szCs w:val="24"/>
        </w:rPr>
        <w:t>): Возвращает текущую дату и время.</w:t>
      </w:r>
    </w:p>
    <w:p w14:paraId="397D960A" w14:textId="77777777" w:rsidR="00A91D8A" w:rsidRPr="002B6078" w:rsidRDefault="00A91D8A" w:rsidP="00680FCB">
      <w:pPr>
        <w:pStyle w:val="a3"/>
        <w:numPr>
          <w:ilvl w:val="0"/>
          <w:numId w:val="18"/>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DATEADD(</w:t>
      </w:r>
      <w:proofErr w:type="gramEnd"/>
      <w:r w:rsidRPr="002B6078">
        <w:rPr>
          <w:rFonts w:ascii="Times New Roman" w:hAnsi="Times New Roman" w:cs="Times New Roman"/>
          <w:sz w:val="24"/>
          <w:szCs w:val="24"/>
        </w:rPr>
        <w:t>): Добавляет определенное количество времени к заданной дате.</w:t>
      </w:r>
    </w:p>
    <w:p w14:paraId="21F1CDCF" w14:textId="77777777" w:rsidR="00A91D8A" w:rsidRPr="002B6078" w:rsidRDefault="00A91D8A" w:rsidP="00680FCB">
      <w:pPr>
        <w:pStyle w:val="a3"/>
        <w:numPr>
          <w:ilvl w:val="0"/>
          <w:numId w:val="18"/>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DATEDIFF(</w:t>
      </w:r>
      <w:proofErr w:type="gramEnd"/>
      <w:r w:rsidRPr="002B6078">
        <w:rPr>
          <w:rFonts w:ascii="Times New Roman" w:hAnsi="Times New Roman" w:cs="Times New Roman"/>
          <w:sz w:val="24"/>
          <w:szCs w:val="24"/>
        </w:rPr>
        <w:t>): Вычисляет разницу между двумя датами.</w:t>
      </w:r>
    </w:p>
    <w:p w14:paraId="54713F50" w14:textId="77777777" w:rsidR="00A91D8A" w:rsidRPr="002B6078" w:rsidRDefault="00A91D8A" w:rsidP="00680FCB">
      <w:pPr>
        <w:pStyle w:val="a3"/>
        <w:numPr>
          <w:ilvl w:val="0"/>
          <w:numId w:val="18"/>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YEAR(</w:t>
      </w:r>
      <w:proofErr w:type="gramEnd"/>
      <w:r w:rsidRPr="002B6078">
        <w:rPr>
          <w:rFonts w:ascii="Times New Roman" w:hAnsi="Times New Roman" w:cs="Times New Roman"/>
          <w:sz w:val="24"/>
          <w:szCs w:val="24"/>
        </w:rPr>
        <w:t>): Извлекает год из даты.</w:t>
      </w:r>
    </w:p>
    <w:p w14:paraId="1796B3FC" w14:textId="77777777" w:rsidR="00A91D8A" w:rsidRPr="002B6078" w:rsidRDefault="00A91D8A" w:rsidP="00680FCB">
      <w:pPr>
        <w:pStyle w:val="a3"/>
        <w:numPr>
          <w:ilvl w:val="0"/>
          <w:numId w:val="18"/>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MONTH(</w:t>
      </w:r>
      <w:proofErr w:type="gramEnd"/>
      <w:r w:rsidRPr="002B6078">
        <w:rPr>
          <w:rFonts w:ascii="Times New Roman" w:hAnsi="Times New Roman" w:cs="Times New Roman"/>
          <w:sz w:val="24"/>
          <w:szCs w:val="24"/>
        </w:rPr>
        <w:t>): Извлекает месяц из даты.</w:t>
      </w:r>
    </w:p>
    <w:p w14:paraId="0B838ECF"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Примеры использования функций работы с датами:</w:t>
      </w:r>
    </w:p>
    <w:p w14:paraId="510A60E2"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GETDATE(</w:t>
      </w:r>
      <w:proofErr w:type="gramEnd"/>
      <w:r w:rsidRPr="002B6078">
        <w:rPr>
          <w:rFonts w:ascii="Times New Roman" w:hAnsi="Times New Roman" w:cs="Times New Roman"/>
          <w:sz w:val="24"/>
          <w:szCs w:val="24"/>
          <w:lang w:val="en-US"/>
        </w:rPr>
        <w:t>) AS current_date_time;</w:t>
      </w:r>
    </w:p>
    <w:p w14:paraId="16339519"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DATEADD(</w:t>
      </w:r>
      <w:proofErr w:type="gramEnd"/>
      <w:r w:rsidRPr="002B6078">
        <w:rPr>
          <w:rFonts w:ascii="Times New Roman" w:hAnsi="Times New Roman" w:cs="Times New Roman"/>
          <w:sz w:val="24"/>
          <w:szCs w:val="24"/>
          <w:lang w:val="en-US"/>
        </w:rPr>
        <w:t>day, 7, '2024-03-20') AS future_date;</w:t>
      </w:r>
    </w:p>
    <w:p w14:paraId="53EB8F23"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DATEDIFF(</w:t>
      </w:r>
      <w:proofErr w:type="gramEnd"/>
      <w:r w:rsidRPr="002B6078">
        <w:rPr>
          <w:rFonts w:ascii="Times New Roman" w:hAnsi="Times New Roman" w:cs="Times New Roman"/>
          <w:sz w:val="24"/>
          <w:szCs w:val="24"/>
          <w:lang w:val="en-US"/>
        </w:rPr>
        <w:t>day, '2023-01-01', '2023-12-31') AS days_difference;</w:t>
      </w:r>
    </w:p>
    <w:p w14:paraId="0EDF0E41"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YEAR(</w:t>
      </w:r>
      <w:proofErr w:type="gramEnd"/>
      <w:r w:rsidRPr="002B6078">
        <w:rPr>
          <w:rFonts w:ascii="Times New Roman" w:hAnsi="Times New Roman" w:cs="Times New Roman"/>
          <w:sz w:val="24"/>
          <w:szCs w:val="24"/>
          <w:lang w:val="en-US"/>
        </w:rPr>
        <w:t>'2023-09-15') AS year_value;</w:t>
      </w:r>
    </w:p>
    <w:p w14:paraId="1E32939B"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 xml:space="preserve">SELECT </w:t>
      </w:r>
      <w:proofErr w:type="gramStart"/>
      <w:r w:rsidRPr="002B6078">
        <w:rPr>
          <w:rFonts w:ascii="Times New Roman" w:hAnsi="Times New Roman" w:cs="Times New Roman"/>
          <w:sz w:val="24"/>
          <w:szCs w:val="24"/>
          <w:lang w:val="en-US"/>
        </w:rPr>
        <w:t>MONTH(</w:t>
      </w:r>
      <w:proofErr w:type="gramEnd"/>
      <w:r w:rsidRPr="002B6078">
        <w:rPr>
          <w:rFonts w:ascii="Times New Roman" w:hAnsi="Times New Roman" w:cs="Times New Roman"/>
          <w:sz w:val="24"/>
          <w:szCs w:val="24"/>
          <w:lang w:val="en-US"/>
        </w:rPr>
        <w:t>'2023-09-15') AS month_value;</w:t>
      </w:r>
    </w:p>
    <w:p w14:paraId="1555596F"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Функции работы со строками:</w:t>
      </w:r>
    </w:p>
    <w:p w14:paraId="0654ACAD" w14:textId="77777777" w:rsidR="00A91D8A" w:rsidRPr="002B6078" w:rsidRDefault="00A91D8A" w:rsidP="00680FCB">
      <w:pPr>
        <w:pStyle w:val="a3"/>
        <w:numPr>
          <w:ilvl w:val="0"/>
          <w:numId w:val="19"/>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LEN(</w:t>
      </w:r>
      <w:proofErr w:type="gramEnd"/>
      <w:r w:rsidRPr="002B6078">
        <w:rPr>
          <w:rFonts w:ascii="Times New Roman" w:hAnsi="Times New Roman" w:cs="Times New Roman"/>
          <w:sz w:val="24"/>
          <w:szCs w:val="24"/>
        </w:rPr>
        <w:t>): Возвращает длину строки.</w:t>
      </w:r>
    </w:p>
    <w:p w14:paraId="797128E8" w14:textId="77777777" w:rsidR="00A91D8A" w:rsidRPr="002B6078" w:rsidRDefault="00A91D8A" w:rsidP="00680FCB">
      <w:pPr>
        <w:pStyle w:val="a3"/>
        <w:numPr>
          <w:ilvl w:val="0"/>
          <w:numId w:val="19"/>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LOWER(</w:t>
      </w:r>
      <w:proofErr w:type="gramEnd"/>
      <w:r w:rsidRPr="002B6078">
        <w:rPr>
          <w:rFonts w:ascii="Times New Roman" w:hAnsi="Times New Roman" w:cs="Times New Roman"/>
          <w:sz w:val="24"/>
          <w:szCs w:val="24"/>
        </w:rPr>
        <w:t>): Преобразует все символы строки в нижний регистр.</w:t>
      </w:r>
    </w:p>
    <w:p w14:paraId="053B581A" w14:textId="77777777" w:rsidR="00A91D8A" w:rsidRPr="002B6078" w:rsidRDefault="00A91D8A" w:rsidP="00680FCB">
      <w:pPr>
        <w:pStyle w:val="a3"/>
        <w:numPr>
          <w:ilvl w:val="0"/>
          <w:numId w:val="19"/>
        </w:numPr>
        <w:spacing w:after="0" w:line="240" w:lineRule="auto"/>
        <w:ind w:left="0" w:firstLine="709"/>
        <w:contextualSpacing w:val="0"/>
        <w:jc w:val="both"/>
        <w:rPr>
          <w:rFonts w:ascii="Times New Roman" w:hAnsi="Times New Roman" w:cs="Times New Roman"/>
          <w:sz w:val="24"/>
          <w:szCs w:val="24"/>
        </w:rPr>
      </w:pPr>
      <w:proofErr w:type="gramStart"/>
      <w:r w:rsidRPr="002B6078">
        <w:rPr>
          <w:rFonts w:ascii="Times New Roman" w:hAnsi="Times New Roman" w:cs="Times New Roman"/>
          <w:sz w:val="24"/>
          <w:szCs w:val="24"/>
        </w:rPr>
        <w:t>UPPER(</w:t>
      </w:r>
      <w:proofErr w:type="gramEnd"/>
      <w:r w:rsidRPr="002B6078">
        <w:rPr>
          <w:rFonts w:ascii="Times New Roman" w:hAnsi="Times New Roman" w:cs="Times New Roman"/>
          <w:sz w:val="24"/>
          <w:szCs w:val="24"/>
        </w:rPr>
        <w:t>): Преобразует все символы строки в верхний регистр.</w:t>
      </w:r>
    </w:p>
    <w:p w14:paraId="50AF8ED3" w14:textId="77777777" w:rsidR="00A91D8A" w:rsidRPr="002B6078" w:rsidRDefault="00A91D8A" w:rsidP="002B6078">
      <w:pPr>
        <w:spacing w:after="0" w:line="240" w:lineRule="auto"/>
        <w:ind w:firstLine="709"/>
        <w:jc w:val="both"/>
        <w:rPr>
          <w:rFonts w:ascii="Times New Roman" w:hAnsi="Times New Roman" w:cs="Times New Roman"/>
          <w:sz w:val="24"/>
          <w:szCs w:val="24"/>
        </w:rPr>
      </w:pPr>
    </w:p>
    <w:p w14:paraId="7A070306" w14:textId="77777777" w:rsidR="00A91D8A" w:rsidRPr="002B6078" w:rsidRDefault="00A91D8A" w:rsidP="002B6078">
      <w:pPr>
        <w:spacing w:after="0" w:line="240" w:lineRule="auto"/>
        <w:ind w:firstLine="709"/>
        <w:jc w:val="both"/>
        <w:rPr>
          <w:rFonts w:ascii="Times New Roman" w:hAnsi="Times New Roman" w:cs="Times New Roman"/>
          <w:sz w:val="24"/>
          <w:szCs w:val="24"/>
        </w:rPr>
      </w:pPr>
      <w:r w:rsidRPr="002B6078">
        <w:rPr>
          <w:rFonts w:ascii="Times New Roman" w:hAnsi="Times New Roman" w:cs="Times New Roman"/>
          <w:sz w:val="24"/>
          <w:szCs w:val="24"/>
        </w:rPr>
        <w:t>Примеры использования функций работы со строками:</w:t>
      </w:r>
    </w:p>
    <w:p w14:paraId="7A0BFD3B"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SELECT LEN('Hello') AS string_length;</w:t>
      </w:r>
    </w:p>
    <w:p w14:paraId="38FEAA9C"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SELECT LOWER('HELLO') AS lowercase_string;</w:t>
      </w:r>
    </w:p>
    <w:p w14:paraId="1CE3E4FC" w14:textId="77777777" w:rsidR="00A91D8A" w:rsidRPr="002B6078" w:rsidRDefault="00A91D8A" w:rsidP="002B6078">
      <w:pPr>
        <w:spacing w:after="0" w:line="240" w:lineRule="auto"/>
        <w:ind w:firstLine="709"/>
        <w:jc w:val="both"/>
        <w:rPr>
          <w:rFonts w:ascii="Times New Roman" w:hAnsi="Times New Roman" w:cs="Times New Roman"/>
          <w:sz w:val="24"/>
          <w:szCs w:val="24"/>
          <w:lang w:val="en-US"/>
        </w:rPr>
      </w:pPr>
      <w:r w:rsidRPr="002B6078">
        <w:rPr>
          <w:rFonts w:ascii="Times New Roman" w:hAnsi="Times New Roman" w:cs="Times New Roman"/>
          <w:sz w:val="24"/>
          <w:szCs w:val="24"/>
          <w:lang w:val="en-US"/>
        </w:rPr>
        <w:t>SELECT UPPER('hello') AS uppercase_string;</w:t>
      </w:r>
    </w:p>
    <w:p w14:paraId="6DD467DE"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p>
    <w:p w14:paraId="4E75D3C2" w14:textId="77777777" w:rsidR="00D00CEB" w:rsidRDefault="00A91D8A" w:rsidP="008C6FAC">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«пакет», перечислите операторы языка SQL для обновления записей, удаление записей, вставка записей. Назовите команду, определяющую начало пакета. Опишите синтаксис операторов языка SQL для обновления записей, удаление записей, вставка записей, приведите примеры, демонстрирующие работу указанных инструкций. Поясните применение комментарий в SQL Server: однострочный и многострочный, их варианты записи.</w:t>
      </w:r>
    </w:p>
    <w:p w14:paraId="08A1A511" w14:textId="50961BEC" w:rsidR="00A91D8A" w:rsidRPr="007723A7" w:rsidRDefault="00A91D8A" w:rsidP="00D61861">
      <w:pPr>
        <w:spacing w:after="0" w:line="240" w:lineRule="auto"/>
        <w:ind w:firstLine="708"/>
        <w:jc w:val="both"/>
        <w:rPr>
          <w:rFonts w:ascii="Times New Roman" w:hAnsi="Times New Roman" w:cs="Times New Roman"/>
          <w:sz w:val="24"/>
          <w:szCs w:val="24"/>
        </w:rPr>
      </w:pPr>
      <w:r w:rsidRPr="007723A7">
        <w:rPr>
          <w:rFonts w:ascii="Times New Roman" w:hAnsi="Times New Roman" w:cs="Times New Roman"/>
          <w:sz w:val="24"/>
          <w:szCs w:val="24"/>
        </w:rPr>
        <w:t>В контексте баз данных и SQL, "пакет" обычно относится к группе SQL-инструкций, которые выполняются вместе как единое целое. Это может быть хранимая процедура, транзакция или другой блок кода, который обычно используется для выполнения определенной задачи или операции.</w:t>
      </w:r>
    </w:p>
    <w:p w14:paraId="3C462291" w14:textId="77777777" w:rsidR="00A91D8A" w:rsidRPr="007723A7" w:rsidRDefault="00A91D8A" w:rsidP="00D00CEB">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Операторы языка SQL для обновления, удаления и вставки записей:</w:t>
      </w:r>
    </w:p>
    <w:p w14:paraId="69A8E0A7" w14:textId="77777777" w:rsidR="00A91D8A" w:rsidRPr="007723A7" w:rsidRDefault="00A91D8A" w:rsidP="00680FCB">
      <w:pPr>
        <w:pStyle w:val="a3"/>
        <w:numPr>
          <w:ilvl w:val="0"/>
          <w:numId w:val="2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UPDATE: используется для обновления записей в таблице.</w:t>
      </w:r>
    </w:p>
    <w:p w14:paraId="0EBF478E" w14:textId="77777777" w:rsidR="00A91D8A" w:rsidRPr="007723A7" w:rsidRDefault="00A91D8A" w:rsidP="00680FCB">
      <w:pPr>
        <w:pStyle w:val="a3"/>
        <w:numPr>
          <w:ilvl w:val="0"/>
          <w:numId w:val="2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DELETE: используется для удаления записей из таблицы.</w:t>
      </w:r>
    </w:p>
    <w:p w14:paraId="5B28C0BE" w14:textId="77777777" w:rsidR="00A91D8A" w:rsidRPr="007723A7" w:rsidRDefault="00A91D8A" w:rsidP="00680FCB">
      <w:pPr>
        <w:pStyle w:val="a3"/>
        <w:numPr>
          <w:ilvl w:val="0"/>
          <w:numId w:val="20"/>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INSERT: используется для вставки новых записей в таблицу.</w:t>
      </w:r>
    </w:p>
    <w:p w14:paraId="45770EAB" w14:textId="77777777" w:rsidR="00A91D8A" w:rsidRPr="007723A7" w:rsidRDefault="00A91D8A" w:rsidP="00D00CEB">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Команда, определяющая начало пакета: В SQL Server начало пакета обычно определяется ключевым словом BEGIN.</w:t>
      </w:r>
    </w:p>
    <w:p w14:paraId="037A8134"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Синтаксис операторов языка SQL для обновления, удаления и вставки записей:</w:t>
      </w:r>
    </w:p>
    <w:p w14:paraId="0DBB5B85" w14:textId="77777777" w:rsidR="00A91D8A" w:rsidRPr="007723A7" w:rsidRDefault="00A91D8A" w:rsidP="00680FCB">
      <w:pPr>
        <w:pStyle w:val="a3"/>
        <w:numPr>
          <w:ilvl w:val="0"/>
          <w:numId w:val="21"/>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UPDATE:</w:t>
      </w:r>
    </w:p>
    <w:p w14:paraId="67B2B68F"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UPDATE table_name</w:t>
      </w:r>
    </w:p>
    <w:p w14:paraId="4E128376"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SET column1 = value1, column2 = value2, ...</w:t>
      </w:r>
    </w:p>
    <w:p w14:paraId="374A14D8"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WHERE condition;</w:t>
      </w:r>
    </w:p>
    <w:p w14:paraId="300E672E" w14:textId="77777777" w:rsidR="00A91D8A" w:rsidRPr="007723A7" w:rsidRDefault="00A91D8A" w:rsidP="00680FCB">
      <w:pPr>
        <w:pStyle w:val="a3"/>
        <w:numPr>
          <w:ilvl w:val="0"/>
          <w:numId w:val="22"/>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DELETE:</w:t>
      </w:r>
    </w:p>
    <w:p w14:paraId="339918D8"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DELETE FROM table_name</w:t>
      </w:r>
    </w:p>
    <w:p w14:paraId="135AD4BD"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WHERE condition;</w:t>
      </w:r>
    </w:p>
    <w:p w14:paraId="1EA007F7" w14:textId="77777777" w:rsidR="00A91D8A" w:rsidRPr="007723A7" w:rsidRDefault="00A91D8A" w:rsidP="00680FCB">
      <w:pPr>
        <w:pStyle w:val="a3"/>
        <w:numPr>
          <w:ilvl w:val="0"/>
          <w:numId w:val="23"/>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INSERT:</w:t>
      </w:r>
    </w:p>
    <w:p w14:paraId="7C5E5622"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lastRenderedPageBreak/>
        <w:t>INSERT INTO table_name (column1, column2, ...)</w:t>
      </w:r>
    </w:p>
    <w:p w14:paraId="4A1B5A86"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VALUES (value1, value2, ...);</w:t>
      </w:r>
    </w:p>
    <w:p w14:paraId="166CB068"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Применение комментариев в SQL Server:</w:t>
      </w:r>
    </w:p>
    <w:p w14:paraId="62B84492"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Комментарии используются для добавления пояснений к коду SQL, чтобы облегчить его понимание и поддержку.</w:t>
      </w:r>
    </w:p>
    <w:p w14:paraId="522B771F" w14:textId="77777777" w:rsidR="00A91D8A" w:rsidRPr="007723A7" w:rsidRDefault="00A91D8A" w:rsidP="00680FCB">
      <w:pPr>
        <w:pStyle w:val="a3"/>
        <w:numPr>
          <w:ilvl w:val="0"/>
          <w:numId w:val="26"/>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Однострочный комментарий: В SQL Server однострочные комментарии начинаются с двух дефисов ‘--’ и применяются до конца строки.</w:t>
      </w:r>
    </w:p>
    <w:p w14:paraId="6885B12F" w14:textId="77777777" w:rsidR="00A91D8A" w:rsidRPr="007723A7" w:rsidRDefault="00A91D8A" w:rsidP="008C6FAC">
      <w:pPr>
        <w:spacing w:after="0" w:line="240" w:lineRule="auto"/>
        <w:ind w:firstLine="709"/>
        <w:jc w:val="both"/>
        <w:rPr>
          <w:rFonts w:ascii="Times New Roman" w:hAnsi="Times New Roman" w:cs="Times New Roman"/>
          <w:sz w:val="24"/>
          <w:szCs w:val="24"/>
        </w:rPr>
      </w:pPr>
      <w:proofErr w:type="gramStart"/>
      <w:r w:rsidRPr="007723A7">
        <w:rPr>
          <w:rFonts w:ascii="Times New Roman" w:hAnsi="Times New Roman" w:cs="Times New Roman"/>
          <w:sz w:val="24"/>
          <w:szCs w:val="24"/>
        </w:rPr>
        <w:t>-- Это</w:t>
      </w:r>
      <w:proofErr w:type="gramEnd"/>
      <w:r w:rsidRPr="007723A7">
        <w:rPr>
          <w:rFonts w:ascii="Times New Roman" w:hAnsi="Times New Roman" w:cs="Times New Roman"/>
          <w:sz w:val="24"/>
          <w:szCs w:val="24"/>
        </w:rPr>
        <w:t xml:space="preserve"> однострочный комментарий</w:t>
      </w:r>
    </w:p>
    <w:p w14:paraId="6BEB3881"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SELECT * FROM employees; -- Этот комментарий относится к запросу SELECT</w:t>
      </w:r>
    </w:p>
    <w:p w14:paraId="39E3A44D" w14:textId="77777777" w:rsidR="00A91D8A" w:rsidRPr="007723A7" w:rsidRDefault="00A91D8A" w:rsidP="00680FCB">
      <w:pPr>
        <w:pStyle w:val="a3"/>
        <w:numPr>
          <w:ilvl w:val="0"/>
          <w:numId w:val="25"/>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Многострочный комментарий: Многострочные комментарии начинаются с /* и заканчиваются на */. Они могут занимать несколько строк.</w:t>
      </w:r>
    </w:p>
    <w:p w14:paraId="6D22E620"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w:t>
      </w:r>
    </w:p>
    <w:p w14:paraId="6EE356C1"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Это</w:t>
      </w:r>
    </w:p>
    <w:p w14:paraId="22841124"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многострочный</w:t>
      </w:r>
    </w:p>
    <w:p w14:paraId="3F9262A0"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комментарий</w:t>
      </w:r>
    </w:p>
    <w:p w14:paraId="6DDE7814"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w:t>
      </w:r>
    </w:p>
    <w:p w14:paraId="0AB17CF2"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SELECT * FROM orders;</w:t>
      </w:r>
    </w:p>
    <w:p w14:paraId="5613161F" w14:textId="77777777" w:rsidR="00A91D8A" w:rsidRPr="007723A7" w:rsidRDefault="00A91D8A" w:rsidP="00680FCB">
      <w:pPr>
        <w:pStyle w:val="a3"/>
        <w:numPr>
          <w:ilvl w:val="0"/>
          <w:numId w:val="24"/>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Также можно использовать вариант однострочного комментария с ключевым словом REM:</w:t>
      </w:r>
    </w:p>
    <w:p w14:paraId="354484AB"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REM Этот комментарий относится к запросу</w:t>
      </w:r>
    </w:p>
    <w:p w14:paraId="20A2730F" w14:textId="5D68AD02" w:rsidR="00A91D8A"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SELECT * FROM customers;</w:t>
      </w:r>
    </w:p>
    <w:p w14:paraId="13C2069D" w14:textId="77777777" w:rsidR="00D00CEB" w:rsidRPr="007723A7" w:rsidRDefault="00D00CEB" w:rsidP="008C6FAC">
      <w:pPr>
        <w:spacing w:after="0" w:line="240" w:lineRule="auto"/>
        <w:ind w:firstLine="709"/>
        <w:jc w:val="both"/>
        <w:rPr>
          <w:rFonts w:ascii="Times New Roman" w:hAnsi="Times New Roman" w:cs="Times New Roman"/>
          <w:sz w:val="24"/>
          <w:szCs w:val="24"/>
        </w:rPr>
      </w:pPr>
    </w:p>
    <w:p w14:paraId="1324BF3F" w14:textId="77777777" w:rsidR="00A91D8A" w:rsidRPr="007723A7" w:rsidRDefault="00A91D8A" w:rsidP="008C6FAC">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«владелец базы данных». Перечислите виды объектов базы данных в SQL Server. Приведите примеры. Поясните полный синтаксис инструкции CREATE DATABASE, опишите ее основные параметры.</w:t>
      </w:r>
    </w:p>
    <w:p w14:paraId="03C9A197"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Владелец базы данных – относится к пользователю или роли, который имеет наивысшие привилегии доступа к базе данных и ее объектам. Владелец базы данных обычно имеет полный контроль над базой данных, включая возможность создавать, изменять и удалять объекты, а также назначать права доступа другим пользователям.</w:t>
      </w:r>
    </w:p>
    <w:p w14:paraId="6948DF31"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Виды объектов базы данных в SQL Server:</w:t>
      </w:r>
    </w:p>
    <w:p w14:paraId="2BA743A1"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Таблицы</w:t>
      </w:r>
    </w:p>
    <w:p w14:paraId="4ADA2F62"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Представления</w:t>
      </w:r>
    </w:p>
    <w:p w14:paraId="2F58AFC6"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Индексы</w:t>
      </w:r>
    </w:p>
    <w:p w14:paraId="785C0B5A"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Хранимые процедуры</w:t>
      </w:r>
    </w:p>
    <w:p w14:paraId="7E2C8662"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Триггеры</w:t>
      </w:r>
    </w:p>
    <w:p w14:paraId="0D2C6633"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Функции</w:t>
      </w:r>
    </w:p>
    <w:p w14:paraId="7B596B18"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Схемы</w:t>
      </w:r>
    </w:p>
    <w:p w14:paraId="306E7D3E"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Пользователи и роли</w:t>
      </w:r>
    </w:p>
    <w:p w14:paraId="19C78160"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Полнотекстовые каталоги</w:t>
      </w:r>
    </w:p>
    <w:p w14:paraId="15BB0F27" w14:textId="77777777" w:rsidR="00A91D8A" w:rsidRPr="007723A7" w:rsidRDefault="00A91D8A" w:rsidP="00680FCB">
      <w:pPr>
        <w:pStyle w:val="a3"/>
        <w:numPr>
          <w:ilvl w:val="0"/>
          <w:numId w:val="27"/>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И другие.</w:t>
      </w:r>
    </w:p>
    <w:p w14:paraId="44410563"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Примеры:</w:t>
      </w:r>
    </w:p>
    <w:p w14:paraId="0D7885FA"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Таблицы: employees, products, orders.</w:t>
      </w:r>
    </w:p>
    <w:p w14:paraId="63B88795"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lang w:val="en-US"/>
        </w:rPr>
      </w:pPr>
      <w:r w:rsidRPr="007723A7">
        <w:rPr>
          <w:rFonts w:ascii="Times New Roman" w:hAnsi="Times New Roman" w:cs="Times New Roman"/>
          <w:sz w:val="24"/>
          <w:szCs w:val="24"/>
        </w:rPr>
        <w:t>Представления</w:t>
      </w:r>
      <w:r w:rsidRPr="007723A7">
        <w:rPr>
          <w:rFonts w:ascii="Times New Roman" w:hAnsi="Times New Roman" w:cs="Times New Roman"/>
          <w:sz w:val="24"/>
          <w:szCs w:val="24"/>
          <w:lang w:val="en-US"/>
        </w:rPr>
        <w:t>: sales_report, customer_details.</w:t>
      </w:r>
    </w:p>
    <w:p w14:paraId="39364F13"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lang w:val="en-US"/>
        </w:rPr>
      </w:pPr>
      <w:r w:rsidRPr="007723A7">
        <w:rPr>
          <w:rFonts w:ascii="Times New Roman" w:hAnsi="Times New Roman" w:cs="Times New Roman"/>
          <w:sz w:val="24"/>
          <w:szCs w:val="24"/>
        </w:rPr>
        <w:t>Индексы</w:t>
      </w:r>
      <w:r w:rsidRPr="007723A7">
        <w:rPr>
          <w:rFonts w:ascii="Times New Roman" w:hAnsi="Times New Roman" w:cs="Times New Roman"/>
          <w:sz w:val="24"/>
          <w:szCs w:val="24"/>
          <w:lang w:val="en-US"/>
        </w:rPr>
        <w:t>: idx_order_date, idx_customer_id.</w:t>
      </w:r>
    </w:p>
    <w:p w14:paraId="73844D9D"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lang w:val="en-US"/>
        </w:rPr>
      </w:pPr>
      <w:r w:rsidRPr="007723A7">
        <w:rPr>
          <w:rFonts w:ascii="Times New Roman" w:hAnsi="Times New Roman" w:cs="Times New Roman"/>
          <w:sz w:val="24"/>
          <w:szCs w:val="24"/>
        </w:rPr>
        <w:t>Хранимые</w:t>
      </w:r>
      <w:r w:rsidRPr="007723A7">
        <w:rPr>
          <w:rFonts w:ascii="Times New Roman" w:hAnsi="Times New Roman" w:cs="Times New Roman"/>
          <w:sz w:val="24"/>
          <w:szCs w:val="24"/>
          <w:lang w:val="en-US"/>
        </w:rPr>
        <w:t xml:space="preserve"> </w:t>
      </w:r>
      <w:r w:rsidRPr="007723A7">
        <w:rPr>
          <w:rFonts w:ascii="Times New Roman" w:hAnsi="Times New Roman" w:cs="Times New Roman"/>
          <w:sz w:val="24"/>
          <w:szCs w:val="24"/>
        </w:rPr>
        <w:t>процедуры</w:t>
      </w:r>
      <w:r w:rsidRPr="007723A7">
        <w:rPr>
          <w:rFonts w:ascii="Times New Roman" w:hAnsi="Times New Roman" w:cs="Times New Roman"/>
          <w:sz w:val="24"/>
          <w:szCs w:val="24"/>
          <w:lang w:val="en-US"/>
        </w:rPr>
        <w:t>: usp_update_employee, usp_insert_order.</w:t>
      </w:r>
    </w:p>
    <w:p w14:paraId="35A26557"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lang w:val="en-US"/>
        </w:rPr>
      </w:pPr>
      <w:r w:rsidRPr="007723A7">
        <w:rPr>
          <w:rFonts w:ascii="Times New Roman" w:hAnsi="Times New Roman" w:cs="Times New Roman"/>
          <w:sz w:val="24"/>
          <w:szCs w:val="24"/>
        </w:rPr>
        <w:t>Триггеры</w:t>
      </w:r>
      <w:r w:rsidRPr="007723A7">
        <w:rPr>
          <w:rFonts w:ascii="Times New Roman" w:hAnsi="Times New Roman" w:cs="Times New Roman"/>
          <w:sz w:val="24"/>
          <w:szCs w:val="24"/>
          <w:lang w:val="en-US"/>
        </w:rPr>
        <w:t>: trg_employee_audit, trg_order_log.</w:t>
      </w:r>
    </w:p>
    <w:p w14:paraId="32168443"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lang w:val="en-US"/>
        </w:rPr>
      </w:pPr>
      <w:r w:rsidRPr="007723A7">
        <w:rPr>
          <w:rFonts w:ascii="Times New Roman" w:hAnsi="Times New Roman" w:cs="Times New Roman"/>
          <w:sz w:val="24"/>
          <w:szCs w:val="24"/>
        </w:rPr>
        <w:t>Функции</w:t>
      </w:r>
      <w:r w:rsidRPr="007723A7">
        <w:rPr>
          <w:rFonts w:ascii="Times New Roman" w:hAnsi="Times New Roman" w:cs="Times New Roman"/>
          <w:sz w:val="24"/>
          <w:szCs w:val="24"/>
          <w:lang w:val="en-US"/>
        </w:rPr>
        <w:t>: fn_get_order_total, fn_format_phone_number.</w:t>
      </w:r>
    </w:p>
    <w:p w14:paraId="24DCC706"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Схемы: dbo, sales, hr.</w:t>
      </w:r>
    </w:p>
    <w:p w14:paraId="44CBEC00" w14:textId="77777777" w:rsidR="00A91D8A" w:rsidRPr="007723A7" w:rsidRDefault="00A91D8A" w:rsidP="00680FCB">
      <w:pPr>
        <w:pStyle w:val="a3"/>
        <w:numPr>
          <w:ilvl w:val="0"/>
          <w:numId w:val="28"/>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Пользователи и роли: user_sales, role_admin.</w:t>
      </w:r>
    </w:p>
    <w:p w14:paraId="5E298607"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Полный синтаксис инструкции CREATE DATABASE и его основные параметры:</w:t>
      </w:r>
    </w:p>
    <w:p w14:paraId="7A07A61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CREATE DATABASE database_name</w:t>
      </w:r>
    </w:p>
    <w:p w14:paraId="127AA6C1"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lastRenderedPageBreak/>
        <w:t xml:space="preserve">[ON </w:t>
      </w:r>
    </w:p>
    <w:p w14:paraId="065C062B"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[PRIMARY] </w:t>
      </w:r>
    </w:p>
    <w:p w14:paraId="1365611D"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proofErr w:type="gramStart"/>
      <w:r w:rsidRPr="007723A7">
        <w:rPr>
          <w:rFonts w:ascii="Times New Roman" w:hAnsi="Times New Roman" w:cs="Times New Roman"/>
          <w:sz w:val="24"/>
          <w:szCs w:val="24"/>
          <w:lang w:val="en-US"/>
        </w:rPr>
        <w:t>( NAME</w:t>
      </w:r>
      <w:proofErr w:type="gramEnd"/>
      <w:r w:rsidRPr="007723A7">
        <w:rPr>
          <w:rFonts w:ascii="Times New Roman" w:hAnsi="Times New Roman" w:cs="Times New Roman"/>
          <w:sz w:val="24"/>
          <w:szCs w:val="24"/>
          <w:lang w:val="en-US"/>
        </w:rPr>
        <w:t xml:space="preserve"> = logical_file_name, </w:t>
      </w:r>
    </w:p>
    <w:p w14:paraId="334B3F92"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FILENAME = 'path_to_data_file', </w:t>
      </w:r>
    </w:p>
    <w:p w14:paraId="68D29A0E"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SIZE = size, </w:t>
      </w:r>
    </w:p>
    <w:p w14:paraId="726CF901"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MAXSIZE = max_size, </w:t>
      </w:r>
    </w:p>
    <w:p w14:paraId="5999871C"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FILEGROWTH = growth_</w:t>
      </w:r>
      <w:proofErr w:type="gramStart"/>
      <w:r w:rsidRPr="007723A7">
        <w:rPr>
          <w:rFonts w:ascii="Times New Roman" w:hAnsi="Times New Roman" w:cs="Times New Roman"/>
          <w:sz w:val="24"/>
          <w:szCs w:val="24"/>
          <w:lang w:val="en-US"/>
        </w:rPr>
        <w:t>increment )</w:t>
      </w:r>
      <w:proofErr w:type="gramEnd"/>
    </w:p>
    <w:p w14:paraId="71E11ECD"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 ...</w:t>
      </w:r>
      <w:proofErr w:type="gramStart"/>
      <w:r w:rsidRPr="007723A7">
        <w:rPr>
          <w:rFonts w:ascii="Times New Roman" w:hAnsi="Times New Roman" w:cs="Times New Roman"/>
          <w:sz w:val="24"/>
          <w:szCs w:val="24"/>
          <w:lang w:val="en-US"/>
        </w:rPr>
        <w:t>n ]</w:t>
      </w:r>
      <w:proofErr w:type="gramEnd"/>
    </w:p>
    <w:p w14:paraId="6467924F"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w:t>
      </w:r>
    </w:p>
    <w:p w14:paraId="7464DA01"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[LOG ON </w:t>
      </w:r>
    </w:p>
    <w:p w14:paraId="5C0C5B7D"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w:t>
      </w:r>
      <w:proofErr w:type="gramStart"/>
      <w:r w:rsidRPr="007723A7">
        <w:rPr>
          <w:rFonts w:ascii="Times New Roman" w:hAnsi="Times New Roman" w:cs="Times New Roman"/>
          <w:sz w:val="24"/>
          <w:szCs w:val="24"/>
          <w:lang w:val="en-US"/>
        </w:rPr>
        <w:t>( NAME</w:t>
      </w:r>
      <w:proofErr w:type="gramEnd"/>
      <w:r w:rsidRPr="007723A7">
        <w:rPr>
          <w:rFonts w:ascii="Times New Roman" w:hAnsi="Times New Roman" w:cs="Times New Roman"/>
          <w:sz w:val="24"/>
          <w:szCs w:val="24"/>
          <w:lang w:val="en-US"/>
        </w:rPr>
        <w:t xml:space="preserve"> = logical_log_file_name, </w:t>
      </w:r>
    </w:p>
    <w:p w14:paraId="611E9F74"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FILENAME = 'path_to_log_file', </w:t>
      </w:r>
    </w:p>
    <w:p w14:paraId="6ED80532"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SIZE = size, </w:t>
      </w:r>
    </w:p>
    <w:p w14:paraId="704C4A1E"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MAXSIZE = max_size, </w:t>
      </w:r>
    </w:p>
    <w:p w14:paraId="39C463F3"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FILEGROWTH = growth_</w:t>
      </w:r>
      <w:proofErr w:type="gramStart"/>
      <w:r w:rsidRPr="007723A7">
        <w:rPr>
          <w:rFonts w:ascii="Times New Roman" w:hAnsi="Times New Roman" w:cs="Times New Roman"/>
          <w:sz w:val="24"/>
          <w:szCs w:val="24"/>
          <w:lang w:val="en-US"/>
        </w:rPr>
        <w:t>increment )</w:t>
      </w:r>
      <w:proofErr w:type="gramEnd"/>
      <w:r w:rsidRPr="007723A7">
        <w:rPr>
          <w:rFonts w:ascii="Times New Roman" w:hAnsi="Times New Roman" w:cs="Times New Roman"/>
          <w:sz w:val="24"/>
          <w:szCs w:val="24"/>
          <w:lang w:val="en-US"/>
        </w:rPr>
        <w:t xml:space="preserve"> </w:t>
      </w:r>
    </w:p>
    <w:p w14:paraId="3E3B2F47"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 ...</w:t>
      </w:r>
      <w:proofErr w:type="gramStart"/>
      <w:r w:rsidRPr="007723A7">
        <w:rPr>
          <w:rFonts w:ascii="Times New Roman" w:hAnsi="Times New Roman" w:cs="Times New Roman"/>
          <w:sz w:val="24"/>
          <w:szCs w:val="24"/>
          <w:lang w:val="en-US"/>
        </w:rPr>
        <w:t>n ]</w:t>
      </w:r>
      <w:proofErr w:type="gramEnd"/>
      <w:r w:rsidRPr="007723A7">
        <w:rPr>
          <w:rFonts w:ascii="Times New Roman" w:hAnsi="Times New Roman" w:cs="Times New Roman"/>
          <w:sz w:val="24"/>
          <w:szCs w:val="24"/>
          <w:lang w:val="en-US"/>
        </w:rPr>
        <w:t xml:space="preserve"> </w:t>
      </w:r>
    </w:p>
    <w:p w14:paraId="7F91940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w:t>
      </w:r>
    </w:p>
    <w:p w14:paraId="0EE7C2B5"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COLLATE collation_</w:t>
      </w:r>
      <w:proofErr w:type="gramStart"/>
      <w:r w:rsidRPr="007723A7">
        <w:rPr>
          <w:rFonts w:ascii="Times New Roman" w:hAnsi="Times New Roman" w:cs="Times New Roman"/>
          <w:sz w:val="24"/>
          <w:szCs w:val="24"/>
          <w:lang w:val="en-US"/>
        </w:rPr>
        <w:t>name ]</w:t>
      </w:r>
      <w:proofErr w:type="gramEnd"/>
    </w:p>
    <w:p w14:paraId="6C255339"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 ... ]</w:t>
      </w:r>
    </w:p>
    <w:p w14:paraId="6EF697C2"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Основные параметры инструкции CREATE DATABASE:</w:t>
      </w:r>
    </w:p>
    <w:p w14:paraId="0528D69B"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database_name: Имя новой базы данных.</w:t>
      </w:r>
    </w:p>
    <w:p w14:paraId="0ABDA5CB"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ON: указывает местоположение и размер файлов данных.</w:t>
      </w:r>
    </w:p>
    <w:p w14:paraId="288E1A0A"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PRIMARY: определяет основной файл данных.</w:t>
      </w:r>
    </w:p>
    <w:p w14:paraId="6E89BB6F"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NAME: Логическое имя файла данных.</w:t>
      </w:r>
    </w:p>
    <w:p w14:paraId="34E88E4E"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FILENAME: Путь к файлу данных на диске.</w:t>
      </w:r>
    </w:p>
    <w:p w14:paraId="58A81F46"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SIZE: Начальный размер файла данных.</w:t>
      </w:r>
    </w:p>
    <w:p w14:paraId="44C4B192"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MAXSIZE: Максимальный размер файла данных.</w:t>
      </w:r>
    </w:p>
    <w:p w14:paraId="48DD1285"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FILEGROWTH: Увеличение файла данных при необходимости.</w:t>
      </w:r>
    </w:p>
    <w:p w14:paraId="641C420B"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LOG ON: указывает местоположение и размер файла журнала транзакций.</w:t>
      </w:r>
    </w:p>
    <w:p w14:paraId="2B1E9602"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NAME: Логическое имя файла журнала.</w:t>
      </w:r>
    </w:p>
    <w:p w14:paraId="4F6DA7C9"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FILENAME: Путь к файлу журнала на диске.</w:t>
      </w:r>
    </w:p>
    <w:p w14:paraId="3CCABACA"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SIZE: Начальный размер файла журнала.</w:t>
      </w:r>
    </w:p>
    <w:p w14:paraId="486C9905"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MAXSIZE: Максимальный размер файла журнала.</w:t>
      </w:r>
    </w:p>
    <w:p w14:paraId="09373328"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FILEGROWTH: Увеличение файла журнала при необходимости.</w:t>
      </w:r>
    </w:p>
    <w:p w14:paraId="25B22CF2" w14:textId="77777777" w:rsidR="00A91D8A" w:rsidRPr="007723A7" w:rsidRDefault="00A91D8A" w:rsidP="00680FCB">
      <w:pPr>
        <w:pStyle w:val="a3"/>
        <w:numPr>
          <w:ilvl w:val="0"/>
          <w:numId w:val="29"/>
        </w:numPr>
        <w:spacing w:after="0" w:line="240" w:lineRule="auto"/>
        <w:ind w:left="0" w:firstLine="709"/>
        <w:contextualSpacing w:val="0"/>
        <w:jc w:val="both"/>
        <w:rPr>
          <w:rFonts w:ascii="Times New Roman" w:hAnsi="Times New Roman" w:cs="Times New Roman"/>
          <w:sz w:val="24"/>
          <w:szCs w:val="24"/>
        </w:rPr>
      </w:pPr>
      <w:r w:rsidRPr="007723A7">
        <w:rPr>
          <w:rFonts w:ascii="Times New Roman" w:hAnsi="Times New Roman" w:cs="Times New Roman"/>
          <w:sz w:val="24"/>
          <w:szCs w:val="24"/>
        </w:rPr>
        <w:t>COLLATE: устанавливает порядок сортировки для базы данных.</w:t>
      </w:r>
    </w:p>
    <w:p w14:paraId="3F730838"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Пример использования инструкции CREATE DATABASE:</w:t>
      </w:r>
    </w:p>
    <w:p w14:paraId="3B0F310C"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CREATE DATABASE SalesDB</w:t>
      </w:r>
    </w:p>
    <w:p w14:paraId="50D977FE"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ON PRIMARY </w:t>
      </w:r>
    </w:p>
    <w:p w14:paraId="41DD34EC"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w:t>
      </w:r>
    </w:p>
    <w:p w14:paraId="5E441FEB"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NAME = SalesDB_data,</w:t>
      </w:r>
    </w:p>
    <w:p w14:paraId="76896092"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FILENAME = 'C:\Data\SalesDB_data.mdf',</w:t>
      </w:r>
    </w:p>
    <w:p w14:paraId="0F4AB7F4"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SIZE = 100MB,</w:t>
      </w:r>
    </w:p>
    <w:p w14:paraId="407FC94F"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MAXSIZE = UNLIMITED,</w:t>
      </w:r>
    </w:p>
    <w:p w14:paraId="015AA1FC"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FILEGROWTH = 20MB</w:t>
      </w:r>
    </w:p>
    <w:p w14:paraId="0D050290"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w:t>
      </w:r>
    </w:p>
    <w:p w14:paraId="144002C4"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LOG ON </w:t>
      </w:r>
    </w:p>
    <w:p w14:paraId="76B6DDDF"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w:t>
      </w:r>
    </w:p>
    <w:p w14:paraId="606AB333"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NAME = SalesDB_log,</w:t>
      </w:r>
    </w:p>
    <w:p w14:paraId="7869A56F"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FILENAME = 'C:\Data\SalesDB_log.ldf',</w:t>
      </w:r>
    </w:p>
    <w:p w14:paraId="07FC8179"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SIZE = 50MB,</w:t>
      </w:r>
    </w:p>
    <w:p w14:paraId="7CFFB307"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t xml:space="preserve">    MAXSIZE = 100MB,</w:t>
      </w:r>
    </w:p>
    <w:p w14:paraId="78841CF5" w14:textId="77777777" w:rsidR="00A91D8A" w:rsidRPr="007723A7" w:rsidRDefault="00A91D8A" w:rsidP="008C6FAC">
      <w:pPr>
        <w:spacing w:after="0" w:line="240" w:lineRule="auto"/>
        <w:ind w:firstLine="709"/>
        <w:jc w:val="both"/>
        <w:rPr>
          <w:rFonts w:ascii="Times New Roman" w:hAnsi="Times New Roman" w:cs="Times New Roman"/>
          <w:sz w:val="24"/>
          <w:szCs w:val="24"/>
          <w:lang w:val="en-US"/>
        </w:rPr>
      </w:pPr>
      <w:r w:rsidRPr="007723A7">
        <w:rPr>
          <w:rFonts w:ascii="Times New Roman" w:hAnsi="Times New Roman" w:cs="Times New Roman"/>
          <w:sz w:val="24"/>
          <w:szCs w:val="24"/>
          <w:lang w:val="en-US"/>
        </w:rPr>
        <w:lastRenderedPageBreak/>
        <w:t xml:space="preserve">    FILEGROWTH = 10MB</w:t>
      </w:r>
    </w:p>
    <w:p w14:paraId="7F57E84C" w14:textId="77777777" w:rsidR="00A91D8A" w:rsidRPr="007723A7" w:rsidRDefault="00A91D8A" w:rsidP="008C6FAC">
      <w:pPr>
        <w:spacing w:after="0" w:line="240" w:lineRule="auto"/>
        <w:ind w:firstLine="709"/>
        <w:jc w:val="both"/>
        <w:rPr>
          <w:rFonts w:ascii="Times New Roman" w:hAnsi="Times New Roman" w:cs="Times New Roman"/>
          <w:sz w:val="24"/>
          <w:szCs w:val="24"/>
        </w:rPr>
      </w:pPr>
      <w:r w:rsidRPr="007723A7">
        <w:rPr>
          <w:rFonts w:ascii="Times New Roman" w:hAnsi="Times New Roman" w:cs="Times New Roman"/>
          <w:sz w:val="24"/>
          <w:szCs w:val="24"/>
        </w:rPr>
        <w:t>)</w:t>
      </w:r>
    </w:p>
    <w:p w14:paraId="444B9C3C" w14:textId="77777777" w:rsidR="00486645" w:rsidRPr="007723A7" w:rsidRDefault="00486645" w:rsidP="00A91D8A">
      <w:pPr>
        <w:spacing w:after="0" w:line="240" w:lineRule="auto"/>
        <w:jc w:val="both"/>
        <w:rPr>
          <w:rFonts w:ascii="Times New Roman" w:hAnsi="Times New Roman" w:cs="Times New Roman"/>
          <w:sz w:val="24"/>
          <w:szCs w:val="24"/>
        </w:rPr>
      </w:pPr>
    </w:p>
    <w:p w14:paraId="1523962E" w14:textId="74EB4ED6" w:rsidR="009B205A" w:rsidRPr="007723A7"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Назовите команду создания таблицы в базе данных. Поясните полный синтаксис инструкции создания базы данных, разъясните ее основные атрибуты в спецификации столбца. Приведите примеры, поясняющие работу с инструкцией создания таблиц.</w:t>
      </w:r>
    </w:p>
    <w:p w14:paraId="023C5CEF" w14:textId="7D5C05C6" w:rsidR="009023C3"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Вот пример базового синтаксиса создания таблицы в SQL:</w:t>
      </w:r>
    </w:p>
    <w:p w14:paraId="221FA085"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CREATE TABLE table_name (</w:t>
      </w:r>
    </w:p>
    <w:p w14:paraId="325DCE62"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 xml:space="preserve">    column1 datatype [constraint],</w:t>
      </w:r>
    </w:p>
    <w:p w14:paraId="53C344B1"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 xml:space="preserve">    column2 datatype [constraint],</w:t>
      </w:r>
    </w:p>
    <w:p w14:paraId="052F11E5"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 xml:space="preserve">    ...</w:t>
      </w:r>
    </w:p>
    <w:p w14:paraId="4E5673B1" w14:textId="7845886B"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w:t>
      </w:r>
    </w:p>
    <w:p w14:paraId="2F5766CA"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Где:</w:t>
      </w:r>
    </w:p>
    <w:p w14:paraId="470F15EB"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CREATE TABLE - ключевое слово для создания таблицы.</w:t>
      </w:r>
    </w:p>
    <w:p w14:paraId="28C8BD9A"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table_name - имя новой таблицы.</w:t>
      </w:r>
    </w:p>
    <w:p w14:paraId="381E7FA2"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column1, column2, ... - названия столбцов в таблице.</w:t>
      </w:r>
    </w:p>
    <w:p w14:paraId="051336A8" w14:textId="77777777" w:rsidR="00DB244A" w:rsidRPr="00DB244A" w:rsidRDefault="00DB244A" w:rsidP="00DB244A">
      <w:pPr>
        <w:spacing w:after="0" w:line="240" w:lineRule="auto"/>
        <w:ind w:firstLine="709"/>
        <w:jc w:val="both"/>
        <w:rPr>
          <w:rFonts w:ascii="Times New Roman" w:hAnsi="Times New Roman" w:cs="Times New Roman"/>
          <w:sz w:val="24"/>
          <w:szCs w:val="24"/>
        </w:rPr>
      </w:pPr>
      <w:r w:rsidRPr="00DB244A">
        <w:rPr>
          <w:rFonts w:ascii="Times New Roman" w:hAnsi="Times New Roman" w:cs="Times New Roman"/>
          <w:sz w:val="24"/>
          <w:szCs w:val="24"/>
        </w:rPr>
        <w:t>datatype - тип данных для каждого столбца.</w:t>
      </w:r>
    </w:p>
    <w:p w14:paraId="4D24857A" w14:textId="77777777" w:rsidR="00DB244A" w:rsidRPr="00DB244A" w:rsidRDefault="00DB244A" w:rsidP="00DB244A">
      <w:pPr>
        <w:spacing w:after="0" w:line="240" w:lineRule="auto"/>
        <w:ind w:firstLine="709"/>
        <w:jc w:val="both"/>
        <w:rPr>
          <w:rFonts w:ascii="Times New Roman" w:hAnsi="Times New Roman" w:cs="Times New Roman"/>
          <w:sz w:val="24"/>
          <w:szCs w:val="24"/>
          <w:lang w:val="en-US"/>
        </w:rPr>
      </w:pPr>
      <w:r w:rsidRPr="00DB244A">
        <w:rPr>
          <w:rFonts w:ascii="Times New Roman" w:hAnsi="Times New Roman" w:cs="Times New Roman"/>
          <w:sz w:val="24"/>
          <w:szCs w:val="24"/>
        </w:rPr>
        <w:t>constraint - ограничения или свойства столбца (например, PRIMARY KEY, FOREIGN KEY, NOT NULL и т. д.).</w:t>
      </w:r>
    </w:p>
    <w:p w14:paraId="1E8F5A4C" w14:textId="77777777" w:rsidR="00DB244A" w:rsidRPr="007723A7" w:rsidRDefault="00DB244A" w:rsidP="00DB244A">
      <w:pPr>
        <w:spacing w:after="0" w:line="240" w:lineRule="auto"/>
        <w:ind w:left="708"/>
        <w:jc w:val="both"/>
        <w:rPr>
          <w:rFonts w:ascii="Times New Roman" w:hAnsi="Times New Roman" w:cs="Times New Roman"/>
          <w:sz w:val="24"/>
          <w:szCs w:val="24"/>
        </w:rPr>
      </w:pPr>
    </w:p>
    <w:p w14:paraId="11451A63" w14:textId="40DA5CD8" w:rsidR="009B205A" w:rsidRPr="007723A7"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«проверочное ограничение», «потенциальный ключ», «первичный ключ», «внешний ключ», «дочерняя таблица», «родительская таблица». Назовите ограничения для обеспечения целостности в инструкции создания таблиц базы данных, перечислите их преимущества. Перечислите категории декларативных ограничений целостности, поясните их синтаксис. Поясните синтаксис создания внешнего ключа в инструкции создания таблицы.</w:t>
      </w:r>
    </w:p>
    <w:p w14:paraId="6E93C16F" w14:textId="70E98537" w:rsidR="00DB7C7C" w:rsidRPr="002652B8" w:rsidRDefault="00DB7C7C" w:rsidP="00680FCB">
      <w:pPr>
        <w:pStyle w:val="a3"/>
        <w:numPr>
          <w:ilvl w:val="0"/>
          <w:numId w:val="68"/>
        </w:numPr>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Проверочное ограничение (Check Constraint)</w:t>
      </w:r>
      <w:r w:rsidR="002652B8">
        <w:rPr>
          <w:rFonts w:ascii="Times New Roman" w:hAnsi="Times New Roman" w:cs="Times New Roman"/>
          <w:sz w:val="24"/>
          <w:szCs w:val="24"/>
        </w:rPr>
        <w:t xml:space="preserve"> – э</w:t>
      </w:r>
      <w:r w:rsidRPr="002652B8">
        <w:rPr>
          <w:rFonts w:ascii="Times New Roman" w:hAnsi="Times New Roman" w:cs="Times New Roman"/>
          <w:sz w:val="24"/>
          <w:szCs w:val="24"/>
        </w:rPr>
        <w:t>то ограничение, которое определяет условия, которым должны соответствовать данные в столбце.</w:t>
      </w:r>
    </w:p>
    <w:p w14:paraId="3570C2D3" w14:textId="77777777" w:rsidR="00DB7C7C" w:rsidRPr="00281787" w:rsidRDefault="00DB7C7C" w:rsidP="00281787">
      <w:pPr>
        <w:spacing w:after="0" w:line="240" w:lineRule="auto"/>
        <w:ind w:firstLine="709"/>
        <w:jc w:val="both"/>
        <w:rPr>
          <w:rFonts w:ascii="Times New Roman" w:hAnsi="Times New Roman" w:cs="Times New Roman"/>
          <w:sz w:val="24"/>
          <w:szCs w:val="24"/>
        </w:rPr>
      </w:pPr>
      <w:r w:rsidRPr="00281787">
        <w:rPr>
          <w:rFonts w:ascii="Times New Roman" w:hAnsi="Times New Roman" w:cs="Times New Roman"/>
          <w:sz w:val="24"/>
          <w:szCs w:val="24"/>
        </w:rPr>
        <w:t>Например, ограничение может быть наложено на столбец "возраст" таким образом, чтобы он не превышал определенное значение.</w:t>
      </w:r>
    </w:p>
    <w:p w14:paraId="41EEEA19" w14:textId="27276F1C"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Преимущества</w:t>
      </w:r>
      <w:r w:rsidR="005C44B7" w:rsidRPr="00281787">
        <w:rPr>
          <w:rFonts w:ascii="Times New Roman" w:hAnsi="Times New Roman" w:cs="Times New Roman"/>
          <w:sz w:val="24"/>
          <w:szCs w:val="24"/>
        </w:rPr>
        <w:t>: обеспечивает</w:t>
      </w:r>
      <w:r w:rsidRPr="00281787">
        <w:rPr>
          <w:rFonts w:ascii="Times New Roman" w:hAnsi="Times New Roman" w:cs="Times New Roman"/>
          <w:sz w:val="24"/>
          <w:szCs w:val="24"/>
        </w:rPr>
        <w:t xml:space="preserve"> целостность данных, предотвращает вставку неправильных значений.</w:t>
      </w:r>
    </w:p>
    <w:p w14:paraId="26ABA40D" w14:textId="66A0FD94" w:rsidR="00DB7C7C" w:rsidRPr="00713710" w:rsidRDefault="00DB7C7C" w:rsidP="00680FCB">
      <w:pPr>
        <w:pStyle w:val="a3"/>
        <w:numPr>
          <w:ilvl w:val="0"/>
          <w:numId w:val="68"/>
        </w:numPr>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Потенциальный ключ (Candidate Key)</w:t>
      </w:r>
      <w:r w:rsidR="00713710">
        <w:rPr>
          <w:rFonts w:ascii="Times New Roman" w:hAnsi="Times New Roman" w:cs="Times New Roman"/>
          <w:sz w:val="24"/>
          <w:szCs w:val="24"/>
        </w:rPr>
        <w:t xml:space="preserve"> – э</w:t>
      </w:r>
      <w:r w:rsidRPr="00713710">
        <w:rPr>
          <w:rFonts w:ascii="Times New Roman" w:hAnsi="Times New Roman" w:cs="Times New Roman"/>
          <w:sz w:val="24"/>
          <w:szCs w:val="24"/>
        </w:rPr>
        <w:t>то уникальный столбец или группа столбцов в таблице, которые могут однозначно идентифицировать каждую запись.</w:t>
      </w:r>
    </w:p>
    <w:p w14:paraId="21C1515A" w14:textId="77777777"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Каждый потенциальный ключ может быть потенциальным первичным ключом.</w:t>
      </w:r>
    </w:p>
    <w:p w14:paraId="105AC03E" w14:textId="2FB158A8"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 xml:space="preserve">Например, в таблице </w:t>
      </w:r>
      <w:r w:rsidR="005C44B7" w:rsidRPr="00281787">
        <w:rPr>
          <w:rFonts w:ascii="Times New Roman" w:hAnsi="Times New Roman" w:cs="Times New Roman"/>
          <w:sz w:val="24"/>
          <w:szCs w:val="24"/>
        </w:rPr>
        <w:t>пользователей, может быть,</w:t>
      </w:r>
      <w:r w:rsidRPr="00281787">
        <w:rPr>
          <w:rFonts w:ascii="Times New Roman" w:hAnsi="Times New Roman" w:cs="Times New Roman"/>
          <w:sz w:val="24"/>
          <w:szCs w:val="24"/>
        </w:rPr>
        <w:t xml:space="preserve"> несколько потенциальных ключей, таких как "ID пользователя" или "Электронная почта".</w:t>
      </w:r>
    </w:p>
    <w:p w14:paraId="4B910540" w14:textId="4A30F7C5" w:rsidR="00DB7C7C" w:rsidRPr="00315D51" w:rsidRDefault="00DB7C7C" w:rsidP="00680FCB">
      <w:pPr>
        <w:pStyle w:val="a3"/>
        <w:numPr>
          <w:ilvl w:val="0"/>
          <w:numId w:val="68"/>
        </w:numPr>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Первичный ключ (Primary Key)</w:t>
      </w:r>
      <w:r w:rsidR="00315D51">
        <w:rPr>
          <w:rFonts w:ascii="Times New Roman" w:hAnsi="Times New Roman" w:cs="Times New Roman"/>
          <w:sz w:val="24"/>
          <w:szCs w:val="24"/>
        </w:rPr>
        <w:t xml:space="preserve"> – э</w:t>
      </w:r>
      <w:r w:rsidRPr="00315D51">
        <w:rPr>
          <w:rFonts w:ascii="Times New Roman" w:hAnsi="Times New Roman" w:cs="Times New Roman"/>
          <w:sz w:val="24"/>
          <w:szCs w:val="24"/>
        </w:rPr>
        <w:t>то уникальный столбец или группа столбцов в таблице, который однозначно идентифицирует каждую запись.</w:t>
      </w:r>
    </w:p>
    <w:p w14:paraId="15834C5B" w14:textId="77777777"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Он гарантирует уникальность значений и предотвращает вставку дубликатов.</w:t>
      </w:r>
    </w:p>
    <w:p w14:paraId="69150C4F" w14:textId="22698198"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Преимущества</w:t>
      </w:r>
      <w:r w:rsidR="005C44B7" w:rsidRPr="00281787">
        <w:rPr>
          <w:rFonts w:ascii="Times New Roman" w:hAnsi="Times New Roman" w:cs="Times New Roman"/>
          <w:sz w:val="24"/>
          <w:szCs w:val="24"/>
        </w:rPr>
        <w:t>: обеспечивает</w:t>
      </w:r>
      <w:r w:rsidRPr="00281787">
        <w:rPr>
          <w:rFonts w:ascii="Times New Roman" w:hAnsi="Times New Roman" w:cs="Times New Roman"/>
          <w:sz w:val="24"/>
          <w:szCs w:val="24"/>
        </w:rPr>
        <w:t xml:space="preserve"> уникальность данных, ускоряет поиск записей.</w:t>
      </w:r>
    </w:p>
    <w:p w14:paraId="1E2B69D5" w14:textId="170F9C3A" w:rsidR="00DB7C7C" w:rsidRPr="0011391E" w:rsidRDefault="00DB7C7C" w:rsidP="00680FCB">
      <w:pPr>
        <w:pStyle w:val="a3"/>
        <w:numPr>
          <w:ilvl w:val="0"/>
          <w:numId w:val="68"/>
        </w:numPr>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Внешний ключ (Foreign Key)</w:t>
      </w:r>
      <w:r w:rsidR="0011391E">
        <w:rPr>
          <w:rFonts w:ascii="Times New Roman" w:hAnsi="Times New Roman" w:cs="Times New Roman"/>
          <w:sz w:val="24"/>
          <w:szCs w:val="24"/>
        </w:rPr>
        <w:t xml:space="preserve"> – э</w:t>
      </w:r>
      <w:r w:rsidRPr="0011391E">
        <w:rPr>
          <w:rFonts w:ascii="Times New Roman" w:hAnsi="Times New Roman" w:cs="Times New Roman"/>
          <w:sz w:val="24"/>
          <w:szCs w:val="24"/>
        </w:rPr>
        <w:t>то столбец или группа столбцов в таблице, который связан с первичным ключом другой таблицы.</w:t>
      </w:r>
    </w:p>
    <w:p w14:paraId="0287C608" w14:textId="77777777"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Он создает ссылочную целостность данных между таблицами.</w:t>
      </w:r>
    </w:p>
    <w:p w14:paraId="2DC4D67B" w14:textId="77777777"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Например, в таблице заказов столбец "ID пользователя" может быть внешним ключом, ссылаясь на первичный ключ таблицы пользователей.</w:t>
      </w:r>
    </w:p>
    <w:p w14:paraId="736501A7" w14:textId="77777777"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Внешний ключ обеспечивает целостность связанных данных и предотвращает нарушения ссылочной целостности.</w:t>
      </w:r>
    </w:p>
    <w:p w14:paraId="05832F7E" w14:textId="1BBEAB1D" w:rsidR="00DB7C7C" w:rsidRPr="00672D52" w:rsidRDefault="00DB7C7C" w:rsidP="00680FCB">
      <w:pPr>
        <w:pStyle w:val="a3"/>
        <w:numPr>
          <w:ilvl w:val="0"/>
          <w:numId w:val="68"/>
        </w:numPr>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Дочерняя таблица (Child Table)</w:t>
      </w:r>
      <w:r w:rsidR="00672D52">
        <w:rPr>
          <w:rFonts w:ascii="Times New Roman" w:hAnsi="Times New Roman" w:cs="Times New Roman"/>
          <w:sz w:val="24"/>
          <w:szCs w:val="24"/>
        </w:rPr>
        <w:t xml:space="preserve"> – э</w:t>
      </w:r>
      <w:r w:rsidRPr="00672D52">
        <w:rPr>
          <w:rFonts w:ascii="Times New Roman" w:hAnsi="Times New Roman" w:cs="Times New Roman"/>
          <w:sz w:val="24"/>
          <w:szCs w:val="24"/>
        </w:rPr>
        <w:t>то таблица, содержащая внешние ключи, ссылки на первичные ключи родительской таблицы.</w:t>
      </w:r>
    </w:p>
    <w:p w14:paraId="14C1AB79" w14:textId="77777777" w:rsidR="00DB7C7C" w:rsidRPr="00281787" w:rsidRDefault="00DB7C7C" w:rsidP="00281787">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t>Например, в таблице "заказы" "ID пользователя" является внешним ключом, ссылаясь на таблицу "пользователи".</w:t>
      </w:r>
    </w:p>
    <w:p w14:paraId="68ACB06C" w14:textId="3BA2AA9A" w:rsidR="00DB7C7C" w:rsidRPr="00DB7C7C" w:rsidRDefault="00DB7C7C" w:rsidP="0042626C">
      <w:pPr>
        <w:pStyle w:val="a3"/>
        <w:spacing w:after="0" w:line="240" w:lineRule="auto"/>
        <w:ind w:left="0" w:firstLine="709"/>
        <w:jc w:val="both"/>
        <w:rPr>
          <w:rFonts w:ascii="Times New Roman" w:hAnsi="Times New Roman" w:cs="Times New Roman"/>
          <w:sz w:val="24"/>
          <w:szCs w:val="24"/>
        </w:rPr>
      </w:pPr>
      <w:r w:rsidRPr="00281787">
        <w:rPr>
          <w:rFonts w:ascii="Times New Roman" w:hAnsi="Times New Roman" w:cs="Times New Roman"/>
          <w:sz w:val="24"/>
          <w:szCs w:val="24"/>
        </w:rPr>
        <w:lastRenderedPageBreak/>
        <w:t>Родительская таблица (Parent Table)</w:t>
      </w:r>
      <w:r w:rsidR="0042626C">
        <w:rPr>
          <w:rFonts w:ascii="Times New Roman" w:hAnsi="Times New Roman" w:cs="Times New Roman"/>
          <w:sz w:val="24"/>
          <w:szCs w:val="24"/>
        </w:rPr>
        <w:t xml:space="preserve"> – э</w:t>
      </w:r>
      <w:r w:rsidRPr="00DB7C7C">
        <w:rPr>
          <w:rFonts w:ascii="Times New Roman" w:hAnsi="Times New Roman" w:cs="Times New Roman"/>
          <w:sz w:val="24"/>
          <w:szCs w:val="24"/>
        </w:rPr>
        <w:t>то таблица, содержащая первичные ключи, на которые ссылаются внешние ключи других таблиц.</w:t>
      </w:r>
    </w:p>
    <w:p w14:paraId="43F8FD92" w14:textId="77777777" w:rsidR="00DB7C7C" w:rsidRPr="00DB7C7C" w:rsidRDefault="00DB7C7C" w:rsidP="00DB7C7C">
      <w:pPr>
        <w:spacing w:after="0" w:line="240" w:lineRule="auto"/>
        <w:ind w:firstLine="709"/>
        <w:jc w:val="both"/>
        <w:rPr>
          <w:rFonts w:ascii="Times New Roman" w:hAnsi="Times New Roman" w:cs="Times New Roman"/>
          <w:sz w:val="24"/>
          <w:szCs w:val="24"/>
        </w:rPr>
      </w:pPr>
      <w:r w:rsidRPr="00DB7C7C">
        <w:rPr>
          <w:rFonts w:ascii="Times New Roman" w:hAnsi="Times New Roman" w:cs="Times New Roman"/>
          <w:sz w:val="24"/>
          <w:szCs w:val="24"/>
        </w:rPr>
        <w:t>Например, таблица "пользователи" может быть родительской таблицей для таблицы "заказы".</w:t>
      </w:r>
    </w:p>
    <w:p w14:paraId="6E34B49C" w14:textId="77777777" w:rsidR="00FF334A" w:rsidRPr="00FF334A" w:rsidRDefault="00FF334A" w:rsidP="005B647B">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Ограничения для обеспечения целостности данных в инструкции создания таблиц базы данных включают:</w:t>
      </w:r>
    </w:p>
    <w:p w14:paraId="7701AB78" w14:textId="77777777" w:rsidR="00FF334A" w:rsidRPr="005B647B" w:rsidRDefault="00FF334A" w:rsidP="00680FCB">
      <w:pPr>
        <w:pStyle w:val="a3"/>
        <w:numPr>
          <w:ilvl w:val="0"/>
          <w:numId w:val="69"/>
        </w:numPr>
        <w:spacing w:after="0" w:line="240" w:lineRule="auto"/>
        <w:ind w:left="0" w:firstLine="709"/>
        <w:jc w:val="both"/>
        <w:rPr>
          <w:rFonts w:ascii="Times New Roman" w:hAnsi="Times New Roman" w:cs="Times New Roman"/>
          <w:sz w:val="24"/>
          <w:szCs w:val="24"/>
        </w:rPr>
      </w:pPr>
      <w:r w:rsidRPr="005B647B">
        <w:rPr>
          <w:rFonts w:ascii="Times New Roman" w:hAnsi="Times New Roman" w:cs="Times New Roman"/>
          <w:sz w:val="24"/>
          <w:szCs w:val="24"/>
        </w:rPr>
        <w:t>PRIMARY KEY</w:t>
      </w:r>
    </w:p>
    <w:p w14:paraId="161C22E4" w14:textId="77777777" w:rsidR="00FF334A" w:rsidRPr="005B647B" w:rsidRDefault="00FF334A" w:rsidP="00680FCB">
      <w:pPr>
        <w:pStyle w:val="a3"/>
        <w:numPr>
          <w:ilvl w:val="0"/>
          <w:numId w:val="69"/>
        </w:numPr>
        <w:spacing w:after="0" w:line="240" w:lineRule="auto"/>
        <w:ind w:left="0" w:firstLine="709"/>
        <w:jc w:val="both"/>
        <w:rPr>
          <w:rFonts w:ascii="Times New Roman" w:hAnsi="Times New Roman" w:cs="Times New Roman"/>
          <w:sz w:val="24"/>
          <w:szCs w:val="24"/>
        </w:rPr>
      </w:pPr>
      <w:r w:rsidRPr="005B647B">
        <w:rPr>
          <w:rFonts w:ascii="Times New Roman" w:hAnsi="Times New Roman" w:cs="Times New Roman"/>
          <w:sz w:val="24"/>
          <w:szCs w:val="24"/>
        </w:rPr>
        <w:t>FOREIGN KEY</w:t>
      </w:r>
    </w:p>
    <w:p w14:paraId="507347E3" w14:textId="77777777" w:rsidR="00FF334A" w:rsidRPr="005B647B" w:rsidRDefault="00FF334A" w:rsidP="00680FCB">
      <w:pPr>
        <w:pStyle w:val="a3"/>
        <w:numPr>
          <w:ilvl w:val="0"/>
          <w:numId w:val="69"/>
        </w:numPr>
        <w:spacing w:after="0" w:line="240" w:lineRule="auto"/>
        <w:ind w:left="0" w:firstLine="709"/>
        <w:jc w:val="both"/>
        <w:rPr>
          <w:rFonts w:ascii="Times New Roman" w:hAnsi="Times New Roman" w:cs="Times New Roman"/>
          <w:sz w:val="24"/>
          <w:szCs w:val="24"/>
        </w:rPr>
      </w:pPr>
      <w:r w:rsidRPr="005B647B">
        <w:rPr>
          <w:rFonts w:ascii="Times New Roman" w:hAnsi="Times New Roman" w:cs="Times New Roman"/>
          <w:sz w:val="24"/>
          <w:szCs w:val="24"/>
        </w:rPr>
        <w:t>UNIQUE</w:t>
      </w:r>
    </w:p>
    <w:p w14:paraId="7199BF1B" w14:textId="77777777" w:rsidR="00FF334A" w:rsidRPr="005B647B" w:rsidRDefault="00FF334A" w:rsidP="00680FCB">
      <w:pPr>
        <w:pStyle w:val="a3"/>
        <w:numPr>
          <w:ilvl w:val="0"/>
          <w:numId w:val="69"/>
        </w:numPr>
        <w:spacing w:after="0" w:line="240" w:lineRule="auto"/>
        <w:ind w:left="0" w:firstLine="709"/>
        <w:jc w:val="both"/>
        <w:rPr>
          <w:rFonts w:ascii="Times New Roman" w:hAnsi="Times New Roman" w:cs="Times New Roman"/>
          <w:sz w:val="24"/>
          <w:szCs w:val="24"/>
        </w:rPr>
      </w:pPr>
      <w:r w:rsidRPr="005B647B">
        <w:rPr>
          <w:rFonts w:ascii="Times New Roman" w:hAnsi="Times New Roman" w:cs="Times New Roman"/>
          <w:sz w:val="24"/>
          <w:szCs w:val="24"/>
        </w:rPr>
        <w:t>CHECK</w:t>
      </w:r>
    </w:p>
    <w:p w14:paraId="32456160" w14:textId="77777777" w:rsidR="00FF334A" w:rsidRPr="00FF334A" w:rsidRDefault="00FF334A" w:rsidP="00FF334A">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Категории декларативных ограничений целостности включают:</w:t>
      </w:r>
    </w:p>
    <w:p w14:paraId="2AB56F60" w14:textId="77777777" w:rsidR="00FF334A" w:rsidRPr="00D029AC" w:rsidRDefault="00FF334A" w:rsidP="00680FCB">
      <w:pPr>
        <w:pStyle w:val="a3"/>
        <w:numPr>
          <w:ilvl w:val="0"/>
          <w:numId w:val="70"/>
        </w:numPr>
        <w:spacing w:after="0" w:line="240" w:lineRule="auto"/>
        <w:ind w:left="0" w:firstLine="709"/>
        <w:jc w:val="both"/>
        <w:rPr>
          <w:rFonts w:ascii="Times New Roman" w:hAnsi="Times New Roman" w:cs="Times New Roman"/>
          <w:sz w:val="24"/>
          <w:szCs w:val="24"/>
        </w:rPr>
      </w:pPr>
      <w:r w:rsidRPr="00D029AC">
        <w:rPr>
          <w:rFonts w:ascii="Times New Roman" w:hAnsi="Times New Roman" w:cs="Times New Roman"/>
          <w:sz w:val="24"/>
          <w:szCs w:val="24"/>
        </w:rPr>
        <w:t>Ограничения уникальности (UNIQUE)</w:t>
      </w:r>
    </w:p>
    <w:p w14:paraId="0D7E8501" w14:textId="77777777" w:rsidR="00FF334A" w:rsidRPr="00D029AC" w:rsidRDefault="00FF334A" w:rsidP="00680FCB">
      <w:pPr>
        <w:pStyle w:val="a3"/>
        <w:numPr>
          <w:ilvl w:val="0"/>
          <w:numId w:val="70"/>
        </w:numPr>
        <w:spacing w:after="0" w:line="240" w:lineRule="auto"/>
        <w:ind w:left="0" w:firstLine="709"/>
        <w:jc w:val="both"/>
        <w:rPr>
          <w:rFonts w:ascii="Times New Roman" w:hAnsi="Times New Roman" w:cs="Times New Roman"/>
          <w:sz w:val="24"/>
          <w:szCs w:val="24"/>
        </w:rPr>
      </w:pPr>
      <w:r w:rsidRPr="00D029AC">
        <w:rPr>
          <w:rFonts w:ascii="Times New Roman" w:hAnsi="Times New Roman" w:cs="Times New Roman"/>
          <w:sz w:val="24"/>
          <w:szCs w:val="24"/>
        </w:rPr>
        <w:t>Ограничения на внешние ключи (FOREIGN KEY)</w:t>
      </w:r>
    </w:p>
    <w:p w14:paraId="49C123A5" w14:textId="77777777" w:rsidR="00FF334A" w:rsidRPr="00D029AC" w:rsidRDefault="00FF334A" w:rsidP="00680FCB">
      <w:pPr>
        <w:pStyle w:val="a3"/>
        <w:numPr>
          <w:ilvl w:val="0"/>
          <w:numId w:val="70"/>
        </w:numPr>
        <w:spacing w:after="0" w:line="240" w:lineRule="auto"/>
        <w:ind w:left="0" w:firstLine="709"/>
        <w:jc w:val="both"/>
        <w:rPr>
          <w:rFonts w:ascii="Times New Roman" w:hAnsi="Times New Roman" w:cs="Times New Roman"/>
          <w:sz w:val="24"/>
          <w:szCs w:val="24"/>
        </w:rPr>
      </w:pPr>
      <w:r w:rsidRPr="00D029AC">
        <w:rPr>
          <w:rFonts w:ascii="Times New Roman" w:hAnsi="Times New Roman" w:cs="Times New Roman"/>
          <w:sz w:val="24"/>
          <w:szCs w:val="24"/>
        </w:rPr>
        <w:t>Ограничения на проверку (CHECK)</w:t>
      </w:r>
    </w:p>
    <w:p w14:paraId="11815832" w14:textId="77777777" w:rsidR="00FF334A" w:rsidRPr="00FF334A" w:rsidRDefault="00FF334A" w:rsidP="00FF334A">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Синтаксис создания внешнего ключа в инструкции создания таблицы:</w:t>
      </w:r>
    </w:p>
    <w:p w14:paraId="22C72682" w14:textId="77777777" w:rsidR="00FF334A" w:rsidRPr="00FF334A" w:rsidRDefault="00FF334A" w:rsidP="00FF334A">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CREATE TABLE child_table (</w:t>
      </w:r>
    </w:p>
    <w:p w14:paraId="4D1CFCED" w14:textId="77777777" w:rsidR="00FF334A" w:rsidRPr="00FF334A" w:rsidRDefault="00FF334A" w:rsidP="00FF334A">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 xml:space="preserve">    column1 datatype,</w:t>
      </w:r>
    </w:p>
    <w:p w14:paraId="6C1FF6AC" w14:textId="77777777" w:rsidR="00FF334A" w:rsidRPr="00FF334A" w:rsidRDefault="00FF334A" w:rsidP="00FF334A">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 xml:space="preserve">    column2 datatype,</w:t>
      </w:r>
    </w:p>
    <w:p w14:paraId="214717E0" w14:textId="77777777" w:rsidR="00FF334A" w:rsidRPr="00FF334A" w:rsidRDefault="00FF334A" w:rsidP="00FF334A">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 xml:space="preserve">    FOREIGN KEY (column1) REFERENCES parent_table(primary_key_column)</w:t>
      </w:r>
    </w:p>
    <w:p w14:paraId="14289B9E" w14:textId="230D8FC3" w:rsidR="00CE0FD2" w:rsidRPr="00FF334A" w:rsidRDefault="00FF334A" w:rsidP="00FF334A">
      <w:pPr>
        <w:spacing w:after="0" w:line="240" w:lineRule="auto"/>
        <w:ind w:firstLine="709"/>
        <w:jc w:val="both"/>
        <w:rPr>
          <w:rFonts w:ascii="Times New Roman" w:hAnsi="Times New Roman" w:cs="Times New Roman"/>
          <w:sz w:val="24"/>
          <w:szCs w:val="24"/>
        </w:rPr>
      </w:pPr>
      <w:r w:rsidRPr="00FF334A">
        <w:rPr>
          <w:rFonts w:ascii="Times New Roman" w:hAnsi="Times New Roman" w:cs="Times New Roman"/>
          <w:sz w:val="24"/>
          <w:szCs w:val="24"/>
        </w:rPr>
        <w:t>);</w:t>
      </w:r>
    </w:p>
    <w:p w14:paraId="5A50E05D" w14:textId="77777777" w:rsidR="00FF334A" w:rsidRPr="007723A7" w:rsidRDefault="00FF334A" w:rsidP="00FF334A">
      <w:pPr>
        <w:spacing w:after="0" w:line="240" w:lineRule="auto"/>
        <w:ind w:left="708"/>
        <w:jc w:val="both"/>
        <w:rPr>
          <w:rFonts w:ascii="Times New Roman" w:hAnsi="Times New Roman" w:cs="Times New Roman"/>
          <w:sz w:val="24"/>
          <w:szCs w:val="24"/>
        </w:rPr>
      </w:pPr>
    </w:p>
    <w:p w14:paraId="2311F9DF" w14:textId="5E00852C" w:rsidR="009B205A" w:rsidRPr="007723A7"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«ссылочная целостность», «домен», «псевдоним типа данных». Назовите четыре правила, определяющие то, как SQL Server может реагировать на попытку обновления значений первичного ключа, вызывающие несогласованность в соответствующем внешнем ключе. Поясните синтаксис инструкции создания псевдонимного типа данных. Приведите примеры доменов, примеры создания псевдонимного типа данных.</w:t>
      </w:r>
    </w:p>
    <w:p w14:paraId="0F8E593B" w14:textId="49AAA3EB" w:rsidR="004E644D" w:rsidRPr="00BE5C94" w:rsidRDefault="004E644D" w:rsidP="00680FCB">
      <w:pPr>
        <w:pStyle w:val="a3"/>
        <w:numPr>
          <w:ilvl w:val="0"/>
          <w:numId w:val="71"/>
        </w:numPr>
        <w:spacing w:after="0" w:line="240" w:lineRule="auto"/>
        <w:ind w:left="0" w:firstLine="709"/>
        <w:jc w:val="both"/>
        <w:rPr>
          <w:rFonts w:ascii="Times New Roman" w:hAnsi="Times New Roman" w:cs="Times New Roman"/>
          <w:sz w:val="24"/>
          <w:szCs w:val="24"/>
        </w:rPr>
      </w:pPr>
      <w:r w:rsidRPr="00C8191E">
        <w:rPr>
          <w:rFonts w:ascii="Times New Roman" w:hAnsi="Times New Roman" w:cs="Times New Roman"/>
          <w:sz w:val="24"/>
          <w:szCs w:val="24"/>
        </w:rPr>
        <w:t>Ссылочная целостность (Referential Integrity)</w:t>
      </w:r>
      <w:r w:rsidR="00BE5C94" w:rsidRPr="00BE5C94">
        <w:rPr>
          <w:rFonts w:ascii="Times New Roman" w:hAnsi="Times New Roman" w:cs="Times New Roman"/>
          <w:sz w:val="24"/>
          <w:szCs w:val="24"/>
        </w:rPr>
        <w:t xml:space="preserve"> </w:t>
      </w:r>
      <w:r w:rsidR="00BE5C94">
        <w:rPr>
          <w:rFonts w:ascii="Times New Roman" w:hAnsi="Times New Roman" w:cs="Times New Roman"/>
          <w:sz w:val="24"/>
          <w:szCs w:val="24"/>
        </w:rPr>
        <w:t>–</w:t>
      </w:r>
      <w:r w:rsidR="00BE5C94" w:rsidRPr="00BE5C94">
        <w:rPr>
          <w:rFonts w:ascii="Times New Roman" w:hAnsi="Times New Roman" w:cs="Times New Roman"/>
          <w:sz w:val="24"/>
          <w:szCs w:val="24"/>
        </w:rPr>
        <w:t xml:space="preserve"> </w:t>
      </w:r>
      <w:r w:rsidR="00BE5C94">
        <w:rPr>
          <w:rFonts w:ascii="Times New Roman" w:hAnsi="Times New Roman" w:cs="Times New Roman"/>
          <w:sz w:val="24"/>
          <w:szCs w:val="24"/>
        </w:rPr>
        <w:t>э</w:t>
      </w:r>
      <w:r w:rsidRPr="00BE5C94">
        <w:rPr>
          <w:rFonts w:ascii="Times New Roman" w:hAnsi="Times New Roman" w:cs="Times New Roman"/>
          <w:sz w:val="24"/>
          <w:szCs w:val="24"/>
        </w:rPr>
        <w:t>то свойство базы данных, которое гарантирует согласованность данных между связанными таблицами через первичные и внешние ключи.</w:t>
      </w:r>
    </w:p>
    <w:p w14:paraId="6301F483" w14:textId="77777777" w:rsidR="004E644D" w:rsidRPr="00C8191E" w:rsidRDefault="004E644D" w:rsidP="00C8191E">
      <w:pPr>
        <w:pStyle w:val="a3"/>
        <w:spacing w:after="0" w:line="240" w:lineRule="auto"/>
        <w:ind w:left="0" w:firstLine="709"/>
        <w:jc w:val="both"/>
        <w:rPr>
          <w:rFonts w:ascii="Times New Roman" w:hAnsi="Times New Roman" w:cs="Times New Roman"/>
          <w:sz w:val="24"/>
          <w:szCs w:val="24"/>
        </w:rPr>
      </w:pPr>
      <w:r w:rsidRPr="00C8191E">
        <w:rPr>
          <w:rFonts w:ascii="Times New Roman" w:hAnsi="Times New Roman" w:cs="Times New Roman"/>
          <w:sz w:val="24"/>
          <w:szCs w:val="24"/>
        </w:rPr>
        <w:t>Она обеспечивает, что значение внешнего ключа всегда существует в связанной таблице или имеет значение NULL.</w:t>
      </w:r>
    </w:p>
    <w:p w14:paraId="5D0E3BC0" w14:textId="77777777" w:rsidR="004E644D" w:rsidRPr="00C8191E" w:rsidRDefault="004E644D" w:rsidP="00C8191E">
      <w:pPr>
        <w:pStyle w:val="a3"/>
        <w:spacing w:after="0" w:line="240" w:lineRule="auto"/>
        <w:ind w:left="0" w:firstLine="709"/>
        <w:jc w:val="both"/>
        <w:rPr>
          <w:rFonts w:ascii="Times New Roman" w:hAnsi="Times New Roman" w:cs="Times New Roman"/>
          <w:sz w:val="24"/>
          <w:szCs w:val="24"/>
        </w:rPr>
      </w:pPr>
      <w:r w:rsidRPr="00C8191E">
        <w:rPr>
          <w:rFonts w:ascii="Times New Roman" w:hAnsi="Times New Roman" w:cs="Times New Roman"/>
          <w:sz w:val="24"/>
          <w:szCs w:val="24"/>
        </w:rPr>
        <w:t>Если внешний ключ ссылается на первичный ключ, то его значение должно существовать в столбце первичного ключа родительской таблицы.</w:t>
      </w:r>
    </w:p>
    <w:p w14:paraId="4029CAE9" w14:textId="0F67ADC5" w:rsidR="004E644D" w:rsidRPr="00C849C8" w:rsidRDefault="004E644D" w:rsidP="00680FCB">
      <w:pPr>
        <w:pStyle w:val="a3"/>
        <w:numPr>
          <w:ilvl w:val="0"/>
          <w:numId w:val="71"/>
        </w:numPr>
        <w:spacing w:after="0" w:line="240" w:lineRule="auto"/>
        <w:ind w:left="0" w:firstLine="709"/>
        <w:jc w:val="both"/>
        <w:rPr>
          <w:rFonts w:ascii="Times New Roman" w:hAnsi="Times New Roman" w:cs="Times New Roman"/>
          <w:sz w:val="24"/>
          <w:szCs w:val="24"/>
        </w:rPr>
      </w:pPr>
      <w:r w:rsidRPr="00C8191E">
        <w:rPr>
          <w:rFonts w:ascii="Times New Roman" w:hAnsi="Times New Roman" w:cs="Times New Roman"/>
          <w:sz w:val="24"/>
          <w:szCs w:val="24"/>
        </w:rPr>
        <w:t>Домен (Domain)</w:t>
      </w:r>
      <w:r w:rsidR="00C849C8">
        <w:rPr>
          <w:rFonts w:ascii="Times New Roman" w:hAnsi="Times New Roman" w:cs="Times New Roman"/>
          <w:sz w:val="24"/>
          <w:szCs w:val="24"/>
        </w:rPr>
        <w:t xml:space="preserve"> –</w:t>
      </w:r>
      <w:r w:rsidR="00C8191E" w:rsidRPr="00C849C8">
        <w:rPr>
          <w:rFonts w:ascii="Times New Roman" w:hAnsi="Times New Roman" w:cs="Times New Roman"/>
          <w:sz w:val="24"/>
          <w:szCs w:val="24"/>
        </w:rPr>
        <w:t xml:space="preserve"> это</w:t>
      </w:r>
      <w:r w:rsidRPr="00C849C8">
        <w:rPr>
          <w:rFonts w:ascii="Times New Roman" w:hAnsi="Times New Roman" w:cs="Times New Roman"/>
          <w:sz w:val="24"/>
          <w:szCs w:val="24"/>
        </w:rPr>
        <w:t xml:space="preserve"> множество допустимых значений для определенного атрибута в базе данных.</w:t>
      </w:r>
    </w:p>
    <w:p w14:paraId="1E5A3566" w14:textId="77777777" w:rsidR="004E644D" w:rsidRPr="00C8191E" w:rsidRDefault="004E644D" w:rsidP="00C8191E">
      <w:pPr>
        <w:pStyle w:val="a3"/>
        <w:spacing w:after="0" w:line="240" w:lineRule="auto"/>
        <w:ind w:left="0" w:firstLine="709"/>
        <w:jc w:val="both"/>
        <w:rPr>
          <w:rFonts w:ascii="Times New Roman" w:hAnsi="Times New Roman" w:cs="Times New Roman"/>
          <w:sz w:val="24"/>
          <w:szCs w:val="24"/>
        </w:rPr>
      </w:pPr>
      <w:r w:rsidRPr="00C8191E">
        <w:rPr>
          <w:rFonts w:ascii="Times New Roman" w:hAnsi="Times New Roman" w:cs="Times New Roman"/>
          <w:sz w:val="24"/>
          <w:szCs w:val="24"/>
        </w:rPr>
        <w:t>Он определяет тип данных, размер и другие ограничения для конкретного столбца в таблице.</w:t>
      </w:r>
    </w:p>
    <w:p w14:paraId="05BF3AFD" w14:textId="77777777" w:rsidR="004E644D" w:rsidRPr="00C8191E" w:rsidRDefault="004E644D" w:rsidP="00C8191E">
      <w:pPr>
        <w:pStyle w:val="a3"/>
        <w:spacing w:after="0" w:line="240" w:lineRule="auto"/>
        <w:ind w:left="0" w:firstLine="709"/>
        <w:jc w:val="both"/>
        <w:rPr>
          <w:rFonts w:ascii="Times New Roman" w:hAnsi="Times New Roman" w:cs="Times New Roman"/>
          <w:sz w:val="24"/>
          <w:szCs w:val="24"/>
        </w:rPr>
      </w:pPr>
      <w:r w:rsidRPr="00C8191E">
        <w:rPr>
          <w:rFonts w:ascii="Times New Roman" w:hAnsi="Times New Roman" w:cs="Times New Roman"/>
          <w:sz w:val="24"/>
          <w:szCs w:val="24"/>
        </w:rPr>
        <w:t>Например, домен "электронной почты" может включать только строки, соответствующие стандарту электронной почты.</w:t>
      </w:r>
    </w:p>
    <w:p w14:paraId="7487345F" w14:textId="2F9987A2" w:rsidR="004E644D" w:rsidRPr="00837900" w:rsidRDefault="004E644D" w:rsidP="00680FCB">
      <w:pPr>
        <w:pStyle w:val="a3"/>
        <w:numPr>
          <w:ilvl w:val="0"/>
          <w:numId w:val="71"/>
        </w:numPr>
        <w:spacing w:after="0" w:line="240" w:lineRule="auto"/>
        <w:ind w:left="0" w:firstLine="709"/>
        <w:jc w:val="both"/>
        <w:rPr>
          <w:rFonts w:ascii="Times New Roman" w:hAnsi="Times New Roman" w:cs="Times New Roman"/>
          <w:sz w:val="24"/>
          <w:szCs w:val="24"/>
        </w:rPr>
      </w:pPr>
      <w:r w:rsidRPr="00C8191E">
        <w:rPr>
          <w:rFonts w:ascii="Times New Roman" w:hAnsi="Times New Roman" w:cs="Times New Roman"/>
          <w:sz w:val="24"/>
          <w:szCs w:val="24"/>
        </w:rPr>
        <w:t>Псевдоним типа данных (Data Type Alias)</w:t>
      </w:r>
      <w:r w:rsidR="00837900">
        <w:rPr>
          <w:rFonts w:ascii="Times New Roman" w:hAnsi="Times New Roman" w:cs="Times New Roman"/>
          <w:sz w:val="24"/>
          <w:szCs w:val="24"/>
        </w:rPr>
        <w:t xml:space="preserve"> –</w:t>
      </w:r>
      <w:r w:rsidR="00C8191E" w:rsidRPr="00837900">
        <w:rPr>
          <w:rFonts w:ascii="Times New Roman" w:hAnsi="Times New Roman" w:cs="Times New Roman"/>
          <w:sz w:val="24"/>
          <w:szCs w:val="24"/>
        </w:rPr>
        <w:t>это</w:t>
      </w:r>
      <w:r w:rsidRPr="00837900">
        <w:rPr>
          <w:rFonts w:ascii="Times New Roman" w:hAnsi="Times New Roman" w:cs="Times New Roman"/>
          <w:sz w:val="24"/>
          <w:szCs w:val="24"/>
        </w:rPr>
        <w:t xml:space="preserve"> пользовательский определенный тип данных, который представляет собой альтернативное имя для существующего типа данных.</w:t>
      </w:r>
    </w:p>
    <w:p w14:paraId="01F1085E" w14:textId="77777777"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Он позволяет использовать более описательные и понятные имена для типов данных, что делает код более читаемым и понятным.</w:t>
      </w:r>
    </w:p>
    <w:p w14:paraId="16DAA856" w14:textId="77777777"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Псевдонимы типов данных могут использоваться для упрощения синтаксиса запросов и обеспечения стандартизации типов данных в базе данных.</w:t>
      </w:r>
    </w:p>
    <w:p w14:paraId="5D78A8D6" w14:textId="77777777"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Четыре правила, определяющие реакцию SQL Server на попытку обновления значений первичного ключа, вызывающие несогласованность в соответствующем внешнем ключе:</w:t>
      </w:r>
    </w:p>
    <w:p w14:paraId="78F1F00E" w14:textId="77777777" w:rsidR="004E644D" w:rsidRPr="00A00771" w:rsidRDefault="004E644D" w:rsidP="00680FCB">
      <w:pPr>
        <w:pStyle w:val="a3"/>
        <w:numPr>
          <w:ilvl w:val="0"/>
          <w:numId w:val="72"/>
        </w:numPr>
        <w:spacing w:after="0" w:line="240" w:lineRule="auto"/>
        <w:ind w:left="0" w:firstLine="709"/>
        <w:jc w:val="both"/>
        <w:rPr>
          <w:rFonts w:ascii="Times New Roman" w:hAnsi="Times New Roman" w:cs="Times New Roman"/>
          <w:sz w:val="24"/>
          <w:szCs w:val="24"/>
        </w:rPr>
      </w:pPr>
      <w:r w:rsidRPr="00A00771">
        <w:rPr>
          <w:rFonts w:ascii="Times New Roman" w:hAnsi="Times New Roman" w:cs="Times New Roman"/>
          <w:sz w:val="24"/>
          <w:szCs w:val="24"/>
        </w:rPr>
        <w:t>CASCADE - Обновляет значения внешнего ключа, чтобы они соответствовали обновленным значениям первичного ключа.</w:t>
      </w:r>
    </w:p>
    <w:p w14:paraId="749352E0" w14:textId="77777777" w:rsidR="004E644D" w:rsidRPr="00A00771" w:rsidRDefault="004E644D" w:rsidP="00680FCB">
      <w:pPr>
        <w:pStyle w:val="a3"/>
        <w:numPr>
          <w:ilvl w:val="0"/>
          <w:numId w:val="72"/>
        </w:numPr>
        <w:spacing w:after="0" w:line="240" w:lineRule="auto"/>
        <w:ind w:left="0" w:firstLine="709"/>
        <w:jc w:val="both"/>
        <w:rPr>
          <w:rFonts w:ascii="Times New Roman" w:hAnsi="Times New Roman" w:cs="Times New Roman"/>
          <w:sz w:val="24"/>
          <w:szCs w:val="24"/>
        </w:rPr>
      </w:pPr>
      <w:r w:rsidRPr="00A00771">
        <w:rPr>
          <w:rFonts w:ascii="Times New Roman" w:hAnsi="Times New Roman" w:cs="Times New Roman"/>
          <w:sz w:val="24"/>
          <w:szCs w:val="24"/>
        </w:rPr>
        <w:lastRenderedPageBreak/>
        <w:t>SET NULL - Устанавливает значения внешнего ключа в NULL, если значение первичного ключа обновляется на NULL.</w:t>
      </w:r>
    </w:p>
    <w:p w14:paraId="52DF5D13" w14:textId="77777777" w:rsidR="004E644D" w:rsidRPr="00A00771" w:rsidRDefault="004E644D" w:rsidP="00680FCB">
      <w:pPr>
        <w:pStyle w:val="a3"/>
        <w:numPr>
          <w:ilvl w:val="0"/>
          <w:numId w:val="72"/>
        </w:numPr>
        <w:spacing w:after="0" w:line="240" w:lineRule="auto"/>
        <w:ind w:left="0" w:firstLine="709"/>
        <w:jc w:val="both"/>
        <w:rPr>
          <w:rFonts w:ascii="Times New Roman" w:hAnsi="Times New Roman" w:cs="Times New Roman"/>
          <w:sz w:val="24"/>
          <w:szCs w:val="24"/>
        </w:rPr>
      </w:pPr>
      <w:r w:rsidRPr="00A00771">
        <w:rPr>
          <w:rFonts w:ascii="Times New Roman" w:hAnsi="Times New Roman" w:cs="Times New Roman"/>
          <w:sz w:val="24"/>
          <w:szCs w:val="24"/>
        </w:rPr>
        <w:t>SET DEFAULT - Устанавливает значения внешнего ключа в значение по умолчанию, если значение первичного ключа обновляется на NULL.</w:t>
      </w:r>
    </w:p>
    <w:p w14:paraId="5E028BED" w14:textId="77777777" w:rsidR="004E644D" w:rsidRPr="00A00771" w:rsidRDefault="004E644D" w:rsidP="00680FCB">
      <w:pPr>
        <w:pStyle w:val="a3"/>
        <w:numPr>
          <w:ilvl w:val="0"/>
          <w:numId w:val="72"/>
        </w:numPr>
        <w:spacing w:after="0" w:line="240" w:lineRule="auto"/>
        <w:ind w:left="0" w:firstLine="709"/>
        <w:jc w:val="both"/>
        <w:rPr>
          <w:rFonts w:ascii="Times New Roman" w:hAnsi="Times New Roman" w:cs="Times New Roman"/>
          <w:sz w:val="24"/>
          <w:szCs w:val="24"/>
        </w:rPr>
      </w:pPr>
      <w:r w:rsidRPr="00A00771">
        <w:rPr>
          <w:rFonts w:ascii="Times New Roman" w:hAnsi="Times New Roman" w:cs="Times New Roman"/>
          <w:sz w:val="24"/>
          <w:szCs w:val="24"/>
        </w:rPr>
        <w:t>NO ACTION - Запрещает обновление значения первичного ключа, если это вызовет несогласованность с внешним ключом.</w:t>
      </w:r>
    </w:p>
    <w:p w14:paraId="22BEDDC3" w14:textId="77777777"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Синтаксис инструкции создания псевдонимного типа данных в SQL Server:</w:t>
      </w:r>
    </w:p>
    <w:p w14:paraId="5501E477" w14:textId="64BEABEC" w:rsidR="001F3C47"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CREATE TYPE alias_name FROM system_data_type;</w:t>
      </w:r>
    </w:p>
    <w:p w14:paraId="53DF82C9" w14:textId="77777777"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Примеры доменов:</w:t>
      </w:r>
    </w:p>
    <w:p w14:paraId="40A92A3E" w14:textId="77777777" w:rsidR="004E644D" w:rsidRPr="00025DFF" w:rsidRDefault="004E644D" w:rsidP="00680FCB">
      <w:pPr>
        <w:pStyle w:val="a3"/>
        <w:numPr>
          <w:ilvl w:val="0"/>
          <w:numId w:val="73"/>
        </w:numPr>
        <w:spacing w:after="0" w:line="240" w:lineRule="auto"/>
        <w:ind w:left="0" w:firstLine="709"/>
        <w:jc w:val="both"/>
        <w:rPr>
          <w:rFonts w:ascii="Times New Roman" w:hAnsi="Times New Roman" w:cs="Times New Roman"/>
          <w:sz w:val="24"/>
          <w:szCs w:val="24"/>
        </w:rPr>
      </w:pPr>
      <w:r w:rsidRPr="00025DFF">
        <w:rPr>
          <w:rFonts w:ascii="Times New Roman" w:hAnsi="Times New Roman" w:cs="Times New Roman"/>
          <w:sz w:val="24"/>
          <w:szCs w:val="24"/>
        </w:rPr>
        <w:t xml:space="preserve">Домен "телефонный номер": </w:t>
      </w:r>
      <w:proofErr w:type="gramStart"/>
      <w:r w:rsidRPr="00025DFF">
        <w:rPr>
          <w:rFonts w:ascii="Times New Roman" w:hAnsi="Times New Roman" w:cs="Times New Roman"/>
          <w:sz w:val="24"/>
          <w:szCs w:val="24"/>
        </w:rPr>
        <w:t>VARCHAR(</w:t>
      </w:r>
      <w:proofErr w:type="gramEnd"/>
      <w:r w:rsidRPr="00025DFF">
        <w:rPr>
          <w:rFonts w:ascii="Times New Roman" w:hAnsi="Times New Roman" w:cs="Times New Roman"/>
          <w:sz w:val="24"/>
          <w:szCs w:val="24"/>
        </w:rPr>
        <w:t>15)</w:t>
      </w:r>
    </w:p>
    <w:p w14:paraId="34C66278" w14:textId="77777777" w:rsidR="004E644D" w:rsidRPr="00025DFF" w:rsidRDefault="004E644D" w:rsidP="00680FCB">
      <w:pPr>
        <w:pStyle w:val="a3"/>
        <w:numPr>
          <w:ilvl w:val="0"/>
          <w:numId w:val="73"/>
        </w:numPr>
        <w:spacing w:after="0" w:line="240" w:lineRule="auto"/>
        <w:ind w:left="0" w:firstLine="709"/>
        <w:jc w:val="both"/>
        <w:rPr>
          <w:rFonts w:ascii="Times New Roman" w:hAnsi="Times New Roman" w:cs="Times New Roman"/>
          <w:sz w:val="24"/>
          <w:szCs w:val="24"/>
        </w:rPr>
      </w:pPr>
      <w:r w:rsidRPr="00025DFF">
        <w:rPr>
          <w:rFonts w:ascii="Times New Roman" w:hAnsi="Times New Roman" w:cs="Times New Roman"/>
          <w:sz w:val="24"/>
          <w:szCs w:val="24"/>
        </w:rPr>
        <w:t xml:space="preserve">Домен "адрес электронной почты": </w:t>
      </w:r>
      <w:proofErr w:type="gramStart"/>
      <w:r w:rsidRPr="00025DFF">
        <w:rPr>
          <w:rFonts w:ascii="Times New Roman" w:hAnsi="Times New Roman" w:cs="Times New Roman"/>
          <w:sz w:val="24"/>
          <w:szCs w:val="24"/>
        </w:rPr>
        <w:t>VARCHAR(</w:t>
      </w:r>
      <w:proofErr w:type="gramEnd"/>
      <w:r w:rsidRPr="00025DFF">
        <w:rPr>
          <w:rFonts w:ascii="Times New Roman" w:hAnsi="Times New Roman" w:cs="Times New Roman"/>
          <w:sz w:val="24"/>
          <w:szCs w:val="24"/>
        </w:rPr>
        <w:t>255)</w:t>
      </w:r>
    </w:p>
    <w:p w14:paraId="39BC562F" w14:textId="77777777"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Примеры создания псевдонимного типа данных:</w:t>
      </w:r>
    </w:p>
    <w:p w14:paraId="1557BDBD" w14:textId="77777777"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 xml:space="preserve">CREATE TYPE Phone AS </w:t>
      </w:r>
      <w:proofErr w:type="gramStart"/>
      <w:r w:rsidRPr="004E644D">
        <w:rPr>
          <w:rFonts w:ascii="Times New Roman" w:hAnsi="Times New Roman" w:cs="Times New Roman"/>
          <w:sz w:val="24"/>
          <w:szCs w:val="24"/>
        </w:rPr>
        <w:t>VARCHAR(</w:t>
      </w:r>
      <w:proofErr w:type="gramEnd"/>
      <w:r w:rsidRPr="004E644D">
        <w:rPr>
          <w:rFonts w:ascii="Times New Roman" w:hAnsi="Times New Roman" w:cs="Times New Roman"/>
          <w:sz w:val="24"/>
          <w:szCs w:val="24"/>
        </w:rPr>
        <w:t>15);</w:t>
      </w:r>
    </w:p>
    <w:p w14:paraId="2ECCA55A" w14:textId="1DB68774" w:rsidR="004E644D" w:rsidRPr="004E644D" w:rsidRDefault="004E644D" w:rsidP="004E644D">
      <w:pPr>
        <w:spacing w:after="0" w:line="240" w:lineRule="auto"/>
        <w:ind w:firstLine="709"/>
        <w:jc w:val="both"/>
        <w:rPr>
          <w:rFonts w:ascii="Times New Roman" w:hAnsi="Times New Roman" w:cs="Times New Roman"/>
          <w:sz w:val="24"/>
          <w:szCs w:val="24"/>
        </w:rPr>
      </w:pPr>
      <w:r w:rsidRPr="004E644D">
        <w:rPr>
          <w:rFonts w:ascii="Times New Roman" w:hAnsi="Times New Roman" w:cs="Times New Roman"/>
          <w:sz w:val="24"/>
          <w:szCs w:val="24"/>
        </w:rPr>
        <w:t xml:space="preserve">CREATE TYPE Email AS </w:t>
      </w:r>
      <w:proofErr w:type="gramStart"/>
      <w:r w:rsidRPr="004E644D">
        <w:rPr>
          <w:rFonts w:ascii="Times New Roman" w:hAnsi="Times New Roman" w:cs="Times New Roman"/>
          <w:sz w:val="24"/>
          <w:szCs w:val="24"/>
        </w:rPr>
        <w:t>VARCHAR(</w:t>
      </w:r>
      <w:proofErr w:type="gramEnd"/>
      <w:r w:rsidRPr="004E644D">
        <w:rPr>
          <w:rFonts w:ascii="Times New Roman" w:hAnsi="Times New Roman" w:cs="Times New Roman"/>
          <w:sz w:val="24"/>
          <w:szCs w:val="24"/>
        </w:rPr>
        <w:t>255);</w:t>
      </w:r>
    </w:p>
    <w:p w14:paraId="7E773EBC" w14:textId="77777777" w:rsidR="004E644D" w:rsidRPr="004E644D" w:rsidRDefault="004E644D" w:rsidP="004E644D">
      <w:pPr>
        <w:spacing w:after="0" w:line="240" w:lineRule="auto"/>
        <w:ind w:left="708"/>
        <w:jc w:val="both"/>
        <w:rPr>
          <w:rFonts w:ascii="Times New Roman" w:hAnsi="Times New Roman" w:cs="Times New Roman"/>
          <w:sz w:val="24"/>
          <w:szCs w:val="24"/>
          <w:lang w:val="en-US"/>
        </w:rPr>
      </w:pPr>
    </w:p>
    <w:p w14:paraId="03AB9271" w14:textId="1C9E2C80"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«индекс», назовите команду инструкцию создания индекса. Перечислите типы индексов, опишите их основное назначение. Опишите способы создания индекса в SQL Server: с использованием визуальной среды, с помощью инструкций языка SQL (пояснить полный синтаксис). Приведите примеры, демонстрирующие создание всех типов индексов с помощью инструкций языка SQL.</w:t>
      </w:r>
    </w:p>
    <w:p w14:paraId="719BCE9C" w14:textId="63975A03"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Индекс — это структура данных, используемая для ускорения поиска и извлечения записей из таблицы базы данных. Он содержит отсортированные значения столбца или набор столбцов таблицы, а также указатели на соответствующие строки таблицы. Индексы улучшают производительность запросов SELECT, но могут замедлить производительность запросов INSERT, UPDATE и DELETE, так как они должны быть обновлены при изменении данных.</w:t>
      </w:r>
    </w:p>
    <w:p w14:paraId="01523C6C"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Команда или инструкция создания индекса в SQL:</w:t>
      </w:r>
    </w:p>
    <w:p w14:paraId="2F367238" w14:textId="491A4F4E"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CREATE INDEX index_name ON table_name (column1, column2, ...);</w:t>
      </w:r>
    </w:p>
    <w:p w14:paraId="0FC698FF"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Типы индексов:</w:t>
      </w:r>
    </w:p>
    <w:p w14:paraId="50E8264F" w14:textId="77777777" w:rsidR="00A8583E" w:rsidRPr="008B3515" w:rsidRDefault="00A8583E" w:rsidP="00680FCB">
      <w:pPr>
        <w:pStyle w:val="a3"/>
        <w:numPr>
          <w:ilvl w:val="0"/>
          <w:numId w:val="74"/>
        </w:numPr>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Кластеризованный индекс (Clustered Index):</w:t>
      </w:r>
    </w:p>
    <w:p w14:paraId="75127CF6" w14:textId="77777777" w:rsidR="00A8583E" w:rsidRPr="008B3515" w:rsidRDefault="00A8583E" w:rsidP="008B3515">
      <w:pPr>
        <w:pStyle w:val="a3"/>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Основное назначение - определение физического порядка хранения строк в таблице на основе значений индексируемого столбца.</w:t>
      </w:r>
    </w:p>
    <w:p w14:paraId="6150E885" w14:textId="77777777" w:rsidR="00A8583E" w:rsidRPr="008B3515" w:rsidRDefault="00A8583E" w:rsidP="008B3515">
      <w:pPr>
        <w:spacing w:after="0" w:line="240" w:lineRule="auto"/>
        <w:ind w:firstLine="709"/>
        <w:jc w:val="both"/>
        <w:rPr>
          <w:rFonts w:ascii="Times New Roman" w:hAnsi="Times New Roman" w:cs="Times New Roman"/>
          <w:sz w:val="24"/>
          <w:szCs w:val="24"/>
        </w:rPr>
      </w:pPr>
      <w:r w:rsidRPr="008B3515">
        <w:rPr>
          <w:rFonts w:ascii="Times New Roman" w:hAnsi="Times New Roman" w:cs="Times New Roman"/>
          <w:sz w:val="24"/>
          <w:szCs w:val="24"/>
        </w:rPr>
        <w:t>В таблице может быть только один кластеризованный индекс.</w:t>
      </w:r>
    </w:p>
    <w:p w14:paraId="77F51998" w14:textId="77777777" w:rsidR="00A8583E" w:rsidRPr="008B3515" w:rsidRDefault="00A8583E" w:rsidP="008B3515">
      <w:pPr>
        <w:pStyle w:val="a3"/>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Обычно используется для частого поиска и сортировки данных.</w:t>
      </w:r>
    </w:p>
    <w:p w14:paraId="10E3CFE9" w14:textId="77777777" w:rsidR="00A8583E" w:rsidRPr="008B3515" w:rsidRDefault="00A8583E" w:rsidP="00680FCB">
      <w:pPr>
        <w:pStyle w:val="a3"/>
        <w:numPr>
          <w:ilvl w:val="0"/>
          <w:numId w:val="74"/>
        </w:numPr>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Некластеризованный индекс (Non-Clustered Index):</w:t>
      </w:r>
    </w:p>
    <w:p w14:paraId="0EABE282" w14:textId="77777777" w:rsidR="00A8583E" w:rsidRPr="008B3515" w:rsidRDefault="00A8583E" w:rsidP="008B3515">
      <w:pPr>
        <w:pStyle w:val="a3"/>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Основное назначение - создание отдельной структуры данных, которая указывает на физическое расположение строк в таблице.</w:t>
      </w:r>
    </w:p>
    <w:p w14:paraId="731D45ED" w14:textId="77777777" w:rsidR="00A8583E" w:rsidRPr="008B3515" w:rsidRDefault="00A8583E" w:rsidP="008B3515">
      <w:pPr>
        <w:pStyle w:val="a3"/>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В таблице может быть несколько некластеризованных индексов.</w:t>
      </w:r>
    </w:p>
    <w:p w14:paraId="451097D9" w14:textId="77777777" w:rsidR="00A8583E" w:rsidRPr="008B3515" w:rsidRDefault="00A8583E" w:rsidP="008B3515">
      <w:pPr>
        <w:pStyle w:val="a3"/>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Обычно используется для ускорения поиска данных по различным столбцам.</w:t>
      </w:r>
    </w:p>
    <w:p w14:paraId="289E3853" w14:textId="77777777" w:rsidR="00A8583E" w:rsidRPr="008B3515" w:rsidRDefault="00A8583E" w:rsidP="00680FCB">
      <w:pPr>
        <w:pStyle w:val="a3"/>
        <w:numPr>
          <w:ilvl w:val="0"/>
          <w:numId w:val="74"/>
        </w:numPr>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Уникальный индекс (Unique Index):</w:t>
      </w:r>
    </w:p>
    <w:p w14:paraId="58E38F7C" w14:textId="77777777" w:rsidR="00A8583E" w:rsidRPr="008B3515" w:rsidRDefault="00A8583E" w:rsidP="008B3515">
      <w:pPr>
        <w:pStyle w:val="a3"/>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Основное назначение - гарантировать уникальность значений в столбцах, на которые создан индекс.</w:t>
      </w:r>
    </w:p>
    <w:p w14:paraId="2D045EE4" w14:textId="77777777" w:rsidR="00A8583E" w:rsidRPr="008B3515" w:rsidRDefault="00A8583E" w:rsidP="008B3515">
      <w:pPr>
        <w:pStyle w:val="a3"/>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Позволяет иметь только одно вхождение определенного значения в столбце.</w:t>
      </w:r>
    </w:p>
    <w:p w14:paraId="1BB91850" w14:textId="77777777" w:rsidR="00A8583E" w:rsidRPr="008B3515" w:rsidRDefault="00A8583E" w:rsidP="00680FCB">
      <w:pPr>
        <w:pStyle w:val="a3"/>
        <w:numPr>
          <w:ilvl w:val="0"/>
          <w:numId w:val="74"/>
        </w:numPr>
        <w:spacing w:after="0" w:line="240" w:lineRule="auto"/>
        <w:ind w:left="0" w:firstLine="709"/>
        <w:jc w:val="both"/>
        <w:rPr>
          <w:rFonts w:ascii="Times New Roman" w:hAnsi="Times New Roman" w:cs="Times New Roman"/>
          <w:sz w:val="24"/>
          <w:szCs w:val="24"/>
        </w:rPr>
      </w:pPr>
      <w:r w:rsidRPr="008B3515">
        <w:rPr>
          <w:rFonts w:ascii="Times New Roman" w:hAnsi="Times New Roman" w:cs="Times New Roman"/>
          <w:sz w:val="24"/>
          <w:szCs w:val="24"/>
        </w:rPr>
        <w:t>Полнотекстовый индекс (Full-Text Index):</w:t>
      </w:r>
    </w:p>
    <w:p w14:paraId="26E6737B"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Основное назначение - обеспечение полнотекстового поиска по текстовым столбцам в таблице.</w:t>
      </w:r>
    </w:p>
    <w:p w14:paraId="71E8F4EC"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Позволяет выполнить запросы, содержащие ключевые слова и фразы.</w:t>
      </w:r>
    </w:p>
    <w:p w14:paraId="1161359C" w14:textId="17013309"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Способы создания индекса в SQL Server:</w:t>
      </w:r>
    </w:p>
    <w:p w14:paraId="6FD9BAD7" w14:textId="77777777" w:rsidR="00A8583E" w:rsidRPr="005565DB" w:rsidRDefault="00A8583E" w:rsidP="00680FCB">
      <w:pPr>
        <w:pStyle w:val="a3"/>
        <w:numPr>
          <w:ilvl w:val="0"/>
          <w:numId w:val="75"/>
        </w:numPr>
        <w:spacing w:after="0" w:line="240" w:lineRule="auto"/>
        <w:ind w:left="0" w:firstLine="709"/>
        <w:jc w:val="both"/>
        <w:rPr>
          <w:rFonts w:ascii="Times New Roman" w:hAnsi="Times New Roman" w:cs="Times New Roman"/>
          <w:sz w:val="24"/>
          <w:szCs w:val="24"/>
        </w:rPr>
      </w:pPr>
      <w:r w:rsidRPr="005565DB">
        <w:rPr>
          <w:rFonts w:ascii="Times New Roman" w:hAnsi="Times New Roman" w:cs="Times New Roman"/>
          <w:sz w:val="24"/>
          <w:szCs w:val="24"/>
        </w:rPr>
        <w:t>С использованием визуальной среды:</w:t>
      </w:r>
    </w:p>
    <w:p w14:paraId="0EE1AAB1" w14:textId="77777777" w:rsidR="00A8583E" w:rsidRPr="005565DB" w:rsidRDefault="00A8583E" w:rsidP="005565DB">
      <w:pPr>
        <w:pStyle w:val="a3"/>
        <w:spacing w:after="0" w:line="240" w:lineRule="auto"/>
        <w:ind w:left="0" w:firstLine="709"/>
        <w:jc w:val="both"/>
        <w:rPr>
          <w:rFonts w:ascii="Times New Roman" w:hAnsi="Times New Roman" w:cs="Times New Roman"/>
          <w:sz w:val="24"/>
          <w:szCs w:val="24"/>
        </w:rPr>
      </w:pPr>
      <w:r w:rsidRPr="005565DB">
        <w:rPr>
          <w:rFonts w:ascii="Times New Roman" w:hAnsi="Times New Roman" w:cs="Times New Roman"/>
          <w:sz w:val="24"/>
          <w:szCs w:val="24"/>
        </w:rPr>
        <w:t>В Microsoft SQL Server Management Studio (SSMS) можно создать индекс, выбрав таблицу, открыв контекстное меню и выбрав "New Index" (Новый индекс). Затем следует выбрать тип индекса и указать соответствующие столбцы.</w:t>
      </w:r>
    </w:p>
    <w:p w14:paraId="025E0107" w14:textId="77777777" w:rsidR="00A8583E" w:rsidRPr="005565DB" w:rsidRDefault="00A8583E" w:rsidP="00680FCB">
      <w:pPr>
        <w:pStyle w:val="a3"/>
        <w:numPr>
          <w:ilvl w:val="0"/>
          <w:numId w:val="75"/>
        </w:numPr>
        <w:spacing w:after="0" w:line="240" w:lineRule="auto"/>
        <w:ind w:left="0" w:firstLine="709"/>
        <w:jc w:val="both"/>
        <w:rPr>
          <w:rFonts w:ascii="Times New Roman" w:hAnsi="Times New Roman" w:cs="Times New Roman"/>
          <w:sz w:val="24"/>
          <w:szCs w:val="24"/>
        </w:rPr>
      </w:pPr>
      <w:r w:rsidRPr="005565DB">
        <w:rPr>
          <w:rFonts w:ascii="Times New Roman" w:hAnsi="Times New Roman" w:cs="Times New Roman"/>
          <w:sz w:val="24"/>
          <w:szCs w:val="24"/>
        </w:rPr>
        <w:lastRenderedPageBreak/>
        <w:t>С помощью инструкций языка SQL:</w:t>
      </w:r>
    </w:p>
    <w:p w14:paraId="6B5A09E9" w14:textId="77777777" w:rsidR="00A8583E" w:rsidRPr="005565DB" w:rsidRDefault="00A8583E" w:rsidP="005565DB">
      <w:pPr>
        <w:pStyle w:val="a3"/>
        <w:spacing w:after="0" w:line="240" w:lineRule="auto"/>
        <w:ind w:left="0" w:firstLine="709"/>
        <w:jc w:val="both"/>
        <w:rPr>
          <w:rFonts w:ascii="Times New Roman" w:hAnsi="Times New Roman" w:cs="Times New Roman"/>
          <w:sz w:val="24"/>
          <w:szCs w:val="24"/>
        </w:rPr>
      </w:pPr>
      <w:r w:rsidRPr="005565DB">
        <w:rPr>
          <w:rFonts w:ascii="Times New Roman" w:hAnsi="Times New Roman" w:cs="Times New Roman"/>
          <w:sz w:val="24"/>
          <w:szCs w:val="24"/>
        </w:rPr>
        <w:t>Для создания индекса с помощью SQL инструкций необходимо использовать команду CREATE INDEX с указанием имени индекса, таблицы и столбца(ов), для которых создается индекс.</w:t>
      </w:r>
    </w:p>
    <w:p w14:paraId="240FACC6" w14:textId="0696BE05"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Примеры создания всех типов индексов с помощью инструкций языка SQL:</w:t>
      </w:r>
    </w:p>
    <w:p w14:paraId="1E23CB60"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 Кластеризованный индекс</w:t>
      </w:r>
    </w:p>
    <w:p w14:paraId="07C6B17F" w14:textId="2184CE1F" w:rsidR="00A8583E" w:rsidRPr="00A8583E" w:rsidRDefault="00A8583E" w:rsidP="00AF64A0">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CREATE CLUSTERED INDEX IX_ClusteredIndex ON TableName (Column1);</w:t>
      </w:r>
    </w:p>
    <w:p w14:paraId="6C940F47"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 Некластеризованный индекс</w:t>
      </w:r>
    </w:p>
    <w:p w14:paraId="3509097D" w14:textId="7EE4515A" w:rsidR="00A8583E" w:rsidRPr="00A8583E" w:rsidRDefault="00A8583E" w:rsidP="00AF64A0">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CREATE NONCLUSTERED INDEX IX_NonClusteredIndex ON TableName (Column1);</w:t>
      </w:r>
    </w:p>
    <w:p w14:paraId="36BDD096"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 Уникальный индекс</w:t>
      </w:r>
    </w:p>
    <w:p w14:paraId="7F4ACD3A" w14:textId="1811DE96" w:rsidR="00A8583E" w:rsidRPr="00A8583E" w:rsidRDefault="00A8583E" w:rsidP="00AF64A0">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CREATE UNIQUE INDEX IX_UniqueIndex ON TableName (Column1);</w:t>
      </w:r>
    </w:p>
    <w:p w14:paraId="73B014B1" w14:textId="77777777"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 Полнотекстовый индекс</w:t>
      </w:r>
    </w:p>
    <w:p w14:paraId="60048A73" w14:textId="13612B46" w:rsidR="00A8583E" w:rsidRPr="00A8583E" w:rsidRDefault="00A8583E" w:rsidP="00A8583E">
      <w:pPr>
        <w:spacing w:after="0" w:line="240" w:lineRule="auto"/>
        <w:ind w:firstLine="709"/>
        <w:jc w:val="both"/>
        <w:rPr>
          <w:rFonts w:ascii="Times New Roman" w:hAnsi="Times New Roman" w:cs="Times New Roman"/>
          <w:sz w:val="24"/>
          <w:szCs w:val="24"/>
        </w:rPr>
      </w:pPr>
      <w:r w:rsidRPr="00A8583E">
        <w:rPr>
          <w:rFonts w:ascii="Times New Roman" w:hAnsi="Times New Roman" w:cs="Times New Roman"/>
          <w:sz w:val="24"/>
          <w:szCs w:val="24"/>
        </w:rPr>
        <w:t>CREATE FULLTEXT INDEX ON TableName (Column1) KEY INDEX IX_UniqueIndex;</w:t>
      </w:r>
    </w:p>
    <w:p w14:paraId="11C5CE56" w14:textId="77777777" w:rsidR="00A8583E" w:rsidRPr="00A8583E" w:rsidRDefault="00A8583E" w:rsidP="00A8583E">
      <w:pPr>
        <w:spacing w:after="0" w:line="240" w:lineRule="auto"/>
        <w:ind w:left="708"/>
        <w:jc w:val="both"/>
        <w:rPr>
          <w:rFonts w:ascii="Times New Roman" w:hAnsi="Times New Roman" w:cs="Times New Roman"/>
          <w:sz w:val="24"/>
          <w:szCs w:val="24"/>
          <w:lang w:val="en-US"/>
        </w:rPr>
      </w:pPr>
    </w:p>
    <w:p w14:paraId="681DB5E4" w14:textId="076CC82C"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определения следующих понятий «резервное копирование базы данных», «восстановление базы данных». Перечислите и поясните известные виды резервного копирования и восстановления базы данных. Назовите инструкции языка SQL для выполнения всех видов резервного копирования и восстановления базы данных.</w:t>
      </w:r>
    </w:p>
    <w:p w14:paraId="152CA7D9" w14:textId="439771DD" w:rsidR="00D052F0" w:rsidRPr="00D052F0" w:rsidRDefault="00D052F0" w:rsidP="00A02D7B">
      <w:pPr>
        <w:spacing w:after="0" w:line="240" w:lineRule="auto"/>
        <w:ind w:firstLine="708"/>
        <w:jc w:val="both"/>
        <w:rPr>
          <w:rFonts w:ascii="Times New Roman" w:hAnsi="Times New Roman" w:cs="Times New Roman"/>
          <w:sz w:val="24"/>
          <w:szCs w:val="24"/>
        </w:rPr>
      </w:pPr>
      <w:r w:rsidRPr="00D052F0">
        <w:rPr>
          <w:rFonts w:ascii="Times New Roman" w:hAnsi="Times New Roman" w:cs="Times New Roman"/>
          <w:sz w:val="24"/>
          <w:szCs w:val="24"/>
        </w:rPr>
        <w:t xml:space="preserve">Резервное копирование базы данных </w:t>
      </w:r>
      <w:r w:rsidR="00A02D7B" w:rsidRPr="00D052F0">
        <w:rPr>
          <w:rFonts w:ascii="Times New Roman" w:hAnsi="Times New Roman" w:cs="Times New Roman"/>
          <w:sz w:val="24"/>
          <w:szCs w:val="24"/>
        </w:rPr>
        <w:t>— это</w:t>
      </w:r>
      <w:r w:rsidRPr="00D052F0">
        <w:rPr>
          <w:rFonts w:ascii="Times New Roman" w:hAnsi="Times New Roman" w:cs="Times New Roman"/>
          <w:sz w:val="24"/>
          <w:szCs w:val="24"/>
        </w:rPr>
        <w:t xml:space="preserve"> процесс создания копии всех или части данных базы данных с целью защиты от потери данных в случае аварии, сбоя оборудования, ошибок пользователя или других нежелательных событий. Резервное копирование обеспечивает возможность восстановления данных в случае их повреждения или утраты.</w:t>
      </w:r>
    </w:p>
    <w:p w14:paraId="6D2FFCA2" w14:textId="73B35D60" w:rsidR="00D052F0" w:rsidRPr="00D052F0" w:rsidRDefault="00D052F0" w:rsidP="00D052F0">
      <w:pPr>
        <w:spacing w:after="0" w:line="240" w:lineRule="auto"/>
        <w:ind w:firstLine="709"/>
        <w:jc w:val="both"/>
        <w:rPr>
          <w:rFonts w:ascii="Times New Roman" w:hAnsi="Times New Roman" w:cs="Times New Roman"/>
          <w:sz w:val="24"/>
          <w:szCs w:val="24"/>
        </w:rPr>
      </w:pPr>
      <w:r w:rsidRPr="00D052F0">
        <w:rPr>
          <w:rFonts w:ascii="Times New Roman" w:hAnsi="Times New Roman" w:cs="Times New Roman"/>
          <w:sz w:val="24"/>
          <w:szCs w:val="24"/>
        </w:rPr>
        <w:t xml:space="preserve">Восстановление базы данных </w:t>
      </w:r>
      <w:r w:rsidR="007A722F" w:rsidRPr="00D052F0">
        <w:rPr>
          <w:rFonts w:ascii="Times New Roman" w:hAnsi="Times New Roman" w:cs="Times New Roman"/>
          <w:sz w:val="24"/>
          <w:szCs w:val="24"/>
        </w:rPr>
        <w:t>— это</w:t>
      </w:r>
      <w:r w:rsidRPr="00D052F0">
        <w:rPr>
          <w:rFonts w:ascii="Times New Roman" w:hAnsi="Times New Roman" w:cs="Times New Roman"/>
          <w:sz w:val="24"/>
          <w:szCs w:val="24"/>
        </w:rPr>
        <w:t xml:space="preserve"> процесс восстановления данных из резервной копии после их потери или повреждения. Восстановление может включать в себя восстановление всей базы данных или отдельных таблиц и объектов из копии.</w:t>
      </w:r>
    </w:p>
    <w:p w14:paraId="64FBB3A8" w14:textId="77777777" w:rsidR="00D052F0" w:rsidRPr="00D052F0" w:rsidRDefault="00D052F0" w:rsidP="00D052F0">
      <w:pPr>
        <w:spacing w:after="0" w:line="240" w:lineRule="auto"/>
        <w:ind w:firstLine="709"/>
        <w:jc w:val="both"/>
        <w:rPr>
          <w:rFonts w:ascii="Times New Roman" w:hAnsi="Times New Roman" w:cs="Times New Roman"/>
          <w:sz w:val="24"/>
          <w:szCs w:val="24"/>
        </w:rPr>
      </w:pPr>
      <w:r w:rsidRPr="00D052F0">
        <w:rPr>
          <w:rFonts w:ascii="Times New Roman" w:hAnsi="Times New Roman" w:cs="Times New Roman"/>
          <w:sz w:val="24"/>
          <w:szCs w:val="24"/>
        </w:rPr>
        <w:t>Известные виды резервного копирования и восстановления базы данных:</w:t>
      </w:r>
    </w:p>
    <w:p w14:paraId="05A279C9" w14:textId="77777777" w:rsidR="00D052F0" w:rsidRPr="007A722F" w:rsidRDefault="00D052F0" w:rsidP="00680FCB">
      <w:pPr>
        <w:pStyle w:val="a3"/>
        <w:numPr>
          <w:ilvl w:val="0"/>
          <w:numId w:val="75"/>
        </w:numPr>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Полное резервное копирование (Full Backup):</w:t>
      </w:r>
    </w:p>
    <w:p w14:paraId="4526CB04" w14:textId="77777777" w:rsidR="00D052F0" w:rsidRPr="007A722F" w:rsidRDefault="00D052F0" w:rsidP="007A722F">
      <w:pPr>
        <w:pStyle w:val="a3"/>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Создает копию всех данных в базе данных.</w:t>
      </w:r>
    </w:p>
    <w:p w14:paraId="7C473EBA" w14:textId="77777777" w:rsidR="00D052F0" w:rsidRPr="007A722F" w:rsidRDefault="00D052F0" w:rsidP="007A722F">
      <w:pPr>
        <w:pStyle w:val="a3"/>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Позволяет восстановить всю базу данных в случае ее полной потери или повреждения.</w:t>
      </w:r>
    </w:p>
    <w:p w14:paraId="543E6373" w14:textId="77777777" w:rsidR="00D052F0" w:rsidRPr="007A722F" w:rsidRDefault="00D052F0" w:rsidP="00680FCB">
      <w:pPr>
        <w:pStyle w:val="a3"/>
        <w:numPr>
          <w:ilvl w:val="0"/>
          <w:numId w:val="75"/>
        </w:numPr>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Дифференциальное резервное копирование (Differential Backup):</w:t>
      </w:r>
    </w:p>
    <w:p w14:paraId="787A129C" w14:textId="77777777" w:rsidR="00D052F0" w:rsidRPr="007A722F" w:rsidRDefault="00D052F0" w:rsidP="007A722F">
      <w:pPr>
        <w:pStyle w:val="a3"/>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Создает копию только тех данных, которые изменились с момента последнего полного резервного копирования.</w:t>
      </w:r>
    </w:p>
    <w:p w14:paraId="7E28D0B9" w14:textId="77777777" w:rsidR="00D052F0" w:rsidRPr="007A722F" w:rsidRDefault="00D052F0" w:rsidP="007A722F">
      <w:pPr>
        <w:pStyle w:val="a3"/>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Позволяет уменьшить время и объем копирования, по сравнению с полным копированием.</w:t>
      </w:r>
    </w:p>
    <w:p w14:paraId="7EDC3254" w14:textId="77777777" w:rsidR="00D052F0" w:rsidRPr="007A722F" w:rsidRDefault="00D052F0" w:rsidP="007A722F">
      <w:pPr>
        <w:pStyle w:val="a3"/>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Позволяет восстановить базу данных до момента последнего полного резервного копирования, а затем применить дифференциальное копирование для восстановления измененных данных.</w:t>
      </w:r>
    </w:p>
    <w:p w14:paraId="6083BAB9" w14:textId="77777777" w:rsidR="00D052F0" w:rsidRPr="007A722F" w:rsidRDefault="00D052F0" w:rsidP="00680FCB">
      <w:pPr>
        <w:pStyle w:val="a3"/>
        <w:numPr>
          <w:ilvl w:val="0"/>
          <w:numId w:val="75"/>
        </w:numPr>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Транзакционное резервное копирование (Transaction Log Backup):</w:t>
      </w:r>
    </w:p>
    <w:p w14:paraId="389F2EF0" w14:textId="77777777" w:rsidR="00D052F0" w:rsidRPr="007A722F" w:rsidRDefault="00D052F0" w:rsidP="007A722F">
      <w:pPr>
        <w:pStyle w:val="a3"/>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Создает копию транзакционного журнала базы данных, который содержит информацию о всех транзакциях, выполняемых в базе данных.</w:t>
      </w:r>
    </w:p>
    <w:p w14:paraId="4DD87DF6" w14:textId="77777777" w:rsidR="00D052F0" w:rsidRPr="007A722F" w:rsidRDefault="00D052F0" w:rsidP="007A722F">
      <w:pPr>
        <w:pStyle w:val="a3"/>
        <w:spacing w:after="0" w:line="240" w:lineRule="auto"/>
        <w:ind w:left="0" w:firstLine="709"/>
        <w:jc w:val="both"/>
        <w:rPr>
          <w:rFonts w:ascii="Times New Roman" w:hAnsi="Times New Roman" w:cs="Times New Roman"/>
          <w:sz w:val="24"/>
          <w:szCs w:val="24"/>
        </w:rPr>
      </w:pPr>
      <w:r w:rsidRPr="007A722F">
        <w:rPr>
          <w:rFonts w:ascii="Times New Roman" w:hAnsi="Times New Roman" w:cs="Times New Roman"/>
          <w:sz w:val="24"/>
          <w:szCs w:val="24"/>
        </w:rPr>
        <w:t>Позволяет восстановить базу данных до определенного момента времени, включая изменения, сделанные после последнего полного или дифференциального резервного копирования.</w:t>
      </w:r>
    </w:p>
    <w:p w14:paraId="7347EBBD" w14:textId="3DD90382" w:rsidR="00006B49" w:rsidRDefault="00D052F0" w:rsidP="001B6B6A">
      <w:pPr>
        <w:spacing w:after="0" w:line="240" w:lineRule="auto"/>
        <w:ind w:firstLine="709"/>
        <w:jc w:val="both"/>
        <w:rPr>
          <w:rFonts w:ascii="Times New Roman" w:hAnsi="Times New Roman" w:cs="Times New Roman"/>
          <w:sz w:val="24"/>
          <w:szCs w:val="24"/>
        </w:rPr>
      </w:pPr>
      <w:r w:rsidRPr="00D052F0">
        <w:rPr>
          <w:rFonts w:ascii="Times New Roman" w:hAnsi="Times New Roman" w:cs="Times New Roman"/>
          <w:sz w:val="24"/>
          <w:szCs w:val="24"/>
        </w:rPr>
        <w:t>Инструкции языка SQL для выполнения всех видов резервного копирования и восстановления базы данных:</w:t>
      </w:r>
    </w:p>
    <w:p w14:paraId="49686C24" w14:textId="633103F7" w:rsidR="009739AC" w:rsidRPr="001B6B6A" w:rsidRDefault="009739AC" w:rsidP="00680FCB">
      <w:pPr>
        <w:pStyle w:val="a3"/>
        <w:numPr>
          <w:ilvl w:val="0"/>
          <w:numId w:val="76"/>
        </w:numPr>
        <w:spacing w:after="0" w:line="240" w:lineRule="auto"/>
        <w:ind w:left="0" w:firstLine="709"/>
        <w:jc w:val="both"/>
        <w:rPr>
          <w:rFonts w:ascii="Times New Roman" w:hAnsi="Times New Roman" w:cs="Times New Roman"/>
          <w:sz w:val="24"/>
          <w:szCs w:val="24"/>
        </w:rPr>
      </w:pPr>
      <w:r w:rsidRPr="001B6B6A">
        <w:rPr>
          <w:rFonts w:ascii="Times New Roman" w:hAnsi="Times New Roman" w:cs="Times New Roman"/>
          <w:sz w:val="24"/>
          <w:szCs w:val="24"/>
        </w:rPr>
        <w:t>Полное резервное копирование:</w:t>
      </w:r>
    </w:p>
    <w:p w14:paraId="6A720052" w14:textId="00E3673A"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BACKUP DATABASE database_name TO disk = 'path_to_backup_file';</w:t>
      </w:r>
    </w:p>
    <w:p w14:paraId="2EFBDB89" w14:textId="2F20011C"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Дифференциальное резервное копирование:</w:t>
      </w:r>
    </w:p>
    <w:p w14:paraId="79D75899" w14:textId="11C1747A"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lastRenderedPageBreak/>
        <w:t>BACKUP DATABASE database_name TO disk = 'path_to_backup_file' WITH DIFFERENTIAL;</w:t>
      </w:r>
    </w:p>
    <w:p w14:paraId="459E2F15" w14:textId="774A0BEE" w:rsidR="009739AC" w:rsidRPr="001B6B6A" w:rsidRDefault="009739AC" w:rsidP="00680FCB">
      <w:pPr>
        <w:pStyle w:val="a3"/>
        <w:numPr>
          <w:ilvl w:val="0"/>
          <w:numId w:val="77"/>
        </w:numPr>
        <w:spacing w:after="0" w:line="240" w:lineRule="auto"/>
        <w:ind w:left="0" w:firstLine="709"/>
        <w:jc w:val="both"/>
        <w:rPr>
          <w:rFonts w:ascii="Times New Roman" w:hAnsi="Times New Roman" w:cs="Times New Roman"/>
          <w:sz w:val="24"/>
          <w:szCs w:val="24"/>
        </w:rPr>
      </w:pPr>
      <w:r w:rsidRPr="001B6B6A">
        <w:rPr>
          <w:rFonts w:ascii="Times New Roman" w:hAnsi="Times New Roman" w:cs="Times New Roman"/>
          <w:sz w:val="24"/>
          <w:szCs w:val="24"/>
        </w:rPr>
        <w:t>Транзакционное резервное копирование:</w:t>
      </w:r>
    </w:p>
    <w:p w14:paraId="6EB88FA9" w14:textId="57257F0E"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BACKUP LOG database_name TO disk = 'path_to_backup_file';</w:t>
      </w:r>
    </w:p>
    <w:p w14:paraId="54881B9E" w14:textId="351C4087" w:rsidR="009739AC" w:rsidRPr="001B6B6A" w:rsidRDefault="009739AC" w:rsidP="00680FCB">
      <w:pPr>
        <w:pStyle w:val="a3"/>
        <w:numPr>
          <w:ilvl w:val="0"/>
          <w:numId w:val="78"/>
        </w:numPr>
        <w:spacing w:after="0" w:line="240" w:lineRule="auto"/>
        <w:ind w:left="0" w:firstLine="709"/>
        <w:jc w:val="both"/>
        <w:rPr>
          <w:rFonts w:ascii="Times New Roman" w:hAnsi="Times New Roman" w:cs="Times New Roman"/>
          <w:sz w:val="24"/>
          <w:szCs w:val="24"/>
        </w:rPr>
      </w:pPr>
      <w:r w:rsidRPr="001B6B6A">
        <w:rPr>
          <w:rFonts w:ascii="Times New Roman" w:hAnsi="Times New Roman" w:cs="Times New Roman"/>
          <w:sz w:val="24"/>
          <w:szCs w:val="24"/>
        </w:rPr>
        <w:t>Восстановление базы данных из полного резервного копирования:</w:t>
      </w:r>
    </w:p>
    <w:p w14:paraId="17E45376" w14:textId="5E198B02"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RESTORE DATABASE database_name FROM disk = 'path_to_backup_file' WITH REPLACE;</w:t>
      </w:r>
    </w:p>
    <w:p w14:paraId="14F6AF62" w14:textId="6BB5470A" w:rsidR="009739AC" w:rsidRPr="001B6B6A" w:rsidRDefault="009739AC" w:rsidP="00680FCB">
      <w:pPr>
        <w:pStyle w:val="a3"/>
        <w:numPr>
          <w:ilvl w:val="0"/>
          <w:numId w:val="79"/>
        </w:numPr>
        <w:spacing w:after="0" w:line="240" w:lineRule="auto"/>
        <w:ind w:left="0" w:firstLine="709"/>
        <w:jc w:val="both"/>
        <w:rPr>
          <w:rFonts w:ascii="Times New Roman" w:hAnsi="Times New Roman" w:cs="Times New Roman"/>
          <w:sz w:val="24"/>
          <w:szCs w:val="24"/>
        </w:rPr>
      </w:pPr>
      <w:r w:rsidRPr="001B6B6A">
        <w:rPr>
          <w:rFonts w:ascii="Times New Roman" w:hAnsi="Times New Roman" w:cs="Times New Roman"/>
          <w:sz w:val="24"/>
          <w:szCs w:val="24"/>
        </w:rPr>
        <w:t>Восстановление базы данных из дифференциального резервного копирования:</w:t>
      </w:r>
    </w:p>
    <w:p w14:paraId="043F9EB1" w14:textId="77777777"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RESTORE DATABASE database_name FROM disk = 'path_to_backup_file' WITH NORECOVERY;</w:t>
      </w:r>
    </w:p>
    <w:p w14:paraId="24734BD0" w14:textId="7BB598BC"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RESTORE DATABASE database_name FROM disk = 'path_to_differential_backup_file' WITH RECOVERY;</w:t>
      </w:r>
    </w:p>
    <w:p w14:paraId="00B16B19" w14:textId="22BA3E39" w:rsidR="009739AC" w:rsidRPr="001B6B6A" w:rsidRDefault="009739AC" w:rsidP="00680FCB">
      <w:pPr>
        <w:pStyle w:val="a3"/>
        <w:numPr>
          <w:ilvl w:val="0"/>
          <w:numId w:val="80"/>
        </w:numPr>
        <w:spacing w:after="0" w:line="240" w:lineRule="auto"/>
        <w:ind w:left="0" w:firstLine="709"/>
        <w:jc w:val="both"/>
        <w:rPr>
          <w:rFonts w:ascii="Times New Roman" w:hAnsi="Times New Roman" w:cs="Times New Roman"/>
          <w:sz w:val="24"/>
          <w:szCs w:val="24"/>
        </w:rPr>
      </w:pPr>
      <w:r w:rsidRPr="001B6B6A">
        <w:rPr>
          <w:rFonts w:ascii="Times New Roman" w:hAnsi="Times New Roman" w:cs="Times New Roman"/>
          <w:sz w:val="24"/>
          <w:szCs w:val="24"/>
        </w:rPr>
        <w:t>Восстановление базы данных с применением транзакционного журнала:</w:t>
      </w:r>
    </w:p>
    <w:p w14:paraId="7A3131AE" w14:textId="77777777"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RESTORE DATABASE database_name FROM disk = 'path_to_full_backup_file' WITH NORECOVERY;</w:t>
      </w:r>
    </w:p>
    <w:p w14:paraId="5DF1E0E1" w14:textId="15437BD0" w:rsidR="009739AC" w:rsidRPr="009739AC" w:rsidRDefault="009739AC" w:rsidP="001B6B6A">
      <w:pPr>
        <w:spacing w:after="0" w:line="240" w:lineRule="auto"/>
        <w:ind w:firstLine="709"/>
        <w:jc w:val="both"/>
        <w:rPr>
          <w:rFonts w:ascii="Times New Roman" w:hAnsi="Times New Roman" w:cs="Times New Roman"/>
          <w:sz w:val="24"/>
          <w:szCs w:val="24"/>
        </w:rPr>
      </w:pPr>
      <w:r w:rsidRPr="009739AC">
        <w:rPr>
          <w:rFonts w:ascii="Times New Roman" w:hAnsi="Times New Roman" w:cs="Times New Roman"/>
          <w:sz w:val="24"/>
          <w:szCs w:val="24"/>
        </w:rPr>
        <w:t>RESTORE LOG database_name FROM disk = 'path_to_transaction_log_backup_file' WITH RECOVERY;</w:t>
      </w:r>
    </w:p>
    <w:p w14:paraId="58F19A8D" w14:textId="77777777" w:rsidR="009739AC" w:rsidRPr="009739AC" w:rsidRDefault="009739AC" w:rsidP="009739AC">
      <w:pPr>
        <w:spacing w:after="0" w:line="240" w:lineRule="auto"/>
        <w:ind w:firstLine="709"/>
        <w:jc w:val="both"/>
        <w:rPr>
          <w:rFonts w:ascii="Times New Roman" w:hAnsi="Times New Roman" w:cs="Times New Roman"/>
          <w:sz w:val="24"/>
          <w:szCs w:val="24"/>
          <w:lang w:val="en-US"/>
        </w:rPr>
      </w:pPr>
    </w:p>
    <w:p w14:paraId="56D7D88C" w14:textId="3F70BC9D"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«определенная пользователем функции (ОПФ)». Назовите инструкции создания, изменения, удаления, вызова определенной пользователем функции, поясните их основные параметры. Перечислите и опишите типы ОПФ.</w:t>
      </w:r>
    </w:p>
    <w:p w14:paraId="41AA15DC" w14:textId="79B588DE"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 xml:space="preserve">Определенная пользователем функция (ОПФ) </w:t>
      </w:r>
      <w:r w:rsidR="00604235" w:rsidRPr="001D5980">
        <w:rPr>
          <w:rFonts w:ascii="Times New Roman" w:hAnsi="Times New Roman" w:cs="Times New Roman"/>
          <w:sz w:val="24"/>
          <w:szCs w:val="24"/>
        </w:rPr>
        <w:t>— это</w:t>
      </w:r>
      <w:r w:rsidRPr="001D5980">
        <w:rPr>
          <w:rFonts w:ascii="Times New Roman" w:hAnsi="Times New Roman" w:cs="Times New Roman"/>
          <w:sz w:val="24"/>
          <w:szCs w:val="24"/>
        </w:rPr>
        <w:t xml:space="preserve"> программный блок, который выполняет определенную операцию и возвращает результат. ОПФ позволяют абстрагировать повторяющиеся или сложные вычисления в базе данных, обеспечивая их повторное использование в различных запросах.</w:t>
      </w:r>
    </w:p>
    <w:p w14:paraId="35158259"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Инструкции для работы с определенными пользователем функциями в SQL:</w:t>
      </w:r>
    </w:p>
    <w:p w14:paraId="1536599D" w14:textId="77777777" w:rsidR="001D5980" w:rsidRPr="003A7DAF" w:rsidRDefault="001D5980" w:rsidP="00680FCB">
      <w:pPr>
        <w:pStyle w:val="a3"/>
        <w:numPr>
          <w:ilvl w:val="0"/>
          <w:numId w:val="80"/>
        </w:numPr>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Создание ОПФ:</w:t>
      </w:r>
    </w:p>
    <w:p w14:paraId="38BDBE40"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CREATE FUNCTION function_name</w:t>
      </w:r>
    </w:p>
    <w:p w14:paraId="6238724B"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 [parameter1, parameter2, ...</w:t>
      </w:r>
      <w:proofErr w:type="gramStart"/>
      <w:r w:rsidRPr="001D5980">
        <w:rPr>
          <w:rFonts w:ascii="Times New Roman" w:hAnsi="Times New Roman" w:cs="Times New Roman"/>
          <w:sz w:val="24"/>
          <w:szCs w:val="24"/>
        </w:rPr>
        <w:t>] )</w:t>
      </w:r>
      <w:proofErr w:type="gramEnd"/>
    </w:p>
    <w:p w14:paraId="2A85874E"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RETURNS return_data_type</w:t>
      </w:r>
    </w:p>
    <w:p w14:paraId="5FA48FEE"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AS</w:t>
      </w:r>
    </w:p>
    <w:p w14:paraId="47327A12"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BEGIN</w:t>
      </w:r>
    </w:p>
    <w:p w14:paraId="7681F1DB"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 xml:space="preserve">    -- Тело функции</w:t>
      </w:r>
    </w:p>
    <w:p w14:paraId="6300AD3F" w14:textId="11DC4FC2" w:rsidR="0055401D"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END;</w:t>
      </w:r>
    </w:p>
    <w:p w14:paraId="333B3B0F"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Где:</w:t>
      </w:r>
    </w:p>
    <w:p w14:paraId="0255709D"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function_name - имя создаваемой функции.</w:t>
      </w:r>
    </w:p>
    <w:p w14:paraId="22CDF96C"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parameter1, parameter2, ... - параметры функции (необязательно).</w:t>
      </w:r>
    </w:p>
    <w:p w14:paraId="52E67B87"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return_data_type - тип данных, возвращаемый функцией.</w:t>
      </w:r>
    </w:p>
    <w:p w14:paraId="4BEC9008" w14:textId="4450AE46" w:rsidR="001D5980" w:rsidRPr="001D5980" w:rsidRDefault="001D5980" w:rsidP="00604235">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AS BEGIN ... END - тело функции, содержащее SQL-код для выполнения необходимых вычислений.</w:t>
      </w:r>
    </w:p>
    <w:p w14:paraId="7741DAC1" w14:textId="5611F284" w:rsidR="001D5980" w:rsidRPr="003A7DAF" w:rsidRDefault="001D5980" w:rsidP="00680FCB">
      <w:pPr>
        <w:pStyle w:val="a3"/>
        <w:numPr>
          <w:ilvl w:val="0"/>
          <w:numId w:val="80"/>
        </w:numPr>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Изменение ОПФ:</w:t>
      </w:r>
    </w:p>
    <w:p w14:paraId="70345C66"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ALTER FUNCTION function_name</w:t>
      </w:r>
    </w:p>
    <w:p w14:paraId="23C99EEE"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 [parameter1, parameter2, ...</w:t>
      </w:r>
      <w:proofErr w:type="gramStart"/>
      <w:r w:rsidRPr="001D5980">
        <w:rPr>
          <w:rFonts w:ascii="Times New Roman" w:hAnsi="Times New Roman" w:cs="Times New Roman"/>
          <w:sz w:val="24"/>
          <w:szCs w:val="24"/>
        </w:rPr>
        <w:t>] )</w:t>
      </w:r>
      <w:proofErr w:type="gramEnd"/>
    </w:p>
    <w:p w14:paraId="08E2DD44"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RETURNS return_data_type</w:t>
      </w:r>
    </w:p>
    <w:p w14:paraId="024F3427"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AS</w:t>
      </w:r>
    </w:p>
    <w:p w14:paraId="3390635B"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BEGIN</w:t>
      </w:r>
    </w:p>
    <w:p w14:paraId="454073D3"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 xml:space="preserve">    -- Измененное тело функции</w:t>
      </w:r>
    </w:p>
    <w:p w14:paraId="09919024" w14:textId="644C1308"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END;</w:t>
      </w:r>
    </w:p>
    <w:p w14:paraId="5582F65E" w14:textId="674448A0"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Удаление ОПФ:</w:t>
      </w:r>
    </w:p>
    <w:p w14:paraId="41A31DD5" w14:textId="1FB8BE63"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DROP FUNCTION function_name;</w:t>
      </w:r>
    </w:p>
    <w:p w14:paraId="3BFFA969"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Вызов ОПФ:</w:t>
      </w:r>
    </w:p>
    <w:p w14:paraId="0D6C992F" w14:textId="601C765A"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lastRenderedPageBreak/>
        <w:br/>
        <w:t>SELECT function_name(parameter1, parameter2, ...) AS result;</w:t>
      </w:r>
    </w:p>
    <w:p w14:paraId="2CE20CAA" w14:textId="77777777" w:rsidR="001D5980" w:rsidRPr="001D5980" w:rsidRDefault="001D5980" w:rsidP="003A7DAF">
      <w:pPr>
        <w:spacing w:after="0" w:line="240" w:lineRule="auto"/>
        <w:ind w:firstLine="709"/>
        <w:jc w:val="both"/>
        <w:rPr>
          <w:rFonts w:ascii="Times New Roman" w:hAnsi="Times New Roman" w:cs="Times New Roman"/>
          <w:sz w:val="24"/>
          <w:szCs w:val="24"/>
        </w:rPr>
      </w:pPr>
      <w:r w:rsidRPr="001D5980">
        <w:rPr>
          <w:rFonts w:ascii="Times New Roman" w:hAnsi="Times New Roman" w:cs="Times New Roman"/>
          <w:sz w:val="24"/>
          <w:szCs w:val="24"/>
        </w:rPr>
        <w:t>Типы ОПФ:</w:t>
      </w:r>
    </w:p>
    <w:p w14:paraId="770C9A3D" w14:textId="77777777" w:rsidR="001D5980" w:rsidRPr="003A7DAF" w:rsidRDefault="001D5980" w:rsidP="00680FCB">
      <w:pPr>
        <w:pStyle w:val="a3"/>
        <w:numPr>
          <w:ilvl w:val="0"/>
          <w:numId w:val="80"/>
        </w:numPr>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Скалярные функции (Scalar Functions):</w:t>
      </w:r>
    </w:p>
    <w:p w14:paraId="3986171D" w14:textId="77777777" w:rsidR="001D5980" w:rsidRPr="003A7DAF" w:rsidRDefault="001D5980" w:rsidP="003A7DAF">
      <w:pPr>
        <w:pStyle w:val="a3"/>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Возвращают одно значение на основе входных параметров.</w:t>
      </w:r>
    </w:p>
    <w:p w14:paraId="68317E3D" w14:textId="77777777" w:rsidR="001D5980" w:rsidRPr="003A7DAF" w:rsidRDefault="001D5980" w:rsidP="003A7DAF">
      <w:pPr>
        <w:pStyle w:val="a3"/>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Пример: функции, вычисляющие сумму, разность, произведение чисел и т. д.</w:t>
      </w:r>
    </w:p>
    <w:p w14:paraId="4DC4C7AC" w14:textId="77777777" w:rsidR="001D5980" w:rsidRPr="003A7DAF" w:rsidRDefault="001D5980" w:rsidP="00680FCB">
      <w:pPr>
        <w:pStyle w:val="a3"/>
        <w:numPr>
          <w:ilvl w:val="0"/>
          <w:numId w:val="80"/>
        </w:numPr>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Табличные функции (Table-Valued Functions):</w:t>
      </w:r>
    </w:p>
    <w:p w14:paraId="112CDF57" w14:textId="77777777" w:rsidR="001D5980" w:rsidRPr="003A7DAF" w:rsidRDefault="001D5980" w:rsidP="003A7DAF">
      <w:pPr>
        <w:pStyle w:val="a3"/>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Возвращают таблицу результатов.</w:t>
      </w:r>
    </w:p>
    <w:p w14:paraId="0180B585" w14:textId="77777777" w:rsidR="001D5980" w:rsidRPr="003A7DAF" w:rsidRDefault="001D5980" w:rsidP="003A7DAF">
      <w:pPr>
        <w:pStyle w:val="a3"/>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Могут быть встроенными функциями или функциями с параметрами.</w:t>
      </w:r>
    </w:p>
    <w:p w14:paraId="41C06989" w14:textId="77777777" w:rsidR="001D5980" w:rsidRPr="003A7DAF" w:rsidRDefault="001D5980" w:rsidP="003A7DAF">
      <w:pPr>
        <w:pStyle w:val="a3"/>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Пример: функции, возвращающие список сотрудников, отфильтрованный по критериям.</w:t>
      </w:r>
    </w:p>
    <w:p w14:paraId="0D9D8BC8" w14:textId="77777777" w:rsidR="001D5980" w:rsidRPr="003A7DAF" w:rsidRDefault="001D5980" w:rsidP="00680FCB">
      <w:pPr>
        <w:pStyle w:val="a3"/>
        <w:numPr>
          <w:ilvl w:val="0"/>
          <w:numId w:val="80"/>
        </w:numPr>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Многооператорные ОПФ (Multi-statement Functions):</w:t>
      </w:r>
    </w:p>
    <w:p w14:paraId="700842E2" w14:textId="77777777" w:rsidR="001D5980" w:rsidRPr="003A7DAF" w:rsidRDefault="001D5980" w:rsidP="003A7DAF">
      <w:pPr>
        <w:pStyle w:val="a3"/>
        <w:spacing w:after="0" w:line="240" w:lineRule="auto"/>
        <w:ind w:left="0" w:firstLine="709"/>
        <w:jc w:val="both"/>
        <w:rPr>
          <w:rFonts w:ascii="Times New Roman" w:hAnsi="Times New Roman" w:cs="Times New Roman"/>
          <w:sz w:val="24"/>
          <w:szCs w:val="24"/>
        </w:rPr>
      </w:pPr>
      <w:r w:rsidRPr="003A7DAF">
        <w:rPr>
          <w:rFonts w:ascii="Times New Roman" w:hAnsi="Times New Roman" w:cs="Times New Roman"/>
          <w:sz w:val="24"/>
          <w:szCs w:val="24"/>
        </w:rPr>
        <w:t>Возвращают набор результатов, сгенерированных из последовательности операторов SQL.</w:t>
      </w:r>
    </w:p>
    <w:p w14:paraId="07FAC008" w14:textId="77777777" w:rsidR="001D5980" w:rsidRPr="001D5980" w:rsidRDefault="001D5980" w:rsidP="003A7DAF">
      <w:pPr>
        <w:spacing w:after="0" w:line="240" w:lineRule="auto"/>
        <w:ind w:firstLine="709"/>
        <w:jc w:val="both"/>
        <w:rPr>
          <w:rFonts w:ascii="Times New Roman" w:hAnsi="Times New Roman" w:cs="Times New Roman"/>
          <w:sz w:val="24"/>
          <w:szCs w:val="24"/>
          <w:lang w:val="en-US"/>
        </w:rPr>
      </w:pPr>
      <w:r w:rsidRPr="001D5980">
        <w:rPr>
          <w:rFonts w:ascii="Times New Roman" w:hAnsi="Times New Roman" w:cs="Times New Roman"/>
          <w:sz w:val="24"/>
          <w:szCs w:val="24"/>
        </w:rPr>
        <w:t>Пример: функции, возвращающие список заказов для определенного клиента.</w:t>
      </w:r>
    </w:p>
    <w:p w14:paraId="3EF55235" w14:textId="77777777" w:rsidR="001D5980" w:rsidRPr="007723A7" w:rsidRDefault="001D5980" w:rsidP="001D5980">
      <w:pPr>
        <w:spacing w:after="0" w:line="240" w:lineRule="auto"/>
        <w:ind w:left="708"/>
        <w:jc w:val="both"/>
        <w:rPr>
          <w:rFonts w:ascii="Times New Roman" w:hAnsi="Times New Roman" w:cs="Times New Roman"/>
          <w:sz w:val="24"/>
          <w:szCs w:val="24"/>
        </w:rPr>
      </w:pPr>
    </w:p>
    <w:p w14:paraId="319B6234" w14:textId="4FB4497F"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«хранимая процедура». Назовите и опишите типы хранимых процедур. Поясните инструкции создания, удаления, изменения, вызова хранимой процедура, опишите их синтаксис. Приведите примеры создания, удаления, изменения, вызова хранимой процедуры.</w:t>
      </w:r>
    </w:p>
    <w:p w14:paraId="3BBDD9D6" w14:textId="48BF496B"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Хранимая процедура </w:t>
      </w:r>
      <w:r w:rsidR="005C1D56" w:rsidRPr="00F83B80">
        <w:rPr>
          <w:rFonts w:ascii="Times New Roman" w:hAnsi="Times New Roman" w:cs="Times New Roman"/>
          <w:sz w:val="24"/>
          <w:szCs w:val="24"/>
        </w:rPr>
        <w:t>— это</w:t>
      </w:r>
      <w:r w:rsidRPr="00F83B80">
        <w:rPr>
          <w:rFonts w:ascii="Times New Roman" w:hAnsi="Times New Roman" w:cs="Times New Roman"/>
          <w:sz w:val="24"/>
          <w:szCs w:val="24"/>
        </w:rPr>
        <w:t xml:space="preserve"> набор предварительно скомпилированных инструкций SQL, которые хранятся в базе данных и могут быть вызваны для выполнения определенной операции или набора операций. Хранимые процедуры позволяют группировать и повторно использовать код, уменьшая повторяемость и упрощая обслуживание приложений.</w:t>
      </w:r>
    </w:p>
    <w:p w14:paraId="7D5AC90B"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Типы хранимых процедур:</w:t>
      </w:r>
    </w:p>
    <w:p w14:paraId="1EDFB730" w14:textId="77777777" w:rsidR="00CB635A" w:rsidRPr="00F83B80" w:rsidRDefault="00CB635A" w:rsidP="00680FCB">
      <w:pPr>
        <w:pStyle w:val="a3"/>
        <w:numPr>
          <w:ilvl w:val="0"/>
          <w:numId w:val="80"/>
        </w:numPr>
        <w:spacing w:after="0" w:line="240" w:lineRule="auto"/>
        <w:ind w:left="0" w:firstLine="709"/>
        <w:jc w:val="both"/>
        <w:rPr>
          <w:rFonts w:ascii="Times New Roman" w:hAnsi="Times New Roman" w:cs="Times New Roman"/>
          <w:sz w:val="24"/>
          <w:szCs w:val="24"/>
        </w:rPr>
      </w:pPr>
      <w:r w:rsidRPr="00F83B80">
        <w:rPr>
          <w:rFonts w:ascii="Times New Roman" w:hAnsi="Times New Roman" w:cs="Times New Roman"/>
          <w:sz w:val="24"/>
          <w:szCs w:val="24"/>
        </w:rPr>
        <w:t>Процедуры без возвращаемого значения:</w:t>
      </w:r>
    </w:p>
    <w:p w14:paraId="07838096" w14:textId="77777777" w:rsidR="00CB635A" w:rsidRPr="00F83B80" w:rsidRDefault="00CB635A" w:rsidP="00F83B80">
      <w:pPr>
        <w:pStyle w:val="a3"/>
        <w:spacing w:after="0" w:line="240" w:lineRule="auto"/>
        <w:ind w:left="0" w:firstLine="709"/>
        <w:jc w:val="both"/>
        <w:rPr>
          <w:rFonts w:ascii="Times New Roman" w:hAnsi="Times New Roman" w:cs="Times New Roman"/>
          <w:sz w:val="24"/>
          <w:szCs w:val="24"/>
        </w:rPr>
      </w:pPr>
      <w:r w:rsidRPr="00F83B80">
        <w:rPr>
          <w:rFonts w:ascii="Times New Roman" w:hAnsi="Times New Roman" w:cs="Times New Roman"/>
          <w:sz w:val="24"/>
          <w:szCs w:val="24"/>
        </w:rPr>
        <w:t>Выполняют набор операций без возврата результата.</w:t>
      </w:r>
    </w:p>
    <w:p w14:paraId="5AE8AD4B" w14:textId="77777777" w:rsidR="00CB635A" w:rsidRPr="00F83B80" w:rsidRDefault="00CB635A" w:rsidP="00F83B80">
      <w:pPr>
        <w:pStyle w:val="a3"/>
        <w:spacing w:after="0" w:line="240" w:lineRule="auto"/>
        <w:ind w:left="0" w:firstLine="709"/>
        <w:jc w:val="both"/>
        <w:rPr>
          <w:rFonts w:ascii="Times New Roman" w:hAnsi="Times New Roman" w:cs="Times New Roman"/>
          <w:sz w:val="24"/>
          <w:szCs w:val="24"/>
        </w:rPr>
      </w:pPr>
      <w:r w:rsidRPr="00F83B80">
        <w:rPr>
          <w:rFonts w:ascii="Times New Roman" w:hAnsi="Times New Roman" w:cs="Times New Roman"/>
          <w:sz w:val="24"/>
          <w:szCs w:val="24"/>
        </w:rPr>
        <w:t>Могут использоваться для изменения данных в базе данных или выполнения других операций.</w:t>
      </w:r>
    </w:p>
    <w:p w14:paraId="2B4CF5EE" w14:textId="77777777" w:rsidR="00CB635A" w:rsidRPr="00F83B80" w:rsidRDefault="00CB635A" w:rsidP="00680FCB">
      <w:pPr>
        <w:pStyle w:val="a3"/>
        <w:numPr>
          <w:ilvl w:val="0"/>
          <w:numId w:val="80"/>
        </w:numPr>
        <w:spacing w:after="0" w:line="240" w:lineRule="auto"/>
        <w:ind w:left="0" w:firstLine="709"/>
        <w:jc w:val="both"/>
        <w:rPr>
          <w:rFonts w:ascii="Times New Roman" w:hAnsi="Times New Roman" w:cs="Times New Roman"/>
          <w:sz w:val="24"/>
          <w:szCs w:val="24"/>
        </w:rPr>
      </w:pPr>
      <w:r w:rsidRPr="00F83B80">
        <w:rPr>
          <w:rFonts w:ascii="Times New Roman" w:hAnsi="Times New Roman" w:cs="Times New Roman"/>
          <w:sz w:val="24"/>
          <w:szCs w:val="24"/>
        </w:rPr>
        <w:t>Функции:</w:t>
      </w:r>
    </w:p>
    <w:p w14:paraId="42838394"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Возвращают результат операции или набора операций.</w:t>
      </w:r>
    </w:p>
    <w:p w14:paraId="4A5B8F9E"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Могут использоваться для выполнения вычислений и возврата результата в запрос.</w:t>
      </w:r>
    </w:p>
    <w:p w14:paraId="35A18BD9"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Инструкции для работы с хранимыми процедурами в SQL:</w:t>
      </w:r>
    </w:p>
    <w:p w14:paraId="7704FA49" w14:textId="3F801C99" w:rsidR="00924E2F" w:rsidRPr="00487AC3" w:rsidRDefault="00CB635A" w:rsidP="00680FCB">
      <w:pPr>
        <w:pStyle w:val="a3"/>
        <w:numPr>
          <w:ilvl w:val="0"/>
          <w:numId w:val="80"/>
        </w:numPr>
        <w:spacing w:after="0" w:line="240" w:lineRule="auto"/>
        <w:ind w:left="0" w:firstLine="709"/>
        <w:jc w:val="both"/>
        <w:rPr>
          <w:rFonts w:ascii="Times New Roman" w:hAnsi="Times New Roman" w:cs="Times New Roman"/>
          <w:sz w:val="24"/>
          <w:szCs w:val="24"/>
        </w:rPr>
      </w:pPr>
      <w:r w:rsidRPr="00F83B80">
        <w:rPr>
          <w:rFonts w:ascii="Times New Roman" w:hAnsi="Times New Roman" w:cs="Times New Roman"/>
          <w:sz w:val="24"/>
          <w:szCs w:val="24"/>
        </w:rPr>
        <w:t>Создание хранимой процедуры:</w:t>
      </w:r>
    </w:p>
    <w:p w14:paraId="7795E395"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CREATE PROCEDURE procedure_name</w:t>
      </w:r>
    </w:p>
    <w:p w14:paraId="4C48B35B"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@parameter1 data_type,</w:t>
      </w:r>
    </w:p>
    <w:p w14:paraId="1C157703"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@parameter2 data_type,</w:t>
      </w:r>
    </w:p>
    <w:p w14:paraId="7E837678"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w:t>
      </w:r>
    </w:p>
    <w:p w14:paraId="1464C545"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AS</w:t>
      </w:r>
    </w:p>
    <w:p w14:paraId="78F09C4A"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BEGIN</w:t>
      </w:r>
    </w:p>
    <w:p w14:paraId="41A8B3E0"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 Тело процедуры</w:t>
      </w:r>
    </w:p>
    <w:p w14:paraId="04640A24" w14:textId="04F0FF59"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END;</w:t>
      </w:r>
    </w:p>
    <w:p w14:paraId="295CEA2A"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Где:</w:t>
      </w:r>
    </w:p>
    <w:p w14:paraId="6C9014BD"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procedure_name - имя создаваемой процедуры.</w:t>
      </w:r>
    </w:p>
    <w:p w14:paraId="6E787B70"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@parameter1, @parameter2, ... - параметры процедуры.</w:t>
      </w:r>
    </w:p>
    <w:p w14:paraId="1F245D5E"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data_type - тип данных параметра.</w:t>
      </w:r>
    </w:p>
    <w:p w14:paraId="2C80A1DF" w14:textId="77A4518E"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AS BEGIN ... END - тело процедуры, содержащее SQL-код для выполнения необходимых операций.</w:t>
      </w:r>
    </w:p>
    <w:p w14:paraId="51A3DF23" w14:textId="7B22B4D9" w:rsidR="00CB635A" w:rsidRPr="00F83B80" w:rsidRDefault="00CB635A" w:rsidP="00680FCB">
      <w:pPr>
        <w:pStyle w:val="a3"/>
        <w:numPr>
          <w:ilvl w:val="0"/>
          <w:numId w:val="80"/>
        </w:numPr>
        <w:spacing w:after="0" w:line="240" w:lineRule="auto"/>
        <w:ind w:left="0" w:firstLine="709"/>
        <w:jc w:val="both"/>
        <w:rPr>
          <w:rFonts w:ascii="Times New Roman" w:hAnsi="Times New Roman" w:cs="Times New Roman"/>
          <w:sz w:val="24"/>
          <w:szCs w:val="24"/>
        </w:rPr>
      </w:pPr>
      <w:r w:rsidRPr="00F83B80">
        <w:rPr>
          <w:rFonts w:ascii="Times New Roman" w:hAnsi="Times New Roman" w:cs="Times New Roman"/>
          <w:sz w:val="24"/>
          <w:szCs w:val="24"/>
        </w:rPr>
        <w:t>Удаление хранимой процедуры:</w:t>
      </w:r>
    </w:p>
    <w:p w14:paraId="7D80DC38" w14:textId="0CF7AD48"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DROP PROCEDURE procedure_name;</w:t>
      </w:r>
    </w:p>
    <w:p w14:paraId="14BF6B04" w14:textId="51180F9E"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Изменение хранимой процедуры:</w:t>
      </w:r>
    </w:p>
    <w:p w14:paraId="59571B56"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ALTER PROCEDURE procedure_name</w:t>
      </w:r>
    </w:p>
    <w:p w14:paraId="7DC0943F"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lastRenderedPageBreak/>
        <w:t xml:space="preserve">    @parameter1 new_data_type,</w:t>
      </w:r>
    </w:p>
    <w:p w14:paraId="60042534"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@parameter2 new_data_type,</w:t>
      </w:r>
    </w:p>
    <w:p w14:paraId="1A142086"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w:t>
      </w:r>
    </w:p>
    <w:p w14:paraId="113065FC"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AS</w:t>
      </w:r>
    </w:p>
    <w:p w14:paraId="08C53BF5"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BEGIN</w:t>
      </w:r>
    </w:p>
    <w:p w14:paraId="1199DD74"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 Измененное тело процедуры</w:t>
      </w:r>
    </w:p>
    <w:p w14:paraId="231C143D" w14:textId="3B8909A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END;</w:t>
      </w:r>
    </w:p>
    <w:p w14:paraId="00C269C0" w14:textId="77777777" w:rsidR="00CB635A" w:rsidRPr="00F83B80" w:rsidRDefault="00CB635A" w:rsidP="00680FCB">
      <w:pPr>
        <w:pStyle w:val="a3"/>
        <w:numPr>
          <w:ilvl w:val="0"/>
          <w:numId w:val="80"/>
        </w:numPr>
        <w:spacing w:after="0" w:line="240" w:lineRule="auto"/>
        <w:ind w:left="0" w:firstLine="709"/>
        <w:jc w:val="both"/>
        <w:rPr>
          <w:rFonts w:ascii="Times New Roman" w:hAnsi="Times New Roman" w:cs="Times New Roman"/>
          <w:sz w:val="24"/>
          <w:szCs w:val="24"/>
        </w:rPr>
      </w:pPr>
      <w:r w:rsidRPr="00F83B80">
        <w:rPr>
          <w:rFonts w:ascii="Times New Roman" w:hAnsi="Times New Roman" w:cs="Times New Roman"/>
          <w:sz w:val="24"/>
          <w:szCs w:val="24"/>
        </w:rPr>
        <w:t>Вызов хранимой процедуры:</w:t>
      </w:r>
    </w:p>
    <w:p w14:paraId="13442DC1" w14:textId="109C0575"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br/>
      </w:r>
    </w:p>
    <w:p w14:paraId="4C8A2050" w14:textId="208D0393"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EXEC procedure_name @parameter1, @parameter2, ...;</w:t>
      </w:r>
    </w:p>
    <w:p w14:paraId="5CCEDE9D" w14:textId="346884C3"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Пример создания хранимой процедуры без возвращаемого значения:</w:t>
      </w:r>
    </w:p>
    <w:p w14:paraId="165BE026"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CREATE PROCEDURE InsertEmployee</w:t>
      </w:r>
    </w:p>
    <w:p w14:paraId="5DB2C80D"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@name </w:t>
      </w:r>
      <w:proofErr w:type="gramStart"/>
      <w:r w:rsidRPr="00F83B80">
        <w:rPr>
          <w:rFonts w:ascii="Times New Roman" w:hAnsi="Times New Roman" w:cs="Times New Roman"/>
          <w:sz w:val="24"/>
          <w:szCs w:val="24"/>
        </w:rPr>
        <w:t>NVARCHAR(</w:t>
      </w:r>
      <w:proofErr w:type="gramEnd"/>
      <w:r w:rsidRPr="00F83B80">
        <w:rPr>
          <w:rFonts w:ascii="Times New Roman" w:hAnsi="Times New Roman" w:cs="Times New Roman"/>
          <w:sz w:val="24"/>
          <w:szCs w:val="24"/>
        </w:rPr>
        <w:t>50),</w:t>
      </w:r>
    </w:p>
    <w:p w14:paraId="2EB1880B"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@age INT,</w:t>
      </w:r>
    </w:p>
    <w:p w14:paraId="6BBCE85B"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@department </w:t>
      </w:r>
      <w:proofErr w:type="gramStart"/>
      <w:r w:rsidRPr="00F83B80">
        <w:rPr>
          <w:rFonts w:ascii="Times New Roman" w:hAnsi="Times New Roman" w:cs="Times New Roman"/>
          <w:sz w:val="24"/>
          <w:szCs w:val="24"/>
        </w:rPr>
        <w:t>NVARCHAR(</w:t>
      </w:r>
      <w:proofErr w:type="gramEnd"/>
      <w:r w:rsidRPr="00F83B80">
        <w:rPr>
          <w:rFonts w:ascii="Times New Roman" w:hAnsi="Times New Roman" w:cs="Times New Roman"/>
          <w:sz w:val="24"/>
          <w:szCs w:val="24"/>
        </w:rPr>
        <w:t>50)</w:t>
      </w:r>
    </w:p>
    <w:p w14:paraId="492AED82"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AS</w:t>
      </w:r>
    </w:p>
    <w:p w14:paraId="0EE67736"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BEGIN</w:t>
      </w:r>
    </w:p>
    <w:p w14:paraId="3A780412"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INSERT INTO Employees (Name, Age, Department)</w:t>
      </w:r>
    </w:p>
    <w:p w14:paraId="2940FBE2"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VALUES (@name, @age, @department);</w:t>
      </w:r>
    </w:p>
    <w:p w14:paraId="28BA07BB" w14:textId="0C03A499"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END;</w:t>
      </w:r>
    </w:p>
    <w:p w14:paraId="02CE3955" w14:textId="0D940565"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Пример удаления хранимой процедуры:</w:t>
      </w:r>
    </w:p>
    <w:p w14:paraId="029FBBED" w14:textId="293EAD68"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DROP PROCEDURE InsertEmployee;</w:t>
      </w:r>
    </w:p>
    <w:p w14:paraId="62762D83"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Пример изменения хранимой процедуры:</w:t>
      </w:r>
    </w:p>
    <w:p w14:paraId="648F4459" w14:textId="7F11CF84"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br/>
      </w:r>
    </w:p>
    <w:p w14:paraId="42C2858F"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ALTER PROCEDURE InsertEmployee</w:t>
      </w:r>
    </w:p>
    <w:p w14:paraId="3B8A99D6"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@name </w:t>
      </w:r>
      <w:proofErr w:type="gramStart"/>
      <w:r w:rsidRPr="00F83B80">
        <w:rPr>
          <w:rFonts w:ascii="Times New Roman" w:hAnsi="Times New Roman" w:cs="Times New Roman"/>
          <w:sz w:val="24"/>
          <w:szCs w:val="24"/>
        </w:rPr>
        <w:t>NVARCHAR(</w:t>
      </w:r>
      <w:proofErr w:type="gramEnd"/>
      <w:r w:rsidRPr="00F83B80">
        <w:rPr>
          <w:rFonts w:ascii="Times New Roman" w:hAnsi="Times New Roman" w:cs="Times New Roman"/>
          <w:sz w:val="24"/>
          <w:szCs w:val="24"/>
        </w:rPr>
        <w:t>50),</w:t>
      </w:r>
    </w:p>
    <w:p w14:paraId="4F3C8D3E"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@age INT,</w:t>
      </w:r>
    </w:p>
    <w:p w14:paraId="61036FF1"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@department </w:t>
      </w:r>
      <w:proofErr w:type="gramStart"/>
      <w:r w:rsidRPr="00F83B80">
        <w:rPr>
          <w:rFonts w:ascii="Times New Roman" w:hAnsi="Times New Roman" w:cs="Times New Roman"/>
          <w:sz w:val="24"/>
          <w:szCs w:val="24"/>
        </w:rPr>
        <w:t>NVARCHAR(</w:t>
      </w:r>
      <w:proofErr w:type="gramEnd"/>
      <w:r w:rsidRPr="00F83B80">
        <w:rPr>
          <w:rFonts w:ascii="Times New Roman" w:hAnsi="Times New Roman" w:cs="Times New Roman"/>
          <w:sz w:val="24"/>
          <w:szCs w:val="24"/>
        </w:rPr>
        <w:t>50),</w:t>
      </w:r>
    </w:p>
    <w:p w14:paraId="5BEA6A62"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@position </w:t>
      </w:r>
      <w:proofErr w:type="gramStart"/>
      <w:r w:rsidRPr="00F83B80">
        <w:rPr>
          <w:rFonts w:ascii="Times New Roman" w:hAnsi="Times New Roman" w:cs="Times New Roman"/>
          <w:sz w:val="24"/>
          <w:szCs w:val="24"/>
        </w:rPr>
        <w:t>NVARCHAR(</w:t>
      </w:r>
      <w:proofErr w:type="gramEnd"/>
      <w:r w:rsidRPr="00F83B80">
        <w:rPr>
          <w:rFonts w:ascii="Times New Roman" w:hAnsi="Times New Roman" w:cs="Times New Roman"/>
          <w:sz w:val="24"/>
          <w:szCs w:val="24"/>
        </w:rPr>
        <w:t>50)</w:t>
      </w:r>
    </w:p>
    <w:p w14:paraId="4B0018C7"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AS</w:t>
      </w:r>
    </w:p>
    <w:p w14:paraId="5DC368B3"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BEGIN</w:t>
      </w:r>
    </w:p>
    <w:p w14:paraId="2C949623"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INSERT INTO Employees (Name, Age, Department, Position)</w:t>
      </w:r>
    </w:p>
    <w:p w14:paraId="5B5080E6" w14:textId="7777777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 xml:space="preserve">    VALUES (@name, @age, @department, @position);</w:t>
      </w:r>
    </w:p>
    <w:p w14:paraId="6952F0E4" w14:textId="23B60DF7"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END;</w:t>
      </w:r>
    </w:p>
    <w:p w14:paraId="1A4291C7" w14:textId="0211ED48"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Пример вызова хранимой процедуры:</w:t>
      </w:r>
    </w:p>
    <w:p w14:paraId="04C8931D" w14:textId="04EBD9A6" w:rsidR="00CB635A" w:rsidRPr="00F83B80" w:rsidRDefault="00CB635A" w:rsidP="00F83B80">
      <w:pPr>
        <w:spacing w:after="0" w:line="240" w:lineRule="auto"/>
        <w:ind w:firstLine="709"/>
        <w:jc w:val="both"/>
        <w:rPr>
          <w:rFonts w:ascii="Times New Roman" w:hAnsi="Times New Roman" w:cs="Times New Roman"/>
          <w:sz w:val="24"/>
          <w:szCs w:val="24"/>
        </w:rPr>
      </w:pPr>
      <w:r w:rsidRPr="00F83B80">
        <w:rPr>
          <w:rFonts w:ascii="Times New Roman" w:hAnsi="Times New Roman" w:cs="Times New Roman"/>
          <w:sz w:val="24"/>
          <w:szCs w:val="24"/>
        </w:rPr>
        <w:t>EXEC InsertEmployee 'John Doe', 30, 'IT', 'Developer';</w:t>
      </w:r>
    </w:p>
    <w:p w14:paraId="67096B07" w14:textId="77777777" w:rsidR="00CB635A" w:rsidRPr="00CB635A" w:rsidRDefault="00CB635A" w:rsidP="00CB635A">
      <w:pPr>
        <w:spacing w:after="0" w:line="240" w:lineRule="auto"/>
        <w:ind w:left="708"/>
        <w:jc w:val="both"/>
        <w:rPr>
          <w:rFonts w:ascii="Times New Roman" w:hAnsi="Times New Roman" w:cs="Times New Roman"/>
          <w:sz w:val="24"/>
          <w:szCs w:val="24"/>
          <w:lang w:val="en-US"/>
        </w:rPr>
      </w:pPr>
    </w:p>
    <w:p w14:paraId="31133B95" w14:textId="7302923E"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Дайте определение понятия «триггер». Назовите и поясните основные виртуальные таблицы, с которыми работает триггер. Назовите инструкции создания, удаления и изменения триггера, опишите их синтаксис. Приведите примеры создания, удаления, изменения триггера.</w:t>
      </w:r>
    </w:p>
    <w:p w14:paraId="0D6CB48B" w14:textId="39DA735F" w:rsidR="00381C70" w:rsidRPr="00381C70" w:rsidRDefault="00381C70" w:rsidP="00381C70">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Триггер — это специальный тип хранимого объекта базы данных, который автоматически активируется при выполнении определенного события (например, вставка, обновление или удаление записи в таблице). Триггеры используются для автоматизации дополнительных операций или проверок, связанных с изменением данных в базе данных.</w:t>
      </w:r>
    </w:p>
    <w:p w14:paraId="1E56EEE5" w14:textId="77777777" w:rsidR="00381C70" w:rsidRPr="00381C70" w:rsidRDefault="00381C70" w:rsidP="00381C70">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Основные виртуальные таблицы, с которыми работает триггер:</w:t>
      </w:r>
    </w:p>
    <w:p w14:paraId="08179C17" w14:textId="77777777" w:rsidR="00381C70" w:rsidRPr="009F57AC" w:rsidRDefault="00381C70" w:rsidP="00680FCB">
      <w:pPr>
        <w:pStyle w:val="a3"/>
        <w:numPr>
          <w:ilvl w:val="0"/>
          <w:numId w:val="80"/>
        </w:numPr>
        <w:spacing w:after="0" w:line="240" w:lineRule="auto"/>
        <w:ind w:left="0" w:firstLine="709"/>
        <w:jc w:val="both"/>
        <w:rPr>
          <w:rFonts w:ascii="Times New Roman" w:hAnsi="Times New Roman" w:cs="Times New Roman"/>
          <w:sz w:val="24"/>
          <w:szCs w:val="24"/>
        </w:rPr>
      </w:pPr>
      <w:r w:rsidRPr="009F57AC">
        <w:rPr>
          <w:rFonts w:ascii="Times New Roman" w:hAnsi="Times New Roman" w:cs="Times New Roman"/>
          <w:sz w:val="24"/>
          <w:szCs w:val="24"/>
        </w:rPr>
        <w:t>Inserted - виртуальная таблица, доступная для триггера после выполнения операции вставки (INSERT). Она содержит новые строки, которые были вставлены в таблицу.</w:t>
      </w:r>
    </w:p>
    <w:p w14:paraId="0CCBCA1E" w14:textId="77777777" w:rsidR="00381C70" w:rsidRPr="009F57AC" w:rsidRDefault="00381C70" w:rsidP="00680FCB">
      <w:pPr>
        <w:pStyle w:val="a3"/>
        <w:numPr>
          <w:ilvl w:val="0"/>
          <w:numId w:val="80"/>
        </w:numPr>
        <w:spacing w:after="0" w:line="240" w:lineRule="auto"/>
        <w:ind w:left="0" w:firstLine="709"/>
        <w:jc w:val="both"/>
        <w:rPr>
          <w:rFonts w:ascii="Times New Roman" w:hAnsi="Times New Roman" w:cs="Times New Roman"/>
          <w:sz w:val="24"/>
          <w:szCs w:val="24"/>
        </w:rPr>
      </w:pPr>
      <w:r w:rsidRPr="009F57AC">
        <w:rPr>
          <w:rFonts w:ascii="Times New Roman" w:hAnsi="Times New Roman" w:cs="Times New Roman"/>
          <w:sz w:val="24"/>
          <w:szCs w:val="24"/>
        </w:rPr>
        <w:lastRenderedPageBreak/>
        <w:t>Deleted - виртуальная таблица, доступная для триггера после выполнения операции удаления (DELETE). Она содержит удаленные строки из таблицы.</w:t>
      </w:r>
    </w:p>
    <w:p w14:paraId="01159760" w14:textId="77777777" w:rsidR="00381C70" w:rsidRPr="009F57AC" w:rsidRDefault="00381C70" w:rsidP="00680FCB">
      <w:pPr>
        <w:pStyle w:val="a3"/>
        <w:numPr>
          <w:ilvl w:val="0"/>
          <w:numId w:val="80"/>
        </w:numPr>
        <w:spacing w:after="0" w:line="240" w:lineRule="auto"/>
        <w:ind w:left="0" w:firstLine="709"/>
        <w:jc w:val="both"/>
        <w:rPr>
          <w:rFonts w:ascii="Times New Roman" w:hAnsi="Times New Roman" w:cs="Times New Roman"/>
          <w:sz w:val="24"/>
          <w:szCs w:val="24"/>
        </w:rPr>
      </w:pPr>
      <w:r w:rsidRPr="009F57AC">
        <w:rPr>
          <w:rFonts w:ascii="Times New Roman" w:hAnsi="Times New Roman" w:cs="Times New Roman"/>
          <w:sz w:val="24"/>
          <w:szCs w:val="24"/>
        </w:rPr>
        <w:t>Updated - виртуальная таблица, доступная для триггера после выполнения операции обновления (UPDATE). Она содержит старые и новые значения строк, которые были изменены.</w:t>
      </w:r>
    </w:p>
    <w:p w14:paraId="44B14058" w14:textId="090EBE9A" w:rsidR="00114612"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Инструкции для работы с триггерами в SQL:</w:t>
      </w:r>
    </w:p>
    <w:p w14:paraId="15B2BF7D" w14:textId="616B1897" w:rsidR="00134B2F" w:rsidRPr="00A22942" w:rsidRDefault="00134B2F" w:rsidP="00680FCB">
      <w:pPr>
        <w:pStyle w:val="a3"/>
        <w:numPr>
          <w:ilvl w:val="0"/>
          <w:numId w:val="80"/>
        </w:numPr>
        <w:spacing w:after="0" w:line="240" w:lineRule="auto"/>
        <w:ind w:left="0" w:firstLine="709"/>
        <w:jc w:val="both"/>
        <w:rPr>
          <w:rFonts w:ascii="Times New Roman" w:hAnsi="Times New Roman" w:cs="Times New Roman"/>
          <w:sz w:val="24"/>
          <w:szCs w:val="24"/>
          <w:lang w:val="en-US"/>
        </w:rPr>
      </w:pPr>
      <w:r w:rsidRPr="00A22942">
        <w:rPr>
          <w:rFonts w:ascii="Times New Roman" w:hAnsi="Times New Roman" w:cs="Times New Roman"/>
          <w:sz w:val="24"/>
          <w:szCs w:val="24"/>
        </w:rPr>
        <w:t>Создание</w:t>
      </w:r>
      <w:r w:rsidRPr="00A22942">
        <w:rPr>
          <w:rFonts w:ascii="Times New Roman" w:hAnsi="Times New Roman" w:cs="Times New Roman"/>
          <w:sz w:val="24"/>
          <w:szCs w:val="24"/>
          <w:lang w:val="en-US"/>
        </w:rPr>
        <w:t xml:space="preserve"> </w:t>
      </w:r>
      <w:r w:rsidRPr="00A22942">
        <w:rPr>
          <w:rFonts w:ascii="Times New Roman" w:hAnsi="Times New Roman" w:cs="Times New Roman"/>
          <w:sz w:val="24"/>
          <w:szCs w:val="24"/>
        </w:rPr>
        <w:t>триггера</w:t>
      </w:r>
      <w:r w:rsidRPr="00A22942">
        <w:rPr>
          <w:rFonts w:ascii="Times New Roman" w:hAnsi="Times New Roman" w:cs="Times New Roman"/>
          <w:sz w:val="24"/>
          <w:szCs w:val="24"/>
          <w:lang w:val="en-US"/>
        </w:rPr>
        <w:t>:</w:t>
      </w:r>
    </w:p>
    <w:p w14:paraId="2FE22912" w14:textId="77777777" w:rsidR="00381C70" w:rsidRPr="00134B2F" w:rsidRDefault="00381C70" w:rsidP="00A22942">
      <w:pPr>
        <w:spacing w:after="0" w:line="240" w:lineRule="auto"/>
        <w:ind w:firstLine="709"/>
        <w:jc w:val="both"/>
        <w:rPr>
          <w:rFonts w:ascii="Times New Roman" w:hAnsi="Times New Roman" w:cs="Times New Roman"/>
          <w:sz w:val="24"/>
          <w:szCs w:val="24"/>
          <w:lang w:val="en-US"/>
        </w:rPr>
      </w:pPr>
      <w:r w:rsidRPr="00134B2F">
        <w:rPr>
          <w:rFonts w:ascii="Times New Roman" w:hAnsi="Times New Roman" w:cs="Times New Roman"/>
          <w:sz w:val="24"/>
          <w:szCs w:val="24"/>
          <w:lang w:val="en-US"/>
        </w:rPr>
        <w:t>CREATE TRIGGER trigger_name</w:t>
      </w:r>
    </w:p>
    <w:p w14:paraId="124E5E80"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ON table_name</w:t>
      </w:r>
    </w:p>
    <w:p w14:paraId="638C0880"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FOR INSERT, UPDATE, DELETE</w:t>
      </w:r>
    </w:p>
    <w:p w14:paraId="0E2EF297"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AS</w:t>
      </w:r>
    </w:p>
    <w:p w14:paraId="3A1D4766"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BEGIN</w:t>
      </w:r>
    </w:p>
    <w:p w14:paraId="1048E4E8"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 xml:space="preserve">    -- Тело триггера</w:t>
      </w:r>
    </w:p>
    <w:p w14:paraId="687EB7AE" w14:textId="664B013C"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END;</w:t>
      </w:r>
    </w:p>
    <w:p w14:paraId="4BF60E64"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Где:</w:t>
      </w:r>
    </w:p>
    <w:p w14:paraId="3992F9CE"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trigger_name - имя создаваемого триггера.</w:t>
      </w:r>
    </w:p>
    <w:p w14:paraId="56863338"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table_name - имя таблицы, для которой создается триггер.</w:t>
      </w:r>
    </w:p>
    <w:p w14:paraId="7567CDF2"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FOR INSERT, UPDATE, DELETE - указывает, на какие операции триггер должен реагировать.</w:t>
      </w:r>
    </w:p>
    <w:p w14:paraId="2A54BE9E" w14:textId="77777777"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AS BEGIN ... END - тело триггера, содержащее SQL-код для выполнения необходимых действий.</w:t>
      </w:r>
    </w:p>
    <w:p w14:paraId="667B4112" w14:textId="021F6AEA" w:rsidR="00381C70" w:rsidRPr="00A22942" w:rsidRDefault="00381C70" w:rsidP="00680FCB">
      <w:pPr>
        <w:pStyle w:val="a3"/>
        <w:numPr>
          <w:ilvl w:val="0"/>
          <w:numId w:val="80"/>
        </w:numPr>
        <w:spacing w:after="0" w:line="240" w:lineRule="auto"/>
        <w:ind w:left="0" w:firstLine="709"/>
        <w:jc w:val="both"/>
        <w:rPr>
          <w:rFonts w:ascii="Times New Roman" w:hAnsi="Times New Roman" w:cs="Times New Roman"/>
          <w:sz w:val="24"/>
          <w:szCs w:val="24"/>
        </w:rPr>
      </w:pPr>
      <w:r w:rsidRPr="00A22942">
        <w:rPr>
          <w:rFonts w:ascii="Times New Roman" w:hAnsi="Times New Roman" w:cs="Times New Roman"/>
          <w:sz w:val="24"/>
          <w:szCs w:val="24"/>
        </w:rPr>
        <w:t>Удаление триггера:</w:t>
      </w:r>
    </w:p>
    <w:p w14:paraId="0A554A62" w14:textId="4B39DD25"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DROP TRIGGER trigger_name;</w:t>
      </w:r>
    </w:p>
    <w:p w14:paraId="05E5AAFD" w14:textId="1503923A" w:rsidR="00381C70" w:rsidRPr="00A22942" w:rsidRDefault="00381C70" w:rsidP="00680FCB">
      <w:pPr>
        <w:pStyle w:val="a3"/>
        <w:numPr>
          <w:ilvl w:val="0"/>
          <w:numId w:val="80"/>
        </w:numPr>
        <w:spacing w:after="0" w:line="240" w:lineRule="auto"/>
        <w:ind w:left="0" w:firstLine="709"/>
        <w:jc w:val="both"/>
        <w:rPr>
          <w:rFonts w:ascii="Times New Roman" w:hAnsi="Times New Roman" w:cs="Times New Roman"/>
          <w:sz w:val="24"/>
          <w:szCs w:val="24"/>
        </w:rPr>
      </w:pPr>
      <w:r w:rsidRPr="00A22942">
        <w:rPr>
          <w:rFonts w:ascii="Times New Roman" w:hAnsi="Times New Roman" w:cs="Times New Roman"/>
          <w:sz w:val="24"/>
          <w:szCs w:val="24"/>
        </w:rPr>
        <w:t>Изменение триггера:</w:t>
      </w:r>
    </w:p>
    <w:p w14:paraId="450D6D0C" w14:textId="2C2D7684" w:rsidR="00381C70" w:rsidRPr="00381C70" w:rsidRDefault="00381C70" w:rsidP="00A22942">
      <w:pPr>
        <w:spacing w:after="0" w:line="240" w:lineRule="auto"/>
        <w:ind w:firstLine="709"/>
        <w:jc w:val="both"/>
        <w:rPr>
          <w:rFonts w:ascii="Times New Roman" w:hAnsi="Times New Roman" w:cs="Times New Roman"/>
          <w:sz w:val="24"/>
          <w:szCs w:val="24"/>
        </w:rPr>
      </w:pPr>
      <w:r w:rsidRPr="00381C70">
        <w:rPr>
          <w:rFonts w:ascii="Times New Roman" w:hAnsi="Times New Roman" w:cs="Times New Roman"/>
          <w:sz w:val="24"/>
          <w:szCs w:val="24"/>
        </w:rPr>
        <w:t>Изменение триггера невозможно в большинстве систем управления базами данных (СУБД). Для внесения изменений, требуется удалить существующий триггер и создать новый с обновленным функционалом.</w:t>
      </w:r>
    </w:p>
    <w:p w14:paraId="6728759A" w14:textId="77777777" w:rsidR="00381C70" w:rsidRPr="007723A7" w:rsidRDefault="00381C70" w:rsidP="00381C70">
      <w:pPr>
        <w:spacing w:after="0" w:line="240" w:lineRule="auto"/>
        <w:ind w:left="708"/>
        <w:jc w:val="both"/>
        <w:rPr>
          <w:rFonts w:ascii="Times New Roman" w:hAnsi="Times New Roman" w:cs="Times New Roman"/>
          <w:sz w:val="24"/>
          <w:szCs w:val="24"/>
        </w:rPr>
      </w:pPr>
    </w:p>
    <w:p w14:paraId="49E1A309" w14:textId="1C9A6CCF"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bookmarkStart w:id="0" w:name="_Hlk162207410"/>
      <w:r w:rsidRPr="007723A7">
        <w:rPr>
          <w:rFonts w:ascii="Times New Roman" w:hAnsi="Times New Roman" w:cs="Times New Roman"/>
          <w:sz w:val="24"/>
          <w:szCs w:val="24"/>
        </w:rPr>
        <w:t>Дайте определение понятия «представление (виртуальная таблица)». Назовите инструкции создания, удаления и изменения представления, опишите их синтаксис. Поясните применение инструкций DML (SELECT, INSERT, UPDATE, DELETE) по отношению к представлениям, перечислите ограничения на их применение. Приведите примеры создания, удаления, изменения представления.</w:t>
      </w:r>
      <w:bookmarkEnd w:id="0"/>
    </w:p>
    <w:p w14:paraId="743F635E" w14:textId="769BEE92" w:rsidR="007D37C0" w:rsidRPr="007D37C0" w:rsidRDefault="007D37C0" w:rsidP="009B310C">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Представление (виртуальная таблица) — это набор данных, который выглядит и работает как обычная таблица в базе данных, но фактически представляет собой результат выполнения запроса к одной или нескольким реальным таблицам. Представления используются для упрощения работы с данными, скрытия сложных запросов или ограничения доступа к определенным данным для пользователей.</w:t>
      </w:r>
    </w:p>
    <w:p w14:paraId="3ED40F99"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Инструкции для работы с представлениями в SQL:</w:t>
      </w:r>
    </w:p>
    <w:p w14:paraId="6B4CFBDE" w14:textId="53C43C29" w:rsidR="00D41B52" w:rsidRPr="00F11305" w:rsidRDefault="007D37C0" w:rsidP="00680FCB">
      <w:pPr>
        <w:pStyle w:val="a3"/>
        <w:numPr>
          <w:ilvl w:val="0"/>
          <w:numId w:val="80"/>
        </w:numPr>
        <w:spacing w:after="0" w:line="240" w:lineRule="auto"/>
        <w:ind w:left="0" w:firstLine="709"/>
        <w:jc w:val="both"/>
        <w:rPr>
          <w:rFonts w:ascii="Times New Roman" w:hAnsi="Times New Roman" w:cs="Times New Roman"/>
          <w:sz w:val="24"/>
          <w:szCs w:val="24"/>
        </w:rPr>
      </w:pPr>
      <w:r w:rsidRPr="00F11305">
        <w:rPr>
          <w:rFonts w:ascii="Times New Roman" w:hAnsi="Times New Roman" w:cs="Times New Roman"/>
          <w:sz w:val="24"/>
          <w:szCs w:val="24"/>
        </w:rPr>
        <w:t>Создание представления:</w:t>
      </w:r>
    </w:p>
    <w:p w14:paraId="021ABC11"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CREATE VIEW view_name AS</w:t>
      </w:r>
    </w:p>
    <w:p w14:paraId="56AD9278"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SELECT column1, column2, ...</w:t>
      </w:r>
    </w:p>
    <w:p w14:paraId="5BD8EB92"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FROM table_name</w:t>
      </w:r>
    </w:p>
    <w:p w14:paraId="2A44D826" w14:textId="7942EFE3"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WHERE condition;</w:t>
      </w:r>
    </w:p>
    <w:p w14:paraId="0C7734A1"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Где:</w:t>
      </w:r>
    </w:p>
    <w:p w14:paraId="542AB797"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view_name - имя создаваемого представления.</w:t>
      </w:r>
    </w:p>
    <w:p w14:paraId="05D1F10E"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column1, column2, ... - столбцы, которые будут включены в представление.</w:t>
      </w:r>
    </w:p>
    <w:p w14:paraId="6219475A"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table_name - имя таблицы или таблиц, к которым обращается представление.</w:t>
      </w:r>
    </w:p>
    <w:p w14:paraId="7ED33A68"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condition - условие, определяющее фильтрацию данных.</w:t>
      </w:r>
    </w:p>
    <w:p w14:paraId="3D704924" w14:textId="77777777" w:rsidR="007D37C0" w:rsidRPr="00F11305" w:rsidRDefault="007D37C0" w:rsidP="00680FCB">
      <w:pPr>
        <w:pStyle w:val="a3"/>
        <w:numPr>
          <w:ilvl w:val="0"/>
          <w:numId w:val="80"/>
        </w:numPr>
        <w:spacing w:after="0" w:line="240" w:lineRule="auto"/>
        <w:ind w:left="0" w:firstLine="709"/>
        <w:jc w:val="both"/>
        <w:rPr>
          <w:rFonts w:ascii="Times New Roman" w:hAnsi="Times New Roman" w:cs="Times New Roman"/>
          <w:sz w:val="24"/>
          <w:szCs w:val="24"/>
        </w:rPr>
      </w:pPr>
      <w:r w:rsidRPr="00F11305">
        <w:rPr>
          <w:rFonts w:ascii="Times New Roman" w:hAnsi="Times New Roman" w:cs="Times New Roman"/>
          <w:sz w:val="24"/>
          <w:szCs w:val="24"/>
        </w:rPr>
        <w:t>Удаление представления:</w:t>
      </w:r>
    </w:p>
    <w:p w14:paraId="7484AE71" w14:textId="2C124A85"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DROP VIEW view_name;</w:t>
      </w:r>
    </w:p>
    <w:p w14:paraId="54C1A582" w14:textId="69B33B59" w:rsidR="007D37C0" w:rsidRPr="00F11305" w:rsidRDefault="007D37C0" w:rsidP="00680FCB">
      <w:pPr>
        <w:pStyle w:val="a3"/>
        <w:numPr>
          <w:ilvl w:val="0"/>
          <w:numId w:val="80"/>
        </w:numPr>
        <w:spacing w:after="0" w:line="240" w:lineRule="auto"/>
        <w:ind w:left="0" w:firstLine="709"/>
        <w:jc w:val="both"/>
        <w:rPr>
          <w:rFonts w:ascii="Times New Roman" w:hAnsi="Times New Roman" w:cs="Times New Roman"/>
          <w:sz w:val="24"/>
          <w:szCs w:val="24"/>
        </w:rPr>
      </w:pPr>
      <w:r w:rsidRPr="00F11305">
        <w:rPr>
          <w:rFonts w:ascii="Times New Roman" w:hAnsi="Times New Roman" w:cs="Times New Roman"/>
          <w:sz w:val="24"/>
          <w:szCs w:val="24"/>
        </w:rPr>
        <w:t>Изменение представления:</w:t>
      </w:r>
    </w:p>
    <w:p w14:paraId="469E3CF2"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lastRenderedPageBreak/>
        <w:t>ALTER VIEW view_name AS</w:t>
      </w:r>
    </w:p>
    <w:p w14:paraId="3F94F5D1"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SELECT new_column1, new_column2, ...</w:t>
      </w:r>
    </w:p>
    <w:p w14:paraId="50A72DF7" w14:textId="7777777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FROM new_table_name</w:t>
      </w:r>
    </w:p>
    <w:p w14:paraId="1BF8B6A0" w14:textId="049C84F7" w:rsidR="007D37C0" w:rsidRPr="007D37C0" w:rsidRDefault="007D37C0" w:rsidP="00F11305">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WHERE new_condition;</w:t>
      </w:r>
    </w:p>
    <w:p w14:paraId="03A5A9DD" w14:textId="20D9B3D3" w:rsidR="007D37C0" w:rsidRPr="007D37C0" w:rsidRDefault="007D37C0" w:rsidP="009B310C">
      <w:pPr>
        <w:spacing w:after="0" w:line="240" w:lineRule="auto"/>
        <w:ind w:firstLine="709"/>
        <w:jc w:val="both"/>
        <w:rPr>
          <w:rFonts w:ascii="Times New Roman" w:hAnsi="Times New Roman" w:cs="Times New Roman"/>
          <w:sz w:val="24"/>
          <w:szCs w:val="24"/>
        </w:rPr>
      </w:pPr>
      <w:r w:rsidRPr="007D37C0">
        <w:rPr>
          <w:rFonts w:ascii="Times New Roman" w:hAnsi="Times New Roman" w:cs="Times New Roman"/>
          <w:sz w:val="24"/>
          <w:szCs w:val="24"/>
        </w:rPr>
        <w:t>Применение инструкций DML (SELECT, INSERT, UPDATE, DELETE) по отношению к представлениям:</w:t>
      </w:r>
    </w:p>
    <w:p w14:paraId="30673729" w14:textId="77777777" w:rsidR="007D37C0" w:rsidRPr="00194628" w:rsidRDefault="007D37C0" w:rsidP="00680FCB">
      <w:pPr>
        <w:pStyle w:val="a3"/>
        <w:numPr>
          <w:ilvl w:val="0"/>
          <w:numId w:val="80"/>
        </w:numPr>
        <w:spacing w:after="0" w:line="240" w:lineRule="auto"/>
        <w:ind w:left="0" w:firstLine="709"/>
        <w:jc w:val="both"/>
        <w:rPr>
          <w:rFonts w:ascii="Times New Roman" w:hAnsi="Times New Roman" w:cs="Times New Roman"/>
          <w:sz w:val="24"/>
          <w:szCs w:val="24"/>
        </w:rPr>
      </w:pPr>
      <w:r w:rsidRPr="00194628">
        <w:rPr>
          <w:rFonts w:ascii="Times New Roman" w:hAnsi="Times New Roman" w:cs="Times New Roman"/>
          <w:sz w:val="24"/>
          <w:szCs w:val="24"/>
        </w:rPr>
        <w:t>SELECT: Представления можно использовать для выполнения запросов на выборку данных, как если бы они были обычными таблицами.</w:t>
      </w:r>
    </w:p>
    <w:p w14:paraId="02BBF16C" w14:textId="77777777" w:rsidR="007D37C0" w:rsidRPr="00194628" w:rsidRDefault="007D37C0" w:rsidP="00680FCB">
      <w:pPr>
        <w:pStyle w:val="a3"/>
        <w:numPr>
          <w:ilvl w:val="0"/>
          <w:numId w:val="80"/>
        </w:numPr>
        <w:spacing w:after="0" w:line="240" w:lineRule="auto"/>
        <w:ind w:left="0" w:firstLine="709"/>
        <w:jc w:val="both"/>
        <w:rPr>
          <w:rFonts w:ascii="Times New Roman" w:hAnsi="Times New Roman" w:cs="Times New Roman"/>
          <w:sz w:val="24"/>
          <w:szCs w:val="24"/>
        </w:rPr>
      </w:pPr>
      <w:r w:rsidRPr="00194628">
        <w:rPr>
          <w:rFonts w:ascii="Times New Roman" w:hAnsi="Times New Roman" w:cs="Times New Roman"/>
          <w:sz w:val="24"/>
          <w:szCs w:val="24"/>
        </w:rPr>
        <w:t>INSERT: Некоторые представления можно использовать для вставки данных. Однако, в большинстве СУБД представления, основанные на сложных запросах, не могут быть обновлены через операцию INSERT.</w:t>
      </w:r>
    </w:p>
    <w:p w14:paraId="7F296152" w14:textId="77777777" w:rsidR="007D37C0" w:rsidRPr="00194628" w:rsidRDefault="007D37C0" w:rsidP="00680FCB">
      <w:pPr>
        <w:pStyle w:val="a3"/>
        <w:numPr>
          <w:ilvl w:val="0"/>
          <w:numId w:val="80"/>
        </w:numPr>
        <w:spacing w:after="0" w:line="240" w:lineRule="auto"/>
        <w:ind w:left="0" w:firstLine="709"/>
        <w:jc w:val="both"/>
        <w:rPr>
          <w:rFonts w:ascii="Times New Roman" w:hAnsi="Times New Roman" w:cs="Times New Roman"/>
          <w:sz w:val="24"/>
          <w:szCs w:val="24"/>
        </w:rPr>
      </w:pPr>
      <w:r w:rsidRPr="00194628">
        <w:rPr>
          <w:rFonts w:ascii="Times New Roman" w:hAnsi="Times New Roman" w:cs="Times New Roman"/>
          <w:sz w:val="24"/>
          <w:szCs w:val="24"/>
        </w:rPr>
        <w:t>UPDATE: Представления, которые базируются на нескольких таблицах или имеют агрегирующие функции, обычно не могут быть обновлены через операцию UPDATE.</w:t>
      </w:r>
    </w:p>
    <w:p w14:paraId="7187839F" w14:textId="4391A0D7" w:rsidR="007D37C0" w:rsidRPr="00194628" w:rsidRDefault="007D37C0" w:rsidP="00680FCB">
      <w:pPr>
        <w:pStyle w:val="a3"/>
        <w:numPr>
          <w:ilvl w:val="0"/>
          <w:numId w:val="80"/>
        </w:numPr>
        <w:spacing w:after="0" w:line="240" w:lineRule="auto"/>
        <w:ind w:left="0" w:firstLine="709"/>
        <w:jc w:val="both"/>
        <w:rPr>
          <w:rFonts w:ascii="Times New Roman" w:hAnsi="Times New Roman" w:cs="Times New Roman"/>
          <w:sz w:val="24"/>
          <w:szCs w:val="24"/>
        </w:rPr>
      </w:pPr>
      <w:r w:rsidRPr="00194628">
        <w:rPr>
          <w:rFonts w:ascii="Times New Roman" w:hAnsi="Times New Roman" w:cs="Times New Roman"/>
          <w:sz w:val="24"/>
          <w:szCs w:val="24"/>
        </w:rPr>
        <w:t>DELETE</w:t>
      </w:r>
      <w:r w:rsidR="00D6761E" w:rsidRPr="00194628">
        <w:rPr>
          <w:rFonts w:ascii="Times New Roman" w:hAnsi="Times New Roman" w:cs="Times New Roman"/>
          <w:sz w:val="24"/>
          <w:szCs w:val="24"/>
        </w:rPr>
        <w:t>: так</w:t>
      </w:r>
      <w:r w:rsidRPr="00194628">
        <w:rPr>
          <w:rFonts w:ascii="Times New Roman" w:hAnsi="Times New Roman" w:cs="Times New Roman"/>
          <w:sz w:val="24"/>
          <w:szCs w:val="24"/>
        </w:rPr>
        <w:t xml:space="preserve"> </w:t>
      </w:r>
      <w:r w:rsidR="00DE1FC5" w:rsidRPr="00194628">
        <w:rPr>
          <w:rFonts w:ascii="Times New Roman" w:hAnsi="Times New Roman" w:cs="Times New Roman"/>
          <w:sz w:val="24"/>
          <w:szCs w:val="24"/>
        </w:rPr>
        <w:t>же,</w:t>
      </w:r>
      <w:r w:rsidRPr="00194628">
        <w:rPr>
          <w:rFonts w:ascii="Times New Roman" w:hAnsi="Times New Roman" w:cs="Times New Roman"/>
          <w:sz w:val="24"/>
          <w:szCs w:val="24"/>
        </w:rPr>
        <w:t xml:space="preserve"> как и операция UPDATE, представления, которые базируются на нескольких таблицах или имеют агрегирующие функции, обычно не могут быть обновлены через операцию DELETE.</w:t>
      </w:r>
    </w:p>
    <w:p w14:paraId="5AD46EC8" w14:textId="17F325AE" w:rsidR="007D37C0" w:rsidRDefault="007D37C0" w:rsidP="007D37C0">
      <w:pPr>
        <w:spacing w:after="0" w:line="240" w:lineRule="auto"/>
        <w:ind w:left="708"/>
        <w:jc w:val="both"/>
        <w:rPr>
          <w:rFonts w:ascii="Times New Roman" w:hAnsi="Times New Roman" w:cs="Times New Roman"/>
          <w:sz w:val="24"/>
          <w:szCs w:val="24"/>
        </w:rPr>
      </w:pPr>
    </w:p>
    <w:p w14:paraId="65F93C68" w14:textId="77777777" w:rsidR="007D37C0" w:rsidRPr="007D37C0" w:rsidRDefault="007D37C0" w:rsidP="007D37C0">
      <w:pPr>
        <w:spacing w:after="0" w:line="240" w:lineRule="auto"/>
        <w:ind w:left="708"/>
        <w:jc w:val="both"/>
        <w:rPr>
          <w:rFonts w:ascii="Times New Roman" w:hAnsi="Times New Roman" w:cs="Times New Roman"/>
          <w:sz w:val="24"/>
          <w:szCs w:val="24"/>
        </w:rPr>
      </w:pPr>
    </w:p>
    <w:p w14:paraId="58AE431A" w14:textId="5F6CEDF4" w:rsidR="00A02529" w:rsidRDefault="009B205A" w:rsidP="00A02529">
      <w:pPr>
        <w:numPr>
          <w:ilvl w:val="0"/>
          <w:numId w:val="1"/>
        </w:numPr>
        <w:spacing w:after="0" w:line="240" w:lineRule="auto"/>
        <w:ind w:left="0" w:firstLine="709"/>
        <w:jc w:val="both"/>
        <w:rPr>
          <w:rFonts w:ascii="Times New Roman" w:hAnsi="Times New Roman" w:cs="Times New Roman"/>
          <w:sz w:val="24"/>
          <w:szCs w:val="24"/>
        </w:rPr>
      </w:pPr>
      <w:bookmarkStart w:id="1" w:name="_Hlk162207434"/>
      <w:r w:rsidRPr="007723A7">
        <w:rPr>
          <w:rFonts w:ascii="Times New Roman" w:hAnsi="Times New Roman" w:cs="Times New Roman"/>
          <w:sz w:val="24"/>
          <w:szCs w:val="24"/>
        </w:rPr>
        <w:t>Дайте определение понятия «транзакция».</w:t>
      </w:r>
      <w:r w:rsidR="00557534" w:rsidRPr="00557534">
        <w:rPr>
          <w:rFonts w:ascii="Times New Roman" w:hAnsi="Times New Roman" w:cs="Times New Roman"/>
          <w:sz w:val="24"/>
          <w:szCs w:val="24"/>
        </w:rPr>
        <w:t xml:space="preserve"> </w:t>
      </w:r>
      <w:r w:rsidRPr="007723A7">
        <w:rPr>
          <w:rFonts w:ascii="Times New Roman" w:hAnsi="Times New Roman" w:cs="Times New Roman"/>
          <w:sz w:val="24"/>
          <w:szCs w:val="24"/>
        </w:rPr>
        <w:t>Перечислите свойства транзакции (ACID). Назовите и поясните режимы работы с транзакциями. Опишите инструкции языка T-SQL для работы с транзакциями в различных режимах. Приведите примеры.</w:t>
      </w:r>
      <w:bookmarkEnd w:id="1"/>
    </w:p>
    <w:p w14:paraId="35EB04D4" w14:textId="4DCC4EA7" w:rsidR="001B592B" w:rsidRPr="001B592B" w:rsidRDefault="001B592B" w:rsidP="001B592B">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Транзакция — это логическая единица работы, которая состоит из одного или нескольких SQL операторов, которые должны быть выполнены как единое целое. Транзакции в базах данных обеспечивают атомарность, согласованность, изолированность и долговечность операций (свойства ACID).</w:t>
      </w:r>
    </w:p>
    <w:p w14:paraId="14251A0D" w14:textId="77777777" w:rsidR="001B592B" w:rsidRPr="001B592B" w:rsidRDefault="001B592B" w:rsidP="001B592B">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Свойства ACID транзакции:</w:t>
      </w:r>
    </w:p>
    <w:p w14:paraId="6E6520D0" w14:textId="3632D31A" w:rsidR="001B592B" w:rsidRPr="00680FCB" w:rsidRDefault="001B592B" w:rsidP="00680FCB">
      <w:pPr>
        <w:pStyle w:val="a3"/>
        <w:numPr>
          <w:ilvl w:val="0"/>
          <w:numId w:val="83"/>
        </w:numPr>
        <w:spacing w:after="0" w:line="240" w:lineRule="auto"/>
        <w:ind w:left="0" w:firstLine="709"/>
        <w:jc w:val="both"/>
        <w:rPr>
          <w:rFonts w:ascii="Times New Roman" w:hAnsi="Times New Roman" w:cs="Times New Roman"/>
          <w:sz w:val="24"/>
          <w:szCs w:val="24"/>
        </w:rPr>
      </w:pPr>
      <w:r w:rsidRPr="00680FCB">
        <w:rPr>
          <w:rFonts w:ascii="Times New Roman" w:hAnsi="Times New Roman" w:cs="Times New Roman"/>
          <w:sz w:val="24"/>
          <w:szCs w:val="24"/>
        </w:rPr>
        <w:t>Атомарность (Atomicity): это означает, что транзакция является неделимой операцией. Все операции в транзакции либо выполняются полностью, либо не выполняются совсем. Не может быть частично выполненных операций.</w:t>
      </w:r>
    </w:p>
    <w:p w14:paraId="38A8BF54" w14:textId="6E7D8172" w:rsidR="001B592B" w:rsidRPr="00680FCB" w:rsidRDefault="001B592B" w:rsidP="00680FCB">
      <w:pPr>
        <w:pStyle w:val="a3"/>
        <w:numPr>
          <w:ilvl w:val="0"/>
          <w:numId w:val="83"/>
        </w:numPr>
        <w:spacing w:after="0" w:line="240" w:lineRule="auto"/>
        <w:ind w:left="0" w:firstLine="709"/>
        <w:jc w:val="both"/>
        <w:rPr>
          <w:rFonts w:ascii="Times New Roman" w:hAnsi="Times New Roman" w:cs="Times New Roman"/>
          <w:sz w:val="24"/>
          <w:szCs w:val="24"/>
        </w:rPr>
      </w:pPr>
      <w:r w:rsidRPr="00680FCB">
        <w:rPr>
          <w:rFonts w:ascii="Times New Roman" w:hAnsi="Times New Roman" w:cs="Times New Roman"/>
          <w:sz w:val="24"/>
          <w:szCs w:val="24"/>
        </w:rPr>
        <w:t>Согласованность (Consistency): гарантирует, что выполнение транзакции переводит базу данных из одного согласованного состояния в другое согласованное состояние. То есть все правила целостности данных должны быть соблюдены.</w:t>
      </w:r>
    </w:p>
    <w:p w14:paraId="3CC0C56B" w14:textId="127BFA38" w:rsidR="001B592B" w:rsidRPr="00680FCB" w:rsidRDefault="001B592B" w:rsidP="00680FCB">
      <w:pPr>
        <w:pStyle w:val="a3"/>
        <w:numPr>
          <w:ilvl w:val="0"/>
          <w:numId w:val="83"/>
        </w:numPr>
        <w:spacing w:after="0" w:line="240" w:lineRule="auto"/>
        <w:ind w:left="0" w:firstLine="709"/>
        <w:jc w:val="both"/>
        <w:rPr>
          <w:rFonts w:ascii="Times New Roman" w:hAnsi="Times New Roman" w:cs="Times New Roman"/>
          <w:sz w:val="24"/>
          <w:szCs w:val="24"/>
        </w:rPr>
      </w:pPr>
      <w:r w:rsidRPr="00680FCB">
        <w:rPr>
          <w:rFonts w:ascii="Times New Roman" w:hAnsi="Times New Roman" w:cs="Times New Roman"/>
          <w:sz w:val="24"/>
          <w:szCs w:val="24"/>
        </w:rPr>
        <w:t>Изолированность (Isolation): обеспечивает то, что выполнение транзакции не зависит от других одновременно выполняемых транзакций. Транзакция должна быть изолирована от других транзакций до того момента, пока она не завершится.</w:t>
      </w:r>
    </w:p>
    <w:p w14:paraId="4A6273C9" w14:textId="262B77D0" w:rsidR="001B592B" w:rsidRPr="00680FCB" w:rsidRDefault="001B592B" w:rsidP="00680FCB">
      <w:pPr>
        <w:pStyle w:val="a3"/>
        <w:numPr>
          <w:ilvl w:val="0"/>
          <w:numId w:val="83"/>
        </w:numPr>
        <w:spacing w:after="0" w:line="240" w:lineRule="auto"/>
        <w:ind w:left="0" w:firstLine="709"/>
        <w:jc w:val="both"/>
        <w:rPr>
          <w:rFonts w:ascii="Times New Roman" w:hAnsi="Times New Roman" w:cs="Times New Roman"/>
          <w:sz w:val="24"/>
          <w:szCs w:val="24"/>
        </w:rPr>
      </w:pPr>
      <w:r w:rsidRPr="00680FCB">
        <w:rPr>
          <w:rFonts w:ascii="Times New Roman" w:hAnsi="Times New Roman" w:cs="Times New Roman"/>
          <w:sz w:val="24"/>
          <w:szCs w:val="24"/>
        </w:rPr>
        <w:t>Долговечность (Durability): гарантирует, что изменения, внесенные в базу данных в результате успешного завершения транзакции, сохранятся навсегда, даже в случае сбоя системы.</w:t>
      </w:r>
    </w:p>
    <w:p w14:paraId="3E00BEA9" w14:textId="77777777" w:rsidR="001B592B" w:rsidRPr="001B592B" w:rsidRDefault="001B592B" w:rsidP="001B592B">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Режимы работы с транзакциями:</w:t>
      </w:r>
    </w:p>
    <w:p w14:paraId="3D9F2EAA" w14:textId="77777777" w:rsidR="001B592B" w:rsidRPr="00B71111" w:rsidRDefault="001B592B" w:rsidP="00680FCB">
      <w:pPr>
        <w:pStyle w:val="a3"/>
        <w:numPr>
          <w:ilvl w:val="0"/>
          <w:numId w:val="82"/>
        </w:numPr>
        <w:spacing w:after="0" w:line="240" w:lineRule="auto"/>
        <w:ind w:left="0" w:firstLine="709"/>
        <w:jc w:val="both"/>
        <w:rPr>
          <w:rFonts w:ascii="Times New Roman" w:hAnsi="Times New Roman" w:cs="Times New Roman"/>
          <w:sz w:val="24"/>
          <w:szCs w:val="24"/>
        </w:rPr>
      </w:pPr>
      <w:r w:rsidRPr="00B71111">
        <w:rPr>
          <w:rFonts w:ascii="Times New Roman" w:hAnsi="Times New Roman" w:cs="Times New Roman"/>
          <w:sz w:val="24"/>
          <w:szCs w:val="24"/>
        </w:rPr>
        <w:t>Автоматический режим (Auto-commit mode): Каждая инструкция SQL автоматически считается отдельной транзакцией. Система автоматически фиксирует транзакцию после ее выполнения или откатывает изменения в случае возникновения ошибки.</w:t>
      </w:r>
    </w:p>
    <w:p w14:paraId="1ECDFE5C" w14:textId="77777777" w:rsidR="001B592B" w:rsidRPr="00B71111" w:rsidRDefault="001B592B" w:rsidP="00680FCB">
      <w:pPr>
        <w:pStyle w:val="a3"/>
        <w:numPr>
          <w:ilvl w:val="0"/>
          <w:numId w:val="82"/>
        </w:numPr>
        <w:spacing w:after="0" w:line="240" w:lineRule="auto"/>
        <w:ind w:left="0" w:firstLine="709"/>
        <w:jc w:val="both"/>
        <w:rPr>
          <w:rFonts w:ascii="Times New Roman" w:hAnsi="Times New Roman" w:cs="Times New Roman"/>
          <w:sz w:val="24"/>
          <w:szCs w:val="24"/>
        </w:rPr>
      </w:pPr>
      <w:r w:rsidRPr="00B71111">
        <w:rPr>
          <w:rFonts w:ascii="Times New Roman" w:hAnsi="Times New Roman" w:cs="Times New Roman"/>
          <w:sz w:val="24"/>
          <w:szCs w:val="24"/>
        </w:rPr>
        <w:t>Ручной режим (Manual mode): Разработчик самостоятельно управляет началом, фиксацией и отменой транзакций.</w:t>
      </w:r>
    </w:p>
    <w:p w14:paraId="5FA3D7A7" w14:textId="77777777" w:rsidR="001B592B" w:rsidRPr="001B592B" w:rsidRDefault="001B592B" w:rsidP="0085107D">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Инструкции T-SQL для работы с транзакциями в различных режимах:</w:t>
      </w:r>
    </w:p>
    <w:p w14:paraId="2B94FF68" w14:textId="5971F0FF" w:rsidR="001B592B" w:rsidRPr="0085107D" w:rsidRDefault="001B592B" w:rsidP="00680FCB">
      <w:pPr>
        <w:pStyle w:val="a3"/>
        <w:numPr>
          <w:ilvl w:val="0"/>
          <w:numId w:val="81"/>
        </w:numPr>
        <w:spacing w:after="0" w:line="240" w:lineRule="auto"/>
        <w:ind w:left="0" w:firstLine="709"/>
        <w:jc w:val="both"/>
        <w:rPr>
          <w:rFonts w:ascii="Times New Roman" w:hAnsi="Times New Roman" w:cs="Times New Roman"/>
          <w:sz w:val="24"/>
          <w:szCs w:val="24"/>
        </w:rPr>
      </w:pPr>
      <w:r w:rsidRPr="0085107D">
        <w:rPr>
          <w:rFonts w:ascii="Times New Roman" w:hAnsi="Times New Roman" w:cs="Times New Roman"/>
          <w:sz w:val="24"/>
          <w:szCs w:val="24"/>
        </w:rPr>
        <w:t>BEGIN TRANSACTION: начинает новую транзакцию.</w:t>
      </w:r>
    </w:p>
    <w:p w14:paraId="0E16F52D" w14:textId="7ADC4C8A" w:rsidR="001B592B" w:rsidRPr="0085107D" w:rsidRDefault="001B592B" w:rsidP="00680FCB">
      <w:pPr>
        <w:pStyle w:val="a3"/>
        <w:numPr>
          <w:ilvl w:val="0"/>
          <w:numId w:val="81"/>
        </w:numPr>
        <w:spacing w:after="0" w:line="240" w:lineRule="auto"/>
        <w:ind w:left="0" w:firstLine="709"/>
        <w:jc w:val="both"/>
        <w:rPr>
          <w:rFonts w:ascii="Times New Roman" w:hAnsi="Times New Roman" w:cs="Times New Roman"/>
          <w:sz w:val="24"/>
          <w:szCs w:val="24"/>
        </w:rPr>
      </w:pPr>
      <w:r w:rsidRPr="0085107D">
        <w:rPr>
          <w:rFonts w:ascii="Times New Roman" w:hAnsi="Times New Roman" w:cs="Times New Roman"/>
          <w:sz w:val="24"/>
          <w:szCs w:val="24"/>
        </w:rPr>
        <w:t>COMMIT TRANSACTION: фиксирует изменения, выполненные в рамках текущей транзакции.</w:t>
      </w:r>
    </w:p>
    <w:p w14:paraId="21C88243" w14:textId="6C6AFF0B" w:rsidR="001B592B" w:rsidRPr="0085107D" w:rsidRDefault="001B592B" w:rsidP="00680FCB">
      <w:pPr>
        <w:pStyle w:val="a3"/>
        <w:numPr>
          <w:ilvl w:val="0"/>
          <w:numId w:val="81"/>
        </w:numPr>
        <w:spacing w:after="0" w:line="240" w:lineRule="auto"/>
        <w:ind w:left="0" w:firstLine="709"/>
        <w:jc w:val="both"/>
        <w:rPr>
          <w:rFonts w:ascii="Times New Roman" w:hAnsi="Times New Roman" w:cs="Times New Roman"/>
          <w:sz w:val="24"/>
          <w:szCs w:val="24"/>
        </w:rPr>
      </w:pPr>
      <w:r w:rsidRPr="0085107D">
        <w:rPr>
          <w:rFonts w:ascii="Times New Roman" w:hAnsi="Times New Roman" w:cs="Times New Roman"/>
          <w:sz w:val="24"/>
          <w:szCs w:val="24"/>
        </w:rPr>
        <w:t>ROLLBACK TRANSACTION: откатывает все изменения, выполненные в рамках текущей транзакции.</w:t>
      </w:r>
    </w:p>
    <w:p w14:paraId="2439FFAF" w14:textId="747C5594" w:rsidR="001B592B" w:rsidRPr="0085107D" w:rsidRDefault="001B592B" w:rsidP="00680FCB">
      <w:pPr>
        <w:pStyle w:val="a3"/>
        <w:numPr>
          <w:ilvl w:val="0"/>
          <w:numId w:val="81"/>
        </w:numPr>
        <w:spacing w:after="0" w:line="240" w:lineRule="auto"/>
        <w:ind w:left="0" w:firstLine="709"/>
        <w:jc w:val="both"/>
        <w:rPr>
          <w:rFonts w:ascii="Times New Roman" w:hAnsi="Times New Roman" w:cs="Times New Roman"/>
          <w:sz w:val="24"/>
          <w:szCs w:val="24"/>
        </w:rPr>
      </w:pPr>
      <w:r w:rsidRPr="0085107D">
        <w:rPr>
          <w:rFonts w:ascii="Times New Roman" w:hAnsi="Times New Roman" w:cs="Times New Roman"/>
          <w:sz w:val="24"/>
          <w:szCs w:val="24"/>
        </w:rPr>
        <w:lastRenderedPageBreak/>
        <w:t>SAVE TRANSACTION</w:t>
      </w:r>
      <w:r w:rsidR="00EF5E27" w:rsidRPr="0085107D">
        <w:rPr>
          <w:rFonts w:ascii="Times New Roman" w:hAnsi="Times New Roman" w:cs="Times New Roman"/>
          <w:sz w:val="24"/>
          <w:szCs w:val="24"/>
        </w:rPr>
        <w:t>: создаёт</w:t>
      </w:r>
      <w:r w:rsidRPr="0085107D">
        <w:rPr>
          <w:rFonts w:ascii="Times New Roman" w:hAnsi="Times New Roman" w:cs="Times New Roman"/>
          <w:sz w:val="24"/>
          <w:szCs w:val="24"/>
        </w:rPr>
        <w:t xml:space="preserve"> точку сохранения, к которой можно вернуться позже с помощью команды ROLLBACK TRANSACTION.</w:t>
      </w:r>
    </w:p>
    <w:p w14:paraId="6012B104" w14:textId="77777777" w:rsidR="001B592B" w:rsidRPr="001B592B" w:rsidRDefault="001B592B" w:rsidP="0085107D">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Пример использования транзакций в T-SQL:</w:t>
      </w:r>
    </w:p>
    <w:p w14:paraId="3BFE68F9" w14:textId="77777777" w:rsidR="001B592B" w:rsidRPr="001B592B" w:rsidRDefault="001B592B" w:rsidP="001B592B">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BEGIN TRANSACTION;</w:t>
      </w:r>
    </w:p>
    <w:p w14:paraId="2A0DF692" w14:textId="77777777" w:rsidR="001B592B" w:rsidRPr="001B592B" w:rsidRDefault="001B592B" w:rsidP="001B592B">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UPDATE Employees SET Salary = Salary * 1.1 WHERE Department = 'IT';</w:t>
      </w:r>
    </w:p>
    <w:p w14:paraId="74B8F7E8" w14:textId="77777777" w:rsidR="001B592B" w:rsidRPr="001B592B" w:rsidRDefault="001B592B" w:rsidP="001B592B">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 xml:space="preserve">INSERT INTO AuditLog (Action, TableName, DateTime) VALUES ('Salary update', 'Employees', </w:t>
      </w:r>
      <w:proofErr w:type="gramStart"/>
      <w:r w:rsidRPr="001B592B">
        <w:rPr>
          <w:rFonts w:ascii="Times New Roman" w:hAnsi="Times New Roman" w:cs="Times New Roman"/>
          <w:sz w:val="24"/>
          <w:szCs w:val="24"/>
        </w:rPr>
        <w:t>GETDATE(</w:t>
      </w:r>
      <w:proofErr w:type="gramEnd"/>
      <w:r w:rsidRPr="001B592B">
        <w:rPr>
          <w:rFonts w:ascii="Times New Roman" w:hAnsi="Times New Roman" w:cs="Times New Roman"/>
          <w:sz w:val="24"/>
          <w:szCs w:val="24"/>
        </w:rPr>
        <w:t>));</w:t>
      </w:r>
    </w:p>
    <w:p w14:paraId="467CA621" w14:textId="0E6032CC" w:rsidR="00A02529" w:rsidRPr="001B592B" w:rsidRDefault="001B592B" w:rsidP="001B592B">
      <w:pPr>
        <w:spacing w:after="0" w:line="240" w:lineRule="auto"/>
        <w:ind w:firstLine="709"/>
        <w:jc w:val="both"/>
        <w:rPr>
          <w:rFonts w:ascii="Times New Roman" w:hAnsi="Times New Roman" w:cs="Times New Roman"/>
          <w:sz w:val="24"/>
          <w:szCs w:val="24"/>
        </w:rPr>
      </w:pPr>
      <w:r w:rsidRPr="001B592B">
        <w:rPr>
          <w:rFonts w:ascii="Times New Roman" w:hAnsi="Times New Roman" w:cs="Times New Roman"/>
          <w:sz w:val="24"/>
          <w:szCs w:val="24"/>
        </w:rPr>
        <w:t>COMMIT TRANSACTION;</w:t>
      </w:r>
    </w:p>
    <w:p w14:paraId="1B896699" w14:textId="77777777" w:rsidR="001B592B" w:rsidRPr="00A02529" w:rsidRDefault="001B592B" w:rsidP="001B592B">
      <w:pPr>
        <w:spacing w:after="0" w:line="240" w:lineRule="auto"/>
        <w:ind w:left="708"/>
        <w:jc w:val="both"/>
        <w:rPr>
          <w:rFonts w:ascii="Times New Roman" w:hAnsi="Times New Roman" w:cs="Times New Roman"/>
          <w:sz w:val="24"/>
          <w:szCs w:val="24"/>
        </w:rPr>
      </w:pPr>
    </w:p>
    <w:p w14:paraId="422B64BD" w14:textId="3CB4398B"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bookmarkStart w:id="2" w:name="_Hlk162207454"/>
      <w:r w:rsidRPr="007723A7">
        <w:rPr>
          <w:rFonts w:ascii="Times New Roman" w:hAnsi="Times New Roman" w:cs="Times New Roman"/>
          <w:sz w:val="24"/>
          <w:szCs w:val="24"/>
        </w:rPr>
        <w:t>Дайте определения следующих понятий «архитектура клиент-сервер», «двух- и трехуровневая архитектура», «файл серверная архитектура». Опишите каждую архитектуру. Поясните достоинства и недостатки каждой архитектуры.</w:t>
      </w:r>
      <w:bookmarkEnd w:id="2"/>
    </w:p>
    <w:p w14:paraId="36DFCDE9" w14:textId="7A15F658"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 xml:space="preserve">Архитектура клиент-сервер </w:t>
      </w:r>
      <w:r w:rsidR="002C02DA" w:rsidRPr="00961ED0">
        <w:rPr>
          <w:rFonts w:ascii="Times New Roman" w:hAnsi="Times New Roman" w:cs="Times New Roman"/>
          <w:sz w:val="24"/>
          <w:szCs w:val="24"/>
        </w:rPr>
        <w:t>— это</w:t>
      </w:r>
      <w:r w:rsidRPr="00961ED0">
        <w:rPr>
          <w:rFonts w:ascii="Times New Roman" w:hAnsi="Times New Roman" w:cs="Times New Roman"/>
          <w:sz w:val="24"/>
          <w:szCs w:val="24"/>
        </w:rPr>
        <w:t xml:space="preserve"> модель взаимодействия между клиентом и сервером в распределенной информационной системе. В этой архитектуре клиенты обращаются к серверу для получения доступа к ресурсам, обработки данных или выполнения операций.</w:t>
      </w:r>
    </w:p>
    <w:p w14:paraId="42EB4221" w14:textId="69B45FFD"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 xml:space="preserve">Двухуровневая архитектура </w:t>
      </w:r>
      <w:r w:rsidR="002C02DA" w:rsidRPr="00961ED0">
        <w:rPr>
          <w:rFonts w:ascii="Times New Roman" w:hAnsi="Times New Roman" w:cs="Times New Roman"/>
          <w:sz w:val="24"/>
          <w:szCs w:val="24"/>
        </w:rPr>
        <w:t>— это</w:t>
      </w:r>
      <w:r w:rsidRPr="00961ED0">
        <w:rPr>
          <w:rFonts w:ascii="Times New Roman" w:hAnsi="Times New Roman" w:cs="Times New Roman"/>
          <w:sz w:val="24"/>
          <w:szCs w:val="24"/>
        </w:rPr>
        <w:t xml:space="preserve"> модель архитектуры клиент-сервер, в которой клиенты напрямую взаимодействуют с сервером баз данных. В этой модели клиенты отправляют запросы на сервер баз данных, который выполняет операции с данными и возвращает результаты клиентам.</w:t>
      </w:r>
    </w:p>
    <w:p w14:paraId="5654C7B3" w14:textId="28B29289"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 xml:space="preserve">Трехуровневая архитектура </w:t>
      </w:r>
      <w:r w:rsidR="002C02DA" w:rsidRPr="00961ED0">
        <w:rPr>
          <w:rFonts w:ascii="Times New Roman" w:hAnsi="Times New Roman" w:cs="Times New Roman"/>
          <w:sz w:val="24"/>
          <w:szCs w:val="24"/>
        </w:rPr>
        <w:t>— это</w:t>
      </w:r>
      <w:r w:rsidRPr="00961ED0">
        <w:rPr>
          <w:rFonts w:ascii="Times New Roman" w:hAnsi="Times New Roman" w:cs="Times New Roman"/>
          <w:sz w:val="24"/>
          <w:szCs w:val="24"/>
        </w:rPr>
        <w:t xml:space="preserve"> модель архитектуры клиент-сервер, в которой клиенты взаимодействуют с сервером приложений, который в свою очередь обращается к серверу баз данных. Таким образом, архитектура разделена на три уровня: уровень представления (клиентский), уровень логики приложения (сервер приложений) и уровень доступа к данным (сервер баз данных).</w:t>
      </w:r>
    </w:p>
    <w:p w14:paraId="0D7E0475" w14:textId="1D620E21"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 xml:space="preserve">Файл-серверная архитектура </w:t>
      </w:r>
      <w:r w:rsidR="002C02DA" w:rsidRPr="00961ED0">
        <w:rPr>
          <w:rFonts w:ascii="Times New Roman" w:hAnsi="Times New Roman" w:cs="Times New Roman"/>
          <w:sz w:val="24"/>
          <w:szCs w:val="24"/>
        </w:rPr>
        <w:t>— это</w:t>
      </w:r>
      <w:r w:rsidRPr="00961ED0">
        <w:rPr>
          <w:rFonts w:ascii="Times New Roman" w:hAnsi="Times New Roman" w:cs="Times New Roman"/>
          <w:sz w:val="24"/>
          <w:szCs w:val="24"/>
        </w:rPr>
        <w:t xml:space="preserve"> модель архитектуры, в которой файлы и ресурсы хранятся на централизованном файл-сервере, к которому обращаются клиенты для доступа к данным. В этой модели клиенты получают доступ к файлам через сеть, используя протоколы файлового доступа, такие как SMB или NFS.</w:t>
      </w:r>
    </w:p>
    <w:p w14:paraId="367DBB98" w14:textId="77777777"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Достоинства и недостатки каждой архитектуры:</w:t>
      </w:r>
    </w:p>
    <w:p w14:paraId="10928DD0" w14:textId="77777777" w:rsidR="00961ED0" w:rsidRPr="000D4FC8" w:rsidRDefault="00961ED0" w:rsidP="00680FCB">
      <w:pPr>
        <w:pStyle w:val="a3"/>
        <w:numPr>
          <w:ilvl w:val="0"/>
          <w:numId w:val="80"/>
        </w:numPr>
        <w:spacing w:after="0" w:line="240" w:lineRule="auto"/>
        <w:jc w:val="both"/>
        <w:rPr>
          <w:rFonts w:ascii="Times New Roman" w:hAnsi="Times New Roman" w:cs="Times New Roman"/>
          <w:sz w:val="24"/>
          <w:szCs w:val="24"/>
        </w:rPr>
      </w:pPr>
      <w:r w:rsidRPr="000D4FC8">
        <w:rPr>
          <w:rFonts w:ascii="Times New Roman" w:hAnsi="Times New Roman" w:cs="Times New Roman"/>
          <w:sz w:val="24"/>
          <w:szCs w:val="24"/>
        </w:rPr>
        <w:t>Архитектура клиент-сервер:</w:t>
      </w:r>
    </w:p>
    <w:p w14:paraId="61572500" w14:textId="77777777"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Достоинства:</w:t>
      </w:r>
    </w:p>
    <w:p w14:paraId="673352EE" w14:textId="77777777"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Распределение нагрузки между клиентами и сервером.</w:t>
      </w:r>
    </w:p>
    <w:p w14:paraId="37015DD0" w14:textId="77777777"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Централизованное управление данными и ресурсами.</w:t>
      </w:r>
    </w:p>
    <w:p w14:paraId="4A78B6E0" w14:textId="77777777"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Недостатки:</w:t>
      </w:r>
    </w:p>
    <w:p w14:paraId="140C7FB3" w14:textId="77777777" w:rsidR="00961ED0" w:rsidRPr="00961ED0" w:rsidRDefault="00961ED0" w:rsidP="00961ED0">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Возможны проблемы с масштабируемостью при большом числе клиентов.</w:t>
      </w:r>
    </w:p>
    <w:p w14:paraId="3E8BC514"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Требуется постоянное подключение клиента к сети для доступа к ресурсам.</w:t>
      </w:r>
    </w:p>
    <w:p w14:paraId="13145BF2" w14:textId="77777777" w:rsidR="00961ED0" w:rsidRPr="000D4FC8" w:rsidRDefault="00961ED0" w:rsidP="00680FCB">
      <w:pPr>
        <w:pStyle w:val="a3"/>
        <w:numPr>
          <w:ilvl w:val="0"/>
          <w:numId w:val="80"/>
        </w:numPr>
        <w:spacing w:after="0" w:line="240" w:lineRule="auto"/>
        <w:ind w:left="0" w:firstLine="709"/>
        <w:jc w:val="both"/>
        <w:rPr>
          <w:rFonts w:ascii="Times New Roman" w:hAnsi="Times New Roman" w:cs="Times New Roman"/>
          <w:sz w:val="24"/>
          <w:szCs w:val="24"/>
        </w:rPr>
      </w:pPr>
      <w:r w:rsidRPr="000D4FC8">
        <w:rPr>
          <w:rFonts w:ascii="Times New Roman" w:hAnsi="Times New Roman" w:cs="Times New Roman"/>
          <w:sz w:val="24"/>
          <w:szCs w:val="24"/>
        </w:rPr>
        <w:t>Двухуровневая архитектура:</w:t>
      </w:r>
    </w:p>
    <w:p w14:paraId="0F1817ED"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Достоинства:</w:t>
      </w:r>
    </w:p>
    <w:p w14:paraId="2A5A9DBD"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Простота реализации и управления.</w:t>
      </w:r>
    </w:p>
    <w:p w14:paraId="71622FCD"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Прямое взаимодействие с базой данных без посредников.</w:t>
      </w:r>
    </w:p>
    <w:p w14:paraId="5ED0CB00"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Недостатки:</w:t>
      </w:r>
    </w:p>
    <w:p w14:paraId="0B089ED6"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Ограниченная масштабируемость при увеличении числа клиентов.</w:t>
      </w:r>
    </w:p>
    <w:p w14:paraId="64C2376E"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Сложности в поддержке одновременной работы с несколькими клиентами.</w:t>
      </w:r>
    </w:p>
    <w:p w14:paraId="09D55FF0" w14:textId="77777777" w:rsidR="00961ED0" w:rsidRPr="000D4FC8" w:rsidRDefault="00961ED0" w:rsidP="00680FCB">
      <w:pPr>
        <w:pStyle w:val="a3"/>
        <w:numPr>
          <w:ilvl w:val="0"/>
          <w:numId w:val="80"/>
        </w:numPr>
        <w:spacing w:after="0" w:line="240" w:lineRule="auto"/>
        <w:ind w:left="0" w:firstLine="709"/>
        <w:jc w:val="both"/>
        <w:rPr>
          <w:rFonts w:ascii="Times New Roman" w:hAnsi="Times New Roman" w:cs="Times New Roman"/>
          <w:sz w:val="24"/>
          <w:szCs w:val="24"/>
        </w:rPr>
      </w:pPr>
      <w:r w:rsidRPr="000D4FC8">
        <w:rPr>
          <w:rFonts w:ascii="Times New Roman" w:hAnsi="Times New Roman" w:cs="Times New Roman"/>
          <w:sz w:val="24"/>
          <w:szCs w:val="24"/>
        </w:rPr>
        <w:t>Трехуровневая архитектура:</w:t>
      </w:r>
    </w:p>
    <w:p w14:paraId="59CE4005"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Достоинства:</w:t>
      </w:r>
    </w:p>
    <w:p w14:paraId="587AE4BE"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Распределение логики приложения и уровня доступа к данным, что улучшает масштабируемость и обеспечивает легкость разработки и поддержки.</w:t>
      </w:r>
    </w:p>
    <w:p w14:paraId="7DA6408F"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Уменьшение зависимости клиента от структуры базы данных.</w:t>
      </w:r>
    </w:p>
    <w:p w14:paraId="6E07B199"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Недостатки:</w:t>
      </w:r>
    </w:p>
    <w:p w14:paraId="383519F7"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Дополнительные слои и компоненты могут увеличить сложность архитектуры.</w:t>
      </w:r>
    </w:p>
    <w:p w14:paraId="6831FB69"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lastRenderedPageBreak/>
        <w:t>Необходимость в дополнительных серверах и инфраструктуре может увеличить стоимость развертывания.</w:t>
      </w:r>
    </w:p>
    <w:p w14:paraId="6086CD73" w14:textId="77777777" w:rsidR="00961ED0" w:rsidRPr="000D4FC8" w:rsidRDefault="00961ED0" w:rsidP="00680FCB">
      <w:pPr>
        <w:pStyle w:val="a3"/>
        <w:numPr>
          <w:ilvl w:val="0"/>
          <w:numId w:val="80"/>
        </w:numPr>
        <w:spacing w:after="0" w:line="240" w:lineRule="auto"/>
        <w:ind w:left="0" w:firstLine="709"/>
        <w:jc w:val="both"/>
        <w:rPr>
          <w:rFonts w:ascii="Times New Roman" w:hAnsi="Times New Roman" w:cs="Times New Roman"/>
          <w:sz w:val="24"/>
          <w:szCs w:val="24"/>
        </w:rPr>
      </w:pPr>
      <w:r w:rsidRPr="000D4FC8">
        <w:rPr>
          <w:rFonts w:ascii="Times New Roman" w:hAnsi="Times New Roman" w:cs="Times New Roman"/>
          <w:sz w:val="24"/>
          <w:szCs w:val="24"/>
        </w:rPr>
        <w:t>Файл-серверная архитектура:</w:t>
      </w:r>
    </w:p>
    <w:p w14:paraId="2E849A9B"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Достоинства:</w:t>
      </w:r>
    </w:p>
    <w:p w14:paraId="302C0061"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Централизованное хранение и управление файлами и ресурсами.</w:t>
      </w:r>
    </w:p>
    <w:p w14:paraId="23175B70"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Простота в реализации и использовании.</w:t>
      </w:r>
    </w:p>
    <w:p w14:paraId="521B9521"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Недостатки:</w:t>
      </w:r>
    </w:p>
    <w:p w14:paraId="0734EABC"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Ограниченная производительность при большом количестве одновременных запросов.</w:t>
      </w:r>
    </w:p>
    <w:p w14:paraId="141DD650" w14:textId="77777777" w:rsidR="00961ED0" w:rsidRPr="00961ED0" w:rsidRDefault="00961ED0" w:rsidP="000D4FC8">
      <w:pPr>
        <w:spacing w:after="0" w:line="240" w:lineRule="auto"/>
        <w:ind w:firstLine="709"/>
        <w:jc w:val="both"/>
        <w:rPr>
          <w:rFonts w:ascii="Times New Roman" w:hAnsi="Times New Roman" w:cs="Times New Roman"/>
          <w:sz w:val="24"/>
          <w:szCs w:val="24"/>
        </w:rPr>
      </w:pPr>
      <w:r w:rsidRPr="00961ED0">
        <w:rPr>
          <w:rFonts w:ascii="Times New Roman" w:hAnsi="Times New Roman" w:cs="Times New Roman"/>
          <w:sz w:val="24"/>
          <w:szCs w:val="24"/>
        </w:rPr>
        <w:t>Риск единой точки отказа (SPOF) при сбое сервера или сети.</w:t>
      </w:r>
    </w:p>
    <w:p w14:paraId="69106F8C" w14:textId="77777777" w:rsidR="00F31BD2" w:rsidRPr="007723A7" w:rsidRDefault="00F31BD2" w:rsidP="00F31BD2">
      <w:pPr>
        <w:spacing w:after="0" w:line="240" w:lineRule="auto"/>
        <w:ind w:left="708"/>
        <w:jc w:val="both"/>
        <w:rPr>
          <w:rFonts w:ascii="Times New Roman" w:hAnsi="Times New Roman" w:cs="Times New Roman"/>
          <w:sz w:val="24"/>
          <w:szCs w:val="24"/>
        </w:rPr>
      </w:pPr>
    </w:p>
    <w:p w14:paraId="75B2B1A6" w14:textId="2B9E3C14" w:rsidR="00D51E0E" w:rsidRPr="00DE2350" w:rsidRDefault="009B205A" w:rsidP="00DE2350">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Расшифруйте аббревиатуру ADO.Net, перечислите основные провайдеры данных технологии ADO.Net. Приведите общую характеристику подсоединенных объектов технологии ADO.Net. Поясните на примерах.</w:t>
      </w:r>
    </w:p>
    <w:p w14:paraId="4589EBA7" w14:textId="77777777" w:rsidR="008867C0" w:rsidRPr="007723A7" w:rsidRDefault="008867C0" w:rsidP="008867C0">
      <w:pPr>
        <w:spacing w:after="0" w:line="240" w:lineRule="auto"/>
        <w:ind w:left="709"/>
        <w:jc w:val="both"/>
        <w:rPr>
          <w:rFonts w:ascii="Times New Roman" w:hAnsi="Times New Roman" w:cs="Times New Roman"/>
          <w:sz w:val="24"/>
          <w:szCs w:val="24"/>
        </w:rPr>
      </w:pPr>
    </w:p>
    <w:p w14:paraId="2B9721CC" w14:textId="2FCC7105"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Расшифруйте аббревиатуру ADO.Net. Назовите отсоединенные (автономные) объекты. Приведите характеристику свойств описанных объектов. Поясните на примерах.</w:t>
      </w:r>
    </w:p>
    <w:p w14:paraId="443D0A0B" w14:textId="77777777" w:rsidR="00F93E92" w:rsidRPr="00F93E92" w:rsidRDefault="00F93E92" w:rsidP="00F93E92">
      <w:pPr>
        <w:spacing w:after="0" w:line="240" w:lineRule="auto"/>
        <w:ind w:left="709" w:hanging="709"/>
        <w:jc w:val="both"/>
        <w:rPr>
          <w:rFonts w:ascii="Times New Roman" w:hAnsi="Times New Roman" w:cs="Times New Roman"/>
          <w:sz w:val="24"/>
          <w:szCs w:val="24"/>
        </w:rPr>
      </w:pPr>
      <w:r w:rsidRPr="00F93E92">
        <w:rPr>
          <w:rFonts w:ascii="Times New Roman" w:hAnsi="Times New Roman" w:cs="Times New Roman"/>
          <w:sz w:val="24"/>
          <w:szCs w:val="24"/>
        </w:rPr>
        <w:t>ADO.NET расшифровывается как ActiveX Data Objects .NET.</w:t>
      </w:r>
    </w:p>
    <w:p w14:paraId="74B72042"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Отсоединенные (автономные) объекты в ADO.NET относятся к объектам, которые могут содержать данные из базы данных или другого источника данных, но не имеют непосредственного подключения к источнику данных. Эти объекты могут быть изменены, добавлены или удалены независимо от источника данных, а затем синхронизированы с источником данных при необходимости.</w:t>
      </w:r>
    </w:p>
    <w:p w14:paraId="305D8322"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Основными отсоединенными (автономными) объектами в ADO.NET являются DataSet и DataTable.</w:t>
      </w:r>
    </w:p>
    <w:p w14:paraId="0E7C6C46" w14:textId="3616E1FD"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DataSet </w:t>
      </w:r>
      <w:r w:rsidR="00355BFB" w:rsidRPr="00F93E92">
        <w:rPr>
          <w:rFonts w:ascii="Times New Roman" w:hAnsi="Times New Roman" w:cs="Times New Roman"/>
          <w:sz w:val="24"/>
          <w:szCs w:val="24"/>
        </w:rPr>
        <w:t>— это</w:t>
      </w:r>
      <w:r w:rsidRPr="00F93E92">
        <w:rPr>
          <w:rFonts w:ascii="Times New Roman" w:hAnsi="Times New Roman" w:cs="Times New Roman"/>
          <w:sz w:val="24"/>
          <w:szCs w:val="24"/>
        </w:rPr>
        <w:t xml:space="preserve"> контейнер для одного или нескольких объектов DataTable, а также информации о отношениях между ними. Он может быть использован для хранения данных из базы данных в виде таблиц и работает в автономном режиме, то есть не требует постоянного подключения к источнику данных.</w:t>
      </w:r>
    </w:p>
    <w:p w14:paraId="56526064" w14:textId="3F108966"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DataTable </w:t>
      </w:r>
      <w:r w:rsidR="00355BFB" w:rsidRPr="00F93E92">
        <w:rPr>
          <w:rFonts w:ascii="Times New Roman" w:hAnsi="Times New Roman" w:cs="Times New Roman"/>
          <w:sz w:val="24"/>
          <w:szCs w:val="24"/>
        </w:rPr>
        <w:t>— это</w:t>
      </w:r>
      <w:r w:rsidRPr="00F93E92">
        <w:rPr>
          <w:rFonts w:ascii="Times New Roman" w:hAnsi="Times New Roman" w:cs="Times New Roman"/>
          <w:sz w:val="24"/>
          <w:szCs w:val="24"/>
        </w:rPr>
        <w:t xml:space="preserve"> объект, представляющий таблицу данных в DataSet. Он содержит строки и столбцы данных, а также связанную с ними метаинформацию. DataTable также может работать в автономном режиме.</w:t>
      </w:r>
    </w:p>
    <w:p w14:paraId="3148C78D"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Характеристики свойств объектов DataSet и DataTable:</w:t>
      </w:r>
    </w:p>
    <w:p w14:paraId="501C434A" w14:textId="66831DE6" w:rsidR="00F93E92" w:rsidRPr="009D1424" w:rsidRDefault="00F93E92" w:rsidP="00680FCB">
      <w:pPr>
        <w:pStyle w:val="a3"/>
        <w:numPr>
          <w:ilvl w:val="0"/>
          <w:numId w:val="67"/>
        </w:numPr>
        <w:spacing w:after="0" w:line="240" w:lineRule="auto"/>
        <w:ind w:left="0" w:firstLine="709"/>
        <w:jc w:val="both"/>
        <w:rPr>
          <w:rFonts w:ascii="Times New Roman" w:hAnsi="Times New Roman" w:cs="Times New Roman"/>
          <w:sz w:val="24"/>
          <w:szCs w:val="24"/>
        </w:rPr>
      </w:pPr>
      <w:r w:rsidRPr="009D1424">
        <w:rPr>
          <w:rFonts w:ascii="Times New Roman" w:hAnsi="Times New Roman" w:cs="Times New Roman"/>
          <w:sz w:val="24"/>
          <w:szCs w:val="24"/>
        </w:rPr>
        <w:t>Rows</w:t>
      </w:r>
      <w:r w:rsidR="009D1424" w:rsidRPr="009D1424">
        <w:rPr>
          <w:rFonts w:ascii="Times New Roman" w:hAnsi="Times New Roman" w:cs="Times New Roman"/>
          <w:sz w:val="24"/>
          <w:szCs w:val="24"/>
        </w:rPr>
        <w:t>: представляет</w:t>
      </w:r>
      <w:r w:rsidRPr="009D1424">
        <w:rPr>
          <w:rFonts w:ascii="Times New Roman" w:hAnsi="Times New Roman" w:cs="Times New Roman"/>
          <w:sz w:val="24"/>
          <w:szCs w:val="24"/>
        </w:rPr>
        <w:t xml:space="preserve"> коллекцию строк данных в таблице.</w:t>
      </w:r>
    </w:p>
    <w:p w14:paraId="674E4A44" w14:textId="6E092239" w:rsidR="00F93E92" w:rsidRPr="009D1424" w:rsidRDefault="00F93E92" w:rsidP="00680FCB">
      <w:pPr>
        <w:pStyle w:val="a3"/>
        <w:numPr>
          <w:ilvl w:val="0"/>
          <w:numId w:val="67"/>
        </w:numPr>
        <w:spacing w:after="0" w:line="240" w:lineRule="auto"/>
        <w:ind w:left="0" w:firstLine="709"/>
        <w:jc w:val="both"/>
        <w:rPr>
          <w:rFonts w:ascii="Times New Roman" w:hAnsi="Times New Roman" w:cs="Times New Roman"/>
          <w:sz w:val="24"/>
          <w:szCs w:val="24"/>
        </w:rPr>
      </w:pPr>
      <w:r w:rsidRPr="009D1424">
        <w:rPr>
          <w:rFonts w:ascii="Times New Roman" w:hAnsi="Times New Roman" w:cs="Times New Roman"/>
          <w:sz w:val="24"/>
          <w:szCs w:val="24"/>
        </w:rPr>
        <w:t>Columns</w:t>
      </w:r>
      <w:r w:rsidR="009D1424" w:rsidRPr="009D1424">
        <w:rPr>
          <w:rFonts w:ascii="Times New Roman" w:hAnsi="Times New Roman" w:cs="Times New Roman"/>
          <w:sz w:val="24"/>
          <w:szCs w:val="24"/>
        </w:rPr>
        <w:t>: представляет</w:t>
      </w:r>
      <w:r w:rsidRPr="009D1424">
        <w:rPr>
          <w:rFonts w:ascii="Times New Roman" w:hAnsi="Times New Roman" w:cs="Times New Roman"/>
          <w:sz w:val="24"/>
          <w:szCs w:val="24"/>
        </w:rPr>
        <w:t xml:space="preserve"> коллекцию столбцов данных в таблице.</w:t>
      </w:r>
    </w:p>
    <w:p w14:paraId="4184117B" w14:textId="232F6E23" w:rsidR="00F93E92" w:rsidRPr="009D1424" w:rsidRDefault="00F93E92" w:rsidP="00680FCB">
      <w:pPr>
        <w:pStyle w:val="a3"/>
        <w:numPr>
          <w:ilvl w:val="0"/>
          <w:numId w:val="67"/>
        </w:numPr>
        <w:spacing w:after="0" w:line="240" w:lineRule="auto"/>
        <w:ind w:left="0" w:firstLine="709"/>
        <w:jc w:val="both"/>
        <w:rPr>
          <w:rFonts w:ascii="Times New Roman" w:hAnsi="Times New Roman" w:cs="Times New Roman"/>
          <w:sz w:val="24"/>
          <w:szCs w:val="24"/>
        </w:rPr>
      </w:pPr>
      <w:r w:rsidRPr="009D1424">
        <w:rPr>
          <w:rFonts w:ascii="Times New Roman" w:hAnsi="Times New Roman" w:cs="Times New Roman"/>
          <w:sz w:val="24"/>
          <w:szCs w:val="24"/>
        </w:rPr>
        <w:t>Constraints</w:t>
      </w:r>
      <w:r w:rsidR="009D1424" w:rsidRPr="009D1424">
        <w:rPr>
          <w:rFonts w:ascii="Times New Roman" w:hAnsi="Times New Roman" w:cs="Times New Roman"/>
          <w:sz w:val="24"/>
          <w:szCs w:val="24"/>
        </w:rPr>
        <w:t>: представляет</w:t>
      </w:r>
      <w:r w:rsidRPr="009D1424">
        <w:rPr>
          <w:rFonts w:ascii="Times New Roman" w:hAnsi="Times New Roman" w:cs="Times New Roman"/>
          <w:sz w:val="24"/>
          <w:szCs w:val="24"/>
        </w:rPr>
        <w:t xml:space="preserve"> ограничения данных, такие как уникальность и внешние ключи.</w:t>
      </w:r>
    </w:p>
    <w:p w14:paraId="029F826A" w14:textId="5605F746" w:rsidR="00F93E92" w:rsidRPr="009D1424" w:rsidRDefault="00F93E92" w:rsidP="00680FCB">
      <w:pPr>
        <w:pStyle w:val="a3"/>
        <w:numPr>
          <w:ilvl w:val="0"/>
          <w:numId w:val="67"/>
        </w:numPr>
        <w:spacing w:after="0" w:line="240" w:lineRule="auto"/>
        <w:ind w:left="0" w:firstLine="709"/>
        <w:jc w:val="both"/>
        <w:rPr>
          <w:rFonts w:ascii="Times New Roman" w:hAnsi="Times New Roman" w:cs="Times New Roman"/>
          <w:sz w:val="24"/>
          <w:szCs w:val="24"/>
        </w:rPr>
      </w:pPr>
      <w:r w:rsidRPr="009D1424">
        <w:rPr>
          <w:rFonts w:ascii="Times New Roman" w:hAnsi="Times New Roman" w:cs="Times New Roman"/>
          <w:sz w:val="24"/>
          <w:szCs w:val="24"/>
        </w:rPr>
        <w:t>Relations</w:t>
      </w:r>
      <w:r w:rsidR="009D1424" w:rsidRPr="009D1424">
        <w:rPr>
          <w:rFonts w:ascii="Times New Roman" w:hAnsi="Times New Roman" w:cs="Times New Roman"/>
          <w:sz w:val="24"/>
          <w:szCs w:val="24"/>
        </w:rPr>
        <w:t>: представляет</w:t>
      </w:r>
      <w:r w:rsidRPr="009D1424">
        <w:rPr>
          <w:rFonts w:ascii="Times New Roman" w:hAnsi="Times New Roman" w:cs="Times New Roman"/>
          <w:sz w:val="24"/>
          <w:szCs w:val="24"/>
        </w:rPr>
        <w:t xml:space="preserve"> отношения между таблицами в DataSet.</w:t>
      </w:r>
    </w:p>
    <w:p w14:paraId="3C5AD11C" w14:textId="284007CE" w:rsidR="00F93E92" w:rsidRPr="009D1424" w:rsidRDefault="00F93E92" w:rsidP="00680FCB">
      <w:pPr>
        <w:pStyle w:val="a3"/>
        <w:numPr>
          <w:ilvl w:val="0"/>
          <w:numId w:val="67"/>
        </w:numPr>
        <w:spacing w:after="0" w:line="240" w:lineRule="auto"/>
        <w:ind w:left="0" w:firstLine="709"/>
        <w:jc w:val="both"/>
        <w:rPr>
          <w:rFonts w:ascii="Times New Roman" w:hAnsi="Times New Roman" w:cs="Times New Roman"/>
          <w:sz w:val="24"/>
          <w:szCs w:val="24"/>
        </w:rPr>
      </w:pPr>
      <w:r w:rsidRPr="009D1424">
        <w:rPr>
          <w:rFonts w:ascii="Times New Roman" w:hAnsi="Times New Roman" w:cs="Times New Roman"/>
          <w:sz w:val="24"/>
          <w:szCs w:val="24"/>
        </w:rPr>
        <w:t>DataSet</w:t>
      </w:r>
      <w:r w:rsidR="009D1424" w:rsidRPr="009D1424">
        <w:rPr>
          <w:rFonts w:ascii="Times New Roman" w:hAnsi="Times New Roman" w:cs="Times New Roman"/>
          <w:sz w:val="24"/>
          <w:szCs w:val="24"/>
        </w:rPr>
        <w:t>: для</w:t>
      </w:r>
      <w:r w:rsidRPr="009D1424">
        <w:rPr>
          <w:rFonts w:ascii="Times New Roman" w:hAnsi="Times New Roman" w:cs="Times New Roman"/>
          <w:sz w:val="24"/>
          <w:szCs w:val="24"/>
        </w:rPr>
        <w:t xml:space="preserve"> DataTable - ссылка на родительский DataSet.</w:t>
      </w:r>
    </w:p>
    <w:p w14:paraId="0314E649"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Пример использования DataSet и DataTable:</w:t>
      </w:r>
    </w:p>
    <w:p w14:paraId="79DD0641"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using System;</w:t>
      </w:r>
    </w:p>
    <w:p w14:paraId="2F45D364"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using System.Data;</w:t>
      </w:r>
    </w:p>
    <w:p w14:paraId="24CB6CD6"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2B1B087D"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class Program</w:t>
      </w:r>
    </w:p>
    <w:p w14:paraId="47216679"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w:t>
      </w:r>
    </w:p>
    <w:p w14:paraId="6764F93C"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static void Main(</w:t>
      </w:r>
      <w:proofErr w:type="gramStart"/>
      <w:r w:rsidRPr="00F93E92">
        <w:rPr>
          <w:rFonts w:ascii="Times New Roman" w:hAnsi="Times New Roman" w:cs="Times New Roman"/>
          <w:sz w:val="24"/>
          <w:szCs w:val="24"/>
        </w:rPr>
        <w:t>string[</w:t>
      </w:r>
      <w:proofErr w:type="gramEnd"/>
      <w:r w:rsidRPr="00F93E92">
        <w:rPr>
          <w:rFonts w:ascii="Times New Roman" w:hAnsi="Times New Roman" w:cs="Times New Roman"/>
          <w:sz w:val="24"/>
          <w:szCs w:val="24"/>
        </w:rPr>
        <w:t>] args)</w:t>
      </w:r>
    </w:p>
    <w:p w14:paraId="27BA655D"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w:t>
      </w:r>
    </w:p>
    <w:p w14:paraId="34CF7036"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Создание DataSet</w:t>
      </w:r>
    </w:p>
    <w:p w14:paraId="15108FC7"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DataSet </w:t>
      </w:r>
      <w:proofErr w:type="spellStart"/>
      <w:r w:rsidRPr="00F93E92">
        <w:rPr>
          <w:rFonts w:ascii="Times New Roman" w:hAnsi="Times New Roman" w:cs="Times New Roman"/>
          <w:sz w:val="24"/>
          <w:szCs w:val="24"/>
        </w:rPr>
        <w:t>dataSet</w:t>
      </w:r>
      <w:proofErr w:type="spellEnd"/>
      <w:r w:rsidRPr="00F93E92">
        <w:rPr>
          <w:rFonts w:ascii="Times New Roman" w:hAnsi="Times New Roman" w:cs="Times New Roman"/>
          <w:sz w:val="24"/>
          <w:szCs w:val="24"/>
        </w:rPr>
        <w:t xml:space="preserve"> = new </w:t>
      </w:r>
      <w:proofErr w:type="gramStart"/>
      <w:r w:rsidRPr="00F93E92">
        <w:rPr>
          <w:rFonts w:ascii="Times New Roman" w:hAnsi="Times New Roman" w:cs="Times New Roman"/>
          <w:sz w:val="24"/>
          <w:szCs w:val="24"/>
        </w:rPr>
        <w:t>DataSet(</w:t>
      </w:r>
      <w:proofErr w:type="gramEnd"/>
      <w:r w:rsidRPr="00F93E92">
        <w:rPr>
          <w:rFonts w:ascii="Times New Roman" w:hAnsi="Times New Roman" w:cs="Times New Roman"/>
          <w:sz w:val="24"/>
          <w:szCs w:val="24"/>
        </w:rPr>
        <w:t>);</w:t>
      </w:r>
    </w:p>
    <w:p w14:paraId="376875B3"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3D78148B"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Создание DataTable</w:t>
      </w:r>
    </w:p>
    <w:p w14:paraId="42B8DB08"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DataTable </w:t>
      </w:r>
      <w:proofErr w:type="spellStart"/>
      <w:r w:rsidRPr="00F93E92">
        <w:rPr>
          <w:rFonts w:ascii="Times New Roman" w:hAnsi="Times New Roman" w:cs="Times New Roman"/>
          <w:sz w:val="24"/>
          <w:szCs w:val="24"/>
        </w:rPr>
        <w:t>dataTable</w:t>
      </w:r>
      <w:proofErr w:type="spellEnd"/>
      <w:r w:rsidRPr="00F93E92">
        <w:rPr>
          <w:rFonts w:ascii="Times New Roman" w:hAnsi="Times New Roman" w:cs="Times New Roman"/>
          <w:sz w:val="24"/>
          <w:szCs w:val="24"/>
        </w:rPr>
        <w:t xml:space="preserve"> = new DataTable("Employees");</w:t>
      </w:r>
    </w:p>
    <w:p w14:paraId="48B7A722"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4893AC67"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Добавление столбцов в DataTable</w:t>
      </w:r>
    </w:p>
    <w:p w14:paraId="6449B838"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w:t>
      </w:r>
      <w:proofErr w:type="spellStart"/>
      <w:r w:rsidRPr="00F93E92">
        <w:rPr>
          <w:rFonts w:ascii="Times New Roman" w:hAnsi="Times New Roman" w:cs="Times New Roman"/>
          <w:sz w:val="24"/>
          <w:szCs w:val="24"/>
        </w:rPr>
        <w:t>dataTable.Columns.</w:t>
      </w:r>
      <w:proofErr w:type="gramStart"/>
      <w:r w:rsidRPr="00F93E92">
        <w:rPr>
          <w:rFonts w:ascii="Times New Roman" w:hAnsi="Times New Roman" w:cs="Times New Roman"/>
          <w:sz w:val="24"/>
          <w:szCs w:val="24"/>
        </w:rPr>
        <w:t>Add</w:t>
      </w:r>
      <w:proofErr w:type="spellEnd"/>
      <w:r w:rsidRPr="00F93E92">
        <w:rPr>
          <w:rFonts w:ascii="Times New Roman" w:hAnsi="Times New Roman" w:cs="Times New Roman"/>
          <w:sz w:val="24"/>
          <w:szCs w:val="24"/>
        </w:rPr>
        <w:t>(</w:t>
      </w:r>
      <w:proofErr w:type="gramEnd"/>
      <w:r w:rsidRPr="00F93E92">
        <w:rPr>
          <w:rFonts w:ascii="Times New Roman" w:hAnsi="Times New Roman" w:cs="Times New Roman"/>
          <w:sz w:val="24"/>
          <w:szCs w:val="24"/>
        </w:rPr>
        <w:t>"ID", typeof(int));</w:t>
      </w:r>
    </w:p>
    <w:p w14:paraId="7B2D1D26"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w:t>
      </w:r>
      <w:proofErr w:type="spellStart"/>
      <w:r w:rsidRPr="00F93E92">
        <w:rPr>
          <w:rFonts w:ascii="Times New Roman" w:hAnsi="Times New Roman" w:cs="Times New Roman"/>
          <w:sz w:val="24"/>
          <w:szCs w:val="24"/>
        </w:rPr>
        <w:t>dataTable.Columns.</w:t>
      </w:r>
      <w:proofErr w:type="gramStart"/>
      <w:r w:rsidRPr="00F93E92">
        <w:rPr>
          <w:rFonts w:ascii="Times New Roman" w:hAnsi="Times New Roman" w:cs="Times New Roman"/>
          <w:sz w:val="24"/>
          <w:szCs w:val="24"/>
        </w:rPr>
        <w:t>Add</w:t>
      </w:r>
      <w:proofErr w:type="spellEnd"/>
      <w:r w:rsidRPr="00F93E92">
        <w:rPr>
          <w:rFonts w:ascii="Times New Roman" w:hAnsi="Times New Roman" w:cs="Times New Roman"/>
          <w:sz w:val="24"/>
          <w:szCs w:val="24"/>
        </w:rPr>
        <w:t>(</w:t>
      </w:r>
      <w:proofErr w:type="gramEnd"/>
      <w:r w:rsidRPr="00F93E92">
        <w:rPr>
          <w:rFonts w:ascii="Times New Roman" w:hAnsi="Times New Roman" w:cs="Times New Roman"/>
          <w:sz w:val="24"/>
          <w:szCs w:val="24"/>
        </w:rPr>
        <w:t>"Name", typeof(string));</w:t>
      </w:r>
    </w:p>
    <w:p w14:paraId="0CC42EB9"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w:t>
      </w:r>
      <w:proofErr w:type="spellStart"/>
      <w:r w:rsidRPr="00F93E92">
        <w:rPr>
          <w:rFonts w:ascii="Times New Roman" w:hAnsi="Times New Roman" w:cs="Times New Roman"/>
          <w:sz w:val="24"/>
          <w:szCs w:val="24"/>
        </w:rPr>
        <w:t>dataTable.Columns.</w:t>
      </w:r>
      <w:proofErr w:type="gramStart"/>
      <w:r w:rsidRPr="00F93E92">
        <w:rPr>
          <w:rFonts w:ascii="Times New Roman" w:hAnsi="Times New Roman" w:cs="Times New Roman"/>
          <w:sz w:val="24"/>
          <w:szCs w:val="24"/>
        </w:rPr>
        <w:t>Add</w:t>
      </w:r>
      <w:proofErr w:type="spellEnd"/>
      <w:r w:rsidRPr="00F93E92">
        <w:rPr>
          <w:rFonts w:ascii="Times New Roman" w:hAnsi="Times New Roman" w:cs="Times New Roman"/>
          <w:sz w:val="24"/>
          <w:szCs w:val="24"/>
        </w:rPr>
        <w:t>(</w:t>
      </w:r>
      <w:proofErr w:type="gramEnd"/>
      <w:r w:rsidRPr="00F93E92">
        <w:rPr>
          <w:rFonts w:ascii="Times New Roman" w:hAnsi="Times New Roman" w:cs="Times New Roman"/>
          <w:sz w:val="24"/>
          <w:szCs w:val="24"/>
        </w:rPr>
        <w:t>"Department", typeof(string));</w:t>
      </w:r>
    </w:p>
    <w:p w14:paraId="5D4122AE"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26DC653F"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Добавление DataTable в DataSet</w:t>
      </w:r>
    </w:p>
    <w:p w14:paraId="7024FB46"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dataSet.Tables.Add(dataTable);</w:t>
      </w:r>
    </w:p>
    <w:p w14:paraId="55C8A104"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0CD60893"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Добавление данных в DataTable</w:t>
      </w:r>
    </w:p>
    <w:p w14:paraId="0A139505"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dataTable.Rows.</w:t>
      </w:r>
      <w:proofErr w:type="gramStart"/>
      <w:r w:rsidRPr="00F93E92">
        <w:rPr>
          <w:rFonts w:ascii="Times New Roman" w:hAnsi="Times New Roman" w:cs="Times New Roman"/>
          <w:sz w:val="24"/>
          <w:szCs w:val="24"/>
        </w:rPr>
        <w:t>Add(</w:t>
      </w:r>
      <w:proofErr w:type="gramEnd"/>
      <w:r w:rsidRPr="00F93E92">
        <w:rPr>
          <w:rFonts w:ascii="Times New Roman" w:hAnsi="Times New Roman" w:cs="Times New Roman"/>
          <w:sz w:val="24"/>
          <w:szCs w:val="24"/>
        </w:rPr>
        <w:t>1, "John", "IT");</w:t>
      </w:r>
    </w:p>
    <w:p w14:paraId="2C489B56"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dataTable.Rows.</w:t>
      </w:r>
      <w:proofErr w:type="gramStart"/>
      <w:r w:rsidRPr="00F93E92">
        <w:rPr>
          <w:rFonts w:ascii="Times New Roman" w:hAnsi="Times New Roman" w:cs="Times New Roman"/>
          <w:sz w:val="24"/>
          <w:szCs w:val="24"/>
        </w:rPr>
        <w:t>Add(</w:t>
      </w:r>
      <w:proofErr w:type="gramEnd"/>
      <w:r w:rsidRPr="00F93E92">
        <w:rPr>
          <w:rFonts w:ascii="Times New Roman" w:hAnsi="Times New Roman" w:cs="Times New Roman"/>
          <w:sz w:val="24"/>
          <w:szCs w:val="24"/>
        </w:rPr>
        <w:t>2, "Alice", "HR");</w:t>
      </w:r>
    </w:p>
    <w:p w14:paraId="787C06C2"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dataTable.Rows.</w:t>
      </w:r>
      <w:proofErr w:type="gramStart"/>
      <w:r w:rsidRPr="00F93E92">
        <w:rPr>
          <w:rFonts w:ascii="Times New Roman" w:hAnsi="Times New Roman" w:cs="Times New Roman"/>
          <w:sz w:val="24"/>
          <w:szCs w:val="24"/>
        </w:rPr>
        <w:t>Add(</w:t>
      </w:r>
      <w:proofErr w:type="gramEnd"/>
      <w:r w:rsidRPr="00F93E92">
        <w:rPr>
          <w:rFonts w:ascii="Times New Roman" w:hAnsi="Times New Roman" w:cs="Times New Roman"/>
          <w:sz w:val="24"/>
          <w:szCs w:val="24"/>
        </w:rPr>
        <w:t>3, "Bob", "Finance");</w:t>
      </w:r>
    </w:p>
    <w:p w14:paraId="491C3C7C"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5B492C33"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Изменение данных в DataTable</w:t>
      </w:r>
    </w:p>
    <w:p w14:paraId="2131817D"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dataTable.Rows[</w:t>
      </w:r>
      <w:proofErr w:type="gramStart"/>
      <w:r w:rsidRPr="00F93E92">
        <w:rPr>
          <w:rFonts w:ascii="Times New Roman" w:hAnsi="Times New Roman" w:cs="Times New Roman"/>
          <w:sz w:val="24"/>
          <w:szCs w:val="24"/>
        </w:rPr>
        <w:t>0][</w:t>
      </w:r>
      <w:proofErr w:type="gramEnd"/>
      <w:r w:rsidRPr="00F93E92">
        <w:rPr>
          <w:rFonts w:ascii="Times New Roman" w:hAnsi="Times New Roman" w:cs="Times New Roman"/>
          <w:sz w:val="24"/>
          <w:szCs w:val="24"/>
        </w:rPr>
        <w:t>"Department"] = "Engineering";</w:t>
      </w:r>
    </w:p>
    <w:p w14:paraId="03414D8A"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7B48524A"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Удаление строки из DataTable</w:t>
      </w:r>
    </w:p>
    <w:p w14:paraId="2089D2B4"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dataTable.Rows[1</w:t>
      </w:r>
      <w:proofErr w:type="gramStart"/>
      <w:r w:rsidRPr="00F93E92">
        <w:rPr>
          <w:rFonts w:ascii="Times New Roman" w:hAnsi="Times New Roman" w:cs="Times New Roman"/>
          <w:sz w:val="24"/>
          <w:szCs w:val="24"/>
        </w:rPr>
        <w:t>].Delete</w:t>
      </w:r>
      <w:proofErr w:type="gramEnd"/>
      <w:r w:rsidRPr="00F93E92">
        <w:rPr>
          <w:rFonts w:ascii="Times New Roman" w:hAnsi="Times New Roman" w:cs="Times New Roman"/>
          <w:sz w:val="24"/>
          <w:szCs w:val="24"/>
        </w:rPr>
        <w:t>();</w:t>
      </w:r>
    </w:p>
    <w:p w14:paraId="62650A7F" w14:textId="77777777" w:rsidR="00F93E92" w:rsidRPr="00F93E92" w:rsidRDefault="00F93E92" w:rsidP="002062D7">
      <w:pPr>
        <w:spacing w:after="0" w:line="240" w:lineRule="auto"/>
        <w:ind w:firstLine="709"/>
        <w:jc w:val="both"/>
        <w:rPr>
          <w:rFonts w:ascii="Times New Roman" w:hAnsi="Times New Roman" w:cs="Times New Roman"/>
          <w:sz w:val="24"/>
          <w:szCs w:val="24"/>
        </w:rPr>
      </w:pPr>
    </w:p>
    <w:p w14:paraId="59509270"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Синхронизация данных с источником данных</w:t>
      </w:r>
    </w:p>
    <w:p w14:paraId="030EA689"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 (например, с базой данных) при необходимости</w:t>
      </w:r>
    </w:p>
    <w:p w14:paraId="6417930F" w14:textId="77777777" w:rsidR="00F93E92"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 xml:space="preserve">    }</w:t>
      </w:r>
    </w:p>
    <w:p w14:paraId="51189CC4" w14:textId="5BAC1904" w:rsidR="00A52C30" w:rsidRPr="00F93E92" w:rsidRDefault="00F93E92" w:rsidP="002062D7">
      <w:pPr>
        <w:spacing w:after="0" w:line="240" w:lineRule="auto"/>
        <w:ind w:firstLine="709"/>
        <w:jc w:val="both"/>
        <w:rPr>
          <w:rFonts w:ascii="Times New Roman" w:hAnsi="Times New Roman" w:cs="Times New Roman"/>
          <w:sz w:val="24"/>
          <w:szCs w:val="24"/>
        </w:rPr>
      </w:pPr>
      <w:r w:rsidRPr="00F93E92">
        <w:rPr>
          <w:rFonts w:ascii="Times New Roman" w:hAnsi="Times New Roman" w:cs="Times New Roman"/>
          <w:sz w:val="24"/>
          <w:szCs w:val="24"/>
        </w:rPr>
        <w:t>}</w:t>
      </w:r>
    </w:p>
    <w:p w14:paraId="7448A4C3" w14:textId="77777777" w:rsidR="00F93E92" w:rsidRPr="007723A7" w:rsidRDefault="00F93E92" w:rsidP="00F93E92">
      <w:pPr>
        <w:spacing w:after="0" w:line="240" w:lineRule="auto"/>
        <w:ind w:left="709"/>
        <w:jc w:val="both"/>
        <w:rPr>
          <w:rFonts w:ascii="Times New Roman" w:hAnsi="Times New Roman" w:cs="Times New Roman"/>
          <w:sz w:val="24"/>
          <w:szCs w:val="24"/>
        </w:rPr>
      </w:pPr>
    </w:p>
    <w:p w14:paraId="5FF865CD" w14:textId="29789503" w:rsidR="009B205A" w:rsidRDefault="00D35F7B" w:rsidP="009B205A">
      <w:pPr>
        <w:numPr>
          <w:ilvl w:val="0"/>
          <w:numId w:val="1"/>
        </w:numPr>
        <w:spacing w:after="0" w:line="240" w:lineRule="auto"/>
        <w:ind w:left="0" w:firstLine="709"/>
        <w:jc w:val="both"/>
        <w:rPr>
          <w:rFonts w:ascii="Times New Roman" w:hAnsi="Times New Roman" w:cs="Times New Roman"/>
          <w:sz w:val="24"/>
          <w:szCs w:val="24"/>
        </w:rPr>
      </w:pPr>
      <w:r w:rsidRPr="000A6287">
        <w:rPr>
          <w:rFonts w:ascii="Times New Roman" w:hAnsi="Times New Roman" w:cs="Times New Roman"/>
          <w:sz w:val="24"/>
          <w:szCs w:val="24"/>
        </w:rPr>
        <w:t>(35-38</w:t>
      </w:r>
      <w:r w:rsidR="00C836D8" w:rsidRPr="000A6287">
        <w:rPr>
          <w:rFonts w:ascii="Times New Roman" w:hAnsi="Times New Roman" w:cs="Times New Roman"/>
          <w:sz w:val="24"/>
          <w:szCs w:val="24"/>
        </w:rPr>
        <w:t>).</w:t>
      </w:r>
      <w:r w:rsidRPr="000A6287">
        <w:rPr>
          <w:rFonts w:ascii="Times New Roman" w:hAnsi="Times New Roman" w:cs="Times New Roman"/>
          <w:sz w:val="24"/>
          <w:szCs w:val="24"/>
        </w:rPr>
        <w:t xml:space="preserve"> </w:t>
      </w:r>
      <w:r w:rsidR="009B205A" w:rsidRPr="007723A7">
        <w:rPr>
          <w:rFonts w:ascii="Times New Roman" w:hAnsi="Times New Roman" w:cs="Times New Roman"/>
          <w:sz w:val="24"/>
          <w:szCs w:val="24"/>
        </w:rPr>
        <w:t xml:space="preserve">Перечислите подключенные классы технологии ADO.Net. Охарактеризуйте класс Connection: защита сведений о соединении с помощью построителей строк подключения. Приведите примеры, демонстрирующие работу описанного класса. </w:t>
      </w:r>
    </w:p>
    <w:p w14:paraId="57E73285"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В ADO.NET есть несколько основных классов, однако наиболее важными из них являются:</w:t>
      </w:r>
    </w:p>
    <w:p w14:paraId="5B89EF28" w14:textId="4EB7ECFD" w:rsidR="00246A0F" w:rsidRPr="00DD17FA" w:rsidRDefault="00246A0F" w:rsidP="00680FCB">
      <w:pPr>
        <w:pStyle w:val="a3"/>
        <w:numPr>
          <w:ilvl w:val="0"/>
          <w:numId w:val="65"/>
        </w:numPr>
        <w:spacing w:after="0" w:line="240" w:lineRule="auto"/>
        <w:ind w:left="0" w:firstLine="709"/>
        <w:jc w:val="both"/>
        <w:rPr>
          <w:rFonts w:ascii="Times New Roman" w:hAnsi="Times New Roman" w:cs="Times New Roman"/>
          <w:sz w:val="24"/>
          <w:szCs w:val="24"/>
        </w:rPr>
      </w:pPr>
      <w:r w:rsidRPr="00DD17FA">
        <w:rPr>
          <w:rFonts w:ascii="Times New Roman" w:hAnsi="Times New Roman" w:cs="Times New Roman"/>
          <w:sz w:val="24"/>
          <w:szCs w:val="24"/>
        </w:rPr>
        <w:t>Connection: представляет соединение с источником данных. Этот класс используется для открытия, закрытия и управления соединением с базой данных.</w:t>
      </w:r>
    </w:p>
    <w:p w14:paraId="55A8BF60" w14:textId="56937746" w:rsidR="00246A0F" w:rsidRDefault="00246A0F" w:rsidP="00680FCB">
      <w:pPr>
        <w:pStyle w:val="a3"/>
        <w:numPr>
          <w:ilvl w:val="0"/>
          <w:numId w:val="65"/>
        </w:numPr>
        <w:spacing w:after="0" w:line="240" w:lineRule="auto"/>
        <w:ind w:left="0" w:firstLine="709"/>
        <w:jc w:val="both"/>
        <w:rPr>
          <w:rFonts w:ascii="Times New Roman" w:hAnsi="Times New Roman" w:cs="Times New Roman"/>
          <w:sz w:val="24"/>
          <w:szCs w:val="24"/>
        </w:rPr>
      </w:pPr>
      <w:r w:rsidRPr="00DD17FA">
        <w:rPr>
          <w:rFonts w:ascii="Times New Roman" w:hAnsi="Times New Roman" w:cs="Times New Roman"/>
          <w:sz w:val="24"/>
          <w:szCs w:val="24"/>
        </w:rPr>
        <w:t>Command: представляет SQL-запрос или хранимую процедуру, которая должна быть выполнена в базе данных.</w:t>
      </w:r>
    </w:p>
    <w:p w14:paraId="7253A632" w14:textId="170C0AAA" w:rsidR="000A6287" w:rsidRPr="00DD17FA" w:rsidRDefault="000A6287" w:rsidP="00680FCB">
      <w:pPr>
        <w:pStyle w:val="a3"/>
        <w:numPr>
          <w:ilvl w:val="0"/>
          <w:numId w:val="65"/>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Parameters</w:t>
      </w:r>
      <w:r>
        <w:rPr>
          <w:rFonts w:ascii="Times New Roman" w:hAnsi="Times New Roman" w:cs="Times New Roman"/>
          <w:sz w:val="24"/>
          <w:szCs w:val="24"/>
        </w:rPr>
        <w:t>: коллекция параметров команды.</w:t>
      </w:r>
    </w:p>
    <w:p w14:paraId="45C2AAA7" w14:textId="418F4028" w:rsidR="00246A0F" w:rsidRPr="00DD17FA" w:rsidRDefault="00246A0F" w:rsidP="00680FCB">
      <w:pPr>
        <w:pStyle w:val="a3"/>
        <w:numPr>
          <w:ilvl w:val="0"/>
          <w:numId w:val="65"/>
        </w:numPr>
        <w:spacing w:after="0" w:line="240" w:lineRule="auto"/>
        <w:ind w:left="0" w:firstLine="709"/>
        <w:jc w:val="both"/>
        <w:rPr>
          <w:rFonts w:ascii="Times New Roman" w:hAnsi="Times New Roman" w:cs="Times New Roman"/>
          <w:sz w:val="24"/>
          <w:szCs w:val="24"/>
        </w:rPr>
      </w:pPr>
      <w:r w:rsidRPr="00DD17FA">
        <w:rPr>
          <w:rFonts w:ascii="Times New Roman" w:hAnsi="Times New Roman" w:cs="Times New Roman"/>
          <w:sz w:val="24"/>
          <w:szCs w:val="24"/>
        </w:rPr>
        <w:t>DataAdapter: позволяет заполнить DataSet данными из источника данных и обновить источник данных с изменениями из DataSet.</w:t>
      </w:r>
    </w:p>
    <w:p w14:paraId="5819AE45" w14:textId="37CCC0F2" w:rsidR="00246A0F" w:rsidRPr="00DD17FA" w:rsidRDefault="00246A0F" w:rsidP="00680FCB">
      <w:pPr>
        <w:pStyle w:val="a3"/>
        <w:numPr>
          <w:ilvl w:val="0"/>
          <w:numId w:val="65"/>
        </w:numPr>
        <w:spacing w:after="0" w:line="240" w:lineRule="auto"/>
        <w:ind w:left="0" w:firstLine="709"/>
        <w:jc w:val="both"/>
        <w:rPr>
          <w:rFonts w:ascii="Times New Roman" w:hAnsi="Times New Roman" w:cs="Times New Roman"/>
          <w:sz w:val="24"/>
          <w:szCs w:val="24"/>
        </w:rPr>
      </w:pPr>
      <w:r w:rsidRPr="00DD17FA">
        <w:rPr>
          <w:rFonts w:ascii="Times New Roman" w:hAnsi="Times New Roman" w:cs="Times New Roman"/>
          <w:sz w:val="24"/>
          <w:szCs w:val="24"/>
        </w:rPr>
        <w:t>DataReader: позволяет только для чтения последовательно извлечь данные из источника данных.</w:t>
      </w:r>
    </w:p>
    <w:p w14:paraId="6C3F7298" w14:textId="7F0E8F93" w:rsidR="00246A0F" w:rsidRPr="00DD17FA" w:rsidRDefault="00246A0F" w:rsidP="00680FCB">
      <w:pPr>
        <w:pStyle w:val="a3"/>
        <w:numPr>
          <w:ilvl w:val="0"/>
          <w:numId w:val="65"/>
        </w:numPr>
        <w:spacing w:after="0" w:line="240" w:lineRule="auto"/>
        <w:ind w:left="0" w:firstLine="709"/>
        <w:jc w:val="both"/>
        <w:rPr>
          <w:rFonts w:ascii="Times New Roman" w:hAnsi="Times New Roman" w:cs="Times New Roman"/>
          <w:sz w:val="24"/>
          <w:szCs w:val="24"/>
        </w:rPr>
      </w:pPr>
      <w:r w:rsidRPr="00DD17FA">
        <w:rPr>
          <w:rFonts w:ascii="Times New Roman" w:hAnsi="Times New Roman" w:cs="Times New Roman"/>
          <w:sz w:val="24"/>
          <w:szCs w:val="24"/>
        </w:rPr>
        <w:t>DataSet: представляет локальное кэшированное представление данных.</w:t>
      </w:r>
    </w:p>
    <w:p w14:paraId="591C0FC7"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Описание класса Connection:</w:t>
      </w:r>
    </w:p>
    <w:p w14:paraId="24962820"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Класс Connection в ADO.NET используется для установки и управления соединением с базой данных. Он предоставляет методы для открытия, закрытия и управления соединением.</w:t>
      </w:r>
    </w:p>
    <w:p w14:paraId="2F8E1D81"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Защита сведений о соединении с помощью построителей строк подключения позволяет хранить конфиденциальную информацию о подключении (такую как имя сервера, имя пользователя, пароль и т. д.) в зашифрованном виде в конфигурационных файлах приложения.</w:t>
      </w:r>
    </w:p>
    <w:p w14:paraId="7A0EBB72"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Примеры использования класса Connection:</w:t>
      </w:r>
    </w:p>
    <w:p w14:paraId="10E03CAC"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using System.Data.SqlClient;</w:t>
      </w:r>
    </w:p>
    <w:p w14:paraId="05843A93" w14:textId="77777777" w:rsidR="00246A0F" w:rsidRPr="00246A0F" w:rsidRDefault="00246A0F" w:rsidP="00246A0F">
      <w:pPr>
        <w:spacing w:after="0" w:line="240" w:lineRule="auto"/>
        <w:ind w:firstLine="709"/>
        <w:jc w:val="both"/>
        <w:rPr>
          <w:rFonts w:ascii="Times New Roman" w:hAnsi="Times New Roman" w:cs="Times New Roman"/>
          <w:sz w:val="24"/>
          <w:szCs w:val="24"/>
        </w:rPr>
      </w:pPr>
    </w:p>
    <w:p w14:paraId="3CC7D3B2"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lastRenderedPageBreak/>
        <w:t>class Program</w:t>
      </w:r>
    </w:p>
    <w:p w14:paraId="591139A4"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w:t>
      </w:r>
    </w:p>
    <w:p w14:paraId="04DD2A97"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static void Main(</w:t>
      </w:r>
      <w:proofErr w:type="gramStart"/>
      <w:r w:rsidRPr="00246A0F">
        <w:rPr>
          <w:rFonts w:ascii="Times New Roman" w:hAnsi="Times New Roman" w:cs="Times New Roman"/>
          <w:sz w:val="24"/>
          <w:szCs w:val="24"/>
        </w:rPr>
        <w:t>string[</w:t>
      </w:r>
      <w:proofErr w:type="gramEnd"/>
      <w:r w:rsidRPr="00246A0F">
        <w:rPr>
          <w:rFonts w:ascii="Times New Roman" w:hAnsi="Times New Roman" w:cs="Times New Roman"/>
          <w:sz w:val="24"/>
          <w:szCs w:val="24"/>
        </w:rPr>
        <w:t>] args)</w:t>
      </w:r>
    </w:p>
    <w:p w14:paraId="33B78673"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22ADA7F8"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 Создание строки подключения</w:t>
      </w:r>
    </w:p>
    <w:p w14:paraId="7B11A5CA"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SqlConnectionStringBuilder builder = new </w:t>
      </w:r>
      <w:proofErr w:type="gramStart"/>
      <w:r w:rsidRPr="00246A0F">
        <w:rPr>
          <w:rFonts w:ascii="Times New Roman" w:hAnsi="Times New Roman" w:cs="Times New Roman"/>
          <w:sz w:val="24"/>
          <w:szCs w:val="24"/>
        </w:rPr>
        <w:t>SqlConnectionStringBuilder(</w:t>
      </w:r>
      <w:proofErr w:type="gramEnd"/>
      <w:r w:rsidRPr="00246A0F">
        <w:rPr>
          <w:rFonts w:ascii="Times New Roman" w:hAnsi="Times New Roman" w:cs="Times New Roman"/>
          <w:sz w:val="24"/>
          <w:szCs w:val="24"/>
        </w:rPr>
        <w:t>);</w:t>
      </w:r>
    </w:p>
    <w:p w14:paraId="6F122845"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roofErr w:type="gramStart"/>
      <w:r w:rsidRPr="00246A0F">
        <w:rPr>
          <w:rFonts w:ascii="Times New Roman" w:hAnsi="Times New Roman" w:cs="Times New Roman"/>
          <w:sz w:val="24"/>
          <w:szCs w:val="24"/>
        </w:rPr>
        <w:t>builder.DataSource</w:t>
      </w:r>
      <w:proofErr w:type="gramEnd"/>
      <w:r w:rsidRPr="00246A0F">
        <w:rPr>
          <w:rFonts w:ascii="Times New Roman" w:hAnsi="Times New Roman" w:cs="Times New Roman"/>
          <w:sz w:val="24"/>
          <w:szCs w:val="24"/>
        </w:rPr>
        <w:t xml:space="preserve"> = "localhost";</w:t>
      </w:r>
    </w:p>
    <w:p w14:paraId="269FE2DE"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roofErr w:type="gramStart"/>
      <w:r w:rsidRPr="00246A0F">
        <w:rPr>
          <w:rFonts w:ascii="Times New Roman" w:hAnsi="Times New Roman" w:cs="Times New Roman"/>
          <w:sz w:val="24"/>
          <w:szCs w:val="24"/>
        </w:rPr>
        <w:t>builder.InitialCatalog</w:t>
      </w:r>
      <w:proofErr w:type="gramEnd"/>
      <w:r w:rsidRPr="00246A0F">
        <w:rPr>
          <w:rFonts w:ascii="Times New Roman" w:hAnsi="Times New Roman" w:cs="Times New Roman"/>
          <w:sz w:val="24"/>
          <w:szCs w:val="24"/>
        </w:rPr>
        <w:t xml:space="preserve"> = "MyDatabase";</w:t>
      </w:r>
    </w:p>
    <w:p w14:paraId="5ECF259B"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roofErr w:type="gramStart"/>
      <w:r w:rsidRPr="00246A0F">
        <w:rPr>
          <w:rFonts w:ascii="Times New Roman" w:hAnsi="Times New Roman" w:cs="Times New Roman"/>
          <w:sz w:val="24"/>
          <w:szCs w:val="24"/>
        </w:rPr>
        <w:t>builder.UserID</w:t>
      </w:r>
      <w:proofErr w:type="gramEnd"/>
      <w:r w:rsidRPr="00246A0F">
        <w:rPr>
          <w:rFonts w:ascii="Times New Roman" w:hAnsi="Times New Roman" w:cs="Times New Roman"/>
          <w:sz w:val="24"/>
          <w:szCs w:val="24"/>
        </w:rPr>
        <w:t xml:space="preserve"> = "myUsername";</w:t>
      </w:r>
    </w:p>
    <w:p w14:paraId="4BE285AC"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roofErr w:type="gramStart"/>
      <w:r w:rsidRPr="00246A0F">
        <w:rPr>
          <w:rFonts w:ascii="Times New Roman" w:hAnsi="Times New Roman" w:cs="Times New Roman"/>
          <w:sz w:val="24"/>
          <w:szCs w:val="24"/>
        </w:rPr>
        <w:t>builder.Password</w:t>
      </w:r>
      <w:proofErr w:type="gramEnd"/>
      <w:r w:rsidRPr="00246A0F">
        <w:rPr>
          <w:rFonts w:ascii="Times New Roman" w:hAnsi="Times New Roman" w:cs="Times New Roman"/>
          <w:sz w:val="24"/>
          <w:szCs w:val="24"/>
        </w:rPr>
        <w:t xml:space="preserve"> = "myPassword";</w:t>
      </w:r>
    </w:p>
    <w:p w14:paraId="4C2EF392" w14:textId="77777777" w:rsidR="00246A0F" w:rsidRPr="00246A0F" w:rsidRDefault="00246A0F" w:rsidP="00246A0F">
      <w:pPr>
        <w:spacing w:after="0" w:line="240" w:lineRule="auto"/>
        <w:ind w:firstLine="709"/>
        <w:jc w:val="both"/>
        <w:rPr>
          <w:rFonts w:ascii="Times New Roman" w:hAnsi="Times New Roman" w:cs="Times New Roman"/>
          <w:sz w:val="24"/>
          <w:szCs w:val="24"/>
        </w:rPr>
      </w:pPr>
    </w:p>
    <w:p w14:paraId="40430AF2"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 Использование строки подключения для создания объекта Connection</w:t>
      </w:r>
    </w:p>
    <w:p w14:paraId="6707B6C2"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using (SqlConnection connection = new SqlConnection(</w:t>
      </w:r>
      <w:proofErr w:type="gramStart"/>
      <w:r w:rsidRPr="00246A0F">
        <w:rPr>
          <w:rFonts w:ascii="Times New Roman" w:hAnsi="Times New Roman" w:cs="Times New Roman"/>
          <w:sz w:val="24"/>
          <w:szCs w:val="24"/>
        </w:rPr>
        <w:t>builder.ConnectionString</w:t>
      </w:r>
      <w:proofErr w:type="gramEnd"/>
      <w:r w:rsidRPr="00246A0F">
        <w:rPr>
          <w:rFonts w:ascii="Times New Roman" w:hAnsi="Times New Roman" w:cs="Times New Roman"/>
          <w:sz w:val="24"/>
          <w:szCs w:val="24"/>
        </w:rPr>
        <w:t>))</w:t>
      </w:r>
    </w:p>
    <w:p w14:paraId="2DFB304E"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1878F588"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try</w:t>
      </w:r>
    </w:p>
    <w:p w14:paraId="73702A09"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31098DFC"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 Открытие соединения</w:t>
      </w:r>
    </w:p>
    <w:p w14:paraId="5698D9FB"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roofErr w:type="gramStart"/>
      <w:r w:rsidRPr="00246A0F">
        <w:rPr>
          <w:rFonts w:ascii="Times New Roman" w:hAnsi="Times New Roman" w:cs="Times New Roman"/>
          <w:sz w:val="24"/>
          <w:szCs w:val="24"/>
        </w:rPr>
        <w:t>connection.Open</w:t>
      </w:r>
      <w:proofErr w:type="gramEnd"/>
      <w:r w:rsidRPr="00246A0F">
        <w:rPr>
          <w:rFonts w:ascii="Times New Roman" w:hAnsi="Times New Roman" w:cs="Times New Roman"/>
          <w:sz w:val="24"/>
          <w:szCs w:val="24"/>
        </w:rPr>
        <w:t>();</w:t>
      </w:r>
    </w:p>
    <w:p w14:paraId="40EF5F6E"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Console.WriteLine("Подключение открыто");</w:t>
      </w:r>
    </w:p>
    <w:p w14:paraId="3A2CD25B" w14:textId="77777777" w:rsidR="00246A0F" w:rsidRPr="00246A0F" w:rsidRDefault="00246A0F" w:rsidP="00246A0F">
      <w:pPr>
        <w:spacing w:after="0" w:line="240" w:lineRule="auto"/>
        <w:ind w:firstLine="709"/>
        <w:jc w:val="both"/>
        <w:rPr>
          <w:rFonts w:ascii="Times New Roman" w:hAnsi="Times New Roman" w:cs="Times New Roman"/>
          <w:sz w:val="24"/>
          <w:szCs w:val="24"/>
        </w:rPr>
      </w:pPr>
    </w:p>
    <w:p w14:paraId="648ECD44"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 Делать что-то с подключением...</w:t>
      </w:r>
    </w:p>
    <w:p w14:paraId="55658C3C" w14:textId="77777777" w:rsidR="00246A0F" w:rsidRPr="00246A0F" w:rsidRDefault="00246A0F" w:rsidP="00246A0F">
      <w:pPr>
        <w:spacing w:after="0" w:line="240" w:lineRule="auto"/>
        <w:ind w:firstLine="709"/>
        <w:jc w:val="both"/>
        <w:rPr>
          <w:rFonts w:ascii="Times New Roman" w:hAnsi="Times New Roman" w:cs="Times New Roman"/>
          <w:sz w:val="24"/>
          <w:szCs w:val="24"/>
        </w:rPr>
      </w:pPr>
    </w:p>
    <w:p w14:paraId="33C1AE2B"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 Закрытие соединения</w:t>
      </w:r>
    </w:p>
    <w:p w14:paraId="28436F54"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roofErr w:type="gramStart"/>
      <w:r w:rsidRPr="00246A0F">
        <w:rPr>
          <w:rFonts w:ascii="Times New Roman" w:hAnsi="Times New Roman" w:cs="Times New Roman"/>
          <w:sz w:val="24"/>
          <w:szCs w:val="24"/>
        </w:rPr>
        <w:t>connection.Close</w:t>
      </w:r>
      <w:proofErr w:type="gramEnd"/>
      <w:r w:rsidRPr="00246A0F">
        <w:rPr>
          <w:rFonts w:ascii="Times New Roman" w:hAnsi="Times New Roman" w:cs="Times New Roman"/>
          <w:sz w:val="24"/>
          <w:szCs w:val="24"/>
        </w:rPr>
        <w:t>();</w:t>
      </w:r>
    </w:p>
    <w:p w14:paraId="3E12BCD6"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Console.WriteLine("Подключение закрыто");</w:t>
      </w:r>
    </w:p>
    <w:p w14:paraId="6FE336FB"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7AC121D5"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catch (SqlException ex)</w:t>
      </w:r>
    </w:p>
    <w:p w14:paraId="5E3BE2E3"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3A7BF7B5"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Console.WriteLine(ex.Message);</w:t>
      </w:r>
    </w:p>
    <w:p w14:paraId="40DA9B0B"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1D7AC8FE"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0A7D8381" w14:textId="77777777" w:rsidR="00246A0F" w:rsidRPr="00246A0F"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 xml:space="preserve">    }</w:t>
      </w:r>
    </w:p>
    <w:p w14:paraId="27972BD8" w14:textId="14908A03" w:rsidR="00132E1C" w:rsidRDefault="00246A0F" w:rsidP="00246A0F">
      <w:pPr>
        <w:spacing w:after="0" w:line="240" w:lineRule="auto"/>
        <w:ind w:firstLine="709"/>
        <w:jc w:val="both"/>
        <w:rPr>
          <w:rFonts w:ascii="Times New Roman" w:hAnsi="Times New Roman" w:cs="Times New Roman"/>
          <w:sz w:val="24"/>
          <w:szCs w:val="24"/>
        </w:rPr>
      </w:pPr>
      <w:r w:rsidRPr="00246A0F">
        <w:rPr>
          <w:rFonts w:ascii="Times New Roman" w:hAnsi="Times New Roman" w:cs="Times New Roman"/>
          <w:sz w:val="24"/>
          <w:szCs w:val="24"/>
        </w:rPr>
        <w:t>}</w:t>
      </w:r>
    </w:p>
    <w:p w14:paraId="080B4592" w14:textId="2EB5EEAC"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Пример использования класса Command</w:t>
      </w:r>
      <w:r w:rsidR="00F4621B" w:rsidRPr="00585E9C">
        <w:rPr>
          <w:rFonts w:ascii="Times New Roman" w:hAnsi="Times New Roman" w:cs="Times New Roman"/>
          <w:sz w:val="24"/>
          <w:szCs w:val="24"/>
        </w:rPr>
        <w:t xml:space="preserve"> </w:t>
      </w:r>
      <w:r w:rsidR="00F4621B">
        <w:rPr>
          <w:rFonts w:ascii="Times New Roman" w:hAnsi="Times New Roman" w:cs="Times New Roman"/>
          <w:sz w:val="24"/>
          <w:szCs w:val="24"/>
        </w:rPr>
        <w:t xml:space="preserve">и </w:t>
      </w:r>
      <w:r w:rsidR="00F4621B">
        <w:rPr>
          <w:rFonts w:ascii="Times New Roman" w:hAnsi="Times New Roman" w:cs="Times New Roman"/>
          <w:sz w:val="24"/>
          <w:szCs w:val="24"/>
          <w:lang w:val="en-US"/>
        </w:rPr>
        <w:t>DataReader</w:t>
      </w:r>
      <w:r w:rsidRPr="00623B35">
        <w:rPr>
          <w:rFonts w:ascii="Times New Roman" w:hAnsi="Times New Roman" w:cs="Times New Roman"/>
          <w:sz w:val="24"/>
          <w:szCs w:val="24"/>
        </w:rPr>
        <w:t>:</w:t>
      </w:r>
    </w:p>
    <w:p w14:paraId="0FCD57D2"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using System;</w:t>
      </w:r>
    </w:p>
    <w:p w14:paraId="53AEDC58"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using System.Data.SqlClient;</w:t>
      </w:r>
    </w:p>
    <w:p w14:paraId="7647F9A0" w14:textId="77777777" w:rsidR="00623B35" w:rsidRPr="00623B35" w:rsidRDefault="00623B35" w:rsidP="00623B35">
      <w:pPr>
        <w:spacing w:after="0" w:line="240" w:lineRule="auto"/>
        <w:ind w:firstLine="709"/>
        <w:jc w:val="both"/>
        <w:rPr>
          <w:rFonts w:ascii="Times New Roman" w:hAnsi="Times New Roman" w:cs="Times New Roman"/>
          <w:sz w:val="24"/>
          <w:szCs w:val="24"/>
        </w:rPr>
      </w:pPr>
    </w:p>
    <w:p w14:paraId="42407147"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class Program</w:t>
      </w:r>
    </w:p>
    <w:p w14:paraId="3D4677E7"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w:t>
      </w:r>
    </w:p>
    <w:p w14:paraId="53729ADB"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static void Main(</w:t>
      </w:r>
      <w:proofErr w:type="gramStart"/>
      <w:r w:rsidRPr="00623B35">
        <w:rPr>
          <w:rFonts w:ascii="Times New Roman" w:hAnsi="Times New Roman" w:cs="Times New Roman"/>
          <w:sz w:val="24"/>
          <w:szCs w:val="24"/>
        </w:rPr>
        <w:t>string[</w:t>
      </w:r>
      <w:proofErr w:type="gramEnd"/>
      <w:r w:rsidRPr="00623B35">
        <w:rPr>
          <w:rFonts w:ascii="Times New Roman" w:hAnsi="Times New Roman" w:cs="Times New Roman"/>
          <w:sz w:val="24"/>
          <w:szCs w:val="24"/>
        </w:rPr>
        <w:t>] args)</w:t>
      </w:r>
    </w:p>
    <w:p w14:paraId="6EAB9767"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47DC2E13"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string connectionString = "Data Source=</w:t>
      </w:r>
      <w:proofErr w:type="gramStart"/>
      <w:r w:rsidRPr="00623B35">
        <w:rPr>
          <w:rFonts w:ascii="Times New Roman" w:hAnsi="Times New Roman" w:cs="Times New Roman"/>
          <w:sz w:val="24"/>
          <w:szCs w:val="24"/>
        </w:rPr>
        <w:t>localhost;Initial</w:t>
      </w:r>
      <w:proofErr w:type="gramEnd"/>
      <w:r w:rsidRPr="00623B35">
        <w:rPr>
          <w:rFonts w:ascii="Times New Roman" w:hAnsi="Times New Roman" w:cs="Times New Roman"/>
          <w:sz w:val="24"/>
          <w:szCs w:val="24"/>
        </w:rPr>
        <w:t xml:space="preserve"> Catalog=MyDatabase;Integrated Security=True";</w:t>
      </w:r>
    </w:p>
    <w:p w14:paraId="64E058DB"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0DBDAE1E"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 Создание объекта Connection</w:t>
      </w:r>
    </w:p>
    <w:p w14:paraId="40CD5F3C"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using (SqlConnection connection = new SqlConnection(connectionString))</w:t>
      </w:r>
    </w:p>
    <w:p w14:paraId="21CB4C54"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0F3BE997"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 Создание объекта Command</w:t>
      </w:r>
    </w:p>
    <w:p w14:paraId="087D0CBE"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SqlCommand command = new </w:t>
      </w:r>
      <w:proofErr w:type="gramStart"/>
      <w:r w:rsidRPr="00623B35">
        <w:rPr>
          <w:rFonts w:ascii="Times New Roman" w:hAnsi="Times New Roman" w:cs="Times New Roman"/>
          <w:sz w:val="24"/>
          <w:szCs w:val="24"/>
        </w:rPr>
        <w:t>SqlCommand(</w:t>
      </w:r>
      <w:proofErr w:type="gramEnd"/>
      <w:r w:rsidRPr="00623B35">
        <w:rPr>
          <w:rFonts w:ascii="Times New Roman" w:hAnsi="Times New Roman" w:cs="Times New Roman"/>
          <w:sz w:val="24"/>
          <w:szCs w:val="24"/>
        </w:rPr>
        <w:t>);</w:t>
      </w:r>
    </w:p>
    <w:p w14:paraId="405E820E"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roofErr w:type="gramStart"/>
      <w:r w:rsidRPr="00623B35">
        <w:rPr>
          <w:rFonts w:ascii="Times New Roman" w:hAnsi="Times New Roman" w:cs="Times New Roman"/>
          <w:sz w:val="24"/>
          <w:szCs w:val="24"/>
        </w:rPr>
        <w:t>command.Connection</w:t>
      </w:r>
      <w:proofErr w:type="gramEnd"/>
      <w:r w:rsidRPr="00623B35">
        <w:rPr>
          <w:rFonts w:ascii="Times New Roman" w:hAnsi="Times New Roman" w:cs="Times New Roman"/>
          <w:sz w:val="24"/>
          <w:szCs w:val="24"/>
        </w:rPr>
        <w:t xml:space="preserve"> = connection;</w:t>
      </w:r>
    </w:p>
    <w:p w14:paraId="04B0334C"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roofErr w:type="gramStart"/>
      <w:r w:rsidRPr="00623B35">
        <w:rPr>
          <w:rFonts w:ascii="Times New Roman" w:hAnsi="Times New Roman" w:cs="Times New Roman"/>
          <w:sz w:val="24"/>
          <w:szCs w:val="24"/>
        </w:rPr>
        <w:t>command.CommandText</w:t>
      </w:r>
      <w:proofErr w:type="gramEnd"/>
      <w:r w:rsidRPr="00623B35">
        <w:rPr>
          <w:rFonts w:ascii="Times New Roman" w:hAnsi="Times New Roman" w:cs="Times New Roman"/>
          <w:sz w:val="24"/>
          <w:szCs w:val="24"/>
        </w:rPr>
        <w:t xml:space="preserve"> = "SELECT * FROM Employees WHERE Department = @department";</w:t>
      </w:r>
    </w:p>
    <w:p w14:paraId="76ACA6C6"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lastRenderedPageBreak/>
        <w:t xml:space="preserve">            </w:t>
      </w:r>
    </w:p>
    <w:p w14:paraId="5886F4A9"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 Добавление параметра к команде</w:t>
      </w:r>
    </w:p>
    <w:p w14:paraId="4C64E59D"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roofErr w:type="gramStart"/>
      <w:r w:rsidRPr="00623B35">
        <w:rPr>
          <w:rFonts w:ascii="Times New Roman" w:hAnsi="Times New Roman" w:cs="Times New Roman"/>
          <w:sz w:val="24"/>
          <w:szCs w:val="24"/>
        </w:rPr>
        <w:t>command.Parameters.AddWithValue</w:t>
      </w:r>
      <w:proofErr w:type="gramEnd"/>
      <w:r w:rsidRPr="00623B35">
        <w:rPr>
          <w:rFonts w:ascii="Times New Roman" w:hAnsi="Times New Roman" w:cs="Times New Roman"/>
          <w:sz w:val="24"/>
          <w:szCs w:val="24"/>
        </w:rPr>
        <w:t>("@department", "IT");</w:t>
      </w:r>
    </w:p>
    <w:p w14:paraId="55C9994B" w14:textId="77777777" w:rsidR="00623B35" w:rsidRPr="00623B35" w:rsidRDefault="00623B35" w:rsidP="00623B35">
      <w:pPr>
        <w:spacing w:after="0" w:line="240" w:lineRule="auto"/>
        <w:ind w:firstLine="709"/>
        <w:jc w:val="both"/>
        <w:rPr>
          <w:rFonts w:ascii="Times New Roman" w:hAnsi="Times New Roman" w:cs="Times New Roman"/>
          <w:sz w:val="24"/>
          <w:szCs w:val="24"/>
        </w:rPr>
      </w:pPr>
    </w:p>
    <w:p w14:paraId="320AA33F"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try</w:t>
      </w:r>
    </w:p>
    <w:p w14:paraId="5D2568EC"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7F37190C"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 Открытие соединения</w:t>
      </w:r>
    </w:p>
    <w:p w14:paraId="7FC8D01A"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roofErr w:type="gramStart"/>
      <w:r w:rsidRPr="00623B35">
        <w:rPr>
          <w:rFonts w:ascii="Times New Roman" w:hAnsi="Times New Roman" w:cs="Times New Roman"/>
          <w:sz w:val="24"/>
          <w:szCs w:val="24"/>
        </w:rPr>
        <w:t>connection.Open</w:t>
      </w:r>
      <w:proofErr w:type="gramEnd"/>
      <w:r w:rsidRPr="00623B35">
        <w:rPr>
          <w:rFonts w:ascii="Times New Roman" w:hAnsi="Times New Roman" w:cs="Times New Roman"/>
          <w:sz w:val="24"/>
          <w:szCs w:val="24"/>
        </w:rPr>
        <w:t>();</w:t>
      </w:r>
    </w:p>
    <w:p w14:paraId="55E46144"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3574563B"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 Выполнение команды и получение результата</w:t>
      </w:r>
    </w:p>
    <w:p w14:paraId="4B1CD7D2"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SqlDataReader reader = </w:t>
      </w:r>
      <w:proofErr w:type="gramStart"/>
      <w:r w:rsidRPr="00623B35">
        <w:rPr>
          <w:rFonts w:ascii="Times New Roman" w:hAnsi="Times New Roman" w:cs="Times New Roman"/>
          <w:sz w:val="24"/>
          <w:szCs w:val="24"/>
        </w:rPr>
        <w:t>command.ExecuteReader</w:t>
      </w:r>
      <w:proofErr w:type="gramEnd"/>
      <w:r w:rsidRPr="00623B35">
        <w:rPr>
          <w:rFonts w:ascii="Times New Roman" w:hAnsi="Times New Roman" w:cs="Times New Roman"/>
          <w:sz w:val="24"/>
          <w:szCs w:val="24"/>
        </w:rPr>
        <w:t>();</w:t>
      </w:r>
    </w:p>
    <w:p w14:paraId="2C906A95"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3B55A10F"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 Обработка результатов</w:t>
      </w:r>
    </w:p>
    <w:p w14:paraId="5F108880"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while (</w:t>
      </w:r>
      <w:proofErr w:type="gramStart"/>
      <w:r w:rsidRPr="00623B35">
        <w:rPr>
          <w:rFonts w:ascii="Times New Roman" w:hAnsi="Times New Roman" w:cs="Times New Roman"/>
          <w:sz w:val="24"/>
          <w:szCs w:val="24"/>
        </w:rPr>
        <w:t>reader.Read</w:t>
      </w:r>
      <w:proofErr w:type="gramEnd"/>
      <w:r w:rsidRPr="00623B35">
        <w:rPr>
          <w:rFonts w:ascii="Times New Roman" w:hAnsi="Times New Roman" w:cs="Times New Roman"/>
          <w:sz w:val="24"/>
          <w:szCs w:val="24"/>
        </w:rPr>
        <w:t>())</w:t>
      </w:r>
    </w:p>
    <w:p w14:paraId="18517E5A"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09691319"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Console.WriteLine("Employee Name: {0}", reader["Name"]);</w:t>
      </w:r>
    </w:p>
    <w:p w14:paraId="1F0E55BD"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03FBFB38"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74E158B9"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catch (SqlException ex)</w:t>
      </w:r>
    </w:p>
    <w:p w14:paraId="0415B90E"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50690DB3"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Console.WriteLine("Error: " + ex.Message);</w:t>
      </w:r>
    </w:p>
    <w:p w14:paraId="693F6E08"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416D1939"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116D8444" w14:textId="77777777"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    }</w:t>
      </w:r>
    </w:p>
    <w:p w14:paraId="7D45B792" w14:textId="3177CF0A" w:rsidR="00623B35" w:rsidRPr="00623B35" w:rsidRDefault="00623B35" w:rsidP="00623B35">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w:t>
      </w:r>
    </w:p>
    <w:p w14:paraId="33E3C762" w14:textId="3B33E1CC" w:rsidR="00F4621B" w:rsidRPr="00623B35" w:rsidRDefault="00F4621B" w:rsidP="00F4621B">
      <w:pPr>
        <w:spacing w:after="0" w:line="240" w:lineRule="auto"/>
        <w:ind w:firstLine="709"/>
        <w:jc w:val="both"/>
        <w:rPr>
          <w:rFonts w:ascii="Times New Roman" w:hAnsi="Times New Roman" w:cs="Times New Roman"/>
          <w:sz w:val="24"/>
          <w:szCs w:val="24"/>
        </w:rPr>
      </w:pPr>
      <w:r w:rsidRPr="00623B35">
        <w:rPr>
          <w:rFonts w:ascii="Times New Roman" w:hAnsi="Times New Roman" w:cs="Times New Roman"/>
          <w:sz w:val="24"/>
          <w:szCs w:val="24"/>
        </w:rPr>
        <w:t xml:space="preserve">Пример использования класса </w:t>
      </w:r>
      <w:r w:rsidR="00EA3FC4">
        <w:rPr>
          <w:rFonts w:ascii="Times New Roman" w:hAnsi="Times New Roman" w:cs="Times New Roman"/>
          <w:sz w:val="24"/>
          <w:szCs w:val="24"/>
          <w:lang w:val="en-US"/>
        </w:rPr>
        <w:t>Parameter</w:t>
      </w:r>
      <w:r w:rsidRPr="00623B35">
        <w:rPr>
          <w:rFonts w:ascii="Times New Roman" w:hAnsi="Times New Roman" w:cs="Times New Roman"/>
          <w:sz w:val="24"/>
          <w:szCs w:val="24"/>
        </w:rPr>
        <w:t>:</w:t>
      </w:r>
    </w:p>
    <w:p w14:paraId="08E6C7C7" w14:textId="77777777" w:rsidR="007E49A1" w:rsidRPr="007E49A1" w:rsidRDefault="007E49A1" w:rsidP="007E49A1">
      <w:pPr>
        <w:spacing w:after="0" w:line="240" w:lineRule="auto"/>
        <w:ind w:firstLine="709"/>
        <w:jc w:val="both"/>
        <w:rPr>
          <w:rFonts w:ascii="Times New Roman" w:hAnsi="Times New Roman" w:cs="Times New Roman"/>
          <w:sz w:val="24"/>
          <w:szCs w:val="24"/>
        </w:rPr>
      </w:pPr>
      <w:r w:rsidRPr="007E49A1">
        <w:rPr>
          <w:rFonts w:ascii="Times New Roman" w:hAnsi="Times New Roman" w:cs="Times New Roman"/>
          <w:sz w:val="24"/>
          <w:szCs w:val="24"/>
        </w:rPr>
        <w:t>using System;</w:t>
      </w:r>
    </w:p>
    <w:p w14:paraId="188ACF80"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using System.Data.SqlClient;</w:t>
      </w:r>
    </w:p>
    <w:p w14:paraId="2047206F"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p>
    <w:p w14:paraId="63B3FCBB"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class Program</w:t>
      </w:r>
    </w:p>
    <w:p w14:paraId="0AF36F2F"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w:t>
      </w:r>
    </w:p>
    <w:p w14:paraId="37FD26C1"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static void Main(</w:t>
      </w:r>
      <w:proofErr w:type="gramStart"/>
      <w:r w:rsidRPr="007E49A1">
        <w:rPr>
          <w:rFonts w:ascii="Times New Roman" w:hAnsi="Times New Roman" w:cs="Times New Roman"/>
          <w:sz w:val="24"/>
          <w:szCs w:val="24"/>
          <w:lang w:val="en-US"/>
        </w:rPr>
        <w:t>string[</w:t>
      </w:r>
      <w:proofErr w:type="gramEnd"/>
      <w:r w:rsidRPr="007E49A1">
        <w:rPr>
          <w:rFonts w:ascii="Times New Roman" w:hAnsi="Times New Roman" w:cs="Times New Roman"/>
          <w:sz w:val="24"/>
          <w:szCs w:val="24"/>
          <w:lang w:val="en-US"/>
        </w:rPr>
        <w:t>] args)</w:t>
      </w:r>
    </w:p>
    <w:p w14:paraId="05C49B4D"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
    <w:p w14:paraId="62867CA3"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string connectionString = "Data Source=</w:t>
      </w:r>
      <w:proofErr w:type="gramStart"/>
      <w:r w:rsidRPr="007E49A1">
        <w:rPr>
          <w:rFonts w:ascii="Times New Roman" w:hAnsi="Times New Roman" w:cs="Times New Roman"/>
          <w:sz w:val="24"/>
          <w:szCs w:val="24"/>
          <w:lang w:val="en-US"/>
        </w:rPr>
        <w:t>localhost;Initial</w:t>
      </w:r>
      <w:proofErr w:type="gramEnd"/>
      <w:r w:rsidRPr="007E49A1">
        <w:rPr>
          <w:rFonts w:ascii="Times New Roman" w:hAnsi="Times New Roman" w:cs="Times New Roman"/>
          <w:sz w:val="24"/>
          <w:szCs w:val="24"/>
          <w:lang w:val="en-US"/>
        </w:rPr>
        <w:t xml:space="preserve"> Catalog=MyDatabase;Integrated Security=True";</w:t>
      </w:r>
    </w:p>
    <w:p w14:paraId="5C6864BC"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p>
    <w:p w14:paraId="2BED733D"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using (SqlConnection connection = new SqlConnection(connectionString))</w:t>
      </w:r>
    </w:p>
    <w:p w14:paraId="4F6AB710"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
    <w:p w14:paraId="4BFDBABA"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SqlCommand command = new </w:t>
      </w:r>
      <w:proofErr w:type="gramStart"/>
      <w:r w:rsidRPr="007E49A1">
        <w:rPr>
          <w:rFonts w:ascii="Times New Roman" w:hAnsi="Times New Roman" w:cs="Times New Roman"/>
          <w:sz w:val="24"/>
          <w:szCs w:val="24"/>
          <w:lang w:val="en-US"/>
        </w:rPr>
        <w:t>SqlCommand(</w:t>
      </w:r>
      <w:proofErr w:type="gramEnd"/>
      <w:r w:rsidRPr="007E49A1">
        <w:rPr>
          <w:rFonts w:ascii="Times New Roman" w:hAnsi="Times New Roman" w:cs="Times New Roman"/>
          <w:sz w:val="24"/>
          <w:szCs w:val="24"/>
          <w:lang w:val="en-US"/>
        </w:rPr>
        <w:t>"SELECT * FROM Employees WHERE Department = @department", connection);</w:t>
      </w:r>
    </w:p>
    <w:p w14:paraId="5FF14A35"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p>
    <w:p w14:paraId="46B8CEE3" w14:textId="77777777" w:rsidR="007E49A1" w:rsidRPr="007E49A1" w:rsidRDefault="007E49A1" w:rsidP="007E49A1">
      <w:pPr>
        <w:spacing w:after="0" w:line="240" w:lineRule="auto"/>
        <w:ind w:firstLine="709"/>
        <w:jc w:val="both"/>
        <w:rPr>
          <w:rFonts w:ascii="Times New Roman" w:hAnsi="Times New Roman" w:cs="Times New Roman"/>
          <w:sz w:val="24"/>
          <w:szCs w:val="24"/>
        </w:rPr>
      </w:pPr>
      <w:r w:rsidRPr="007E49A1">
        <w:rPr>
          <w:rFonts w:ascii="Times New Roman" w:hAnsi="Times New Roman" w:cs="Times New Roman"/>
          <w:sz w:val="24"/>
          <w:szCs w:val="24"/>
          <w:lang w:val="en-US"/>
        </w:rPr>
        <w:t xml:space="preserve">            </w:t>
      </w:r>
      <w:r w:rsidRPr="007E49A1">
        <w:rPr>
          <w:rFonts w:ascii="Times New Roman" w:hAnsi="Times New Roman" w:cs="Times New Roman"/>
          <w:sz w:val="24"/>
          <w:szCs w:val="24"/>
        </w:rPr>
        <w:t>// Создание и добавление параметра к команде</w:t>
      </w:r>
    </w:p>
    <w:p w14:paraId="3AE5A911"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rPr>
        <w:t xml:space="preserve">            </w:t>
      </w:r>
      <w:r w:rsidRPr="007E49A1">
        <w:rPr>
          <w:rFonts w:ascii="Times New Roman" w:hAnsi="Times New Roman" w:cs="Times New Roman"/>
          <w:sz w:val="24"/>
          <w:szCs w:val="24"/>
          <w:lang w:val="en-US"/>
        </w:rPr>
        <w:t xml:space="preserve">SqlParameter parameter = new </w:t>
      </w:r>
      <w:proofErr w:type="gramStart"/>
      <w:r w:rsidRPr="007E49A1">
        <w:rPr>
          <w:rFonts w:ascii="Times New Roman" w:hAnsi="Times New Roman" w:cs="Times New Roman"/>
          <w:sz w:val="24"/>
          <w:szCs w:val="24"/>
          <w:lang w:val="en-US"/>
        </w:rPr>
        <w:t>SqlParameter(</w:t>
      </w:r>
      <w:proofErr w:type="gramEnd"/>
      <w:r w:rsidRPr="007E49A1">
        <w:rPr>
          <w:rFonts w:ascii="Times New Roman" w:hAnsi="Times New Roman" w:cs="Times New Roman"/>
          <w:sz w:val="24"/>
          <w:szCs w:val="24"/>
          <w:lang w:val="en-US"/>
        </w:rPr>
        <w:t>"@department", "IT");</w:t>
      </w:r>
    </w:p>
    <w:p w14:paraId="1793B969"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roofErr w:type="gramStart"/>
      <w:r w:rsidRPr="007E49A1">
        <w:rPr>
          <w:rFonts w:ascii="Times New Roman" w:hAnsi="Times New Roman" w:cs="Times New Roman"/>
          <w:sz w:val="24"/>
          <w:szCs w:val="24"/>
          <w:lang w:val="en-US"/>
        </w:rPr>
        <w:t>command.Parameters.Add</w:t>
      </w:r>
      <w:proofErr w:type="gramEnd"/>
      <w:r w:rsidRPr="007E49A1">
        <w:rPr>
          <w:rFonts w:ascii="Times New Roman" w:hAnsi="Times New Roman" w:cs="Times New Roman"/>
          <w:sz w:val="24"/>
          <w:szCs w:val="24"/>
          <w:lang w:val="en-US"/>
        </w:rPr>
        <w:t>(parameter);</w:t>
      </w:r>
    </w:p>
    <w:p w14:paraId="193CA885"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p>
    <w:p w14:paraId="4719B2B5"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try</w:t>
      </w:r>
    </w:p>
    <w:p w14:paraId="3FE9B307"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
    <w:p w14:paraId="0385F541"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roofErr w:type="gramStart"/>
      <w:r w:rsidRPr="007E49A1">
        <w:rPr>
          <w:rFonts w:ascii="Times New Roman" w:hAnsi="Times New Roman" w:cs="Times New Roman"/>
          <w:sz w:val="24"/>
          <w:szCs w:val="24"/>
          <w:lang w:val="en-US"/>
        </w:rPr>
        <w:t>connection.Open</w:t>
      </w:r>
      <w:proofErr w:type="gramEnd"/>
      <w:r w:rsidRPr="007E49A1">
        <w:rPr>
          <w:rFonts w:ascii="Times New Roman" w:hAnsi="Times New Roman" w:cs="Times New Roman"/>
          <w:sz w:val="24"/>
          <w:szCs w:val="24"/>
          <w:lang w:val="en-US"/>
        </w:rPr>
        <w:t>();</w:t>
      </w:r>
    </w:p>
    <w:p w14:paraId="451E6CB2"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SqlDataReader reader = </w:t>
      </w:r>
      <w:proofErr w:type="gramStart"/>
      <w:r w:rsidRPr="007E49A1">
        <w:rPr>
          <w:rFonts w:ascii="Times New Roman" w:hAnsi="Times New Roman" w:cs="Times New Roman"/>
          <w:sz w:val="24"/>
          <w:szCs w:val="24"/>
          <w:lang w:val="en-US"/>
        </w:rPr>
        <w:t>command.ExecuteReader</w:t>
      </w:r>
      <w:proofErr w:type="gramEnd"/>
      <w:r w:rsidRPr="007E49A1">
        <w:rPr>
          <w:rFonts w:ascii="Times New Roman" w:hAnsi="Times New Roman" w:cs="Times New Roman"/>
          <w:sz w:val="24"/>
          <w:szCs w:val="24"/>
          <w:lang w:val="en-US"/>
        </w:rPr>
        <w:t>();</w:t>
      </w:r>
    </w:p>
    <w:p w14:paraId="3B3CB757"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p>
    <w:p w14:paraId="235253CF"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while (</w:t>
      </w:r>
      <w:proofErr w:type="gramStart"/>
      <w:r w:rsidRPr="007E49A1">
        <w:rPr>
          <w:rFonts w:ascii="Times New Roman" w:hAnsi="Times New Roman" w:cs="Times New Roman"/>
          <w:sz w:val="24"/>
          <w:szCs w:val="24"/>
          <w:lang w:val="en-US"/>
        </w:rPr>
        <w:t>reader.Read</w:t>
      </w:r>
      <w:proofErr w:type="gramEnd"/>
      <w:r w:rsidRPr="007E49A1">
        <w:rPr>
          <w:rFonts w:ascii="Times New Roman" w:hAnsi="Times New Roman" w:cs="Times New Roman"/>
          <w:sz w:val="24"/>
          <w:szCs w:val="24"/>
          <w:lang w:val="en-US"/>
        </w:rPr>
        <w:t>())</w:t>
      </w:r>
    </w:p>
    <w:p w14:paraId="2865DF74"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
    <w:p w14:paraId="673A21E8"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lastRenderedPageBreak/>
        <w:t xml:space="preserve">                    Console.WriteLine("Employee Name: {0}, Department: {1}", reader["Name"], reader["Department"]);</w:t>
      </w:r>
    </w:p>
    <w:p w14:paraId="3C33A709"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
    <w:p w14:paraId="249BD15F"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p>
    <w:p w14:paraId="08BBFFD5"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roofErr w:type="gramStart"/>
      <w:r w:rsidRPr="007E49A1">
        <w:rPr>
          <w:rFonts w:ascii="Times New Roman" w:hAnsi="Times New Roman" w:cs="Times New Roman"/>
          <w:sz w:val="24"/>
          <w:szCs w:val="24"/>
          <w:lang w:val="en-US"/>
        </w:rPr>
        <w:t>reader.Close</w:t>
      </w:r>
      <w:proofErr w:type="gramEnd"/>
      <w:r w:rsidRPr="007E49A1">
        <w:rPr>
          <w:rFonts w:ascii="Times New Roman" w:hAnsi="Times New Roman" w:cs="Times New Roman"/>
          <w:sz w:val="24"/>
          <w:szCs w:val="24"/>
          <w:lang w:val="en-US"/>
        </w:rPr>
        <w:t>();</w:t>
      </w:r>
    </w:p>
    <w:p w14:paraId="2F524B72"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
    <w:p w14:paraId="03252FAE"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catch (SqlException ex)</w:t>
      </w:r>
    </w:p>
    <w:p w14:paraId="44A2E2D4"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w:t>
      </w:r>
    </w:p>
    <w:p w14:paraId="37E4B6D6" w14:textId="77777777" w:rsidR="007E49A1" w:rsidRPr="007E49A1" w:rsidRDefault="007E49A1" w:rsidP="007E49A1">
      <w:pPr>
        <w:spacing w:after="0" w:line="240" w:lineRule="auto"/>
        <w:ind w:firstLine="709"/>
        <w:jc w:val="both"/>
        <w:rPr>
          <w:rFonts w:ascii="Times New Roman" w:hAnsi="Times New Roman" w:cs="Times New Roman"/>
          <w:sz w:val="24"/>
          <w:szCs w:val="24"/>
          <w:lang w:val="en-US"/>
        </w:rPr>
      </w:pPr>
      <w:r w:rsidRPr="007E49A1">
        <w:rPr>
          <w:rFonts w:ascii="Times New Roman" w:hAnsi="Times New Roman" w:cs="Times New Roman"/>
          <w:sz w:val="24"/>
          <w:szCs w:val="24"/>
          <w:lang w:val="en-US"/>
        </w:rPr>
        <w:t xml:space="preserve">                Console.WriteLine("Error: " + </w:t>
      </w:r>
      <w:proofErr w:type="gramStart"/>
      <w:r w:rsidRPr="007E49A1">
        <w:rPr>
          <w:rFonts w:ascii="Times New Roman" w:hAnsi="Times New Roman" w:cs="Times New Roman"/>
          <w:sz w:val="24"/>
          <w:szCs w:val="24"/>
          <w:lang w:val="en-US"/>
        </w:rPr>
        <w:t>ex.Message</w:t>
      </w:r>
      <w:proofErr w:type="gramEnd"/>
      <w:r w:rsidRPr="007E49A1">
        <w:rPr>
          <w:rFonts w:ascii="Times New Roman" w:hAnsi="Times New Roman" w:cs="Times New Roman"/>
          <w:sz w:val="24"/>
          <w:szCs w:val="24"/>
          <w:lang w:val="en-US"/>
        </w:rPr>
        <w:t>);</w:t>
      </w:r>
    </w:p>
    <w:p w14:paraId="5C46F5B9" w14:textId="77777777" w:rsidR="007E49A1" w:rsidRPr="007E49A1" w:rsidRDefault="007E49A1" w:rsidP="007E49A1">
      <w:pPr>
        <w:spacing w:after="0" w:line="240" w:lineRule="auto"/>
        <w:ind w:firstLine="709"/>
        <w:jc w:val="both"/>
        <w:rPr>
          <w:rFonts w:ascii="Times New Roman" w:hAnsi="Times New Roman" w:cs="Times New Roman"/>
          <w:sz w:val="24"/>
          <w:szCs w:val="24"/>
        </w:rPr>
      </w:pPr>
      <w:r w:rsidRPr="007E49A1">
        <w:rPr>
          <w:rFonts w:ascii="Times New Roman" w:hAnsi="Times New Roman" w:cs="Times New Roman"/>
          <w:sz w:val="24"/>
          <w:szCs w:val="24"/>
          <w:lang w:val="en-US"/>
        </w:rPr>
        <w:t xml:space="preserve">            </w:t>
      </w:r>
      <w:r w:rsidRPr="007E49A1">
        <w:rPr>
          <w:rFonts w:ascii="Times New Roman" w:hAnsi="Times New Roman" w:cs="Times New Roman"/>
          <w:sz w:val="24"/>
          <w:szCs w:val="24"/>
        </w:rPr>
        <w:t>}</w:t>
      </w:r>
    </w:p>
    <w:p w14:paraId="294DAD13" w14:textId="77777777" w:rsidR="007E49A1" w:rsidRPr="007E49A1" w:rsidRDefault="007E49A1" w:rsidP="007E49A1">
      <w:pPr>
        <w:spacing w:after="0" w:line="240" w:lineRule="auto"/>
        <w:ind w:firstLine="709"/>
        <w:jc w:val="both"/>
        <w:rPr>
          <w:rFonts w:ascii="Times New Roman" w:hAnsi="Times New Roman" w:cs="Times New Roman"/>
          <w:sz w:val="24"/>
          <w:szCs w:val="24"/>
        </w:rPr>
      </w:pPr>
      <w:r w:rsidRPr="007E49A1">
        <w:rPr>
          <w:rFonts w:ascii="Times New Roman" w:hAnsi="Times New Roman" w:cs="Times New Roman"/>
          <w:sz w:val="24"/>
          <w:szCs w:val="24"/>
        </w:rPr>
        <w:t xml:space="preserve">        }</w:t>
      </w:r>
    </w:p>
    <w:p w14:paraId="23F576D7" w14:textId="77777777" w:rsidR="007E49A1" w:rsidRPr="007E49A1" w:rsidRDefault="007E49A1" w:rsidP="007E49A1">
      <w:pPr>
        <w:spacing w:after="0" w:line="240" w:lineRule="auto"/>
        <w:ind w:firstLine="709"/>
        <w:jc w:val="both"/>
        <w:rPr>
          <w:rFonts w:ascii="Times New Roman" w:hAnsi="Times New Roman" w:cs="Times New Roman"/>
          <w:sz w:val="24"/>
          <w:szCs w:val="24"/>
        </w:rPr>
      </w:pPr>
      <w:r w:rsidRPr="007E49A1">
        <w:rPr>
          <w:rFonts w:ascii="Times New Roman" w:hAnsi="Times New Roman" w:cs="Times New Roman"/>
          <w:sz w:val="24"/>
          <w:szCs w:val="24"/>
        </w:rPr>
        <w:t xml:space="preserve">    }</w:t>
      </w:r>
    </w:p>
    <w:p w14:paraId="6B8DA6A0" w14:textId="2D31121B" w:rsidR="00246A0F" w:rsidRDefault="007E49A1" w:rsidP="007E49A1">
      <w:pPr>
        <w:spacing w:after="0" w:line="240" w:lineRule="auto"/>
        <w:ind w:firstLine="709"/>
        <w:jc w:val="both"/>
        <w:rPr>
          <w:rFonts w:ascii="Times New Roman" w:hAnsi="Times New Roman" w:cs="Times New Roman"/>
          <w:sz w:val="24"/>
          <w:szCs w:val="24"/>
        </w:rPr>
      </w:pPr>
      <w:r w:rsidRPr="007E49A1">
        <w:rPr>
          <w:rFonts w:ascii="Times New Roman" w:hAnsi="Times New Roman" w:cs="Times New Roman"/>
          <w:sz w:val="24"/>
          <w:szCs w:val="24"/>
        </w:rPr>
        <w:t>}</w:t>
      </w:r>
    </w:p>
    <w:p w14:paraId="4E906382" w14:textId="77777777" w:rsidR="00D15950" w:rsidRPr="007723A7" w:rsidRDefault="00D15950" w:rsidP="007E49A1">
      <w:pPr>
        <w:spacing w:after="0" w:line="240" w:lineRule="auto"/>
        <w:ind w:firstLine="709"/>
        <w:jc w:val="both"/>
        <w:rPr>
          <w:rFonts w:ascii="Times New Roman" w:hAnsi="Times New Roman" w:cs="Times New Roman"/>
          <w:sz w:val="24"/>
          <w:szCs w:val="24"/>
        </w:rPr>
      </w:pPr>
    </w:p>
    <w:p w14:paraId="35D86C96" w14:textId="1E5397D6" w:rsidR="009B205A" w:rsidRDefault="009B205A" w:rsidP="009B205A">
      <w:pPr>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Назовите объект, посредством которого происходит связывание данных при создании пользовательского интерфейса. Поясните суть простой и сложной привязки данных.</w:t>
      </w:r>
    </w:p>
    <w:p w14:paraId="2D2CB9C3"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rPr>
      </w:pPr>
      <w:r w:rsidRPr="001C59F7">
        <w:rPr>
          <w:rFonts w:ascii="Times New Roman" w:hAnsi="Times New Roman" w:cs="Times New Roman"/>
          <w:sz w:val="24"/>
          <w:szCs w:val="24"/>
        </w:rPr>
        <w:t>Объект, который обеспечивает связывание данных при создании пользовательского интерфейса в технологии .NET, называется DataBinding или просто привязка данных.</w:t>
      </w:r>
    </w:p>
    <w:p w14:paraId="27DF3373"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rPr>
      </w:pPr>
      <w:r w:rsidRPr="001C59F7">
        <w:rPr>
          <w:rFonts w:ascii="Times New Roman" w:hAnsi="Times New Roman" w:cs="Times New Roman"/>
          <w:sz w:val="24"/>
          <w:szCs w:val="24"/>
        </w:rPr>
        <w:t>Простая привязка данных предполагает привязку одного свойства элемента управления (например, текстового поля или метки) к одному свойству объекта данных (например, свойству класса или значению в таблице базы данных). Например, привязка текстового поля к свойству Name объекта типа Person:</w:t>
      </w:r>
    </w:p>
    <w:p w14:paraId="38C592CD"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lang w:val="en-US"/>
        </w:rPr>
      </w:pPr>
      <w:proofErr w:type="gramStart"/>
      <w:r w:rsidRPr="001C59F7">
        <w:rPr>
          <w:rFonts w:ascii="Times New Roman" w:hAnsi="Times New Roman" w:cs="Times New Roman"/>
          <w:sz w:val="24"/>
          <w:szCs w:val="24"/>
          <w:lang w:val="en-US"/>
        </w:rPr>
        <w:t>textBox1.DataBindings.Add</w:t>
      </w:r>
      <w:proofErr w:type="gramEnd"/>
      <w:r w:rsidRPr="001C59F7">
        <w:rPr>
          <w:rFonts w:ascii="Times New Roman" w:hAnsi="Times New Roman" w:cs="Times New Roman"/>
          <w:sz w:val="24"/>
          <w:szCs w:val="24"/>
          <w:lang w:val="en-US"/>
        </w:rPr>
        <w:t>("Text", person, "Name");</w:t>
      </w:r>
    </w:p>
    <w:p w14:paraId="0E9D9C04"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rPr>
      </w:pPr>
      <w:r w:rsidRPr="001C59F7">
        <w:rPr>
          <w:rFonts w:ascii="Times New Roman" w:hAnsi="Times New Roman" w:cs="Times New Roman"/>
          <w:sz w:val="24"/>
          <w:szCs w:val="24"/>
        </w:rPr>
        <w:t>В этом примере текстовое поле textBox1 связано с объектом person через свойство Name. При изменении значения свойства Name в объекте person, значение в текстовом поле автоматически обновляется, и наоборот.</w:t>
      </w:r>
    </w:p>
    <w:p w14:paraId="4F76FB40"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rPr>
      </w:pPr>
      <w:r w:rsidRPr="001C59F7">
        <w:rPr>
          <w:rFonts w:ascii="Times New Roman" w:hAnsi="Times New Roman" w:cs="Times New Roman"/>
          <w:sz w:val="24"/>
          <w:szCs w:val="24"/>
        </w:rPr>
        <w:t>Сложная привязка данных подразумевает более сложные сценарии, такие как привязка элемента управления к коллекции объектов, использование форматирования данных, фильтрация, сортировка и т. д. Пример сложной привязки данных может включать привязку элемента управления DataGridView к коллекции объектов:</w:t>
      </w:r>
    </w:p>
    <w:p w14:paraId="2291B020"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rPr>
      </w:pPr>
      <w:r w:rsidRPr="001C59F7">
        <w:rPr>
          <w:rFonts w:ascii="Times New Roman" w:hAnsi="Times New Roman" w:cs="Times New Roman"/>
          <w:sz w:val="24"/>
          <w:szCs w:val="24"/>
        </w:rPr>
        <w:t>dataGridView1.DataSource = list;</w:t>
      </w:r>
    </w:p>
    <w:p w14:paraId="4A1E885A"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rPr>
      </w:pPr>
      <w:r w:rsidRPr="001C59F7">
        <w:rPr>
          <w:rFonts w:ascii="Times New Roman" w:hAnsi="Times New Roman" w:cs="Times New Roman"/>
          <w:sz w:val="24"/>
          <w:szCs w:val="24"/>
        </w:rPr>
        <w:t>Здесь list — это коллекция объектов, которая является источником данных для элемента управления DataGridView. DataGridView будет автоматически отображать данные из коллекции и обновляться при изменениях в коллекции.</w:t>
      </w:r>
    </w:p>
    <w:p w14:paraId="1061BE8A" w14:textId="77777777" w:rsidR="001C59F7" w:rsidRPr="001C59F7" w:rsidRDefault="001C59F7" w:rsidP="001C59F7">
      <w:pPr>
        <w:pStyle w:val="a3"/>
        <w:spacing w:after="0" w:line="240" w:lineRule="auto"/>
        <w:ind w:left="0" w:firstLine="709"/>
        <w:jc w:val="both"/>
        <w:rPr>
          <w:rFonts w:ascii="Times New Roman" w:hAnsi="Times New Roman" w:cs="Times New Roman"/>
          <w:sz w:val="24"/>
          <w:szCs w:val="24"/>
        </w:rPr>
      </w:pPr>
      <w:r w:rsidRPr="001C59F7">
        <w:rPr>
          <w:rFonts w:ascii="Times New Roman" w:hAnsi="Times New Roman" w:cs="Times New Roman"/>
          <w:sz w:val="24"/>
          <w:szCs w:val="24"/>
        </w:rPr>
        <w:t>Привязка данных позволяет с легкостью обеспечивать синхронизацию между данными в приложении и их отображением в пользовательском интерфейсе, уменьшая объем кода и повышая поддерживаемость приложения.</w:t>
      </w:r>
    </w:p>
    <w:p w14:paraId="07F4B31B" w14:textId="77777777" w:rsidR="0098384D" w:rsidRPr="001C59F7" w:rsidRDefault="0098384D" w:rsidP="0098384D">
      <w:pPr>
        <w:spacing w:after="0" w:line="240" w:lineRule="auto"/>
        <w:ind w:left="709"/>
        <w:jc w:val="both"/>
        <w:rPr>
          <w:rFonts w:ascii="Times New Roman" w:hAnsi="Times New Roman" w:cs="Times New Roman"/>
          <w:sz w:val="24"/>
          <w:szCs w:val="24"/>
        </w:rPr>
      </w:pPr>
    </w:p>
    <w:p w14:paraId="1AF6DCCE" w14:textId="5C24B67B" w:rsidR="00DE5F77" w:rsidRDefault="009B205A" w:rsidP="009B205A">
      <w:pPr>
        <w:pStyle w:val="a3"/>
        <w:numPr>
          <w:ilvl w:val="0"/>
          <w:numId w:val="1"/>
        </w:numPr>
        <w:spacing w:after="0" w:line="240" w:lineRule="auto"/>
        <w:ind w:left="0" w:firstLine="709"/>
        <w:jc w:val="both"/>
        <w:rPr>
          <w:rFonts w:ascii="Times New Roman" w:hAnsi="Times New Roman" w:cs="Times New Roman"/>
          <w:sz w:val="24"/>
          <w:szCs w:val="24"/>
        </w:rPr>
      </w:pPr>
      <w:r w:rsidRPr="007723A7">
        <w:rPr>
          <w:rFonts w:ascii="Times New Roman" w:hAnsi="Times New Roman" w:cs="Times New Roman"/>
          <w:sz w:val="24"/>
          <w:szCs w:val="24"/>
        </w:rPr>
        <w:t>Назовите объект, посредством которого происходит навигация по записям при создании пользовательского интерфейса. Охарактеризуйте основные его свойства и методы. Приведите примеры.</w:t>
      </w:r>
    </w:p>
    <w:p w14:paraId="61786406" w14:textId="77777777" w:rsidR="00D868F6" w:rsidRPr="00D868F6" w:rsidRDefault="00D868F6" w:rsidP="00D868F6">
      <w:pPr>
        <w:spacing w:after="0" w:line="240" w:lineRule="auto"/>
        <w:ind w:firstLine="709"/>
        <w:jc w:val="both"/>
        <w:rPr>
          <w:rFonts w:ascii="Times New Roman" w:hAnsi="Times New Roman" w:cs="Times New Roman"/>
          <w:sz w:val="24"/>
          <w:szCs w:val="24"/>
        </w:rPr>
      </w:pPr>
      <w:r w:rsidRPr="00D868F6">
        <w:rPr>
          <w:rFonts w:ascii="Times New Roman" w:hAnsi="Times New Roman" w:cs="Times New Roman"/>
          <w:sz w:val="24"/>
          <w:szCs w:val="24"/>
        </w:rPr>
        <w:t>Объект, посредством которого происходит навигация по записям при создании пользовательского интерфейса в технологии .NET, называется BindingNavigator.</w:t>
      </w:r>
    </w:p>
    <w:p w14:paraId="62A23429" w14:textId="77777777" w:rsidR="00D868F6" w:rsidRPr="00D868F6" w:rsidRDefault="00D868F6" w:rsidP="00D868F6">
      <w:pPr>
        <w:spacing w:after="0" w:line="240" w:lineRule="auto"/>
        <w:ind w:firstLine="709"/>
        <w:jc w:val="both"/>
        <w:rPr>
          <w:rFonts w:ascii="Times New Roman" w:hAnsi="Times New Roman" w:cs="Times New Roman"/>
          <w:sz w:val="24"/>
          <w:szCs w:val="24"/>
        </w:rPr>
      </w:pPr>
      <w:r w:rsidRPr="00D868F6">
        <w:rPr>
          <w:rFonts w:ascii="Times New Roman" w:hAnsi="Times New Roman" w:cs="Times New Roman"/>
          <w:sz w:val="24"/>
          <w:szCs w:val="24"/>
        </w:rPr>
        <w:t>BindingNavigator представляет собой элемент управления, который обеспечивает удобный интерфейс для навигации по записям и выполнения операций CRUD (Create, Read, Update, Delete) в связанных источниках данных, таких как базы данных, списки или коллекции объектов.</w:t>
      </w:r>
    </w:p>
    <w:p w14:paraId="03B7FE03" w14:textId="77777777" w:rsidR="00D868F6" w:rsidRPr="00D868F6" w:rsidRDefault="00D868F6" w:rsidP="00D868F6">
      <w:pPr>
        <w:spacing w:after="0" w:line="240" w:lineRule="auto"/>
        <w:ind w:firstLine="709"/>
        <w:jc w:val="both"/>
        <w:rPr>
          <w:rFonts w:ascii="Times New Roman" w:hAnsi="Times New Roman" w:cs="Times New Roman"/>
          <w:sz w:val="24"/>
          <w:szCs w:val="24"/>
        </w:rPr>
      </w:pPr>
      <w:r w:rsidRPr="00D868F6">
        <w:rPr>
          <w:rFonts w:ascii="Times New Roman" w:hAnsi="Times New Roman" w:cs="Times New Roman"/>
          <w:sz w:val="24"/>
          <w:szCs w:val="24"/>
        </w:rPr>
        <w:t>Основные свойства и методы BindingNavigator:</w:t>
      </w:r>
    </w:p>
    <w:p w14:paraId="534A4AF5" w14:textId="77777777" w:rsidR="00D868F6" w:rsidRPr="00072E3D" w:rsidRDefault="00D868F6" w:rsidP="00680FCB">
      <w:pPr>
        <w:pStyle w:val="a3"/>
        <w:numPr>
          <w:ilvl w:val="0"/>
          <w:numId w:val="66"/>
        </w:numPr>
        <w:spacing w:after="0" w:line="240" w:lineRule="auto"/>
        <w:ind w:left="0" w:firstLine="709"/>
        <w:jc w:val="both"/>
        <w:rPr>
          <w:rFonts w:ascii="Times New Roman" w:hAnsi="Times New Roman" w:cs="Times New Roman"/>
          <w:sz w:val="24"/>
          <w:szCs w:val="24"/>
        </w:rPr>
      </w:pPr>
      <w:r w:rsidRPr="00072E3D">
        <w:rPr>
          <w:rFonts w:ascii="Times New Roman" w:hAnsi="Times New Roman" w:cs="Times New Roman"/>
          <w:sz w:val="24"/>
          <w:szCs w:val="24"/>
        </w:rPr>
        <w:t>AddNewItem: Метод для добавления новой записи в источник данных.</w:t>
      </w:r>
    </w:p>
    <w:p w14:paraId="642A680D" w14:textId="77777777" w:rsidR="00D868F6" w:rsidRPr="00072E3D" w:rsidRDefault="00D868F6" w:rsidP="00680FCB">
      <w:pPr>
        <w:pStyle w:val="a3"/>
        <w:numPr>
          <w:ilvl w:val="0"/>
          <w:numId w:val="66"/>
        </w:numPr>
        <w:spacing w:after="0" w:line="240" w:lineRule="auto"/>
        <w:ind w:left="0" w:firstLine="709"/>
        <w:jc w:val="both"/>
        <w:rPr>
          <w:rFonts w:ascii="Times New Roman" w:hAnsi="Times New Roman" w:cs="Times New Roman"/>
          <w:sz w:val="24"/>
          <w:szCs w:val="24"/>
        </w:rPr>
      </w:pPr>
      <w:r w:rsidRPr="00072E3D">
        <w:rPr>
          <w:rFonts w:ascii="Times New Roman" w:hAnsi="Times New Roman" w:cs="Times New Roman"/>
          <w:sz w:val="24"/>
          <w:szCs w:val="24"/>
        </w:rPr>
        <w:t>DeleteItem: Метод для удаления текущей записи из источника данных.</w:t>
      </w:r>
    </w:p>
    <w:p w14:paraId="49E6ACC3" w14:textId="77777777" w:rsidR="00D868F6" w:rsidRPr="00072E3D" w:rsidRDefault="00D868F6" w:rsidP="00680FCB">
      <w:pPr>
        <w:pStyle w:val="a3"/>
        <w:numPr>
          <w:ilvl w:val="0"/>
          <w:numId w:val="66"/>
        </w:numPr>
        <w:spacing w:after="0" w:line="240" w:lineRule="auto"/>
        <w:ind w:left="0" w:firstLine="709"/>
        <w:jc w:val="both"/>
        <w:rPr>
          <w:rFonts w:ascii="Times New Roman" w:hAnsi="Times New Roman" w:cs="Times New Roman"/>
          <w:sz w:val="24"/>
          <w:szCs w:val="24"/>
        </w:rPr>
      </w:pPr>
      <w:r w:rsidRPr="00072E3D">
        <w:rPr>
          <w:rFonts w:ascii="Times New Roman" w:hAnsi="Times New Roman" w:cs="Times New Roman"/>
          <w:sz w:val="24"/>
          <w:szCs w:val="24"/>
        </w:rPr>
        <w:lastRenderedPageBreak/>
        <w:t>MoveFirstItem, MovePreviousItem, MoveNextItem, MoveLastItem: Методы для навигации к первой, предыдущей, следующей и последней записи соответственно.</w:t>
      </w:r>
    </w:p>
    <w:p w14:paraId="317EA037" w14:textId="77777777" w:rsidR="00D868F6" w:rsidRPr="00072E3D" w:rsidRDefault="00D868F6" w:rsidP="00680FCB">
      <w:pPr>
        <w:pStyle w:val="a3"/>
        <w:numPr>
          <w:ilvl w:val="0"/>
          <w:numId w:val="66"/>
        </w:numPr>
        <w:spacing w:after="0" w:line="240" w:lineRule="auto"/>
        <w:ind w:left="0" w:firstLine="709"/>
        <w:jc w:val="both"/>
        <w:rPr>
          <w:rFonts w:ascii="Times New Roman" w:hAnsi="Times New Roman" w:cs="Times New Roman"/>
          <w:sz w:val="24"/>
          <w:szCs w:val="24"/>
        </w:rPr>
      </w:pPr>
      <w:r w:rsidRPr="00072E3D">
        <w:rPr>
          <w:rFonts w:ascii="Times New Roman" w:hAnsi="Times New Roman" w:cs="Times New Roman"/>
          <w:sz w:val="24"/>
          <w:szCs w:val="24"/>
        </w:rPr>
        <w:t>PositionItem: Свойство, отображающее текущую позицию пользователя в источнике данных.</w:t>
      </w:r>
    </w:p>
    <w:p w14:paraId="61D51C9E" w14:textId="77777777" w:rsidR="00D868F6" w:rsidRPr="00072E3D" w:rsidRDefault="00D868F6" w:rsidP="00680FCB">
      <w:pPr>
        <w:pStyle w:val="a3"/>
        <w:numPr>
          <w:ilvl w:val="0"/>
          <w:numId w:val="66"/>
        </w:numPr>
        <w:spacing w:after="0" w:line="240" w:lineRule="auto"/>
        <w:ind w:left="0" w:firstLine="709"/>
        <w:jc w:val="both"/>
        <w:rPr>
          <w:rFonts w:ascii="Times New Roman" w:hAnsi="Times New Roman" w:cs="Times New Roman"/>
          <w:sz w:val="24"/>
          <w:szCs w:val="24"/>
        </w:rPr>
      </w:pPr>
      <w:r w:rsidRPr="00072E3D">
        <w:rPr>
          <w:rFonts w:ascii="Times New Roman" w:hAnsi="Times New Roman" w:cs="Times New Roman"/>
          <w:sz w:val="24"/>
          <w:szCs w:val="24"/>
        </w:rPr>
        <w:t>CountItem: Свойство, отображающее общее количество записей в источнике данных.</w:t>
      </w:r>
    </w:p>
    <w:p w14:paraId="7C480867" w14:textId="77777777" w:rsidR="00D868F6" w:rsidRPr="00D868F6" w:rsidRDefault="00D868F6" w:rsidP="00D868F6">
      <w:pPr>
        <w:spacing w:after="0" w:line="240" w:lineRule="auto"/>
        <w:ind w:firstLine="709"/>
        <w:jc w:val="both"/>
        <w:rPr>
          <w:rFonts w:ascii="Times New Roman" w:hAnsi="Times New Roman" w:cs="Times New Roman"/>
          <w:sz w:val="24"/>
          <w:szCs w:val="24"/>
        </w:rPr>
      </w:pPr>
      <w:r w:rsidRPr="00D868F6">
        <w:rPr>
          <w:rFonts w:ascii="Times New Roman" w:hAnsi="Times New Roman" w:cs="Times New Roman"/>
          <w:sz w:val="24"/>
          <w:szCs w:val="24"/>
        </w:rPr>
        <w:t>Пример использования BindingNavigator:</w:t>
      </w:r>
    </w:p>
    <w:p w14:paraId="62FFF165"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rPr>
      </w:pPr>
      <w:r w:rsidRPr="00D868F6">
        <w:rPr>
          <w:rFonts w:ascii="Times New Roman" w:hAnsi="Times New Roman" w:cs="Times New Roman"/>
          <w:sz w:val="24"/>
          <w:szCs w:val="24"/>
        </w:rPr>
        <w:t>// Создание BindingSource и привязка его к источнику данных (например, таблице базы данных)</w:t>
      </w:r>
    </w:p>
    <w:p w14:paraId="0FDC9C0A"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BindingSource bindingSource = new </w:t>
      </w:r>
      <w:proofErr w:type="gramStart"/>
      <w:r w:rsidRPr="00D868F6">
        <w:rPr>
          <w:rFonts w:ascii="Times New Roman" w:hAnsi="Times New Roman" w:cs="Times New Roman"/>
          <w:sz w:val="24"/>
          <w:szCs w:val="24"/>
          <w:lang w:val="en-US"/>
        </w:rPr>
        <w:t>BindingSource(</w:t>
      </w:r>
      <w:proofErr w:type="gramEnd"/>
      <w:r w:rsidRPr="00D868F6">
        <w:rPr>
          <w:rFonts w:ascii="Times New Roman" w:hAnsi="Times New Roman" w:cs="Times New Roman"/>
          <w:sz w:val="24"/>
          <w:szCs w:val="24"/>
          <w:lang w:val="en-US"/>
        </w:rPr>
        <w:t>);</w:t>
      </w:r>
    </w:p>
    <w:p w14:paraId="1D5AF823"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bindingSource.DataSource = myDataTable;</w:t>
      </w:r>
    </w:p>
    <w:p w14:paraId="45EE1BA6"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
    <w:p w14:paraId="5AA78D57"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rPr>
      </w:pPr>
      <w:r w:rsidRPr="00D868F6">
        <w:rPr>
          <w:rFonts w:ascii="Times New Roman" w:hAnsi="Times New Roman" w:cs="Times New Roman"/>
          <w:sz w:val="24"/>
          <w:szCs w:val="24"/>
        </w:rPr>
        <w:t>// Создание BindingNavigator и привязка его к BindingSource</w:t>
      </w:r>
    </w:p>
    <w:p w14:paraId="68E61ADE"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BindingNavigator bindingNavigator = new </w:t>
      </w:r>
      <w:proofErr w:type="gramStart"/>
      <w:r w:rsidRPr="00D868F6">
        <w:rPr>
          <w:rFonts w:ascii="Times New Roman" w:hAnsi="Times New Roman" w:cs="Times New Roman"/>
          <w:sz w:val="24"/>
          <w:szCs w:val="24"/>
          <w:lang w:val="en-US"/>
        </w:rPr>
        <w:t>BindingNavigator(</w:t>
      </w:r>
      <w:proofErr w:type="gramEnd"/>
      <w:r w:rsidRPr="00D868F6">
        <w:rPr>
          <w:rFonts w:ascii="Times New Roman" w:hAnsi="Times New Roman" w:cs="Times New Roman"/>
          <w:sz w:val="24"/>
          <w:szCs w:val="24"/>
          <w:lang w:val="en-US"/>
        </w:rPr>
        <w:t>);</w:t>
      </w:r>
    </w:p>
    <w:p w14:paraId="5EA1B5CD"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bindingNavigator.BindingSource = bindingSource;</w:t>
      </w:r>
    </w:p>
    <w:p w14:paraId="7CC85CAD"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
    <w:p w14:paraId="2D984592"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rPr>
      </w:pPr>
      <w:r w:rsidRPr="00D868F6">
        <w:rPr>
          <w:rFonts w:ascii="Times New Roman" w:hAnsi="Times New Roman" w:cs="Times New Roman"/>
          <w:sz w:val="24"/>
          <w:szCs w:val="24"/>
        </w:rPr>
        <w:t>// Добавление элементов управления на форму</w:t>
      </w:r>
    </w:p>
    <w:p w14:paraId="45B1BB18"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rPr>
      </w:pPr>
      <w:proofErr w:type="gramStart"/>
      <w:r w:rsidRPr="00D868F6">
        <w:rPr>
          <w:rFonts w:ascii="Times New Roman" w:hAnsi="Times New Roman" w:cs="Times New Roman"/>
          <w:sz w:val="24"/>
          <w:szCs w:val="24"/>
        </w:rPr>
        <w:t>this.Controls.Add</w:t>
      </w:r>
      <w:proofErr w:type="gramEnd"/>
      <w:r w:rsidRPr="00D868F6">
        <w:rPr>
          <w:rFonts w:ascii="Times New Roman" w:hAnsi="Times New Roman" w:cs="Times New Roman"/>
          <w:sz w:val="24"/>
          <w:szCs w:val="24"/>
        </w:rPr>
        <w:t>(bindingNavigator);</w:t>
      </w:r>
    </w:p>
    <w:p w14:paraId="4E636561"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rPr>
      </w:pPr>
    </w:p>
    <w:p w14:paraId="56351606"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rPr>
      </w:pPr>
      <w:r w:rsidRPr="00D868F6">
        <w:rPr>
          <w:rFonts w:ascii="Times New Roman" w:hAnsi="Times New Roman" w:cs="Times New Roman"/>
          <w:sz w:val="24"/>
          <w:szCs w:val="24"/>
        </w:rPr>
        <w:t>// Пример использования методов и свойств BindingNavigator для навигации по записям</w:t>
      </w:r>
    </w:p>
    <w:p w14:paraId="4D9AD193"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roofErr w:type="gramStart"/>
      <w:r w:rsidRPr="00D868F6">
        <w:rPr>
          <w:rFonts w:ascii="Times New Roman" w:hAnsi="Times New Roman" w:cs="Times New Roman"/>
          <w:sz w:val="24"/>
          <w:szCs w:val="24"/>
          <w:lang w:val="en-US"/>
        </w:rPr>
        <w:t>bindingNavigator.MoveFirstItem.Click</w:t>
      </w:r>
      <w:proofErr w:type="gramEnd"/>
      <w:r w:rsidRPr="00D868F6">
        <w:rPr>
          <w:rFonts w:ascii="Times New Roman" w:hAnsi="Times New Roman" w:cs="Times New Roman"/>
          <w:sz w:val="24"/>
          <w:szCs w:val="24"/>
          <w:lang w:val="en-US"/>
        </w:rPr>
        <w:t xml:space="preserve"> += (sender, e) =&gt; bindingSource.MoveFirst();</w:t>
      </w:r>
    </w:p>
    <w:p w14:paraId="4766D5BC"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roofErr w:type="gramStart"/>
      <w:r w:rsidRPr="00D868F6">
        <w:rPr>
          <w:rFonts w:ascii="Times New Roman" w:hAnsi="Times New Roman" w:cs="Times New Roman"/>
          <w:sz w:val="24"/>
          <w:szCs w:val="24"/>
          <w:lang w:val="en-US"/>
        </w:rPr>
        <w:t>bindingNavigator.MovePreviousItem.Click</w:t>
      </w:r>
      <w:proofErr w:type="gramEnd"/>
      <w:r w:rsidRPr="00D868F6">
        <w:rPr>
          <w:rFonts w:ascii="Times New Roman" w:hAnsi="Times New Roman" w:cs="Times New Roman"/>
          <w:sz w:val="24"/>
          <w:szCs w:val="24"/>
          <w:lang w:val="en-US"/>
        </w:rPr>
        <w:t xml:space="preserve"> += (sender, e) =&gt; bindingSource.MovePrevious();</w:t>
      </w:r>
    </w:p>
    <w:p w14:paraId="4F226543"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roofErr w:type="gramStart"/>
      <w:r w:rsidRPr="00D868F6">
        <w:rPr>
          <w:rFonts w:ascii="Times New Roman" w:hAnsi="Times New Roman" w:cs="Times New Roman"/>
          <w:sz w:val="24"/>
          <w:szCs w:val="24"/>
          <w:lang w:val="en-US"/>
        </w:rPr>
        <w:t>bindingNavigator.MoveNextItem.Click</w:t>
      </w:r>
      <w:proofErr w:type="gramEnd"/>
      <w:r w:rsidRPr="00D868F6">
        <w:rPr>
          <w:rFonts w:ascii="Times New Roman" w:hAnsi="Times New Roman" w:cs="Times New Roman"/>
          <w:sz w:val="24"/>
          <w:szCs w:val="24"/>
          <w:lang w:val="en-US"/>
        </w:rPr>
        <w:t xml:space="preserve"> += (sender, e) =&gt; bindingSource.MoveNext();</w:t>
      </w:r>
    </w:p>
    <w:p w14:paraId="75939E9E"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roofErr w:type="gramStart"/>
      <w:r w:rsidRPr="00D868F6">
        <w:rPr>
          <w:rFonts w:ascii="Times New Roman" w:hAnsi="Times New Roman" w:cs="Times New Roman"/>
          <w:sz w:val="24"/>
          <w:szCs w:val="24"/>
          <w:lang w:val="en-US"/>
        </w:rPr>
        <w:t>bindingNavigator.MoveLastItem.Click</w:t>
      </w:r>
      <w:proofErr w:type="gramEnd"/>
      <w:r w:rsidRPr="00D868F6">
        <w:rPr>
          <w:rFonts w:ascii="Times New Roman" w:hAnsi="Times New Roman" w:cs="Times New Roman"/>
          <w:sz w:val="24"/>
          <w:szCs w:val="24"/>
          <w:lang w:val="en-US"/>
        </w:rPr>
        <w:t xml:space="preserve"> += (sender, e) =&gt; bindingSource.MoveLast();</w:t>
      </w:r>
    </w:p>
    <w:p w14:paraId="3B390717"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
    <w:p w14:paraId="15D1C238"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rPr>
      </w:pPr>
      <w:r w:rsidRPr="00D868F6">
        <w:rPr>
          <w:rFonts w:ascii="Times New Roman" w:hAnsi="Times New Roman" w:cs="Times New Roman"/>
          <w:sz w:val="24"/>
          <w:szCs w:val="24"/>
        </w:rPr>
        <w:t>// Пример использования методов BindingNavigator для выполнения операций CRUD</w:t>
      </w:r>
    </w:p>
    <w:p w14:paraId="2B148F0C"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roofErr w:type="gramStart"/>
      <w:r w:rsidRPr="00D868F6">
        <w:rPr>
          <w:rFonts w:ascii="Times New Roman" w:hAnsi="Times New Roman" w:cs="Times New Roman"/>
          <w:sz w:val="24"/>
          <w:szCs w:val="24"/>
          <w:lang w:val="en-US"/>
        </w:rPr>
        <w:t>bindingNavigator.AddNewItem.Click</w:t>
      </w:r>
      <w:proofErr w:type="gramEnd"/>
      <w:r w:rsidRPr="00D868F6">
        <w:rPr>
          <w:rFonts w:ascii="Times New Roman" w:hAnsi="Times New Roman" w:cs="Times New Roman"/>
          <w:sz w:val="24"/>
          <w:szCs w:val="24"/>
          <w:lang w:val="en-US"/>
        </w:rPr>
        <w:t xml:space="preserve"> += (sender, e) =&gt;</w:t>
      </w:r>
    </w:p>
    <w:p w14:paraId="4EC09BBF"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w:t>
      </w:r>
    </w:p>
    <w:p w14:paraId="4E23C6CD"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    // </w:t>
      </w:r>
      <w:r w:rsidRPr="00D868F6">
        <w:rPr>
          <w:rFonts w:ascii="Times New Roman" w:hAnsi="Times New Roman" w:cs="Times New Roman"/>
          <w:sz w:val="24"/>
          <w:szCs w:val="24"/>
        </w:rPr>
        <w:t>Добавление</w:t>
      </w:r>
      <w:r w:rsidRPr="00D868F6">
        <w:rPr>
          <w:rFonts w:ascii="Times New Roman" w:hAnsi="Times New Roman" w:cs="Times New Roman"/>
          <w:sz w:val="24"/>
          <w:szCs w:val="24"/>
          <w:lang w:val="en-US"/>
        </w:rPr>
        <w:t xml:space="preserve"> </w:t>
      </w:r>
      <w:r w:rsidRPr="00D868F6">
        <w:rPr>
          <w:rFonts w:ascii="Times New Roman" w:hAnsi="Times New Roman" w:cs="Times New Roman"/>
          <w:sz w:val="24"/>
          <w:szCs w:val="24"/>
        </w:rPr>
        <w:t>новой</w:t>
      </w:r>
      <w:r w:rsidRPr="00D868F6">
        <w:rPr>
          <w:rFonts w:ascii="Times New Roman" w:hAnsi="Times New Roman" w:cs="Times New Roman"/>
          <w:sz w:val="24"/>
          <w:szCs w:val="24"/>
          <w:lang w:val="en-US"/>
        </w:rPr>
        <w:t xml:space="preserve"> </w:t>
      </w:r>
      <w:r w:rsidRPr="00D868F6">
        <w:rPr>
          <w:rFonts w:ascii="Times New Roman" w:hAnsi="Times New Roman" w:cs="Times New Roman"/>
          <w:sz w:val="24"/>
          <w:szCs w:val="24"/>
        </w:rPr>
        <w:t>записи</w:t>
      </w:r>
    </w:p>
    <w:p w14:paraId="4D8E8D33"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    DataRow newRow = myDataTable.NewRow();</w:t>
      </w:r>
    </w:p>
    <w:p w14:paraId="70CBB87D"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    </w:t>
      </w:r>
      <w:proofErr w:type="gramStart"/>
      <w:r w:rsidRPr="00D868F6">
        <w:rPr>
          <w:rFonts w:ascii="Times New Roman" w:hAnsi="Times New Roman" w:cs="Times New Roman"/>
          <w:sz w:val="24"/>
          <w:szCs w:val="24"/>
          <w:lang w:val="en-US"/>
        </w:rPr>
        <w:t>myDataTable.Rows.Add</w:t>
      </w:r>
      <w:proofErr w:type="gramEnd"/>
      <w:r w:rsidRPr="00D868F6">
        <w:rPr>
          <w:rFonts w:ascii="Times New Roman" w:hAnsi="Times New Roman" w:cs="Times New Roman"/>
          <w:sz w:val="24"/>
          <w:szCs w:val="24"/>
          <w:lang w:val="en-US"/>
        </w:rPr>
        <w:t>(newRow);</w:t>
      </w:r>
    </w:p>
    <w:p w14:paraId="527180E1"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w:t>
      </w:r>
    </w:p>
    <w:p w14:paraId="676A201C"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proofErr w:type="gramStart"/>
      <w:r w:rsidRPr="00D868F6">
        <w:rPr>
          <w:rFonts w:ascii="Times New Roman" w:hAnsi="Times New Roman" w:cs="Times New Roman"/>
          <w:sz w:val="24"/>
          <w:szCs w:val="24"/>
          <w:lang w:val="en-US"/>
        </w:rPr>
        <w:t>bindingNavigator.DeleteItem.Click</w:t>
      </w:r>
      <w:proofErr w:type="gramEnd"/>
      <w:r w:rsidRPr="00D868F6">
        <w:rPr>
          <w:rFonts w:ascii="Times New Roman" w:hAnsi="Times New Roman" w:cs="Times New Roman"/>
          <w:sz w:val="24"/>
          <w:szCs w:val="24"/>
          <w:lang w:val="en-US"/>
        </w:rPr>
        <w:t xml:space="preserve"> += (sender, e) =&gt;</w:t>
      </w:r>
    </w:p>
    <w:p w14:paraId="6D5ED359"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w:t>
      </w:r>
    </w:p>
    <w:p w14:paraId="69DEDCDD"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    // </w:t>
      </w:r>
      <w:r w:rsidRPr="00D868F6">
        <w:rPr>
          <w:rFonts w:ascii="Times New Roman" w:hAnsi="Times New Roman" w:cs="Times New Roman"/>
          <w:sz w:val="24"/>
          <w:szCs w:val="24"/>
        </w:rPr>
        <w:t>Удаление</w:t>
      </w:r>
      <w:r w:rsidRPr="00D868F6">
        <w:rPr>
          <w:rFonts w:ascii="Times New Roman" w:hAnsi="Times New Roman" w:cs="Times New Roman"/>
          <w:sz w:val="24"/>
          <w:szCs w:val="24"/>
          <w:lang w:val="en-US"/>
        </w:rPr>
        <w:t xml:space="preserve"> </w:t>
      </w:r>
      <w:r w:rsidRPr="00D868F6">
        <w:rPr>
          <w:rFonts w:ascii="Times New Roman" w:hAnsi="Times New Roman" w:cs="Times New Roman"/>
          <w:sz w:val="24"/>
          <w:szCs w:val="24"/>
        </w:rPr>
        <w:t>текущей</w:t>
      </w:r>
      <w:r w:rsidRPr="00D868F6">
        <w:rPr>
          <w:rFonts w:ascii="Times New Roman" w:hAnsi="Times New Roman" w:cs="Times New Roman"/>
          <w:sz w:val="24"/>
          <w:szCs w:val="24"/>
          <w:lang w:val="en-US"/>
        </w:rPr>
        <w:t xml:space="preserve"> </w:t>
      </w:r>
      <w:r w:rsidRPr="00D868F6">
        <w:rPr>
          <w:rFonts w:ascii="Times New Roman" w:hAnsi="Times New Roman" w:cs="Times New Roman"/>
          <w:sz w:val="24"/>
          <w:szCs w:val="24"/>
        </w:rPr>
        <w:t>записи</w:t>
      </w:r>
    </w:p>
    <w:p w14:paraId="25CBFAE8"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    if (</w:t>
      </w:r>
      <w:proofErr w:type="gramStart"/>
      <w:r w:rsidRPr="00D868F6">
        <w:rPr>
          <w:rFonts w:ascii="Times New Roman" w:hAnsi="Times New Roman" w:cs="Times New Roman"/>
          <w:sz w:val="24"/>
          <w:szCs w:val="24"/>
          <w:lang w:val="en-US"/>
        </w:rPr>
        <w:t>bindingSource.Current !</w:t>
      </w:r>
      <w:proofErr w:type="gramEnd"/>
      <w:r w:rsidRPr="00D868F6">
        <w:rPr>
          <w:rFonts w:ascii="Times New Roman" w:hAnsi="Times New Roman" w:cs="Times New Roman"/>
          <w:sz w:val="24"/>
          <w:szCs w:val="24"/>
          <w:lang w:val="en-US"/>
        </w:rPr>
        <w:t>= null)</w:t>
      </w:r>
    </w:p>
    <w:p w14:paraId="1D6549FC" w14:textId="77777777" w:rsidR="00D868F6"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lang w:val="en-US"/>
        </w:rPr>
        <w:t xml:space="preserve">        bindingSource.RemoveCurrent();</w:t>
      </w:r>
    </w:p>
    <w:p w14:paraId="07796434" w14:textId="51D408C2" w:rsidR="005F0B6C" w:rsidRPr="00D868F6" w:rsidRDefault="00D868F6" w:rsidP="00D868F6">
      <w:pPr>
        <w:pStyle w:val="a3"/>
        <w:spacing w:after="0" w:line="240" w:lineRule="auto"/>
        <w:ind w:left="0" w:firstLine="709"/>
        <w:jc w:val="both"/>
        <w:rPr>
          <w:rFonts w:ascii="Times New Roman" w:hAnsi="Times New Roman" w:cs="Times New Roman"/>
          <w:sz w:val="24"/>
          <w:szCs w:val="24"/>
          <w:lang w:val="en-US"/>
        </w:rPr>
      </w:pPr>
      <w:r w:rsidRPr="00D868F6">
        <w:rPr>
          <w:rFonts w:ascii="Times New Roman" w:hAnsi="Times New Roman" w:cs="Times New Roman"/>
          <w:sz w:val="24"/>
          <w:szCs w:val="24"/>
        </w:rPr>
        <w:t>};</w:t>
      </w:r>
    </w:p>
    <w:sectPr w:rsidR="005F0B6C" w:rsidRPr="00D868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8F4"/>
    <w:multiLevelType w:val="hybridMultilevel"/>
    <w:tmpl w:val="E25699CE"/>
    <w:lvl w:ilvl="0" w:tplc="356826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F908C0"/>
    <w:multiLevelType w:val="hybridMultilevel"/>
    <w:tmpl w:val="4C56F780"/>
    <w:lvl w:ilvl="0" w:tplc="AF94551A">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2" w15:restartNumberingAfterBreak="0">
    <w:nsid w:val="02EF272F"/>
    <w:multiLevelType w:val="hybridMultilevel"/>
    <w:tmpl w:val="76DAFFAC"/>
    <w:lvl w:ilvl="0" w:tplc="9328EBE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3" w15:restartNumberingAfterBreak="0">
    <w:nsid w:val="089624B2"/>
    <w:multiLevelType w:val="hybridMultilevel"/>
    <w:tmpl w:val="7D4EB65A"/>
    <w:lvl w:ilvl="0" w:tplc="F46C8C4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9B418C"/>
    <w:multiLevelType w:val="hybridMultilevel"/>
    <w:tmpl w:val="065EB53A"/>
    <w:lvl w:ilvl="0" w:tplc="E5F6A8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9F722C"/>
    <w:multiLevelType w:val="hybridMultilevel"/>
    <w:tmpl w:val="2C423B2C"/>
    <w:lvl w:ilvl="0" w:tplc="B544A706">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9D56091"/>
    <w:multiLevelType w:val="hybridMultilevel"/>
    <w:tmpl w:val="03A88152"/>
    <w:lvl w:ilvl="0" w:tplc="2236C4A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9F416CF"/>
    <w:multiLevelType w:val="hybridMultilevel"/>
    <w:tmpl w:val="F04C29A0"/>
    <w:lvl w:ilvl="0" w:tplc="6346D37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BC959C9"/>
    <w:multiLevelType w:val="hybridMultilevel"/>
    <w:tmpl w:val="1D4EA5BA"/>
    <w:lvl w:ilvl="0" w:tplc="1FFED4A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C48456A"/>
    <w:multiLevelType w:val="hybridMultilevel"/>
    <w:tmpl w:val="E204684E"/>
    <w:lvl w:ilvl="0" w:tplc="D10AEE06">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103455"/>
    <w:multiLevelType w:val="hybridMultilevel"/>
    <w:tmpl w:val="8BB05562"/>
    <w:lvl w:ilvl="0" w:tplc="E78A1D5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87056B"/>
    <w:multiLevelType w:val="hybridMultilevel"/>
    <w:tmpl w:val="DE726F60"/>
    <w:lvl w:ilvl="0" w:tplc="61F45BC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097635"/>
    <w:multiLevelType w:val="hybridMultilevel"/>
    <w:tmpl w:val="443C10F8"/>
    <w:lvl w:ilvl="0" w:tplc="E0B2AC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7D03984"/>
    <w:multiLevelType w:val="hybridMultilevel"/>
    <w:tmpl w:val="4830E400"/>
    <w:lvl w:ilvl="0" w:tplc="F46468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F00F5F"/>
    <w:multiLevelType w:val="hybridMultilevel"/>
    <w:tmpl w:val="390A8FD4"/>
    <w:lvl w:ilvl="0" w:tplc="379E22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A0D2309"/>
    <w:multiLevelType w:val="hybridMultilevel"/>
    <w:tmpl w:val="53ECFDC8"/>
    <w:lvl w:ilvl="0" w:tplc="EC3A18D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B1654B7"/>
    <w:multiLevelType w:val="hybridMultilevel"/>
    <w:tmpl w:val="50D0AD3C"/>
    <w:lvl w:ilvl="0" w:tplc="50622AD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B391E41"/>
    <w:multiLevelType w:val="hybridMultilevel"/>
    <w:tmpl w:val="2160A4E2"/>
    <w:lvl w:ilvl="0" w:tplc="279E4DC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B6B20F7"/>
    <w:multiLevelType w:val="hybridMultilevel"/>
    <w:tmpl w:val="1E00500C"/>
    <w:lvl w:ilvl="0" w:tplc="9DC879B2">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BEC7385"/>
    <w:multiLevelType w:val="hybridMultilevel"/>
    <w:tmpl w:val="191C88E0"/>
    <w:lvl w:ilvl="0" w:tplc="46CA215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DFF790B"/>
    <w:multiLevelType w:val="hybridMultilevel"/>
    <w:tmpl w:val="26B0795A"/>
    <w:lvl w:ilvl="0" w:tplc="792E743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EB40CEA"/>
    <w:multiLevelType w:val="hybridMultilevel"/>
    <w:tmpl w:val="F544D270"/>
    <w:lvl w:ilvl="0" w:tplc="BB9ABC5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1F2741FD"/>
    <w:multiLevelType w:val="hybridMultilevel"/>
    <w:tmpl w:val="F76E00AE"/>
    <w:lvl w:ilvl="0" w:tplc="87820D5C">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1F76265C"/>
    <w:multiLevelType w:val="hybridMultilevel"/>
    <w:tmpl w:val="F086DB22"/>
    <w:lvl w:ilvl="0" w:tplc="222E9FE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24" w15:restartNumberingAfterBreak="0">
    <w:nsid w:val="237A3950"/>
    <w:multiLevelType w:val="hybridMultilevel"/>
    <w:tmpl w:val="869EE30C"/>
    <w:lvl w:ilvl="0" w:tplc="550AF51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3E11754"/>
    <w:multiLevelType w:val="hybridMultilevel"/>
    <w:tmpl w:val="A6F44CFC"/>
    <w:lvl w:ilvl="0" w:tplc="DD8CD2C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3FD4AAB"/>
    <w:multiLevelType w:val="hybridMultilevel"/>
    <w:tmpl w:val="AB8CB522"/>
    <w:lvl w:ilvl="0" w:tplc="9BE4DF24">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68D28CC"/>
    <w:multiLevelType w:val="hybridMultilevel"/>
    <w:tmpl w:val="A60EE2CE"/>
    <w:lvl w:ilvl="0" w:tplc="DDB6251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738560C"/>
    <w:multiLevelType w:val="hybridMultilevel"/>
    <w:tmpl w:val="7BFA829E"/>
    <w:lvl w:ilvl="0" w:tplc="8B70E38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8A87077"/>
    <w:multiLevelType w:val="hybridMultilevel"/>
    <w:tmpl w:val="0C8A76B0"/>
    <w:lvl w:ilvl="0" w:tplc="C74AF2E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9195629"/>
    <w:multiLevelType w:val="hybridMultilevel"/>
    <w:tmpl w:val="61E870B2"/>
    <w:lvl w:ilvl="0" w:tplc="7376F63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2C6B2FEC"/>
    <w:multiLevelType w:val="hybridMultilevel"/>
    <w:tmpl w:val="02EC698C"/>
    <w:lvl w:ilvl="0" w:tplc="C74083CE">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32" w15:restartNumberingAfterBreak="0">
    <w:nsid w:val="2E192BE4"/>
    <w:multiLevelType w:val="hybridMultilevel"/>
    <w:tmpl w:val="39A0F972"/>
    <w:lvl w:ilvl="0" w:tplc="A27ACEA6">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E645CDB"/>
    <w:multiLevelType w:val="hybridMultilevel"/>
    <w:tmpl w:val="B0F2D4A4"/>
    <w:lvl w:ilvl="0" w:tplc="AEC2E1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02C3B63"/>
    <w:multiLevelType w:val="hybridMultilevel"/>
    <w:tmpl w:val="78385DB8"/>
    <w:lvl w:ilvl="0" w:tplc="E7180D82">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35" w15:restartNumberingAfterBreak="0">
    <w:nsid w:val="317A41DB"/>
    <w:multiLevelType w:val="hybridMultilevel"/>
    <w:tmpl w:val="8D489332"/>
    <w:lvl w:ilvl="0" w:tplc="0F5208E4">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327D104C"/>
    <w:multiLevelType w:val="hybridMultilevel"/>
    <w:tmpl w:val="55481050"/>
    <w:lvl w:ilvl="0" w:tplc="BD36736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36B164B4"/>
    <w:multiLevelType w:val="hybridMultilevel"/>
    <w:tmpl w:val="AF329C64"/>
    <w:lvl w:ilvl="0" w:tplc="0C0C87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37600AC3"/>
    <w:multiLevelType w:val="hybridMultilevel"/>
    <w:tmpl w:val="E5243FA6"/>
    <w:lvl w:ilvl="0" w:tplc="278810F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79B05E8"/>
    <w:multiLevelType w:val="hybridMultilevel"/>
    <w:tmpl w:val="44889F70"/>
    <w:lvl w:ilvl="0" w:tplc="467C7CB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380254D4"/>
    <w:multiLevelType w:val="hybridMultilevel"/>
    <w:tmpl w:val="A91E74DC"/>
    <w:lvl w:ilvl="0" w:tplc="6AFE2B9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382C1FF0"/>
    <w:multiLevelType w:val="hybridMultilevel"/>
    <w:tmpl w:val="C7FA765E"/>
    <w:lvl w:ilvl="0" w:tplc="792E743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3C710901"/>
    <w:multiLevelType w:val="hybridMultilevel"/>
    <w:tmpl w:val="55D42504"/>
    <w:lvl w:ilvl="0" w:tplc="166A536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3F71115B"/>
    <w:multiLevelType w:val="hybridMultilevel"/>
    <w:tmpl w:val="F6A83AD2"/>
    <w:lvl w:ilvl="0" w:tplc="5C12B6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0D85FFE"/>
    <w:multiLevelType w:val="hybridMultilevel"/>
    <w:tmpl w:val="9DF066C4"/>
    <w:lvl w:ilvl="0" w:tplc="009EF06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43956355"/>
    <w:multiLevelType w:val="hybridMultilevel"/>
    <w:tmpl w:val="BFB4072A"/>
    <w:lvl w:ilvl="0" w:tplc="2320028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450752F"/>
    <w:multiLevelType w:val="hybridMultilevel"/>
    <w:tmpl w:val="ED8A542C"/>
    <w:lvl w:ilvl="0" w:tplc="9B14E8A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44D26D33"/>
    <w:multiLevelType w:val="hybridMultilevel"/>
    <w:tmpl w:val="3230A51E"/>
    <w:lvl w:ilvl="0" w:tplc="FA5E721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44D271D9"/>
    <w:multiLevelType w:val="hybridMultilevel"/>
    <w:tmpl w:val="28B29416"/>
    <w:lvl w:ilvl="0" w:tplc="394A3BE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4DD1E5F"/>
    <w:multiLevelType w:val="hybridMultilevel"/>
    <w:tmpl w:val="79588EAA"/>
    <w:lvl w:ilvl="0" w:tplc="04884A6C">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4E7138F"/>
    <w:multiLevelType w:val="hybridMultilevel"/>
    <w:tmpl w:val="C482216E"/>
    <w:lvl w:ilvl="0" w:tplc="FE324F6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45175256"/>
    <w:multiLevelType w:val="hybridMultilevel"/>
    <w:tmpl w:val="1AE080E6"/>
    <w:lvl w:ilvl="0" w:tplc="1E08A11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454C3EA4"/>
    <w:multiLevelType w:val="hybridMultilevel"/>
    <w:tmpl w:val="AC9EB9AC"/>
    <w:lvl w:ilvl="0" w:tplc="268E95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4608759F"/>
    <w:multiLevelType w:val="hybridMultilevel"/>
    <w:tmpl w:val="587C25EE"/>
    <w:lvl w:ilvl="0" w:tplc="219603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4848472B"/>
    <w:multiLevelType w:val="hybridMultilevel"/>
    <w:tmpl w:val="13168200"/>
    <w:lvl w:ilvl="0" w:tplc="804C55E2">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49EA6AEF"/>
    <w:multiLevelType w:val="hybridMultilevel"/>
    <w:tmpl w:val="677A1464"/>
    <w:lvl w:ilvl="0" w:tplc="32DEB9A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4C5E0842"/>
    <w:multiLevelType w:val="hybridMultilevel"/>
    <w:tmpl w:val="C6460F86"/>
    <w:lvl w:ilvl="0" w:tplc="4FE8025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4CF81968"/>
    <w:multiLevelType w:val="hybridMultilevel"/>
    <w:tmpl w:val="8334C2AE"/>
    <w:lvl w:ilvl="0" w:tplc="C6B0CF2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50DE23D2"/>
    <w:multiLevelType w:val="hybridMultilevel"/>
    <w:tmpl w:val="0D526BF0"/>
    <w:lvl w:ilvl="0" w:tplc="FF668FB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52FD7A5D"/>
    <w:multiLevelType w:val="hybridMultilevel"/>
    <w:tmpl w:val="74289B3C"/>
    <w:lvl w:ilvl="0" w:tplc="2E84F46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59171D7"/>
    <w:multiLevelType w:val="hybridMultilevel"/>
    <w:tmpl w:val="E56C0ABA"/>
    <w:lvl w:ilvl="0" w:tplc="42C62F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57B62187"/>
    <w:multiLevelType w:val="hybridMultilevel"/>
    <w:tmpl w:val="7ED65404"/>
    <w:lvl w:ilvl="0" w:tplc="1D661F06">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62" w15:restartNumberingAfterBreak="0">
    <w:nsid w:val="58DF2BED"/>
    <w:multiLevelType w:val="hybridMultilevel"/>
    <w:tmpl w:val="08C23744"/>
    <w:lvl w:ilvl="0" w:tplc="15B666B0">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59346781"/>
    <w:multiLevelType w:val="hybridMultilevel"/>
    <w:tmpl w:val="E600538C"/>
    <w:lvl w:ilvl="0" w:tplc="F48EABCA">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5EE8321E"/>
    <w:multiLevelType w:val="hybridMultilevel"/>
    <w:tmpl w:val="B268DC4A"/>
    <w:lvl w:ilvl="0" w:tplc="C74A0D8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5EEF4101"/>
    <w:multiLevelType w:val="hybridMultilevel"/>
    <w:tmpl w:val="F8661102"/>
    <w:lvl w:ilvl="0" w:tplc="AB54487A">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606A13EF"/>
    <w:multiLevelType w:val="hybridMultilevel"/>
    <w:tmpl w:val="BA3C166E"/>
    <w:lvl w:ilvl="0" w:tplc="9E0EEA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245326E"/>
    <w:multiLevelType w:val="hybridMultilevel"/>
    <w:tmpl w:val="C53AEEF4"/>
    <w:lvl w:ilvl="0" w:tplc="804EA61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63504ACC"/>
    <w:multiLevelType w:val="hybridMultilevel"/>
    <w:tmpl w:val="86529ED0"/>
    <w:lvl w:ilvl="0" w:tplc="5BCAA7D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655C4446"/>
    <w:multiLevelType w:val="hybridMultilevel"/>
    <w:tmpl w:val="244607E6"/>
    <w:lvl w:ilvl="0" w:tplc="623E4096">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8C80BFC"/>
    <w:multiLevelType w:val="hybridMultilevel"/>
    <w:tmpl w:val="8892BFE8"/>
    <w:lvl w:ilvl="0" w:tplc="E4E6F6B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6A7B3E13"/>
    <w:multiLevelType w:val="hybridMultilevel"/>
    <w:tmpl w:val="92B6F31C"/>
    <w:lvl w:ilvl="0" w:tplc="D528FEB2">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6CEB411B"/>
    <w:multiLevelType w:val="hybridMultilevel"/>
    <w:tmpl w:val="8B3AD8DE"/>
    <w:lvl w:ilvl="0" w:tplc="B0FE6C3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6E5E4A48"/>
    <w:multiLevelType w:val="hybridMultilevel"/>
    <w:tmpl w:val="01FEDDDE"/>
    <w:lvl w:ilvl="0" w:tplc="5582AF7E">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74" w15:restartNumberingAfterBreak="0">
    <w:nsid w:val="6FA96F92"/>
    <w:multiLevelType w:val="hybridMultilevel"/>
    <w:tmpl w:val="B020562A"/>
    <w:lvl w:ilvl="0" w:tplc="22906CB4">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75" w15:restartNumberingAfterBreak="0">
    <w:nsid w:val="6FFF5AA6"/>
    <w:multiLevelType w:val="hybridMultilevel"/>
    <w:tmpl w:val="DEAABC52"/>
    <w:lvl w:ilvl="0" w:tplc="0AA6F064">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76" w15:restartNumberingAfterBreak="0">
    <w:nsid w:val="70AD711E"/>
    <w:multiLevelType w:val="hybridMultilevel"/>
    <w:tmpl w:val="754077CC"/>
    <w:lvl w:ilvl="0" w:tplc="328EC5A8">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2CE1A4D"/>
    <w:multiLevelType w:val="hybridMultilevel"/>
    <w:tmpl w:val="2BA85B62"/>
    <w:lvl w:ilvl="0" w:tplc="CC8A47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7424504B"/>
    <w:multiLevelType w:val="hybridMultilevel"/>
    <w:tmpl w:val="2E04A1E8"/>
    <w:lvl w:ilvl="0" w:tplc="A170E1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15:restartNumberingAfterBreak="0">
    <w:nsid w:val="77AB2CB6"/>
    <w:multiLevelType w:val="hybridMultilevel"/>
    <w:tmpl w:val="D97A9520"/>
    <w:lvl w:ilvl="0" w:tplc="ED92AB16">
      <w:start w:val="1"/>
      <w:numFmt w:val="bullet"/>
      <w:suff w:val="space"/>
      <w:lvlText w:val=""/>
      <w:lvlJc w:val="left"/>
      <w:pPr>
        <w:ind w:left="2572" w:hanging="360"/>
      </w:pPr>
      <w:rPr>
        <w:rFonts w:ascii="Symbol" w:hAnsi="Symbol" w:hint="default"/>
      </w:rPr>
    </w:lvl>
    <w:lvl w:ilvl="1" w:tplc="04190003" w:tentative="1">
      <w:start w:val="1"/>
      <w:numFmt w:val="bullet"/>
      <w:lvlText w:val="o"/>
      <w:lvlJc w:val="left"/>
      <w:pPr>
        <w:ind w:left="3292" w:hanging="360"/>
      </w:pPr>
      <w:rPr>
        <w:rFonts w:ascii="Courier New" w:hAnsi="Courier New" w:cs="Courier New" w:hint="default"/>
      </w:rPr>
    </w:lvl>
    <w:lvl w:ilvl="2" w:tplc="04190005" w:tentative="1">
      <w:start w:val="1"/>
      <w:numFmt w:val="bullet"/>
      <w:lvlText w:val=""/>
      <w:lvlJc w:val="left"/>
      <w:pPr>
        <w:ind w:left="4012" w:hanging="360"/>
      </w:pPr>
      <w:rPr>
        <w:rFonts w:ascii="Wingdings" w:hAnsi="Wingdings" w:hint="default"/>
      </w:rPr>
    </w:lvl>
    <w:lvl w:ilvl="3" w:tplc="04190001" w:tentative="1">
      <w:start w:val="1"/>
      <w:numFmt w:val="bullet"/>
      <w:lvlText w:val=""/>
      <w:lvlJc w:val="left"/>
      <w:pPr>
        <w:ind w:left="4732" w:hanging="360"/>
      </w:pPr>
      <w:rPr>
        <w:rFonts w:ascii="Symbol" w:hAnsi="Symbol" w:hint="default"/>
      </w:rPr>
    </w:lvl>
    <w:lvl w:ilvl="4" w:tplc="04190003" w:tentative="1">
      <w:start w:val="1"/>
      <w:numFmt w:val="bullet"/>
      <w:lvlText w:val="o"/>
      <w:lvlJc w:val="left"/>
      <w:pPr>
        <w:ind w:left="5452" w:hanging="360"/>
      </w:pPr>
      <w:rPr>
        <w:rFonts w:ascii="Courier New" w:hAnsi="Courier New" w:cs="Courier New" w:hint="default"/>
      </w:rPr>
    </w:lvl>
    <w:lvl w:ilvl="5" w:tplc="04190005" w:tentative="1">
      <w:start w:val="1"/>
      <w:numFmt w:val="bullet"/>
      <w:lvlText w:val=""/>
      <w:lvlJc w:val="left"/>
      <w:pPr>
        <w:ind w:left="6172" w:hanging="360"/>
      </w:pPr>
      <w:rPr>
        <w:rFonts w:ascii="Wingdings" w:hAnsi="Wingdings" w:hint="default"/>
      </w:rPr>
    </w:lvl>
    <w:lvl w:ilvl="6" w:tplc="04190001" w:tentative="1">
      <w:start w:val="1"/>
      <w:numFmt w:val="bullet"/>
      <w:lvlText w:val=""/>
      <w:lvlJc w:val="left"/>
      <w:pPr>
        <w:ind w:left="6892" w:hanging="360"/>
      </w:pPr>
      <w:rPr>
        <w:rFonts w:ascii="Symbol" w:hAnsi="Symbol" w:hint="default"/>
      </w:rPr>
    </w:lvl>
    <w:lvl w:ilvl="7" w:tplc="04190003" w:tentative="1">
      <w:start w:val="1"/>
      <w:numFmt w:val="bullet"/>
      <w:lvlText w:val="o"/>
      <w:lvlJc w:val="left"/>
      <w:pPr>
        <w:ind w:left="7612" w:hanging="360"/>
      </w:pPr>
      <w:rPr>
        <w:rFonts w:ascii="Courier New" w:hAnsi="Courier New" w:cs="Courier New" w:hint="default"/>
      </w:rPr>
    </w:lvl>
    <w:lvl w:ilvl="8" w:tplc="04190005" w:tentative="1">
      <w:start w:val="1"/>
      <w:numFmt w:val="bullet"/>
      <w:lvlText w:val=""/>
      <w:lvlJc w:val="left"/>
      <w:pPr>
        <w:ind w:left="8332" w:hanging="360"/>
      </w:pPr>
      <w:rPr>
        <w:rFonts w:ascii="Wingdings" w:hAnsi="Wingdings" w:hint="default"/>
      </w:rPr>
    </w:lvl>
  </w:abstractNum>
  <w:abstractNum w:abstractNumId="80" w15:restartNumberingAfterBreak="0">
    <w:nsid w:val="78157CF7"/>
    <w:multiLevelType w:val="hybridMultilevel"/>
    <w:tmpl w:val="B85AF7FA"/>
    <w:lvl w:ilvl="0" w:tplc="9418FF8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1" w15:restartNumberingAfterBreak="0">
    <w:nsid w:val="78C97EA1"/>
    <w:multiLevelType w:val="hybridMultilevel"/>
    <w:tmpl w:val="B196758C"/>
    <w:lvl w:ilvl="0" w:tplc="739A6D8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7A7C3715"/>
    <w:multiLevelType w:val="hybridMultilevel"/>
    <w:tmpl w:val="EC341698"/>
    <w:lvl w:ilvl="0" w:tplc="9BE4DF2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5"/>
  </w:num>
  <w:num w:numId="2">
    <w:abstractNumId w:val="46"/>
  </w:num>
  <w:num w:numId="3">
    <w:abstractNumId w:val="70"/>
  </w:num>
  <w:num w:numId="4">
    <w:abstractNumId w:val="15"/>
  </w:num>
  <w:num w:numId="5">
    <w:abstractNumId w:val="79"/>
  </w:num>
  <w:num w:numId="6">
    <w:abstractNumId w:val="74"/>
  </w:num>
  <w:num w:numId="7">
    <w:abstractNumId w:val="76"/>
  </w:num>
  <w:num w:numId="8">
    <w:abstractNumId w:val="71"/>
  </w:num>
  <w:num w:numId="9">
    <w:abstractNumId w:val="73"/>
  </w:num>
  <w:num w:numId="10">
    <w:abstractNumId w:val="31"/>
  </w:num>
  <w:num w:numId="11">
    <w:abstractNumId w:val="75"/>
  </w:num>
  <w:num w:numId="12">
    <w:abstractNumId w:val="34"/>
  </w:num>
  <w:num w:numId="13">
    <w:abstractNumId w:val="61"/>
  </w:num>
  <w:num w:numId="14">
    <w:abstractNumId w:val="1"/>
  </w:num>
  <w:num w:numId="15">
    <w:abstractNumId w:val="22"/>
  </w:num>
  <w:num w:numId="16">
    <w:abstractNumId w:val="63"/>
  </w:num>
  <w:num w:numId="17">
    <w:abstractNumId w:val="69"/>
  </w:num>
  <w:num w:numId="18">
    <w:abstractNumId w:val="49"/>
  </w:num>
  <w:num w:numId="19">
    <w:abstractNumId w:val="32"/>
  </w:num>
  <w:num w:numId="20">
    <w:abstractNumId w:val="65"/>
  </w:num>
  <w:num w:numId="21">
    <w:abstractNumId w:val="5"/>
  </w:num>
  <w:num w:numId="22">
    <w:abstractNumId w:val="9"/>
  </w:num>
  <w:num w:numId="23">
    <w:abstractNumId w:val="35"/>
  </w:num>
  <w:num w:numId="24">
    <w:abstractNumId w:val="54"/>
  </w:num>
  <w:num w:numId="25">
    <w:abstractNumId w:val="18"/>
  </w:num>
  <w:num w:numId="26">
    <w:abstractNumId w:val="62"/>
  </w:num>
  <w:num w:numId="27">
    <w:abstractNumId w:val="55"/>
  </w:num>
  <w:num w:numId="28">
    <w:abstractNumId w:val="2"/>
  </w:num>
  <w:num w:numId="29">
    <w:abstractNumId w:val="23"/>
  </w:num>
  <w:num w:numId="30">
    <w:abstractNumId w:val="12"/>
  </w:num>
  <w:num w:numId="31">
    <w:abstractNumId w:val="33"/>
  </w:num>
  <w:num w:numId="32">
    <w:abstractNumId w:val="29"/>
  </w:num>
  <w:num w:numId="33">
    <w:abstractNumId w:val="44"/>
  </w:num>
  <w:num w:numId="34">
    <w:abstractNumId w:val="43"/>
  </w:num>
  <w:num w:numId="35">
    <w:abstractNumId w:val="57"/>
  </w:num>
  <w:num w:numId="36">
    <w:abstractNumId w:val="68"/>
  </w:num>
  <w:num w:numId="37">
    <w:abstractNumId w:val="19"/>
  </w:num>
  <w:num w:numId="38">
    <w:abstractNumId w:val="48"/>
  </w:num>
  <w:num w:numId="39">
    <w:abstractNumId w:val="0"/>
  </w:num>
  <w:num w:numId="40">
    <w:abstractNumId w:val="51"/>
  </w:num>
  <w:num w:numId="41">
    <w:abstractNumId w:val="40"/>
  </w:num>
  <w:num w:numId="42">
    <w:abstractNumId w:val="14"/>
  </w:num>
  <w:num w:numId="43">
    <w:abstractNumId w:val="72"/>
  </w:num>
  <w:num w:numId="44">
    <w:abstractNumId w:val="13"/>
  </w:num>
  <w:num w:numId="45">
    <w:abstractNumId w:val="47"/>
  </w:num>
  <w:num w:numId="46">
    <w:abstractNumId w:val="42"/>
  </w:num>
  <w:num w:numId="47">
    <w:abstractNumId w:val="38"/>
  </w:num>
  <w:num w:numId="48">
    <w:abstractNumId w:val="3"/>
  </w:num>
  <w:num w:numId="49">
    <w:abstractNumId w:val="24"/>
  </w:num>
  <w:num w:numId="50">
    <w:abstractNumId w:val="37"/>
  </w:num>
  <w:num w:numId="51">
    <w:abstractNumId w:val="58"/>
  </w:num>
  <w:num w:numId="52">
    <w:abstractNumId w:val="50"/>
  </w:num>
  <w:num w:numId="53">
    <w:abstractNumId w:val="17"/>
  </w:num>
  <w:num w:numId="54">
    <w:abstractNumId w:val="16"/>
  </w:num>
  <w:num w:numId="55">
    <w:abstractNumId w:val="59"/>
  </w:num>
  <w:num w:numId="56">
    <w:abstractNumId w:val="81"/>
  </w:num>
  <w:num w:numId="57">
    <w:abstractNumId w:val="67"/>
  </w:num>
  <w:num w:numId="58">
    <w:abstractNumId w:val="39"/>
  </w:num>
  <w:num w:numId="59">
    <w:abstractNumId w:val="7"/>
  </w:num>
  <w:num w:numId="60">
    <w:abstractNumId w:val="60"/>
  </w:num>
  <w:num w:numId="61">
    <w:abstractNumId w:val="10"/>
  </w:num>
  <w:num w:numId="62">
    <w:abstractNumId w:val="78"/>
  </w:num>
  <w:num w:numId="63">
    <w:abstractNumId w:val="4"/>
  </w:num>
  <w:num w:numId="64">
    <w:abstractNumId w:val="11"/>
  </w:num>
  <w:num w:numId="65">
    <w:abstractNumId w:val="30"/>
  </w:num>
  <w:num w:numId="66">
    <w:abstractNumId w:val="27"/>
  </w:num>
  <w:num w:numId="67">
    <w:abstractNumId w:val="66"/>
  </w:num>
  <w:num w:numId="68">
    <w:abstractNumId w:val="77"/>
  </w:num>
  <w:num w:numId="69">
    <w:abstractNumId w:val="28"/>
  </w:num>
  <w:num w:numId="70">
    <w:abstractNumId w:val="8"/>
  </w:num>
  <w:num w:numId="71">
    <w:abstractNumId w:val="53"/>
  </w:num>
  <w:num w:numId="72">
    <w:abstractNumId w:val="6"/>
  </w:num>
  <w:num w:numId="73">
    <w:abstractNumId w:val="56"/>
  </w:num>
  <w:num w:numId="74">
    <w:abstractNumId w:val="36"/>
  </w:num>
  <w:num w:numId="75">
    <w:abstractNumId w:val="80"/>
  </w:num>
  <w:num w:numId="76">
    <w:abstractNumId w:val="21"/>
  </w:num>
  <w:num w:numId="77">
    <w:abstractNumId w:val="25"/>
  </w:num>
  <w:num w:numId="78">
    <w:abstractNumId w:val="64"/>
  </w:num>
  <w:num w:numId="79">
    <w:abstractNumId w:val="52"/>
  </w:num>
  <w:num w:numId="80">
    <w:abstractNumId w:val="20"/>
  </w:num>
  <w:num w:numId="81">
    <w:abstractNumId w:val="41"/>
  </w:num>
  <w:num w:numId="82">
    <w:abstractNumId w:val="82"/>
  </w:num>
  <w:num w:numId="83">
    <w:abstractNumId w:val="2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9D"/>
    <w:rsid w:val="000056D2"/>
    <w:rsid w:val="00006B49"/>
    <w:rsid w:val="00006FAE"/>
    <w:rsid w:val="000139DF"/>
    <w:rsid w:val="00013CD5"/>
    <w:rsid w:val="00025DFF"/>
    <w:rsid w:val="000266F6"/>
    <w:rsid w:val="00033ACC"/>
    <w:rsid w:val="0006507C"/>
    <w:rsid w:val="00072E3D"/>
    <w:rsid w:val="0008306E"/>
    <w:rsid w:val="00091392"/>
    <w:rsid w:val="00091DC1"/>
    <w:rsid w:val="000A49AE"/>
    <w:rsid w:val="000A4A2F"/>
    <w:rsid w:val="000A6287"/>
    <w:rsid w:val="000A737A"/>
    <w:rsid w:val="000B0B05"/>
    <w:rsid w:val="000B0B18"/>
    <w:rsid w:val="000B1291"/>
    <w:rsid w:val="000B63A4"/>
    <w:rsid w:val="000C1A46"/>
    <w:rsid w:val="000C36A0"/>
    <w:rsid w:val="000C39B3"/>
    <w:rsid w:val="000C5FB6"/>
    <w:rsid w:val="000D4FC8"/>
    <w:rsid w:val="000F1078"/>
    <w:rsid w:val="0010360C"/>
    <w:rsid w:val="00110A11"/>
    <w:rsid w:val="0011391E"/>
    <w:rsid w:val="00114612"/>
    <w:rsid w:val="00132E1C"/>
    <w:rsid w:val="00133FD2"/>
    <w:rsid w:val="00134B2F"/>
    <w:rsid w:val="00166E71"/>
    <w:rsid w:val="00167336"/>
    <w:rsid w:val="00170F60"/>
    <w:rsid w:val="00187546"/>
    <w:rsid w:val="00194628"/>
    <w:rsid w:val="001A0A3A"/>
    <w:rsid w:val="001A4A87"/>
    <w:rsid w:val="001B4DF7"/>
    <w:rsid w:val="001B5864"/>
    <w:rsid w:val="001B592B"/>
    <w:rsid w:val="001B69C1"/>
    <w:rsid w:val="001B6B6A"/>
    <w:rsid w:val="001C59F7"/>
    <w:rsid w:val="001D5980"/>
    <w:rsid w:val="001F0115"/>
    <w:rsid w:val="001F3C47"/>
    <w:rsid w:val="0020045E"/>
    <w:rsid w:val="002008BF"/>
    <w:rsid w:val="00205A39"/>
    <w:rsid w:val="002062D7"/>
    <w:rsid w:val="002205A1"/>
    <w:rsid w:val="00223548"/>
    <w:rsid w:val="002277AD"/>
    <w:rsid w:val="00246A0F"/>
    <w:rsid w:val="002652B8"/>
    <w:rsid w:val="002773A4"/>
    <w:rsid w:val="00281787"/>
    <w:rsid w:val="00281D4A"/>
    <w:rsid w:val="00293E07"/>
    <w:rsid w:val="00295DCE"/>
    <w:rsid w:val="002A5122"/>
    <w:rsid w:val="002A6FEC"/>
    <w:rsid w:val="002B6078"/>
    <w:rsid w:val="002C02DA"/>
    <w:rsid w:val="002C23AF"/>
    <w:rsid w:val="002D7800"/>
    <w:rsid w:val="002E111A"/>
    <w:rsid w:val="002F254B"/>
    <w:rsid w:val="00301DEF"/>
    <w:rsid w:val="00310AFC"/>
    <w:rsid w:val="00315D51"/>
    <w:rsid w:val="003202D2"/>
    <w:rsid w:val="003423C3"/>
    <w:rsid w:val="0035237B"/>
    <w:rsid w:val="00355BFB"/>
    <w:rsid w:val="00376172"/>
    <w:rsid w:val="00380DFC"/>
    <w:rsid w:val="0038132A"/>
    <w:rsid w:val="00381C70"/>
    <w:rsid w:val="00382912"/>
    <w:rsid w:val="0039412E"/>
    <w:rsid w:val="0039471A"/>
    <w:rsid w:val="003A443C"/>
    <w:rsid w:val="003A7DAF"/>
    <w:rsid w:val="003C1C6E"/>
    <w:rsid w:val="003C37DD"/>
    <w:rsid w:val="003E5389"/>
    <w:rsid w:val="003F4691"/>
    <w:rsid w:val="0042212D"/>
    <w:rsid w:val="0042472B"/>
    <w:rsid w:val="0042626C"/>
    <w:rsid w:val="00437F9D"/>
    <w:rsid w:val="00486645"/>
    <w:rsid w:val="004879A4"/>
    <w:rsid w:val="00487AC3"/>
    <w:rsid w:val="004B0D5C"/>
    <w:rsid w:val="004E644D"/>
    <w:rsid w:val="0051174C"/>
    <w:rsid w:val="005137B0"/>
    <w:rsid w:val="005237B5"/>
    <w:rsid w:val="00526430"/>
    <w:rsid w:val="0055401D"/>
    <w:rsid w:val="005548C0"/>
    <w:rsid w:val="005565DB"/>
    <w:rsid w:val="00557534"/>
    <w:rsid w:val="0056488F"/>
    <w:rsid w:val="00565B88"/>
    <w:rsid w:val="0058443E"/>
    <w:rsid w:val="00585E9C"/>
    <w:rsid w:val="00592659"/>
    <w:rsid w:val="00593FC4"/>
    <w:rsid w:val="005A40B1"/>
    <w:rsid w:val="005B647B"/>
    <w:rsid w:val="005C1D56"/>
    <w:rsid w:val="005C44B7"/>
    <w:rsid w:val="005E4BE9"/>
    <w:rsid w:val="005E53BD"/>
    <w:rsid w:val="005F0B6C"/>
    <w:rsid w:val="006005DE"/>
    <w:rsid w:val="00604235"/>
    <w:rsid w:val="00606C1D"/>
    <w:rsid w:val="00623B35"/>
    <w:rsid w:val="00663B0A"/>
    <w:rsid w:val="006645C1"/>
    <w:rsid w:val="006674D4"/>
    <w:rsid w:val="00672D52"/>
    <w:rsid w:val="00677BFD"/>
    <w:rsid w:val="0068023C"/>
    <w:rsid w:val="00680FCB"/>
    <w:rsid w:val="00691468"/>
    <w:rsid w:val="006C0798"/>
    <w:rsid w:val="006D084C"/>
    <w:rsid w:val="006D5807"/>
    <w:rsid w:val="006F6DF4"/>
    <w:rsid w:val="00713710"/>
    <w:rsid w:val="00723521"/>
    <w:rsid w:val="0072687A"/>
    <w:rsid w:val="007324CE"/>
    <w:rsid w:val="0075117A"/>
    <w:rsid w:val="00765784"/>
    <w:rsid w:val="00765954"/>
    <w:rsid w:val="00771A0C"/>
    <w:rsid w:val="007723A7"/>
    <w:rsid w:val="0079100A"/>
    <w:rsid w:val="007922F6"/>
    <w:rsid w:val="00792877"/>
    <w:rsid w:val="007A722F"/>
    <w:rsid w:val="007A7835"/>
    <w:rsid w:val="007B674D"/>
    <w:rsid w:val="007D37C0"/>
    <w:rsid w:val="007D7955"/>
    <w:rsid w:val="007E49A1"/>
    <w:rsid w:val="0082700C"/>
    <w:rsid w:val="00837900"/>
    <w:rsid w:val="008434EB"/>
    <w:rsid w:val="0085107D"/>
    <w:rsid w:val="00864EB9"/>
    <w:rsid w:val="00866044"/>
    <w:rsid w:val="008742D0"/>
    <w:rsid w:val="008867C0"/>
    <w:rsid w:val="00890DB5"/>
    <w:rsid w:val="00897B37"/>
    <w:rsid w:val="008A39FA"/>
    <w:rsid w:val="008B219A"/>
    <w:rsid w:val="008B3515"/>
    <w:rsid w:val="008B6BB6"/>
    <w:rsid w:val="008C6FAC"/>
    <w:rsid w:val="008F5267"/>
    <w:rsid w:val="008F71C5"/>
    <w:rsid w:val="009023C3"/>
    <w:rsid w:val="009040C9"/>
    <w:rsid w:val="00920967"/>
    <w:rsid w:val="00924E2F"/>
    <w:rsid w:val="009326D5"/>
    <w:rsid w:val="00950578"/>
    <w:rsid w:val="00955BFC"/>
    <w:rsid w:val="00961ED0"/>
    <w:rsid w:val="0096240B"/>
    <w:rsid w:val="009739AC"/>
    <w:rsid w:val="0098384D"/>
    <w:rsid w:val="009B0907"/>
    <w:rsid w:val="009B205A"/>
    <w:rsid w:val="009B310C"/>
    <w:rsid w:val="009C6440"/>
    <w:rsid w:val="009D1424"/>
    <w:rsid w:val="009E6EB8"/>
    <w:rsid w:val="009E7252"/>
    <w:rsid w:val="009F57AC"/>
    <w:rsid w:val="00A00771"/>
    <w:rsid w:val="00A02529"/>
    <w:rsid w:val="00A02D7B"/>
    <w:rsid w:val="00A10431"/>
    <w:rsid w:val="00A10890"/>
    <w:rsid w:val="00A12C71"/>
    <w:rsid w:val="00A148D8"/>
    <w:rsid w:val="00A167B8"/>
    <w:rsid w:val="00A22942"/>
    <w:rsid w:val="00A246A0"/>
    <w:rsid w:val="00A2749A"/>
    <w:rsid w:val="00A32C0A"/>
    <w:rsid w:val="00A52C30"/>
    <w:rsid w:val="00A54783"/>
    <w:rsid w:val="00A56FFC"/>
    <w:rsid w:val="00A8583E"/>
    <w:rsid w:val="00A85EB6"/>
    <w:rsid w:val="00A86868"/>
    <w:rsid w:val="00A91A3D"/>
    <w:rsid w:val="00A91D8A"/>
    <w:rsid w:val="00AC04A2"/>
    <w:rsid w:val="00AD1896"/>
    <w:rsid w:val="00AE5885"/>
    <w:rsid w:val="00AF4519"/>
    <w:rsid w:val="00AF64A0"/>
    <w:rsid w:val="00AF7281"/>
    <w:rsid w:val="00B0028B"/>
    <w:rsid w:val="00B01EA1"/>
    <w:rsid w:val="00B05B60"/>
    <w:rsid w:val="00B07BC2"/>
    <w:rsid w:val="00B204A7"/>
    <w:rsid w:val="00B314A6"/>
    <w:rsid w:val="00B350A5"/>
    <w:rsid w:val="00B43362"/>
    <w:rsid w:val="00B45751"/>
    <w:rsid w:val="00B56A5C"/>
    <w:rsid w:val="00B577A9"/>
    <w:rsid w:val="00B628D1"/>
    <w:rsid w:val="00B71111"/>
    <w:rsid w:val="00B90F70"/>
    <w:rsid w:val="00B95B4C"/>
    <w:rsid w:val="00B974B1"/>
    <w:rsid w:val="00BE5C94"/>
    <w:rsid w:val="00BE6FD5"/>
    <w:rsid w:val="00BF0722"/>
    <w:rsid w:val="00C026C2"/>
    <w:rsid w:val="00C0650B"/>
    <w:rsid w:val="00C15694"/>
    <w:rsid w:val="00C414C5"/>
    <w:rsid w:val="00C45C87"/>
    <w:rsid w:val="00C5178A"/>
    <w:rsid w:val="00C576C8"/>
    <w:rsid w:val="00C8191E"/>
    <w:rsid w:val="00C836D8"/>
    <w:rsid w:val="00C849C8"/>
    <w:rsid w:val="00C8541F"/>
    <w:rsid w:val="00C96012"/>
    <w:rsid w:val="00CA3D4F"/>
    <w:rsid w:val="00CA4A9D"/>
    <w:rsid w:val="00CB236E"/>
    <w:rsid w:val="00CB635A"/>
    <w:rsid w:val="00CE0FD2"/>
    <w:rsid w:val="00CF25B1"/>
    <w:rsid w:val="00CF2CFE"/>
    <w:rsid w:val="00CF72C8"/>
    <w:rsid w:val="00CF789C"/>
    <w:rsid w:val="00D00CEB"/>
    <w:rsid w:val="00D029AC"/>
    <w:rsid w:val="00D052F0"/>
    <w:rsid w:val="00D15950"/>
    <w:rsid w:val="00D354B6"/>
    <w:rsid w:val="00D35B98"/>
    <w:rsid w:val="00D35F7B"/>
    <w:rsid w:val="00D41B52"/>
    <w:rsid w:val="00D42DCF"/>
    <w:rsid w:val="00D51E0E"/>
    <w:rsid w:val="00D60C4E"/>
    <w:rsid w:val="00D61861"/>
    <w:rsid w:val="00D6761E"/>
    <w:rsid w:val="00D71A25"/>
    <w:rsid w:val="00D81BF0"/>
    <w:rsid w:val="00D868F6"/>
    <w:rsid w:val="00D873DC"/>
    <w:rsid w:val="00DA2E3C"/>
    <w:rsid w:val="00DA7710"/>
    <w:rsid w:val="00DB17EF"/>
    <w:rsid w:val="00DB244A"/>
    <w:rsid w:val="00DB5846"/>
    <w:rsid w:val="00DB7C7C"/>
    <w:rsid w:val="00DC0D17"/>
    <w:rsid w:val="00DD17FA"/>
    <w:rsid w:val="00DE1FC5"/>
    <w:rsid w:val="00DE2350"/>
    <w:rsid w:val="00DE5F77"/>
    <w:rsid w:val="00DE6EC3"/>
    <w:rsid w:val="00DF0914"/>
    <w:rsid w:val="00DF46AC"/>
    <w:rsid w:val="00E0081B"/>
    <w:rsid w:val="00E205D2"/>
    <w:rsid w:val="00E56811"/>
    <w:rsid w:val="00E72ADF"/>
    <w:rsid w:val="00E7332A"/>
    <w:rsid w:val="00E84D41"/>
    <w:rsid w:val="00E86521"/>
    <w:rsid w:val="00E90E9A"/>
    <w:rsid w:val="00E94DA7"/>
    <w:rsid w:val="00EA3FC4"/>
    <w:rsid w:val="00EB2B08"/>
    <w:rsid w:val="00EB3600"/>
    <w:rsid w:val="00EB3F3F"/>
    <w:rsid w:val="00EC16A9"/>
    <w:rsid w:val="00EF08D6"/>
    <w:rsid w:val="00EF5E27"/>
    <w:rsid w:val="00F07B56"/>
    <w:rsid w:val="00F10DD8"/>
    <w:rsid w:val="00F11305"/>
    <w:rsid w:val="00F16C02"/>
    <w:rsid w:val="00F21985"/>
    <w:rsid w:val="00F234DD"/>
    <w:rsid w:val="00F31BD2"/>
    <w:rsid w:val="00F34A80"/>
    <w:rsid w:val="00F37E3A"/>
    <w:rsid w:val="00F440D7"/>
    <w:rsid w:val="00F455B5"/>
    <w:rsid w:val="00F4621B"/>
    <w:rsid w:val="00F557F0"/>
    <w:rsid w:val="00F56C43"/>
    <w:rsid w:val="00F83B80"/>
    <w:rsid w:val="00F92F47"/>
    <w:rsid w:val="00F93E92"/>
    <w:rsid w:val="00F96A28"/>
    <w:rsid w:val="00FA6E50"/>
    <w:rsid w:val="00FF3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6F5A"/>
  <w15:chartTrackingRefBased/>
  <w15:docId w15:val="{3E044A67-AC6C-4EFE-8B24-119EF301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A46"/>
    <w:pPr>
      <w:ind w:left="720"/>
      <w:contextualSpacing/>
    </w:pPr>
  </w:style>
  <w:style w:type="character" w:styleId="a4">
    <w:name w:val="Strong"/>
    <w:basedOn w:val="a0"/>
    <w:uiPriority w:val="22"/>
    <w:qFormat/>
    <w:rsid w:val="00170F60"/>
    <w:rPr>
      <w:b/>
      <w:bCs/>
    </w:rPr>
  </w:style>
  <w:style w:type="paragraph" w:styleId="a5">
    <w:name w:val="Normal (Web)"/>
    <w:basedOn w:val="a"/>
    <w:uiPriority w:val="99"/>
    <w:semiHidden/>
    <w:unhideWhenUsed/>
    <w:rsid w:val="00170F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0C5FB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C5FB6"/>
    <w:rPr>
      <w:rFonts w:ascii="Arial" w:eastAsia="Times New Roman" w:hAnsi="Arial" w:cs="Arial"/>
      <w:vanish/>
      <w:sz w:val="16"/>
      <w:szCs w:val="16"/>
      <w:lang w:eastAsia="ru-RU"/>
    </w:rPr>
  </w:style>
  <w:style w:type="character" w:styleId="HTML">
    <w:name w:val="HTML Code"/>
    <w:basedOn w:val="a0"/>
    <w:uiPriority w:val="99"/>
    <w:semiHidden/>
    <w:unhideWhenUsed/>
    <w:rsid w:val="007B674D"/>
    <w:rPr>
      <w:rFonts w:ascii="Courier New" w:eastAsia="Times New Roman" w:hAnsi="Courier New" w:cs="Courier New"/>
      <w:sz w:val="20"/>
      <w:szCs w:val="20"/>
    </w:rPr>
  </w:style>
  <w:style w:type="character" w:customStyle="1" w:styleId="katex-mathml">
    <w:name w:val="katex-mathml"/>
    <w:basedOn w:val="a0"/>
    <w:rsid w:val="00AC04A2"/>
  </w:style>
  <w:style w:type="character" w:customStyle="1" w:styleId="mord">
    <w:name w:val="mord"/>
    <w:basedOn w:val="a0"/>
    <w:rsid w:val="00AC04A2"/>
  </w:style>
  <w:style w:type="character" w:customStyle="1" w:styleId="mrel">
    <w:name w:val="mrel"/>
    <w:basedOn w:val="a0"/>
    <w:rsid w:val="00AC04A2"/>
  </w:style>
  <w:style w:type="character" w:customStyle="1" w:styleId="vlist-s">
    <w:name w:val="vlist-s"/>
    <w:basedOn w:val="a0"/>
    <w:rsid w:val="00AC04A2"/>
  </w:style>
  <w:style w:type="character" w:customStyle="1" w:styleId="mopen">
    <w:name w:val="mopen"/>
    <w:basedOn w:val="a0"/>
    <w:rsid w:val="00AC04A2"/>
  </w:style>
  <w:style w:type="character" w:customStyle="1" w:styleId="mclose">
    <w:name w:val="mclose"/>
    <w:basedOn w:val="a0"/>
    <w:rsid w:val="00AC04A2"/>
  </w:style>
  <w:style w:type="character" w:customStyle="1" w:styleId="mpunct">
    <w:name w:val="mpunct"/>
    <w:basedOn w:val="a0"/>
    <w:rsid w:val="00AC04A2"/>
  </w:style>
  <w:style w:type="character" w:customStyle="1" w:styleId="mbin">
    <w:name w:val="mbin"/>
    <w:basedOn w:val="a0"/>
    <w:rsid w:val="00AC04A2"/>
  </w:style>
  <w:style w:type="character" w:styleId="a6">
    <w:name w:val="Emphasis"/>
    <w:basedOn w:val="a0"/>
    <w:uiPriority w:val="20"/>
    <w:qFormat/>
    <w:rsid w:val="00961E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886">
      <w:bodyDiv w:val="1"/>
      <w:marLeft w:val="0"/>
      <w:marRight w:val="0"/>
      <w:marTop w:val="0"/>
      <w:marBottom w:val="0"/>
      <w:divBdr>
        <w:top w:val="none" w:sz="0" w:space="0" w:color="auto"/>
        <w:left w:val="none" w:sz="0" w:space="0" w:color="auto"/>
        <w:bottom w:val="none" w:sz="0" w:space="0" w:color="auto"/>
        <w:right w:val="none" w:sz="0" w:space="0" w:color="auto"/>
      </w:divBdr>
    </w:div>
    <w:div w:id="136649477">
      <w:bodyDiv w:val="1"/>
      <w:marLeft w:val="0"/>
      <w:marRight w:val="0"/>
      <w:marTop w:val="0"/>
      <w:marBottom w:val="0"/>
      <w:divBdr>
        <w:top w:val="none" w:sz="0" w:space="0" w:color="auto"/>
        <w:left w:val="none" w:sz="0" w:space="0" w:color="auto"/>
        <w:bottom w:val="none" w:sz="0" w:space="0" w:color="auto"/>
        <w:right w:val="none" w:sz="0" w:space="0" w:color="auto"/>
      </w:divBdr>
    </w:div>
    <w:div w:id="149757305">
      <w:bodyDiv w:val="1"/>
      <w:marLeft w:val="0"/>
      <w:marRight w:val="0"/>
      <w:marTop w:val="0"/>
      <w:marBottom w:val="0"/>
      <w:divBdr>
        <w:top w:val="none" w:sz="0" w:space="0" w:color="auto"/>
        <w:left w:val="none" w:sz="0" w:space="0" w:color="auto"/>
        <w:bottom w:val="none" w:sz="0" w:space="0" w:color="auto"/>
        <w:right w:val="none" w:sz="0" w:space="0" w:color="auto"/>
      </w:divBdr>
    </w:div>
    <w:div w:id="156964189">
      <w:bodyDiv w:val="1"/>
      <w:marLeft w:val="0"/>
      <w:marRight w:val="0"/>
      <w:marTop w:val="0"/>
      <w:marBottom w:val="0"/>
      <w:divBdr>
        <w:top w:val="none" w:sz="0" w:space="0" w:color="auto"/>
        <w:left w:val="none" w:sz="0" w:space="0" w:color="auto"/>
        <w:bottom w:val="none" w:sz="0" w:space="0" w:color="auto"/>
        <w:right w:val="none" w:sz="0" w:space="0" w:color="auto"/>
      </w:divBdr>
    </w:div>
    <w:div w:id="164370794">
      <w:bodyDiv w:val="1"/>
      <w:marLeft w:val="0"/>
      <w:marRight w:val="0"/>
      <w:marTop w:val="0"/>
      <w:marBottom w:val="0"/>
      <w:divBdr>
        <w:top w:val="none" w:sz="0" w:space="0" w:color="auto"/>
        <w:left w:val="none" w:sz="0" w:space="0" w:color="auto"/>
        <w:bottom w:val="none" w:sz="0" w:space="0" w:color="auto"/>
        <w:right w:val="none" w:sz="0" w:space="0" w:color="auto"/>
      </w:divBdr>
    </w:div>
    <w:div w:id="235165021">
      <w:bodyDiv w:val="1"/>
      <w:marLeft w:val="0"/>
      <w:marRight w:val="0"/>
      <w:marTop w:val="0"/>
      <w:marBottom w:val="0"/>
      <w:divBdr>
        <w:top w:val="none" w:sz="0" w:space="0" w:color="auto"/>
        <w:left w:val="none" w:sz="0" w:space="0" w:color="auto"/>
        <w:bottom w:val="none" w:sz="0" w:space="0" w:color="auto"/>
        <w:right w:val="none" w:sz="0" w:space="0" w:color="auto"/>
      </w:divBdr>
    </w:div>
    <w:div w:id="251207388">
      <w:bodyDiv w:val="1"/>
      <w:marLeft w:val="0"/>
      <w:marRight w:val="0"/>
      <w:marTop w:val="0"/>
      <w:marBottom w:val="0"/>
      <w:divBdr>
        <w:top w:val="none" w:sz="0" w:space="0" w:color="auto"/>
        <w:left w:val="none" w:sz="0" w:space="0" w:color="auto"/>
        <w:bottom w:val="none" w:sz="0" w:space="0" w:color="auto"/>
        <w:right w:val="none" w:sz="0" w:space="0" w:color="auto"/>
      </w:divBdr>
    </w:div>
    <w:div w:id="285812489">
      <w:bodyDiv w:val="1"/>
      <w:marLeft w:val="0"/>
      <w:marRight w:val="0"/>
      <w:marTop w:val="0"/>
      <w:marBottom w:val="0"/>
      <w:divBdr>
        <w:top w:val="none" w:sz="0" w:space="0" w:color="auto"/>
        <w:left w:val="none" w:sz="0" w:space="0" w:color="auto"/>
        <w:bottom w:val="none" w:sz="0" w:space="0" w:color="auto"/>
        <w:right w:val="none" w:sz="0" w:space="0" w:color="auto"/>
      </w:divBdr>
      <w:divsChild>
        <w:div w:id="843862023">
          <w:marLeft w:val="0"/>
          <w:marRight w:val="0"/>
          <w:marTop w:val="0"/>
          <w:marBottom w:val="0"/>
          <w:divBdr>
            <w:top w:val="single" w:sz="2" w:space="0" w:color="E3E3E3"/>
            <w:left w:val="single" w:sz="2" w:space="0" w:color="E3E3E3"/>
            <w:bottom w:val="single" w:sz="2" w:space="0" w:color="E3E3E3"/>
            <w:right w:val="single" w:sz="2" w:space="0" w:color="E3E3E3"/>
          </w:divBdr>
          <w:divsChild>
            <w:div w:id="494960200">
              <w:marLeft w:val="0"/>
              <w:marRight w:val="0"/>
              <w:marTop w:val="0"/>
              <w:marBottom w:val="0"/>
              <w:divBdr>
                <w:top w:val="single" w:sz="2" w:space="0" w:color="E3E3E3"/>
                <w:left w:val="single" w:sz="2" w:space="0" w:color="E3E3E3"/>
                <w:bottom w:val="single" w:sz="2" w:space="0" w:color="E3E3E3"/>
                <w:right w:val="single" w:sz="2" w:space="0" w:color="E3E3E3"/>
              </w:divBdr>
              <w:divsChild>
                <w:div w:id="1223174701">
                  <w:marLeft w:val="0"/>
                  <w:marRight w:val="0"/>
                  <w:marTop w:val="0"/>
                  <w:marBottom w:val="0"/>
                  <w:divBdr>
                    <w:top w:val="single" w:sz="2" w:space="0" w:color="E3E3E3"/>
                    <w:left w:val="single" w:sz="2" w:space="0" w:color="E3E3E3"/>
                    <w:bottom w:val="single" w:sz="2" w:space="0" w:color="E3E3E3"/>
                    <w:right w:val="single" w:sz="2" w:space="0" w:color="E3E3E3"/>
                  </w:divBdr>
                  <w:divsChild>
                    <w:div w:id="1413434745">
                      <w:marLeft w:val="0"/>
                      <w:marRight w:val="0"/>
                      <w:marTop w:val="0"/>
                      <w:marBottom w:val="0"/>
                      <w:divBdr>
                        <w:top w:val="single" w:sz="2" w:space="0" w:color="E3E3E3"/>
                        <w:left w:val="single" w:sz="2" w:space="0" w:color="E3E3E3"/>
                        <w:bottom w:val="single" w:sz="2" w:space="0" w:color="E3E3E3"/>
                        <w:right w:val="single" w:sz="2" w:space="0" w:color="E3E3E3"/>
                      </w:divBdr>
                      <w:divsChild>
                        <w:div w:id="1526627843">
                          <w:marLeft w:val="0"/>
                          <w:marRight w:val="0"/>
                          <w:marTop w:val="0"/>
                          <w:marBottom w:val="0"/>
                          <w:divBdr>
                            <w:top w:val="single" w:sz="2" w:space="0" w:color="E3E3E3"/>
                            <w:left w:val="single" w:sz="2" w:space="0" w:color="E3E3E3"/>
                            <w:bottom w:val="single" w:sz="2" w:space="0" w:color="E3E3E3"/>
                            <w:right w:val="single" w:sz="2" w:space="0" w:color="E3E3E3"/>
                          </w:divBdr>
                          <w:divsChild>
                            <w:div w:id="1262563364">
                              <w:marLeft w:val="0"/>
                              <w:marRight w:val="0"/>
                              <w:marTop w:val="100"/>
                              <w:marBottom w:val="100"/>
                              <w:divBdr>
                                <w:top w:val="single" w:sz="2" w:space="0" w:color="E3E3E3"/>
                                <w:left w:val="single" w:sz="2" w:space="0" w:color="E3E3E3"/>
                                <w:bottom w:val="single" w:sz="2" w:space="0" w:color="E3E3E3"/>
                                <w:right w:val="single" w:sz="2" w:space="0" w:color="E3E3E3"/>
                              </w:divBdr>
                              <w:divsChild>
                                <w:div w:id="830293929">
                                  <w:marLeft w:val="0"/>
                                  <w:marRight w:val="0"/>
                                  <w:marTop w:val="0"/>
                                  <w:marBottom w:val="0"/>
                                  <w:divBdr>
                                    <w:top w:val="single" w:sz="2" w:space="0" w:color="E3E3E3"/>
                                    <w:left w:val="single" w:sz="2" w:space="0" w:color="E3E3E3"/>
                                    <w:bottom w:val="single" w:sz="2" w:space="0" w:color="E3E3E3"/>
                                    <w:right w:val="single" w:sz="2" w:space="0" w:color="E3E3E3"/>
                                  </w:divBdr>
                                  <w:divsChild>
                                    <w:div w:id="336736424">
                                      <w:marLeft w:val="0"/>
                                      <w:marRight w:val="0"/>
                                      <w:marTop w:val="0"/>
                                      <w:marBottom w:val="0"/>
                                      <w:divBdr>
                                        <w:top w:val="single" w:sz="2" w:space="0" w:color="E3E3E3"/>
                                        <w:left w:val="single" w:sz="2" w:space="0" w:color="E3E3E3"/>
                                        <w:bottom w:val="single" w:sz="2" w:space="0" w:color="E3E3E3"/>
                                        <w:right w:val="single" w:sz="2" w:space="0" w:color="E3E3E3"/>
                                      </w:divBdr>
                                      <w:divsChild>
                                        <w:div w:id="1689790470">
                                          <w:marLeft w:val="0"/>
                                          <w:marRight w:val="0"/>
                                          <w:marTop w:val="0"/>
                                          <w:marBottom w:val="0"/>
                                          <w:divBdr>
                                            <w:top w:val="single" w:sz="2" w:space="0" w:color="E3E3E3"/>
                                            <w:left w:val="single" w:sz="2" w:space="0" w:color="E3E3E3"/>
                                            <w:bottom w:val="single" w:sz="2" w:space="0" w:color="E3E3E3"/>
                                            <w:right w:val="single" w:sz="2" w:space="0" w:color="E3E3E3"/>
                                          </w:divBdr>
                                          <w:divsChild>
                                            <w:div w:id="1922828855">
                                              <w:marLeft w:val="0"/>
                                              <w:marRight w:val="0"/>
                                              <w:marTop w:val="0"/>
                                              <w:marBottom w:val="0"/>
                                              <w:divBdr>
                                                <w:top w:val="single" w:sz="2" w:space="0" w:color="E3E3E3"/>
                                                <w:left w:val="single" w:sz="2" w:space="0" w:color="E3E3E3"/>
                                                <w:bottom w:val="single" w:sz="2" w:space="0" w:color="E3E3E3"/>
                                                <w:right w:val="single" w:sz="2" w:space="0" w:color="E3E3E3"/>
                                              </w:divBdr>
                                              <w:divsChild>
                                                <w:div w:id="46026480">
                                                  <w:marLeft w:val="0"/>
                                                  <w:marRight w:val="0"/>
                                                  <w:marTop w:val="0"/>
                                                  <w:marBottom w:val="0"/>
                                                  <w:divBdr>
                                                    <w:top w:val="single" w:sz="2" w:space="0" w:color="E3E3E3"/>
                                                    <w:left w:val="single" w:sz="2" w:space="0" w:color="E3E3E3"/>
                                                    <w:bottom w:val="single" w:sz="2" w:space="0" w:color="E3E3E3"/>
                                                    <w:right w:val="single" w:sz="2" w:space="0" w:color="E3E3E3"/>
                                                  </w:divBdr>
                                                  <w:divsChild>
                                                    <w:div w:id="174571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9018906">
          <w:marLeft w:val="0"/>
          <w:marRight w:val="0"/>
          <w:marTop w:val="0"/>
          <w:marBottom w:val="0"/>
          <w:divBdr>
            <w:top w:val="none" w:sz="0" w:space="0" w:color="auto"/>
            <w:left w:val="none" w:sz="0" w:space="0" w:color="auto"/>
            <w:bottom w:val="none" w:sz="0" w:space="0" w:color="auto"/>
            <w:right w:val="none" w:sz="0" w:space="0" w:color="auto"/>
          </w:divBdr>
        </w:div>
      </w:divsChild>
    </w:div>
    <w:div w:id="328607921">
      <w:bodyDiv w:val="1"/>
      <w:marLeft w:val="0"/>
      <w:marRight w:val="0"/>
      <w:marTop w:val="0"/>
      <w:marBottom w:val="0"/>
      <w:divBdr>
        <w:top w:val="none" w:sz="0" w:space="0" w:color="auto"/>
        <w:left w:val="none" w:sz="0" w:space="0" w:color="auto"/>
        <w:bottom w:val="none" w:sz="0" w:space="0" w:color="auto"/>
        <w:right w:val="none" w:sz="0" w:space="0" w:color="auto"/>
      </w:divBdr>
    </w:div>
    <w:div w:id="332805490">
      <w:bodyDiv w:val="1"/>
      <w:marLeft w:val="0"/>
      <w:marRight w:val="0"/>
      <w:marTop w:val="0"/>
      <w:marBottom w:val="0"/>
      <w:divBdr>
        <w:top w:val="none" w:sz="0" w:space="0" w:color="auto"/>
        <w:left w:val="none" w:sz="0" w:space="0" w:color="auto"/>
        <w:bottom w:val="none" w:sz="0" w:space="0" w:color="auto"/>
        <w:right w:val="none" w:sz="0" w:space="0" w:color="auto"/>
      </w:divBdr>
    </w:div>
    <w:div w:id="341012573">
      <w:bodyDiv w:val="1"/>
      <w:marLeft w:val="0"/>
      <w:marRight w:val="0"/>
      <w:marTop w:val="0"/>
      <w:marBottom w:val="0"/>
      <w:divBdr>
        <w:top w:val="none" w:sz="0" w:space="0" w:color="auto"/>
        <w:left w:val="none" w:sz="0" w:space="0" w:color="auto"/>
        <w:bottom w:val="none" w:sz="0" w:space="0" w:color="auto"/>
        <w:right w:val="none" w:sz="0" w:space="0" w:color="auto"/>
      </w:divBdr>
    </w:div>
    <w:div w:id="341519540">
      <w:bodyDiv w:val="1"/>
      <w:marLeft w:val="0"/>
      <w:marRight w:val="0"/>
      <w:marTop w:val="0"/>
      <w:marBottom w:val="0"/>
      <w:divBdr>
        <w:top w:val="none" w:sz="0" w:space="0" w:color="auto"/>
        <w:left w:val="none" w:sz="0" w:space="0" w:color="auto"/>
        <w:bottom w:val="none" w:sz="0" w:space="0" w:color="auto"/>
        <w:right w:val="none" w:sz="0" w:space="0" w:color="auto"/>
      </w:divBdr>
    </w:div>
    <w:div w:id="384255722">
      <w:bodyDiv w:val="1"/>
      <w:marLeft w:val="0"/>
      <w:marRight w:val="0"/>
      <w:marTop w:val="0"/>
      <w:marBottom w:val="0"/>
      <w:divBdr>
        <w:top w:val="none" w:sz="0" w:space="0" w:color="auto"/>
        <w:left w:val="none" w:sz="0" w:space="0" w:color="auto"/>
        <w:bottom w:val="none" w:sz="0" w:space="0" w:color="auto"/>
        <w:right w:val="none" w:sz="0" w:space="0" w:color="auto"/>
      </w:divBdr>
    </w:div>
    <w:div w:id="433207247">
      <w:bodyDiv w:val="1"/>
      <w:marLeft w:val="0"/>
      <w:marRight w:val="0"/>
      <w:marTop w:val="0"/>
      <w:marBottom w:val="0"/>
      <w:divBdr>
        <w:top w:val="none" w:sz="0" w:space="0" w:color="auto"/>
        <w:left w:val="none" w:sz="0" w:space="0" w:color="auto"/>
        <w:bottom w:val="none" w:sz="0" w:space="0" w:color="auto"/>
        <w:right w:val="none" w:sz="0" w:space="0" w:color="auto"/>
      </w:divBdr>
    </w:div>
    <w:div w:id="433525415">
      <w:bodyDiv w:val="1"/>
      <w:marLeft w:val="0"/>
      <w:marRight w:val="0"/>
      <w:marTop w:val="0"/>
      <w:marBottom w:val="0"/>
      <w:divBdr>
        <w:top w:val="none" w:sz="0" w:space="0" w:color="auto"/>
        <w:left w:val="none" w:sz="0" w:space="0" w:color="auto"/>
        <w:bottom w:val="none" w:sz="0" w:space="0" w:color="auto"/>
        <w:right w:val="none" w:sz="0" w:space="0" w:color="auto"/>
      </w:divBdr>
    </w:div>
    <w:div w:id="439686214">
      <w:bodyDiv w:val="1"/>
      <w:marLeft w:val="0"/>
      <w:marRight w:val="0"/>
      <w:marTop w:val="0"/>
      <w:marBottom w:val="0"/>
      <w:divBdr>
        <w:top w:val="none" w:sz="0" w:space="0" w:color="auto"/>
        <w:left w:val="none" w:sz="0" w:space="0" w:color="auto"/>
        <w:bottom w:val="none" w:sz="0" w:space="0" w:color="auto"/>
        <w:right w:val="none" w:sz="0" w:space="0" w:color="auto"/>
      </w:divBdr>
    </w:div>
    <w:div w:id="462507816">
      <w:bodyDiv w:val="1"/>
      <w:marLeft w:val="0"/>
      <w:marRight w:val="0"/>
      <w:marTop w:val="0"/>
      <w:marBottom w:val="0"/>
      <w:divBdr>
        <w:top w:val="none" w:sz="0" w:space="0" w:color="auto"/>
        <w:left w:val="none" w:sz="0" w:space="0" w:color="auto"/>
        <w:bottom w:val="none" w:sz="0" w:space="0" w:color="auto"/>
        <w:right w:val="none" w:sz="0" w:space="0" w:color="auto"/>
      </w:divBdr>
    </w:div>
    <w:div w:id="477454473">
      <w:bodyDiv w:val="1"/>
      <w:marLeft w:val="0"/>
      <w:marRight w:val="0"/>
      <w:marTop w:val="0"/>
      <w:marBottom w:val="0"/>
      <w:divBdr>
        <w:top w:val="none" w:sz="0" w:space="0" w:color="auto"/>
        <w:left w:val="none" w:sz="0" w:space="0" w:color="auto"/>
        <w:bottom w:val="none" w:sz="0" w:space="0" w:color="auto"/>
        <w:right w:val="none" w:sz="0" w:space="0" w:color="auto"/>
      </w:divBdr>
    </w:div>
    <w:div w:id="526021758">
      <w:bodyDiv w:val="1"/>
      <w:marLeft w:val="0"/>
      <w:marRight w:val="0"/>
      <w:marTop w:val="0"/>
      <w:marBottom w:val="0"/>
      <w:divBdr>
        <w:top w:val="none" w:sz="0" w:space="0" w:color="auto"/>
        <w:left w:val="none" w:sz="0" w:space="0" w:color="auto"/>
        <w:bottom w:val="none" w:sz="0" w:space="0" w:color="auto"/>
        <w:right w:val="none" w:sz="0" w:space="0" w:color="auto"/>
      </w:divBdr>
    </w:div>
    <w:div w:id="530262769">
      <w:bodyDiv w:val="1"/>
      <w:marLeft w:val="0"/>
      <w:marRight w:val="0"/>
      <w:marTop w:val="0"/>
      <w:marBottom w:val="0"/>
      <w:divBdr>
        <w:top w:val="none" w:sz="0" w:space="0" w:color="auto"/>
        <w:left w:val="none" w:sz="0" w:space="0" w:color="auto"/>
        <w:bottom w:val="none" w:sz="0" w:space="0" w:color="auto"/>
        <w:right w:val="none" w:sz="0" w:space="0" w:color="auto"/>
      </w:divBdr>
    </w:div>
    <w:div w:id="539054595">
      <w:bodyDiv w:val="1"/>
      <w:marLeft w:val="0"/>
      <w:marRight w:val="0"/>
      <w:marTop w:val="0"/>
      <w:marBottom w:val="0"/>
      <w:divBdr>
        <w:top w:val="none" w:sz="0" w:space="0" w:color="auto"/>
        <w:left w:val="none" w:sz="0" w:space="0" w:color="auto"/>
        <w:bottom w:val="none" w:sz="0" w:space="0" w:color="auto"/>
        <w:right w:val="none" w:sz="0" w:space="0" w:color="auto"/>
      </w:divBdr>
    </w:div>
    <w:div w:id="551237936">
      <w:bodyDiv w:val="1"/>
      <w:marLeft w:val="0"/>
      <w:marRight w:val="0"/>
      <w:marTop w:val="0"/>
      <w:marBottom w:val="0"/>
      <w:divBdr>
        <w:top w:val="none" w:sz="0" w:space="0" w:color="auto"/>
        <w:left w:val="none" w:sz="0" w:space="0" w:color="auto"/>
        <w:bottom w:val="none" w:sz="0" w:space="0" w:color="auto"/>
        <w:right w:val="none" w:sz="0" w:space="0" w:color="auto"/>
      </w:divBdr>
    </w:div>
    <w:div w:id="631984147">
      <w:bodyDiv w:val="1"/>
      <w:marLeft w:val="0"/>
      <w:marRight w:val="0"/>
      <w:marTop w:val="0"/>
      <w:marBottom w:val="0"/>
      <w:divBdr>
        <w:top w:val="none" w:sz="0" w:space="0" w:color="auto"/>
        <w:left w:val="none" w:sz="0" w:space="0" w:color="auto"/>
        <w:bottom w:val="none" w:sz="0" w:space="0" w:color="auto"/>
        <w:right w:val="none" w:sz="0" w:space="0" w:color="auto"/>
      </w:divBdr>
    </w:div>
    <w:div w:id="636843026">
      <w:bodyDiv w:val="1"/>
      <w:marLeft w:val="0"/>
      <w:marRight w:val="0"/>
      <w:marTop w:val="0"/>
      <w:marBottom w:val="0"/>
      <w:divBdr>
        <w:top w:val="none" w:sz="0" w:space="0" w:color="auto"/>
        <w:left w:val="none" w:sz="0" w:space="0" w:color="auto"/>
        <w:bottom w:val="none" w:sz="0" w:space="0" w:color="auto"/>
        <w:right w:val="none" w:sz="0" w:space="0" w:color="auto"/>
      </w:divBdr>
    </w:div>
    <w:div w:id="655302943">
      <w:bodyDiv w:val="1"/>
      <w:marLeft w:val="0"/>
      <w:marRight w:val="0"/>
      <w:marTop w:val="0"/>
      <w:marBottom w:val="0"/>
      <w:divBdr>
        <w:top w:val="none" w:sz="0" w:space="0" w:color="auto"/>
        <w:left w:val="none" w:sz="0" w:space="0" w:color="auto"/>
        <w:bottom w:val="none" w:sz="0" w:space="0" w:color="auto"/>
        <w:right w:val="none" w:sz="0" w:space="0" w:color="auto"/>
      </w:divBdr>
    </w:div>
    <w:div w:id="663776816">
      <w:bodyDiv w:val="1"/>
      <w:marLeft w:val="0"/>
      <w:marRight w:val="0"/>
      <w:marTop w:val="0"/>
      <w:marBottom w:val="0"/>
      <w:divBdr>
        <w:top w:val="none" w:sz="0" w:space="0" w:color="auto"/>
        <w:left w:val="none" w:sz="0" w:space="0" w:color="auto"/>
        <w:bottom w:val="none" w:sz="0" w:space="0" w:color="auto"/>
        <w:right w:val="none" w:sz="0" w:space="0" w:color="auto"/>
      </w:divBdr>
    </w:div>
    <w:div w:id="677075465">
      <w:bodyDiv w:val="1"/>
      <w:marLeft w:val="0"/>
      <w:marRight w:val="0"/>
      <w:marTop w:val="0"/>
      <w:marBottom w:val="0"/>
      <w:divBdr>
        <w:top w:val="none" w:sz="0" w:space="0" w:color="auto"/>
        <w:left w:val="none" w:sz="0" w:space="0" w:color="auto"/>
        <w:bottom w:val="none" w:sz="0" w:space="0" w:color="auto"/>
        <w:right w:val="none" w:sz="0" w:space="0" w:color="auto"/>
      </w:divBdr>
    </w:div>
    <w:div w:id="744765033">
      <w:bodyDiv w:val="1"/>
      <w:marLeft w:val="0"/>
      <w:marRight w:val="0"/>
      <w:marTop w:val="0"/>
      <w:marBottom w:val="0"/>
      <w:divBdr>
        <w:top w:val="none" w:sz="0" w:space="0" w:color="auto"/>
        <w:left w:val="none" w:sz="0" w:space="0" w:color="auto"/>
        <w:bottom w:val="none" w:sz="0" w:space="0" w:color="auto"/>
        <w:right w:val="none" w:sz="0" w:space="0" w:color="auto"/>
      </w:divBdr>
    </w:div>
    <w:div w:id="779837218">
      <w:bodyDiv w:val="1"/>
      <w:marLeft w:val="0"/>
      <w:marRight w:val="0"/>
      <w:marTop w:val="0"/>
      <w:marBottom w:val="0"/>
      <w:divBdr>
        <w:top w:val="none" w:sz="0" w:space="0" w:color="auto"/>
        <w:left w:val="none" w:sz="0" w:space="0" w:color="auto"/>
        <w:bottom w:val="none" w:sz="0" w:space="0" w:color="auto"/>
        <w:right w:val="none" w:sz="0" w:space="0" w:color="auto"/>
      </w:divBdr>
    </w:div>
    <w:div w:id="937062925">
      <w:bodyDiv w:val="1"/>
      <w:marLeft w:val="0"/>
      <w:marRight w:val="0"/>
      <w:marTop w:val="0"/>
      <w:marBottom w:val="0"/>
      <w:divBdr>
        <w:top w:val="none" w:sz="0" w:space="0" w:color="auto"/>
        <w:left w:val="none" w:sz="0" w:space="0" w:color="auto"/>
        <w:bottom w:val="none" w:sz="0" w:space="0" w:color="auto"/>
        <w:right w:val="none" w:sz="0" w:space="0" w:color="auto"/>
      </w:divBdr>
    </w:div>
    <w:div w:id="948121831">
      <w:bodyDiv w:val="1"/>
      <w:marLeft w:val="0"/>
      <w:marRight w:val="0"/>
      <w:marTop w:val="0"/>
      <w:marBottom w:val="0"/>
      <w:divBdr>
        <w:top w:val="none" w:sz="0" w:space="0" w:color="auto"/>
        <w:left w:val="none" w:sz="0" w:space="0" w:color="auto"/>
        <w:bottom w:val="none" w:sz="0" w:space="0" w:color="auto"/>
        <w:right w:val="none" w:sz="0" w:space="0" w:color="auto"/>
      </w:divBdr>
    </w:div>
    <w:div w:id="1178041702">
      <w:bodyDiv w:val="1"/>
      <w:marLeft w:val="0"/>
      <w:marRight w:val="0"/>
      <w:marTop w:val="0"/>
      <w:marBottom w:val="0"/>
      <w:divBdr>
        <w:top w:val="none" w:sz="0" w:space="0" w:color="auto"/>
        <w:left w:val="none" w:sz="0" w:space="0" w:color="auto"/>
        <w:bottom w:val="none" w:sz="0" w:space="0" w:color="auto"/>
        <w:right w:val="none" w:sz="0" w:space="0" w:color="auto"/>
      </w:divBdr>
    </w:div>
    <w:div w:id="1229998571">
      <w:bodyDiv w:val="1"/>
      <w:marLeft w:val="0"/>
      <w:marRight w:val="0"/>
      <w:marTop w:val="0"/>
      <w:marBottom w:val="0"/>
      <w:divBdr>
        <w:top w:val="none" w:sz="0" w:space="0" w:color="auto"/>
        <w:left w:val="none" w:sz="0" w:space="0" w:color="auto"/>
        <w:bottom w:val="none" w:sz="0" w:space="0" w:color="auto"/>
        <w:right w:val="none" w:sz="0" w:space="0" w:color="auto"/>
      </w:divBdr>
    </w:div>
    <w:div w:id="1269578680">
      <w:bodyDiv w:val="1"/>
      <w:marLeft w:val="0"/>
      <w:marRight w:val="0"/>
      <w:marTop w:val="0"/>
      <w:marBottom w:val="0"/>
      <w:divBdr>
        <w:top w:val="none" w:sz="0" w:space="0" w:color="auto"/>
        <w:left w:val="none" w:sz="0" w:space="0" w:color="auto"/>
        <w:bottom w:val="none" w:sz="0" w:space="0" w:color="auto"/>
        <w:right w:val="none" w:sz="0" w:space="0" w:color="auto"/>
      </w:divBdr>
    </w:div>
    <w:div w:id="1287086139">
      <w:bodyDiv w:val="1"/>
      <w:marLeft w:val="0"/>
      <w:marRight w:val="0"/>
      <w:marTop w:val="0"/>
      <w:marBottom w:val="0"/>
      <w:divBdr>
        <w:top w:val="none" w:sz="0" w:space="0" w:color="auto"/>
        <w:left w:val="none" w:sz="0" w:space="0" w:color="auto"/>
        <w:bottom w:val="none" w:sz="0" w:space="0" w:color="auto"/>
        <w:right w:val="none" w:sz="0" w:space="0" w:color="auto"/>
      </w:divBdr>
    </w:div>
    <w:div w:id="1291084566">
      <w:bodyDiv w:val="1"/>
      <w:marLeft w:val="0"/>
      <w:marRight w:val="0"/>
      <w:marTop w:val="0"/>
      <w:marBottom w:val="0"/>
      <w:divBdr>
        <w:top w:val="none" w:sz="0" w:space="0" w:color="auto"/>
        <w:left w:val="none" w:sz="0" w:space="0" w:color="auto"/>
        <w:bottom w:val="none" w:sz="0" w:space="0" w:color="auto"/>
        <w:right w:val="none" w:sz="0" w:space="0" w:color="auto"/>
      </w:divBdr>
    </w:div>
    <w:div w:id="1412699505">
      <w:bodyDiv w:val="1"/>
      <w:marLeft w:val="0"/>
      <w:marRight w:val="0"/>
      <w:marTop w:val="0"/>
      <w:marBottom w:val="0"/>
      <w:divBdr>
        <w:top w:val="none" w:sz="0" w:space="0" w:color="auto"/>
        <w:left w:val="none" w:sz="0" w:space="0" w:color="auto"/>
        <w:bottom w:val="none" w:sz="0" w:space="0" w:color="auto"/>
        <w:right w:val="none" w:sz="0" w:space="0" w:color="auto"/>
      </w:divBdr>
    </w:div>
    <w:div w:id="1430586893">
      <w:bodyDiv w:val="1"/>
      <w:marLeft w:val="0"/>
      <w:marRight w:val="0"/>
      <w:marTop w:val="0"/>
      <w:marBottom w:val="0"/>
      <w:divBdr>
        <w:top w:val="none" w:sz="0" w:space="0" w:color="auto"/>
        <w:left w:val="none" w:sz="0" w:space="0" w:color="auto"/>
        <w:bottom w:val="none" w:sz="0" w:space="0" w:color="auto"/>
        <w:right w:val="none" w:sz="0" w:space="0" w:color="auto"/>
      </w:divBdr>
    </w:div>
    <w:div w:id="1442455894">
      <w:bodyDiv w:val="1"/>
      <w:marLeft w:val="0"/>
      <w:marRight w:val="0"/>
      <w:marTop w:val="0"/>
      <w:marBottom w:val="0"/>
      <w:divBdr>
        <w:top w:val="none" w:sz="0" w:space="0" w:color="auto"/>
        <w:left w:val="none" w:sz="0" w:space="0" w:color="auto"/>
        <w:bottom w:val="none" w:sz="0" w:space="0" w:color="auto"/>
        <w:right w:val="none" w:sz="0" w:space="0" w:color="auto"/>
      </w:divBdr>
    </w:div>
    <w:div w:id="1463309773">
      <w:bodyDiv w:val="1"/>
      <w:marLeft w:val="0"/>
      <w:marRight w:val="0"/>
      <w:marTop w:val="0"/>
      <w:marBottom w:val="0"/>
      <w:divBdr>
        <w:top w:val="none" w:sz="0" w:space="0" w:color="auto"/>
        <w:left w:val="none" w:sz="0" w:space="0" w:color="auto"/>
        <w:bottom w:val="none" w:sz="0" w:space="0" w:color="auto"/>
        <w:right w:val="none" w:sz="0" w:space="0" w:color="auto"/>
      </w:divBdr>
    </w:div>
    <w:div w:id="1499269498">
      <w:bodyDiv w:val="1"/>
      <w:marLeft w:val="0"/>
      <w:marRight w:val="0"/>
      <w:marTop w:val="0"/>
      <w:marBottom w:val="0"/>
      <w:divBdr>
        <w:top w:val="none" w:sz="0" w:space="0" w:color="auto"/>
        <w:left w:val="none" w:sz="0" w:space="0" w:color="auto"/>
        <w:bottom w:val="none" w:sz="0" w:space="0" w:color="auto"/>
        <w:right w:val="none" w:sz="0" w:space="0" w:color="auto"/>
      </w:divBdr>
    </w:div>
    <w:div w:id="1501047207">
      <w:bodyDiv w:val="1"/>
      <w:marLeft w:val="0"/>
      <w:marRight w:val="0"/>
      <w:marTop w:val="0"/>
      <w:marBottom w:val="0"/>
      <w:divBdr>
        <w:top w:val="none" w:sz="0" w:space="0" w:color="auto"/>
        <w:left w:val="none" w:sz="0" w:space="0" w:color="auto"/>
        <w:bottom w:val="none" w:sz="0" w:space="0" w:color="auto"/>
        <w:right w:val="none" w:sz="0" w:space="0" w:color="auto"/>
      </w:divBdr>
    </w:div>
    <w:div w:id="1508901633">
      <w:bodyDiv w:val="1"/>
      <w:marLeft w:val="0"/>
      <w:marRight w:val="0"/>
      <w:marTop w:val="0"/>
      <w:marBottom w:val="0"/>
      <w:divBdr>
        <w:top w:val="none" w:sz="0" w:space="0" w:color="auto"/>
        <w:left w:val="none" w:sz="0" w:space="0" w:color="auto"/>
        <w:bottom w:val="none" w:sz="0" w:space="0" w:color="auto"/>
        <w:right w:val="none" w:sz="0" w:space="0" w:color="auto"/>
      </w:divBdr>
    </w:div>
    <w:div w:id="1531644716">
      <w:bodyDiv w:val="1"/>
      <w:marLeft w:val="0"/>
      <w:marRight w:val="0"/>
      <w:marTop w:val="0"/>
      <w:marBottom w:val="0"/>
      <w:divBdr>
        <w:top w:val="none" w:sz="0" w:space="0" w:color="auto"/>
        <w:left w:val="none" w:sz="0" w:space="0" w:color="auto"/>
        <w:bottom w:val="none" w:sz="0" w:space="0" w:color="auto"/>
        <w:right w:val="none" w:sz="0" w:space="0" w:color="auto"/>
      </w:divBdr>
    </w:div>
    <w:div w:id="1545629967">
      <w:bodyDiv w:val="1"/>
      <w:marLeft w:val="0"/>
      <w:marRight w:val="0"/>
      <w:marTop w:val="0"/>
      <w:marBottom w:val="0"/>
      <w:divBdr>
        <w:top w:val="none" w:sz="0" w:space="0" w:color="auto"/>
        <w:left w:val="none" w:sz="0" w:space="0" w:color="auto"/>
        <w:bottom w:val="none" w:sz="0" w:space="0" w:color="auto"/>
        <w:right w:val="none" w:sz="0" w:space="0" w:color="auto"/>
      </w:divBdr>
    </w:div>
    <w:div w:id="1549565678">
      <w:bodyDiv w:val="1"/>
      <w:marLeft w:val="0"/>
      <w:marRight w:val="0"/>
      <w:marTop w:val="0"/>
      <w:marBottom w:val="0"/>
      <w:divBdr>
        <w:top w:val="none" w:sz="0" w:space="0" w:color="auto"/>
        <w:left w:val="none" w:sz="0" w:space="0" w:color="auto"/>
        <w:bottom w:val="none" w:sz="0" w:space="0" w:color="auto"/>
        <w:right w:val="none" w:sz="0" w:space="0" w:color="auto"/>
      </w:divBdr>
    </w:div>
    <w:div w:id="1552422847">
      <w:bodyDiv w:val="1"/>
      <w:marLeft w:val="0"/>
      <w:marRight w:val="0"/>
      <w:marTop w:val="0"/>
      <w:marBottom w:val="0"/>
      <w:divBdr>
        <w:top w:val="none" w:sz="0" w:space="0" w:color="auto"/>
        <w:left w:val="none" w:sz="0" w:space="0" w:color="auto"/>
        <w:bottom w:val="none" w:sz="0" w:space="0" w:color="auto"/>
        <w:right w:val="none" w:sz="0" w:space="0" w:color="auto"/>
      </w:divBdr>
    </w:div>
    <w:div w:id="1575512466">
      <w:bodyDiv w:val="1"/>
      <w:marLeft w:val="0"/>
      <w:marRight w:val="0"/>
      <w:marTop w:val="0"/>
      <w:marBottom w:val="0"/>
      <w:divBdr>
        <w:top w:val="none" w:sz="0" w:space="0" w:color="auto"/>
        <w:left w:val="none" w:sz="0" w:space="0" w:color="auto"/>
        <w:bottom w:val="none" w:sz="0" w:space="0" w:color="auto"/>
        <w:right w:val="none" w:sz="0" w:space="0" w:color="auto"/>
      </w:divBdr>
    </w:div>
    <w:div w:id="1587693677">
      <w:bodyDiv w:val="1"/>
      <w:marLeft w:val="0"/>
      <w:marRight w:val="0"/>
      <w:marTop w:val="0"/>
      <w:marBottom w:val="0"/>
      <w:divBdr>
        <w:top w:val="none" w:sz="0" w:space="0" w:color="auto"/>
        <w:left w:val="none" w:sz="0" w:space="0" w:color="auto"/>
        <w:bottom w:val="none" w:sz="0" w:space="0" w:color="auto"/>
        <w:right w:val="none" w:sz="0" w:space="0" w:color="auto"/>
      </w:divBdr>
    </w:div>
    <w:div w:id="1609771993">
      <w:bodyDiv w:val="1"/>
      <w:marLeft w:val="0"/>
      <w:marRight w:val="0"/>
      <w:marTop w:val="0"/>
      <w:marBottom w:val="0"/>
      <w:divBdr>
        <w:top w:val="none" w:sz="0" w:space="0" w:color="auto"/>
        <w:left w:val="none" w:sz="0" w:space="0" w:color="auto"/>
        <w:bottom w:val="none" w:sz="0" w:space="0" w:color="auto"/>
        <w:right w:val="none" w:sz="0" w:space="0" w:color="auto"/>
      </w:divBdr>
    </w:div>
    <w:div w:id="1629168902">
      <w:bodyDiv w:val="1"/>
      <w:marLeft w:val="0"/>
      <w:marRight w:val="0"/>
      <w:marTop w:val="0"/>
      <w:marBottom w:val="0"/>
      <w:divBdr>
        <w:top w:val="none" w:sz="0" w:space="0" w:color="auto"/>
        <w:left w:val="none" w:sz="0" w:space="0" w:color="auto"/>
        <w:bottom w:val="none" w:sz="0" w:space="0" w:color="auto"/>
        <w:right w:val="none" w:sz="0" w:space="0" w:color="auto"/>
      </w:divBdr>
    </w:div>
    <w:div w:id="1714962453">
      <w:bodyDiv w:val="1"/>
      <w:marLeft w:val="0"/>
      <w:marRight w:val="0"/>
      <w:marTop w:val="0"/>
      <w:marBottom w:val="0"/>
      <w:divBdr>
        <w:top w:val="none" w:sz="0" w:space="0" w:color="auto"/>
        <w:left w:val="none" w:sz="0" w:space="0" w:color="auto"/>
        <w:bottom w:val="none" w:sz="0" w:space="0" w:color="auto"/>
        <w:right w:val="none" w:sz="0" w:space="0" w:color="auto"/>
      </w:divBdr>
    </w:div>
    <w:div w:id="1787042921">
      <w:bodyDiv w:val="1"/>
      <w:marLeft w:val="0"/>
      <w:marRight w:val="0"/>
      <w:marTop w:val="0"/>
      <w:marBottom w:val="0"/>
      <w:divBdr>
        <w:top w:val="none" w:sz="0" w:space="0" w:color="auto"/>
        <w:left w:val="none" w:sz="0" w:space="0" w:color="auto"/>
        <w:bottom w:val="none" w:sz="0" w:space="0" w:color="auto"/>
        <w:right w:val="none" w:sz="0" w:space="0" w:color="auto"/>
      </w:divBdr>
    </w:div>
    <w:div w:id="1796219754">
      <w:bodyDiv w:val="1"/>
      <w:marLeft w:val="0"/>
      <w:marRight w:val="0"/>
      <w:marTop w:val="0"/>
      <w:marBottom w:val="0"/>
      <w:divBdr>
        <w:top w:val="none" w:sz="0" w:space="0" w:color="auto"/>
        <w:left w:val="none" w:sz="0" w:space="0" w:color="auto"/>
        <w:bottom w:val="none" w:sz="0" w:space="0" w:color="auto"/>
        <w:right w:val="none" w:sz="0" w:space="0" w:color="auto"/>
      </w:divBdr>
    </w:div>
    <w:div w:id="1801533001">
      <w:bodyDiv w:val="1"/>
      <w:marLeft w:val="0"/>
      <w:marRight w:val="0"/>
      <w:marTop w:val="0"/>
      <w:marBottom w:val="0"/>
      <w:divBdr>
        <w:top w:val="none" w:sz="0" w:space="0" w:color="auto"/>
        <w:left w:val="none" w:sz="0" w:space="0" w:color="auto"/>
        <w:bottom w:val="none" w:sz="0" w:space="0" w:color="auto"/>
        <w:right w:val="none" w:sz="0" w:space="0" w:color="auto"/>
      </w:divBdr>
    </w:div>
    <w:div w:id="1822698999">
      <w:bodyDiv w:val="1"/>
      <w:marLeft w:val="0"/>
      <w:marRight w:val="0"/>
      <w:marTop w:val="0"/>
      <w:marBottom w:val="0"/>
      <w:divBdr>
        <w:top w:val="none" w:sz="0" w:space="0" w:color="auto"/>
        <w:left w:val="none" w:sz="0" w:space="0" w:color="auto"/>
        <w:bottom w:val="none" w:sz="0" w:space="0" w:color="auto"/>
        <w:right w:val="none" w:sz="0" w:space="0" w:color="auto"/>
      </w:divBdr>
    </w:div>
    <w:div w:id="1844783417">
      <w:bodyDiv w:val="1"/>
      <w:marLeft w:val="0"/>
      <w:marRight w:val="0"/>
      <w:marTop w:val="0"/>
      <w:marBottom w:val="0"/>
      <w:divBdr>
        <w:top w:val="none" w:sz="0" w:space="0" w:color="auto"/>
        <w:left w:val="none" w:sz="0" w:space="0" w:color="auto"/>
        <w:bottom w:val="none" w:sz="0" w:space="0" w:color="auto"/>
        <w:right w:val="none" w:sz="0" w:space="0" w:color="auto"/>
      </w:divBdr>
      <w:divsChild>
        <w:div w:id="388386020">
          <w:marLeft w:val="0"/>
          <w:marRight w:val="0"/>
          <w:marTop w:val="0"/>
          <w:marBottom w:val="300"/>
          <w:divBdr>
            <w:top w:val="single" w:sz="2" w:space="0" w:color="E3E3E3"/>
            <w:left w:val="single" w:sz="2" w:space="0" w:color="E3E3E3"/>
            <w:bottom w:val="single" w:sz="2" w:space="0" w:color="E3E3E3"/>
            <w:right w:val="single" w:sz="2" w:space="0" w:color="E3E3E3"/>
          </w:divBdr>
        </w:div>
        <w:div w:id="1653872967">
          <w:marLeft w:val="0"/>
          <w:marRight w:val="0"/>
          <w:marTop w:val="0"/>
          <w:marBottom w:val="300"/>
          <w:divBdr>
            <w:top w:val="single" w:sz="2" w:space="0" w:color="E3E3E3"/>
            <w:left w:val="single" w:sz="2" w:space="0" w:color="E3E3E3"/>
            <w:bottom w:val="single" w:sz="2" w:space="0" w:color="E3E3E3"/>
            <w:right w:val="single" w:sz="2" w:space="0" w:color="E3E3E3"/>
          </w:divBdr>
        </w:div>
        <w:div w:id="1300108634">
          <w:marLeft w:val="0"/>
          <w:marRight w:val="0"/>
          <w:marTop w:val="0"/>
          <w:marBottom w:val="300"/>
          <w:divBdr>
            <w:top w:val="single" w:sz="2" w:space="0" w:color="E3E3E3"/>
            <w:left w:val="single" w:sz="2" w:space="0" w:color="E3E3E3"/>
            <w:bottom w:val="single" w:sz="2" w:space="0" w:color="E3E3E3"/>
            <w:right w:val="single" w:sz="2" w:space="0" w:color="E3E3E3"/>
          </w:divBdr>
        </w:div>
        <w:div w:id="976371688">
          <w:marLeft w:val="0"/>
          <w:marRight w:val="0"/>
          <w:marTop w:val="0"/>
          <w:marBottom w:val="300"/>
          <w:divBdr>
            <w:top w:val="single" w:sz="2" w:space="0" w:color="E3E3E3"/>
            <w:left w:val="single" w:sz="2" w:space="0" w:color="E3E3E3"/>
            <w:bottom w:val="single" w:sz="2" w:space="0" w:color="E3E3E3"/>
            <w:right w:val="single" w:sz="2" w:space="0" w:color="E3E3E3"/>
          </w:divBdr>
        </w:div>
        <w:div w:id="1410543678">
          <w:marLeft w:val="0"/>
          <w:marRight w:val="0"/>
          <w:marTop w:val="0"/>
          <w:marBottom w:val="300"/>
          <w:divBdr>
            <w:top w:val="single" w:sz="2" w:space="0" w:color="E3E3E3"/>
            <w:left w:val="single" w:sz="2" w:space="0" w:color="E3E3E3"/>
            <w:bottom w:val="single" w:sz="2" w:space="0" w:color="E3E3E3"/>
            <w:right w:val="single" w:sz="2" w:space="0" w:color="E3E3E3"/>
          </w:divBdr>
        </w:div>
        <w:div w:id="767431042">
          <w:marLeft w:val="0"/>
          <w:marRight w:val="0"/>
          <w:marTop w:val="0"/>
          <w:marBottom w:val="300"/>
          <w:divBdr>
            <w:top w:val="single" w:sz="2" w:space="0" w:color="E3E3E3"/>
            <w:left w:val="single" w:sz="2" w:space="0" w:color="E3E3E3"/>
            <w:bottom w:val="single" w:sz="2" w:space="0" w:color="E3E3E3"/>
            <w:right w:val="single" w:sz="2" w:space="0" w:color="E3E3E3"/>
          </w:divBdr>
        </w:div>
        <w:div w:id="1046952607">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858229278">
      <w:bodyDiv w:val="1"/>
      <w:marLeft w:val="0"/>
      <w:marRight w:val="0"/>
      <w:marTop w:val="0"/>
      <w:marBottom w:val="0"/>
      <w:divBdr>
        <w:top w:val="none" w:sz="0" w:space="0" w:color="auto"/>
        <w:left w:val="none" w:sz="0" w:space="0" w:color="auto"/>
        <w:bottom w:val="none" w:sz="0" w:space="0" w:color="auto"/>
        <w:right w:val="none" w:sz="0" w:space="0" w:color="auto"/>
      </w:divBdr>
    </w:div>
    <w:div w:id="1867020341">
      <w:bodyDiv w:val="1"/>
      <w:marLeft w:val="0"/>
      <w:marRight w:val="0"/>
      <w:marTop w:val="0"/>
      <w:marBottom w:val="0"/>
      <w:divBdr>
        <w:top w:val="none" w:sz="0" w:space="0" w:color="auto"/>
        <w:left w:val="none" w:sz="0" w:space="0" w:color="auto"/>
        <w:bottom w:val="none" w:sz="0" w:space="0" w:color="auto"/>
        <w:right w:val="none" w:sz="0" w:space="0" w:color="auto"/>
      </w:divBdr>
    </w:div>
    <w:div w:id="1954702525">
      <w:bodyDiv w:val="1"/>
      <w:marLeft w:val="0"/>
      <w:marRight w:val="0"/>
      <w:marTop w:val="0"/>
      <w:marBottom w:val="0"/>
      <w:divBdr>
        <w:top w:val="none" w:sz="0" w:space="0" w:color="auto"/>
        <w:left w:val="none" w:sz="0" w:space="0" w:color="auto"/>
        <w:bottom w:val="none" w:sz="0" w:space="0" w:color="auto"/>
        <w:right w:val="none" w:sz="0" w:space="0" w:color="auto"/>
      </w:divBdr>
    </w:div>
    <w:div w:id="1998193359">
      <w:bodyDiv w:val="1"/>
      <w:marLeft w:val="0"/>
      <w:marRight w:val="0"/>
      <w:marTop w:val="0"/>
      <w:marBottom w:val="0"/>
      <w:divBdr>
        <w:top w:val="none" w:sz="0" w:space="0" w:color="auto"/>
        <w:left w:val="none" w:sz="0" w:space="0" w:color="auto"/>
        <w:bottom w:val="none" w:sz="0" w:space="0" w:color="auto"/>
        <w:right w:val="none" w:sz="0" w:space="0" w:color="auto"/>
      </w:divBdr>
    </w:div>
    <w:div w:id="2000576942">
      <w:bodyDiv w:val="1"/>
      <w:marLeft w:val="0"/>
      <w:marRight w:val="0"/>
      <w:marTop w:val="0"/>
      <w:marBottom w:val="0"/>
      <w:divBdr>
        <w:top w:val="none" w:sz="0" w:space="0" w:color="auto"/>
        <w:left w:val="none" w:sz="0" w:space="0" w:color="auto"/>
        <w:bottom w:val="none" w:sz="0" w:space="0" w:color="auto"/>
        <w:right w:val="none" w:sz="0" w:space="0" w:color="auto"/>
      </w:divBdr>
    </w:div>
    <w:div w:id="2012759151">
      <w:bodyDiv w:val="1"/>
      <w:marLeft w:val="0"/>
      <w:marRight w:val="0"/>
      <w:marTop w:val="0"/>
      <w:marBottom w:val="0"/>
      <w:divBdr>
        <w:top w:val="none" w:sz="0" w:space="0" w:color="auto"/>
        <w:left w:val="none" w:sz="0" w:space="0" w:color="auto"/>
        <w:bottom w:val="none" w:sz="0" w:space="0" w:color="auto"/>
        <w:right w:val="none" w:sz="0" w:space="0" w:color="auto"/>
      </w:divBdr>
    </w:div>
    <w:div w:id="2067411945">
      <w:bodyDiv w:val="1"/>
      <w:marLeft w:val="0"/>
      <w:marRight w:val="0"/>
      <w:marTop w:val="0"/>
      <w:marBottom w:val="0"/>
      <w:divBdr>
        <w:top w:val="none" w:sz="0" w:space="0" w:color="auto"/>
        <w:left w:val="none" w:sz="0" w:space="0" w:color="auto"/>
        <w:bottom w:val="none" w:sz="0" w:space="0" w:color="auto"/>
        <w:right w:val="none" w:sz="0" w:space="0" w:color="auto"/>
      </w:divBdr>
    </w:div>
    <w:div w:id="2092771269">
      <w:bodyDiv w:val="1"/>
      <w:marLeft w:val="0"/>
      <w:marRight w:val="0"/>
      <w:marTop w:val="0"/>
      <w:marBottom w:val="0"/>
      <w:divBdr>
        <w:top w:val="none" w:sz="0" w:space="0" w:color="auto"/>
        <w:left w:val="none" w:sz="0" w:space="0" w:color="auto"/>
        <w:bottom w:val="none" w:sz="0" w:space="0" w:color="auto"/>
        <w:right w:val="none" w:sz="0" w:space="0" w:color="auto"/>
      </w:divBdr>
    </w:div>
    <w:div w:id="2095861321">
      <w:bodyDiv w:val="1"/>
      <w:marLeft w:val="0"/>
      <w:marRight w:val="0"/>
      <w:marTop w:val="0"/>
      <w:marBottom w:val="0"/>
      <w:divBdr>
        <w:top w:val="none" w:sz="0" w:space="0" w:color="auto"/>
        <w:left w:val="none" w:sz="0" w:space="0" w:color="auto"/>
        <w:bottom w:val="none" w:sz="0" w:space="0" w:color="auto"/>
        <w:right w:val="none" w:sz="0" w:space="0" w:color="auto"/>
      </w:divBdr>
    </w:div>
    <w:div w:id="2102293296">
      <w:bodyDiv w:val="1"/>
      <w:marLeft w:val="0"/>
      <w:marRight w:val="0"/>
      <w:marTop w:val="0"/>
      <w:marBottom w:val="0"/>
      <w:divBdr>
        <w:top w:val="none" w:sz="0" w:space="0" w:color="auto"/>
        <w:left w:val="none" w:sz="0" w:space="0" w:color="auto"/>
        <w:bottom w:val="none" w:sz="0" w:space="0" w:color="auto"/>
        <w:right w:val="none" w:sz="0" w:space="0" w:color="auto"/>
      </w:divBdr>
    </w:div>
    <w:div w:id="2102607279">
      <w:bodyDiv w:val="1"/>
      <w:marLeft w:val="0"/>
      <w:marRight w:val="0"/>
      <w:marTop w:val="0"/>
      <w:marBottom w:val="0"/>
      <w:divBdr>
        <w:top w:val="none" w:sz="0" w:space="0" w:color="auto"/>
        <w:left w:val="none" w:sz="0" w:space="0" w:color="auto"/>
        <w:bottom w:val="none" w:sz="0" w:space="0" w:color="auto"/>
        <w:right w:val="none" w:sz="0" w:space="0" w:color="auto"/>
      </w:divBdr>
    </w:div>
    <w:div w:id="21037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35</Pages>
  <Words>12603</Words>
  <Characters>71838</Characters>
  <Application>Microsoft Office Word</Application>
  <DocSecurity>0</DocSecurity>
  <Lines>598</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322</cp:revision>
  <dcterms:created xsi:type="dcterms:W3CDTF">2024-03-25T11:08:00Z</dcterms:created>
  <dcterms:modified xsi:type="dcterms:W3CDTF">2024-03-26T19:09:00Z</dcterms:modified>
</cp:coreProperties>
</file>