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567E2791" w:rsidR="002F00D9" w:rsidRPr="006774DF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27FB0">
        <w:rPr>
          <w:rFonts w:ascii="Times New Roman" w:hAnsi="Times New Roman" w:cs="Times New Roman"/>
          <w:sz w:val="28"/>
          <w:szCs w:val="28"/>
        </w:rPr>
        <w:t>1</w:t>
      </w:r>
      <w:r w:rsidR="00023DCF">
        <w:rPr>
          <w:rFonts w:ascii="Times New Roman" w:hAnsi="Times New Roman" w:cs="Times New Roman"/>
          <w:sz w:val="28"/>
          <w:szCs w:val="28"/>
        </w:rPr>
        <w:t>8</w:t>
      </w:r>
    </w:p>
    <w:p w14:paraId="2A390379" w14:textId="5C05E9BD" w:rsidR="001D675B" w:rsidRPr="00716130" w:rsidRDefault="001D675B" w:rsidP="005A65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>Тема</w:t>
      </w:r>
      <w:r w:rsidRPr="00716130">
        <w:rPr>
          <w:rFonts w:ascii="Times New Roman" w:hAnsi="Times New Roman" w:cs="Times New Roman"/>
          <w:sz w:val="28"/>
          <w:szCs w:val="28"/>
        </w:rPr>
        <w:t xml:space="preserve">: </w:t>
      </w:r>
      <w:r w:rsidR="00A34735" w:rsidRPr="00A34735">
        <w:rPr>
          <w:rFonts w:ascii="Times New Roman" w:hAnsi="Times New Roman" w:cs="Times New Roman"/>
          <w:sz w:val="28"/>
          <w:szCs w:val="28"/>
        </w:rPr>
        <w:t>Методы обработки массивов</w:t>
      </w:r>
      <w:r w:rsidR="000B2151" w:rsidRPr="00115156">
        <w:rPr>
          <w:rFonts w:ascii="Times New Roman" w:hAnsi="Times New Roman" w:cs="Times New Roman"/>
          <w:sz w:val="28"/>
          <w:szCs w:val="28"/>
        </w:rPr>
        <w:t>.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41CCEB18" w:rsidR="001D675B" w:rsidRPr="003F34F9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19E922F1" w14:textId="138D2853" w:rsidR="00023DCF" w:rsidRDefault="002B6607" w:rsidP="00023DC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50ADA7" w14:textId="1722ADAC" w:rsidR="00023DCF" w:rsidRDefault="00023DCF" w:rsidP="00023DC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D5655" w14:textId="5C8EC3FB" w:rsidR="00023DCF" w:rsidRDefault="009E391D" w:rsidP="00023DC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C8A92F" wp14:editId="548F7262">
            <wp:extent cx="5691225" cy="6567266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692" cy="660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6E3D" w14:textId="224B98F4" w:rsidR="00CE5D24" w:rsidRPr="003D3827" w:rsidRDefault="004849B2" w:rsidP="00023DC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3789FA" wp14:editId="7B8D8D62">
            <wp:extent cx="5700156" cy="130942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126" cy="13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8F38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8F38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7EB55E" w14:textId="5A99A4FC" w:rsidR="00737D8E" w:rsidRPr="00651329" w:rsidRDefault="00F76905" w:rsidP="00023DCF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5B57B7">
        <w:rPr>
          <w:rFonts w:ascii="Times New Roman" w:hAnsi="Times New Roman" w:cs="Times New Roman"/>
          <w:sz w:val="24"/>
          <w:szCs w:val="24"/>
        </w:rPr>
        <w:t>1</w:t>
      </w:r>
      <w:r w:rsidR="00023DCF">
        <w:rPr>
          <w:rFonts w:ascii="Times New Roman" w:hAnsi="Times New Roman" w:cs="Times New Roman"/>
          <w:sz w:val="24"/>
          <w:szCs w:val="24"/>
        </w:rPr>
        <w:t>8</w:t>
      </w:r>
      <w:r w:rsidRPr="005907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68DFC7F4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C06CC08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BCE3A6D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1A45A9E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&lt;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Лабораторная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работа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№18&lt;/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9350BE7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head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3169913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4FB46EC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6DC771E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2D29A42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Задание 1. Создать дату. Создать объект Date для даты: 20 февраля 2012</w:t>
      </w:r>
    </w:p>
    <w:p w14:paraId="2474A015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года, 3 часа 12 минут. Временная зона – местная.</w:t>
      </w:r>
    </w:p>
    <w:p w14:paraId="292E11C2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2012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76C07EE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</w:p>
    <w:p w14:paraId="3679281A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//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Задание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2.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Показать день недели. Написать функцию getWeekDay(date),</w:t>
      </w:r>
    </w:p>
    <w:p w14:paraId="610443D6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показывающую день недели в коротком формате: «ПН», «ВТ», «СР», «ЧТ», «ПТ»,</w:t>
      </w:r>
    </w:p>
    <w:p w14:paraId="7BAB5323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// «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СБ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», «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ВС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».</w:t>
      </w:r>
    </w:p>
    <w:p w14:paraId="76A16337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getWeekDay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8683EC6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daysOfWeek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ВС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ПН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ВТ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СР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ЧТ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ПТ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СБ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423D0D44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daysOfWeek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Start"/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getDay</w:t>
      </w:r>
      <w:proofErr w:type="gramEnd"/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()];</w:t>
      </w:r>
    </w:p>
    <w:p w14:paraId="3B32D3A7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</w:t>
      </w:r>
    </w:p>
    <w:p w14:paraId="27EE815D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3E5A282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//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Задание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3.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День недели в европейской нумерации. В Европейских странах</w:t>
      </w:r>
    </w:p>
    <w:p w14:paraId="1B9800EA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неделя начинается с понедельника (день номер 1), затем идёт вторник (номер 2) и</w:t>
      </w:r>
    </w:p>
    <w:p w14:paraId="3167C083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так до воскресенья (номер 7). Написать функцию getLocalDay(date), которая</w:t>
      </w:r>
    </w:p>
    <w:p w14:paraId="74514192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возвращает «европейский» день недели для даты date.</w:t>
      </w:r>
    </w:p>
    <w:p w14:paraId="6C4D7207" w14:textId="6F686260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="003363DF"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getLocalDay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721C5746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day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getDay</w:t>
      </w:r>
      <w:proofErr w:type="gramEnd"/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44D0573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day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day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9D6F1B4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day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60379EF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6E697CBF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FE38AB2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Задание 4. Какой день месяца был много дней назад? Создать функцию</w:t>
      </w:r>
    </w:p>
    <w:p w14:paraId="374CAA4D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// </w:t>
      </w:r>
      <w:proofErr w:type="gramStart"/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getDateAgo(</w:t>
      </w:r>
      <w:proofErr w:type="gramEnd"/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date, days), возвращающую число, которое было days дней назад от</w:t>
      </w:r>
    </w:p>
    <w:p w14:paraId="132E2B6F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// даты date. К примеру, если сегодня двадцатое число, то </w:t>
      </w:r>
      <w:proofErr w:type="gramStart"/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getDateAgo(</w:t>
      </w:r>
      <w:proofErr w:type="gramEnd"/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new Date(), 1)</w:t>
      </w:r>
    </w:p>
    <w:p w14:paraId="6D450488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// вернёт девятнадцатое и </w:t>
      </w:r>
      <w:proofErr w:type="gramStart"/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getDateAgo(</w:t>
      </w:r>
      <w:proofErr w:type="gramEnd"/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new Date(), 2) – восемнадцатое. Функция</w:t>
      </w:r>
    </w:p>
    <w:p w14:paraId="0BCBD2FD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должна надёжно работать при значении days=365 и больших значениях.</w:t>
      </w:r>
    </w:p>
    <w:p w14:paraId="2569F7DF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getDateAgo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days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6D56F62F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C2F508D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getDate</w:t>
      </w:r>
      <w:proofErr w:type="gramEnd"/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days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E320537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5FFF0092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</w:t>
      </w:r>
    </w:p>
    <w:p w14:paraId="54C5C8F7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2BB8319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//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Задание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5.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Написать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функцию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formatDate(date),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форматирующую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date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по</w:t>
      </w:r>
    </w:p>
    <w:p w14:paraId="2EA127FB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следующему принципу:</w:t>
      </w:r>
    </w:p>
    <w:p w14:paraId="7787901D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1) Если спустя date прошло менее 1 секунды, вывести «прямо сейчас».</w:t>
      </w:r>
    </w:p>
    <w:p w14:paraId="26B090C3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2) В противном случае, если с date прошло меньше 1 минуты, вывести «n</w:t>
      </w:r>
    </w:p>
    <w:p w14:paraId="5EAE55CA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сек. Назад».</w:t>
      </w:r>
    </w:p>
    <w:p w14:paraId="611E1520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3) В противном случае, если меньше часа, вывести «m мин. Назад».</w:t>
      </w:r>
    </w:p>
    <w:p w14:paraId="5A1D584C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4) В противном случае, полная дата в формате «DD.MM.YY HH:mm». А</w:t>
      </w:r>
    </w:p>
    <w:p w14:paraId="32D13620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именно: «</w:t>
      </w:r>
      <w:proofErr w:type="gramStart"/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день.месяц</w:t>
      </w:r>
      <w:proofErr w:type="gramEnd"/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.год часы:минуты», всё в виде двух цифр, т.е. 31.12.16 10:00.</w:t>
      </w:r>
    </w:p>
    <w:p w14:paraId="1F162D4A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formatDate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30D4242F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diff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57CF0AC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529C8E8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diff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1000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1F0D3EA1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прямо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сейчас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A2871DD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}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diff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60000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5CA52125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floor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diff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1000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'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сек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.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назад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5F57DEE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}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diff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3600000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75ECE61B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floor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diff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60000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'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мин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.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назад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C448110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}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0B1801FB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dd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getDate</w:t>
      </w:r>
      <w:proofErr w:type="gramEnd"/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310B262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mm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getMonth</w:t>
      </w:r>
      <w:proofErr w:type="gramEnd"/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29815EC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yy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getFullYear</w:t>
      </w:r>
      <w:proofErr w:type="gramEnd"/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%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F8DBAAD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hh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getHours</w:t>
      </w:r>
      <w:proofErr w:type="gramEnd"/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B3F64AD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getMinutes</w:t>
      </w:r>
      <w:proofErr w:type="gramEnd"/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A0614EC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dd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dd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'0'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dd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65D4D92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mm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mm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'0'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mm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475977A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yy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yy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'0'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yy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E41216E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hh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hh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'0'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hh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3AC20F8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'0'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D79CA26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dd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'.'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mm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'.'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yy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'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hh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':'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44CD79E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02F88AA4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</w:t>
      </w:r>
    </w:p>
    <w:p w14:paraId="13EB5893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6B1AC36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getWeekDay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));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//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День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недели</w:t>
      </w:r>
    </w:p>
    <w:p w14:paraId="292875ED" w14:textId="30987C89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="00653B5F" w:rsidRPr="00583FF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getLocalDay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));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Европейская нумерация дня недели</w:t>
      </w:r>
    </w:p>
    <w:p w14:paraId="1040C491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583FF5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83FF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getDateAgo(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11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));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День месяца был 2 дня назад</w:t>
      </w:r>
    </w:p>
    <w:p w14:paraId="1FC19C62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proofErr w:type="gramStart"/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formatDate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()));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//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Форматирование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даты</w:t>
      </w:r>
    </w:p>
    <w:p w14:paraId="61992DCC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C7ECEEA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Задание 6.1. Ввести значение времени и выполнить его форматирование: часы (0-23),</w:t>
      </w:r>
    </w:p>
    <w:p w14:paraId="37D4BEC0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//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минуты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(0-59)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и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секунды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(0-59).</w:t>
      </w:r>
    </w:p>
    <w:p w14:paraId="77A69A1F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formatTime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hours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minutes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seconds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4D739750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hours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hours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minutes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minutes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59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seconds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seconds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59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6680C23C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hours</w:t>
      </w:r>
      <w:proofErr w:type="gramStart"/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</w:t>
      </w:r>
      <w:proofErr w:type="gramEnd"/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{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minutes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seconds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4A86065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}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7A86F268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Некорректное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время</w:t>
      </w:r>
      <w:r w:rsidRPr="00583FF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60E7964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1453C3AD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</w:t>
      </w:r>
    </w:p>
    <w:p w14:paraId="6C868F39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1317393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proofErr w:type="gramStart"/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formatTime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45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30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612B773D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B8A38C6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Задание 6.2. Судебному отделу разработать программу, которая для введенной даты</w:t>
      </w:r>
    </w:p>
    <w:p w14:paraId="60B0F286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административного правонарушения выводит информацию о сроке ее</w:t>
      </w:r>
    </w:p>
    <w:p w14:paraId="7F54DC69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давности на данный момент времени. Срок давности представить в виде</w:t>
      </w:r>
    </w:p>
    <w:p w14:paraId="7598B143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отдельных значений: полного количества дней, полного количества месяцев</w:t>
      </w:r>
    </w:p>
    <w:p w14:paraId="7DD540C3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и полного количества лет, прошедших с момента правонарушения.</w:t>
      </w:r>
    </w:p>
    <w:p w14:paraId="7922688E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calculatePravoNarush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offenseDate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38120932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currentDate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6F79583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diffInMilliseconds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currentDate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offenseDate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32F8DF9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diffInDays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floor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diffInMilliseconds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1000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60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60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24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52663298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diffInMonths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floor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diffInDays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30.44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5AFC059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diffInYears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floor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diffInMonths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272D99E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14:paraId="7B136094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316D1A55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days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diffInDays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197FF6D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months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diffInMonths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F2EDC8C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years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diffInYears</w:t>
      </w:r>
    </w:p>
    <w:p w14:paraId="43CFF2E7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};</w:t>
      </w:r>
    </w:p>
    <w:p w14:paraId="1BA64E21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</w:t>
      </w:r>
    </w:p>
    <w:p w14:paraId="56100308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F5128D7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offenseDate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2022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3FF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15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7989F44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3FF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calculatePravoNarush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3FF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offenseDate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));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//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срок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83FF5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давности</w:t>
      </w:r>
    </w:p>
    <w:p w14:paraId="2522C168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162741E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90D8BB8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7B61678" w14:textId="77777777" w:rsidR="00583FF5" w:rsidRPr="00583FF5" w:rsidRDefault="00583FF5" w:rsidP="00583FF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583FF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r w:rsidRPr="00583FF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03B58A7" w14:textId="77777777" w:rsidR="00737D8E" w:rsidRDefault="00737D8E" w:rsidP="00677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1F537D" w14:textId="0DDFDD59" w:rsidR="006774DF" w:rsidRPr="00737D8E" w:rsidRDefault="00737D8E" w:rsidP="006774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D8E">
        <w:rPr>
          <w:rFonts w:ascii="Times New Roman" w:hAnsi="Times New Roman" w:cs="Times New Roman"/>
          <w:b/>
          <w:bCs/>
          <w:sz w:val="24"/>
          <w:szCs w:val="24"/>
        </w:rPr>
        <w:t>Результат программы:</w:t>
      </w:r>
    </w:p>
    <w:p w14:paraId="12536956" w14:textId="6E4528EE" w:rsidR="00737D8E" w:rsidRPr="00737D8E" w:rsidRDefault="00E87648" w:rsidP="00677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401BCF" wp14:editId="2C77BD07">
            <wp:extent cx="3209925" cy="3324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D8E" w:rsidRPr="00737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23DCF"/>
    <w:rsid w:val="00053E43"/>
    <w:rsid w:val="000733C7"/>
    <w:rsid w:val="000B2151"/>
    <w:rsid w:val="000E25EB"/>
    <w:rsid w:val="00115156"/>
    <w:rsid w:val="00164D53"/>
    <w:rsid w:val="001C1469"/>
    <w:rsid w:val="001D675B"/>
    <w:rsid w:val="0020634E"/>
    <w:rsid w:val="0021094E"/>
    <w:rsid w:val="00211FBF"/>
    <w:rsid w:val="00227710"/>
    <w:rsid w:val="00237B2D"/>
    <w:rsid w:val="00244DEE"/>
    <w:rsid w:val="0025172E"/>
    <w:rsid w:val="00261C75"/>
    <w:rsid w:val="00267DD7"/>
    <w:rsid w:val="002B6607"/>
    <w:rsid w:val="002C0442"/>
    <w:rsid w:val="002E3A51"/>
    <w:rsid w:val="002F00D9"/>
    <w:rsid w:val="00331CC8"/>
    <w:rsid w:val="003363DF"/>
    <w:rsid w:val="003862C5"/>
    <w:rsid w:val="003A1E74"/>
    <w:rsid w:val="003D3827"/>
    <w:rsid w:val="003F34F9"/>
    <w:rsid w:val="003F6791"/>
    <w:rsid w:val="003F7079"/>
    <w:rsid w:val="00417F91"/>
    <w:rsid w:val="004213AB"/>
    <w:rsid w:val="004849B2"/>
    <w:rsid w:val="004928EE"/>
    <w:rsid w:val="004A7710"/>
    <w:rsid w:val="004D4E54"/>
    <w:rsid w:val="004E7332"/>
    <w:rsid w:val="00516B7A"/>
    <w:rsid w:val="00527FB0"/>
    <w:rsid w:val="005339B8"/>
    <w:rsid w:val="00566EEE"/>
    <w:rsid w:val="00570789"/>
    <w:rsid w:val="00583FF5"/>
    <w:rsid w:val="00590745"/>
    <w:rsid w:val="005A65F6"/>
    <w:rsid w:val="005B57B7"/>
    <w:rsid w:val="005C6C75"/>
    <w:rsid w:val="005D28B6"/>
    <w:rsid w:val="006201B6"/>
    <w:rsid w:val="00651329"/>
    <w:rsid w:val="00653B5F"/>
    <w:rsid w:val="00661FF4"/>
    <w:rsid w:val="006774DF"/>
    <w:rsid w:val="006C37B0"/>
    <w:rsid w:val="006F5F20"/>
    <w:rsid w:val="0070133C"/>
    <w:rsid w:val="00714837"/>
    <w:rsid w:val="007156A3"/>
    <w:rsid w:val="00716130"/>
    <w:rsid w:val="00737D8E"/>
    <w:rsid w:val="007752A8"/>
    <w:rsid w:val="00793B97"/>
    <w:rsid w:val="007B4E9D"/>
    <w:rsid w:val="007D5459"/>
    <w:rsid w:val="00877856"/>
    <w:rsid w:val="008934CA"/>
    <w:rsid w:val="00893754"/>
    <w:rsid w:val="008F38DD"/>
    <w:rsid w:val="0092561D"/>
    <w:rsid w:val="00943025"/>
    <w:rsid w:val="009A53F6"/>
    <w:rsid w:val="009E391D"/>
    <w:rsid w:val="009E7C43"/>
    <w:rsid w:val="00A176CA"/>
    <w:rsid w:val="00A34735"/>
    <w:rsid w:val="00A73CD0"/>
    <w:rsid w:val="00A80E00"/>
    <w:rsid w:val="00A848D5"/>
    <w:rsid w:val="00AA19B0"/>
    <w:rsid w:val="00AB6379"/>
    <w:rsid w:val="00B11235"/>
    <w:rsid w:val="00B310D1"/>
    <w:rsid w:val="00BB2877"/>
    <w:rsid w:val="00BD75D6"/>
    <w:rsid w:val="00BF2600"/>
    <w:rsid w:val="00BF7FCD"/>
    <w:rsid w:val="00C05A8F"/>
    <w:rsid w:val="00C85466"/>
    <w:rsid w:val="00C94A8D"/>
    <w:rsid w:val="00C965AC"/>
    <w:rsid w:val="00CC598A"/>
    <w:rsid w:val="00CE5D24"/>
    <w:rsid w:val="00CE6C03"/>
    <w:rsid w:val="00D2238F"/>
    <w:rsid w:val="00D65C4F"/>
    <w:rsid w:val="00D86DDD"/>
    <w:rsid w:val="00DA4F19"/>
    <w:rsid w:val="00DC05E2"/>
    <w:rsid w:val="00DD4E19"/>
    <w:rsid w:val="00E079C2"/>
    <w:rsid w:val="00E34676"/>
    <w:rsid w:val="00E417E6"/>
    <w:rsid w:val="00E87648"/>
    <w:rsid w:val="00F05695"/>
    <w:rsid w:val="00F10D53"/>
    <w:rsid w:val="00F1497D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1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107</cp:revision>
  <dcterms:created xsi:type="dcterms:W3CDTF">2023-09-04T07:20:00Z</dcterms:created>
  <dcterms:modified xsi:type="dcterms:W3CDTF">2023-10-17T17:55:00Z</dcterms:modified>
</cp:coreProperties>
</file>