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</w:r>
      <w:proofErr w:type="spellStart"/>
      <w:r>
        <w:t>Serlvet</w:t>
      </w:r>
      <w:proofErr w:type="spellEnd"/>
      <w:r>
        <w:t>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E90244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</w:t>
      </w:r>
      <w:proofErr w:type="spellStart"/>
      <w:r w:rsidRPr="00F76678">
        <w:rPr>
          <w:b/>
          <w:bCs/>
        </w:rPr>
        <w:t>JAVA_HOME%bin</w:t>
      </w:r>
      <w:proofErr w:type="spellEnd"/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gramStart"/>
      <w:r w:rsidRPr="005C3C56">
        <w:rPr>
          <w:b/>
          <w:bCs/>
        </w:rPr>
        <w:t>java</w:t>
      </w:r>
      <w:proofErr w:type="gramEnd"/>
      <w:r w:rsidRPr="005C3C56">
        <w:rPr>
          <w:b/>
          <w:bCs/>
        </w:rPr>
        <w:t xml:space="preserve">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spellStart"/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proofErr w:type="spellEnd"/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 xml:space="preserve">This is useful for the developer, it consists of all development tools like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javap</w:t>
      </w:r>
      <w:proofErr w:type="spellEnd"/>
      <w:r>
        <w:t>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</w:t>
      </w:r>
      <w:proofErr w:type="gramStart"/>
      <w:r w:rsidRPr="001124B6">
        <w:rPr>
          <w:b/>
          <w:bCs/>
        </w:rPr>
        <w:t>main(</w:t>
      </w:r>
      <w:proofErr w:type="gramEnd"/>
      <w:r w:rsidRPr="001124B6">
        <w:rPr>
          <w:b/>
          <w:bCs/>
        </w:rPr>
        <w:t xml:space="preserve">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</w:t>
      </w:r>
      <w:proofErr w:type="gramStart"/>
      <w:r>
        <w:t>to</w:t>
      </w:r>
      <w:proofErr w:type="gramEnd"/>
      <w:r>
        <w:t xml:space="preserve">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proofErr w:type="spell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</w:t>
      </w:r>
      <w:proofErr w:type="gramStart"/>
      <w:r>
        <w:t>multiple classes</w:t>
      </w:r>
      <w:proofErr w:type="gramEnd"/>
      <w:r>
        <w:t>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</w:t>
      </w:r>
      <w:proofErr w:type="gramStart"/>
      <w:r w:rsidR="006B5EAF">
        <w:t>consider</w:t>
      </w:r>
      <w:proofErr w:type="gramEnd"/>
      <w:r w:rsidR="006B5EAF">
        <w:t xml:space="preserve">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</w:t>
            </w:r>
            <w:proofErr w:type="gramStart"/>
            <w:r>
              <w:t>email</w:t>
            </w:r>
            <w:proofErr w:type="gramEnd"/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proofErr w:type="spellStart"/>
            <w:r>
              <w:t>Employee_Details</w:t>
            </w:r>
            <w:proofErr w:type="spellEnd"/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proofErr w:type="spellStart"/>
      <w:r>
        <w:t>ProductDetails</w:t>
      </w:r>
      <w:proofErr w:type="spellEnd"/>
      <w:r>
        <w:t>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proofErr w:type="spellStart"/>
      <w:r w:rsidR="00807190">
        <w:t>printEmployeeDetails</w:t>
      </w:r>
      <w:proofErr w:type="spellEnd"/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Comments are </w:t>
      </w:r>
      <w:proofErr w:type="spellStart"/>
      <w:r>
        <w:t>use</w:t>
      </w:r>
      <w:proofErr w:type="spellEnd"/>
      <w:r>
        <w:t xml:space="preserve">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You can also add the documentation or code level information using a </w:t>
      </w:r>
      <w:proofErr w:type="gramStart"/>
      <w:r>
        <w:t>comments</w:t>
      </w:r>
      <w:proofErr w:type="gramEnd"/>
      <w:r>
        <w:t>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This is also use to comment out more </w:t>
      </w:r>
      <w:proofErr w:type="spellStart"/>
      <w:r>
        <w:t>that</w:t>
      </w:r>
      <w:proofErr w:type="spellEnd"/>
      <w:r>
        <w:t xml:space="preserve">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All Non-primitive data type </w:t>
      </w:r>
      <w:proofErr w:type="gramStart"/>
      <w:r>
        <w:t>are</w:t>
      </w:r>
      <w:proofErr w:type="gramEnd"/>
      <w:r>
        <w:t xml:space="preserve">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</w:t>
      </w:r>
      <w:proofErr w:type="gramStart"/>
      <w:r>
        <w:t>option</w:t>
      </w:r>
      <w:proofErr w:type="gramEnd"/>
      <w:r>
        <w:t xml:space="preserve">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 xml:space="preserve">There are 2 </w:t>
      </w:r>
      <w:proofErr w:type="gramStart"/>
      <w:r>
        <w:t>option</w:t>
      </w:r>
      <w:proofErr w:type="gramEnd"/>
      <w:r>
        <w:t xml:space="preserve">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In this type you can store a single character, symbol and also numeric </w:t>
      </w:r>
      <w:proofErr w:type="gramStart"/>
      <w:r>
        <w:t>value</w:t>
      </w:r>
      <w:r w:rsidR="00F67A18">
        <w:t>(</w:t>
      </w:r>
      <w:proofErr w:type="gramEnd"/>
      <w:r w:rsidR="00F67A18">
        <w:t>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E90244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</w:t>
      </w:r>
      <w:proofErr w:type="gramStart"/>
      <w:r>
        <w:t>code</w:t>
      </w:r>
      <w:proofErr w:type="gramEnd"/>
      <w:r>
        <w:t xml:space="preserve">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</w:t>
      </w:r>
      <w:proofErr w:type="gramStart"/>
      <w:r w:rsidRPr="00CC2C5A">
        <w:rPr>
          <w:sz w:val="32"/>
          <w:szCs w:val="32"/>
          <w:vertAlign w:val="superscript"/>
        </w:rPr>
        <w:t>1</w:t>
      </w:r>
      <w:r w:rsidRPr="00CC2C5A">
        <w:rPr>
          <w:sz w:val="32"/>
          <w:szCs w:val="32"/>
        </w:rPr>
        <w:t xml:space="preserve">  to</w:t>
      </w:r>
      <w:proofErr w:type="gramEnd"/>
      <w:r w:rsidRPr="00CC2C5A">
        <w:rPr>
          <w:sz w:val="32"/>
          <w:szCs w:val="32"/>
        </w:rPr>
        <w:t xml:space="preserve">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proofErr w:type="gramStart"/>
      <w:r>
        <w:t>byte :</w:t>
      </w:r>
      <w:proofErr w:type="gramEnd"/>
      <w:r>
        <w:t xml:space="preserve">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proofErr w:type="gramStart"/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  <w:proofErr w:type="gramEnd"/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Explicit Casting can </w:t>
      </w:r>
      <w:proofErr w:type="gramStart"/>
      <w:r>
        <w:t>provides</w:t>
      </w:r>
      <w:proofErr w:type="gramEnd"/>
      <w:r>
        <w:t xml:space="preserve">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proofErr w:type="spellStart"/>
            <w:r>
              <w:t>b</w:t>
            </w:r>
            <w:r w:rsidR="00CD07CC" w:rsidRPr="00CD07CC">
              <w:t>oolean</w:t>
            </w:r>
            <w:proofErr w:type="spellEnd"/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Equal to (=) operator is use to assign the value, and it can be </w:t>
      </w:r>
      <w:proofErr w:type="spellStart"/>
      <w:r>
        <w:t>use</w:t>
      </w:r>
      <w:proofErr w:type="spellEnd"/>
      <w:r>
        <w:t xml:space="preserve">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</w:t>
      </w:r>
      <w:proofErr w:type="gramStart"/>
      <w:r w:rsidRPr="009C511A">
        <w:rPr>
          <w:b/>
          <w:bCs/>
        </w:rPr>
        <w:t>, !</w:t>
      </w:r>
      <w:proofErr w:type="gramEnd"/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Post Operation: The values </w:t>
      </w:r>
      <w:proofErr w:type="gramStart"/>
      <w:r>
        <w:t>assigns</w:t>
      </w:r>
      <w:proofErr w:type="gramEnd"/>
      <w:r>
        <w:t xml:space="preserve">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24EB8F0F" w14:textId="77777777" w:rsidR="00083EB8" w:rsidRDefault="00AE4F0C" w:rsidP="00083EB8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 xml:space="preserve">hile, do-while, for is an example </w:t>
      </w:r>
      <w:r w:rsidR="00083EB8">
        <w:t>This statement is use to execute the specific statement or block of statement multiple time.</w:t>
      </w:r>
    </w:p>
    <w:p w14:paraId="35823900" w14:textId="7BDC0458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}</w:t>
      </w:r>
    </w:p>
    <w:p w14:paraId="1327072C" w14:textId="1E4DD861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p w14:paraId="2B72D1F0" w14:textId="37CB3B95" w:rsidR="00DE6518" w:rsidRDefault="00DE6518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If-else</w:t>
      </w:r>
    </w:p>
    <w:p w14:paraId="0AB9A13E" w14:textId="610CDCE3" w:rsidR="00DE6518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condition true it executes the statement of if block</w:t>
      </w:r>
    </w:p>
    <w:p w14:paraId="4582DEFC" w14:textId="494E6263" w:rsidR="006B19A4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false condition it executes the statement of else block</w:t>
      </w:r>
    </w:p>
    <w:p w14:paraId="7B90E9F7" w14:textId="01F9F2DA" w:rsidR="00890574" w:rsidRDefault="00890574" w:rsidP="008B65B4">
      <w:pPr>
        <w:pStyle w:val="NoSpacing"/>
        <w:tabs>
          <w:tab w:val="left" w:pos="3757"/>
        </w:tabs>
      </w:pPr>
      <w:r w:rsidRPr="00890574">
        <w:t>Syntax:</w:t>
      </w:r>
    </w:p>
    <w:p w14:paraId="414EC300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59BBAB2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4255F8CF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736F53D" w14:textId="303AF880" w:rsidR="0089057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615C19AB" w14:textId="6F80CEE3" w:rsidR="00890574" w:rsidRDefault="00890574" w:rsidP="00890574">
      <w:pPr>
        <w:pStyle w:val="NoSpacing"/>
        <w:tabs>
          <w:tab w:val="left" w:pos="3757"/>
        </w:tabs>
      </w:pPr>
      <w:r>
        <w:t xml:space="preserve">     else</w:t>
      </w:r>
    </w:p>
    <w:p w14:paraId="77E0B0D7" w14:textId="1208A31F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70668C37" w14:textId="0BD217B0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</w:t>
      </w:r>
      <w:r w:rsidR="007C4133">
        <w:t>)</w:t>
      </w:r>
    </w:p>
    <w:p w14:paraId="7E8F807B" w14:textId="6CC392B2" w:rsidR="00890574" w:rsidRPr="008B65B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52AA94CB" w14:textId="7C86512E" w:rsidR="00890574" w:rsidRDefault="00890574" w:rsidP="00890574">
      <w:pPr>
        <w:pStyle w:val="NoSpacing"/>
        <w:tabs>
          <w:tab w:val="left" w:pos="3757"/>
        </w:tabs>
      </w:pPr>
    </w:p>
    <w:p w14:paraId="634308A9" w14:textId="77777777" w:rsidR="00A5461F" w:rsidRDefault="00A546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E55E0D" w14:textId="7CF39249" w:rsidR="004A4B03" w:rsidRDefault="004A4B03" w:rsidP="00890574">
      <w:pPr>
        <w:pStyle w:val="NoSpacing"/>
        <w:tabs>
          <w:tab w:val="left" w:pos="3757"/>
        </w:tabs>
        <w:rPr>
          <w:b/>
          <w:bCs/>
          <w:u w:val="single"/>
        </w:rPr>
      </w:pPr>
      <w:r w:rsidRPr="004A4B03">
        <w:rPr>
          <w:b/>
          <w:bCs/>
          <w:u w:val="single"/>
        </w:rPr>
        <w:lastRenderedPageBreak/>
        <w:t>else-if</w:t>
      </w:r>
      <w:r w:rsidR="00A6491F">
        <w:rPr>
          <w:b/>
          <w:bCs/>
          <w:u w:val="single"/>
        </w:rPr>
        <w:t xml:space="preserve"> (else-if ladder)</w:t>
      </w:r>
    </w:p>
    <w:p w14:paraId="0B360EA8" w14:textId="7AEF1787" w:rsidR="004A4B03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 xml:space="preserve">Condition check can be </w:t>
      </w:r>
      <w:proofErr w:type="gramStart"/>
      <w:r>
        <w:t>apply</w:t>
      </w:r>
      <w:proofErr w:type="gramEnd"/>
      <w:r>
        <w:t xml:space="preserve"> for the else block.</w:t>
      </w:r>
    </w:p>
    <w:p w14:paraId="41669472" w14:textId="3933E0B5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There can be multiple else-if block present.</w:t>
      </w:r>
    </w:p>
    <w:p w14:paraId="3B08521B" w14:textId="1613467C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If none of the condition satisfy then it will execute the else block.</w:t>
      </w:r>
    </w:p>
    <w:p w14:paraId="7C83CBA6" w14:textId="532FBA7E" w:rsidR="006B19A4" w:rsidRP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Else block is not mandatory here.</w:t>
      </w:r>
    </w:p>
    <w:p w14:paraId="3F6DE4F3" w14:textId="20C125D6" w:rsidR="004A4B03" w:rsidRDefault="004A4B03" w:rsidP="00890574">
      <w:pPr>
        <w:pStyle w:val="NoSpacing"/>
        <w:tabs>
          <w:tab w:val="left" w:pos="3757"/>
        </w:tabs>
      </w:pPr>
      <w:r>
        <w:t>Syntax:</w:t>
      </w:r>
    </w:p>
    <w:p w14:paraId="170738E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B1FCF57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5E61FE04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05ACF3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66CD7E06" w14:textId="542EBAD1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r w:rsidR="00A5461F">
        <w:t>e</w:t>
      </w:r>
      <w:r>
        <w:t>lse</w:t>
      </w:r>
      <w:r w:rsidR="00A5461F">
        <w:t xml:space="preserve"> </w:t>
      </w:r>
      <w:proofErr w:type="gramStart"/>
      <w:r w:rsidR="00A5461F">
        <w:t>if(</w:t>
      </w:r>
      <w:proofErr w:type="gramEnd"/>
      <w:r w:rsidR="00A5461F">
        <w:t>condition/Boolean Expression)</w:t>
      </w:r>
    </w:p>
    <w:p w14:paraId="746899CC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6BE11D58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</w:t>
      </w:r>
    </w:p>
    <w:p w14:paraId="362FAB16" w14:textId="77777777" w:rsidR="004A4B03" w:rsidRPr="008B65B4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4D20B96A" w14:textId="778C60EE" w:rsidR="00A5461F" w:rsidRDefault="00A5461F" w:rsidP="00A5461F">
      <w:pPr>
        <w:pStyle w:val="NoSpacing"/>
        <w:tabs>
          <w:tab w:val="left" w:pos="3757"/>
        </w:tabs>
      </w:pPr>
      <w:r>
        <w:t xml:space="preserve">    else </w:t>
      </w:r>
      <w:proofErr w:type="gramStart"/>
      <w:r>
        <w:t>if(</w:t>
      </w:r>
      <w:proofErr w:type="gramEnd"/>
      <w:r>
        <w:t>condition/Boolean Expression)</w:t>
      </w:r>
    </w:p>
    <w:p w14:paraId="7B760832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7A256D8E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8E8E97C" w14:textId="600598D4" w:rsidR="00A5461F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0B30962B" w14:textId="6F3EB998" w:rsidR="00A5461F" w:rsidRDefault="00A5461F" w:rsidP="00A5461F">
      <w:pPr>
        <w:pStyle w:val="NoSpacing"/>
        <w:tabs>
          <w:tab w:val="left" w:pos="3757"/>
        </w:tabs>
      </w:pPr>
      <w:r>
        <w:t xml:space="preserve">    else</w:t>
      </w:r>
    </w:p>
    <w:p w14:paraId="61FDAB6A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5BA5D966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491FA5F" w14:textId="77777777" w:rsidR="00A5461F" w:rsidRPr="008B65B4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51C4EFCE" w14:textId="3FBF9CEE" w:rsidR="00A5461F" w:rsidRDefault="00A5461F" w:rsidP="00A5461F">
      <w:pPr>
        <w:pStyle w:val="NoSpacing"/>
        <w:tabs>
          <w:tab w:val="left" w:pos="3757"/>
        </w:tabs>
      </w:pPr>
    </w:p>
    <w:p w14:paraId="34F41A59" w14:textId="7DEE034E" w:rsidR="00A81791" w:rsidRPr="00A81791" w:rsidRDefault="00A81791" w:rsidP="00A5461F">
      <w:pPr>
        <w:pStyle w:val="NoSpacing"/>
        <w:tabs>
          <w:tab w:val="left" w:pos="3757"/>
        </w:tabs>
        <w:rPr>
          <w:b/>
          <w:bCs/>
          <w:u w:val="single"/>
        </w:rPr>
      </w:pPr>
      <w:r w:rsidRPr="00A81791">
        <w:rPr>
          <w:b/>
          <w:bCs/>
          <w:u w:val="single"/>
        </w:rPr>
        <w:t>Nested If</w:t>
      </w:r>
    </w:p>
    <w:p w14:paraId="2CD54AC0" w14:textId="57F6E6EB" w:rsidR="004A4B03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 xml:space="preserve">One if can have another if condition (one if structure can have another if structure). </w:t>
      </w:r>
    </w:p>
    <w:p w14:paraId="3605A009" w14:textId="1C4E2C88" w:rsidR="00A81791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>Syntax:</w:t>
      </w:r>
    </w:p>
    <w:p w14:paraId="7E0F2E2E" w14:textId="72B837AA" w:rsidR="00A81791" w:rsidRDefault="00A81791" w:rsidP="00A81791">
      <w:pPr>
        <w:pStyle w:val="NoSpacing"/>
        <w:tabs>
          <w:tab w:val="left" w:pos="3757"/>
        </w:tabs>
        <w:ind w:left="720"/>
      </w:pPr>
      <w:r>
        <w:t>if(condition)</w:t>
      </w:r>
    </w:p>
    <w:p w14:paraId="203C6514" w14:textId="06E32F13" w:rsidR="00A81791" w:rsidRDefault="00A81791" w:rsidP="00A81791">
      <w:pPr>
        <w:pStyle w:val="NoSpacing"/>
        <w:tabs>
          <w:tab w:val="left" w:pos="3757"/>
        </w:tabs>
        <w:ind w:left="720"/>
      </w:pPr>
      <w:r>
        <w:t>{</w:t>
      </w:r>
    </w:p>
    <w:p w14:paraId="61D3D301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Statement(s)</w:t>
      </w:r>
    </w:p>
    <w:p w14:paraId="11D881B0" w14:textId="5C7A1DC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if(condition) </w:t>
      </w:r>
    </w:p>
    <w:p w14:paraId="3F1E1390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{</w:t>
      </w:r>
    </w:p>
    <w:p w14:paraId="03E85B32" w14:textId="4195E04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     Statement(s)</w:t>
      </w:r>
    </w:p>
    <w:p w14:paraId="5491B34F" w14:textId="63353A89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}</w:t>
      </w:r>
      <w:r>
        <w:tab/>
      </w:r>
    </w:p>
    <w:p w14:paraId="225E53F4" w14:textId="275BE1C9" w:rsidR="00A81791" w:rsidRDefault="00A81791" w:rsidP="00A81791">
      <w:pPr>
        <w:pStyle w:val="NoSpacing"/>
        <w:tabs>
          <w:tab w:val="left" w:pos="3757"/>
        </w:tabs>
        <w:ind w:left="720"/>
      </w:pPr>
      <w:r>
        <w:t>}</w:t>
      </w:r>
    </w:p>
    <w:p w14:paraId="48C5A70E" w14:textId="61A6ABB6" w:rsidR="003D6573" w:rsidRDefault="003D6573" w:rsidP="003D6573">
      <w:pPr>
        <w:pStyle w:val="NoSpacing"/>
        <w:tabs>
          <w:tab w:val="left" w:pos="3757"/>
        </w:tabs>
      </w:pPr>
    </w:p>
    <w:p w14:paraId="521646F9" w14:textId="3BADA0D7" w:rsidR="003D6573" w:rsidRDefault="003D6573" w:rsidP="003D6573">
      <w:pPr>
        <w:pStyle w:val="NoSpacing"/>
        <w:tabs>
          <w:tab w:val="left" w:pos="3757"/>
        </w:tabs>
      </w:pPr>
    </w:p>
    <w:p w14:paraId="0F001E8B" w14:textId="6E82012C" w:rsidR="003D6573" w:rsidRDefault="003D6573" w:rsidP="003D6573">
      <w:pPr>
        <w:pStyle w:val="NoSpacing"/>
        <w:tabs>
          <w:tab w:val="left" w:pos="3757"/>
        </w:tabs>
        <w:rPr>
          <w:b/>
          <w:bCs/>
        </w:rPr>
      </w:pPr>
      <w:r w:rsidRPr="003D6573">
        <w:rPr>
          <w:b/>
          <w:bCs/>
        </w:rPr>
        <w:t>Task-1</w:t>
      </w:r>
    </w:p>
    <w:p w14:paraId="0C73DFFC" w14:textId="0894500D" w:rsidR="003D6573" w:rsidRDefault="003D6573" w:rsidP="003D6573">
      <w:pPr>
        <w:pStyle w:val="NoSpacing"/>
        <w:tabs>
          <w:tab w:val="left" w:pos="3757"/>
        </w:tabs>
      </w:pPr>
      <w:r>
        <w:t>Create int variable Age and assign some value.</w:t>
      </w:r>
    </w:p>
    <w:p w14:paraId="3CCFA5CA" w14:textId="1DDA82D5" w:rsidR="003D6573" w:rsidRDefault="003D6573" w:rsidP="003D6573">
      <w:pPr>
        <w:pStyle w:val="NoSpacing"/>
        <w:tabs>
          <w:tab w:val="left" w:pos="3757"/>
        </w:tabs>
      </w:pPr>
      <w:r>
        <w:t>age between 0 to 17 -&gt; Teen Age</w:t>
      </w:r>
    </w:p>
    <w:p w14:paraId="202ABAA5" w14:textId="5A263714" w:rsidR="003D6573" w:rsidRDefault="003D6573" w:rsidP="003D6573">
      <w:pPr>
        <w:pStyle w:val="NoSpacing"/>
        <w:tabs>
          <w:tab w:val="left" w:pos="3757"/>
        </w:tabs>
      </w:pPr>
      <w:r>
        <w:t>age between 18 to 60 -&gt; Adult Age</w:t>
      </w:r>
    </w:p>
    <w:p w14:paraId="56594B4B" w14:textId="1AE2480B" w:rsidR="003D6573" w:rsidRDefault="003D6573" w:rsidP="003D6573">
      <w:pPr>
        <w:pStyle w:val="NoSpacing"/>
        <w:tabs>
          <w:tab w:val="left" w:pos="3757"/>
        </w:tabs>
      </w:pPr>
      <w:r>
        <w:t>age between 60 to 110 -&gt; Old Age</w:t>
      </w:r>
    </w:p>
    <w:p w14:paraId="75F28EBB" w14:textId="6DEE32B4" w:rsidR="003D6573" w:rsidRDefault="003D6573" w:rsidP="003D6573">
      <w:pPr>
        <w:pStyle w:val="NoSpacing"/>
        <w:tabs>
          <w:tab w:val="left" w:pos="3757"/>
        </w:tabs>
      </w:pPr>
      <w:r>
        <w:t>other than this age -&gt; Invalid Age</w:t>
      </w:r>
    </w:p>
    <w:p w14:paraId="071BF381" w14:textId="77777777" w:rsidR="003D6573" w:rsidRPr="003D6573" w:rsidRDefault="003D6573" w:rsidP="003D6573">
      <w:pPr>
        <w:pStyle w:val="NoSpacing"/>
        <w:tabs>
          <w:tab w:val="left" w:pos="3757"/>
        </w:tabs>
      </w:pPr>
    </w:p>
    <w:p w14:paraId="12D3AEC1" w14:textId="0238AEEE" w:rsidR="00B41972" w:rsidRDefault="00B41972">
      <w:r>
        <w:br w:type="page"/>
      </w:r>
    </w:p>
    <w:p w14:paraId="539BA1B9" w14:textId="78E5E9CA" w:rsidR="003D6573" w:rsidRDefault="00B41972" w:rsidP="003D6573">
      <w:pPr>
        <w:pStyle w:val="NoSpacing"/>
        <w:tabs>
          <w:tab w:val="left" w:pos="3757"/>
        </w:tabs>
        <w:rPr>
          <w:b/>
          <w:bCs/>
          <w:u w:val="single"/>
        </w:rPr>
      </w:pPr>
      <w:r w:rsidRPr="00B41972">
        <w:rPr>
          <w:b/>
          <w:bCs/>
          <w:u w:val="single"/>
        </w:rPr>
        <w:lastRenderedPageBreak/>
        <w:t>Switch Case</w:t>
      </w:r>
    </w:p>
    <w:p w14:paraId="5F37D5BB" w14:textId="77777777" w:rsidR="00B41972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is also used to </w:t>
      </w:r>
      <w:proofErr w:type="spellStart"/>
      <w:r>
        <w:t>relace</w:t>
      </w:r>
      <w:proofErr w:type="spellEnd"/>
      <w:r>
        <w:t xml:space="preserve"> the else-if conditions.</w:t>
      </w:r>
    </w:p>
    <w:p w14:paraId="1D58523D" w14:textId="77777777" w:rsidR="00865400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is faster as compare to else-if</w:t>
      </w:r>
    </w:p>
    <w:p w14:paraId="2746D2E9" w14:textId="4B9C0FAD" w:rsidR="00B41972" w:rsidRDefault="00865400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can be used when there is exact match check. </w:t>
      </w:r>
      <w:r w:rsidR="00B41972">
        <w:t xml:space="preserve">   </w:t>
      </w:r>
    </w:p>
    <w:p w14:paraId="3D123E55" w14:textId="277121A3" w:rsidR="00154AA1" w:rsidRDefault="00154AA1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Syntax:</w:t>
      </w:r>
    </w:p>
    <w:p w14:paraId="7618CE34" w14:textId="37AE7B0C" w:rsidR="00372527" w:rsidRDefault="00372527" w:rsidP="00154AA1">
      <w:pPr>
        <w:pStyle w:val="NoSpacing"/>
        <w:tabs>
          <w:tab w:val="left" w:pos="3757"/>
        </w:tabs>
        <w:ind w:left="720"/>
      </w:pPr>
      <w:r>
        <w:t xml:space="preserve">switch(value) </w:t>
      </w:r>
    </w:p>
    <w:p w14:paraId="3A24288E" w14:textId="068D4EE8" w:rsidR="00154AA1" w:rsidRDefault="00372527" w:rsidP="00154AA1">
      <w:pPr>
        <w:pStyle w:val="NoSpacing"/>
        <w:tabs>
          <w:tab w:val="left" w:pos="3757"/>
        </w:tabs>
        <w:ind w:left="720"/>
      </w:pPr>
      <w:r>
        <w:t>{</w:t>
      </w:r>
    </w:p>
    <w:p w14:paraId="3838C22E" w14:textId="3793F59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 (value):</w:t>
      </w:r>
    </w:p>
    <w:p w14:paraId="031395F4" w14:textId="38F0B1EE" w:rsidR="00372527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0D71ADE4" w14:textId="4854B4A8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ED00986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3D3933D2" w14:textId="4E0A38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5685D7E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7B99ABA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74A37129" w14:textId="5671C688" w:rsidR="00C10104" w:rsidRDefault="00C10104" w:rsidP="00C10104">
      <w:pPr>
        <w:pStyle w:val="NoSpacing"/>
        <w:tabs>
          <w:tab w:val="left" w:pos="3757"/>
        </w:tabs>
        <w:ind w:left="720"/>
      </w:pPr>
    </w:p>
    <w:p w14:paraId="008963BD" w14:textId="7924FE7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31C4060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482909FF" w14:textId="6455622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AA2AD9C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1DFE4AB8" w14:textId="126FA11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default:</w:t>
      </w:r>
    </w:p>
    <w:p w14:paraId="3F853150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5DA3E00" w14:textId="2A8B176D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568420AB" w14:textId="7FD2A0FF" w:rsidR="00372527" w:rsidRDefault="00372527" w:rsidP="00154AA1">
      <w:pPr>
        <w:pStyle w:val="NoSpacing"/>
        <w:tabs>
          <w:tab w:val="left" w:pos="3757"/>
        </w:tabs>
        <w:ind w:left="720"/>
      </w:pPr>
      <w:r>
        <w:t>}</w:t>
      </w:r>
    </w:p>
    <w:p w14:paraId="445E4AF1" w14:textId="77777777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Inside Switch case there will be no condition checks.</w:t>
      </w:r>
    </w:p>
    <w:p w14:paraId="4E776081" w14:textId="09A32D08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execute the matching case directly and it keep on executing until reaches to a</w:t>
      </w:r>
      <w:r w:rsidR="002B73C2">
        <w:t>n</w:t>
      </w:r>
      <w:r>
        <w:t xml:space="preserve"> end of switch or till the time break statement.</w:t>
      </w:r>
    </w:p>
    <w:p w14:paraId="5403417B" w14:textId="6379BCEE" w:rsidR="00F36409" w:rsidRDefault="00F36409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Default is not mandatory inside switch case</w:t>
      </w:r>
      <w:r w:rsidR="00C12BAF">
        <w:t>.</w:t>
      </w:r>
    </w:p>
    <w:p w14:paraId="5051D9AB" w14:textId="02C89CA0" w:rsidR="00C12BAF" w:rsidRDefault="00C12BAF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Break statement i</w:t>
      </w:r>
      <w:r w:rsidR="00361977">
        <w:t xml:space="preserve">s </w:t>
      </w:r>
      <w:r>
        <w:t>not mandatory in the case statement, but if you don’t provide the break then you may get a logically incorrect output.</w:t>
      </w:r>
    </w:p>
    <w:p w14:paraId="652D57E0" w14:textId="2388E2DA" w:rsidR="009937B6" w:rsidRDefault="009937B6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Rule to use Switch Case</w:t>
      </w:r>
    </w:p>
    <w:p w14:paraId="55737992" w14:textId="091C6163" w:rsidR="009937B6" w:rsidRDefault="00B16354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 xml:space="preserve">As a switch value you can only use the </w:t>
      </w:r>
      <w:r w:rsidRPr="002B1407">
        <w:rPr>
          <w:b/>
          <w:bCs/>
        </w:rPr>
        <w:t xml:space="preserve">byte, short, int, char, </w:t>
      </w:r>
      <w:proofErr w:type="spellStart"/>
      <w:r w:rsidRPr="002B1407">
        <w:rPr>
          <w:b/>
          <w:bCs/>
        </w:rPr>
        <w:t>enum</w:t>
      </w:r>
      <w:proofErr w:type="spellEnd"/>
      <w:r w:rsidRPr="002B1407">
        <w:rPr>
          <w:b/>
          <w:bCs/>
        </w:rPr>
        <w:t xml:space="preserve"> (jdk1.5), String (Jdk1.7) </w:t>
      </w:r>
    </w:p>
    <w:p w14:paraId="20D0C8D7" w14:textId="7D4694F6" w:rsidR="00C64D23" w:rsidRPr="00681B1E" w:rsidRDefault="00C64D23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Data type of the switch value and the case label must be same</w:t>
      </w:r>
    </w:p>
    <w:p w14:paraId="17CDA146" w14:textId="7E9AE7BE" w:rsidR="00681B1E" w:rsidRPr="00A36DFE" w:rsidRDefault="00681B1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Every case label must be unique</w:t>
      </w:r>
      <w:r w:rsidR="00F249C0">
        <w:t>.</w:t>
      </w:r>
    </w:p>
    <w:p w14:paraId="17B9553E" w14:textId="783E1397" w:rsidR="00A36DFE" w:rsidRPr="007B4568" w:rsidRDefault="00A36DF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You can combine multiple cases if their execution is same.</w:t>
      </w:r>
    </w:p>
    <w:p w14:paraId="00827794" w14:textId="283215A6" w:rsidR="007B4568" w:rsidRDefault="007B4568" w:rsidP="007B4568">
      <w:pPr>
        <w:pStyle w:val="NoSpacing"/>
        <w:tabs>
          <w:tab w:val="left" w:pos="3757"/>
        </w:tabs>
      </w:pPr>
    </w:p>
    <w:p w14:paraId="22BCBA65" w14:textId="77777777" w:rsidR="00715C1B" w:rsidRDefault="00715C1B">
      <w:pPr>
        <w:rPr>
          <w:b/>
          <w:bCs/>
        </w:rPr>
      </w:pPr>
      <w:r>
        <w:rPr>
          <w:b/>
          <w:bCs/>
        </w:rPr>
        <w:br w:type="page"/>
      </w:r>
    </w:p>
    <w:p w14:paraId="24755394" w14:textId="568761B8" w:rsidR="007B4568" w:rsidRPr="007B4568" w:rsidRDefault="007B4568" w:rsidP="007B4568">
      <w:pPr>
        <w:pStyle w:val="NoSpacing"/>
        <w:tabs>
          <w:tab w:val="left" w:pos="3757"/>
        </w:tabs>
        <w:rPr>
          <w:b/>
          <w:bCs/>
        </w:rPr>
      </w:pPr>
      <w:r w:rsidRPr="007B4568">
        <w:rPr>
          <w:b/>
          <w:bCs/>
        </w:rPr>
        <w:lastRenderedPageBreak/>
        <w:t>Task:</w:t>
      </w:r>
    </w:p>
    <w:p w14:paraId="3AA2A53C" w14:textId="486A8E74" w:rsidR="007B4568" w:rsidRPr="00715C1B" w:rsidRDefault="007B4568" w:rsidP="00715C1B">
      <w:pPr>
        <w:pStyle w:val="NoSpacing"/>
        <w:numPr>
          <w:ilvl w:val="0"/>
          <w:numId w:val="34"/>
        </w:numPr>
        <w:tabs>
          <w:tab w:val="left" w:pos="3757"/>
        </w:tabs>
      </w:pPr>
      <w:r w:rsidRPr="00715C1B">
        <w:t>Create a variable month and assign value to month.</w:t>
      </w:r>
    </w:p>
    <w:p w14:paraId="47552EB0" w14:textId="696EF00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It should print following output</w:t>
      </w:r>
    </w:p>
    <w:p w14:paraId="5594DC7E" w14:textId="6AE9443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 then Print “Jan”</w:t>
      </w:r>
    </w:p>
    <w:p w14:paraId="11EBC6FB" w14:textId="11C8EA80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2 then Print “Feb”</w:t>
      </w:r>
    </w:p>
    <w:p w14:paraId="19968039" w14:textId="4F30C97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3 then Print “March”</w:t>
      </w:r>
    </w:p>
    <w:p w14:paraId="244A7309" w14:textId="70D2096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9B9D7D0" w14:textId="5D94B99B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DA14687" w14:textId="1F1B6D01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1DAE8951" w14:textId="668F9CE5" w:rsidR="007B4568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12 then Print “Dec”</w:t>
      </w:r>
    </w:p>
    <w:p w14:paraId="2E82F0A8" w14:textId="535344A9" w:rsidR="00715C1B" w:rsidRDefault="00715C1B" w:rsidP="00715C1B">
      <w:pPr>
        <w:pStyle w:val="NoSpacing"/>
        <w:tabs>
          <w:tab w:val="left" w:pos="3757"/>
        </w:tabs>
        <w:ind w:left="720"/>
      </w:pPr>
      <w:r>
        <w:t>Other than 1-12 print “Invalid Month”</w:t>
      </w:r>
    </w:p>
    <w:p w14:paraId="325B950C" w14:textId="7E71B014" w:rsidR="00715C1B" w:rsidRDefault="00715C1B" w:rsidP="00715C1B">
      <w:pPr>
        <w:pStyle w:val="NoSpacing"/>
        <w:tabs>
          <w:tab w:val="left" w:pos="3757"/>
        </w:tabs>
        <w:ind w:left="720"/>
      </w:pPr>
    </w:p>
    <w:p w14:paraId="6A7CE217" w14:textId="30F84802" w:rsidR="00715C1B" w:rsidRDefault="00715C1B" w:rsidP="00715C1B">
      <w:pPr>
        <w:pStyle w:val="NoSpacing"/>
        <w:numPr>
          <w:ilvl w:val="0"/>
          <w:numId w:val="34"/>
        </w:numPr>
        <w:tabs>
          <w:tab w:val="left" w:pos="3757"/>
        </w:tabs>
      </w:pPr>
      <w:r>
        <w:t>Create a variable Day and assign value to da</w:t>
      </w:r>
      <w:r w:rsidR="00C858CF">
        <w:t>y</w:t>
      </w:r>
      <w:r>
        <w:t xml:space="preserve"> variable</w:t>
      </w:r>
    </w:p>
    <w:p w14:paraId="1295D845" w14:textId="2DC6FA93" w:rsidR="007B4568" w:rsidRDefault="00C858CF" w:rsidP="00C858CF">
      <w:pPr>
        <w:pStyle w:val="NoSpacing"/>
        <w:tabs>
          <w:tab w:val="left" w:pos="3757"/>
        </w:tabs>
        <w:ind w:left="720"/>
      </w:pPr>
      <w:r>
        <w:t>If Day value is 1,2,3,4,5 then print “It’s a Working Day”</w:t>
      </w:r>
    </w:p>
    <w:p w14:paraId="005BF590" w14:textId="47D0A584" w:rsidR="00C858CF" w:rsidRPr="00715C1B" w:rsidRDefault="00C858CF" w:rsidP="00C858CF">
      <w:pPr>
        <w:pStyle w:val="NoSpacing"/>
        <w:tabs>
          <w:tab w:val="left" w:pos="3757"/>
        </w:tabs>
        <w:ind w:left="720"/>
      </w:pPr>
      <w:r>
        <w:t>If Day value is 6,7 then print “It’s a weekend”</w:t>
      </w:r>
    </w:p>
    <w:p w14:paraId="4587A89A" w14:textId="6F908173" w:rsidR="00C858CF" w:rsidRDefault="00C858CF" w:rsidP="00C858CF">
      <w:pPr>
        <w:pStyle w:val="NoSpacing"/>
        <w:tabs>
          <w:tab w:val="left" w:pos="3757"/>
        </w:tabs>
        <w:ind w:left="720"/>
      </w:pPr>
      <w:r>
        <w:t xml:space="preserve">Other than 1-7 print “Invalid </w:t>
      </w:r>
      <w:proofErr w:type="gramStart"/>
      <w:r>
        <w:t>Day..</w:t>
      </w:r>
      <w:proofErr w:type="gramEnd"/>
      <w:r>
        <w:t>”</w:t>
      </w:r>
    </w:p>
    <w:p w14:paraId="15C312FD" w14:textId="64312E5A" w:rsidR="0005607B" w:rsidRDefault="00B9771A" w:rsidP="00C858CF">
      <w:pPr>
        <w:pStyle w:val="NoSpacing"/>
        <w:tabs>
          <w:tab w:val="left" w:pos="3757"/>
        </w:tabs>
        <w:ind w:left="720"/>
      </w:pPr>
      <w:r>
        <w:t xml:space="preserve">Hint: Use Switch and combine cases for the values having similar output </w:t>
      </w:r>
    </w:p>
    <w:p w14:paraId="4DCC1E24" w14:textId="77777777" w:rsidR="0005607B" w:rsidRDefault="0005607B">
      <w:r>
        <w:br w:type="page"/>
      </w:r>
    </w:p>
    <w:p w14:paraId="5D38B97F" w14:textId="6C5F312F" w:rsidR="00B9771A" w:rsidRDefault="004E3A8C" w:rsidP="0005607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While </w:t>
      </w:r>
      <w:r w:rsidR="0005607B" w:rsidRPr="00F10B00">
        <w:rPr>
          <w:b/>
          <w:bCs/>
          <w:u w:val="single"/>
        </w:rPr>
        <w:t>Loop</w:t>
      </w:r>
    </w:p>
    <w:p w14:paraId="1AEECA7E" w14:textId="1293415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To execute the statement or block of statement multiple times.</w:t>
      </w:r>
    </w:p>
    <w:p w14:paraId="363E4D6B" w14:textId="52B3379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This loop is a pre check loop.</w:t>
      </w:r>
    </w:p>
    <w:p w14:paraId="406854BA" w14:textId="2C52DC33" w:rsidR="00600FAB" w:rsidRDefault="00600FAB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Syntax:</w:t>
      </w:r>
    </w:p>
    <w:p w14:paraId="01D65C22" w14:textId="2DA16A0F" w:rsidR="00A53E9F" w:rsidRDefault="00A53E9F" w:rsidP="00A53E9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7674CB90" w14:textId="642B93B5" w:rsidR="00600FAB" w:rsidRDefault="00600FAB" w:rsidP="00600FAB">
      <w:pPr>
        <w:pStyle w:val="NoSpacing"/>
        <w:tabs>
          <w:tab w:val="left" w:pos="3757"/>
        </w:tabs>
        <w:ind w:left="720"/>
      </w:pPr>
      <w:r>
        <w:t>while(condition)</w:t>
      </w:r>
    </w:p>
    <w:p w14:paraId="76CE6D07" w14:textId="12F9FA0C" w:rsidR="00600FAB" w:rsidRDefault="00600FAB" w:rsidP="00600FAB">
      <w:pPr>
        <w:pStyle w:val="NoSpacing"/>
        <w:tabs>
          <w:tab w:val="left" w:pos="3757"/>
        </w:tabs>
        <w:ind w:left="720"/>
      </w:pPr>
      <w:r>
        <w:t>{</w:t>
      </w:r>
    </w:p>
    <w:p w14:paraId="18D7231D" w14:textId="246E9645" w:rsidR="00600FAB" w:rsidRDefault="00600FAB" w:rsidP="00600FAB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4187A038" w14:textId="76C8C28B" w:rsidR="00A53E9F" w:rsidRDefault="00A53E9F" w:rsidP="00600FAB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B4C55CF" w14:textId="365FA432" w:rsidR="00600FAB" w:rsidRDefault="00600FAB" w:rsidP="00600FAB">
      <w:pPr>
        <w:pStyle w:val="NoSpacing"/>
        <w:tabs>
          <w:tab w:val="left" w:pos="3757"/>
        </w:tabs>
        <w:ind w:left="720"/>
      </w:pPr>
      <w:r>
        <w:t>}</w:t>
      </w:r>
    </w:p>
    <w:p w14:paraId="7CE77AC6" w14:textId="575DFA4F" w:rsidR="004A2C9D" w:rsidRDefault="004A2C9D" w:rsidP="004A2C9D">
      <w:pPr>
        <w:pStyle w:val="NoSpacing"/>
        <w:tabs>
          <w:tab w:val="left" w:pos="3757"/>
        </w:tabs>
      </w:pPr>
    </w:p>
    <w:p w14:paraId="4B58969E" w14:textId="20971726" w:rsidR="004A2C9D" w:rsidRDefault="004A2C9D" w:rsidP="004A2C9D">
      <w:pPr>
        <w:pStyle w:val="NoSpacing"/>
        <w:tabs>
          <w:tab w:val="left" w:pos="3757"/>
        </w:tabs>
      </w:pPr>
    </w:p>
    <w:p w14:paraId="5F5FC7EC" w14:textId="08ED064C" w:rsidR="004A2C9D" w:rsidRDefault="004A2C9D" w:rsidP="004A2C9D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A2C9D">
        <w:rPr>
          <w:b/>
          <w:bCs/>
          <w:u w:val="single"/>
        </w:rPr>
        <w:t>o-while loop</w:t>
      </w:r>
    </w:p>
    <w:p w14:paraId="0817575F" w14:textId="137F82F5" w:rsidR="004A2C9D" w:rsidRDefault="004A2C9D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To execute the statement or block of statement multiple times.</w:t>
      </w:r>
    </w:p>
    <w:p w14:paraId="09BE2ED9" w14:textId="14C181C8" w:rsidR="004A2C9D" w:rsidRDefault="00886325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 xml:space="preserve">This is a post check loop. </w:t>
      </w:r>
    </w:p>
    <w:p w14:paraId="5E9CA54E" w14:textId="09818386" w:rsidR="00B87743" w:rsidRDefault="00B87743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This loop executes at least once even the condition is false.</w:t>
      </w:r>
    </w:p>
    <w:p w14:paraId="2C996EBC" w14:textId="6A318335" w:rsidR="001B268F" w:rsidRDefault="001B268F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Syntax:</w:t>
      </w:r>
    </w:p>
    <w:p w14:paraId="575CB0AB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08836BD6" w14:textId="5559D61F" w:rsidR="001B268F" w:rsidRDefault="001B268F" w:rsidP="001B268F">
      <w:pPr>
        <w:pStyle w:val="NoSpacing"/>
        <w:tabs>
          <w:tab w:val="left" w:pos="3757"/>
        </w:tabs>
        <w:ind w:left="720"/>
      </w:pPr>
      <w:r>
        <w:t>do</w:t>
      </w:r>
    </w:p>
    <w:p w14:paraId="317D385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{</w:t>
      </w:r>
    </w:p>
    <w:p w14:paraId="186D2F47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3C371C56" w14:textId="458F37BA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78D44C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}</w:t>
      </w:r>
    </w:p>
    <w:p w14:paraId="5EF6817A" w14:textId="6C36DBBE" w:rsidR="001B268F" w:rsidRDefault="001B268F" w:rsidP="001B268F">
      <w:pPr>
        <w:pStyle w:val="NoSpacing"/>
        <w:tabs>
          <w:tab w:val="left" w:pos="3757"/>
        </w:tabs>
        <w:ind w:left="720"/>
      </w:pPr>
      <w:r>
        <w:t>while(condition);</w:t>
      </w:r>
      <w:r>
        <w:tab/>
      </w:r>
    </w:p>
    <w:p w14:paraId="72A5D242" w14:textId="5E801EE4" w:rsidR="00993564" w:rsidRDefault="00993564" w:rsidP="00993564">
      <w:pPr>
        <w:pStyle w:val="NoSpacing"/>
        <w:tabs>
          <w:tab w:val="left" w:pos="3757"/>
        </w:tabs>
      </w:pPr>
    </w:p>
    <w:p w14:paraId="742E06D6" w14:textId="24C9432B" w:rsidR="00993564" w:rsidRDefault="00993564" w:rsidP="00993564">
      <w:pPr>
        <w:pStyle w:val="NoSpacing"/>
        <w:tabs>
          <w:tab w:val="left" w:pos="3757"/>
        </w:tabs>
      </w:pPr>
    </w:p>
    <w:p w14:paraId="5822932C" w14:textId="1623080B" w:rsidR="00993564" w:rsidRDefault="00993564" w:rsidP="00993564">
      <w:pPr>
        <w:pStyle w:val="NoSpacing"/>
        <w:tabs>
          <w:tab w:val="left" w:pos="3757"/>
        </w:tabs>
        <w:rPr>
          <w:b/>
          <w:bCs/>
          <w:u w:val="single"/>
        </w:rPr>
      </w:pPr>
      <w:r w:rsidRPr="00993564">
        <w:rPr>
          <w:b/>
          <w:bCs/>
          <w:u w:val="single"/>
        </w:rPr>
        <w:t>for loop</w:t>
      </w:r>
    </w:p>
    <w:p w14:paraId="58F858D9" w14:textId="13257D8F" w:rsidR="008169E7" w:rsidRDefault="000D19D6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This loop is recommended to execute when you know the total time of execution.</w:t>
      </w:r>
    </w:p>
    <w:p w14:paraId="204E8AF4" w14:textId="7A4C9A7B" w:rsidR="00785CC1" w:rsidRDefault="00785CC1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Syntax:</w:t>
      </w:r>
    </w:p>
    <w:p w14:paraId="67CF4935" w14:textId="13F199BF" w:rsidR="00785CC1" w:rsidRDefault="00785CC1" w:rsidP="00785CC1">
      <w:pPr>
        <w:pStyle w:val="NoSpacing"/>
        <w:tabs>
          <w:tab w:val="left" w:pos="3757"/>
        </w:tabs>
        <w:ind w:left="720"/>
      </w:pPr>
      <w:proofErr w:type="gramStart"/>
      <w:r>
        <w:t>for(</w:t>
      </w:r>
      <w:proofErr w:type="gramEnd"/>
      <w:r>
        <w:t>declaration and initialization</w:t>
      </w:r>
      <w:r w:rsidRPr="00776703">
        <w:rPr>
          <w:b/>
          <w:bCs/>
        </w:rPr>
        <w:t xml:space="preserve"> ;</w:t>
      </w:r>
      <w:r>
        <w:t xml:space="preserve"> condition</w:t>
      </w:r>
      <w:r w:rsidRPr="00776703">
        <w:rPr>
          <w:b/>
          <w:bCs/>
        </w:rPr>
        <w:t xml:space="preserve"> ;</w:t>
      </w:r>
      <w:r>
        <w:t xml:space="preserve"> increment/decrement/statement)</w:t>
      </w:r>
    </w:p>
    <w:p w14:paraId="36A3F640" w14:textId="42662D67" w:rsidR="00AF70C2" w:rsidRDefault="00AF70C2" w:rsidP="00785CC1">
      <w:pPr>
        <w:pStyle w:val="NoSpacing"/>
        <w:tabs>
          <w:tab w:val="left" w:pos="3757"/>
        </w:tabs>
        <w:ind w:left="720"/>
      </w:pPr>
      <w:r>
        <w:t>{</w:t>
      </w:r>
    </w:p>
    <w:p w14:paraId="534816A3" w14:textId="6773A403" w:rsidR="00AF70C2" w:rsidRDefault="00AF70C2" w:rsidP="00203318">
      <w:pPr>
        <w:pStyle w:val="NoSpacing"/>
        <w:tabs>
          <w:tab w:val="left" w:pos="3757"/>
        </w:tabs>
        <w:ind w:left="720"/>
      </w:pPr>
      <w:r>
        <w:t xml:space="preserve">     Statement(s)</w:t>
      </w:r>
      <w:r>
        <w:tab/>
      </w:r>
    </w:p>
    <w:p w14:paraId="093116C6" w14:textId="2A0AD199" w:rsidR="00AF70C2" w:rsidRDefault="00AF70C2" w:rsidP="00785CC1">
      <w:pPr>
        <w:pStyle w:val="NoSpacing"/>
        <w:tabs>
          <w:tab w:val="left" w:pos="3757"/>
        </w:tabs>
        <w:ind w:left="720"/>
      </w:pPr>
      <w:r>
        <w:t>}</w:t>
      </w:r>
    </w:p>
    <w:p w14:paraId="7C1795D9" w14:textId="2C00D91E" w:rsidR="00682D75" w:rsidRDefault="00682D75" w:rsidP="00682D75">
      <w:pPr>
        <w:pStyle w:val="NoSpacing"/>
        <w:numPr>
          <w:ilvl w:val="0"/>
          <w:numId w:val="37"/>
        </w:numPr>
        <w:tabs>
          <w:tab w:val="left" w:pos="3757"/>
        </w:tabs>
      </w:pPr>
      <w:r>
        <w:t xml:space="preserve">In the </w:t>
      </w:r>
      <w:proofErr w:type="gramStart"/>
      <w:r>
        <w:t>for loop</w:t>
      </w:r>
      <w:proofErr w:type="gramEnd"/>
      <w:r>
        <w:t xml:space="preserve"> declaration and initialization, condition and increment/decrement is optional.</w:t>
      </w:r>
    </w:p>
    <w:p w14:paraId="37962379" w14:textId="087AD834" w:rsidR="003066B3" w:rsidRDefault="003066B3" w:rsidP="00682D75">
      <w:pPr>
        <w:pStyle w:val="NoSpacing"/>
        <w:numPr>
          <w:ilvl w:val="0"/>
          <w:numId w:val="37"/>
        </w:numPr>
        <w:tabs>
          <w:tab w:val="left" w:pos="3757"/>
        </w:tabs>
      </w:pPr>
      <w:r>
        <w:t>If you not provide a condition then by default it will consider as true and execute the loop infinite times.</w:t>
      </w:r>
    </w:p>
    <w:p w14:paraId="6BC4EBCD" w14:textId="77777777" w:rsidR="00952C77" w:rsidRDefault="00952C77" w:rsidP="00952C77">
      <w:pPr>
        <w:pStyle w:val="NoSpacing"/>
        <w:tabs>
          <w:tab w:val="left" w:pos="3757"/>
        </w:tabs>
        <w:ind w:left="720"/>
      </w:pPr>
    </w:p>
    <w:p w14:paraId="015939D8" w14:textId="4D365D68" w:rsidR="001474A5" w:rsidRDefault="001474A5" w:rsidP="001474A5">
      <w:pPr>
        <w:pStyle w:val="NoSpacing"/>
        <w:tabs>
          <w:tab w:val="left" w:pos="3757"/>
        </w:tabs>
        <w:ind w:left="720"/>
      </w:pPr>
      <w:r>
        <w:object w:dxaOrig="14370" w:dyaOrig="4450" w14:anchorId="7953E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44.7pt" o:ole="">
            <v:imagedata r:id="rId21" o:title=""/>
          </v:shape>
          <o:OLEObject Type="Embed" ProgID="Paint.Picture" ShapeID="_x0000_i1025" DrawAspect="Content" ObjectID="_1716266701" r:id="rId22"/>
        </w:object>
      </w:r>
    </w:p>
    <w:p w14:paraId="60438E5F" w14:textId="08D0B022" w:rsidR="00732DE5" w:rsidRDefault="00732DE5" w:rsidP="00732DE5">
      <w:pPr>
        <w:pStyle w:val="NoSpacing"/>
        <w:tabs>
          <w:tab w:val="left" w:pos="3757"/>
        </w:tabs>
      </w:pPr>
    </w:p>
    <w:p w14:paraId="4901CA5D" w14:textId="00783DEB" w:rsidR="00FD1018" w:rsidRDefault="00FD1018" w:rsidP="00732DE5">
      <w:pPr>
        <w:pStyle w:val="NoSpacing"/>
        <w:tabs>
          <w:tab w:val="left" w:pos="3757"/>
        </w:tabs>
      </w:pPr>
      <w:r>
        <w:t>Task:</w:t>
      </w:r>
    </w:p>
    <w:p w14:paraId="1FEC0CE1" w14:textId="3843440F" w:rsidR="00FD1018" w:rsidRDefault="00FD1018" w:rsidP="00FD1018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table of any number using while loop</w:t>
      </w:r>
    </w:p>
    <w:p w14:paraId="0796BF35" w14:textId="636BA566" w:rsidR="00C074E1" w:rsidRDefault="00C074E1" w:rsidP="00C074E1">
      <w:pPr>
        <w:pStyle w:val="NoSpacing"/>
        <w:tabs>
          <w:tab w:val="left" w:pos="3757"/>
        </w:tabs>
        <w:ind w:left="720"/>
      </w:pPr>
      <w:proofErr w:type="gramStart"/>
      <w:r>
        <w:t>Output :</w:t>
      </w:r>
      <w:proofErr w:type="gramEnd"/>
      <w:r>
        <w:t xml:space="preserve"> 5</w:t>
      </w:r>
    </w:p>
    <w:p w14:paraId="33B51EAF" w14:textId="78CB7B37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10</w:t>
      </w:r>
    </w:p>
    <w:p w14:paraId="3142F74D" w14:textId="7035CE1A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15</w:t>
      </w:r>
    </w:p>
    <w:p w14:paraId="5B30B846" w14:textId="66099AB9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20</w:t>
      </w:r>
    </w:p>
    <w:p w14:paraId="19819588" w14:textId="4A027088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5AA3E866" w14:textId="06C32421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074DBE1D" w14:textId="71273F7E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09BBC2BB" w14:textId="275480C0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50</w:t>
      </w:r>
    </w:p>
    <w:p w14:paraId="6FDC1998" w14:textId="064216DD" w:rsidR="00375532" w:rsidRDefault="00375532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 xml:space="preserve">Print only event numbers </w:t>
      </w:r>
      <w:r w:rsidR="00EA6D87">
        <w:t xml:space="preserve">between </w:t>
      </w:r>
      <w:r>
        <w:t>1-100 using for loop</w:t>
      </w:r>
    </w:p>
    <w:p w14:paraId="4BD04A66" w14:textId="65ECCD41" w:rsidR="00EA6D87" w:rsidRDefault="00EA6D87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Odd numbers between 1-100 using do while loop</w:t>
      </w:r>
    </w:p>
    <w:p w14:paraId="33662954" w14:textId="714C5CD9" w:rsidR="007D5EF7" w:rsidRDefault="007D5EF7" w:rsidP="007D5EF7">
      <w:pPr>
        <w:pStyle w:val="NoSpacing"/>
        <w:tabs>
          <w:tab w:val="left" w:pos="3757"/>
        </w:tabs>
      </w:pPr>
    </w:p>
    <w:p w14:paraId="1992D730" w14:textId="53CC911C" w:rsidR="007D5EF7" w:rsidRDefault="007D5EF7" w:rsidP="007D5EF7">
      <w:pPr>
        <w:pStyle w:val="NoSpacing"/>
        <w:tabs>
          <w:tab w:val="left" w:pos="3757"/>
        </w:tabs>
        <w:rPr>
          <w:b/>
          <w:bCs/>
          <w:u w:val="single"/>
        </w:rPr>
      </w:pPr>
      <w:r w:rsidRPr="007D5EF7">
        <w:rPr>
          <w:b/>
          <w:bCs/>
          <w:u w:val="single"/>
        </w:rPr>
        <w:t>Nested Loop</w:t>
      </w:r>
    </w:p>
    <w:p w14:paraId="69E7B7BC" w14:textId="57DE3AF4" w:rsidR="00E26667" w:rsidRDefault="00E26667" w:rsidP="00E26667">
      <w:pPr>
        <w:pStyle w:val="NoSpacing"/>
        <w:numPr>
          <w:ilvl w:val="0"/>
          <w:numId w:val="39"/>
        </w:numPr>
        <w:tabs>
          <w:tab w:val="left" w:pos="3757"/>
        </w:tabs>
      </w:pPr>
      <w:r>
        <w:t>One for loop inside another for loop is known as nested looping</w:t>
      </w:r>
    </w:p>
    <w:p w14:paraId="038885DA" w14:textId="1BE3FD34" w:rsidR="00F75B0A" w:rsidRDefault="00F75B0A" w:rsidP="00E26667">
      <w:pPr>
        <w:pStyle w:val="NoSpacing"/>
        <w:numPr>
          <w:ilvl w:val="0"/>
          <w:numId w:val="39"/>
        </w:numPr>
        <w:tabs>
          <w:tab w:val="left" w:pos="3757"/>
        </w:tabs>
      </w:pPr>
      <w:r>
        <w:t>Is mostly used for working with row and column format.</w:t>
      </w:r>
    </w:p>
    <w:p w14:paraId="54045B6D" w14:textId="4706467D" w:rsidR="00313BD3" w:rsidRDefault="00A81EBB" w:rsidP="006E2C2B">
      <w:pPr>
        <w:pStyle w:val="NoSpacing"/>
        <w:numPr>
          <w:ilvl w:val="0"/>
          <w:numId w:val="39"/>
        </w:numPr>
        <w:tabs>
          <w:tab w:val="left" w:pos="3757"/>
        </w:tabs>
      </w:pPr>
      <w:r>
        <w:t xml:space="preserve">You can use a nested looping when you </w:t>
      </w:r>
      <w:proofErr w:type="gramStart"/>
      <w:r>
        <w:t>wants</w:t>
      </w:r>
      <w:proofErr w:type="gramEnd"/>
      <w:r>
        <w:t xml:space="preserve"> to handle a table kind of structure.</w:t>
      </w:r>
    </w:p>
    <w:p w14:paraId="703FB34B" w14:textId="41E89C54" w:rsidR="006E2C2B" w:rsidRDefault="006E2C2B" w:rsidP="006E2C2B">
      <w:pPr>
        <w:pStyle w:val="NoSpacing"/>
        <w:numPr>
          <w:ilvl w:val="0"/>
          <w:numId w:val="39"/>
        </w:numPr>
        <w:tabs>
          <w:tab w:val="left" w:pos="3757"/>
        </w:tabs>
      </w:pPr>
      <w:r>
        <w:t>Syntax:</w:t>
      </w:r>
      <w:r>
        <w:tab/>
      </w:r>
      <w:r>
        <w:object w:dxaOrig="17250" w:dyaOrig="4340" w14:anchorId="2A55889B">
          <v:shape id="_x0000_i1026" type="#_x0000_t75" style="width:467.65pt;height:117.6pt" o:ole="">
            <v:imagedata r:id="rId23" o:title=""/>
          </v:shape>
          <o:OLEObject Type="Embed" ProgID="Paint.Picture" ShapeID="_x0000_i1026" DrawAspect="Content" ObjectID="_1716266702" r:id="rId24"/>
        </w:object>
      </w:r>
    </w:p>
    <w:p w14:paraId="13C2207B" w14:textId="1964B99F" w:rsidR="002B64F1" w:rsidRDefault="002B64F1" w:rsidP="002B64F1">
      <w:pPr>
        <w:pStyle w:val="NoSpacing"/>
        <w:tabs>
          <w:tab w:val="left" w:pos="3757"/>
        </w:tabs>
      </w:pPr>
    </w:p>
    <w:p w14:paraId="4831BF4F" w14:textId="37851C88" w:rsidR="002B64F1" w:rsidRDefault="002B64F1" w:rsidP="002B64F1">
      <w:pPr>
        <w:pStyle w:val="NoSpacing"/>
        <w:tabs>
          <w:tab w:val="left" w:pos="3757"/>
        </w:tabs>
      </w:pPr>
    </w:p>
    <w:p w14:paraId="08A4574A" w14:textId="23B5691B" w:rsidR="002B64F1" w:rsidRDefault="002B64F1" w:rsidP="002B64F1">
      <w:pPr>
        <w:pStyle w:val="NoSpacing"/>
        <w:tabs>
          <w:tab w:val="left" w:pos="3757"/>
        </w:tabs>
      </w:pPr>
    </w:p>
    <w:p w14:paraId="018E05A2" w14:textId="4994D566" w:rsidR="002B64F1" w:rsidRDefault="002B64F1" w:rsidP="002B64F1">
      <w:pPr>
        <w:pStyle w:val="NoSpacing"/>
        <w:tabs>
          <w:tab w:val="left" w:pos="3757"/>
        </w:tabs>
      </w:pPr>
      <w:r>
        <w:t>Task:</w:t>
      </w:r>
    </w:p>
    <w:p w14:paraId="73E23EEC" w14:textId="6DCB9905" w:rsidR="002B64F1" w:rsidRDefault="002B64F1" w:rsidP="002B64F1">
      <w:pPr>
        <w:pStyle w:val="NoSpacing"/>
        <w:tabs>
          <w:tab w:val="left" w:pos="3757"/>
        </w:tabs>
      </w:pPr>
    </w:p>
    <w:p w14:paraId="2C8B7F47" w14:textId="6E2C37FB" w:rsidR="002B64F1" w:rsidRDefault="002B64F1" w:rsidP="002B64F1">
      <w:pPr>
        <w:pStyle w:val="NoSpacing"/>
        <w:tabs>
          <w:tab w:val="left" w:pos="3757"/>
        </w:tabs>
      </w:pPr>
      <w:r>
        <w:t>WAP to print following pattern</w:t>
      </w:r>
    </w:p>
    <w:p w14:paraId="316C9816" w14:textId="77777777" w:rsidR="00F77C8D" w:rsidRDefault="00F77C8D" w:rsidP="002B64F1">
      <w:pPr>
        <w:pStyle w:val="NoSpacing"/>
        <w:tabs>
          <w:tab w:val="left" w:pos="3757"/>
        </w:tabs>
      </w:pPr>
    </w:p>
    <w:p w14:paraId="228A7F79" w14:textId="00F7F0E1" w:rsidR="002B64F1" w:rsidRDefault="002B64F1" w:rsidP="002B64F1">
      <w:pPr>
        <w:pStyle w:val="NoSpacing"/>
        <w:numPr>
          <w:ilvl w:val="0"/>
          <w:numId w:val="40"/>
        </w:numPr>
        <w:tabs>
          <w:tab w:val="left" w:pos="3757"/>
        </w:tabs>
      </w:pPr>
      <w:r>
        <w:t>* * * * * *</w:t>
      </w:r>
    </w:p>
    <w:p w14:paraId="42E09FA3" w14:textId="2C62B6B4" w:rsidR="002B64F1" w:rsidRDefault="002B64F1" w:rsidP="002B64F1">
      <w:pPr>
        <w:pStyle w:val="NoSpacing"/>
        <w:tabs>
          <w:tab w:val="left" w:pos="3757"/>
        </w:tabs>
      </w:pPr>
      <w:r>
        <w:t xml:space="preserve">              * * * * * *</w:t>
      </w:r>
    </w:p>
    <w:p w14:paraId="0B5AA1BC" w14:textId="3F805A98" w:rsidR="002B64F1" w:rsidRDefault="002B64F1" w:rsidP="002B64F1">
      <w:pPr>
        <w:pStyle w:val="NoSpacing"/>
        <w:tabs>
          <w:tab w:val="left" w:pos="3757"/>
        </w:tabs>
      </w:pPr>
      <w:r>
        <w:t xml:space="preserve">              * * * * * *</w:t>
      </w:r>
    </w:p>
    <w:p w14:paraId="3A203FF4" w14:textId="0242391A" w:rsidR="002B64F1" w:rsidRDefault="002B64F1" w:rsidP="002B64F1">
      <w:pPr>
        <w:pStyle w:val="NoSpacing"/>
        <w:tabs>
          <w:tab w:val="left" w:pos="3757"/>
        </w:tabs>
      </w:pPr>
      <w:r>
        <w:t xml:space="preserve">              * * * * * *</w:t>
      </w:r>
    </w:p>
    <w:p w14:paraId="41955C88" w14:textId="1A0BAF31" w:rsidR="002B64F1" w:rsidRDefault="002B64F1" w:rsidP="002B64F1">
      <w:pPr>
        <w:pStyle w:val="NoSpacing"/>
        <w:tabs>
          <w:tab w:val="left" w:pos="3757"/>
        </w:tabs>
      </w:pPr>
    </w:p>
    <w:p w14:paraId="4D4CB6DA" w14:textId="55EF3F75" w:rsidR="002B64F1" w:rsidRDefault="002B64F1" w:rsidP="002B64F1">
      <w:pPr>
        <w:pStyle w:val="NoSpacing"/>
        <w:numPr>
          <w:ilvl w:val="0"/>
          <w:numId w:val="40"/>
        </w:numPr>
        <w:tabs>
          <w:tab w:val="left" w:pos="3757"/>
        </w:tabs>
      </w:pPr>
      <w:r>
        <w:t xml:space="preserve">1 1 1 1 1 </w:t>
      </w:r>
    </w:p>
    <w:p w14:paraId="56625800" w14:textId="3FC4F5F5" w:rsidR="002B64F1" w:rsidRDefault="002B64F1" w:rsidP="002B64F1">
      <w:pPr>
        <w:pStyle w:val="NoSpacing"/>
        <w:tabs>
          <w:tab w:val="left" w:pos="3757"/>
        </w:tabs>
        <w:ind w:left="720"/>
      </w:pPr>
      <w:r>
        <w:t xml:space="preserve">2 2 2 2 2 </w:t>
      </w:r>
    </w:p>
    <w:p w14:paraId="021C7B5E" w14:textId="47AEBAF9" w:rsidR="002B64F1" w:rsidRDefault="002B64F1" w:rsidP="002B64F1">
      <w:pPr>
        <w:pStyle w:val="NoSpacing"/>
        <w:tabs>
          <w:tab w:val="left" w:pos="3757"/>
        </w:tabs>
        <w:ind w:left="720"/>
      </w:pPr>
      <w:r>
        <w:t xml:space="preserve">3 3 3 3 3 </w:t>
      </w:r>
    </w:p>
    <w:p w14:paraId="1547BA5A" w14:textId="683272CC" w:rsidR="002B64F1" w:rsidRDefault="002B64F1" w:rsidP="002B64F1">
      <w:pPr>
        <w:pStyle w:val="NoSpacing"/>
        <w:tabs>
          <w:tab w:val="left" w:pos="3757"/>
        </w:tabs>
        <w:ind w:left="720"/>
      </w:pPr>
      <w:r>
        <w:t>4 4 4 4 4</w:t>
      </w:r>
    </w:p>
    <w:p w14:paraId="0C651ACB" w14:textId="1DC196B2" w:rsidR="00AF57A1" w:rsidRDefault="00AF57A1">
      <w:r>
        <w:br w:type="page"/>
      </w:r>
    </w:p>
    <w:p w14:paraId="26BEDFF1" w14:textId="51405216" w:rsidR="00AF57A1" w:rsidRPr="00AF57A1" w:rsidRDefault="00AF57A1" w:rsidP="00AF57A1">
      <w:pPr>
        <w:pStyle w:val="NoSpacing"/>
        <w:tabs>
          <w:tab w:val="left" w:pos="3757"/>
        </w:tabs>
        <w:jc w:val="center"/>
        <w:rPr>
          <w:b/>
          <w:bCs/>
          <w:u w:val="single"/>
        </w:rPr>
      </w:pPr>
      <w:r w:rsidRPr="00AF57A1">
        <w:rPr>
          <w:b/>
          <w:bCs/>
          <w:u w:val="single"/>
        </w:rPr>
        <w:lastRenderedPageBreak/>
        <w:t>Array</w:t>
      </w:r>
    </w:p>
    <w:p w14:paraId="52BAF497" w14:textId="77777777" w:rsidR="001A36E8" w:rsidRDefault="001A36E8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Array is a group of values/Objects.</w:t>
      </w:r>
    </w:p>
    <w:p w14:paraId="0F280C99" w14:textId="77777777" w:rsidR="001A36E8" w:rsidRDefault="001A36E8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Array is a group of similar type of values/object.</w:t>
      </w:r>
    </w:p>
    <w:p w14:paraId="5119F8F6" w14:textId="77777777" w:rsidR="001A36E8" w:rsidRDefault="001A36E8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Array is of fixed in size.</w:t>
      </w:r>
    </w:p>
    <w:p w14:paraId="6207D847" w14:textId="1EF6D3A3" w:rsidR="002B64F1" w:rsidRDefault="001A36E8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 xml:space="preserve">You should know the size and the data type of values at the time of using array. </w:t>
      </w:r>
    </w:p>
    <w:p w14:paraId="7E21C7FD" w14:textId="256442E9" w:rsidR="00F61D7E" w:rsidRDefault="00F61D7E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Array is a non-primitive Data type.</w:t>
      </w:r>
    </w:p>
    <w:p w14:paraId="1267BE43" w14:textId="49316FD7" w:rsidR="00F61D7E" w:rsidRDefault="00F61D7E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Array is indexed based.</w:t>
      </w:r>
    </w:p>
    <w:p w14:paraId="089C5969" w14:textId="29FD4D09" w:rsidR="00F61D7E" w:rsidRDefault="00875CFA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Index will be created and maintain internally.</w:t>
      </w:r>
    </w:p>
    <w:p w14:paraId="758111CE" w14:textId="1AB60BD4" w:rsidR="00875CFA" w:rsidRDefault="00875CFA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Index are always start from 0.</w:t>
      </w:r>
    </w:p>
    <w:p w14:paraId="54F0734B" w14:textId="3790B7C9" w:rsidR="00875CFA" w:rsidRDefault="00F13D71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If you want to get or set (access) the values from array you have to use index.</w:t>
      </w:r>
    </w:p>
    <w:p w14:paraId="45E77A61" w14:textId="0C4EE77D" w:rsidR="0044149B" w:rsidRDefault="0044149B" w:rsidP="001A36E8">
      <w:pPr>
        <w:pStyle w:val="NoSpacing"/>
        <w:numPr>
          <w:ilvl w:val="0"/>
          <w:numId w:val="41"/>
        </w:numPr>
        <w:tabs>
          <w:tab w:val="left" w:pos="3757"/>
        </w:tabs>
      </w:pPr>
      <w:r>
        <w:t>Creating Array. Follow 3 steps to create array.</w:t>
      </w:r>
    </w:p>
    <w:p w14:paraId="4A1355EA" w14:textId="72BD60B4" w:rsidR="0044149B" w:rsidRDefault="0044149B" w:rsidP="0044149B">
      <w:pPr>
        <w:pStyle w:val="NoSpacing"/>
        <w:numPr>
          <w:ilvl w:val="1"/>
          <w:numId w:val="41"/>
        </w:numPr>
        <w:tabs>
          <w:tab w:val="left" w:pos="3757"/>
        </w:tabs>
      </w:pPr>
      <w:r>
        <w:t>Array Declaration.</w:t>
      </w:r>
    </w:p>
    <w:p w14:paraId="173064DE" w14:textId="7C2A02E1" w:rsidR="0044149B" w:rsidRDefault="0044149B" w:rsidP="0044149B">
      <w:pPr>
        <w:pStyle w:val="NoSpacing"/>
        <w:numPr>
          <w:ilvl w:val="1"/>
          <w:numId w:val="41"/>
        </w:numPr>
        <w:tabs>
          <w:tab w:val="left" w:pos="3757"/>
        </w:tabs>
      </w:pPr>
      <w:r>
        <w:t>Array Instantiation. (Object creation)</w:t>
      </w:r>
    </w:p>
    <w:p w14:paraId="05723F8B" w14:textId="77AC6298" w:rsidR="0044149B" w:rsidRDefault="0044149B" w:rsidP="0044149B">
      <w:pPr>
        <w:pStyle w:val="NoSpacing"/>
        <w:numPr>
          <w:ilvl w:val="1"/>
          <w:numId w:val="41"/>
        </w:numPr>
        <w:tabs>
          <w:tab w:val="left" w:pos="3757"/>
        </w:tabs>
      </w:pPr>
      <w:r>
        <w:t>Array Initialization.</w:t>
      </w:r>
    </w:p>
    <w:p w14:paraId="2B4F6AB7" w14:textId="299D861D" w:rsidR="0053776A" w:rsidRDefault="0053776A" w:rsidP="0053776A">
      <w:pPr>
        <w:pStyle w:val="NoSpacing"/>
        <w:numPr>
          <w:ilvl w:val="0"/>
          <w:numId w:val="41"/>
        </w:numPr>
        <w:tabs>
          <w:tab w:val="left" w:pos="3757"/>
        </w:tabs>
      </w:pPr>
      <w:r>
        <w:t xml:space="preserve">There </w:t>
      </w:r>
      <w:proofErr w:type="gramStart"/>
      <w:r>
        <w:t>are</w:t>
      </w:r>
      <w:proofErr w:type="gramEnd"/>
      <w:r>
        <w:t xml:space="preserve"> different type of arrays available in java such as 1D Array, 2D Array, Multi-dimensional (Jagged Array). </w:t>
      </w:r>
    </w:p>
    <w:p w14:paraId="1B2ED669" w14:textId="6EE445BF" w:rsidR="008124C4" w:rsidRDefault="008124C4" w:rsidP="008124C4">
      <w:pPr>
        <w:pStyle w:val="NoSpacing"/>
        <w:tabs>
          <w:tab w:val="left" w:pos="3757"/>
        </w:tabs>
      </w:pPr>
    </w:p>
    <w:p w14:paraId="465494CA" w14:textId="35DCF282" w:rsidR="008124C4" w:rsidRDefault="008124C4" w:rsidP="008124C4">
      <w:pPr>
        <w:pStyle w:val="NoSpacing"/>
        <w:tabs>
          <w:tab w:val="left" w:pos="3757"/>
        </w:tabs>
      </w:pPr>
    </w:p>
    <w:p w14:paraId="785038FE" w14:textId="18C19DCA" w:rsidR="008124C4" w:rsidRDefault="008124C4" w:rsidP="008124C4">
      <w:pPr>
        <w:pStyle w:val="NoSpacing"/>
        <w:tabs>
          <w:tab w:val="left" w:pos="3757"/>
        </w:tabs>
        <w:rPr>
          <w:b/>
          <w:bCs/>
          <w:u w:val="single"/>
        </w:rPr>
      </w:pPr>
      <w:r w:rsidRPr="008124C4">
        <w:rPr>
          <w:b/>
          <w:bCs/>
          <w:u w:val="single"/>
        </w:rPr>
        <w:t>1-D Array</w:t>
      </w:r>
    </w:p>
    <w:p w14:paraId="56CEFC76" w14:textId="28FD2657" w:rsidR="00307ABE" w:rsidRDefault="00307ABE" w:rsidP="00307ABE">
      <w:pPr>
        <w:pStyle w:val="NoSpacing"/>
        <w:numPr>
          <w:ilvl w:val="0"/>
          <w:numId w:val="42"/>
        </w:numPr>
        <w:tabs>
          <w:tab w:val="left" w:pos="3757"/>
        </w:tabs>
      </w:pPr>
      <w:r>
        <w:t>The values will be store in the form of row.</w:t>
      </w:r>
    </w:p>
    <w:p w14:paraId="12B4AC0E" w14:textId="4BE7EBAD" w:rsidR="00A37768" w:rsidRDefault="00A37768" w:rsidP="00307ABE">
      <w:pPr>
        <w:pStyle w:val="NoSpacing"/>
        <w:numPr>
          <w:ilvl w:val="0"/>
          <w:numId w:val="42"/>
        </w:numPr>
        <w:tabs>
          <w:tab w:val="left" w:pos="3757"/>
        </w:tabs>
      </w:pPr>
      <w:r>
        <w:t>Syntax:</w:t>
      </w:r>
    </w:p>
    <w:p w14:paraId="7524A412" w14:textId="77777777" w:rsidR="00A37768" w:rsidRDefault="00A37768" w:rsidP="00A37768">
      <w:pPr>
        <w:pStyle w:val="NoSpacing"/>
        <w:tabs>
          <w:tab w:val="left" w:pos="3757"/>
        </w:tabs>
        <w:ind w:left="720"/>
        <w:rPr>
          <w:b/>
          <w:bCs/>
        </w:rPr>
      </w:pPr>
      <w:r w:rsidRPr="00A37768">
        <w:rPr>
          <w:b/>
          <w:bCs/>
        </w:rPr>
        <w:t>Array Declaration</w:t>
      </w:r>
    </w:p>
    <w:p w14:paraId="01EFDD10" w14:textId="17259386" w:rsidR="00A37768" w:rsidRDefault="00A37768" w:rsidP="00A37768">
      <w:pPr>
        <w:pStyle w:val="NoSpacing"/>
        <w:tabs>
          <w:tab w:val="left" w:pos="3757"/>
        </w:tabs>
        <w:ind w:left="1080"/>
        <w:rPr>
          <w:b/>
          <w:bCs/>
        </w:rPr>
      </w:pPr>
      <w:proofErr w:type="spellStart"/>
      <w:proofErr w:type="gramStart"/>
      <w:r w:rsidRPr="00A37768">
        <w:rPr>
          <w:b/>
          <w:bCs/>
          <w:highlight w:val="yellow"/>
        </w:rPr>
        <w:t>DataType</w:t>
      </w:r>
      <w:proofErr w:type="spellEnd"/>
      <w:r w:rsidRPr="00A37768">
        <w:rPr>
          <w:b/>
          <w:bCs/>
          <w:highlight w:val="yellow"/>
        </w:rPr>
        <w:t xml:space="preserve">  identifier</w:t>
      </w:r>
      <w:proofErr w:type="gramEnd"/>
      <w:r w:rsidRPr="00A37768">
        <w:rPr>
          <w:b/>
          <w:bCs/>
          <w:highlight w:val="yellow"/>
        </w:rPr>
        <w:t>[];</w:t>
      </w:r>
      <w:r w:rsidRPr="00A37768">
        <w:rPr>
          <w:b/>
          <w:bCs/>
        </w:rPr>
        <w:t xml:space="preserve"> </w:t>
      </w:r>
    </w:p>
    <w:p w14:paraId="17992A10" w14:textId="77777777" w:rsidR="00A37768" w:rsidRDefault="00A37768" w:rsidP="00A37768">
      <w:pPr>
        <w:pStyle w:val="NoSpacing"/>
        <w:tabs>
          <w:tab w:val="left" w:pos="3757"/>
        </w:tabs>
        <w:ind w:left="1080"/>
        <w:rPr>
          <w:b/>
          <w:bCs/>
        </w:rPr>
      </w:pPr>
    </w:p>
    <w:p w14:paraId="0D9E695F" w14:textId="05E01383" w:rsidR="00A37768" w:rsidRPr="00A37768" w:rsidRDefault="00A37768" w:rsidP="00A37768">
      <w:pPr>
        <w:pStyle w:val="NoSpacing"/>
        <w:tabs>
          <w:tab w:val="left" w:pos="3757"/>
        </w:tabs>
        <w:rPr>
          <w:b/>
          <w:bCs/>
        </w:rPr>
      </w:pPr>
      <w:r w:rsidRPr="00A37768">
        <w:rPr>
          <w:b/>
          <w:bCs/>
        </w:rPr>
        <w:t xml:space="preserve">             </w:t>
      </w:r>
      <w:r w:rsidRPr="00A37768">
        <w:rPr>
          <w:b/>
          <w:bCs/>
        </w:rPr>
        <w:t>Array Instantiation (Object creation)</w:t>
      </w:r>
    </w:p>
    <w:p w14:paraId="5933D240" w14:textId="0C9468F2" w:rsidR="00A37768" w:rsidRDefault="00A37768" w:rsidP="00A37768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 xml:space="preserve">                    </w:t>
      </w:r>
      <w:r w:rsidRPr="00943761">
        <w:rPr>
          <w:b/>
          <w:bCs/>
          <w:highlight w:val="yellow"/>
        </w:rPr>
        <w:t xml:space="preserve">identifier = </w:t>
      </w:r>
      <w:r w:rsidRPr="00943761">
        <w:rPr>
          <w:b/>
          <w:bCs/>
          <w:color w:val="FF0000"/>
          <w:highlight w:val="yellow"/>
        </w:rPr>
        <w:t xml:space="preserve">new </w:t>
      </w:r>
      <w:proofErr w:type="spellStart"/>
      <w:proofErr w:type="gramStart"/>
      <w:r w:rsidRPr="00943761">
        <w:rPr>
          <w:b/>
          <w:bCs/>
          <w:highlight w:val="yellow"/>
        </w:rPr>
        <w:t>DataType</w:t>
      </w:r>
      <w:proofErr w:type="spellEnd"/>
      <w:r w:rsidRPr="00943761">
        <w:rPr>
          <w:b/>
          <w:bCs/>
          <w:highlight w:val="yellow"/>
        </w:rPr>
        <w:t>[</w:t>
      </w:r>
      <w:proofErr w:type="gramEnd"/>
      <w:r w:rsidRPr="00943761">
        <w:rPr>
          <w:b/>
          <w:bCs/>
          <w:highlight w:val="yellow"/>
        </w:rPr>
        <w:t>Size];</w:t>
      </w:r>
    </w:p>
    <w:p w14:paraId="348AD51F" w14:textId="4D1ECB7F" w:rsidR="006345F7" w:rsidRDefault="006345F7" w:rsidP="00A37768">
      <w:pPr>
        <w:pStyle w:val="NoSpacing"/>
        <w:tabs>
          <w:tab w:val="left" w:pos="3757"/>
        </w:tabs>
        <w:rPr>
          <w:b/>
          <w:bCs/>
        </w:rPr>
      </w:pPr>
    </w:p>
    <w:p w14:paraId="31719AAF" w14:textId="11B6EA3E" w:rsidR="006345F7" w:rsidRDefault="006345F7" w:rsidP="00A37768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 xml:space="preserve">            Array Initialization</w:t>
      </w:r>
    </w:p>
    <w:p w14:paraId="31450ACA" w14:textId="2C15A721" w:rsidR="006345F7" w:rsidRDefault="006345F7" w:rsidP="00A37768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 xml:space="preserve">                    </w:t>
      </w:r>
      <w:r w:rsidRPr="006345F7">
        <w:rPr>
          <w:b/>
          <w:bCs/>
          <w:highlight w:val="yellow"/>
        </w:rPr>
        <w:t>Identifier[index] = value;</w:t>
      </w:r>
    </w:p>
    <w:p w14:paraId="55B97088" w14:textId="461EFF8D" w:rsidR="001346D4" w:rsidRDefault="001346D4" w:rsidP="00A37768">
      <w:pPr>
        <w:pStyle w:val="NoSpacing"/>
        <w:tabs>
          <w:tab w:val="left" w:pos="3757"/>
        </w:tabs>
        <w:rPr>
          <w:b/>
          <w:bCs/>
        </w:rPr>
      </w:pPr>
    </w:p>
    <w:p w14:paraId="2E3E9E83" w14:textId="55B2B7E6" w:rsidR="001346D4" w:rsidRDefault="001346D4" w:rsidP="001346D4">
      <w:pPr>
        <w:pStyle w:val="NoSpacing"/>
        <w:tabs>
          <w:tab w:val="left" w:pos="3757"/>
        </w:tabs>
        <w:ind w:firstLine="720"/>
        <w:rPr>
          <w:b/>
          <w:bCs/>
        </w:rPr>
      </w:pPr>
      <w:r>
        <w:object w:dxaOrig="14290" w:dyaOrig="6430" w14:anchorId="42EE940E">
          <v:shape id="_x0000_i1031" type="#_x0000_t75" style="width:373.55pt;height:168.25pt" o:ole="">
            <v:imagedata r:id="rId25" o:title=""/>
          </v:shape>
          <o:OLEObject Type="Embed" ProgID="Paint.Picture" ShapeID="_x0000_i1031" DrawAspect="Content" ObjectID="_1716266703" r:id="rId26"/>
        </w:object>
      </w:r>
    </w:p>
    <w:p w14:paraId="3346F2C8" w14:textId="4A1C8386" w:rsidR="001346D4" w:rsidRPr="00A37768" w:rsidRDefault="001346D4" w:rsidP="00A37768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 xml:space="preserve">         </w:t>
      </w:r>
    </w:p>
    <w:sectPr w:rsidR="001346D4" w:rsidRPr="00A3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11ED" w14:textId="77777777" w:rsidR="00E90244" w:rsidRDefault="00E90244" w:rsidP="005C3C56">
      <w:pPr>
        <w:spacing w:after="0" w:line="240" w:lineRule="auto"/>
      </w:pPr>
      <w:r>
        <w:separator/>
      </w:r>
    </w:p>
  </w:endnote>
  <w:endnote w:type="continuationSeparator" w:id="0">
    <w:p w14:paraId="711E302D" w14:textId="77777777" w:rsidR="00E90244" w:rsidRDefault="00E90244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7B99" w14:textId="77777777" w:rsidR="00E90244" w:rsidRDefault="00E90244" w:rsidP="005C3C56">
      <w:pPr>
        <w:spacing w:after="0" w:line="240" w:lineRule="auto"/>
      </w:pPr>
      <w:r>
        <w:separator/>
      </w:r>
    </w:p>
  </w:footnote>
  <w:footnote w:type="continuationSeparator" w:id="0">
    <w:p w14:paraId="47DA562D" w14:textId="77777777" w:rsidR="00E90244" w:rsidRDefault="00E90244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487"/>
    <w:multiLevelType w:val="hybridMultilevel"/>
    <w:tmpl w:val="994690E8"/>
    <w:lvl w:ilvl="0" w:tplc="9EE0A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97506"/>
    <w:multiLevelType w:val="hybridMultilevel"/>
    <w:tmpl w:val="7BE6B85E"/>
    <w:lvl w:ilvl="0" w:tplc="E804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F0EAD"/>
    <w:multiLevelType w:val="hybridMultilevel"/>
    <w:tmpl w:val="00AC0954"/>
    <w:lvl w:ilvl="0" w:tplc="9182A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0B0C"/>
    <w:multiLevelType w:val="hybridMultilevel"/>
    <w:tmpl w:val="BB94A31E"/>
    <w:lvl w:ilvl="0" w:tplc="A7E4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7B92"/>
    <w:multiLevelType w:val="hybridMultilevel"/>
    <w:tmpl w:val="A386CF86"/>
    <w:lvl w:ilvl="0" w:tplc="2A7C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7F00"/>
    <w:multiLevelType w:val="hybridMultilevel"/>
    <w:tmpl w:val="4768CC9A"/>
    <w:lvl w:ilvl="0" w:tplc="F18E5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80ED5"/>
    <w:multiLevelType w:val="hybridMultilevel"/>
    <w:tmpl w:val="0AFE1C2C"/>
    <w:lvl w:ilvl="0" w:tplc="11346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04A16"/>
    <w:multiLevelType w:val="hybridMultilevel"/>
    <w:tmpl w:val="E1B2EF2C"/>
    <w:lvl w:ilvl="0" w:tplc="C4C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06594"/>
    <w:multiLevelType w:val="hybridMultilevel"/>
    <w:tmpl w:val="792AC3BA"/>
    <w:lvl w:ilvl="0" w:tplc="DE920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83414"/>
    <w:multiLevelType w:val="hybridMultilevel"/>
    <w:tmpl w:val="2E5E19AE"/>
    <w:lvl w:ilvl="0" w:tplc="B4B40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0805D0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876AA"/>
    <w:multiLevelType w:val="hybridMultilevel"/>
    <w:tmpl w:val="7570BCB4"/>
    <w:lvl w:ilvl="0" w:tplc="9EB65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C5C6C"/>
    <w:multiLevelType w:val="hybridMultilevel"/>
    <w:tmpl w:val="AD1A57EA"/>
    <w:lvl w:ilvl="0" w:tplc="8850C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31739"/>
    <w:multiLevelType w:val="hybridMultilevel"/>
    <w:tmpl w:val="A102782A"/>
    <w:lvl w:ilvl="0" w:tplc="D73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13888"/>
    <w:multiLevelType w:val="hybridMultilevel"/>
    <w:tmpl w:val="339EB75E"/>
    <w:lvl w:ilvl="0" w:tplc="2EE44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11341"/>
    <w:multiLevelType w:val="hybridMultilevel"/>
    <w:tmpl w:val="26C6EC52"/>
    <w:lvl w:ilvl="0" w:tplc="53EE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2553F"/>
    <w:multiLevelType w:val="hybridMultilevel"/>
    <w:tmpl w:val="D8AC00E0"/>
    <w:lvl w:ilvl="0" w:tplc="F41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30"/>
  </w:num>
  <w:num w:numId="2" w16cid:durableId="1163812318">
    <w:abstractNumId w:val="2"/>
  </w:num>
  <w:num w:numId="3" w16cid:durableId="1758360612">
    <w:abstractNumId w:val="13"/>
  </w:num>
  <w:num w:numId="4" w16cid:durableId="1996910989">
    <w:abstractNumId w:val="23"/>
  </w:num>
  <w:num w:numId="5" w16cid:durableId="347605633">
    <w:abstractNumId w:val="20"/>
  </w:num>
  <w:num w:numId="6" w16cid:durableId="1171018684">
    <w:abstractNumId w:val="40"/>
  </w:num>
  <w:num w:numId="7" w16cid:durableId="686060806">
    <w:abstractNumId w:val="10"/>
  </w:num>
  <w:num w:numId="8" w16cid:durableId="985083749">
    <w:abstractNumId w:val="39"/>
  </w:num>
  <w:num w:numId="9" w16cid:durableId="236012251">
    <w:abstractNumId w:val="16"/>
  </w:num>
  <w:num w:numId="10" w16cid:durableId="1399474309">
    <w:abstractNumId w:val="28"/>
  </w:num>
  <w:num w:numId="11" w16cid:durableId="1484271633">
    <w:abstractNumId w:val="12"/>
  </w:num>
  <w:num w:numId="12" w16cid:durableId="1757172962">
    <w:abstractNumId w:val="41"/>
  </w:num>
  <w:num w:numId="13" w16cid:durableId="1728917833">
    <w:abstractNumId w:val="42"/>
  </w:num>
  <w:num w:numId="14" w16cid:durableId="782268015">
    <w:abstractNumId w:val="29"/>
  </w:num>
  <w:num w:numId="15" w16cid:durableId="77488018">
    <w:abstractNumId w:val="18"/>
  </w:num>
  <w:num w:numId="16" w16cid:durableId="1885171671">
    <w:abstractNumId w:val="14"/>
  </w:num>
  <w:num w:numId="17" w16cid:durableId="273559013">
    <w:abstractNumId w:val="35"/>
  </w:num>
  <w:num w:numId="18" w16cid:durableId="775246182">
    <w:abstractNumId w:val="26"/>
  </w:num>
  <w:num w:numId="19" w16cid:durableId="1418601163">
    <w:abstractNumId w:val="1"/>
  </w:num>
  <w:num w:numId="20" w16cid:durableId="941456857">
    <w:abstractNumId w:val="11"/>
  </w:num>
  <w:num w:numId="21" w16cid:durableId="263926970">
    <w:abstractNumId w:val="33"/>
  </w:num>
  <w:num w:numId="22" w16cid:durableId="1391726588">
    <w:abstractNumId w:val="27"/>
  </w:num>
  <w:num w:numId="23" w16cid:durableId="373620917">
    <w:abstractNumId w:val="24"/>
  </w:num>
  <w:num w:numId="24" w16cid:durableId="840510600">
    <w:abstractNumId w:val="25"/>
  </w:num>
  <w:num w:numId="25" w16cid:durableId="1685935131">
    <w:abstractNumId w:val="17"/>
  </w:num>
  <w:num w:numId="26" w16cid:durableId="1712916982">
    <w:abstractNumId w:val="4"/>
  </w:num>
  <w:num w:numId="27" w16cid:durableId="1160653422">
    <w:abstractNumId w:val="9"/>
  </w:num>
  <w:num w:numId="28" w16cid:durableId="267667478">
    <w:abstractNumId w:val="37"/>
  </w:num>
  <w:num w:numId="29" w16cid:durableId="583075475">
    <w:abstractNumId w:val="3"/>
  </w:num>
  <w:num w:numId="30" w16cid:durableId="1854999671">
    <w:abstractNumId w:val="6"/>
  </w:num>
  <w:num w:numId="31" w16cid:durableId="168832892">
    <w:abstractNumId w:val="34"/>
  </w:num>
  <w:num w:numId="32" w16cid:durableId="45570064">
    <w:abstractNumId w:val="36"/>
  </w:num>
  <w:num w:numId="33" w16cid:durableId="1952317862">
    <w:abstractNumId w:val="22"/>
  </w:num>
  <w:num w:numId="34" w16cid:durableId="1102535952">
    <w:abstractNumId w:val="38"/>
  </w:num>
  <w:num w:numId="35" w16cid:durableId="826629699">
    <w:abstractNumId w:val="21"/>
  </w:num>
  <w:num w:numId="36" w16cid:durableId="248270966">
    <w:abstractNumId w:val="7"/>
  </w:num>
  <w:num w:numId="37" w16cid:durableId="1954897454">
    <w:abstractNumId w:val="5"/>
  </w:num>
  <w:num w:numId="38" w16cid:durableId="809978689">
    <w:abstractNumId w:val="31"/>
  </w:num>
  <w:num w:numId="39" w16cid:durableId="2108311602">
    <w:abstractNumId w:val="19"/>
  </w:num>
  <w:num w:numId="40" w16cid:durableId="261454530">
    <w:abstractNumId w:val="32"/>
  </w:num>
  <w:num w:numId="41" w16cid:durableId="182207802">
    <w:abstractNumId w:val="15"/>
  </w:num>
  <w:num w:numId="42" w16cid:durableId="686374992">
    <w:abstractNumId w:val="8"/>
  </w:num>
  <w:num w:numId="43" w16cid:durableId="7892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26FA5"/>
    <w:rsid w:val="00042617"/>
    <w:rsid w:val="00054DB1"/>
    <w:rsid w:val="0005607B"/>
    <w:rsid w:val="00056547"/>
    <w:rsid w:val="000650ED"/>
    <w:rsid w:val="00083EB8"/>
    <w:rsid w:val="000A0C01"/>
    <w:rsid w:val="000C03D7"/>
    <w:rsid w:val="000C03EE"/>
    <w:rsid w:val="000C62C9"/>
    <w:rsid w:val="000D19D6"/>
    <w:rsid w:val="000D7C20"/>
    <w:rsid w:val="000F1605"/>
    <w:rsid w:val="000F2D5E"/>
    <w:rsid w:val="00104364"/>
    <w:rsid w:val="00104E7B"/>
    <w:rsid w:val="001124B6"/>
    <w:rsid w:val="00125BC8"/>
    <w:rsid w:val="001346D4"/>
    <w:rsid w:val="00141597"/>
    <w:rsid w:val="001474A5"/>
    <w:rsid w:val="00154AA1"/>
    <w:rsid w:val="00163740"/>
    <w:rsid w:val="00166EED"/>
    <w:rsid w:val="0017294A"/>
    <w:rsid w:val="0017375E"/>
    <w:rsid w:val="00182E88"/>
    <w:rsid w:val="00197D9B"/>
    <w:rsid w:val="001A253C"/>
    <w:rsid w:val="001A36E8"/>
    <w:rsid w:val="001A5062"/>
    <w:rsid w:val="001B268F"/>
    <w:rsid w:val="001D692B"/>
    <w:rsid w:val="00203318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6D3"/>
    <w:rsid w:val="00273CC5"/>
    <w:rsid w:val="00287402"/>
    <w:rsid w:val="00295639"/>
    <w:rsid w:val="00297F3E"/>
    <w:rsid w:val="002A7345"/>
    <w:rsid w:val="002A75D2"/>
    <w:rsid w:val="002B1407"/>
    <w:rsid w:val="002B263A"/>
    <w:rsid w:val="002B64F1"/>
    <w:rsid w:val="002B73C2"/>
    <w:rsid w:val="002B7ECF"/>
    <w:rsid w:val="002C7D94"/>
    <w:rsid w:val="002E28B6"/>
    <w:rsid w:val="002F4D14"/>
    <w:rsid w:val="00300374"/>
    <w:rsid w:val="003008D8"/>
    <w:rsid w:val="003066B3"/>
    <w:rsid w:val="00307ABE"/>
    <w:rsid w:val="00313BD3"/>
    <w:rsid w:val="00331740"/>
    <w:rsid w:val="00335331"/>
    <w:rsid w:val="00335A04"/>
    <w:rsid w:val="00336CAC"/>
    <w:rsid w:val="0034372F"/>
    <w:rsid w:val="003546C2"/>
    <w:rsid w:val="00361977"/>
    <w:rsid w:val="0036245F"/>
    <w:rsid w:val="00371B23"/>
    <w:rsid w:val="00372527"/>
    <w:rsid w:val="00372E41"/>
    <w:rsid w:val="00375532"/>
    <w:rsid w:val="0037690A"/>
    <w:rsid w:val="00390302"/>
    <w:rsid w:val="003B6E74"/>
    <w:rsid w:val="003C21A7"/>
    <w:rsid w:val="003C311B"/>
    <w:rsid w:val="003C6B40"/>
    <w:rsid w:val="003D1EB8"/>
    <w:rsid w:val="003D3DF4"/>
    <w:rsid w:val="003D6573"/>
    <w:rsid w:val="003E4991"/>
    <w:rsid w:val="003F56E5"/>
    <w:rsid w:val="004040C9"/>
    <w:rsid w:val="0044149B"/>
    <w:rsid w:val="00444F70"/>
    <w:rsid w:val="0045225B"/>
    <w:rsid w:val="00476EB8"/>
    <w:rsid w:val="00497EA4"/>
    <w:rsid w:val="004A2C9D"/>
    <w:rsid w:val="004A4B03"/>
    <w:rsid w:val="004A7B0E"/>
    <w:rsid w:val="004B2440"/>
    <w:rsid w:val="004B27A1"/>
    <w:rsid w:val="004B475D"/>
    <w:rsid w:val="004C0DE6"/>
    <w:rsid w:val="004C608C"/>
    <w:rsid w:val="004D3EF1"/>
    <w:rsid w:val="004E3A8C"/>
    <w:rsid w:val="004E609D"/>
    <w:rsid w:val="004F0DDD"/>
    <w:rsid w:val="004F2B5D"/>
    <w:rsid w:val="00525955"/>
    <w:rsid w:val="00530497"/>
    <w:rsid w:val="00530AED"/>
    <w:rsid w:val="00532660"/>
    <w:rsid w:val="0053776A"/>
    <w:rsid w:val="0055353C"/>
    <w:rsid w:val="0059263B"/>
    <w:rsid w:val="005A05EB"/>
    <w:rsid w:val="005A2B16"/>
    <w:rsid w:val="005C3C56"/>
    <w:rsid w:val="005D4AFF"/>
    <w:rsid w:val="005E259A"/>
    <w:rsid w:val="00600FAB"/>
    <w:rsid w:val="00601F65"/>
    <w:rsid w:val="00622927"/>
    <w:rsid w:val="006273C3"/>
    <w:rsid w:val="00634078"/>
    <w:rsid w:val="006345F7"/>
    <w:rsid w:val="00637C81"/>
    <w:rsid w:val="006739AB"/>
    <w:rsid w:val="00681B1E"/>
    <w:rsid w:val="006820A3"/>
    <w:rsid w:val="00682D75"/>
    <w:rsid w:val="0068308C"/>
    <w:rsid w:val="00697874"/>
    <w:rsid w:val="00697CBF"/>
    <w:rsid w:val="006B19A4"/>
    <w:rsid w:val="006B1CE8"/>
    <w:rsid w:val="006B5EAF"/>
    <w:rsid w:val="006C2A9C"/>
    <w:rsid w:val="006C4FE5"/>
    <w:rsid w:val="006C6220"/>
    <w:rsid w:val="006D39ED"/>
    <w:rsid w:val="006E2C2B"/>
    <w:rsid w:val="006E2FB0"/>
    <w:rsid w:val="006E5AC2"/>
    <w:rsid w:val="00715552"/>
    <w:rsid w:val="00715C1B"/>
    <w:rsid w:val="00732DE5"/>
    <w:rsid w:val="007336DF"/>
    <w:rsid w:val="00737D4A"/>
    <w:rsid w:val="00743B0A"/>
    <w:rsid w:val="00751A81"/>
    <w:rsid w:val="007617A5"/>
    <w:rsid w:val="0076370F"/>
    <w:rsid w:val="00776703"/>
    <w:rsid w:val="00785CC1"/>
    <w:rsid w:val="00791818"/>
    <w:rsid w:val="007A1AF9"/>
    <w:rsid w:val="007A414F"/>
    <w:rsid w:val="007B4568"/>
    <w:rsid w:val="007B4F4D"/>
    <w:rsid w:val="007C2EF0"/>
    <w:rsid w:val="007C4133"/>
    <w:rsid w:val="007D43FD"/>
    <w:rsid w:val="007D5EF7"/>
    <w:rsid w:val="007E48D0"/>
    <w:rsid w:val="007E5D3F"/>
    <w:rsid w:val="007E7E20"/>
    <w:rsid w:val="00801626"/>
    <w:rsid w:val="008037D0"/>
    <w:rsid w:val="00806E1F"/>
    <w:rsid w:val="00807190"/>
    <w:rsid w:val="008124C4"/>
    <w:rsid w:val="00812D27"/>
    <w:rsid w:val="00814479"/>
    <w:rsid w:val="008169E7"/>
    <w:rsid w:val="00846D59"/>
    <w:rsid w:val="00855C90"/>
    <w:rsid w:val="00857FC6"/>
    <w:rsid w:val="00865400"/>
    <w:rsid w:val="00875603"/>
    <w:rsid w:val="00875CFA"/>
    <w:rsid w:val="00880697"/>
    <w:rsid w:val="00881704"/>
    <w:rsid w:val="00886325"/>
    <w:rsid w:val="00890574"/>
    <w:rsid w:val="00891A04"/>
    <w:rsid w:val="00894B59"/>
    <w:rsid w:val="008A3F97"/>
    <w:rsid w:val="008B65B4"/>
    <w:rsid w:val="008C1185"/>
    <w:rsid w:val="008C5265"/>
    <w:rsid w:val="008E1F15"/>
    <w:rsid w:val="008E23D7"/>
    <w:rsid w:val="008F31E8"/>
    <w:rsid w:val="009016E4"/>
    <w:rsid w:val="00915BC5"/>
    <w:rsid w:val="009323D7"/>
    <w:rsid w:val="009351D8"/>
    <w:rsid w:val="00937FEB"/>
    <w:rsid w:val="00943761"/>
    <w:rsid w:val="00946E2C"/>
    <w:rsid w:val="00950ECB"/>
    <w:rsid w:val="00952C77"/>
    <w:rsid w:val="00955CB3"/>
    <w:rsid w:val="0096208C"/>
    <w:rsid w:val="00971469"/>
    <w:rsid w:val="00971669"/>
    <w:rsid w:val="00975041"/>
    <w:rsid w:val="00975C17"/>
    <w:rsid w:val="00993564"/>
    <w:rsid w:val="009937B6"/>
    <w:rsid w:val="009A74CA"/>
    <w:rsid w:val="009B286C"/>
    <w:rsid w:val="009B5A7A"/>
    <w:rsid w:val="009B649B"/>
    <w:rsid w:val="009C04B1"/>
    <w:rsid w:val="009C511A"/>
    <w:rsid w:val="009C6719"/>
    <w:rsid w:val="009E459A"/>
    <w:rsid w:val="009F5922"/>
    <w:rsid w:val="00A04C64"/>
    <w:rsid w:val="00A07683"/>
    <w:rsid w:val="00A1058B"/>
    <w:rsid w:val="00A32D04"/>
    <w:rsid w:val="00A34190"/>
    <w:rsid w:val="00A36DFE"/>
    <w:rsid w:val="00A37768"/>
    <w:rsid w:val="00A53E9F"/>
    <w:rsid w:val="00A5461F"/>
    <w:rsid w:val="00A62133"/>
    <w:rsid w:val="00A6491F"/>
    <w:rsid w:val="00A66AE6"/>
    <w:rsid w:val="00A81791"/>
    <w:rsid w:val="00A81D92"/>
    <w:rsid w:val="00A81EBB"/>
    <w:rsid w:val="00A864DF"/>
    <w:rsid w:val="00A92B19"/>
    <w:rsid w:val="00AA17F3"/>
    <w:rsid w:val="00AA1C77"/>
    <w:rsid w:val="00AC32F8"/>
    <w:rsid w:val="00AE4F0C"/>
    <w:rsid w:val="00AF57A1"/>
    <w:rsid w:val="00AF70C2"/>
    <w:rsid w:val="00B074FE"/>
    <w:rsid w:val="00B16354"/>
    <w:rsid w:val="00B23953"/>
    <w:rsid w:val="00B31506"/>
    <w:rsid w:val="00B3412C"/>
    <w:rsid w:val="00B360C6"/>
    <w:rsid w:val="00B40293"/>
    <w:rsid w:val="00B417A1"/>
    <w:rsid w:val="00B41972"/>
    <w:rsid w:val="00B42D41"/>
    <w:rsid w:val="00B518FE"/>
    <w:rsid w:val="00B65B48"/>
    <w:rsid w:val="00B84265"/>
    <w:rsid w:val="00B84518"/>
    <w:rsid w:val="00B8472E"/>
    <w:rsid w:val="00B87743"/>
    <w:rsid w:val="00B92653"/>
    <w:rsid w:val="00B9771A"/>
    <w:rsid w:val="00BA416C"/>
    <w:rsid w:val="00BB6A85"/>
    <w:rsid w:val="00BE64CF"/>
    <w:rsid w:val="00BF1BDB"/>
    <w:rsid w:val="00BF7A8A"/>
    <w:rsid w:val="00BF7E61"/>
    <w:rsid w:val="00C03EBE"/>
    <w:rsid w:val="00C04DFF"/>
    <w:rsid w:val="00C074E1"/>
    <w:rsid w:val="00C10104"/>
    <w:rsid w:val="00C12BAF"/>
    <w:rsid w:val="00C20B3A"/>
    <w:rsid w:val="00C2502F"/>
    <w:rsid w:val="00C255BA"/>
    <w:rsid w:val="00C255E4"/>
    <w:rsid w:val="00C30667"/>
    <w:rsid w:val="00C64D23"/>
    <w:rsid w:val="00C7215F"/>
    <w:rsid w:val="00C81C44"/>
    <w:rsid w:val="00C858CF"/>
    <w:rsid w:val="00CC2C5A"/>
    <w:rsid w:val="00CC3246"/>
    <w:rsid w:val="00CC6C2F"/>
    <w:rsid w:val="00CD07CC"/>
    <w:rsid w:val="00CD36BE"/>
    <w:rsid w:val="00CD4E74"/>
    <w:rsid w:val="00CE36FB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E6518"/>
    <w:rsid w:val="00DF3E63"/>
    <w:rsid w:val="00DF5F39"/>
    <w:rsid w:val="00E06DB6"/>
    <w:rsid w:val="00E15491"/>
    <w:rsid w:val="00E16756"/>
    <w:rsid w:val="00E26667"/>
    <w:rsid w:val="00E3148A"/>
    <w:rsid w:val="00E45763"/>
    <w:rsid w:val="00E55997"/>
    <w:rsid w:val="00E6737E"/>
    <w:rsid w:val="00E90244"/>
    <w:rsid w:val="00E90911"/>
    <w:rsid w:val="00EA6D87"/>
    <w:rsid w:val="00EB7985"/>
    <w:rsid w:val="00EB7E1D"/>
    <w:rsid w:val="00EC2391"/>
    <w:rsid w:val="00ED7A3A"/>
    <w:rsid w:val="00EE0030"/>
    <w:rsid w:val="00EE526E"/>
    <w:rsid w:val="00F000E0"/>
    <w:rsid w:val="00F10B00"/>
    <w:rsid w:val="00F10FF4"/>
    <w:rsid w:val="00F13D71"/>
    <w:rsid w:val="00F16B03"/>
    <w:rsid w:val="00F249C0"/>
    <w:rsid w:val="00F3041F"/>
    <w:rsid w:val="00F36409"/>
    <w:rsid w:val="00F444A0"/>
    <w:rsid w:val="00F51F46"/>
    <w:rsid w:val="00F61D7E"/>
    <w:rsid w:val="00F6435C"/>
    <w:rsid w:val="00F67A18"/>
    <w:rsid w:val="00F75779"/>
    <w:rsid w:val="00F75B0A"/>
    <w:rsid w:val="00F76678"/>
    <w:rsid w:val="00F76AE4"/>
    <w:rsid w:val="00F77C8D"/>
    <w:rsid w:val="00F810D6"/>
    <w:rsid w:val="00F82CAD"/>
    <w:rsid w:val="00F91280"/>
    <w:rsid w:val="00FA73E0"/>
    <w:rsid w:val="00FC44DF"/>
    <w:rsid w:val="00FD1018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21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1049</cp:revision>
  <dcterms:created xsi:type="dcterms:W3CDTF">2022-05-09T01:28:00Z</dcterms:created>
  <dcterms:modified xsi:type="dcterms:W3CDTF">2022-06-09T02:28:00Z</dcterms:modified>
</cp:coreProperties>
</file>