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3F8F" w14:textId="77777777" w:rsidR="001E72A1" w:rsidRPr="001E72A1" w:rsidRDefault="001E72A1" w:rsidP="001E72A1">
      <w:pPr>
        <w:rPr>
          <w:rFonts w:ascii="宋体" w:eastAsia="宋体" w:hAnsi="宋体" w:hint="eastAsia"/>
          <w:b/>
          <w:bCs/>
        </w:rPr>
      </w:pPr>
      <w:r w:rsidRPr="001E72A1">
        <w:rPr>
          <w:rFonts w:ascii="宋体" w:eastAsia="宋体" w:hAnsi="宋体" w:hint="eastAsia"/>
          <w:b/>
          <w:bCs/>
        </w:rPr>
        <w:t>8月28日日报</w:t>
      </w:r>
    </w:p>
    <w:p w14:paraId="6E5B3247" w14:textId="77777777" w:rsidR="001E72A1" w:rsidRPr="001E72A1" w:rsidRDefault="001E72A1" w:rsidP="001E72A1">
      <w:pPr>
        <w:rPr>
          <w:rFonts w:ascii="宋体" w:eastAsia="宋体" w:hAnsi="宋体" w:hint="eastAsia"/>
          <w:b/>
          <w:bCs/>
        </w:rPr>
      </w:pPr>
      <w:r w:rsidRPr="001E72A1">
        <w:rPr>
          <w:rFonts w:ascii="宋体" w:eastAsia="宋体" w:hAnsi="宋体" w:hint="eastAsia"/>
          <w:b/>
          <w:bCs/>
        </w:rPr>
        <w:t>1. 今天做了什么？</w:t>
      </w:r>
    </w:p>
    <w:p w14:paraId="3BA4CC1F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代码修改与优化：针对前一天发现的背景无法正常显示问题，我深入分析了代码，并对相关样式进行了调整。通过优化背景图片的设置方式和滚动容器的属性，成功解决了背景在文本滑动时无法正确显示的问题。</w:t>
      </w:r>
    </w:p>
    <w:p w14:paraId="3C37A4B1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字体颜色调整：根据小程序的整体设计风格，我修改了页面内字体的颜色，使其更加符合我们的视觉要求，提升了页面的可读性和美观度。</w:t>
      </w:r>
    </w:p>
    <w:p w14:paraId="3DB5F590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文本内容精炼与优化：对各个页面的文本内容进行了重新审视和修改，去除了冗余信息，增加了更具吸引力的描述，旨在提高用户的阅读兴趣和留存率。</w:t>
      </w:r>
    </w:p>
    <w:p w14:paraId="089A784C" w14:textId="77777777" w:rsidR="001E72A1" w:rsidRPr="001E72A1" w:rsidRDefault="001E72A1" w:rsidP="001E72A1">
      <w:pPr>
        <w:rPr>
          <w:rFonts w:ascii="宋体" w:eastAsia="宋体" w:hAnsi="宋体" w:hint="eastAsia"/>
          <w:b/>
          <w:bCs/>
        </w:rPr>
      </w:pPr>
      <w:r w:rsidRPr="001E72A1">
        <w:rPr>
          <w:rFonts w:ascii="宋体" w:eastAsia="宋体" w:hAnsi="宋体" w:hint="eastAsia"/>
          <w:b/>
          <w:bCs/>
        </w:rPr>
        <w:t>2. 今天最有收获的点</w:t>
      </w:r>
    </w:p>
    <w:p w14:paraId="2905AD10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背景显示问题的解决：通过不断的调试和尝试，我掌握了如何在小程序中正确处理背景与滚动视图之间的关系，确保了背景在文本滑动时的稳定性和连续性。</w:t>
      </w:r>
    </w:p>
    <w:p w14:paraId="59CD1428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文本内容的优化：在修改文本内容的过程中，我更加理解了如何通过精炼的语言和吸引人的描述来传达信息，这对于提升用户体验和增加用户粘性具有重要意义。</w:t>
      </w:r>
    </w:p>
    <w:p w14:paraId="2B8B181A" w14:textId="77777777" w:rsidR="001E72A1" w:rsidRPr="001E72A1" w:rsidRDefault="001E72A1" w:rsidP="001E72A1">
      <w:pPr>
        <w:rPr>
          <w:rFonts w:ascii="宋体" w:eastAsia="宋体" w:hAnsi="宋体" w:hint="eastAsia"/>
          <w:b/>
          <w:bCs/>
        </w:rPr>
      </w:pPr>
      <w:r w:rsidRPr="001E72A1">
        <w:rPr>
          <w:rFonts w:ascii="宋体" w:eastAsia="宋体" w:hAnsi="宋体" w:hint="eastAsia"/>
          <w:b/>
          <w:bCs/>
        </w:rPr>
        <w:t>3. 今天解决了什么问题？解决方案</w:t>
      </w:r>
    </w:p>
    <w:p w14:paraId="1228618F" w14:textId="340DF89A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背景无法正常显示问题：通过调整背景图片的设置方式和滚动容器的属性（background-attachment），成功解决了背景在文本滑动时无法正常显示的问题。</w:t>
      </w:r>
    </w:p>
    <w:p w14:paraId="323362B2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字体颜色与页面风格不符问题：通过对比和测试不同的颜色方案，最终选择了与小程序整体风格相协调的字体颜色，提升了页面的视觉效果。</w:t>
      </w:r>
    </w:p>
    <w:p w14:paraId="785E25E5" w14:textId="77777777" w:rsidR="001E72A1" w:rsidRPr="001E72A1" w:rsidRDefault="001E72A1" w:rsidP="001E72A1">
      <w:pPr>
        <w:rPr>
          <w:rFonts w:ascii="宋体" w:eastAsia="宋体" w:hAnsi="宋体" w:hint="eastAsia"/>
          <w:b/>
          <w:bCs/>
        </w:rPr>
      </w:pPr>
      <w:r w:rsidRPr="001E72A1">
        <w:rPr>
          <w:rFonts w:ascii="宋体" w:eastAsia="宋体" w:hAnsi="宋体" w:hint="eastAsia"/>
          <w:b/>
          <w:bCs/>
        </w:rPr>
        <w:t>4. 今天还有什么问题没有解决，接下来的大致计划</w:t>
      </w:r>
    </w:p>
    <w:p w14:paraId="4EE0BD39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未解决问题：</w:t>
      </w:r>
    </w:p>
    <w:p w14:paraId="1EC81770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页面合理布局：目前部分页面的布局显得不够合理，元素之间的间距和排列方式需要进一步优化，以提高页面的可读性和美观度。</w:t>
      </w:r>
    </w:p>
    <w:p w14:paraId="7D37F475" w14:textId="43CAD27C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跳转网页链接：小程序中</w:t>
      </w:r>
      <w:r w:rsidRPr="001E72A1">
        <w:rPr>
          <w:rFonts w:ascii="宋体" w:eastAsia="宋体" w:hAnsi="宋体" w:hint="eastAsia"/>
        </w:rPr>
        <w:t>的功能：</w:t>
      </w:r>
      <w:proofErr w:type="gramStart"/>
      <w:r w:rsidRPr="001E72A1">
        <w:rPr>
          <w:rFonts w:ascii="宋体" w:eastAsia="宋体" w:hAnsi="宋体" w:hint="eastAsia"/>
        </w:rPr>
        <w:t>“</w:t>
      </w:r>
      <w:proofErr w:type="gramEnd"/>
      <w:r w:rsidRPr="001E72A1">
        <w:rPr>
          <w:rFonts w:ascii="宋体" w:eastAsia="宋体" w:hAnsi="宋体" w:hint="eastAsia"/>
        </w:rPr>
        <w:t>推荐社媒账号“</w:t>
      </w:r>
      <w:r w:rsidRPr="001E72A1">
        <w:rPr>
          <w:rFonts w:ascii="宋体" w:eastAsia="宋体" w:hAnsi="宋体" w:hint="eastAsia"/>
        </w:rPr>
        <w:t>尚未实现跳转到外部网页的功能，这可能会限制用户的操作和体验。</w:t>
      </w:r>
    </w:p>
    <w:p w14:paraId="66AA255C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接下来计划：</w:t>
      </w:r>
    </w:p>
    <w:p w14:paraId="28683A2D" w14:textId="77777777" w:rsidR="001E72A1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页面布局优化：根据设计稿和用户反馈，对各个页面的布局进行细致的调整和优化，确保元素之间的间距合理、排列有序，提升整体的美观度和用户体验。</w:t>
      </w:r>
    </w:p>
    <w:p w14:paraId="6407499F" w14:textId="56F9BF8E" w:rsidR="0073276C" w:rsidRPr="001E72A1" w:rsidRDefault="001E72A1" w:rsidP="001E72A1">
      <w:pPr>
        <w:rPr>
          <w:rFonts w:ascii="宋体" w:eastAsia="宋体" w:hAnsi="宋体" w:hint="eastAsia"/>
        </w:rPr>
      </w:pPr>
      <w:r w:rsidRPr="001E72A1">
        <w:rPr>
          <w:rFonts w:ascii="宋体" w:eastAsia="宋体" w:hAnsi="宋体" w:hint="eastAsia"/>
        </w:rPr>
        <w:t>实现跳转网页链接功能：研究小程序中跳转到外部网页的实现方式，并编写相应的代码逻辑。同时，考虑安全性和用户体验，对跳转链接进行必要的验证和处理。</w:t>
      </w:r>
    </w:p>
    <w:sectPr w:rsidR="0073276C" w:rsidRPr="001E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6EFD"/>
    <w:multiLevelType w:val="multilevel"/>
    <w:tmpl w:val="584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B7B6C"/>
    <w:multiLevelType w:val="multilevel"/>
    <w:tmpl w:val="701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C7262"/>
    <w:multiLevelType w:val="multilevel"/>
    <w:tmpl w:val="C348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130D3"/>
    <w:multiLevelType w:val="multilevel"/>
    <w:tmpl w:val="AD7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047891">
    <w:abstractNumId w:val="2"/>
  </w:num>
  <w:num w:numId="2" w16cid:durableId="2072733451">
    <w:abstractNumId w:val="3"/>
  </w:num>
  <w:num w:numId="3" w16cid:durableId="2134399128">
    <w:abstractNumId w:val="1"/>
  </w:num>
  <w:num w:numId="4" w16cid:durableId="183818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B8A"/>
    <w:rsid w:val="0003081B"/>
    <w:rsid w:val="001E72A1"/>
    <w:rsid w:val="00372BD2"/>
    <w:rsid w:val="003B0079"/>
    <w:rsid w:val="003E595C"/>
    <w:rsid w:val="0055341C"/>
    <w:rsid w:val="0073276C"/>
    <w:rsid w:val="0087349F"/>
    <w:rsid w:val="0096057A"/>
    <w:rsid w:val="00A03FCD"/>
    <w:rsid w:val="00A04B8A"/>
    <w:rsid w:val="00A638CD"/>
    <w:rsid w:val="00B21790"/>
    <w:rsid w:val="00C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4F48"/>
  <w15:chartTrackingRefBased/>
  <w15:docId w15:val="{8BA98480-653B-404B-829E-846984AD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2</cp:revision>
  <dcterms:created xsi:type="dcterms:W3CDTF">2024-08-29T05:33:00Z</dcterms:created>
  <dcterms:modified xsi:type="dcterms:W3CDTF">2024-08-29T05:34:00Z</dcterms:modified>
</cp:coreProperties>
</file>