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E302" w14:textId="7297907D" w:rsidR="157801C8" w:rsidRDefault="157801C8" w:rsidP="157801C8">
      <w:pPr>
        <w:pStyle w:val="Title"/>
        <w:jc w:val="center"/>
      </w:pPr>
      <w:r>
        <w:t>User Stories/Features for Project</w:t>
      </w:r>
    </w:p>
    <w:p w14:paraId="6C6603CB" w14:textId="7DB20AE1" w:rsidR="157801C8" w:rsidRDefault="157801C8">
      <w:r w:rsidRPr="157801C8">
        <w:rPr>
          <w:rStyle w:val="Heading1Char"/>
        </w:rPr>
        <w:t>Nick</w:t>
      </w:r>
    </w:p>
    <w:p w14:paraId="6733FFB1" w14:textId="1A1357D0" w:rsidR="157801C8" w:rsidRPr="00866702" w:rsidRDefault="157801C8" w:rsidP="157801C8">
      <w:pPr>
        <w:rPr>
          <w:highlight w:val="yellow"/>
        </w:rPr>
      </w:pPr>
      <w:r w:rsidRPr="00866702">
        <w:rPr>
          <w:highlight w:val="yellow"/>
        </w:rPr>
        <w:t>Truck Driver -&gt; Log pallet locations -&gt; Convert to Modal</w:t>
      </w:r>
    </w:p>
    <w:p w14:paraId="405CAEF5" w14:textId="4BD42F35" w:rsidR="157801C8" w:rsidRPr="00866702" w:rsidRDefault="157801C8" w:rsidP="157801C8">
      <w:pPr>
        <w:rPr>
          <w:highlight w:val="yellow"/>
        </w:rPr>
      </w:pPr>
      <w:r w:rsidRPr="00866702">
        <w:rPr>
          <w:highlight w:val="yellow"/>
        </w:rPr>
        <w:t>Production -&gt; Stopping order -&gt; The background logic</w:t>
      </w:r>
    </w:p>
    <w:p w14:paraId="14AFAA3E" w14:textId="61FA7149" w:rsidR="157801C8" w:rsidRDefault="157801C8" w:rsidP="00866702">
      <w:r w:rsidRPr="00866702">
        <w:rPr>
          <w:color w:val="FF0000"/>
        </w:rPr>
        <w:t>Production/Admin -&gt; Selecting an order, converting full table row to link</w:t>
      </w:r>
    </w:p>
    <w:p w14:paraId="45C59EB6" w14:textId="0B07B585" w:rsidR="00302BF3" w:rsidRDefault="00E2043C" w:rsidP="00E2043C">
      <w:pPr>
        <w:pStyle w:val="ListParagraph"/>
        <w:numPr>
          <w:ilvl w:val="0"/>
          <w:numId w:val="2"/>
        </w:numPr>
      </w:pPr>
      <w:r>
        <w:t>Hourly Reports (+ java script</w:t>
      </w:r>
      <w:r w:rsidR="003E1E71">
        <w:t>)</w:t>
      </w:r>
    </w:p>
    <w:p w14:paraId="315AC5C6" w14:textId="5FB4A355" w:rsidR="003E1E71" w:rsidRDefault="007E285C" w:rsidP="00E2043C">
      <w:pPr>
        <w:pStyle w:val="ListParagraph"/>
        <w:numPr>
          <w:ilvl w:val="0"/>
          <w:numId w:val="2"/>
        </w:numPr>
      </w:pPr>
      <w:r>
        <w:t>Stop/</w:t>
      </w:r>
      <w:r w:rsidR="00D10CD1">
        <w:t>lop pallet/</w:t>
      </w:r>
      <w:proofErr w:type="gramStart"/>
      <w:r w:rsidR="00D10CD1">
        <w:t>reports ?</w:t>
      </w:r>
      <w:proofErr w:type="gramEnd"/>
    </w:p>
    <w:p w14:paraId="180870A2" w14:textId="029973EF" w:rsidR="157801C8" w:rsidRDefault="157801C8" w:rsidP="157801C8">
      <w:pPr>
        <w:pStyle w:val="Heading1"/>
      </w:pPr>
      <w:r>
        <w:t>Noah</w:t>
      </w:r>
    </w:p>
    <w:p w14:paraId="7B72DC72" w14:textId="64DBE348" w:rsidR="157801C8" w:rsidRDefault="004F5212" w:rsidP="004F5212">
      <w:pPr>
        <w:pStyle w:val="ListParagraph"/>
        <w:numPr>
          <w:ilvl w:val="0"/>
          <w:numId w:val="3"/>
        </w:numPr>
      </w:pPr>
      <w:r>
        <w:t>Reports per machine</w:t>
      </w:r>
    </w:p>
    <w:p w14:paraId="5A512DA2" w14:textId="19BA1355" w:rsidR="004F5212" w:rsidRDefault="00AA45CA" w:rsidP="004F5212">
      <w:pPr>
        <w:pStyle w:val="ListParagraph"/>
        <w:numPr>
          <w:ilvl w:val="0"/>
          <w:numId w:val="3"/>
        </w:numPr>
      </w:pPr>
      <w:r>
        <w:t xml:space="preserve">Truck driver updates his statuses </w:t>
      </w:r>
    </w:p>
    <w:p w14:paraId="2A99E033" w14:textId="53A55333" w:rsidR="157801C8" w:rsidRDefault="157801C8" w:rsidP="157801C8">
      <w:pPr>
        <w:pStyle w:val="Heading1"/>
      </w:pPr>
      <w:r>
        <w:t>Manon</w:t>
      </w:r>
    </w:p>
    <w:p w14:paraId="4E2BE74A" w14:textId="15852E5B" w:rsidR="157801C8" w:rsidRDefault="157801C8" w:rsidP="00D811EC">
      <w:pPr>
        <w:pStyle w:val="ListParagraph"/>
        <w:numPr>
          <w:ilvl w:val="0"/>
          <w:numId w:val="4"/>
        </w:numPr>
      </w:pPr>
      <w:r>
        <w:t>Production -&gt; Pausing an Order and prompting for notes</w:t>
      </w:r>
    </w:p>
    <w:p w14:paraId="4E6A77D7" w14:textId="04B8A5B5" w:rsidR="157801C8" w:rsidRDefault="157801C8" w:rsidP="00B01929">
      <w:pPr>
        <w:pStyle w:val="ListParagraph"/>
        <w:numPr>
          <w:ilvl w:val="0"/>
          <w:numId w:val="4"/>
        </w:numPr>
      </w:pPr>
      <w:r>
        <w:t>Admin/Production -&gt; Notes user stories</w:t>
      </w:r>
    </w:p>
    <w:p w14:paraId="124F5428" w14:textId="0FAEBD91" w:rsidR="157801C8" w:rsidRDefault="157801C8" w:rsidP="157801C8">
      <w:pPr>
        <w:pStyle w:val="Heading1"/>
      </w:pPr>
      <w:r>
        <w:t>Shirel</w:t>
      </w:r>
    </w:p>
    <w:p w14:paraId="5DF518CE" w14:textId="5139149B" w:rsidR="157801C8" w:rsidRDefault="157801C8" w:rsidP="00D810AC">
      <w:pPr>
        <w:pStyle w:val="ListParagraph"/>
        <w:numPr>
          <w:ilvl w:val="0"/>
          <w:numId w:val="5"/>
        </w:numPr>
      </w:pPr>
      <w:r>
        <w:t xml:space="preserve">Admin -&gt; Order Crud </w:t>
      </w:r>
    </w:p>
    <w:p w14:paraId="35A68115" w14:textId="33347AAD" w:rsidR="157801C8" w:rsidRDefault="157801C8" w:rsidP="00D810AC">
      <w:pPr>
        <w:pStyle w:val="ListParagraph"/>
        <w:numPr>
          <w:ilvl w:val="0"/>
          <w:numId w:val="5"/>
        </w:numPr>
      </w:pPr>
      <w:r>
        <w:t>All Users -&gt; Code working based off Roles (aka view routing):</w:t>
      </w:r>
    </w:p>
    <w:p w14:paraId="5D65EF2A" w14:textId="39D081B0" w:rsidR="157801C8" w:rsidRDefault="157801C8" w:rsidP="157801C8">
      <w:r>
        <w:t>choosing a machine for the Production Role and truck role and for admin entering regular view or reports</w:t>
      </w:r>
    </w:p>
    <w:p w14:paraId="5627F61B" w14:textId="7D19F602" w:rsidR="157801C8" w:rsidRDefault="157801C8" w:rsidP="47C54EAE">
      <w:pPr>
        <w:pStyle w:val="ListParagraph"/>
        <w:numPr>
          <w:ilvl w:val="0"/>
          <w:numId w:val="1"/>
        </w:numPr>
      </w:pPr>
      <w:r>
        <w:t>Admin -&gt;Selecting/Unselecting an order</w:t>
      </w:r>
    </w:p>
    <w:p w14:paraId="759B11EC" w14:textId="677182CA" w:rsidR="157801C8" w:rsidRDefault="157801C8" w:rsidP="47C54EAE">
      <w:pPr>
        <w:pStyle w:val="ListParagraph"/>
        <w:numPr>
          <w:ilvl w:val="0"/>
          <w:numId w:val="1"/>
        </w:numPr>
      </w:pPr>
      <w:r>
        <w:t>Production -&gt; Starting an order in Production view.</w:t>
      </w:r>
    </w:p>
    <w:p w14:paraId="28B02F8D" w14:textId="76A2E9CC" w:rsidR="157801C8" w:rsidRDefault="47C54EAE" w:rsidP="00D24722">
      <w:pPr>
        <w:pStyle w:val="ListParagraph"/>
        <w:numPr>
          <w:ilvl w:val="0"/>
          <w:numId w:val="1"/>
        </w:numPr>
      </w:pPr>
      <w:r>
        <w:t>Truck driver – seeing orders that are in production pending and being able to “start driving”</w:t>
      </w:r>
    </w:p>
    <w:p w14:paraId="5DA198A7" w14:textId="1B248EF1" w:rsidR="157801C8" w:rsidRDefault="157801C8" w:rsidP="157801C8">
      <w:pPr>
        <w:pStyle w:val="Heading1"/>
      </w:pPr>
      <w:r>
        <w:t>Deji</w:t>
      </w:r>
    </w:p>
    <w:sectPr w:rsidR="1578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EC0"/>
    <w:multiLevelType w:val="hybridMultilevel"/>
    <w:tmpl w:val="4BFED6F8"/>
    <w:lvl w:ilvl="0" w:tplc="7D163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ADED"/>
    <w:multiLevelType w:val="hybridMultilevel"/>
    <w:tmpl w:val="8B4076D2"/>
    <w:lvl w:ilvl="0" w:tplc="BB961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D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CB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87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6E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5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8B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E0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364B"/>
    <w:multiLevelType w:val="hybridMultilevel"/>
    <w:tmpl w:val="5B8EE90A"/>
    <w:lvl w:ilvl="0" w:tplc="2B3C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03FD9"/>
    <w:multiLevelType w:val="hybridMultilevel"/>
    <w:tmpl w:val="78EA4A58"/>
    <w:lvl w:ilvl="0" w:tplc="3176D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C2521"/>
    <w:multiLevelType w:val="hybridMultilevel"/>
    <w:tmpl w:val="99E445CC"/>
    <w:lvl w:ilvl="0" w:tplc="FF0E5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19050">
    <w:abstractNumId w:val="1"/>
  </w:num>
  <w:num w:numId="2" w16cid:durableId="902443498">
    <w:abstractNumId w:val="2"/>
  </w:num>
  <w:num w:numId="3" w16cid:durableId="61369737">
    <w:abstractNumId w:val="4"/>
  </w:num>
  <w:num w:numId="4" w16cid:durableId="678626245">
    <w:abstractNumId w:val="0"/>
  </w:num>
  <w:num w:numId="5" w16cid:durableId="52783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197B8"/>
    <w:rsid w:val="00302BF3"/>
    <w:rsid w:val="00337A3B"/>
    <w:rsid w:val="003E1E71"/>
    <w:rsid w:val="00457CEE"/>
    <w:rsid w:val="004F5212"/>
    <w:rsid w:val="007E285C"/>
    <w:rsid w:val="00806B7F"/>
    <w:rsid w:val="00866702"/>
    <w:rsid w:val="00AA45CA"/>
    <w:rsid w:val="00B01929"/>
    <w:rsid w:val="00D10CD1"/>
    <w:rsid w:val="00D24722"/>
    <w:rsid w:val="00D810AC"/>
    <w:rsid w:val="00D811EC"/>
    <w:rsid w:val="00E2043C"/>
    <w:rsid w:val="047E8C94"/>
    <w:rsid w:val="0F6B4046"/>
    <w:rsid w:val="14A197B8"/>
    <w:rsid w:val="157801C8"/>
    <w:rsid w:val="2B12085E"/>
    <w:rsid w:val="409FB942"/>
    <w:rsid w:val="41C9841F"/>
    <w:rsid w:val="47C54EAE"/>
    <w:rsid w:val="4DB37AE6"/>
    <w:rsid w:val="4F134F10"/>
    <w:rsid w:val="4F4F4B47"/>
    <w:rsid w:val="53F82E05"/>
    <w:rsid w:val="55370E0A"/>
    <w:rsid w:val="6319BDEE"/>
    <w:rsid w:val="71062865"/>
    <w:rsid w:val="7996A6D9"/>
    <w:rsid w:val="7CE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1A2B"/>
  <w15:chartTrackingRefBased/>
  <w15:docId w15:val="{C8252B4A-EBC3-48C2-BC62-6BE54330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A6227-39C6-4051-9954-E5BA623C8A82}">
  <ds:schemaRefs>
    <ds:schemaRef ds:uri="http://schemas.microsoft.com/office/2006/metadata/properties"/>
    <ds:schemaRef ds:uri="http://schemas.microsoft.com/office/infopath/2007/PartnerControls"/>
    <ds:schemaRef ds:uri="b9dd933c-8a50-4388-9501-24cd2e1f3728"/>
    <ds:schemaRef ds:uri="57d346fd-fb14-49f3-91bd-9b3d0c09f1b9"/>
  </ds:schemaRefs>
</ds:datastoreItem>
</file>

<file path=customXml/itemProps2.xml><?xml version="1.0" encoding="utf-8"?>
<ds:datastoreItem xmlns:ds="http://schemas.openxmlformats.org/officeDocument/2006/customXml" ds:itemID="{1E4F8B59-0ADF-4C89-B15A-7039C8BB0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d933c-8a50-4388-9501-24cd2e1f3728"/>
    <ds:schemaRef ds:uri="57d346fd-fb14-49f3-91bd-9b3d0c09f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F23C3-E048-4243-8B30-CF26BC1DA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Shirel Snopik</cp:lastModifiedBy>
  <cp:revision>16</cp:revision>
  <dcterms:created xsi:type="dcterms:W3CDTF">2022-06-15T23:26:00Z</dcterms:created>
  <dcterms:modified xsi:type="dcterms:W3CDTF">2022-06-20T07:53:00Z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  <property fmtid="{D5CDD505-2E9C-101B-9397-08002B2CF9AE}" pid="3" name="MediaServiceImageTags">
    <vt:lpwstr/>
  </property>
</Properties>
</file>