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76" w:before="830" w:after="0"/>
        <w:ind w:left="3273" w:right="3278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Lista de exercícios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62" w:after="0"/>
        <w:ind w:left="0" w:right="5711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Exercício 1: Clientes e contas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33" w:after="0"/>
        <w:ind w:left="0" w:right="166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1. Definir uma nova classe Cliente contendo os seguintes atributos: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0" w:right="8232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nome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7598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sobrenome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33" w:after="0"/>
        <w:ind w:left="0" w:right="1766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2. Definir uma nova classe Conta contendo os seguintes atributos: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0" w:right="697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número da conta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8265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saldo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4079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titular (o titular é um objeto do tipo Cliente).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28" w:after="0"/>
        <w:ind w:left="0" w:right="9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3. Criar um método chamado depósito que tenha como parâmetro de entrada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1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quantia em dinheiro. Como estamos fazendo um depósito, a quantia de dinheiro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0" w:right="9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é somada ao saldo. O método deve imprimir na tela o tipo de transação realizada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7368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 o novo saldo.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33" w:after="0"/>
        <w:ind w:left="0" w:right="1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4. Criar um método chamado saque que tenha como parâmetro de entrada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quantia em dinheiro. Como estamos fazendo um saque, a quantia é subtraída do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saldo. Caso o valor do saque a realizar seja maior que o saldo disponível, imprimir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9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na tela: “Saldo insuficiente”. Caso contrário, o método deve imprimir na tela o tipo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0" w:right="4799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de transação realizada e o novo saldo.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830" w:after="0"/>
        <w:ind w:right="3278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230" w:after="0"/>
        <w:ind w:left="0" w:right="9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5. </w:t>
      </w:r>
      <w:bookmarkStart w:id="0" w:name="__DdeLink__145_2413381576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Dentro do arquivo index</w:t>
      </w:r>
      <w:bookmarkEnd w:id="0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criar dois clientes, passando nome e sobrenome, e criar uma conta para cada um, inicializando número da conta, saldo e titular. Em seguida,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1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fazer um depósito e um saque em cada conta. Esclarecimento: definir, para cada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0" w:right="360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classe, os métodos getters e setters necessários.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33" w:after="0"/>
        <w:ind w:left="0" w:right="4785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Exercício 2: Jogadores e treinamento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28" w:after="0"/>
        <w:ind w:left="0" w:right="355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1. Definir uma nova classe JogadorDeFutebol contendo os seguintes atributos: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8232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nome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8039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energia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0" w:right="8121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alegria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840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gols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7593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experiência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28" w:after="0"/>
        <w:ind w:left="0" w:right="1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2. Criar um método chamado fazerGol em jogador, que tire 5 pontos de energia e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9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dê 10 pontos de alegria ao jogador, além de aumentar o número de gols em 1. O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4401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método deve imprimir “GOOOOL!” na tela.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28" w:after="0"/>
        <w:ind w:left="0" w:right="9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3. Criar um método chamado correr em jogador, que tire 10 pontos de energia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3859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dele. O método deve imprimir na tela: “Cansei”.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28" w:after="0"/>
        <w:ind w:left="0" w:right="1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4. Definir uma nova classe SessaoDeTreinamento contendo os seguintes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8015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atributos: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0" w:right="2678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experiência (ganha quando um treinamento é realizado)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33" w:after="0"/>
        <w:ind w:left="0" w:right="9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5. Criar um método chamado treinarA que tenha como parâmetro de entrada um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2068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jogador de futebol. Como é um treinamento, o jogador precisa: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230" w:after="0"/>
        <w:ind w:left="0" w:right="8169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Correr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0" w:right="7391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Fazer um Gol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8169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Correr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28" w:after="0"/>
        <w:ind w:left="0" w:right="1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Depois que o jogador fizer essas três coisas, a experiência dele deve aumentar,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somando um ponto na experiência. O método deve imprimir a experiência inicial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552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 a experiência final do jogador.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28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6. Dentro do arquivo index, criar dois jogadores de futebol, configurando os atributos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1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necessários, e criar uma sessão de treinamento, também com os atributos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0" w:right="203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necessários. Os dois jogadores devem realizar um treinamento.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85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Esclarecimento: definir, para cada classe, os getters e setters necessários.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28" w:after="0"/>
        <w:ind w:left="0" w:right="5937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Exercício 3: Atletas e prova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33" w:after="0"/>
        <w:ind w:left="0" w:right="1785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1. Definir uma nova classe Atleta contendo os seguintes atributos: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8232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nome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0" w:right="8347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nível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8039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energia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28" w:after="0"/>
        <w:ind w:left="0" w:right="179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2. Definir uma nova classe Prova contendo os seguintes atributos: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7631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dificuldade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6868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-energiaNecessaria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28" w:after="0"/>
        <w:ind w:left="0" w:right="9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widowControl w:val="false"/>
        <w:shd w:val="clear" w:fill="auto"/>
        <w:spacing w:lineRule="auto" w:line="276" w:before="628" w:after="0"/>
        <w:ind w:left="0" w:right="9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3. Criar, na classe Prova, o método podeRealizar, que tenha como parâmetro de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6143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entrada um objeto do tipo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230" w:after="0"/>
        <w:ind w:left="0" w:right="9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Atleta. O método deve retornar true caso o atleta possa realizar a prova e, caso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0" w:right="1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contrário, false. Um atleta pode realizar a prova se tiver um nível maior ou igual à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3647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dificuldade da prova, além de energia suficiente.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28" w:after="0"/>
        <w:ind w:left="0" w:right="9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4. Dentro do arquivo index, criar dois atletas, configurando os atributos necessários, e criar três provas para cada um, também com os atributos necessários. Depois,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3431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verificar se os atletas podem realizar essas provas.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0" w:right="85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Esclarecimento: definir, para cada classe, os getters e setters necessários.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33" w:after="0"/>
        <w:ind w:left="0" w:right="708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Exercício 4: Tripé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0" w:right="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tripé é um aparelho de três pés, com a parte superior circular ou triangular,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9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que permite estabilizar uma câmera e evitar os movimentos dela. Queremos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4488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modelar o comportamento desse objeto.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28" w:after="0"/>
        <w:ind w:left="0" w:right="2476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1. Definir uma classe Tripé contendo os seguintes atributos: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262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Dobrado: indica o estado atual do tripé (dobrado ou não)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7435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alturaMinima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0" w:right="7372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alturaMaxima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7612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alturaAtual.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28" w:after="0"/>
        <w:ind w:left="0" w:right="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2. Definir o método definirAltura(Integer novaAltura), que receba uma altura e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6052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modifique o valor da altura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8443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atual.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28" w:after="0"/>
        <w:ind w:left="0" w:right="2923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3. Definir o método dobrar(), que permita dobrar o tripé.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33" w:after="0"/>
        <w:ind w:left="0" w:right="2107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4. Definir o método desdobrar(), que permita desdobrar o tripé.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230" w:after="0"/>
        <w:ind w:left="0" w:right="1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5. Definir o método guardar(), que permita deixar o tripé pronto para guardar. Ou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0" w:right="1161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seja, ele deve estar dobrado e a altura atual deve ser a menor possível.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33" w:after="0"/>
        <w:ind w:left="0" w:right="1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6. Definir o método prontoParaGuardar(), que permita verificar se o tripé está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0" w:right="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pronto para ser guardado. Ou seja, ele deve estar dobrado e com a mínima altura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8443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atual.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33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7. Definir o método usar(), que permita usar o tripé. Um tripé está pronto para usar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0" w:right="671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quando está desdobrado e com altura superior à metade da altura máxima.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33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8. Definir o método prontoParaUsar(), que permita verificar se o tripé está pronto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0" w:right="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para ser usado. Ou seja, ele deve estar desdobrado e com altura superior à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6153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metade da altura máxima.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28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9. Dentro do arquivo index, criar um tripé e fazer testes com os métodos definidos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7415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anteriormente.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28" w:after="0"/>
        <w:ind w:left="0" w:right="5803" w:hanging="0"/>
        <w:jc w:val="left"/>
        <w:rPr>
          <w:rFonts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widowControl w:val="false"/>
        <w:shd w:val="clear" w:fill="auto"/>
        <w:spacing w:lineRule="auto" w:line="276" w:before="628" w:after="0"/>
        <w:ind w:left="0" w:right="5803" w:hanging="0"/>
        <w:jc w:val="left"/>
        <w:rPr>
          <w:rFonts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widowControl w:val="false"/>
        <w:shd w:val="clear" w:fill="auto"/>
        <w:spacing w:lineRule="auto" w:line="276" w:before="628" w:after="0"/>
        <w:ind w:left="0" w:right="5803" w:hanging="0"/>
        <w:jc w:val="left"/>
        <w:rPr>
          <w:rFonts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widowControl w:val="false"/>
        <w:shd w:val="clear" w:fill="auto"/>
        <w:spacing w:lineRule="auto" w:line="276" w:before="628" w:after="0"/>
        <w:ind w:left="0" w:right="5803" w:hanging="0"/>
        <w:jc w:val="left"/>
        <w:rPr>
          <w:rFonts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widowControl w:val="false"/>
        <w:shd w:val="clear" w:fill="auto"/>
        <w:spacing w:lineRule="auto" w:line="276" w:before="628" w:after="0"/>
        <w:ind w:left="0" w:right="5803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Exercício 5: Veículos usados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33" w:after="0"/>
        <w:ind w:left="0" w:right="1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Queremos desenvolver um sistema informático para uma concessionária de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0" w:right="9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veículos usados. Essa concessionária decidiu que venderá apenas carros. Todos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1175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os carros têm marca, modelo, ano de fabricação, cor e quilometragem.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28" w:after="0"/>
        <w:ind w:left="0" w:right="1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Como estratégia de marketing, a concessionária quer ter um registro dos clientes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9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que compram os veículos. O departamento de marketing da concessionária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precisa saber o nome, o sobrenome e alguma informação de contato dos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3235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clientes para poder oferecer outros carros no futuro.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230" w:after="0"/>
        <w:ind w:left="0" w:right="9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Por outro lado, o departamento de contabilidade da concessionária quer ter um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0" w:right="5635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registro das vendas realizadas.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3623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Cada registro deve ter as seguintes informações: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7358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-valorDaVenda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0" w:right="719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-veiculoVendido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8183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-cliente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33" w:after="0"/>
        <w:ind w:left="0" w:right="14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Implementar cada classe e definir os atributos. As classes que devem ser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0" w:right="6801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implementadas são: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4463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Concessionária, Cliente, Venda e Veículo.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28" w:after="0"/>
        <w:ind w:left="0" w:right="1919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Criar os construtores para as classes Cliente, Veículo e Venda.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2251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Cliente terá como parâmetros: nome, sobrenome e contato.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Veículo terá como parâmetros marca, modelo, ano de fabricação, cor e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7276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quilometragem.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0" w:right="1929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Venda terá como parâmetros cliente, veículo e valor da venda.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33" w:after="0"/>
        <w:ind w:left="0" w:right="14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Definir, na classe Concessionária, o método registrarVenda(Veículo veículo,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0" w:right="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Cliente cliente, Double valor), que adiciona ao registro de vendas da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9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concessionária uma nova venda de um veículo a um cliente por um valor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756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determinado.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28" w:after="0"/>
        <w:ind w:left="0" w:right="9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Dentro do arquivo index, criar um carro, criar um cliente e registrar a venda desse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431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veículo a esse cliente pela Concessionária.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62" w:after="0"/>
        <w:ind w:left="0" w:right="7795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Adicionais: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5385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Adicional 1: (Atletas 2, a missão)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4401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Estender o exercício dos atletas para que: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1. Um atleta possa competir em um dos estádios do Rio. Cada estádio tem um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6897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conjunto de provas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33" w:after="0"/>
        <w:ind w:left="0" w:right="1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2. Dado um atleta, queremos saber como foi o desempenho dele em um estádio,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0" w:right="1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ou seja, que provas ele concluiu. O método recebe um atleta e retorna uma lista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611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com as provas concluídas.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28" w:after="0"/>
        <w:ind w:left="0" w:right="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3. Dados dois atletas e uma prova, queremos saber quem é o melhor. Ou seja, o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1343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atleta que consiga concluir a prova e que tenha o maior nível atlético.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28" w:after="0"/>
        <w:ind w:left="0" w:right="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4. Dados dois atletas e um estádio, definir qual atleta ganhará a medalha de ouro.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1147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Ou seja, aquele que consiga realizar melhor o maior número de provas.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next w:val="Normal"/>
    <w:qFormat/>
    <w:pPr>
      <w:keepNext w:val="true"/>
      <w:keepLines/>
      <w:widowControl w:val="false"/>
      <w:spacing w:lineRule="auto" w:line="240" w:before="480" w:after="120"/>
    </w:pPr>
    <w:rPr>
      <w:rFonts w:ascii="Arial" w:hAnsi="Arial" w:eastAsia="Arial" w:cs="Arial"/>
      <w:b/>
      <w:color w:val="auto"/>
      <w:kern w:val="0"/>
      <w:sz w:val="48"/>
      <w:szCs w:val="48"/>
      <w:lang w:val="pt-BR" w:eastAsia="zh-CN" w:bidi="hi-IN"/>
    </w:rPr>
  </w:style>
  <w:style w:type="paragraph" w:styleId="Ttulo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Arial" w:hAnsi="Arial" w:eastAsia="Arial" w:cs="Arial"/>
      <w:b/>
      <w:color w:val="auto"/>
      <w:kern w:val="0"/>
      <w:sz w:val="36"/>
      <w:szCs w:val="36"/>
      <w:lang w:val="pt-BR" w:eastAsia="zh-CN" w:bidi="hi-IN"/>
    </w:rPr>
  </w:style>
  <w:style w:type="paragraph" w:styleId="Ttulo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b/>
      <w:color w:val="auto"/>
      <w:kern w:val="0"/>
      <w:sz w:val="28"/>
      <w:szCs w:val="28"/>
      <w:lang w:val="pt-BR" w:eastAsia="zh-CN" w:bidi="hi-IN"/>
    </w:rPr>
  </w:style>
  <w:style w:type="paragraph" w:styleId="Ttulo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Arial" w:hAnsi="Arial" w:eastAsia="Arial" w:cs="Arial"/>
      <w:b/>
      <w:color w:val="auto"/>
      <w:kern w:val="0"/>
      <w:sz w:val="24"/>
      <w:szCs w:val="24"/>
      <w:lang w:val="pt-BR" w:eastAsia="zh-CN" w:bidi="hi-IN"/>
    </w:rPr>
  </w:style>
  <w:style w:type="paragraph" w:styleId="Ttulo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Arial" w:hAnsi="Arial" w:eastAsia="Arial" w:cs="Arial"/>
      <w:b/>
      <w:color w:val="auto"/>
      <w:kern w:val="0"/>
      <w:sz w:val="22"/>
      <w:szCs w:val="22"/>
      <w:lang w:val="pt-BR" w:eastAsia="zh-CN" w:bidi="hi-IN"/>
    </w:rPr>
  </w:style>
  <w:style w:type="paragraph" w:styleId="Ttulo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Arial" w:hAnsi="Arial" w:eastAsia="Arial" w:cs="Arial"/>
      <w:b/>
      <w:color w:val="auto"/>
      <w:kern w:val="0"/>
      <w:sz w:val="20"/>
      <w:szCs w:val="20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7</Pages>
  <Words>1111</Words>
  <Characters>5716</Characters>
  <CharactersWithSpaces>6827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2020-09-22T15:16:02Z</dcterms:modified>
  <cp:revision>2</cp:revision>
  <dc:subject/>
  <dc:title/>
</cp:coreProperties>
</file>