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B154" w14:textId="47CE7783" w:rsidR="00FA43E2" w:rsidRDefault="00E72D5B">
      <w:r>
        <w:t>1.</w:t>
      </w:r>
    </w:p>
    <w:tbl>
      <w:tblPr>
        <w:tblW w:w="3780" w:type="dxa"/>
        <w:tblLook w:val="04A0" w:firstRow="1" w:lastRow="0" w:firstColumn="1" w:lastColumn="0" w:noHBand="0" w:noVBand="1"/>
      </w:tblPr>
      <w:tblGrid>
        <w:gridCol w:w="520"/>
        <w:gridCol w:w="628"/>
        <w:gridCol w:w="1340"/>
        <w:gridCol w:w="633"/>
        <w:gridCol w:w="970"/>
      </w:tblGrid>
      <w:tr w:rsidR="00E72D5B" w:rsidRPr="00E72D5B" w14:paraId="445EEBB2" w14:textId="77777777" w:rsidTr="00E72D5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6514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w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84A2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28EC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B92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W=6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073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E72D5B" w:rsidRPr="00E72D5B" w14:paraId="7276F521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84E009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380F9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CA2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A052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2A27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19949647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A6E075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4FDD0E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228D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5AC1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8EA8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52D0CCB5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55F410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80F49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F23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F127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5D93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186B9242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4A22C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25232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85F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8B41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28BC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1F74A229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BF45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BD57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956F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B391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9F44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4566B7AC" w14:textId="77777777" w:rsidTr="00E72D5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CA0C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265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f0(y)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73EA36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16+f0(y-2)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EBF8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f1(y)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2E1B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xi</w:t>
            </w:r>
          </w:p>
        </w:tc>
      </w:tr>
      <w:tr w:rsidR="00E72D5B" w:rsidRPr="00E72D5B" w14:paraId="0F441822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10B0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E33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8B92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1F6E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8C1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58E5244B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D6B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1D2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8455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88B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EA0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53AC8B6A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3BDE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9FB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46A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707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C85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4EC5EEE5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3FFF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CEFD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7FF9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58E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D13E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434E0347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A9F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923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1D25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E8E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1B25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6355BE43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9469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3CE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9C6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C229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4ED8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48B86420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EBAD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35CB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A6F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C24C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A76A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0A8E294D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F89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9D74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4F9F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507F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C16C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1DA1B306" w14:textId="77777777" w:rsidTr="00E72D5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2A05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BA6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f1(y)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A9E472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12+f1(y-3)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6454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f2(y)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ABDA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xi</w:t>
            </w:r>
          </w:p>
        </w:tc>
      </w:tr>
      <w:tr w:rsidR="00E72D5B" w:rsidRPr="00E72D5B" w14:paraId="72C67C03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A51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B71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054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31AD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B2A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6CC58159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81C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0DA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8427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A6C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2B1B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621ED499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2BA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0E2B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79BC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13A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3518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76C0C553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ED9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84EF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9ED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712C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7622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73242E00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EC39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364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070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6B1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192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04A15C0B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B17B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A2B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F09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ADD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FAE8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(1,1,0,0)</w:t>
            </w:r>
          </w:p>
        </w:tc>
      </w:tr>
      <w:tr w:rsidR="00E72D5B" w:rsidRPr="00E72D5B" w14:paraId="6514E1BF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C99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9D8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ADDC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DA1D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7AD9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(1,1,0,0)</w:t>
            </w:r>
          </w:p>
        </w:tc>
      </w:tr>
      <w:tr w:rsidR="00E72D5B" w:rsidRPr="00E72D5B" w14:paraId="3542942C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5398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EE0C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17B3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29F7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86A1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3E9AC4F0" w14:textId="77777777" w:rsidTr="00E72D5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3E7A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B26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f2(y)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405CE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20+f2(y-4)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E035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f3(y)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1B2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xi</w:t>
            </w:r>
          </w:p>
        </w:tc>
      </w:tr>
      <w:tr w:rsidR="00E72D5B" w:rsidRPr="00E72D5B" w14:paraId="7A6A3DC0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000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17E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F3B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CF2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DCB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7A7748D7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EB9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7E4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11D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410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54B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2BB30E17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5CEF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2E5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A09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8FCE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7CFE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2B45D281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5ED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8FA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F30D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1D7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BBE9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7EFDE314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82E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43F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50F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05D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21D0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(0,0,1,0)</w:t>
            </w:r>
          </w:p>
        </w:tc>
      </w:tr>
      <w:tr w:rsidR="00E72D5B" w:rsidRPr="00E72D5B" w14:paraId="538283F1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7125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947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CAEF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ED6B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FD5B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(1,1,0,0)</w:t>
            </w:r>
          </w:p>
        </w:tc>
      </w:tr>
      <w:tr w:rsidR="00E72D5B" w:rsidRPr="00E72D5B" w14:paraId="389F4389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A65E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3A9D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8A6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648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E72D5B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E04B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E72D5B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(1,0,1,0)</w:t>
            </w:r>
          </w:p>
        </w:tc>
      </w:tr>
      <w:tr w:rsidR="00E72D5B" w:rsidRPr="00E72D5B" w14:paraId="47384079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B1A4" w14:textId="3157133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C1D5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FFBD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DD24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5BA2" w14:textId="77777777" w:rsidR="00E72D5B" w:rsidRPr="00E72D5B" w:rsidRDefault="00E72D5B" w:rsidP="00E72D5B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E72D5B" w:rsidRPr="00E72D5B" w14:paraId="4C2CA321" w14:textId="77777777" w:rsidTr="00E72D5B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4E0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y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535B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f3(y)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319F7B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14+f3(y-2)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E7DC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f4(y)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A2E9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xi</w:t>
            </w:r>
          </w:p>
        </w:tc>
      </w:tr>
      <w:tr w:rsidR="00E72D5B" w:rsidRPr="00E72D5B" w14:paraId="2EF57F96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04B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D7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A097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BEF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B1D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62252142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5D1C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B6D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39E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-inf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514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7B18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(0,0,0,0)</w:t>
            </w:r>
          </w:p>
        </w:tc>
      </w:tr>
      <w:tr w:rsidR="00E72D5B" w:rsidRPr="00E72D5B" w14:paraId="63AF7EBE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BD2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D19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5A9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DFF7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FEC3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0E42EC73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1B4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3D1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77E4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667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51E1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(1,0,0,0)</w:t>
            </w:r>
          </w:p>
        </w:tc>
      </w:tr>
      <w:tr w:rsidR="00E72D5B" w:rsidRPr="00E72D5B" w14:paraId="587C7F52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A4BC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998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036D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1A3A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14A9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(1,0,0,1)</w:t>
            </w:r>
          </w:p>
        </w:tc>
      </w:tr>
      <w:tr w:rsidR="00E72D5B" w:rsidRPr="00E72D5B" w14:paraId="3BCA370D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443B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644C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1C8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5E4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D356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(1,0,0,1)</w:t>
            </w:r>
          </w:p>
        </w:tc>
      </w:tr>
      <w:tr w:rsidR="00E72D5B" w:rsidRPr="00E72D5B" w14:paraId="3B19C178" w14:textId="77777777" w:rsidTr="00E72D5B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B906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0A12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4E25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2D5B">
              <w:rPr>
                <w:rFonts w:ascii="Calibri" w:eastAsia="Times New Roman" w:hAnsi="Calibri" w:cs="Calibri"/>
                <w:noProof w:val="0"/>
                <w:color w:val="000000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DA13" w14:textId="77777777" w:rsidR="00E72D5B" w:rsidRPr="00E72D5B" w:rsidRDefault="00E72D5B" w:rsidP="00E72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E72D5B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5AD" w14:textId="77777777" w:rsidR="00E72D5B" w:rsidRPr="00E72D5B" w:rsidRDefault="00E72D5B" w:rsidP="00E72D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E72D5B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(1,0,1,0)</w:t>
            </w:r>
          </w:p>
        </w:tc>
      </w:tr>
    </w:tbl>
    <w:p w14:paraId="679251D5" w14:textId="23F8B564" w:rsidR="00E72D5B" w:rsidRDefault="00E72D5B"/>
    <w:p w14:paraId="64278A7F" w14:textId="77777777" w:rsidR="004B5C34" w:rsidRDefault="00D944A4">
      <w:r>
        <w:t>S</w:t>
      </w:r>
      <w:r w:rsidR="00F423AF">
        <w:t xml:space="preserve">olusi optimum dengan </w:t>
      </w:r>
      <w:r>
        <w:t xml:space="preserve">profit </w:t>
      </w:r>
      <w:r w:rsidR="00F423AF">
        <w:t>=</w:t>
      </w:r>
      <w:r>
        <w:t xml:space="preserve"> </w:t>
      </w:r>
      <w:r w:rsidR="00F423AF">
        <w:t xml:space="preserve">36 </w:t>
      </w:r>
      <w:r>
        <w:t>dengan kombinasi barang yang dibawa adalah (1,0,1,0)</w:t>
      </w:r>
    </w:p>
    <w:p w14:paraId="7FF147C0" w14:textId="77777777" w:rsidR="004B5C34" w:rsidRDefault="004B5C34">
      <w:r>
        <w:br w:type="page"/>
      </w:r>
    </w:p>
    <w:p w14:paraId="3CDFD0E6" w14:textId="77777777" w:rsidR="004B5C34" w:rsidRDefault="004B5C34">
      <w:r>
        <w:lastRenderedPageBreak/>
        <w:t>2.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B46E7" w:rsidRPr="000B46E7" w14:paraId="395A91EE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8774" w14:textId="77777777" w:rsidR="000B46E7" w:rsidRPr="000B46E7" w:rsidRDefault="000B46E7" w:rsidP="000B46E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6448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CA4A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5233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35C8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2FE4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2FC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632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</w:tr>
      <w:tr w:rsidR="000B46E7" w:rsidRPr="000B46E7" w14:paraId="55E0083A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2B3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531F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9A30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F9AE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64A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F9DE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9C42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44F4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</w:tr>
      <w:tr w:rsidR="000B46E7" w:rsidRPr="000B46E7" w14:paraId="6B954884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6CC5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70E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DFC8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D199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C188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6E4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5489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F531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</w:tr>
      <w:tr w:rsidR="000B46E7" w:rsidRPr="000B46E7" w14:paraId="74EA037E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E97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2BDD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93C1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1E1D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37E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1619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B43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9AD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</w:tr>
      <w:tr w:rsidR="000B46E7" w:rsidRPr="000B46E7" w14:paraId="79E6842B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ED5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D489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7E1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D934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826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3D9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2B05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BC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</w:tr>
      <w:tr w:rsidR="000B46E7" w:rsidRPr="000B46E7" w14:paraId="2EFA16E9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4C4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ED93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F991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0F5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148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BCFD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FAFF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CE3F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</w:tr>
      <w:tr w:rsidR="000B46E7" w:rsidRPr="000B46E7" w14:paraId="5647754D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C22F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613D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24A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A73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A7F4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4253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43FE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38F2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</w:tr>
      <w:tr w:rsidR="000B46E7" w:rsidRPr="000B46E7" w14:paraId="3ED1A110" w14:textId="77777777" w:rsidTr="000B46E7">
        <w:trPr>
          <w:trHeight w:val="288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FF90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0310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6F2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0C0D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233F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D72B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57B4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4804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</w:p>
        </w:tc>
      </w:tr>
    </w:tbl>
    <w:p w14:paraId="16F24854" w14:textId="77777777" w:rsidR="000B46E7" w:rsidRDefault="000B46E7"/>
    <w:tbl>
      <w:tblPr>
        <w:tblW w:w="1070" w:type="dxa"/>
        <w:tblLook w:val="04A0" w:firstRow="1" w:lastRow="0" w:firstColumn="1" w:lastColumn="0" w:noHBand="0" w:noVBand="1"/>
      </w:tblPr>
      <w:tblGrid>
        <w:gridCol w:w="736"/>
        <w:gridCol w:w="520"/>
      </w:tblGrid>
      <w:tr w:rsidR="000B46E7" w:rsidRPr="000B46E7" w14:paraId="5D73D82E" w14:textId="77777777" w:rsidTr="000B46E7">
        <w:trPr>
          <w:trHeight w:val="288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3E3D" w14:textId="77777777" w:rsidR="000B46E7" w:rsidRPr="000B46E7" w:rsidRDefault="000B46E7" w:rsidP="000B46E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Solusi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5431" w14:textId="77777777" w:rsidR="000B46E7" w:rsidRPr="000B46E7" w:rsidRDefault="000B46E7" w:rsidP="000B46E7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0B46E7" w:rsidRPr="000B46E7" w14:paraId="65F05547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4AA2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EE3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</w:tr>
      <w:tr w:rsidR="000B46E7" w:rsidRPr="000B46E7" w14:paraId="708D765B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6AC5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E992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</w:tr>
      <w:tr w:rsidR="000B46E7" w:rsidRPr="000B46E7" w14:paraId="6BBE9FA3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659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08E2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</w:tr>
      <w:tr w:rsidR="000B46E7" w:rsidRPr="000B46E7" w14:paraId="7052223C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2BE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66AE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</w:tr>
      <w:tr w:rsidR="000B46E7" w:rsidRPr="000B46E7" w14:paraId="3517D88E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4FE9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57B6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</w:tr>
      <w:tr w:rsidR="000B46E7" w:rsidRPr="000B46E7" w14:paraId="14620A7B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8797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9B0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</w:tr>
      <w:tr w:rsidR="000B46E7" w:rsidRPr="000B46E7" w14:paraId="579F4112" w14:textId="77777777" w:rsidTr="000B46E7">
        <w:trPr>
          <w:trHeight w:val="288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D28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11BC" w14:textId="77777777" w:rsidR="000B46E7" w:rsidRPr="000B46E7" w:rsidRDefault="000B46E7" w:rsidP="000B4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46E7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</w:tr>
    </w:tbl>
    <w:p w14:paraId="5E197809" w14:textId="77777777" w:rsidR="000B46E7" w:rsidRDefault="000B46E7"/>
    <w:p w14:paraId="66664857" w14:textId="77777777" w:rsidR="000B46E7" w:rsidRDefault="000B46E7">
      <w:r w:rsidRPr="000B46E7">
        <w:drawing>
          <wp:inline distT="0" distB="0" distL="0" distR="0" wp14:anchorId="64158860" wp14:editId="14C659B9">
            <wp:extent cx="1327711" cy="1386840"/>
            <wp:effectExtent l="0" t="0" r="6350" b="3810"/>
            <wp:docPr id="1" name="Picture 1" descr="A picture containing indoor, wire, metal, r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ire, metal, r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8779" cy="13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CF52" w14:textId="77777777" w:rsidR="000B46E7" w:rsidRDefault="000B46E7"/>
    <w:p w14:paraId="1A45A81E" w14:textId="77777777" w:rsidR="000B46E7" w:rsidRDefault="000B46E7">
      <w:r w:rsidRPr="000B46E7">
        <w:drawing>
          <wp:inline distT="0" distB="0" distL="0" distR="0" wp14:anchorId="32DFB429" wp14:editId="09C8CCD9">
            <wp:extent cx="5516880" cy="1963853"/>
            <wp:effectExtent l="0" t="0" r="762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091" cy="19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AD9" w14:textId="0998225C" w:rsidR="00E72D5B" w:rsidRDefault="000B46E7">
      <w:r w:rsidRPr="000B46E7">
        <w:drawing>
          <wp:inline distT="0" distB="0" distL="0" distR="0" wp14:anchorId="2C6AE9A2" wp14:editId="1C91A6E6">
            <wp:extent cx="1348857" cy="1036410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5B">
        <w:br w:type="page"/>
      </w:r>
    </w:p>
    <w:p w14:paraId="2A2B6F73" w14:textId="62C4BD99" w:rsidR="0044605E" w:rsidRDefault="00F423AF">
      <w:r>
        <w:lastRenderedPageBreak/>
        <w:t>3</w:t>
      </w:r>
      <w:r w:rsidR="00E72D5B">
        <w:t>.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618"/>
        <w:gridCol w:w="446"/>
        <w:gridCol w:w="444"/>
        <w:gridCol w:w="444"/>
        <w:gridCol w:w="385"/>
        <w:gridCol w:w="449"/>
        <w:gridCol w:w="567"/>
        <w:gridCol w:w="445"/>
        <w:gridCol w:w="445"/>
        <w:gridCol w:w="444"/>
        <w:gridCol w:w="444"/>
        <w:gridCol w:w="567"/>
        <w:gridCol w:w="445"/>
        <w:gridCol w:w="445"/>
        <w:gridCol w:w="407"/>
        <w:gridCol w:w="444"/>
        <w:gridCol w:w="449"/>
        <w:gridCol w:w="452"/>
        <w:gridCol w:w="449"/>
        <w:gridCol w:w="407"/>
        <w:gridCol w:w="407"/>
      </w:tblGrid>
      <w:tr w:rsidR="00F423AF" w:rsidRPr="0044605E" w14:paraId="1CF66AA6" w14:textId="77777777" w:rsidTr="00F423AF">
        <w:trPr>
          <w:trHeight w:val="280"/>
        </w:trPr>
        <w:tc>
          <w:tcPr>
            <w:tcW w:w="23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4972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proofErr w:type="gramStart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ac,bd</w:t>
            </w:r>
            <w:proofErr w:type="spellEnd"/>
            <w:proofErr w:type="gramEnd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tidak</w:t>
            </w:r>
            <w:proofErr w:type="spellEnd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ada</w:t>
            </w:r>
            <w:proofErr w:type="spellEnd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 xml:space="preserve"> </w:t>
            </w: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jalur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7CD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446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625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503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1E3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766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FCA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705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224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D15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E47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1AA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359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9FD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1D7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764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1782610B" w14:textId="77777777" w:rsidTr="00F423AF">
        <w:trPr>
          <w:trHeight w:val="28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633C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C379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4E4DC32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5399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0129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D9589B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CD1E68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B86E00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04E465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57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A245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0602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6073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EDE2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979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0628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FE93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2FAF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18AC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BF1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B3C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1594A95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1A4D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E58C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1720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DD09AA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9311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DED7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BD67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F137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A37E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C4E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CD57A3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4BD3ED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B2132F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3AD450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53A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F76D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F57B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5157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57E7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E42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BF6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429E5D1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116B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064F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DF0F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C62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9D11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82FC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DFB3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BA54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174E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C9E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6BD6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C7A7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24E7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8158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92A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03D6D8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A0CCB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6DA19B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81952C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793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A2B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7964CF7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5F29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7EC9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C01A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7F7F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0EDE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3F76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742F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11D6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1D52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1A9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57E6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01EC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A53F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4459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367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8F69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9527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D042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6430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07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568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6F4E011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363F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FD87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FE62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CEF6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8698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361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F17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254B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778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423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3A4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D73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561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573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100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ACFD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295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4EA0E8C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AD5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CD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CED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A88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43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5EE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FC7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239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159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5BD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DEA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C80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03A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ACE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08B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E0D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972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C25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418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3A1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D1A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1BA9D98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D5A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EB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BF2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A01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892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7400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F785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7DBB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429E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A45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92E6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6A64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5986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3AFF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1BD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3307B1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E4B9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5ADF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0216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D84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879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3F3CD123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C61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E2C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D8C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71B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D1F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027F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A6D5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1CCC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687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D72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3934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5814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D580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62F0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D5E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7B599A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090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8AF4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83CA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F66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096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46CF57FB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122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D48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3CF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E97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4F9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549C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0D1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0EF2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2E0C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8AE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DC51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FA82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39A7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AACF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52D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F4D0D2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D75D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EA48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BA13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CB3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C9F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6C427A0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220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662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A63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511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789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FFBFA8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0C74BE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8B70F7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1D842E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9F5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9C89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1FA1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5048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684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B00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0E9F1E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12FD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407B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8016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BF4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CE9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774AA2C8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0B6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45F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C1A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301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7E9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C62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380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R=7+10+9+8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71F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682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5BF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R=7+10+9+8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C44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F4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8C55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R=7+10+9+8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68D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CF7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7D48951D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D19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35F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3F3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BA6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0B2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CBC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C35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10C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9D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A1E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A4D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983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154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483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30A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60F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C07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C86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86E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EA3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1BF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5A8F676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775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1D8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4EA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A7B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217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DCF3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FD3238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7EFB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4970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977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623C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79AB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D87C11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672F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DDE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BA4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492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4283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977191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C0F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278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2BD35C10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94B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F01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AAB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6B8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D83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9467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D241A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DF43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DE90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44C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4805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BAC5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2BE9A3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FBE7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F72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8932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1D59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B27C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EF263D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522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5F3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01ED58C3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8E6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9C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4CA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DEC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892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4951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E8BF5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05B1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38B4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CBC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E9EF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435C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00EFB6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FE43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734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ABF3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678F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ABF3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885AE7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DCA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09E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577AEACC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E2E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2B8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D88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21A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DB0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0BA2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2B2CB8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7C87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B0A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DE9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2449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E008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7C7840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D3F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82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BD0B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2E96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1D8A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1E0971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32B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6D2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79ED3C03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837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CFD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FE4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238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49F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354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4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610B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R=7+10+9+8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E00C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32B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1775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R=7+10+9+8+2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A4D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1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B4E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R=7+10+9+8+2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ECB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F423AF" w:rsidRPr="0044605E" w14:paraId="3FB594AA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31E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691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935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BC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90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D92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CB0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A3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96A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1B6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0CD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814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735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A61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CA7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285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EF5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9C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187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95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53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63AB7547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14C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DF2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512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51E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299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3B48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003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row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12C5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E789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2FB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4044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359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row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C60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E1A0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8F8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87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DDE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149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0D5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967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9D6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16B94F9B" w14:textId="77777777" w:rsidTr="00F423AF">
        <w:trPr>
          <w:trHeight w:val="280"/>
        </w:trPr>
        <w:tc>
          <w:tcPr>
            <w:tcW w:w="1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96C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RCM Node 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4BE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A45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E1F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841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4B82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9C50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539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DB3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DE3C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22A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4473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DEE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DF5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F8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954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677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DDB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448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1A246EE7" w14:textId="77777777" w:rsidTr="00F423AF">
        <w:trPr>
          <w:trHeight w:val="28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FAF5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665B79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16E7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4382ED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A76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8A41EF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B43A9D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DD76FF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CEF9F9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230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0C7B7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CE98AF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6847CB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3B2779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AB4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B15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0D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4BE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52C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6EA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7B0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187D872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F4AD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6F96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B332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608E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66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4D563BA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03AC67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C8C6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469E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64A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3602B71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1376F7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CB85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9E38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D6F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936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D5E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CAD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B43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078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C1A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2533559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77C0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D367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F2F9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2D02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8AB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B810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CC278D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35F0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582220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679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6D76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E52CE2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AB2E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E763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6F6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72F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88E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0CF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392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E24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14A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3CCA0F31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72C3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71F5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9B6F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C758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691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CDE1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F81BAB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5FC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A838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652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76EF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68846E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5EC7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D0FB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60D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AF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7BC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6F9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5B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20B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1A9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E158729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A4F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78BC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36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8D33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D39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121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DC7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5CE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b=36+2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FE8C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46C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4AB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C20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b=36+2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3A5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DCB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78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51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38C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9A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B3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7CE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44B982D9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FB6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3B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FC7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557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7F8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B6E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EF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63F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EAB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D6A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A7A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631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719B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1CE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>+4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A7D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0DF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B5C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B4B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A78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C2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1EE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50BA7ABB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8D4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E3D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888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F82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470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E28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97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851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C78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6FC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75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604B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5BE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42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B237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B9C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D4C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827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8F0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04A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A56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454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670D6825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370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818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C3A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D2A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7F2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BCC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4F6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A55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D7A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858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4DA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A8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CAA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978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AE0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D47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296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18E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569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1A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EE0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111D5BCD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38F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60A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C95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3DA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7C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861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0C5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row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7C50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072C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CB1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23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C02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row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C52A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84B7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63F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7C8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54C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9C6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D90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C12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EC6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636E0EBE" w14:textId="77777777" w:rsidTr="00F423AF">
        <w:trPr>
          <w:trHeight w:val="280"/>
        </w:trPr>
        <w:tc>
          <w:tcPr>
            <w:tcW w:w="1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914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RCM Node 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2768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C01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D6D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07E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87FA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7849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42B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2BAC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254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D1D5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9A18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49A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A20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956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719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EAF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3DF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92C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7672924" w14:textId="77777777" w:rsidTr="00F423AF">
        <w:trPr>
          <w:trHeight w:val="28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868F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F1E97D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754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6A7402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AD7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A33988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86E95F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57CA79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A36D4F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60D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B540DE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2A5D25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E83772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47FC0D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69C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765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19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EB7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B05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9C21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D22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7EC85DDC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42C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90AC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EAA7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F5A7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9E8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3D72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23C5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472173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1A6F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59F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AA1A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896E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31F2D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DCA3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A7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607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30B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C0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622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DC5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15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F5C269D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5AE2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77B2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CE86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C91B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A1E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0D34CF0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7831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B6D7FC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2CC788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589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3809835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131B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8DD3CC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09AF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FFC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EC5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4DB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972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A0A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9B9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813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1F617C51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51F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E5C9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32F7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02EC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BC7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101F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275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09205F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B059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EC5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1A81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93B3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58178C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4702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183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57C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8C2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1DE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5D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BA0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E24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6A2B78D2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E8D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F60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36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ECAF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C20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5E5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9E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046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b=36+2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B34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E9C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77D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1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E1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b=36+2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CFA6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D53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7F5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284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A0D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B79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FBF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3AC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56FBE392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7A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52B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6B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062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22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AA8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25F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BF1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867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4F4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650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CE2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77A6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BC8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>+-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4E4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>tidak</w:t>
            </w:r>
            <w:proofErr w:type="spellEnd"/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 xml:space="preserve"> </w:t>
            </w: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>ada</w:t>
            </w:r>
            <w:proofErr w:type="spellEnd"/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 xml:space="preserve"> </w:t>
            </w: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>jalur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FFC7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1D2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534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2D39C6B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3FE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E3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2D1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92E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E06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3DD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141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047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D71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A47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574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D23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CA17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ACD9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C82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CA1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0F0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5EB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A6D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788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944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538E0077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72B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9E2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44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095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74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C7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1E4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6B1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5CA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197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611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A92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C3D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C8F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F4C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7D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11B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9FC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9BD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4FD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9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E35ED22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B6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8A4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A91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0B4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7B2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D34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20B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row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5B6F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7F53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705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782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436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E5A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57A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26F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D40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E5C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051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4E1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BE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195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0759550" w14:textId="77777777" w:rsidTr="00F423AF">
        <w:trPr>
          <w:trHeight w:val="280"/>
        </w:trPr>
        <w:tc>
          <w:tcPr>
            <w:tcW w:w="1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29D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RCM Node 1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52E5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D73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90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4EAC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0C5A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B9CE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D6E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FED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23F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CA6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13A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008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EF6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E5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969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09C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F8D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89B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102D9FB" w14:textId="77777777" w:rsidTr="00F423AF">
        <w:trPr>
          <w:trHeight w:val="28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DC62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1D7807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8204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CAC50D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0F5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2A832B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AF28F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FC28CE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5A359B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DAB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3D0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F9C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5FB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D4D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12C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D5E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AE1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0C1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55A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CC7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170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519B272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150B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6BB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7BAB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2247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C9E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5159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AE85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F8C2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350590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7B4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E1F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5B8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17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D57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D5E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B8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90D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9B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B0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4E9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EFD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6B03E32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F80C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B2E9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69BA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E8F9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7A1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1BC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15D1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CECE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0E8767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71D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926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E3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880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29E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B00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06A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6C1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7B4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27F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DC8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8CD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2D1871F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EC41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50AC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B7A7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6F37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DED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46DFCA4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0D0E7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AFB1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CBFA50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F6A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002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84C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504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F9F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D68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78F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94F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9D8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F6B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DC6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888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72F03883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640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9AD1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36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0CD5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171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247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229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5653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36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629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FF0000"/>
              </w:rPr>
              <w:t>+0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8D7B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71D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FE6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9E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F8D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230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867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17F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4AA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855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76A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B2A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3E5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1EF9DF6B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008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66D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A6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50B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F1D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A6E2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b=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2DE1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36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DB4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min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9BD2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9D6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872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BE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7F2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F10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51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5CF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A55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534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4A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77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4A004804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C77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FD0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2B1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15F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04F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50B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C75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D03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A5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386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797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D75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3FC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965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8A6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C39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761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66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BE1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A1C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D07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10A5AD70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9DE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F96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53F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D32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B5D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F32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67F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row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B3DD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2185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A51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188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81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E9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4A6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FF1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870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969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511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7DB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519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D65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2308464" w14:textId="77777777" w:rsidTr="00F423AF">
        <w:trPr>
          <w:trHeight w:val="28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4F65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RCM AD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A7E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934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95C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F493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8518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col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AD74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1CC6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A56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599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51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CAD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4D8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650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725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5C2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6CD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FC5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BB6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F70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35163171" w14:textId="77777777" w:rsidTr="00F423AF">
        <w:trPr>
          <w:trHeight w:val="28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A53905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2D4892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E9DCB0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683623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2C7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C4FD2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530EF8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161DB8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22F501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375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A19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BC5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79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7F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48E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560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4C8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A1A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F3E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EC1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220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1B384D6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394E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4BF2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7305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095366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886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FAA7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C1B948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D340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4062444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0DD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C9E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796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BC1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828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A71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075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351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E00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001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A89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2C6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1836FB19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DF27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596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0C72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7D46EF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C9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76CB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673BC4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A77A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99D6B02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F2B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FDF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BC4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AC5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301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BBD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3C7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28A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7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DCB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78A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B23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44605E" w:rsidRPr="0044605E" w14:paraId="6AEB0479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99FF"/>
            <w:vAlign w:val="bottom"/>
            <w:hideMark/>
          </w:tcPr>
          <w:p w14:paraId="104BAA41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F2D9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F47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95072E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543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DB8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F2C112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9EA3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3BB27E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C6A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A03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B2D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0A8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36D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4AC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172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F37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C99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954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7C1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5A2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4EBE7020" w14:textId="77777777" w:rsidTr="00F423AF">
        <w:trPr>
          <w:trHeight w:val="28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774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b=36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29E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2CF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88C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27C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05EA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b=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DA6B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36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10D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  <w:t>min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E284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AB9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485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5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2D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74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B9F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C7B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C40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172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32B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4DD0811D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51F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6DF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118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054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D56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7FC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A0F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6CA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7BE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DA6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C0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1B0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D39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67E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08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639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06E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63A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CD7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132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EA3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165C0330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268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DF9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4F7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572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711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72F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786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A96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393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F5A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FF7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D62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0A3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843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3B6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BD0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CBA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461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106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46E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5BE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18A6F45" w14:textId="77777777" w:rsidTr="00F423AF">
        <w:trPr>
          <w:trHeight w:val="280"/>
        </w:trPr>
        <w:tc>
          <w:tcPr>
            <w:tcW w:w="1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F55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Solusi TSP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1D1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B33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655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164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04D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48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9C5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A461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FC1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D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2345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064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AC9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6FB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E56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73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B3A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CCD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0C0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824621C" w14:textId="77777777" w:rsidTr="00F423AF">
        <w:trPr>
          <w:trHeight w:val="280"/>
        </w:trPr>
        <w:tc>
          <w:tcPr>
            <w:tcW w:w="2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4DC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Lintasan</w:t>
            </w:r>
            <w:proofErr w:type="spellEnd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 xml:space="preserve"> yang </w:t>
            </w:r>
            <w:proofErr w:type="spellStart"/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dihasilkan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A55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CC6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9A8F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337F6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3356AF5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231D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E1A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36E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26F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EDB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D96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E5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C3A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4DD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BE3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5D0C868A" w14:textId="77777777" w:rsidTr="00F423AF">
        <w:trPr>
          <w:trHeight w:val="28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A33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AD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378B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7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E46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3A2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EB7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E3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E8D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BA7E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77DC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19EB4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21D95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14:paraId="5AC5ADD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698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D6E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55C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B40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000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E39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FA4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765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E8A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57CC70A6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5298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DB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71BA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C49C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7EE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ECF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9E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386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E459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504FF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D7C3C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3DC3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422B0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ABAE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01B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723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872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63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476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97F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303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F61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51D27A79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7528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BC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6C1B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12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02DB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442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90A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0C9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DAD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7B50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D</w:t>
            </w:r>
          </w:p>
        </w:tc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6AD03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83D28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F050A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144D9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  <w:r w:rsidRPr="0044605E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  <w:t>-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081B" w14:textId="77777777" w:rsidR="0044605E" w:rsidRPr="0044605E" w:rsidRDefault="0044605E" w:rsidP="0044605E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D46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DF5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CC5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221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C2D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AC6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F65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380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0365B75D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5F8F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CA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9E22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noProof w:val="0"/>
                <w:color w:val="000000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4623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60A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48B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BBB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45C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99E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8FE2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9DD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A7D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4E3C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6D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9AE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757E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2ED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3C80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F14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6D6F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09DA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B17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F423AF" w:rsidRPr="0044605E" w14:paraId="24695B8C" w14:textId="77777777" w:rsidTr="00F423AF">
        <w:trPr>
          <w:trHeight w:val="28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26CD" w14:textId="77777777" w:rsidR="0044605E" w:rsidRPr="0044605E" w:rsidRDefault="0044605E" w:rsidP="00446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Sum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7345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4605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36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EE03" w14:textId="77777777" w:rsidR="0044605E" w:rsidRPr="0044605E" w:rsidRDefault="0044605E" w:rsidP="004460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E20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E07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F87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DE58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A0E6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639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192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0A4B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B54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B94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04B9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0EB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5BD7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2225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B384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B321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F393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082D" w14:textId="77777777" w:rsidR="0044605E" w:rsidRPr="0044605E" w:rsidRDefault="0044605E" w:rsidP="0044605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</w:tbl>
    <w:p w14:paraId="226BB0DC" w14:textId="5CD4ACCC" w:rsidR="004B5C34" w:rsidRDefault="004B5C34"/>
    <w:p w14:paraId="09CB71AD" w14:textId="761044CD" w:rsidR="004B5C34" w:rsidRDefault="004B5C34"/>
    <w:sectPr w:rsidR="004B5C34" w:rsidSect="00E72D5B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94F2" w14:textId="77777777" w:rsidR="003D4381" w:rsidRDefault="003D4381" w:rsidP="00D13792">
      <w:pPr>
        <w:spacing w:after="0" w:line="240" w:lineRule="auto"/>
      </w:pPr>
      <w:r>
        <w:separator/>
      </w:r>
    </w:p>
  </w:endnote>
  <w:endnote w:type="continuationSeparator" w:id="0">
    <w:p w14:paraId="0E868B49" w14:textId="77777777" w:rsidR="003D4381" w:rsidRDefault="003D4381" w:rsidP="00D1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440F" w14:textId="77777777" w:rsidR="003D4381" w:rsidRDefault="003D4381" w:rsidP="00D13792">
      <w:pPr>
        <w:spacing w:after="0" w:line="240" w:lineRule="auto"/>
      </w:pPr>
      <w:r>
        <w:separator/>
      </w:r>
    </w:p>
  </w:footnote>
  <w:footnote w:type="continuationSeparator" w:id="0">
    <w:p w14:paraId="1A2BD6E6" w14:textId="77777777" w:rsidR="003D4381" w:rsidRDefault="003D4381" w:rsidP="00D1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D13D" w14:textId="77777777" w:rsidR="00E72D5B" w:rsidRDefault="00E72D5B" w:rsidP="00E72D5B">
    <w:pPr>
      <w:pStyle w:val="Header"/>
    </w:pPr>
    <w:r>
      <w:t>Sherly Santiadi / 2072025</w:t>
    </w:r>
  </w:p>
  <w:p w14:paraId="79D6C1DC" w14:textId="77777777" w:rsidR="00E72D5B" w:rsidRDefault="00E72D5B" w:rsidP="00E72D5B">
    <w:pPr>
      <w:pStyle w:val="Header"/>
    </w:pPr>
    <w:r>
      <w:t>Kuis-2 Strategi Algoritmik</w:t>
    </w:r>
  </w:p>
  <w:p w14:paraId="2E223DBB" w14:textId="77777777" w:rsidR="00E72D5B" w:rsidRDefault="00E72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1F"/>
    <w:rsid w:val="00057031"/>
    <w:rsid w:val="000B46E7"/>
    <w:rsid w:val="00213A33"/>
    <w:rsid w:val="00277A6E"/>
    <w:rsid w:val="002E0B9D"/>
    <w:rsid w:val="003D4381"/>
    <w:rsid w:val="0044605E"/>
    <w:rsid w:val="004B5C34"/>
    <w:rsid w:val="00793B1F"/>
    <w:rsid w:val="007F60E0"/>
    <w:rsid w:val="009619E8"/>
    <w:rsid w:val="00D13792"/>
    <w:rsid w:val="00D808E0"/>
    <w:rsid w:val="00D944A4"/>
    <w:rsid w:val="00E72D5B"/>
    <w:rsid w:val="00F423AF"/>
    <w:rsid w:val="00F83392"/>
    <w:rsid w:val="00FA43E2"/>
    <w:rsid w:val="00F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E7BE"/>
  <w15:chartTrackingRefBased/>
  <w15:docId w15:val="{1F77952F-AED7-47C3-8DC8-B67C1375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79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1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792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44605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05E"/>
    <w:rPr>
      <w:color w:val="954F72"/>
      <w:u w:val="single"/>
    </w:rPr>
  </w:style>
  <w:style w:type="paragraph" w:customStyle="1" w:styleId="msonormal0">
    <w:name w:val="msonormal"/>
    <w:basedOn w:val="Normal"/>
    <w:rsid w:val="0044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xl65">
    <w:name w:val="xl65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67">
    <w:name w:val="xl67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68">
    <w:name w:val="xl68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69">
    <w:name w:val="xl69"/>
    <w:basedOn w:val="Normal"/>
    <w:rsid w:val="0044605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70">
    <w:name w:val="xl70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71">
    <w:name w:val="xl71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72">
    <w:name w:val="xl72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99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noProof w:val="0"/>
      <w:sz w:val="20"/>
      <w:szCs w:val="20"/>
    </w:rPr>
  </w:style>
  <w:style w:type="paragraph" w:customStyle="1" w:styleId="xl73">
    <w:name w:val="xl73"/>
    <w:basedOn w:val="Normal"/>
    <w:rsid w:val="0044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0000"/>
      <w:sz w:val="24"/>
      <w:szCs w:val="24"/>
    </w:rPr>
  </w:style>
  <w:style w:type="paragraph" w:customStyle="1" w:styleId="xl74">
    <w:name w:val="xl74"/>
    <w:basedOn w:val="Normal"/>
    <w:rsid w:val="0044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FF0000"/>
      <w:sz w:val="24"/>
      <w:szCs w:val="24"/>
    </w:rPr>
  </w:style>
  <w:style w:type="paragraph" w:customStyle="1" w:styleId="xl75">
    <w:name w:val="xl75"/>
    <w:basedOn w:val="Normal"/>
    <w:rsid w:val="00446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2072025 Sherly Santiadi</dc:creator>
  <cp:keywords/>
  <dc:description/>
  <cp:lastModifiedBy>2072025 Sherly Santiadi</cp:lastModifiedBy>
  <cp:revision>8</cp:revision>
  <dcterms:created xsi:type="dcterms:W3CDTF">2022-06-02T13:14:00Z</dcterms:created>
  <dcterms:modified xsi:type="dcterms:W3CDTF">2022-06-03T07:50:00Z</dcterms:modified>
</cp:coreProperties>
</file>