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2069" w14:textId="77777777" w:rsidR="00FF4FC4" w:rsidRPr="007A713F" w:rsidRDefault="00FF4FC4" w:rsidP="00FF4FC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0DA678" wp14:editId="38B81FB0">
            <wp:extent cx="5972810" cy="4513580"/>
            <wp:effectExtent l="0" t="0" r="8890" b="1270"/>
            <wp:docPr id="11888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4AF8" w14:textId="04289A1C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>
        <w:rPr>
          <w:sz w:val="40"/>
          <w:szCs w:val="40"/>
        </w:rPr>
        <w:t>E</w:t>
      </w:r>
      <w:r w:rsidRPr="00F529C6">
        <w:rPr>
          <w:sz w:val="40"/>
          <w:szCs w:val="40"/>
        </w:rPr>
        <w:t>van</w:t>
      </w:r>
      <w:r w:rsidRPr="00C937F5">
        <w:rPr>
          <w:sz w:val="40"/>
          <w:szCs w:val="40"/>
        </w:rPr>
        <w:t xml:space="preserve"> </w:t>
      </w:r>
      <w:r w:rsidR="00C937F5" w:rsidRPr="00C937F5"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</w:p>
    <w:p w14:paraId="02DF3B3C" w14:textId="45EDAB1F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>Dad</w:t>
      </w:r>
      <w:r w:rsidR="00C937F5" w:rsidRPr="00C937F5">
        <w:rPr>
          <w:sz w:val="40"/>
          <w:szCs w:val="40"/>
        </w:rPr>
        <w:t xml:space="preserve"> is</w:t>
      </w:r>
      <w:r w:rsidR="00C937F5">
        <w:rPr>
          <w:sz w:val="40"/>
          <w:szCs w:val="40"/>
        </w:rPr>
        <w:tab/>
      </w:r>
    </w:p>
    <w:p w14:paraId="7A439CCA" w14:textId="27355F11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  <w:r w:rsidRPr="00C937F5">
        <w:rPr>
          <w:sz w:val="40"/>
          <w:szCs w:val="40"/>
        </w:rPr>
        <w:t>Daughter is</w:t>
      </w:r>
      <w:r>
        <w:rPr>
          <w:sz w:val="40"/>
          <w:szCs w:val="40"/>
        </w:rPr>
        <w:tab/>
      </w:r>
    </w:p>
    <w:p w14:paraId="5D9F397D" w14:textId="66327A03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proofErr w:type="spellStart"/>
      <w:r w:rsidRPr="00F529C6">
        <w:rPr>
          <w:sz w:val="40"/>
          <w:szCs w:val="40"/>
        </w:rPr>
        <w:t>Usel</w:t>
      </w:r>
      <w:proofErr w:type="spellEnd"/>
      <w:r w:rsidRPr="00C937F5">
        <w:rPr>
          <w:sz w:val="40"/>
          <w:szCs w:val="40"/>
        </w:rPr>
        <w:t xml:space="preserve"> </w:t>
      </w:r>
      <w:r w:rsidR="00C937F5" w:rsidRPr="00C937F5"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</w:p>
    <w:p w14:paraId="0F052380" w14:textId="23493A9E" w:rsid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>Grandma Sue</w:t>
      </w:r>
      <w:r w:rsidRPr="00C937F5">
        <w:rPr>
          <w:sz w:val="40"/>
          <w:szCs w:val="40"/>
        </w:rPr>
        <w:t xml:space="preserve"> </w:t>
      </w:r>
      <w:r w:rsidR="00C937F5" w:rsidRPr="00C937F5"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</w:p>
    <w:p w14:paraId="0D7E8F95" w14:textId="4AA7E859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 xml:space="preserve">Baby Ben </w:t>
      </w:r>
      <w:r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  <w:r w:rsidR="00C937F5">
        <w:rPr>
          <w:sz w:val="40"/>
          <w:szCs w:val="40"/>
        </w:rPr>
        <w:tab/>
      </w:r>
    </w:p>
    <w:p w14:paraId="3D85556D" w14:textId="62180CCF" w:rsidR="00FF4FC4" w:rsidRPr="00C937F5" w:rsidRDefault="00FF4FC4" w:rsidP="00FF4FC4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 xml:space="preserve">Cindy </w:t>
      </w:r>
      <w:r>
        <w:rPr>
          <w:sz w:val="40"/>
          <w:szCs w:val="40"/>
        </w:rPr>
        <w:t>is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203F945" w14:textId="77777777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</w:p>
    <w:sectPr w:rsidR="00C937F5" w:rsidRPr="00C937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F5"/>
    <w:rsid w:val="007A713F"/>
    <w:rsid w:val="00BA6F62"/>
    <w:rsid w:val="00C937F5"/>
    <w:rsid w:val="00F529C6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5E8C"/>
  <w15:chartTrackingRefBased/>
  <w15:docId w15:val="{AAA3D230-AEB1-4698-91A1-F87CD874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3</cp:revision>
  <dcterms:created xsi:type="dcterms:W3CDTF">2024-01-17T05:03:00Z</dcterms:created>
  <dcterms:modified xsi:type="dcterms:W3CDTF">2024-01-17T05:05:00Z</dcterms:modified>
</cp:coreProperties>
</file>