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06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Computadora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ASUS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1151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3200019937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 O Carrandi Noa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06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Computadora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ASUS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1151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/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