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C9BA4" w14:textId="218E371B" w:rsidR="00CB76BD" w:rsidRPr="00BC25CA" w:rsidRDefault="00CB76BD" w:rsidP="00F80DF5">
      <w:pPr>
        <w:rPr>
          <w:b/>
          <w:bCs/>
        </w:rPr>
      </w:pPr>
      <w:r>
        <w:t>Fixed:</w:t>
      </w:r>
      <w:r>
        <w:tab/>
      </w:r>
      <w:r>
        <w:tab/>
      </w:r>
      <w:r>
        <w:tab/>
      </w:r>
      <w:proofErr w:type="spellStart"/>
      <w:r>
        <w:t>tournament_sel</w:t>
      </w:r>
      <w:proofErr w:type="spellEnd"/>
      <w:r>
        <w:tab/>
      </w:r>
      <w:r>
        <w:tab/>
      </w:r>
      <w:r>
        <w:tab/>
      </w:r>
      <w:proofErr w:type="spellStart"/>
      <w:r w:rsidRPr="00BC25CA">
        <w:rPr>
          <w:b/>
          <w:bCs/>
        </w:rPr>
        <w:t>swap_mutation</w:t>
      </w:r>
      <w:proofErr w:type="spellEnd"/>
    </w:p>
    <w:p w14:paraId="308416A9" w14:textId="43DCE58E" w:rsidR="00CB76BD" w:rsidRDefault="00CB76BD" w:rsidP="00F80DF5">
      <w:r>
        <w:t>Pop=500</w:t>
      </w:r>
      <w:r>
        <w:tab/>
      </w:r>
      <w:r>
        <w:tab/>
        <w:t>Gens=300</w:t>
      </w:r>
      <w:r>
        <w:tab/>
      </w:r>
      <w:r>
        <w:tab/>
        <w:t>10 runs</w:t>
      </w:r>
    </w:p>
    <w:p w14:paraId="4E71E12E" w14:textId="77777777" w:rsidR="00CB76BD" w:rsidRDefault="00CB76BD" w:rsidP="00F80DF5"/>
    <w:p w14:paraId="6A2AF4D5" w14:textId="003551ED" w:rsidR="00CB76BD" w:rsidRDefault="00CB76BD" w:rsidP="00F80DF5">
      <w:r>
        <w:t xml:space="preserve">Testing: </w:t>
      </w:r>
      <w:r>
        <w:tab/>
      </w:r>
      <w:r>
        <w:tab/>
      </w:r>
      <w:proofErr w:type="spellStart"/>
      <w:r>
        <w:t>two_point_XO</w:t>
      </w:r>
      <w:proofErr w:type="spellEnd"/>
      <w:r>
        <w:tab/>
      </w:r>
      <w:r>
        <w:tab/>
        <w:t>&amp;</w:t>
      </w:r>
      <w:r>
        <w:tab/>
      </w:r>
      <w:proofErr w:type="spellStart"/>
      <w:r>
        <w:t>uniform_xo</w:t>
      </w:r>
      <w:proofErr w:type="spellEnd"/>
    </w:p>
    <w:p w14:paraId="1E7805C4" w14:textId="77777777" w:rsidR="00CB76BD" w:rsidRDefault="00CB76BD" w:rsidP="00F80DF5"/>
    <w:p w14:paraId="79208C90" w14:textId="43D6B203" w:rsidR="00F80DF5" w:rsidRDefault="00F80DF5" w:rsidP="00F80DF5">
      <w:r>
        <w:t>Run #1, Generation #300: Best Fitness: 108, Time: 53.87 seconds</w:t>
      </w:r>
    </w:p>
    <w:p w14:paraId="70BD564A" w14:textId="77777777" w:rsidR="00F80DF5" w:rsidRDefault="00F80DF5" w:rsidP="00F80DF5">
      <w:r>
        <w:t>Run #1, Generation #300: Best Fitness: 35, Time: 72.87 seconds</w:t>
      </w:r>
    </w:p>
    <w:p w14:paraId="2AA436F7" w14:textId="77777777" w:rsidR="00F80DF5" w:rsidRDefault="00F80DF5" w:rsidP="00F80DF5">
      <w:r>
        <w:t>Run #2, Generation #300: Best Fitness: 109, Time: 68.78 seconds</w:t>
      </w:r>
    </w:p>
    <w:p w14:paraId="78DD72BA" w14:textId="77777777" w:rsidR="00F80DF5" w:rsidRDefault="00F80DF5" w:rsidP="00F80DF5">
      <w:r>
        <w:t>Run #2, Generation #300: Best Fitness: 37, Time: 81.93 seconds</w:t>
      </w:r>
    </w:p>
    <w:p w14:paraId="628730F8" w14:textId="77777777" w:rsidR="00F80DF5" w:rsidRDefault="00F80DF5" w:rsidP="00F80DF5">
      <w:r>
        <w:t>Run #3, Generation #300: Best Fitness: 123, Time: 50.53 seconds</w:t>
      </w:r>
    </w:p>
    <w:p w14:paraId="776E8D68" w14:textId="77777777" w:rsidR="00F80DF5" w:rsidRDefault="00F80DF5" w:rsidP="00F80DF5">
      <w:r>
        <w:t xml:space="preserve">Run #3, Generation #300: Best Fitness: </w:t>
      </w:r>
      <w:r w:rsidRPr="00FD4F93">
        <w:rPr>
          <w:b/>
          <w:bCs/>
          <w:highlight w:val="yellow"/>
        </w:rPr>
        <w:t>33</w:t>
      </w:r>
      <w:r>
        <w:t>, Time: 65.75 seconds</w:t>
      </w:r>
    </w:p>
    <w:p w14:paraId="6733BD86" w14:textId="77777777" w:rsidR="00F80DF5" w:rsidRDefault="00F80DF5" w:rsidP="00F80DF5">
      <w:r>
        <w:t>Run #4, Generation #300: Best Fitness: 120, Time: 49.09 seconds</w:t>
      </w:r>
    </w:p>
    <w:p w14:paraId="46FAA980" w14:textId="77777777" w:rsidR="00F80DF5" w:rsidRDefault="00F80DF5" w:rsidP="00F80DF5">
      <w:r>
        <w:t>Run #5, Generation #300: Best Fitness: 113, Time: 54.41 seconds</w:t>
      </w:r>
    </w:p>
    <w:p w14:paraId="19457BF4" w14:textId="77777777" w:rsidR="00F80DF5" w:rsidRDefault="00F80DF5" w:rsidP="00F80DF5">
      <w:r>
        <w:t>Run #4, Generation #300: Best Fitness: 34, Time: 70.03 seconds</w:t>
      </w:r>
    </w:p>
    <w:p w14:paraId="19B0FB10" w14:textId="77777777" w:rsidR="00F80DF5" w:rsidRDefault="00F80DF5" w:rsidP="00F80DF5">
      <w:r>
        <w:t>Run #6, Generation #300: Best Fitness: 112, Time: 49.71 seconds</w:t>
      </w:r>
    </w:p>
    <w:p w14:paraId="359C49DD" w14:textId="77777777" w:rsidR="00F80DF5" w:rsidRDefault="00F80DF5" w:rsidP="00F80DF5">
      <w:r>
        <w:t>Run #5, Generation #300: Best Fitness: 38, Time: 65.64 seconds</w:t>
      </w:r>
    </w:p>
    <w:p w14:paraId="47CA6DD7" w14:textId="77777777" w:rsidR="00F80DF5" w:rsidRDefault="00F80DF5" w:rsidP="00F80DF5">
      <w:r>
        <w:t>Run #7, Generation #300: Best Fitness: 123, Time: 50.17 seconds</w:t>
      </w:r>
    </w:p>
    <w:p w14:paraId="3BE4A0AE" w14:textId="77777777" w:rsidR="00F80DF5" w:rsidRDefault="00F80DF5" w:rsidP="00F80DF5">
      <w:r>
        <w:t>Run #6, Generation #300: Best Fitness: 36, Time: 65.6 seconds</w:t>
      </w:r>
    </w:p>
    <w:p w14:paraId="4CF5094E" w14:textId="77777777" w:rsidR="00F80DF5" w:rsidRDefault="00F80DF5" w:rsidP="00F80DF5">
      <w:r>
        <w:t>Run #8, Generation #300: Best Fitness: 108, Time: 49.52 seconds</w:t>
      </w:r>
    </w:p>
    <w:p w14:paraId="6F72C3DC" w14:textId="77777777" w:rsidR="00F80DF5" w:rsidRDefault="00F80DF5" w:rsidP="00F80DF5">
      <w:r>
        <w:t>Run #9, Generation #300: Best Fitness: 115, Time: 51.12 seconds</w:t>
      </w:r>
    </w:p>
    <w:p w14:paraId="20D0B68D" w14:textId="77777777" w:rsidR="00F80DF5" w:rsidRDefault="00F80DF5" w:rsidP="00F80DF5">
      <w:r>
        <w:t>Run #7, Generation #300: Best Fitness: 35, Time: 66.82 seconds</w:t>
      </w:r>
    </w:p>
    <w:p w14:paraId="01F7FACB" w14:textId="77777777" w:rsidR="00F80DF5" w:rsidRDefault="00F80DF5" w:rsidP="00F80DF5">
      <w:r>
        <w:t>Run #10, Generation #300: Best Fitness: 108, Time: 56.09 seconds</w:t>
      </w:r>
    </w:p>
    <w:p w14:paraId="215D00BC" w14:textId="77777777" w:rsidR="00F80DF5" w:rsidRDefault="00F80DF5" w:rsidP="00F80DF5">
      <w:r>
        <w:t>Run #8, Generation #300: Best Fitness: 38, Time: 78.43 seconds</w:t>
      </w:r>
    </w:p>
    <w:p w14:paraId="07F1EE9D" w14:textId="77777777" w:rsidR="00F80DF5" w:rsidRDefault="00F80DF5" w:rsidP="00F80DF5">
      <w:r>
        <w:t>Run #9, Generation #300: Best Fitness: 37, Time: 81.0 seconds</w:t>
      </w:r>
    </w:p>
    <w:p w14:paraId="1AD85EFE" w14:textId="292B8D11" w:rsidR="00D70D53" w:rsidRDefault="00F80DF5" w:rsidP="00F80DF5">
      <w:r>
        <w:t>Run #10, Generation #300: Best Fitness: 35, Time: 61.53 seconds</w:t>
      </w:r>
    </w:p>
    <w:sectPr w:rsidR="00D70D53" w:rsidSect="00CC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74"/>
    <w:rsid w:val="00067DF7"/>
    <w:rsid w:val="000C1179"/>
    <w:rsid w:val="001B41DF"/>
    <w:rsid w:val="00517EE0"/>
    <w:rsid w:val="005540CB"/>
    <w:rsid w:val="00754CF0"/>
    <w:rsid w:val="00900E9B"/>
    <w:rsid w:val="00AA46E7"/>
    <w:rsid w:val="00BC25CA"/>
    <w:rsid w:val="00BF7974"/>
    <w:rsid w:val="00CB76BD"/>
    <w:rsid w:val="00CC301C"/>
    <w:rsid w:val="00D70D53"/>
    <w:rsid w:val="00F80DF5"/>
    <w:rsid w:val="00FD4F93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4F0C"/>
  <w15:chartTrackingRefBased/>
  <w15:docId w15:val="{89015E3C-4D84-4DAC-882B-CB17FBBE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 1"/>
    <w:basedOn w:val="Normal"/>
    <w:next w:val="Normal"/>
    <w:link w:val="Heading1Char"/>
    <w:uiPriority w:val="9"/>
    <w:qFormat/>
    <w:rsid w:val="00900E9B"/>
    <w:pPr>
      <w:keepNext/>
      <w:keepLines/>
      <w:pBdr>
        <w:bottom w:val="single" w:sz="4" w:space="1" w:color="auto"/>
      </w:pBdr>
      <w:spacing w:before="240" w:after="60"/>
      <w:jc w:val="righ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aliases w:val="Título 2 CBL"/>
    <w:basedOn w:val="Normal"/>
    <w:next w:val="Normal"/>
    <w:link w:val="Heading2Char"/>
    <w:uiPriority w:val="9"/>
    <w:semiHidden/>
    <w:unhideWhenUsed/>
    <w:qFormat/>
    <w:rsid w:val="00754CF0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 1 Char"/>
    <w:basedOn w:val="DefaultParagraphFont"/>
    <w:link w:val="Heading1"/>
    <w:uiPriority w:val="9"/>
    <w:rsid w:val="00900E9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aliases w:val="Título 2 CBL Char"/>
    <w:basedOn w:val="DefaultParagraphFont"/>
    <w:link w:val="Heading2"/>
    <w:uiPriority w:val="9"/>
    <w:semiHidden/>
    <w:rsid w:val="00754CF0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C. N. Pires</dc:creator>
  <cp:keywords/>
  <dc:description/>
  <cp:lastModifiedBy>Susana C. N. Pires</cp:lastModifiedBy>
  <cp:revision>5</cp:revision>
  <dcterms:created xsi:type="dcterms:W3CDTF">2024-05-26T00:57:00Z</dcterms:created>
  <dcterms:modified xsi:type="dcterms:W3CDTF">2024-05-26T01:16:00Z</dcterms:modified>
</cp:coreProperties>
</file>